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C89CF" w14:textId="2E74103F" w:rsidR="00B43B46" w:rsidRDefault="00B43B46" w:rsidP="00B43B46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Multithreading – Part-10 – Inter Thread Communication Part-01</w:t>
      </w:r>
    </w:p>
    <w:p w14:paraId="60179193" w14:textId="77777777" w:rsidR="00F9519F" w:rsidRDefault="00F9519F" w:rsidP="00F9519F">
      <w:pPr>
        <w:rPr>
          <w:b/>
          <w:sz w:val="28"/>
          <w:szCs w:val="28"/>
          <w:lang w:val="en-US"/>
        </w:rPr>
      </w:pPr>
    </w:p>
    <w:p w14:paraId="0338AACB" w14:textId="565C773A" w:rsidR="00F9519F" w:rsidRDefault="00F9519F" w:rsidP="00F9519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Introduction:</w:t>
      </w:r>
    </w:p>
    <w:p w14:paraId="3456DFE9" w14:textId="77777777" w:rsidR="00F9519F" w:rsidRDefault="00F9519F" w:rsidP="00F9519F">
      <w:pPr>
        <w:pStyle w:val="ListParagraph"/>
        <w:rPr>
          <w:b/>
          <w:sz w:val="28"/>
          <w:szCs w:val="28"/>
          <w:lang w:val="en-US"/>
        </w:rPr>
      </w:pPr>
    </w:p>
    <w:p w14:paraId="03D8C072" w14:textId="2DB07890" w:rsidR="00F9519F" w:rsidRDefault="00F9519F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threads can communic</w:t>
      </w:r>
      <w:r w:rsidR="00021C46">
        <w:rPr>
          <w:sz w:val="28"/>
          <w:szCs w:val="28"/>
          <w:lang w:val="en-US"/>
        </w:rPr>
        <w:t>ate with each other by using wa</w:t>
      </w:r>
      <w:r>
        <w:rPr>
          <w:sz w:val="28"/>
          <w:szCs w:val="28"/>
          <w:lang w:val="en-US"/>
        </w:rPr>
        <w:t>i</w:t>
      </w:r>
      <w:r w:rsidR="00021C46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(), notify() and notfiyAll() methods.</w:t>
      </w:r>
    </w:p>
    <w:p w14:paraId="660E0746" w14:textId="77777777" w:rsidR="00021C46" w:rsidRDefault="00021C46" w:rsidP="00F9519F">
      <w:pPr>
        <w:pStyle w:val="ListParagraph"/>
        <w:rPr>
          <w:sz w:val="28"/>
          <w:szCs w:val="28"/>
          <w:lang w:val="en-US"/>
        </w:rPr>
      </w:pPr>
    </w:p>
    <w:p w14:paraId="4339F5E6" w14:textId="72D06A57" w:rsidR="00021C46" w:rsidRDefault="00021C46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thread which is expecting </w:t>
      </w:r>
      <w:r w:rsidR="001D1AD7"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is responsible to call wait() method then immediately the thread will enter into waiting state.</w:t>
      </w:r>
    </w:p>
    <w:p w14:paraId="456AB966" w14:textId="77777777" w:rsidR="005B04AB" w:rsidRDefault="005B04AB" w:rsidP="00F9519F">
      <w:pPr>
        <w:pStyle w:val="ListParagraph"/>
        <w:rPr>
          <w:sz w:val="28"/>
          <w:szCs w:val="28"/>
          <w:lang w:val="en-US"/>
        </w:rPr>
      </w:pPr>
    </w:p>
    <w:p w14:paraId="2A574BAF" w14:textId="2B106CDF" w:rsidR="005B04AB" w:rsidRDefault="005B04AB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thread which is responsible to perform </w:t>
      </w:r>
      <w:r w:rsidR="000946DF"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, after performing </w:t>
      </w:r>
      <w:r w:rsidR="003A3314">
        <w:rPr>
          <w:sz w:val="28"/>
          <w:szCs w:val="28"/>
          <w:lang w:val="en-US"/>
        </w:rPr>
        <w:t>update</w:t>
      </w:r>
      <w:bookmarkStart w:id="0" w:name="_GoBack"/>
      <w:bookmarkEnd w:id="0"/>
      <w:r>
        <w:rPr>
          <w:sz w:val="28"/>
          <w:szCs w:val="28"/>
          <w:lang w:val="en-US"/>
        </w:rPr>
        <w:t xml:space="preserve"> it is responsible to call notify method.</w:t>
      </w:r>
      <w:r w:rsidR="008D1EFD">
        <w:rPr>
          <w:sz w:val="28"/>
          <w:szCs w:val="28"/>
          <w:lang w:val="en-US"/>
        </w:rPr>
        <w:t xml:space="preserve"> Then waiting th</w:t>
      </w:r>
      <w:r w:rsidR="00614F19">
        <w:rPr>
          <w:sz w:val="28"/>
          <w:szCs w:val="28"/>
          <w:lang w:val="en-US"/>
        </w:rPr>
        <w:t>read will get that notification and continue its e</w:t>
      </w:r>
      <w:r w:rsidR="00EF0365">
        <w:rPr>
          <w:sz w:val="28"/>
          <w:szCs w:val="28"/>
          <w:lang w:val="en-US"/>
        </w:rPr>
        <w:t>xecution with those updated items.</w:t>
      </w:r>
    </w:p>
    <w:p w14:paraId="2A7B38B9" w14:textId="77777777" w:rsidR="004A0B82" w:rsidRDefault="004A0B82" w:rsidP="00F9519F">
      <w:pPr>
        <w:pStyle w:val="ListParagraph"/>
        <w:rPr>
          <w:sz w:val="28"/>
          <w:szCs w:val="28"/>
          <w:lang w:val="en-US"/>
        </w:rPr>
      </w:pPr>
    </w:p>
    <w:p w14:paraId="543BE726" w14:textId="566CBD32" w:rsidR="004A0B82" w:rsidRDefault="00D241AB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Recall about the D</w:t>
      </w:r>
      <w:r w:rsidR="004A0B82">
        <w:rPr>
          <w:sz w:val="28"/>
          <w:szCs w:val="28"/>
          <w:lang w:val="en-US"/>
        </w:rPr>
        <w:t xml:space="preserve">urga </w:t>
      </w:r>
      <w:r>
        <w:rPr>
          <w:sz w:val="28"/>
          <w:szCs w:val="28"/>
          <w:lang w:val="en-US"/>
        </w:rPr>
        <w:t>sir waited</w:t>
      </w:r>
      <w:r w:rsidR="004A0B82">
        <w:rPr>
          <w:sz w:val="28"/>
          <w:szCs w:val="28"/>
          <w:lang w:val="en-US"/>
        </w:rPr>
        <w:t xml:space="preserve"> for </w:t>
      </w:r>
      <w:r>
        <w:rPr>
          <w:sz w:val="28"/>
          <w:szCs w:val="28"/>
          <w:lang w:val="en-US"/>
        </w:rPr>
        <w:t xml:space="preserve">letter from her </w:t>
      </w:r>
      <w:r w:rsidR="00C0483F">
        <w:rPr>
          <w:sz w:val="28"/>
          <w:szCs w:val="28"/>
          <w:lang w:val="en-US"/>
        </w:rPr>
        <w:t>girlfriend</w:t>
      </w:r>
      <w:r>
        <w:rPr>
          <w:sz w:val="28"/>
          <w:szCs w:val="28"/>
          <w:lang w:val="en-US"/>
        </w:rPr>
        <w:t>.</w:t>
      </w:r>
    </w:p>
    <w:p w14:paraId="7B8F553A" w14:textId="77777777" w:rsidR="002B780E" w:rsidRDefault="002B780E" w:rsidP="00F9519F">
      <w:pPr>
        <w:pStyle w:val="ListParagraph"/>
        <w:rPr>
          <w:sz w:val="28"/>
          <w:szCs w:val="28"/>
          <w:lang w:val="en-US"/>
        </w:rPr>
      </w:pPr>
    </w:p>
    <w:p w14:paraId="44C594AC" w14:textId="3AD0FDB7" w:rsidR="002B780E" w:rsidRDefault="002B780E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wait() notify() notifyAll() methods present in Object class but not in thread class, becaus</w:t>
      </w:r>
      <w:r w:rsidR="00CE089D">
        <w:rPr>
          <w:sz w:val="28"/>
          <w:szCs w:val="28"/>
          <w:lang w:val="en-US"/>
        </w:rPr>
        <w:t>e thread can call these methods on any Java object.</w:t>
      </w:r>
    </w:p>
    <w:p w14:paraId="0C088D6E" w14:textId="77777777" w:rsidR="00BD5E25" w:rsidRDefault="00BD5E25" w:rsidP="00F9519F">
      <w:pPr>
        <w:pStyle w:val="ListParagraph"/>
        <w:rPr>
          <w:sz w:val="28"/>
          <w:szCs w:val="28"/>
          <w:lang w:val="en-US"/>
        </w:rPr>
      </w:pPr>
    </w:p>
    <w:p w14:paraId="3F2675A0" w14:textId="3D703622" w:rsidR="00BD5E25" w:rsidRDefault="00BD5E25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wait() notify() or notifyAll() methods on any object, thread should be owner of that object.</w:t>
      </w:r>
      <w:r w:rsidR="001D08AB">
        <w:rPr>
          <w:sz w:val="28"/>
          <w:szCs w:val="28"/>
          <w:lang w:val="en-US"/>
        </w:rPr>
        <w:t xml:space="preserve"> That is the thread should have lock of that object, that is the thread should be inside synchronized area.</w:t>
      </w:r>
    </w:p>
    <w:p w14:paraId="0C0C47A9" w14:textId="77777777" w:rsidR="00733161" w:rsidRDefault="00733161" w:rsidP="00F9519F">
      <w:pPr>
        <w:pStyle w:val="ListParagraph"/>
        <w:rPr>
          <w:sz w:val="28"/>
          <w:szCs w:val="28"/>
          <w:lang w:val="en-US"/>
        </w:rPr>
      </w:pPr>
    </w:p>
    <w:p w14:paraId="4E25CFD9" w14:textId="6C8FD4B3" w:rsidR="00733161" w:rsidRDefault="00733161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 we can call wait(), notify() and notifyAll() meth</w:t>
      </w:r>
      <w:r w:rsidR="000E1E4A">
        <w:rPr>
          <w:sz w:val="28"/>
          <w:szCs w:val="28"/>
          <w:lang w:val="en-US"/>
        </w:rPr>
        <w:t>ods only from synchronized area, otherwise we will get Runtime Exception saying:</w:t>
      </w:r>
    </w:p>
    <w:p w14:paraId="1C39B2DF" w14:textId="77777777" w:rsidR="000E1E4A" w:rsidRDefault="000E1E4A" w:rsidP="00F9519F">
      <w:pPr>
        <w:pStyle w:val="ListParagraph"/>
        <w:rPr>
          <w:sz w:val="28"/>
          <w:szCs w:val="28"/>
          <w:lang w:val="en-US"/>
        </w:rPr>
      </w:pPr>
    </w:p>
    <w:p w14:paraId="64DFC000" w14:textId="76D5AC45" w:rsidR="000E1E4A" w:rsidRDefault="000E1E4A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IllegalMonitorStateException</w:t>
      </w:r>
    </w:p>
    <w:p w14:paraId="65C1F9EC" w14:textId="77777777" w:rsidR="0013428D" w:rsidRDefault="0013428D" w:rsidP="00F9519F">
      <w:pPr>
        <w:pStyle w:val="ListParagraph"/>
        <w:rPr>
          <w:sz w:val="28"/>
          <w:szCs w:val="28"/>
          <w:lang w:val="en-US"/>
        </w:rPr>
      </w:pPr>
    </w:p>
    <w:p w14:paraId="5D9DB470" w14:textId="345222D2" w:rsidR="0013428D" w:rsidRDefault="0013428D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thread calls wait() on any object it immediately releases lock of that particular object </w:t>
      </w:r>
      <w:r w:rsidR="005423EB">
        <w:rPr>
          <w:sz w:val="28"/>
          <w:szCs w:val="28"/>
          <w:lang w:val="en-US"/>
        </w:rPr>
        <w:t>and it will enter into waiting state.</w:t>
      </w:r>
    </w:p>
    <w:p w14:paraId="076117EA" w14:textId="77777777" w:rsidR="004A0D76" w:rsidRDefault="004A0D76" w:rsidP="00F9519F">
      <w:pPr>
        <w:pStyle w:val="ListParagraph"/>
        <w:rPr>
          <w:sz w:val="28"/>
          <w:szCs w:val="28"/>
          <w:lang w:val="en-US"/>
        </w:rPr>
      </w:pPr>
    </w:p>
    <w:p w14:paraId="32DF1D76" w14:textId="347A0D36" w:rsidR="004A0D76" w:rsidRDefault="004A0D76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calls notify() method on object it releases the lock of that object but may not immediately.</w:t>
      </w:r>
    </w:p>
    <w:p w14:paraId="4AE7C363" w14:textId="77777777" w:rsidR="00B11089" w:rsidRDefault="00B11089" w:rsidP="00F9519F">
      <w:pPr>
        <w:pStyle w:val="ListParagraph"/>
        <w:rPr>
          <w:sz w:val="28"/>
          <w:szCs w:val="28"/>
          <w:lang w:val="en-US"/>
        </w:rPr>
      </w:pPr>
    </w:p>
    <w:p w14:paraId="383F8588" w14:textId="77F280B4" w:rsidR="00B11089" w:rsidRDefault="00B11089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 wait(), notify() and notifyAll() there is no other method where thread releases the lock.</w:t>
      </w:r>
    </w:p>
    <w:p w14:paraId="4C33CFBD" w14:textId="77777777" w:rsidR="007F3664" w:rsidRDefault="007F3664" w:rsidP="00F9519F">
      <w:pPr>
        <w:pStyle w:val="ListParagraph"/>
        <w:rPr>
          <w:sz w:val="28"/>
          <w:szCs w:val="28"/>
          <w:lang w:val="en-US"/>
        </w:rPr>
      </w:pPr>
    </w:p>
    <w:p w14:paraId="744B0B13" w14:textId="77777777" w:rsidR="007F3664" w:rsidRDefault="007F3664" w:rsidP="00F9519F">
      <w:pPr>
        <w:pStyle w:val="ListParagraph"/>
        <w:rPr>
          <w:sz w:val="28"/>
          <w:szCs w:val="28"/>
          <w:lang w:val="en-US"/>
        </w:rPr>
      </w:pPr>
    </w:p>
    <w:p w14:paraId="7DF4CFC9" w14:textId="77777777" w:rsidR="007F3664" w:rsidRDefault="007F3664" w:rsidP="00F9519F">
      <w:pPr>
        <w:pStyle w:val="ListParagraph"/>
        <w:rPr>
          <w:sz w:val="28"/>
          <w:szCs w:val="28"/>
          <w:lang w:val="en-US"/>
        </w:rPr>
      </w:pPr>
    </w:p>
    <w:p w14:paraId="7AB5529C" w14:textId="3EEEE354" w:rsidR="007F3664" w:rsidRDefault="007F3664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Reason behind releasing the lock:</w:t>
      </w:r>
    </w:p>
    <w:p w14:paraId="192F196B" w14:textId="77777777" w:rsidR="007F3664" w:rsidRDefault="007F3664" w:rsidP="00F9519F">
      <w:pPr>
        <w:pStyle w:val="ListParagraph"/>
        <w:rPr>
          <w:sz w:val="28"/>
          <w:szCs w:val="28"/>
          <w:lang w:val="en-US"/>
        </w:rPr>
      </w:pPr>
    </w:p>
    <w:p w14:paraId="6D93F5F7" w14:textId="2024E5FF" w:rsidR="007F3664" w:rsidRDefault="007F3664" w:rsidP="00F951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call the wait() to get a notification, notify() or notifyAll() method needs the lock of the object to give the notification, so if we don’t release the lock once we call the wait() method, notify() method won’</w:t>
      </w:r>
      <w:r w:rsidR="00D645E9">
        <w:rPr>
          <w:sz w:val="28"/>
          <w:szCs w:val="28"/>
          <w:lang w:val="en-US"/>
        </w:rPr>
        <w:t>t be able to not</w:t>
      </w:r>
      <w:r>
        <w:rPr>
          <w:sz w:val="28"/>
          <w:szCs w:val="28"/>
          <w:lang w:val="en-US"/>
        </w:rPr>
        <w:t>ify us.</w:t>
      </w:r>
    </w:p>
    <w:p w14:paraId="4298394F" w14:textId="77777777" w:rsidR="00D645E9" w:rsidRDefault="00D645E9" w:rsidP="00F9519F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34"/>
      </w:tblGrid>
      <w:tr w:rsidR="00D645E9" w14:paraId="3670BC53" w14:textId="77777777" w:rsidTr="00D645E9">
        <w:tc>
          <w:tcPr>
            <w:tcW w:w="4505" w:type="dxa"/>
          </w:tcPr>
          <w:p w14:paraId="4ABE2614" w14:textId="18D00E49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</w:t>
            </w:r>
          </w:p>
        </w:tc>
        <w:tc>
          <w:tcPr>
            <w:tcW w:w="4505" w:type="dxa"/>
          </w:tcPr>
          <w:p w14:paraId="7BC7AE25" w14:textId="00C0B847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 Thread releases Lock?</w:t>
            </w:r>
          </w:p>
        </w:tc>
      </w:tr>
      <w:tr w:rsidR="00D645E9" w14:paraId="6A7EAD6D" w14:textId="77777777" w:rsidTr="00D645E9">
        <w:tc>
          <w:tcPr>
            <w:tcW w:w="4505" w:type="dxa"/>
          </w:tcPr>
          <w:p w14:paraId="1DF591CC" w14:textId="0A135378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yield()</w:t>
            </w:r>
          </w:p>
        </w:tc>
        <w:tc>
          <w:tcPr>
            <w:tcW w:w="4505" w:type="dxa"/>
          </w:tcPr>
          <w:p w14:paraId="70E70A2F" w14:textId="2275EBE0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D645E9" w14:paraId="2C226972" w14:textId="77777777" w:rsidTr="00D645E9">
        <w:tc>
          <w:tcPr>
            <w:tcW w:w="4505" w:type="dxa"/>
          </w:tcPr>
          <w:p w14:paraId="1A4DA4F6" w14:textId="423AA130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join()</w:t>
            </w:r>
          </w:p>
        </w:tc>
        <w:tc>
          <w:tcPr>
            <w:tcW w:w="4505" w:type="dxa"/>
          </w:tcPr>
          <w:p w14:paraId="2FBE21C6" w14:textId="5E46808F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D645E9" w14:paraId="76D9575E" w14:textId="77777777" w:rsidTr="00D645E9">
        <w:tc>
          <w:tcPr>
            <w:tcW w:w="4505" w:type="dxa"/>
          </w:tcPr>
          <w:p w14:paraId="1AD6181B" w14:textId="6B1042B9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sleep()</w:t>
            </w:r>
          </w:p>
        </w:tc>
        <w:tc>
          <w:tcPr>
            <w:tcW w:w="4505" w:type="dxa"/>
          </w:tcPr>
          <w:p w14:paraId="22677AA9" w14:textId="69DCA685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D645E9" w14:paraId="6EB90CAC" w14:textId="77777777" w:rsidTr="00D645E9">
        <w:tc>
          <w:tcPr>
            <w:tcW w:w="4505" w:type="dxa"/>
          </w:tcPr>
          <w:p w14:paraId="56324BAA" w14:textId="13C684BC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wait()</w:t>
            </w:r>
          </w:p>
        </w:tc>
        <w:tc>
          <w:tcPr>
            <w:tcW w:w="4505" w:type="dxa"/>
          </w:tcPr>
          <w:p w14:paraId="628DA327" w14:textId="41DED14D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D645E9" w14:paraId="5D90CB65" w14:textId="77777777" w:rsidTr="00D645E9">
        <w:tc>
          <w:tcPr>
            <w:tcW w:w="4505" w:type="dxa"/>
          </w:tcPr>
          <w:p w14:paraId="1C55B7C7" w14:textId="6F59FD88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notify()</w:t>
            </w:r>
          </w:p>
        </w:tc>
        <w:tc>
          <w:tcPr>
            <w:tcW w:w="4505" w:type="dxa"/>
          </w:tcPr>
          <w:p w14:paraId="1F781A2C" w14:textId="6A602DAF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D645E9" w14:paraId="3DC38CE9" w14:textId="77777777" w:rsidTr="00D645E9">
        <w:tc>
          <w:tcPr>
            <w:tcW w:w="4505" w:type="dxa"/>
          </w:tcPr>
          <w:p w14:paraId="68220C45" w14:textId="120198D8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notifyAll()</w:t>
            </w:r>
          </w:p>
        </w:tc>
        <w:tc>
          <w:tcPr>
            <w:tcW w:w="4505" w:type="dxa"/>
          </w:tcPr>
          <w:p w14:paraId="7D3D8FD3" w14:textId="625153E8" w:rsidR="00D645E9" w:rsidRDefault="00D645E9" w:rsidP="00F9519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64DB6516" w14:textId="77777777" w:rsidR="00D645E9" w:rsidRPr="00F9519F" w:rsidRDefault="00D645E9" w:rsidP="00F9519F">
      <w:pPr>
        <w:pStyle w:val="ListParagraph"/>
        <w:rPr>
          <w:sz w:val="28"/>
          <w:szCs w:val="28"/>
          <w:lang w:val="en-US"/>
        </w:rPr>
      </w:pPr>
    </w:p>
    <w:p w14:paraId="0DC8406E" w14:textId="382C2B8B" w:rsidR="00F9519F" w:rsidRDefault="00A37241" w:rsidP="00F9519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Which of the following is valid?</w:t>
      </w:r>
    </w:p>
    <w:p w14:paraId="118F5282" w14:textId="77777777" w:rsidR="00A37241" w:rsidRDefault="00A37241" w:rsidP="00A37241">
      <w:pPr>
        <w:pStyle w:val="ListParagraph"/>
        <w:rPr>
          <w:b/>
          <w:sz w:val="28"/>
          <w:szCs w:val="28"/>
          <w:lang w:val="en-US"/>
        </w:rPr>
      </w:pPr>
    </w:p>
    <w:p w14:paraId="425D04FE" w14:textId="53BED34D" w:rsidR="00A37241" w:rsidRDefault="008945D5" w:rsidP="008945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calls wait() immediately it will enter into waiting state without release any lock.</w:t>
      </w:r>
      <w:r w:rsidR="00C32351">
        <w:rPr>
          <w:sz w:val="28"/>
          <w:szCs w:val="28"/>
          <w:lang w:val="en-US"/>
        </w:rPr>
        <w:t xml:space="preserve"> //I</w:t>
      </w:r>
      <w:r w:rsidR="00C97512">
        <w:rPr>
          <w:sz w:val="28"/>
          <w:szCs w:val="28"/>
          <w:lang w:val="en-US"/>
        </w:rPr>
        <w:t>nvalid</w:t>
      </w:r>
    </w:p>
    <w:p w14:paraId="64E339F6" w14:textId="47D14DF9" w:rsidR="00AC4D0E" w:rsidRDefault="00C97512" w:rsidP="008945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calls wait(), it releases the lock of that object but may not immediately. // Invalid</w:t>
      </w:r>
    </w:p>
    <w:p w14:paraId="43A9137C" w14:textId="2866DA14" w:rsidR="00C97512" w:rsidRDefault="00C97512" w:rsidP="008945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calls wait() on any object, it releases all locks acquired by that thread and immediately enter into waiting state.</w:t>
      </w:r>
      <w:r w:rsidR="008B543B">
        <w:rPr>
          <w:sz w:val="28"/>
          <w:szCs w:val="28"/>
          <w:lang w:val="en-US"/>
        </w:rPr>
        <w:t xml:space="preserve"> // Invalid.</w:t>
      </w:r>
    </w:p>
    <w:p w14:paraId="6B807508" w14:textId="3A16ABF1" w:rsidR="0053688E" w:rsidRDefault="0053688E" w:rsidP="008945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calls wait() on any object, it immediately releases the lock of that particular object and enter into waiting state. // Valid</w:t>
      </w:r>
    </w:p>
    <w:p w14:paraId="116474DE" w14:textId="007CA221" w:rsidR="007614F1" w:rsidRDefault="007614F1" w:rsidP="008945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calls notify() on any object it immediately releases the lock of that particular object. // Invalid</w:t>
      </w:r>
    </w:p>
    <w:p w14:paraId="19E2E5DC" w14:textId="6DEB8CB9" w:rsidR="00BD065F" w:rsidRDefault="00BD065F" w:rsidP="008945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calls notify() on any object</w:t>
      </w:r>
      <w:r w:rsidR="006E37C3">
        <w:rPr>
          <w:sz w:val="28"/>
          <w:szCs w:val="28"/>
          <w:lang w:val="en-US"/>
        </w:rPr>
        <w:t xml:space="preserve"> it releases the lock of that object but may not immediately. // Valid</w:t>
      </w:r>
    </w:p>
    <w:p w14:paraId="45E1731D" w14:textId="77777777" w:rsidR="00204FDC" w:rsidRPr="00A37241" w:rsidRDefault="00204FDC" w:rsidP="00204FDC">
      <w:pPr>
        <w:pStyle w:val="ListParagraph"/>
        <w:ind w:left="1080"/>
        <w:rPr>
          <w:sz w:val="28"/>
          <w:szCs w:val="28"/>
          <w:lang w:val="en-US"/>
        </w:rPr>
      </w:pPr>
    </w:p>
    <w:p w14:paraId="06DF1B6F" w14:textId="6B520D9F" w:rsidR="00A37241" w:rsidRDefault="00204FDC" w:rsidP="00F9519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Signature:</w:t>
      </w:r>
    </w:p>
    <w:p w14:paraId="0A23AD4D" w14:textId="77777777" w:rsidR="00FF476B" w:rsidRDefault="00FF476B" w:rsidP="00FF476B">
      <w:pPr>
        <w:pStyle w:val="ListParagraph"/>
        <w:rPr>
          <w:b/>
          <w:sz w:val="28"/>
          <w:szCs w:val="28"/>
          <w:lang w:val="en-US"/>
        </w:rPr>
      </w:pPr>
    </w:p>
    <w:p w14:paraId="15BC1B3F" w14:textId="3B580ACA" w:rsidR="00FF476B" w:rsidRDefault="00FF476B" w:rsidP="00FF47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final void wait() throws InterruptedException</w:t>
      </w:r>
    </w:p>
    <w:p w14:paraId="5565BEDD" w14:textId="77777777" w:rsidR="00FF476B" w:rsidRDefault="00FF476B" w:rsidP="00FF476B">
      <w:pPr>
        <w:pStyle w:val="ListParagraph"/>
        <w:rPr>
          <w:sz w:val="28"/>
          <w:szCs w:val="28"/>
          <w:lang w:val="en-US"/>
        </w:rPr>
      </w:pPr>
    </w:p>
    <w:p w14:paraId="5F2F247E" w14:textId="11B6C3B1" w:rsidR="00FF476B" w:rsidRDefault="00FF476B" w:rsidP="00FF47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final native void wait(long ms) throws InterruptedException</w:t>
      </w:r>
    </w:p>
    <w:p w14:paraId="58ED6827" w14:textId="77777777" w:rsidR="00E07ED7" w:rsidRDefault="00E07ED7" w:rsidP="00FF476B">
      <w:pPr>
        <w:pStyle w:val="ListParagraph"/>
        <w:rPr>
          <w:sz w:val="28"/>
          <w:szCs w:val="28"/>
          <w:lang w:val="en-US"/>
        </w:rPr>
      </w:pPr>
    </w:p>
    <w:p w14:paraId="69C8557F" w14:textId="1EEF7BC2" w:rsidR="00E07ED7" w:rsidRDefault="00E07ED7" w:rsidP="00E07ED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final void wait(long ms, int ns) throws InterruptedException</w:t>
      </w:r>
    </w:p>
    <w:p w14:paraId="5D63B969" w14:textId="77777777" w:rsidR="00BF0C37" w:rsidRDefault="00BF0C37" w:rsidP="00E07ED7">
      <w:pPr>
        <w:pStyle w:val="ListParagraph"/>
        <w:rPr>
          <w:sz w:val="28"/>
          <w:szCs w:val="28"/>
          <w:lang w:val="en-US"/>
        </w:rPr>
      </w:pPr>
    </w:p>
    <w:p w14:paraId="55CCDAF1" w14:textId="0A023FDA" w:rsidR="00BF0C37" w:rsidRDefault="00BF0C37" w:rsidP="00E07ED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final native </w:t>
      </w:r>
      <w:r w:rsidR="00846161">
        <w:rPr>
          <w:sz w:val="28"/>
          <w:szCs w:val="28"/>
          <w:lang w:val="en-US"/>
        </w:rPr>
        <w:t>void notify()</w:t>
      </w:r>
    </w:p>
    <w:p w14:paraId="646B78B2" w14:textId="77777777" w:rsidR="00846161" w:rsidRDefault="00846161" w:rsidP="00E07ED7">
      <w:pPr>
        <w:pStyle w:val="ListParagraph"/>
        <w:rPr>
          <w:sz w:val="28"/>
          <w:szCs w:val="28"/>
          <w:lang w:val="en-US"/>
        </w:rPr>
      </w:pPr>
    </w:p>
    <w:p w14:paraId="135832FD" w14:textId="76E7D793" w:rsidR="00846161" w:rsidRDefault="00846161" w:rsidP="00E07ED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public final native void notifyAll()</w:t>
      </w:r>
    </w:p>
    <w:p w14:paraId="0448A963" w14:textId="77777777" w:rsidR="00A36095" w:rsidRDefault="00A36095" w:rsidP="00E07ED7">
      <w:pPr>
        <w:pStyle w:val="ListParagraph"/>
        <w:rPr>
          <w:sz w:val="28"/>
          <w:szCs w:val="28"/>
          <w:lang w:val="en-US"/>
        </w:rPr>
      </w:pPr>
    </w:p>
    <w:p w14:paraId="7296EA64" w14:textId="14D3DA81" w:rsidR="00A36095" w:rsidRDefault="00A36095" w:rsidP="00E07ED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22AAFDB5" w14:textId="77777777" w:rsidR="00A36095" w:rsidRDefault="00A36095" w:rsidP="00E07ED7">
      <w:pPr>
        <w:pStyle w:val="ListParagraph"/>
        <w:rPr>
          <w:sz w:val="28"/>
          <w:szCs w:val="28"/>
          <w:lang w:val="en-US"/>
        </w:rPr>
      </w:pPr>
    </w:p>
    <w:p w14:paraId="1E7240DC" w14:textId="207C485B" w:rsidR="00A36095" w:rsidRDefault="009F5017" w:rsidP="00E07ED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wait() method throws InterruptedException</w:t>
      </w:r>
      <w:r w:rsidR="00843D7C">
        <w:rPr>
          <w:sz w:val="28"/>
          <w:szCs w:val="28"/>
          <w:lang w:val="en-US"/>
        </w:rPr>
        <w:t xml:space="preserve"> which is checked exception.</w:t>
      </w:r>
      <w:r w:rsidR="006E000C">
        <w:rPr>
          <w:sz w:val="28"/>
          <w:szCs w:val="28"/>
          <w:lang w:val="en-US"/>
        </w:rPr>
        <w:t xml:space="preserve"> Hence whenever we are using wait() method compulsory we should h</w:t>
      </w:r>
      <w:r w:rsidR="00AC4EE2">
        <w:rPr>
          <w:sz w:val="28"/>
          <w:szCs w:val="28"/>
          <w:lang w:val="en-US"/>
        </w:rPr>
        <w:t>andle this InterruptedException, either by</w:t>
      </w:r>
      <w:r w:rsidR="009316DF">
        <w:rPr>
          <w:sz w:val="28"/>
          <w:szCs w:val="28"/>
          <w:lang w:val="en-US"/>
        </w:rPr>
        <w:t xml:space="preserve"> try/catch or by throws keyword, otherwise we will get compile time error.</w:t>
      </w:r>
    </w:p>
    <w:p w14:paraId="26C18998" w14:textId="77777777" w:rsidR="00E07ED7" w:rsidRDefault="00E07ED7" w:rsidP="00FF476B">
      <w:pPr>
        <w:pStyle w:val="ListParagraph"/>
        <w:rPr>
          <w:sz w:val="28"/>
          <w:szCs w:val="28"/>
          <w:lang w:val="en-US"/>
        </w:rPr>
      </w:pPr>
    </w:p>
    <w:p w14:paraId="3BA2AD71" w14:textId="77777777" w:rsidR="00FF476B" w:rsidRPr="00FF476B" w:rsidRDefault="00FF476B" w:rsidP="00FF476B">
      <w:pPr>
        <w:pStyle w:val="ListParagraph"/>
        <w:rPr>
          <w:sz w:val="28"/>
          <w:szCs w:val="28"/>
          <w:lang w:val="en-US"/>
        </w:rPr>
      </w:pPr>
    </w:p>
    <w:p w14:paraId="6C6E032C" w14:textId="77777777" w:rsidR="00FF476B" w:rsidRDefault="00FF476B" w:rsidP="00FF476B">
      <w:pPr>
        <w:pStyle w:val="ListParagraph"/>
        <w:rPr>
          <w:b/>
          <w:sz w:val="28"/>
          <w:szCs w:val="28"/>
          <w:lang w:val="en-US"/>
        </w:rPr>
      </w:pPr>
    </w:p>
    <w:p w14:paraId="11913179" w14:textId="6F895012" w:rsidR="00FF476B" w:rsidRDefault="00BD3B58" w:rsidP="00F9519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Change of Thread life cycle with wait().</w:t>
      </w:r>
    </w:p>
    <w:p w14:paraId="01D1AC7E" w14:textId="77777777" w:rsidR="00BD3B58" w:rsidRDefault="00BD3B58" w:rsidP="00BD3B58">
      <w:pPr>
        <w:pStyle w:val="ListParagraph"/>
        <w:rPr>
          <w:b/>
          <w:sz w:val="28"/>
          <w:szCs w:val="28"/>
          <w:lang w:val="en-US"/>
        </w:rPr>
      </w:pPr>
    </w:p>
    <w:p w14:paraId="63D30B41" w14:textId="621FF9ED" w:rsidR="00BD3B58" w:rsidRDefault="00BD3B58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MyThread t = new MyThread()</w:t>
      </w:r>
    </w:p>
    <w:p w14:paraId="330857E0" w14:textId="7FC3D2DC" w:rsidR="00BD3B58" w:rsidRDefault="00BD3B58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New/Born state</w:t>
      </w:r>
    </w:p>
    <w:p w14:paraId="7E948A7C" w14:textId="77777777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</w:p>
    <w:p w14:paraId="2391B90D" w14:textId="75662B01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t.start()</w:t>
      </w:r>
    </w:p>
    <w:p w14:paraId="265DBE9C" w14:textId="77777777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</w:p>
    <w:p w14:paraId="6B8CB860" w14:textId="369B8582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Read/Runnable state</w:t>
      </w:r>
    </w:p>
    <w:p w14:paraId="2100CBEA" w14:textId="2CF28048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75D9A3B" w14:textId="521235CE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TS allocates processor</w:t>
      </w:r>
    </w:p>
    <w:p w14:paraId="32C887E5" w14:textId="77777777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</w:p>
    <w:p w14:paraId="1FA702F8" w14:textId="1EEC0D4C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Running State</w:t>
      </w:r>
      <w:r>
        <w:rPr>
          <w:sz w:val="28"/>
          <w:szCs w:val="28"/>
          <w:lang w:val="en-US"/>
        </w:rPr>
        <w:tab/>
      </w:r>
    </w:p>
    <w:p w14:paraId="7C6A8E8F" w14:textId="3D2739DE" w:rsidR="005176B6" w:rsidRDefault="006F70BE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24E3BE96" w14:textId="77FACC71" w:rsidR="006F70BE" w:rsidRDefault="006F70BE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Obj.wait()</w:t>
      </w:r>
    </w:p>
    <w:p w14:paraId="244EA41E" w14:textId="2964E144" w:rsidR="006F70BE" w:rsidRDefault="006F70BE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Obj.wait(1000)</w:t>
      </w:r>
    </w:p>
    <w:p w14:paraId="7D0E51CB" w14:textId="62B1F855" w:rsidR="006F70BE" w:rsidRDefault="006F70BE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Obj.wait(1000, 100)</w:t>
      </w:r>
      <w:r w:rsidR="0059460A">
        <w:rPr>
          <w:sz w:val="28"/>
          <w:szCs w:val="28"/>
          <w:lang w:val="en-US"/>
        </w:rPr>
        <w:t xml:space="preserve"> (waiting state)</w:t>
      </w:r>
    </w:p>
    <w:p w14:paraId="77AD1864" w14:textId="77777777" w:rsidR="00160B31" w:rsidRDefault="00160B31" w:rsidP="00BD3B58">
      <w:pPr>
        <w:pStyle w:val="ListParagraph"/>
        <w:ind w:left="2160"/>
        <w:rPr>
          <w:sz w:val="28"/>
          <w:szCs w:val="28"/>
          <w:lang w:val="en-US"/>
        </w:rPr>
      </w:pPr>
    </w:p>
    <w:p w14:paraId="468DBD4C" w14:textId="44885BA1" w:rsidR="00160B31" w:rsidRDefault="00160B31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Another waiting state</w:t>
      </w:r>
      <w:r w:rsidR="00475B2A">
        <w:rPr>
          <w:sz w:val="28"/>
          <w:szCs w:val="28"/>
          <w:lang w:val="en-US"/>
        </w:rPr>
        <w:t xml:space="preserve"> </w:t>
      </w:r>
    </w:p>
    <w:p w14:paraId="10CFF6B0" w14:textId="77777777" w:rsidR="00475B2A" w:rsidRDefault="00475B2A" w:rsidP="00BD3B58">
      <w:pPr>
        <w:pStyle w:val="ListParagraph"/>
        <w:ind w:left="2160"/>
        <w:rPr>
          <w:sz w:val="28"/>
          <w:szCs w:val="28"/>
          <w:lang w:val="en-US"/>
        </w:rPr>
      </w:pPr>
    </w:p>
    <w:p w14:paraId="15377157" w14:textId="51A0E72E" w:rsidR="00475B2A" w:rsidRDefault="00475B2A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got the lock, then Runnable</w:t>
      </w:r>
    </w:p>
    <w:p w14:paraId="3E2FFA44" w14:textId="39839F1C" w:rsidR="00475B2A" w:rsidRDefault="00475B2A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State.</w:t>
      </w:r>
    </w:p>
    <w:p w14:paraId="60C6CE23" w14:textId="652E1CED" w:rsidR="005176B6" w:rsidRDefault="007120CA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5DEF107" w14:textId="4BA1B661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run() method completes</w:t>
      </w:r>
    </w:p>
    <w:p w14:paraId="20CBF5CE" w14:textId="77777777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</w:p>
    <w:p w14:paraId="15DE7936" w14:textId="12DCDB85" w:rsidR="005176B6" w:rsidRDefault="005176B6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Dead State</w:t>
      </w:r>
    </w:p>
    <w:p w14:paraId="61757D39" w14:textId="77777777" w:rsidR="00820DBB" w:rsidRDefault="00820DBB" w:rsidP="00820DBB">
      <w:pPr>
        <w:rPr>
          <w:sz w:val="28"/>
          <w:szCs w:val="28"/>
          <w:lang w:val="en-US"/>
        </w:rPr>
      </w:pPr>
    </w:p>
    <w:p w14:paraId="4AC5245A" w14:textId="77777777" w:rsidR="00820DBB" w:rsidRDefault="00820DBB" w:rsidP="00820DBB">
      <w:pPr>
        <w:rPr>
          <w:sz w:val="28"/>
          <w:szCs w:val="28"/>
          <w:lang w:val="en-US"/>
        </w:rPr>
      </w:pPr>
    </w:p>
    <w:p w14:paraId="2B90E1E6" w14:textId="633CD15A" w:rsidR="00820DBB" w:rsidRDefault="00820DBB" w:rsidP="00820D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Another waiting state:</w:t>
      </w:r>
    </w:p>
    <w:p w14:paraId="23573299" w14:textId="77777777" w:rsidR="00820DBB" w:rsidRDefault="00820DBB" w:rsidP="00820DBB">
      <w:pPr>
        <w:rPr>
          <w:sz w:val="28"/>
          <w:szCs w:val="28"/>
          <w:lang w:val="en-US"/>
        </w:rPr>
      </w:pPr>
    </w:p>
    <w:p w14:paraId="2F384542" w14:textId="1CC5CD78" w:rsidR="00820DBB" w:rsidRDefault="00820DBB" w:rsidP="00820D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Wait method will not go back to Runnable state directly, 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between there is a state, where it will try to get the lock.</w:t>
      </w:r>
    </w:p>
    <w:p w14:paraId="3E819E38" w14:textId="77777777" w:rsidR="0081175B" w:rsidRDefault="0081175B" w:rsidP="00820DBB">
      <w:pPr>
        <w:rPr>
          <w:sz w:val="28"/>
          <w:szCs w:val="28"/>
          <w:lang w:val="en-US"/>
        </w:rPr>
      </w:pPr>
    </w:p>
    <w:p w14:paraId="0D9F97D3" w14:textId="13C258F5" w:rsidR="0081175B" w:rsidRDefault="0081175B" w:rsidP="00820D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It will enter into the get lock state, if the following things</w:t>
      </w:r>
    </w:p>
    <w:p w14:paraId="3A6D722F" w14:textId="436F9157" w:rsidR="0081175B" w:rsidRDefault="0081175B" w:rsidP="00820D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Happen.</w:t>
      </w:r>
    </w:p>
    <w:p w14:paraId="610FCD3C" w14:textId="77777777" w:rsidR="00E52F07" w:rsidRDefault="00E52F07" w:rsidP="00820DBB">
      <w:pPr>
        <w:rPr>
          <w:sz w:val="28"/>
          <w:szCs w:val="28"/>
          <w:lang w:val="en-US"/>
        </w:rPr>
      </w:pPr>
    </w:p>
    <w:p w14:paraId="36415A74" w14:textId="0D011F30" w:rsidR="00E52F07" w:rsidRDefault="00E52F07" w:rsidP="00E52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waiting thread got notification.</w:t>
      </w:r>
    </w:p>
    <w:p w14:paraId="3B56C2AB" w14:textId="77083E2A" w:rsidR="00E52F07" w:rsidRDefault="00FA571A" w:rsidP="00E52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time expires</w:t>
      </w:r>
    </w:p>
    <w:p w14:paraId="3ABCC617" w14:textId="1245BAFC" w:rsidR="00FA571A" w:rsidRPr="00E52F07" w:rsidRDefault="00FA571A" w:rsidP="00E52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waiting thread got interrupted.</w:t>
      </w:r>
    </w:p>
    <w:p w14:paraId="4398031F" w14:textId="39BC913B" w:rsidR="007120CA" w:rsidRPr="00BD3B58" w:rsidRDefault="007120CA" w:rsidP="00BD3B5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263A045" w14:textId="77777777" w:rsidR="00BD3B58" w:rsidRDefault="00BD3B58" w:rsidP="00BD3B58">
      <w:pPr>
        <w:pStyle w:val="ListParagraph"/>
        <w:rPr>
          <w:b/>
          <w:sz w:val="28"/>
          <w:szCs w:val="28"/>
          <w:lang w:val="en-US"/>
        </w:rPr>
      </w:pPr>
    </w:p>
    <w:p w14:paraId="591E03EC" w14:textId="77777777" w:rsidR="00BD3B58" w:rsidRPr="00F9519F" w:rsidRDefault="00BD3B58" w:rsidP="00F9519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3DB1E8CF" w14:textId="77777777" w:rsidR="00745B64" w:rsidRDefault="003A3314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51A4E"/>
    <w:multiLevelType w:val="hybridMultilevel"/>
    <w:tmpl w:val="CCB6FFC2"/>
    <w:lvl w:ilvl="0" w:tplc="8F5E6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4DFF"/>
    <w:multiLevelType w:val="hybridMultilevel"/>
    <w:tmpl w:val="232471BC"/>
    <w:lvl w:ilvl="0" w:tplc="1A36DD5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405A7A71"/>
    <w:multiLevelType w:val="hybridMultilevel"/>
    <w:tmpl w:val="55169324"/>
    <w:lvl w:ilvl="0" w:tplc="A1E66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46"/>
    <w:rsid w:val="00021C46"/>
    <w:rsid w:val="000946DF"/>
    <w:rsid w:val="000A1F4A"/>
    <w:rsid w:val="000E1E4A"/>
    <w:rsid w:val="0013428D"/>
    <w:rsid w:val="00160B31"/>
    <w:rsid w:val="001D08AB"/>
    <w:rsid w:val="001D1AD7"/>
    <w:rsid w:val="00204FDC"/>
    <w:rsid w:val="002B780E"/>
    <w:rsid w:val="00320947"/>
    <w:rsid w:val="003A3314"/>
    <w:rsid w:val="00475B2A"/>
    <w:rsid w:val="004A0B82"/>
    <w:rsid w:val="004A0D76"/>
    <w:rsid w:val="005176B6"/>
    <w:rsid w:val="0053688E"/>
    <w:rsid w:val="005423EB"/>
    <w:rsid w:val="0059460A"/>
    <w:rsid w:val="005B04AB"/>
    <w:rsid w:val="00614F19"/>
    <w:rsid w:val="006E000C"/>
    <w:rsid w:val="006E37C3"/>
    <w:rsid w:val="006F70BE"/>
    <w:rsid w:val="007120CA"/>
    <w:rsid w:val="00733161"/>
    <w:rsid w:val="007614F1"/>
    <w:rsid w:val="007F3664"/>
    <w:rsid w:val="0081175B"/>
    <w:rsid w:val="00820DBB"/>
    <w:rsid w:val="00843D7C"/>
    <w:rsid w:val="00846161"/>
    <w:rsid w:val="00847B42"/>
    <w:rsid w:val="008945D5"/>
    <w:rsid w:val="008B543B"/>
    <w:rsid w:val="008D1EFD"/>
    <w:rsid w:val="009316DF"/>
    <w:rsid w:val="009D0D66"/>
    <w:rsid w:val="009F5017"/>
    <w:rsid w:val="00A36095"/>
    <w:rsid w:val="00A37241"/>
    <w:rsid w:val="00AC4D0E"/>
    <w:rsid w:val="00AC4EE2"/>
    <w:rsid w:val="00B11089"/>
    <w:rsid w:val="00B43B46"/>
    <w:rsid w:val="00BD065F"/>
    <w:rsid w:val="00BD3B58"/>
    <w:rsid w:val="00BD5E25"/>
    <w:rsid w:val="00BF0C37"/>
    <w:rsid w:val="00C0483F"/>
    <w:rsid w:val="00C32351"/>
    <w:rsid w:val="00C97512"/>
    <w:rsid w:val="00CE089D"/>
    <w:rsid w:val="00D241AB"/>
    <w:rsid w:val="00D645E9"/>
    <w:rsid w:val="00E07ED7"/>
    <w:rsid w:val="00E52F07"/>
    <w:rsid w:val="00EF0365"/>
    <w:rsid w:val="00F9519F"/>
    <w:rsid w:val="00FA571A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09004"/>
  <w15:chartTrackingRefBased/>
  <w15:docId w15:val="{141B5639-BFFF-2E45-AF7C-0E3FA66A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9F"/>
    <w:pPr>
      <w:ind w:left="720"/>
      <w:contextualSpacing/>
    </w:pPr>
  </w:style>
  <w:style w:type="table" w:styleId="TableGrid">
    <w:name w:val="Table Grid"/>
    <w:basedOn w:val="TableNormal"/>
    <w:uiPriority w:val="39"/>
    <w:rsid w:val="00D64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142</cp:revision>
  <dcterms:created xsi:type="dcterms:W3CDTF">2018-09-09T14:08:00Z</dcterms:created>
  <dcterms:modified xsi:type="dcterms:W3CDTF">2018-09-10T18:09:00Z</dcterms:modified>
</cp:coreProperties>
</file>