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[เดือน]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[ปี]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เวลา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[เวลาเริ่มประชุม]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1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2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3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[เวลาเริ่มประชุม]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>ว่าที่ ร.ต. คมสรร  เครือศรี ตำแหน่ง ผู้อำนวยการกองช่าง 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1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2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3 เรื่องเสนอเพื่อทราบและพิจารณา</w:t>
      </w:r>
    </w:p>
    <w:p w14:paraId="5E67D5B1" w14:textId="4A043E08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3.1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ตามคำสั่งองค์การบริหารส่วนตำบลคลองด่าน 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/2569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[เดือน]  [ปี]</w:t>
      </w:r>
    </w:p>
    <w:p w14:paraId="507DDA8A" w14:textId="1F224600" w:rsidR="003C1367" w:rsidRPr="007A3387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  <w:t xml:space="preserve">     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>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 ดังนี้</w:t>
      </w:r>
    </w:p>
    <w:p w14:paraId="0735C7EA" w14:textId="151D5764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1) ชื่อโครงการ[ชื่อโครงการ] โดยทำการปรับปรุงทางเท้าคอนกรีตเสริมเหล็ก กว้าง 1.40 เมตร ยาว 230 เมตร 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2)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lastRenderedPageBreak/>
        <w:t>3)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3.2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4C9163B9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1.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2.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  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[เวลาเลิกประชุม]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77777777" w:rsidR="003C1367" w:rsidRPr="00332E25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(ลงชื่อ)..........................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ผู้จดรายงานการประชุม</w:t>
      </w:r>
    </w:p>
    <w:p w14:paraId="39A5F8DB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332E25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 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</w:t>
      </w:r>
      <w:r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[ชื่อผู้จดรายงานการประชุม]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)</w:t>
      </w:r>
    </w:p>
    <w:p w14:paraId="2F48BB02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>[ตำแหน่งผู้จดรายงานการประชุม]</w:t>
      </w:r>
    </w:p>
    <w:p w14:paraId="143B0037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3683F235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ว่าที่ ร.ต. 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...............................ผู้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ตรวจ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รายงานการประชุม</w:t>
      </w:r>
    </w:p>
    <w:p w14:paraId="7EEFA5E1" w14:textId="77777777" w:rsidR="003C1367" w:rsidRPr="00CD563A" w:rsidRDefault="003C1367" w:rsidP="003C1367">
      <w:pPr>
        <w:pStyle w:val="NoSpacing"/>
        <w:spacing w:line="276" w:lineRule="auto"/>
        <w:rPr>
          <w:rFonts w:ascii="TH SarabunPSK" w:hAnsi="TH SarabunPSK" w:cs="TH SarabunPSK"/>
          <w:noProof/>
          <w:sz w:val="32"/>
          <w:szCs w:val="32"/>
        </w:rPr>
      </w:pP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cs/>
        </w:rPr>
        <w:t>(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[ชื่อผู้ตรวจรายงานการประชุม]</w:t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4500C5F0" w14:textId="4ABBA5A5" w:rsidR="003C1367" w:rsidRDefault="003C1367" w:rsidP="003C1367"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noProof/>
          <w:sz w:val="32"/>
          <w:szCs w:val="32"/>
          <w:cs/>
        </w:rPr>
        <w:t xml:space="preserve">  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[ตำแหน่งผู้ตรวจรายงานการประชุม]</w:t>
      </w:r>
    </w:p>
    <w:p w14:paraId="76FABFC5" w14:textId="77777777" w:rsidR="003C1367" w:rsidRDefault="003C1367"/>
    <w:p w14:paraId="526ED435" w14:textId="77777777" w:rsidR="003C1367" w:rsidRDefault="003C1367"/>
    <w:p w14:paraId="43001295" w14:textId="77777777" w:rsidR="003C1367" w:rsidRDefault="003C1367"/>
    <w:p w14:paraId="487AC5A6" w14:textId="77777777" w:rsidR="003C1367" w:rsidRPr="006734BB" w:rsidRDefault="003C1367"/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7927F" w14:textId="77777777" w:rsidR="00DA58D1" w:rsidRDefault="00DA58D1" w:rsidP="000D5FC9">
      <w:r>
        <w:separator/>
      </w:r>
    </w:p>
  </w:endnote>
  <w:endnote w:type="continuationSeparator" w:id="0">
    <w:p w14:paraId="32D55BCC" w14:textId="77777777" w:rsidR="00DA58D1" w:rsidRDefault="00DA58D1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5B47D" w14:textId="77777777" w:rsidR="00DA58D1" w:rsidRDefault="00DA58D1" w:rsidP="000D5FC9">
      <w:r>
        <w:separator/>
      </w:r>
    </w:p>
  </w:footnote>
  <w:footnote w:type="continuationSeparator" w:id="0">
    <w:p w14:paraId="3F5B213A" w14:textId="77777777" w:rsidR="00DA58D1" w:rsidRDefault="00DA58D1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55DCA"/>
    <w:rsid w:val="0007098B"/>
    <w:rsid w:val="000A77BF"/>
    <w:rsid w:val="000C2052"/>
    <w:rsid w:val="000D00D2"/>
    <w:rsid w:val="000D5FC9"/>
    <w:rsid w:val="00125B2E"/>
    <w:rsid w:val="001D037D"/>
    <w:rsid w:val="0025260D"/>
    <w:rsid w:val="002B16EE"/>
    <w:rsid w:val="003C1367"/>
    <w:rsid w:val="003C5A00"/>
    <w:rsid w:val="003D3C18"/>
    <w:rsid w:val="004A1E66"/>
    <w:rsid w:val="004A359F"/>
    <w:rsid w:val="004E14A9"/>
    <w:rsid w:val="004E2DC2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A3387"/>
    <w:rsid w:val="007C587F"/>
    <w:rsid w:val="0083434E"/>
    <w:rsid w:val="00862F25"/>
    <w:rsid w:val="008E4118"/>
    <w:rsid w:val="009152F1"/>
    <w:rsid w:val="0093761A"/>
    <w:rsid w:val="00952A12"/>
    <w:rsid w:val="0099260F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CD761B"/>
    <w:rsid w:val="00DA58D1"/>
    <w:rsid w:val="00DC7A09"/>
    <w:rsid w:val="00EC3985"/>
    <w:rsid w:val="00EC730B"/>
    <w:rsid w:val="00F75E3F"/>
    <w:rsid w:val="00FB14D6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37</cp:revision>
  <cp:lastPrinted>2026-07-09T07:17:00Z</cp:lastPrinted>
  <dcterms:created xsi:type="dcterms:W3CDTF">2024-10-31T03:04:00Z</dcterms:created>
  <dcterms:modified xsi:type="dcterms:W3CDTF">2026-07-21T08:31:00Z</dcterms:modified>
</cp:coreProperties>
</file>