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9402B0" w:rsidRDefault="00843F08">
      <w:r>
        <w:t>A VERY SMALL WORD DOCUMENT</w:t>
      </w:r>
    </w:p>
    <w:sectPr w:rsidR="009402B0" w:rsidSect="009402B0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843F08"/>
    <w:rsid w:val="00843F08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16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David Lee</cp:lastModifiedBy>
  <cp:revision>1</cp:revision>
  <dcterms:created xsi:type="dcterms:W3CDTF">2009-11-16T05:19:00Z</dcterms:created>
  <dcterms:modified xsi:type="dcterms:W3CDTF">2009-11-16T05:20:00Z</dcterms:modified>
</cp:coreProperties>
</file>