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63FD" w14:textId="77777777" w:rsidR="00D36D42" w:rsidRPr="00D36D42" w:rsidRDefault="00D36D42" w:rsidP="00D36D42">
      <w:pPr>
        <w:pStyle w:val="Heading3"/>
        <w:spacing w:line="276" w:lineRule="auto"/>
        <w:jc w:val="center"/>
        <w:rPr>
          <w:sz w:val="36"/>
          <w:szCs w:val="36"/>
        </w:rPr>
      </w:pPr>
      <w:r w:rsidRPr="00D36D42">
        <w:rPr>
          <w:sz w:val="36"/>
          <w:szCs w:val="36"/>
          <w:u w:val="thick"/>
        </w:rPr>
        <w:t>PROJECT TITLE</w:t>
      </w:r>
      <w:r w:rsidRPr="00D36D42">
        <w:rPr>
          <w:sz w:val="36"/>
          <w:szCs w:val="36"/>
        </w:rPr>
        <w:t>: NOISE POLLUTION MONITORING</w:t>
      </w:r>
    </w:p>
    <w:p w14:paraId="5082A911" w14:textId="693447BB" w:rsidR="00D36D42" w:rsidRPr="00D36D42" w:rsidRDefault="00D36D42" w:rsidP="00D36D42">
      <w:pPr>
        <w:pStyle w:val="Heading3"/>
        <w:jc w:val="center"/>
        <w:rPr>
          <w:rStyle w:val="textrun"/>
          <w:rFonts w:ascii="Open Sans" w:hAnsi="Open Sans" w:cs="Open Sans"/>
          <w:color w:val="313131"/>
          <w:sz w:val="36"/>
          <w:szCs w:val="36"/>
          <w:shd w:val="clear" w:color="auto" w:fill="FFFFFF"/>
        </w:rPr>
      </w:pPr>
      <w:r w:rsidRPr="00D36D42">
        <w:rPr>
          <w:sz w:val="36"/>
          <w:szCs w:val="36"/>
          <w:u w:val="thick"/>
        </w:rPr>
        <w:t>IOT PHASE 4</w:t>
      </w:r>
      <w:r w:rsidRPr="00D36D42">
        <w:rPr>
          <w:sz w:val="36"/>
          <w:szCs w:val="36"/>
        </w:rPr>
        <w:t xml:space="preserve">: </w:t>
      </w:r>
      <w:r w:rsidRPr="00D36D42">
        <w:rPr>
          <w:rStyle w:val="textrun"/>
          <w:rFonts w:ascii="Open Sans" w:eastAsiaTheme="majorEastAsia" w:hAnsi="Open Sans" w:cs="Open Sans"/>
          <w:b w:val="0"/>
          <w:bCs w:val="0"/>
          <w:color w:val="313131"/>
          <w:sz w:val="36"/>
          <w:szCs w:val="36"/>
          <w:shd w:val="clear" w:color="auto" w:fill="FFFFFF"/>
        </w:rPr>
        <w:t xml:space="preserve"> </w:t>
      </w:r>
      <w:r w:rsidRPr="00D36D42">
        <w:rPr>
          <w:rStyle w:val="textrun"/>
          <w:rFonts w:ascii="Open Sans" w:eastAsiaTheme="majorEastAsia" w:hAnsi="Open Sans" w:cs="Open Sans"/>
          <w:color w:val="313131"/>
          <w:sz w:val="36"/>
          <w:szCs w:val="36"/>
          <w:shd w:val="clear" w:color="auto" w:fill="FFFFFF"/>
        </w:rPr>
        <w:t xml:space="preserve">Development Part </w:t>
      </w:r>
      <w:r w:rsidRPr="00D36D42">
        <w:rPr>
          <w:rStyle w:val="textrun"/>
          <w:rFonts w:ascii="Open Sans" w:hAnsi="Open Sans" w:cs="Open Sans"/>
          <w:color w:val="313131"/>
          <w:sz w:val="36"/>
          <w:szCs w:val="36"/>
          <w:shd w:val="clear" w:color="auto" w:fill="FFFFFF"/>
        </w:rPr>
        <w:t>2</w:t>
      </w:r>
    </w:p>
    <w:p w14:paraId="616BF44F" w14:textId="77777777" w:rsidR="00D36D42" w:rsidRDefault="00D36D42" w:rsidP="00D36D42">
      <w:pPr>
        <w:pStyle w:val="Heading3"/>
        <w:rPr>
          <w:rStyle w:val="textrun"/>
          <w:rFonts w:ascii="Open Sans" w:hAnsi="Open Sans" w:cs="Open Sans"/>
          <w:color w:val="313131"/>
          <w:shd w:val="clear" w:color="auto" w:fill="FFFFFF"/>
        </w:rPr>
      </w:pPr>
    </w:p>
    <w:p w14:paraId="3AFA5080" w14:textId="38FA9A86" w:rsidR="00D36D42" w:rsidRPr="00D36D42" w:rsidRDefault="00D36D42" w:rsidP="00D36D42">
      <w:pPr>
        <w:pStyle w:val="Heading3"/>
        <w:rPr>
          <w:rStyle w:val="textrun"/>
          <w:rFonts w:ascii="Open Sans" w:hAnsi="Open Sans" w:cs="Open Sans"/>
          <w:color w:val="313131"/>
          <w:sz w:val="40"/>
          <w:szCs w:val="40"/>
          <w:u w:val="thick"/>
          <w:shd w:val="clear" w:color="auto" w:fill="FFFFFF"/>
        </w:rPr>
      </w:pPr>
      <w:r w:rsidRPr="00D36D42">
        <w:rPr>
          <w:rStyle w:val="textrun"/>
          <w:rFonts w:ascii="Open Sans" w:hAnsi="Open Sans" w:cs="Open Sans"/>
          <w:color w:val="313131"/>
          <w:sz w:val="40"/>
          <w:szCs w:val="40"/>
          <w:u w:val="thick"/>
          <w:shd w:val="clear" w:color="auto" w:fill="FFFFFF"/>
        </w:rPr>
        <w:t>DESCRIPTION</w:t>
      </w:r>
    </w:p>
    <w:p w14:paraId="118E47BF" w14:textId="4C5B5AAD" w:rsidR="00D36D42" w:rsidRDefault="00D36D42" w:rsidP="00D36D42">
      <w:pPr>
        <w:pStyle w:val="Heading3"/>
        <w:jc w:val="both"/>
        <w:rPr>
          <w:rStyle w:val="eop"/>
          <w:rFonts w:ascii="Arial Rounded MT Bold" w:hAnsi="Arial Rounded MT Bold" w:cs="Calibri Light"/>
          <w:color w:val="313131"/>
          <w:sz w:val="24"/>
          <w:szCs w:val="24"/>
        </w:rPr>
      </w:pPr>
      <w:r>
        <w:rPr>
          <w:sz w:val="36"/>
          <w:szCs w:val="36"/>
        </w:rPr>
        <w:t>c</w:t>
      </w:r>
      <w:r w:rsidRPr="00D36D42">
        <w:rPr>
          <w:rStyle w:val="normaltextrun"/>
          <w:rFonts w:ascii="Arial Rounded MT Bold" w:hAnsi="Arial Rounded MT Bold" w:cs="Calibri Light"/>
          <w:color w:val="313131"/>
          <w:sz w:val="24"/>
          <w:szCs w:val="24"/>
        </w:rPr>
        <w:t>ontinue building the project by developing the noise pollution information platform and mobile app.</w:t>
      </w:r>
      <w:r w:rsidRPr="00D36D42">
        <w:rPr>
          <w:rStyle w:val="eop"/>
          <w:rFonts w:ascii="Arial Rounded MT Bold" w:hAnsi="Arial Rounded MT Bold" w:cs="Calibri Light"/>
          <w:color w:val="313131"/>
          <w:sz w:val="24"/>
          <w:szCs w:val="24"/>
        </w:rPr>
        <w:t> </w:t>
      </w:r>
      <w:r w:rsidRPr="00D36D42">
        <w:rPr>
          <w:rStyle w:val="normaltextrun"/>
          <w:rFonts w:ascii="Arial Rounded MT Bold" w:hAnsi="Arial Rounded MT Bold" w:cs="Calibri Light"/>
          <w:color w:val="313131"/>
          <w:sz w:val="24"/>
          <w:szCs w:val="24"/>
        </w:rPr>
        <w:t>Use web development technologies (e.g., HTML, CSS, JavaScript) to create a platform that displays real-time noise level data.</w:t>
      </w:r>
      <w:r w:rsidRPr="00D36D42">
        <w:rPr>
          <w:rStyle w:val="eop"/>
          <w:rFonts w:ascii="Arial Rounded MT Bold" w:hAnsi="Arial Rounded MT Bold" w:cs="Calibri Light"/>
          <w:color w:val="313131"/>
          <w:sz w:val="24"/>
          <w:szCs w:val="24"/>
        </w:rPr>
        <w:t> </w:t>
      </w:r>
      <w:r w:rsidRPr="00D36D42">
        <w:rPr>
          <w:rStyle w:val="normaltextrun"/>
          <w:rFonts w:ascii="Arial Rounded MT Bold" w:hAnsi="Arial Rounded MT Bold" w:cs="Calibri Light"/>
          <w:color w:val="313131"/>
          <w:sz w:val="24"/>
          <w:szCs w:val="24"/>
        </w:rPr>
        <w:t>Design mobile apps for iOS and Android platforms that provide users with access to real-time noise level updates</w:t>
      </w:r>
      <w:r w:rsidRPr="00D36D42">
        <w:rPr>
          <w:rStyle w:val="eop"/>
          <w:rFonts w:ascii="Arial Rounded MT Bold" w:hAnsi="Arial Rounded MT Bold" w:cs="Calibri Light"/>
          <w:color w:val="313131"/>
          <w:sz w:val="24"/>
          <w:szCs w:val="24"/>
        </w:rPr>
        <w:t> </w:t>
      </w:r>
      <w:r>
        <w:rPr>
          <w:rStyle w:val="eop"/>
          <w:rFonts w:ascii="Arial Rounded MT Bold" w:hAnsi="Arial Rounded MT Bold" w:cs="Calibri Light"/>
          <w:color w:val="313131"/>
          <w:sz w:val="24"/>
          <w:szCs w:val="24"/>
        </w:rPr>
        <w:t>.</w:t>
      </w:r>
    </w:p>
    <w:p w14:paraId="433E7C37" w14:textId="36870C18" w:rsidR="00E20661" w:rsidRDefault="00E20661" w:rsidP="00D36D42">
      <w:pPr>
        <w:pStyle w:val="Heading3"/>
        <w:jc w:val="both"/>
        <w:rPr>
          <w:rStyle w:val="eop"/>
          <w:rFonts w:ascii="Arial Rounded MT Bold" w:hAnsi="Arial Rounded MT Bold" w:cs="Calibri Light"/>
          <w:color w:val="313131"/>
          <w:sz w:val="24"/>
          <w:szCs w:val="24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Front-end: HTML, CSS, and JavaScript</w:t>
      </w:r>
    </w:p>
    <w:p w14:paraId="1CBBB0AF" w14:textId="77777777" w:rsidR="001F203F" w:rsidRPr="001F203F" w:rsidRDefault="00EC3A7B" w:rsidP="001C7B72">
      <w:pPr>
        <w:pStyle w:val="Heading3"/>
        <w:numPr>
          <w:ilvl w:val="0"/>
          <w:numId w:val="3"/>
        </w:numPr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 Black" w:hAnsi="Arial Black" w:cs="Arial"/>
          <w:color w:val="222222"/>
          <w:shd w:val="clear" w:color="auto" w:fill="FFFFFF"/>
        </w:rPr>
        <w:t>User Interface Design: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38B2501" w14:textId="37D2600D" w:rsidR="00EC789F" w:rsidRPr="00F23837" w:rsidRDefault="00EC3A7B" w:rsidP="00E11ED6">
      <w:pPr>
        <w:pStyle w:val="Heading3"/>
        <w:ind w:left="828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F2383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Start by designing a user-friendly interface to display </w:t>
      </w:r>
      <w:r w:rsidR="001C7B72" w:rsidRPr="00F23837">
        <w:rPr>
          <w:rFonts w:ascii="Arial" w:hAnsi="Arial" w:cs="Arial"/>
          <w:color w:val="222222"/>
          <w:sz w:val="22"/>
          <w:szCs w:val="22"/>
          <w:shd w:val="clear" w:color="auto" w:fill="FFFFFF"/>
        </w:rPr>
        <w:t>NOISE POLLUTION IN DB</w:t>
      </w:r>
      <w:r w:rsidRPr="00F23837">
        <w:rPr>
          <w:rFonts w:ascii="Arial" w:hAnsi="Arial" w:cs="Arial"/>
          <w:color w:val="222222"/>
          <w:sz w:val="22"/>
          <w:szCs w:val="22"/>
          <w:shd w:val="clear" w:color="auto" w:fill="FFFFFF"/>
        </w:rPr>
        <w:t>. You can use HTML for the structure, CSS for styling, and JavaScript for interactivity. Here's a simplified HTML template for your platform:</w:t>
      </w:r>
    </w:p>
    <w:p w14:paraId="16395D75" w14:textId="77777777" w:rsidR="00AF6B9C" w:rsidRPr="00AB593A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AB593A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>&lt;!DOCTYPE html&gt;</w:t>
      </w:r>
    </w:p>
    <w:p w14:paraId="31C2FF49" w14:textId="77777777" w:rsidR="00AF6B9C" w:rsidRPr="00AB593A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AB593A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>&lt;html&gt;</w:t>
      </w:r>
    </w:p>
    <w:p w14:paraId="20C86CB0" w14:textId="77777777" w:rsidR="00AF6B9C" w:rsidRPr="00AB593A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AB593A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>&lt;head&gt;</w:t>
      </w:r>
    </w:p>
    <w:p w14:paraId="43FE5542" w14:textId="77777777" w:rsidR="00AF6B9C" w:rsidRPr="00AB593A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AB593A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&lt;title&gt;Noise Level Platform&lt;/title&gt;</w:t>
      </w:r>
    </w:p>
    <w:p w14:paraId="0F199D18" w14:textId="77777777" w:rsidR="00AF6B9C" w:rsidRPr="00AB593A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AB593A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&lt;link rel="stylesheet" type="text/css" href="styles.css"&gt;</w:t>
      </w:r>
    </w:p>
    <w:p w14:paraId="64AC6C92" w14:textId="77777777" w:rsidR="00AF6B9C" w:rsidRPr="00AB593A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AB593A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>&lt;/head&gt;</w:t>
      </w:r>
    </w:p>
    <w:p w14:paraId="45CE087C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>&lt;body&gt;</w:t>
      </w:r>
    </w:p>
    <w:p w14:paraId="0C286906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&lt;div class="container"&gt;</w:t>
      </w:r>
    </w:p>
    <w:p w14:paraId="0551B4D8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    &lt;h1&gt;Noise Level Platform&lt;/h1&gt;</w:t>
      </w:r>
    </w:p>
    <w:p w14:paraId="2A9375A5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    &lt;div class="noise-data"&gt;</w:t>
      </w:r>
    </w:p>
    <w:p w14:paraId="7615171A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        &lt;h2&gt;Real-time Noise Level:&lt;/h2&gt;</w:t>
      </w:r>
    </w:p>
    <w:p w14:paraId="22242A52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        &lt;p id="noise-level"&gt;Loading...&lt;/p&gt;</w:t>
      </w:r>
    </w:p>
    <w:p w14:paraId="60785897" w14:textId="0EDC203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    &lt;/div&gt;</w:t>
      </w:r>
    </w:p>
    <w:p w14:paraId="03EB79AB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lastRenderedPageBreak/>
        <w:t xml:space="preserve">    &lt;/div&gt;</w:t>
      </w:r>
    </w:p>
    <w:p w14:paraId="7BA73C4E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 xml:space="preserve">    &lt;script src="app.js"&gt;&lt;/script&gt;</w:t>
      </w:r>
    </w:p>
    <w:p w14:paraId="59C17C76" w14:textId="77777777" w:rsidR="00AF6B9C" w:rsidRPr="003E343E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>&lt;/body&gt;</w:t>
      </w:r>
    </w:p>
    <w:p w14:paraId="5A0D1283" w14:textId="6ED0AC15" w:rsidR="001C7B72" w:rsidRDefault="00AF6B9C" w:rsidP="00AF6B9C">
      <w:pPr>
        <w:pStyle w:val="Heading3"/>
        <w:ind w:left="828"/>
        <w:jc w:val="both"/>
        <w:rPr>
          <w:rStyle w:val="eop"/>
          <w:rFonts w:ascii="Arial Rounded MT Bold" w:hAnsi="Arial Rounded MT Bold" w:cs="Calibri Light"/>
          <w:color w:val="313131"/>
          <w:sz w:val="22"/>
          <w:szCs w:val="22"/>
        </w:rPr>
      </w:pPr>
      <w:r w:rsidRPr="003E343E">
        <w:rPr>
          <w:rStyle w:val="eop"/>
          <w:rFonts w:ascii="Arial Rounded MT Bold" w:hAnsi="Arial Rounded MT Bold" w:cs="Calibri Light"/>
          <w:color w:val="313131"/>
          <w:sz w:val="22"/>
          <w:szCs w:val="22"/>
        </w:rPr>
        <w:t>&lt;/html&gt;</w:t>
      </w:r>
    </w:p>
    <w:p w14:paraId="7E320173" w14:textId="77777777" w:rsidR="00E11ED6" w:rsidRDefault="004D3118" w:rsidP="004D3118">
      <w:pPr>
        <w:pStyle w:val="Heading3"/>
        <w:numPr>
          <w:ilvl w:val="0"/>
          <w:numId w:val="3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3118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CSS Styling:</w:t>
      </w:r>
      <w:r w:rsidRPr="004D3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6F261C0F" w14:textId="5F6E8EF0" w:rsidR="004D3118" w:rsidRPr="00E11ED6" w:rsidRDefault="004D3118" w:rsidP="00E11ED6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1ED6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a CSS file (styles.css) to style the interface, making it visually appealing and responsive.</w:t>
      </w:r>
    </w:p>
    <w:p w14:paraId="12D2B19C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body {</w:t>
      </w:r>
    </w:p>
    <w:p w14:paraId="37F47AD9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font-family: Arial, sans-serif;</w:t>
      </w:r>
    </w:p>
    <w:p w14:paraId="3919B41E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background-color: #f0f0f0;</w:t>
      </w:r>
    </w:p>
    <w:p w14:paraId="2A1FC235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margin: 0;</w:t>
      </w:r>
    </w:p>
    <w:p w14:paraId="1F6A46E5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padding: 0;</w:t>
      </w:r>
    </w:p>
    <w:p w14:paraId="4B2E7849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}</w:t>
      </w:r>
    </w:p>
    <w:p w14:paraId="5B2AD9EF" w14:textId="77777777" w:rsidR="00A230EC" w:rsidRPr="00657680" w:rsidRDefault="00A230EC" w:rsidP="00A230EC">
      <w:pPr>
        <w:pStyle w:val="Heading3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.container {</w:t>
      </w:r>
    </w:p>
    <w:p w14:paraId="15F79026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text-align: center;</w:t>
      </w:r>
    </w:p>
    <w:p w14:paraId="5561D1FA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margin: 20px;</w:t>
      </w:r>
    </w:p>
    <w:p w14:paraId="24C14B4C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}</w:t>
      </w:r>
    </w:p>
    <w:p w14:paraId="103A03AB" w14:textId="77777777" w:rsidR="00A230EC" w:rsidRPr="00657680" w:rsidRDefault="00A230EC" w:rsidP="00A230EC">
      <w:pPr>
        <w:pStyle w:val="Heading3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h1 {</w:t>
      </w:r>
    </w:p>
    <w:p w14:paraId="1CAB7CCF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color: #333;</w:t>
      </w:r>
    </w:p>
    <w:p w14:paraId="36A5655B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}</w:t>
      </w:r>
    </w:p>
    <w:p w14:paraId="7A58F9DC" w14:textId="43E8021A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.noise-data {</w:t>
      </w:r>
    </w:p>
    <w:p w14:paraId="42765346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background-color: #fff;</w:t>
      </w:r>
    </w:p>
    <w:p w14:paraId="50658310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padding: 20px;</w:t>
      </w:r>
    </w:p>
    <w:p w14:paraId="6161E676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border-radius: 10px;</w:t>
      </w:r>
    </w:p>
    <w:p w14:paraId="03D31B0E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box-shadow: 0 0 10px rgba(0, 0, 0, 0.2);</w:t>
      </w:r>
    </w:p>
    <w:p w14:paraId="458340E5" w14:textId="3B6DCCC5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}h2 {</w:t>
      </w:r>
    </w:p>
    <w:p w14:paraId="4C2534F9" w14:textId="77777777" w:rsidR="00F50737" w:rsidRPr="00657680" w:rsidRDefault="00A230EC" w:rsidP="00F50737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lastRenderedPageBreak/>
        <w:t xml:space="preserve">    color: #333;</w:t>
      </w:r>
      <w:r w:rsidR="00F50737" w:rsidRPr="00657680">
        <w:rPr>
          <w:rFonts w:ascii="Arial" w:hAnsi="Arial" w:cs="Arial"/>
          <w:color w:val="222222"/>
          <w:sz w:val="22"/>
          <w:szCs w:val="22"/>
        </w:rPr>
        <w:t>}</w:t>
      </w:r>
    </w:p>
    <w:p w14:paraId="275012CC" w14:textId="4BFD369E" w:rsidR="00A230EC" w:rsidRPr="00657680" w:rsidRDefault="00A230EC" w:rsidP="00F50737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>#noise-level {</w:t>
      </w:r>
    </w:p>
    <w:p w14:paraId="45EDD4AE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font-size: 24px;</w:t>
      </w:r>
    </w:p>
    <w:p w14:paraId="5004F65F" w14:textId="77777777" w:rsidR="00A230EC" w:rsidRPr="00657680" w:rsidRDefault="00A230EC" w:rsidP="00A230EC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657680">
        <w:rPr>
          <w:rFonts w:ascii="Arial" w:hAnsi="Arial" w:cs="Arial"/>
          <w:color w:val="222222"/>
          <w:sz w:val="22"/>
          <w:szCs w:val="22"/>
        </w:rPr>
        <w:t xml:space="preserve">    color: #007BFF;</w:t>
      </w:r>
    </w:p>
    <w:p w14:paraId="5D398070" w14:textId="77777777" w:rsidR="00E11ED6" w:rsidRDefault="00A230EC" w:rsidP="002016FB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57680">
        <w:rPr>
          <w:rFonts w:ascii="Arial" w:hAnsi="Arial" w:cs="Arial"/>
          <w:color w:val="222222"/>
          <w:sz w:val="22"/>
          <w:szCs w:val="22"/>
        </w:rPr>
        <w:t>}</w:t>
      </w:r>
      <w:r w:rsidR="004D3118" w:rsidRPr="00657680">
        <w:rPr>
          <w:rFonts w:ascii="Arial" w:hAnsi="Arial" w:cs="Arial"/>
          <w:color w:val="222222"/>
          <w:sz w:val="22"/>
          <w:szCs w:val="22"/>
        </w:rPr>
        <w:br/>
      </w:r>
      <w:r w:rsidR="004D3118" w:rsidRPr="004D3118">
        <w:rPr>
          <w:rFonts w:ascii="Arial" w:hAnsi="Arial" w:cs="Arial"/>
          <w:color w:val="222222"/>
          <w:sz w:val="24"/>
          <w:szCs w:val="24"/>
        </w:rPr>
        <w:br/>
      </w:r>
      <w:r w:rsidR="004D3118" w:rsidRPr="004D3118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3. JavaScript:</w:t>
      </w:r>
      <w:r w:rsidR="004D3118" w:rsidRPr="004D3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1456C93A" w14:textId="774CED53" w:rsidR="002016FB" w:rsidRDefault="004D3118" w:rsidP="002016FB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3118">
        <w:rPr>
          <w:rFonts w:ascii="Arial" w:hAnsi="Arial" w:cs="Arial"/>
          <w:color w:val="222222"/>
          <w:sz w:val="24"/>
          <w:szCs w:val="24"/>
          <w:shd w:val="clear" w:color="auto" w:fill="FFFFFF"/>
        </w:rPr>
        <w:t>Write JavaScript code (script.js) to make your platform interactive. You can use AJAX or Fetch API to request data from the server and update the UI in real-time.</w:t>
      </w:r>
    </w:p>
    <w:p w14:paraId="7360A96A" w14:textId="77777777" w:rsidR="002016FB" w:rsidRPr="002016FB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2016FB">
        <w:rPr>
          <w:rFonts w:ascii="Arial" w:hAnsi="Arial" w:cs="Arial"/>
          <w:color w:val="222222"/>
          <w:sz w:val="22"/>
          <w:szCs w:val="22"/>
        </w:rPr>
        <w:t>document.addEventListener("DOMContentLoaded", function () {</w:t>
      </w:r>
    </w:p>
    <w:p w14:paraId="5E502D55" w14:textId="77777777" w:rsidR="002016FB" w:rsidRPr="002016FB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2016FB">
        <w:rPr>
          <w:rFonts w:ascii="Arial" w:hAnsi="Arial" w:cs="Arial"/>
          <w:color w:val="222222"/>
          <w:sz w:val="22"/>
          <w:szCs w:val="22"/>
        </w:rPr>
        <w:t xml:space="preserve">    // Simulate real-time noise data updates (replace with actual data fetching)</w:t>
      </w:r>
    </w:p>
    <w:p w14:paraId="44E81063" w14:textId="77777777" w:rsidR="002016FB" w:rsidRPr="002016FB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2016FB">
        <w:rPr>
          <w:rFonts w:ascii="Arial" w:hAnsi="Arial" w:cs="Arial"/>
          <w:color w:val="222222"/>
          <w:sz w:val="22"/>
          <w:szCs w:val="22"/>
        </w:rPr>
        <w:t xml:space="preserve">    function updateNoiseLevel() {</w:t>
      </w:r>
    </w:p>
    <w:p w14:paraId="15C97F22" w14:textId="77777777" w:rsidR="002016FB" w:rsidRPr="002016FB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2016FB">
        <w:rPr>
          <w:rFonts w:ascii="Arial" w:hAnsi="Arial" w:cs="Arial"/>
          <w:color w:val="222222"/>
          <w:sz w:val="22"/>
          <w:szCs w:val="22"/>
        </w:rPr>
        <w:t xml:space="preserve">        const noiseLevel = Math.floor(Math.random() * 101); // Random value between 0 and 100</w:t>
      </w:r>
    </w:p>
    <w:p w14:paraId="6E1EF4AB" w14:textId="77777777" w:rsidR="002016FB" w:rsidRPr="002016FB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2016FB">
        <w:rPr>
          <w:rFonts w:ascii="Arial" w:hAnsi="Arial" w:cs="Arial"/>
          <w:color w:val="222222"/>
          <w:sz w:val="22"/>
          <w:szCs w:val="22"/>
        </w:rPr>
        <w:t xml:space="preserve">        document.getElementById("noise-level").textContent = `${noiseLevel} dB`;</w:t>
      </w:r>
    </w:p>
    <w:p w14:paraId="1ADD5151" w14:textId="77777777" w:rsidR="002016FB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2016FB">
        <w:rPr>
          <w:rFonts w:ascii="Arial" w:hAnsi="Arial" w:cs="Arial"/>
          <w:color w:val="222222"/>
          <w:sz w:val="22"/>
          <w:szCs w:val="22"/>
        </w:rPr>
        <w:t xml:space="preserve">    }</w:t>
      </w:r>
    </w:p>
    <w:p w14:paraId="7159F58E" w14:textId="0C9713C0" w:rsidR="002016FB" w:rsidRPr="002016FB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2"/>
          <w:szCs w:val="22"/>
        </w:rPr>
      </w:pPr>
      <w:r w:rsidRPr="002016FB">
        <w:rPr>
          <w:rFonts w:ascii="Arial" w:hAnsi="Arial" w:cs="Arial"/>
          <w:color w:val="222222"/>
          <w:sz w:val="22"/>
          <w:szCs w:val="22"/>
        </w:rPr>
        <w:t xml:space="preserve"> // Update noise level every 5 seconds</w:t>
      </w:r>
    </w:p>
    <w:p w14:paraId="232E348F" w14:textId="77777777" w:rsidR="002016FB" w:rsidRPr="002016FB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</w:rPr>
      </w:pPr>
      <w:r w:rsidRPr="002016FB">
        <w:rPr>
          <w:rFonts w:ascii="Arial" w:hAnsi="Arial" w:cs="Arial"/>
          <w:color w:val="222222"/>
          <w:sz w:val="22"/>
          <w:szCs w:val="22"/>
        </w:rPr>
        <w:t xml:space="preserve">    setInterval(updateNoiseLevel</w:t>
      </w:r>
      <w:r w:rsidRPr="002016FB">
        <w:rPr>
          <w:rFonts w:ascii="Arial" w:hAnsi="Arial" w:cs="Arial"/>
          <w:color w:val="222222"/>
          <w:sz w:val="24"/>
          <w:szCs w:val="24"/>
        </w:rPr>
        <w:t>, 5000);</w:t>
      </w:r>
    </w:p>
    <w:p w14:paraId="520988CD" w14:textId="77777777" w:rsidR="007A234C" w:rsidRDefault="002016FB" w:rsidP="002016FB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</w:rPr>
      </w:pPr>
      <w:r w:rsidRPr="002016FB">
        <w:rPr>
          <w:rFonts w:ascii="Arial" w:hAnsi="Arial" w:cs="Arial"/>
          <w:color w:val="222222"/>
          <w:sz w:val="24"/>
          <w:szCs w:val="24"/>
        </w:rPr>
        <w:t>});</w:t>
      </w:r>
    </w:p>
    <w:p w14:paraId="72367934" w14:textId="77777777" w:rsidR="00F749D6" w:rsidRDefault="00F749D6" w:rsidP="002016FB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</w:rPr>
      </w:pPr>
    </w:p>
    <w:p w14:paraId="1BC1770C" w14:textId="795B3011" w:rsidR="00D5427D" w:rsidRDefault="00D5427D" w:rsidP="002016FB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Back-end: Server and APIs</w:t>
      </w:r>
    </w:p>
    <w:p w14:paraId="3B436C6C" w14:textId="77777777" w:rsidR="003E49A0" w:rsidRDefault="00C060F2" w:rsidP="003E49A0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1.</w:t>
      </w: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Server Infrastructure:</w:t>
      </w:r>
    </w:p>
    <w:p w14:paraId="48C40584" w14:textId="629374C8" w:rsidR="00F749D6" w:rsidRPr="00F749D6" w:rsidRDefault="006414CE" w:rsidP="00F749D6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 xml:space="preserve"> </w:t>
      </w:r>
      <w:r w:rsidR="00C060F2"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Select a cloud hosting provider (e.g., AWS, Azure, Google </w:t>
      </w:r>
      <w:r w:rsidR="0005365C"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</w:t>
      </w:r>
      <w:r w:rsidR="00C060F2"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Cloud) or your own dedicated server to host the backend application. Cloud services offer scalability and easy management.</w:t>
      </w:r>
    </w:p>
    <w:p w14:paraId="08D63F83" w14:textId="77777777" w:rsidR="00DC217C" w:rsidRDefault="00DC217C" w:rsidP="00F749D6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</w:p>
    <w:p w14:paraId="5FDED914" w14:textId="77777777" w:rsidR="00DC217C" w:rsidRDefault="00DC217C" w:rsidP="00F749D6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</w:p>
    <w:p w14:paraId="66D11C1A" w14:textId="1E4F3632" w:rsidR="003E49A0" w:rsidRDefault="00F749D6" w:rsidP="00F749D6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lastRenderedPageBreak/>
        <w:t>2.</w:t>
      </w:r>
      <w:r w:rsidR="00C060F2"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Backend Framework:</w:t>
      </w:r>
    </w:p>
    <w:p w14:paraId="50733DB6" w14:textId="4C3D4D73" w:rsidR="00C060F2" w:rsidRDefault="00C060F2" w:rsidP="003E49A0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Choose a backend framework or technology stack for your server application. Popular options include Node.js (with Express.js), Python (using Django or Flask), Ruby on Rails, or Java (Spring Boot).</w:t>
      </w:r>
    </w:p>
    <w:p w14:paraId="749B817B" w14:textId="77777777" w:rsidR="00E15C4E" w:rsidRPr="00E15C4E" w:rsidRDefault="00E15C4E" w:rsidP="00E15C4E">
      <w:pPr>
        <w:pStyle w:val="Heading3"/>
        <w:ind w:left="828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E15C4E">
        <w:rPr>
          <w:rFonts w:ascii="Arial" w:hAnsi="Arial" w:cs="Arial"/>
          <w:color w:val="222222"/>
          <w:sz w:val="32"/>
          <w:szCs w:val="32"/>
          <w:shd w:val="clear" w:color="auto" w:fill="FFFFFF"/>
        </w:rPr>
        <w:t>Node.js with Express.js:</w:t>
      </w:r>
    </w:p>
    <w:p w14:paraId="0CC330FD" w14:textId="77777777" w:rsidR="00E15C4E" w:rsidRPr="00E15C4E" w:rsidRDefault="00E15C4E" w:rsidP="00E15C4E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5C4E">
        <w:rPr>
          <w:rFonts w:ascii="Arial" w:hAnsi="Arial" w:cs="Arial"/>
          <w:color w:val="222222"/>
          <w:sz w:val="24"/>
          <w:szCs w:val="24"/>
          <w:shd w:val="clear" w:color="auto" w:fill="FFFFFF"/>
        </w:rPr>
        <w:t>•</w:t>
      </w:r>
      <w:r w:rsidRPr="00E15C4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Node.js is known for its event-driven, non-blocking I/O architecture, making it a good choice for real-time applications.</w:t>
      </w:r>
    </w:p>
    <w:p w14:paraId="373B2391" w14:textId="77777777" w:rsidR="00E15C4E" w:rsidRPr="00E15C4E" w:rsidRDefault="00E15C4E" w:rsidP="00E15C4E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5C4E">
        <w:rPr>
          <w:rFonts w:ascii="Arial" w:hAnsi="Arial" w:cs="Arial"/>
          <w:color w:val="222222"/>
          <w:sz w:val="24"/>
          <w:szCs w:val="24"/>
          <w:shd w:val="clear" w:color="auto" w:fill="FFFFFF"/>
        </w:rPr>
        <w:t>•</w:t>
      </w:r>
      <w:r w:rsidRPr="00E15C4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Express.js is a popular and lightweight web framework for Node.js that simplifies routing and handling HTTP requests.</w:t>
      </w:r>
    </w:p>
    <w:p w14:paraId="3DC60BE1" w14:textId="72D03A5A" w:rsidR="00CD4B7B" w:rsidRDefault="00E15C4E" w:rsidP="00E15C4E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5C4E">
        <w:rPr>
          <w:rFonts w:ascii="Arial" w:hAnsi="Arial" w:cs="Arial"/>
          <w:color w:val="222222"/>
          <w:sz w:val="24"/>
          <w:szCs w:val="24"/>
          <w:shd w:val="clear" w:color="auto" w:fill="FFFFFF"/>
        </w:rPr>
        <w:t>•</w:t>
      </w:r>
      <w:r w:rsidRPr="00E15C4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JavaScript is used for both front-end and back-end, which can streamline development.</w:t>
      </w:r>
    </w:p>
    <w:p w14:paraId="536FC956" w14:textId="6D814B92" w:rsidR="00E15C4E" w:rsidRPr="001F203F" w:rsidRDefault="001F203F" w:rsidP="00E15C4E">
      <w:pPr>
        <w:pStyle w:val="Heading3"/>
        <w:ind w:left="828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1F203F">
        <w:rPr>
          <w:rFonts w:ascii="Arial" w:hAnsi="Arial" w:cs="Arial"/>
          <w:color w:val="222222"/>
          <w:sz w:val="32"/>
          <w:szCs w:val="32"/>
          <w:shd w:val="clear" w:color="auto" w:fill="FFFFFF"/>
        </w:rPr>
        <w:t>JAVASCRIPT:</w:t>
      </w:r>
    </w:p>
    <w:p w14:paraId="4A70A659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// Import required packages</w:t>
      </w:r>
    </w:p>
    <w:p w14:paraId="5EAA77CD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const express = require('express');</w:t>
      </w:r>
    </w:p>
    <w:p w14:paraId="4CC2DAA6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const bodyParser = require('body-parser');</w:t>
      </w:r>
    </w:p>
    <w:p w14:paraId="6A4AF0B6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const app = express();</w:t>
      </w:r>
    </w:p>
    <w:p w14:paraId="58017139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A618241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// Use body-parser to parse JSON data</w:t>
      </w:r>
    </w:p>
    <w:p w14:paraId="19CEDCB2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app.use(bodyParser.json());</w:t>
      </w:r>
    </w:p>
    <w:p w14:paraId="2FF54D6A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A7B08C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// Define a sample noise data array (for demonstration purposes)</w:t>
      </w:r>
    </w:p>
    <w:p w14:paraId="6C2CF147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const noiseData = [</w:t>
      </w:r>
    </w:p>
    <w:p w14:paraId="13312BE7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{ id: 1, location: 'Park', decibel: 70 },</w:t>
      </w:r>
    </w:p>
    <w:p w14:paraId="606E012D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{ id: 2, location: 'Street', decibel: 85 },</w:t>
      </w:r>
    </w:p>
    <w:p w14:paraId="77300764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];</w:t>
      </w:r>
    </w:p>
    <w:p w14:paraId="089884B0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E270311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// Define a GET endpoint to retrieve noise level data</w:t>
      </w:r>
    </w:p>
    <w:p w14:paraId="19AD86AF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app.get('/api/noise', (req, res) =&gt; {</w:t>
      </w:r>
    </w:p>
    <w:p w14:paraId="3114A371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res.json(noiseData);</w:t>
      </w:r>
    </w:p>
    <w:p w14:paraId="7FCF04E8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});</w:t>
      </w:r>
    </w:p>
    <w:p w14:paraId="43FC36D6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DD081A4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// Start the server on port 3000</w:t>
      </w:r>
    </w:p>
    <w:p w14:paraId="030A3883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const port = process.env.PORT || 3000;</w:t>
      </w:r>
    </w:p>
    <w:p w14:paraId="3A26BB74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app.listen(port, () =&gt; {</w:t>
      </w:r>
    </w:p>
    <w:p w14:paraId="7AF21E04" w14:textId="77777777" w:rsidR="001F203F" w:rsidRPr="001F203F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console.log(`Server is running on port ${port}`);</w:t>
      </w:r>
    </w:p>
    <w:p w14:paraId="0769C384" w14:textId="35767E3C" w:rsidR="001F203F" w:rsidRPr="00E15C4E" w:rsidRDefault="001F203F" w:rsidP="001F203F">
      <w:pPr>
        <w:pStyle w:val="Heading3"/>
        <w:ind w:left="82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03F">
        <w:rPr>
          <w:rFonts w:ascii="Arial" w:hAnsi="Arial" w:cs="Arial"/>
          <w:color w:val="222222"/>
          <w:sz w:val="24"/>
          <w:szCs w:val="24"/>
          <w:shd w:val="clear" w:color="auto" w:fill="FFFFFF"/>
        </w:rPr>
        <w:t>});</w:t>
      </w:r>
    </w:p>
    <w:p w14:paraId="52C6341D" w14:textId="77777777" w:rsidR="003E49A0" w:rsidRDefault="003E49A0" w:rsidP="00C060F2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</w:p>
    <w:p w14:paraId="77100A85" w14:textId="3D70752C" w:rsidR="004710D5" w:rsidRDefault="00C060F2" w:rsidP="004710D5">
      <w:pPr>
        <w:pStyle w:val="Heading3"/>
        <w:numPr>
          <w:ilvl w:val="0"/>
          <w:numId w:val="3"/>
        </w:numPr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Database:</w:t>
      </w:r>
    </w:p>
    <w:p w14:paraId="00570576" w14:textId="2CF2BB81" w:rsidR="00C060F2" w:rsidRPr="004710D5" w:rsidRDefault="00C060F2" w:rsidP="004710D5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Use a suitable database system to store and manage noise level data. Consider a NoSQL database like MongoDB for flexibility in handling real-time data or a time-series database like InfluxDB for optimized time-series data storage.</w:t>
      </w:r>
    </w:p>
    <w:p w14:paraId="5267BD74" w14:textId="32B69C6B" w:rsidR="00002F49" w:rsidRDefault="00003079" w:rsidP="00002F49">
      <w:pPr>
        <w:pStyle w:val="Heading3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 xml:space="preserve">  </w:t>
      </w:r>
      <w:r w:rsidR="00F749D6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4</w:t>
      </w: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.</w:t>
      </w:r>
      <w:r w:rsidR="00F749D6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 xml:space="preserve"> </w:t>
      </w:r>
      <w:r w:rsidR="00C060F2"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RESTful or GraphQL API:</w:t>
      </w:r>
    </w:p>
    <w:p w14:paraId="15FCB149" w14:textId="5D243DE7" w:rsidR="00C060F2" w:rsidRPr="004710D5" w:rsidRDefault="00C060F2" w:rsidP="00F749D6">
      <w:pPr>
        <w:pStyle w:val="Heading3"/>
        <w:ind w:left="828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 RESTful or GraphQL APIs to expose endpoints for mobile apps to interact with the backend. The APIs should handle data retrieval, user authentication, and real-time updates.</w:t>
      </w:r>
    </w:p>
    <w:p w14:paraId="0BBCDA32" w14:textId="554F6A97" w:rsidR="00003079" w:rsidRDefault="00C060F2" w:rsidP="004D24F7">
      <w:pPr>
        <w:pStyle w:val="Heading3"/>
        <w:numPr>
          <w:ilvl w:val="0"/>
          <w:numId w:val="8"/>
        </w:numPr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User Authentication and Authorization:</w:t>
      </w:r>
    </w:p>
    <w:p w14:paraId="5A09AFA6" w14:textId="1778AE21" w:rsidR="00C060F2" w:rsidRPr="004710D5" w:rsidRDefault="00C060F2" w:rsidP="00003079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Implement user authentication using technologies like OAuth 2.0, JWT (JSON Web Tokens), or session-based authentication.</w:t>
      </w:r>
    </w:p>
    <w:p w14:paraId="7E6C055B" w14:textId="77777777" w:rsidR="00C060F2" w:rsidRPr="004710D5" w:rsidRDefault="00C060F2" w:rsidP="00C060F2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Define user roles and permissions to control access to different API endpoints. For instance, you may have roles for regular users, administrators, and sensor owners.</w:t>
      </w:r>
    </w:p>
    <w:p w14:paraId="14441C8D" w14:textId="09BD54A0" w:rsidR="00003079" w:rsidRDefault="00FD0F89" w:rsidP="00FD0F89">
      <w:pPr>
        <w:pStyle w:val="Heading3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  </w:t>
      </w:r>
      <w:r w:rsidR="00F749D6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6.</w:t>
      </w:r>
      <w:r w:rsidR="00C060F2"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 xml:space="preserve"> WebSocket Support:</w:t>
      </w:r>
    </w:p>
    <w:p w14:paraId="2D69E7C5" w14:textId="1490DB92" w:rsidR="00C060F2" w:rsidRPr="004710D5" w:rsidRDefault="00C060F2" w:rsidP="00003079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Implement WebSocket support for real-time updates. Libraries like Socket.io (Node.js) or Django Channels (Python) can help you set up WebSocket communication with clients.</w:t>
      </w:r>
    </w:p>
    <w:p w14:paraId="5182F56C" w14:textId="4400736B" w:rsidR="00003079" w:rsidRDefault="001F203F" w:rsidP="001F203F">
      <w:pPr>
        <w:pStyle w:val="Heading3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lastRenderedPageBreak/>
        <w:t xml:space="preserve">  </w:t>
      </w:r>
      <w:r w:rsidR="004D24F7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7</w:t>
      </w:r>
      <w:r w:rsidR="00C060F2"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. Data Collection and Processing:</w:t>
      </w:r>
    </w:p>
    <w:p w14:paraId="6334DA2D" w14:textId="2A351568" w:rsidR="00C060F2" w:rsidRPr="004710D5" w:rsidRDefault="00C060F2" w:rsidP="00003079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 with noise sensors to collect real-time noise level data. Ensure that data is properly validated and processed before storing it in the database.</w:t>
      </w:r>
    </w:p>
    <w:p w14:paraId="1C8FAC35" w14:textId="16F1E2F9" w:rsidR="00003079" w:rsidRDefault="004710D5" w:rsidP="004710D5">
      <w:pPr>
        <w:pStyle w:val="Heading3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 xml:space="preserve">   </w:t>
      </w:r>
      <w:r w:rsidR="004D24F7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8</w:t>
      </w:r>
      <w:r w:rsidR="00003079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.</w:t>
      </w:r>
      <w:r w:rsidR="00C060F2"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 xml:space="preserve"> Data Storage and Retrieval:</w:t>
      </w:r>
    </w:p>
    <w:p w14:paraId="4F8CE1DA" w14:textId="2FF9C88E" w:rsidR="00C060F2" w:rsidRPr="004710D5" w:rsidRDefault="00C060F2" w:rsidP="00003079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710D5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endpoints for retrieving historical noise level data based on time ranges, sensor locations, and other parameters. Implement efficient database queries and indexing for fast data retrieval.</w:t>
      </w:r>
    </w:p>
    <w:p w14:paraId="27A1E111" w14:textId="7D0A03FC" w:rsidR="00C060F2" w:rsidRPr="00FD0F89" w:rsidRDefault="004D24F7" w:rsidP="00FD0F89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9</w:t>
      </w:r>
      <w:r w:rsidR="00C060F2"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. Security:</w:t>
      </w:r>
      <w:r w:rsidR="00FD0F89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 xml:space="preserve">  </w:t>
      </w:r>
      <w:r w:rsidR="00C060F2"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Implement security measures to protect your API and data. Use HTTPS for secure data transmission and validate and sanitize user input to prevent security vulnerabilities.</w:t>
      </w:r>
    </w:p>
    <w:p w14:paraId="56418B77" w14:textId="54FB99C6" w:rsidR="00AD4EF4" w:rsidRDefault="00C060F2" w:rsidP="00AD4EF4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</w:t>
      </w:r>
      <w:r w:rsidR="004D24F7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0</w:t>
      </w: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. Logging and Error Handling:</w:t>
      </w:r>
    </w:p>
    <w:p w14:paraId="73841093" w14:textId="45A7ED25" w:rsidR="00C060F2" w:rsidRPr="00FD0F89" w:rsidRDefault="00C060F2" w:rsidP="00AD4EF4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t>Set up logging and error tracking to monitor the health and performance of your server. Tools like Winston or Log4j can be used for logging</w:t>
      </w:r>
      <w:r w:rsidRPr="00FD0F89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14:paraId="2F54A310" w14:textId="69CC69E2" w:rsidR="00AD4EF4" w:rsidRDefault="00C060F2" w:rsidP="00AD4EF4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</w:t>
      </w:r>
      <w:r w:rsidR="004D24F7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</w:t>
      </w: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. Scalability:</w:t>
      </w:r>
    </w:p>
    <w:p w14:paraId="591E7F47" w14:textId="7C644FC1" w:rsidR="00C060F2" w:rsidRPr="00FD0F89" w:rsidRDefault="00C060F2" w:rsidP="00AD4EF4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t>Design the server to be scalable to accommodate increased user and data loads. This may involve load balancing, caching, and auto-scaling in a cloud environment.</w:t>
      </w:r>
    </w:p>
    <w:p w14:paraId="71B2A352" w14:textId="77777777" w:rsidR="00AD4EF4" w:rsidRDefault="00C060F2" w:rsidP="00AD4EF4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12. Rate Limiting:</w:t>
      </w:r>
    </w:p>
    <w:p w14:paraId="679A8741" w14:textId="0F5958DC" w:rsidR="00C060F2" w:rsidRPr="00FD0F89" w:rsidRDefault="00C060F2" w:rsidP="00AD4EF4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Implement rate limiting to prevent abuse of your APIs and ensure fair usage.</w:t>
      </w:r>
    </w:p>
    <w:p w14:paraId="63F2F7E6" w14:textId="77777777" w:rsidR="00AD4EF4" w:rsidRDefault="00C060F2" w:rsidP="00AD4EF4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13. Documentation:</w:t>
      </w:r>
    </w:p>
    <w:p w14:paraId="2B87AB46" w14:textId="4BF3D303" w:rsidR="00C060F2" w:rsidRPr="00FD0F89" w:rsidRDefault="00C060F2" w:rsidP="00AD4EF4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thorough and clear documentation for your APIs to help mobile app developers integrate with your backend. Tools like Swagger or Postman can assist in API documentation.</w:t>
      </w:r>
    </w:p>
    <w:p w14:paraId="2526C2AF" w14:textId="20E4BFDE" w:rsidR="00B334C2" w:rsidRDefault="00FD0F89" w:rsidP="00FD0F89">
      <w:pPr>
        <w:pStyle w:val="Heading3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</w:t>
      </w:r>
      <w:r w:rsidR="00C060F2"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14. Compliance and Legal Considerations:</w:t>
      </w:r>
    </w:p>
    <w:p w14:paraId="2BDCB976" w14:textId="368EF3AB" w:rsidR="00C060F2" w:rsidRPr="00FD0F89" w:rsidRDefault="00C060F2" w:rsidP="00AD4EF4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t>Ensure that your back-end infrastructure complies with data privacy laws and regulations relevant to your user base. Document your data handling practices in terms of service and privacy policy.</w:t>
      </w:r>
    </w:p>
    <w:p w14:paraId="1300A54A" w14:textId="77777777" w:rsidR="00B334C2" w:rsidRDefault="00C060F2" w:rsidP="00B334C2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15. Push Notifications:</w:t>
      </w:r>
    </w:p>
    <w:p w14:paraId="1EEB18F5" w14:textId="621677D9" w:rsidR="00C060F2" w:rsidRPr="00FD0F89" w:rsidRDefault="00C060F2" w:rsidP="00B334C2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If you plan to send push notifications to users, integrate with Apple Push Notification Service (APNs) for iOS and Firebase Cloud Messaging (FCM) for Android.</w:t>
      </w:r>
    </w:p>
    <w:p w14:paraId="32DF91A9" w14:textId="77777777" w:rsidR="00B334C2" w:rsidRDefault="00C060F2" w:rsidP="00B334C2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C060F2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16. Monitoring and Alerting:</w:t>
      </w:r>
    </w:p>
    <w:p w14:paraId="425C1154" w14:textId="677C9EA8" w:rsidR="00C060F2" w:rsidRPr="00FD0F89" w:rsidRDefault="00C060F2" w:rsidP="00B334C2">
      <w:pPr>
        <w:pStyle w:val="Heading3"/>
        <w:ind w:left="36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Implement tools and services for monitoring server performance and setting up alerts in case of issues or outages. Services like Prometheus and Grafana can be assist in this aspect.</w:t>
      </w:r>
    </w:p>
    <w:p w14:paraId="61119855" w14:textId="77777777" w:rsidR="00C060F2" w:rsidRPr="00FD0F89" w:rsidRDefault="00C060F2" w:rsidP="00C060F2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D0F89">
        <w:rPr>
          <w:rFonts w:ascii="Arial" w:hAnsi="Arial" w:cs="Arial"/>
          <w:color w:val="222222"/>
          <w:sz w:val="24"/>
          <w:szCs w:val="24"/>
          <w:shd w:val="clear" w:color="auto" w:fill="FFFFFF"/>
        </w:rPr>
        <w:t>Remember that a well-structured and efficient back-end is crucial for providing a responsive and reliable real-time noise level monitoring experience to your app users. Regularly maintain and update the server infrastructure to ensure it meets the growing demands of your user base.</w:t>
      </w:r>
    </w:p>
    <w:p w14:paraId="7B0DE664" w14:textId="77777777" w:rsidR="00C060F2" w:rsidRPr="00FD0F89" w:rsidRDefault="00C060F2" w:rsidP="00C060F2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4C91A6" w14:textId="77777777" w:rsidR="00C060F2" w:rsidRPr="00C060F2" w:rsidRDefault="00C060F2" w:rsidP="00C060F2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</w:p>
    <w:p w14:paraId="177C68F2" w14:textId="77777777" w:rsidR="00C060F2" w:rsidRPr="00C060F2" w:rsidRDefault="00C060F2" w:rsidP="00C060F2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</w:p>
    <w:p w14:paraId="318F8DE1" w14:textId="77777777" w:rsidR="0045446A" w:rsidRDefault="0045446A" w:rsidP="002016FB">
      <w:pPr>
        <w:pStyle w:val="Heading3"/>
        <w:ind w:left="360"/>
        <w:jc w:val="both"/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</w:p>
    <w:p w14:paraId="67D481AD" w14:textId="77777777" w:rsidR="00D5427D" w:rsidRDefault="00D5427D" w:rsidP="002016FB">
      <w:pPr>
        <w:pStyle w:val="Heading3"/>
        <w:ind w:left="360"/>
        <w:jc w:val="both"/>
        <w:rPr>
          <w:rFonts w:ascii="Arial" w:hAnsi="Arial" w:cs="Arial"/>
          <w:color w:val="222222"/>
          <w:sz w:val="24"/>
          <w:szCs w:val="24"/>
        </w:rPr>
      </w:pPr>
    </w:p>
    <w:p w14:paraId="3FA82489" w14:textId="4DB27399" w:rsidR="004D3118" w:rsidRPr="002016FB" w:rsidRDefault="004D3118" w:rsidP="002016FB">
      <w:pPr>
        <w:pStyle w:val="Heading3"/>
        <w:ind w:left="360"/>
        <w:jc w:val="both"/>
        <w:rPr>
          <w:rStyle w:val="eop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3118">
        <w:rPr>
          <w:rFonts w:ascii="Arial" w:hAnsi="Arial" w:cs="Arial"/>
          <w:color w:val="222222"/>
          <w:sz w:val="24"/>
          <w:szCs w:val="24"/>
        </w:rPr>
        <w:br/>
      </w:r>
      <w:r w:rsidRPr="004D3118">
        <w:rPr>
          <w:rFonts w:ascii="Arial" w:hAnsi="Arial" w:cs="Arial"/>
          <w:color w:val="222222"/>
          <w:sz w:val="24"/>
          <w:szCs w:val="24"/>
        </w:rPr>
        <w:br/>
      </w:r>
    </w:p>
    <w:p w14:paraId="0484CBF5" w14:textId="77777777" w:rsidR="00D36D42" w:rsidRDefault="00D36D42" w:rsidP="00D36D42">
      <w:pPr>
        <w:pStyle w:val="Heading3"/>
        <w:jc w:val="both"/>
        <w:rPr>
          <w:rStyle w:val="eop"/>
          <w:rFonts w:ascii="Arial Rounded MT Bold" w:hAnsi="Arial Rounded MT Bold" w:cs="Calibri Light"/>
          <w:color w:val="313131"/>
          <w:sz w:val="24"/>
          <w:szCs w:val="24"/>
        </w:rPr>
      </w:pPr>
    </w:p>
    <w:p w14:paraId="45A73FC8" w14:textId="77777777" w:rsidR="00D36D42" w:rsidRPr="00D36D42" w:rsidRDefault="00D36D42" w:rsidP="00D36D42">
      <w:pPr>
        <w:pStyle w:val="Heading3"/>
        <w:jc w:val="both"/>
        <w:rPr>
          <w:sz w:val="36"/>
          <w:szCs w:val="36"/>
        </w:rPr>
      </w:pPr>
    </w:p>
    <w:p w14:paraId="050B0F38" w14:textId="1A631912" w:rsidR="00D36D42" w:rsidRPr="00D36D42" w:rsidRDefault="00D36D42" w:rsidP="00D36D42">
      <w:pPr>
        <w:pStyle w:val="Heading3"/>
        <w:rPr>
          <w:rFonts w:ascii="Arial Rounded MT Bold" w:hAnsi="Arial Rounded MT Bold"/>
          <w:sz w:val="24"/>
          <w:szCs w:val="24"/>
        </w:rPr>
      </w:pPr>
    </w:p>
    <w:p w14:paraId="0D59026B" w14:textId="77777777" w:rsidR="00D36D42" w:rsidRDefault="00D36D42" w:rsidP="00D36D42">
      <w:pPr>
        <w:pStyle w:val="Heading3"/>
        <w:rPr>
          <w:rStyle w:val="textrun"/>
          <w:rFonts w:ascii="Open Sans" w:hAnsi="Open Sans" w:cs="Open Sans"/>
          <w:color w:val="313131"/>
          <w:shd w:val="clear" w:color="auto" w:fill="FFFFFF"/>
        </w:rPr>
      </w:pPr>
    </w:p>
    <w:p w14:paraId="287F9CC4" w14:textId="77777777" w:rsidR="00D36D42" w:rsidRDefault="00D36D42" w:rsidP="00D36D42">
      <w:pPr>
        <w:pStyle w:val="Heading3"/>
        <w:jc w:val="center"/>
        <w:rPr>
          <w:rStyle w:val="textrun"/>
          <w:rFonts w:ascii="Open Sans" w:hAnsi="Open Sans" w:cs="Open Sans"/>
          <w:color w:val="313131"/>
          <w:shd w:val="clear" w:color="auto" w:fill="FFFFFF"/>
        </w:rPr>
      </w:pPr>
    </w:p>
    <w:p w14:paraId="2458473F" w14:textId="77777777" w:rsidR="00D36D42" w:rsidRDefault="00D36D42" w:rsidP="00D36D42">
      <w:pPr>
        <w:pStyle w:val="Heading3"/>
        <w:jc w:val="center"/>
        <w:rPr>
          <w:rStyle w:val="textrun"/>
          <w:rFonts w:ascii="Open Sans" w:hAnsi="Open Sans" w:cs="Open Sans"/>
          <w:color w:val="313131"/>
          <w:shd w:val="clear" w:color="auto" w:fill="FFFFFF"/>
        </w:rPr>
      </w:pPr>
    </w:p>
    <w:p w14:paraId="6EDBBF0B" w14:textId="77777777" w:rsidR="00D36D42" w:rsidRPr="00C4717E" w:rsidRDefault="00D36D42" w:rsidP="00D36D42">
      <w:pPr>
        <w:pStyle w:val="Heading3"/>
        <w:rPr>
          <w:rStyle w:val="textrun"/>
          <w:rFonts w:ascii="Open Sans" w:eastAsiaTheme="majorEastAsia" w:hAnsi="Open Sans" w:cs="Open Sans"/>
          <w:color w:val="313131"/>
          <w:shd w:val="clear" w:color="auto" w:fill="FFFFFF"/>
        </w:rPr>
      </w:pPr>
    </w:p>
    <w:p w14:paraId="2CFF6C74" w14:textId="77777777" w:rsidR="004454DE" w:rsidRDefault="004454DE" w:rsidP="00D36D42">
      <w:pPr>
        <w:jc w:val="center"/>
      </w:pPr>
    </w:p>
    <w:sectPr w:rsidR="004454DE" w:rsidSect="001F20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580F"/>
    <w:multiLevelType w:val="multilevel"/>
    <w:tmpl w:val="FC8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21520"/>
    <w:multiLevelType w:val="multilevel"/>
    <w:tmpl w:val="4A4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C5C55"/>
    <w:multiLevelType w:val="hybridMultilevel"/>
    <w:tmpl w:val="1BCCB9B8"/>
    <w:lvl w:ilvl="0" w:tplc="62D4C564">
      <w:start w:val="5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3" w15:restartNumberingAfterBreak="0">
    <w:nsid w:val="389F590A"/>
    <w:multiLevelType w:val="hybridMultilevel"/>
    <w:tmpl w:val="4C36129E"/>
    <w:lvl w:ilvl="0" w:tplc="D64A8352">
      <w:start w:val="5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56EC6053"/>
    <w:multiLevelType w:val="hybridMultilevel"/>
    <w:tmpl w:val="E0E8CB8A"/>
    <w:lvl w:ilvl="0" w:tplc="08FE6B40">
      <w:start w:val="1"/>
      <w:numFmt w:val="decimal"/>
      <w:lvlText w:val="%1."/>
      <w:lvlJc w:val="left"/>
      <w:pPr>
        <w:ind w:left="828" w:hanging="468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453F3"/>
    <w:multiLevelType w:val="hybridMultilevel"/>
    <w:tmpl w:val="C180D960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65A831B6"/>
    <w:multiLevelType w:val="hybridMultilevel"/>
    <w:tmpl w:val="C61CAAFC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7" w15:restartNumberingAfterBreak="0">
    <w:nsid w:val="66B911E4"/>
    <w:multiLevelType w:val="hybridMultilevel"/>
    <w:tmpl w:val="2F5E92A6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8" w15:restartNumberingAfterBreak="0">
    <w:nsid w:val="6F822AB9"/>
    <w:multiLevelType w:val="multilevel"/>
    <w:tmpl w:val="590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309201">
    <w:abstractNumId w:val="1"/>
  </w:num>
  <w:num w:numId="2" w16cid:durableId="245529921">
    <w:abstractNumId w:val="0"/>
  </w:num>
  <w:num w:numId="3" w16cid:durableId="133838374">
    <w:abstractNumId w:val="4"/>
  </w:num>
  <w:num w:numId="4" w16cid:durableId="1300719527">
    <w:abstractNumId w:val="2"/>
  </w:num>
  <w:num w:numId="5" w16cid:durableId="1401781515">
    <w:abstractNumId w:val="7"/>
  </w:num>
  <w:num w:numId="6" w16cid:durableId="1277327323">
    <w:abstractNumId w:val="5"/>
  </w:num>
  <w:num w:numId="7" w16cid:durableId="159128556">
    <w:abstractNumId w:val="6"/>
  </w:num>
  <w:num w:numId="8" w16cid:durableId="1937052885">
    <w:abstractNumId w:val="3"/>
  </w:num>
  <w:num w:numId="9" w16cid:durableId="18284775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42"/>
    <w:rsid w:val="00002F49"/>
    <w:rsid w:val="00003079"/>
    <w:rsid w:val="00044EEC"/>
    <w:rsid w:val="0005365C"/>
    <w:rsid w:val="001C7B72"/>
    <w:rsid w:val="001F203F"/>
    <w:rsid w:val="002016FB"/>
    <w:rsid w:val="003642ED"/>
    <w:rsid w:val="003E2C87"/>
    <w:rsid w:val="003E343E"/>
    <w:rsid w:val="003E49A0"/>
    <w:rsid w:val="004454DE"/>
    <w:rsid w:val="0045446A"/>
    <w:rsid w:val="004710D5"/>
    <w:rsid w:val="004D24F7"/>
    <w:rsid w:val="004D3118"/>
    <w:rsid w:val="006414CE"/>
    <w:rsid w:val="00657680"/>
    <w:rsid w:val="007A234C"/>
    <w:rsid w:val="00A230EC"/>
    <w:rsid w:val="00AB593A"/>
    <w:rsid w:val="00AD4EF4"/>
    <w:rsid w:val="00AF6B9C"/>
    <w:rsid w:val="00B31C6F"/>
    <w:rsid w:val="00B334C2"/>
    <w:rsid w:val="00C060F2"/>
    <w:rsid w:val="00CD4B7B"/>
    <w:rsid w:val="00CD6D96"/>
    <w:rsid w:val="00D36D42"/>
    <w:rsid w:val="00D5427D"/>
    <w:rsid w:val="00DC217C"/>
    <w:rsid w:val="00E11ED6"/>
    <w:rsid w:val="00E15C4E"/>
    <w:rsid w:val="00E20661"/>
    <w:rsid w:val="00E354D8"/>
    <w:rsid w:val="00EC3A7B"/>
    <w:rsid w:val="00EC789F"/>
    <w:rsid w:val="00F23837"/>
    <w:rsid w:val="00F50737"/>
    <w:rsid w:val="00F7052E"/>
    <w:rsid w:val="00F749D6"/>
    <w:rsid w:val="00F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DB84"/>
  <w15:chartTrackingRefBased/>
  <w15:docId w15:val="{A45C3974-5A89-4658-9A16-802563CA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36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D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textrun">
    <w:name w:val="textrun"/>
    <w:basedOn w:val="DefaultParagraphFont"/>
    <w:rsid w:val="00D36D42"/>
  </w:style>
  <w:style w:type="paragraph" w:styleId="NoSpacing">
    <w:name w:val="No Spacing"/>
    <w:uiPriority w:val="1"/>
    <w:qFormat/>
    <w:rsid w:val="00D36D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6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3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D36D42"/>
  </w:style>
  <w:style w:type="character" w:customStyle="1" w:styleId="eop">
    <w:name w:val="eop"/>
    <w:basedOn w:val="DefaultParagraphFont"/>
    <w:rsid w:val="00D36D42"/>
  </w:style>
  <w:style w:type="paragraph" w:styleId="NormalWeb">
    <w:name w:val="Normal (Web)"/>
    <w:basedOn w:val="Normal"/>
    <w:uiPriority w:val="99"/>
    <w:semiHidden/>
    <w:unhideWhenUsed/>
    <w:rsid w:val="003E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2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85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014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138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1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2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33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39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Sriranjani P</dc:creator>
  <cp:keywords/>
  <dc:description/>
  <cp:lastModifiedBy>Sriranjani P</cp:lastModifiedBy>
  <cp:revision>39</cp:revision>
  <dcterms:created xsi:type="dcterms:W3CDTF">2023-10-25T08:27:00Z</dcterms:created>
  <dcterms:modified xsi:type="dcterms:W3CDTF">2023-10-26T13:57:00Z</dcterms:modified>
</cp:coreProperties>
</file>