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CONOCIMIENTO DEL MEDIO – 3.º TRIMESTRE</w:t>
      </w:r>
    </w:p>
    <w:p>
      <w:pPr>
        <w:pStyle w:val="Normal"/>
        <w:bidi w:val="0"/>
        <w:jc w:val="start"/>
        <w:rPr/>
      </w:pPr>
      <w:r>
        <w:rPr/>
        <w:t>Curso 2025-2026</w:t>
      </w:r>
    </w:p>
    <w:p>
      <w:pPr>
        <w:pStyle w:val="Normal"/>
        <w:bidi w:val="0"/>
        <w:jc w:val="start"/>
        <w:rPr/>
      </w:pPr>
      <w:r>
        <w:rPr/>
        <w:t>Profesor/a: _________________________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ÍNDICE</w:t>
      </w:r>
    </w:p>
    <w:p>
      <w:pPr>
        <w:pStyle w:val="Normal"/>
        <w:bidi w:val="0"/>
        <w:jc w:val="start"/>
        <w:rPr/>
      </w:pPr>
      <w:r>
        <w:rPr/>
        <w:t>SA5 – Nos movemos por Canarias ....................................... p. 2</w:t>
      </w:r>
    </w:p>
    <w:p>
      <w:pPr>
        <w:pStyle w:val="Normal"/>
        <w:bidi w:val="0"/>
        <w:jc w:val="start"/>
        <w:rPr/>
      </w:pPr>
      <w:r>
        <w:rPr/>
        <w:t>SA6 – Descubrimos el Archipiélago Canario ......................... p. 7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SA5 – NOS MOVEMOS POR CANARIAS</w:t>
      </w:r>
    </w:p>
    <w:p>
      <w:pPr>
        <w:pStyle w:val="Normal"/>
        <w:bidi w:val="0"/>
        <w:jc w:val="start"/>
        <w:rPr/>
      </w:pPr>
      <w:r>
        <w:rPr/>
        <w:t>Duración: 6 de abril – 29 de abril de 2026</w:t>
      </w:r>
    </w:p>
    <w:p>
      <w:pPr>
        <w:pStyle w:val="Normal"/>
        <w:bidi w:val="0"/>
        <w:jc w:val="start"/>
        <w:rPr/>
      </w:pPr>
      <w:r>
        <w:rPr/>
        <w:t>Criterios de Evaluación: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CM1.14: Identificar y clasificar medios de transporte del entorno, describiendo sus características y funciones básicas.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CM1.15: Reconocer normas básicas de seguridad vial y convivencia adoptando comportamientos responsables.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Competencias Específicas: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CE5: Reconocer y utilizar conexiones entre elementos del medio natural y social para interpretar situaciones del entorno cercano.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CE8: Participar activamente en tareas cooperativas asumiendo responsabilidades y mostrando actitudes de respeto.</w:t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ACTIVIDAD 5.1: CLASIFICAMOS TRANSPORTES (6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Lunes 6 de abril</w:t>
      </w:r>
    </w:p>
    <w:p>
      <w:pPr>
        <w:pStyle w:val="Normal"/>
        <w:bidi w:val="0"/>
        <w:jc w:val="start"/>
        <w:rPr/>
      </w:pPr>
      <w:r>
        <w:rPr/>
        <w:t>Título: Lluvia de ideas: ¿Cómo venimos al colegio?</w:t>
      </w:r>
    </w:p>
    <w:p>
      <w:pPr>
        <w:pStyle w:val="Normal"/>
        <w:bidi w:val="0"/>
        <w:jc w:val="start"/>
        <w:rPr/>
      </w:pPr>
      <w:r>
        <w:rPr/>
        <w:t>Objetivo: Conocer los medios de transporte que usan los alumnos para desplazarse al colegio.</w:t>
      </w:r>
    </w:p>
    <w:p>
      <w:pPr>
        <w:pStyle w:val="Normal"/>
        <w:bidi w:val="0"/>
        <w:jc w:val="start"/>
        <w:rPr/>
      </w:pPr>
      <w:r>
        <w:rPr/>
        <w:t>Materiales: Pizarra digital o papelógrafo, rotuladores de colores, tarjetas con dibujos de transportes, pegatinas.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Sentarse en círculo. Pregunta: "¿Cómo has venido hoy al cole? ¿En coche? ¿Andando? ¿En guagua?".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dice cómo viene al cole y lo representa con un gesto o dibujo rápido en una tarjeta.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las tarjetas en el papelógrafo agrupadas por tipo de transporte.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Contar cuántos vienen de cada forma y hacer una gráfica sencilla con pegatinas (eje X: tipo de transporte; eje Y: número de niños).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Observar los resultados: "La mayoría viene en...", "Pocos vienen en...". Cada niño pega en su cuaderno un dibujo de su transporte.</w:t>
      </w:r>
    </w:p>
    <w:p>
      <w:pPr>
        <w:pStyle w:val="Normal"/>
        <w:bidi w:val="0"/>
        <w:jc w:val="start"/>
        <w:rPr/>
      </w:pPr>
      <w:r>
        <w:rPr/>
        <w:t>Evaluación: Conocimiento previo y participación oral.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Miércoles 8 de abril</w:t>
      </w:r>
    </w:p>
    <w:p>
      <w:pPr>
        <w:pStyle w:val="Normal"/>
        <w:bidi w:val="0"/>
        <w:jc w:val="start"/>
        <w:rPr/>
      </w:pPr>
      <w:r>
        <w:rPr/>
        <w:t>Título: Clasificación manipulativa: terrestre / aéreo / marítimo</w:t>
      </w:r>
    </w:p>
    <w:p>
      <w:pPr>
        <w:pStyle w:val="Normal"/>
        <w:bidi w:val="0"/>
        <w:jc w:val="start"/>
        <w:rPr/>
      </w:pPr>
      <w:r>
        <w:rPr/>
        <w:t>Objetivo: Clasificar medios de transporte según el medio en que se desplazan.</w:t>
      </w:r>
    </w:p>
    <w:p>
      <w:pPr>
        <w:pStyle w:val="Normal"/>
        <w:bidi w:val="0"/>
        <w:jc w:val="start"/>
        <w:rPr/>
      </w:pPr>
      <w:r>
        <w:rPr/>
        <w:t>Materiales: Tarjetas con imágenes de transportes variados (coche, avión, barco, tren, helicóptero, moto, bicicleta, guagua, barco de pesca, globo aerostático), 3 aros o círculos de colores en el suelo (rojo=tierra, azul=agua, amarillo=aire), etiquetas: "TERRESTRE", "ACUÁTICO", "AÉREO".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las 3 zonas del suelo. Explicar: "Cada transporte va donde se mueve: por tierra, por agua o por aire".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Repartir tarjetas entre los niños (2-3 por niño).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Por turnos, cada niño coloca su transporte en el aro correcto y dice: "El coche es terrestre porque circula por la carretera".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Verificar entre todos si está bien colocado; si hay dudas, debatir y decidir colectivamente.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Juego rápido: "El transporte mágico" – el profesor/a dice un transporte y todos saltan al aro correspondiente.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Pegar en el cuaderno 3 columnas con dibujos de cada tipo (terrestre, acuático, aéreo).</w:t>
      </w:r>
    </w:p>
    <w:p>
      <w:pPr>
        <w:pStyle w:val="Normal"/>
        <w:bidi w:val="0"/>
        <w:jc w:val="start"/>
        <w:rPr/>
      </w:pPr>
      <w:r>
        <w:rPr/>
        <w:t>Evaluación: CM1.14 – Clasificar correctamente medios de transporte según el medio.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Jueves 9 de abril (1.ª sesión)</w:t>
      </w:r>
    </w:p>
    <w:p>
      <w:pPr>
        <w:pStyle w:val="Normal"/>
        <w:bidi w:val="0"/>
        <w:jc w:val="start"/>
        <w:rPr/>
      </w:pPr>
      <w:r>
        <w:rPr/>
        <w:t>Título: Justificación oral en asamblea</w:t>
      </w:r>
    </w:p>
    <w:p>
      <w:pPr>
        <w:pStyle w:val="Normal"/>
        <w:bidi w:val="0"/>
        <w:jc w:val="start"/>
        <w:rPr/>
      </w:pPr>
      <w:r>
        <w:rPr/>
        <w:t>Objetivo: Explicar oralmente por qué un transporte pertenece a un grupo determinado.</w:t>
      </w:r>
    </w:p>
    <w:p>
      <w:pPr>
        <w:pStyle w:val="Normal"/>
        <w:bidi w:val="0"/>
        <w:jc w:val="start"/>
        <w:rPr/>
      </w:pPr>
      <w:r>
        <w:rPr/>
        <w:t>Materiales: Tarjetas de transportes, micrófono de juguete, papelógrafo con las 3 categorías.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Recordar las 3 categorías con gestos (manos en el suelo = terrestre; brazos arriba = aéreo; manos ondulando = acuático).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Por turnos, cada niño coge una tarjeta de transporte.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Con el micrófono de juguete, dice el nombre del transporte y explica: "Este es un... y va por... porque...".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El resto de la clase confirma con pulgar arriba o corrige con respeto.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el transporte en el papelógrafo correcto.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Juego rápido: el profesor/a señala un transporte del papelógrafo y los niños dicen en coro su categoría.</w:t>
      </w:r>
    </w:p>
    <w:p>
      <w:pPr>
        <w:pStyle w:val="Normal"/>
        <w:bidi w:val="0"/>
        <w:jc w:val="start"/>
        <w:rPr/>
      </w:pPr>
      <w:r>
        <w:rPr/>
        <w:t>Evaluación: CE4 – Expresión oral clara y justificación de razonamientos.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Jueves 9 de abril (2.ª sesión)</w:t>
      </w:r>
    </w:p>
    <w:p>
      <w:pPr>
        <w:pStyle w:val="Normal"/>
        <w:bidi w:val="0"/>
        <w:jc w:val="start"/>
        <w:rPr/>
      </w:pPr>
      <w:r>
        <w:rPr/>
        <w:t>Título: Ficha individual de clasificación</w:t>
      </w:r>
    </w:p>
    <w:p>
      <w:pPr>
        <w:pStyle w:val="Normal"/>
        <w:bidi w:val="0"/>
        <w:jc w:val="start"/>
        <w:rPr/>
      </w:pPr>
      <w:r>
        <w:rPr/>
        <w:t>Objetivo: Clasificar transportes de forma individual en una ficha escrita.</w:t>
      </w:r>
    </w:p>
    <w:p>
      <w:pPr>
        <w:pStyle w:val="Normal"/>
        <w:bidi w:val="0"/>
        <w:jc w:val="start"/>
        <w:rPr/>
      </w:pPr>
      <w:r>
        <w:rPr/>
        <w:t>Materiales: Ficha fotocopiable con dibujos de transportes sin clasificar, lápices de colores, plantilla de corrección.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Repasar las 3 categorías con los gestos aprendidos. Mostrar la ficha: "Hoy cada uno hace su propia clasificación".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Colorear los transportes terrestres de rojo.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Colorear los acuáticos de azul.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Colorear los aéreos de amarillo.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nombre de 2 transportes de cada tipo (con ayuda del profesor/a o de la lista de la pizarra).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Intercambiar fichas con el compañero de al lado para corregir con lápiz verde. Pegar la ficha corregida en el cuaderno.</w:t>
      </w:r>
    </w:p>
    <w:p>
      <w:pPr>
        <w:pStyle w:val="Normal"/>
        <w:bidi w:val="0"/>
        <w:jc w:val="start"/>
        <w:rPr/>
      </w:pPr>
      <w:r>
        <w:rPr/>
        <w:t>Evaluación: CM1.14 – Clasificación individual correcta (mínimo 80% de aciertos).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Lunes 13 de abril</w:t>
      </w:r>
    </w:p>
    <w:p>
      <w:pPr>
        <w:pStyle w:val="Normal"/>
        <w:bidi w:val="0"/>
        <w:jc w:val="start"/>
        <w:rPr/>
      </w:pPr>
      <w:r>
        <w:rPr/>
        <w:t>Título: Juego cooperativo: emparejar transporte-medio</w:t>
      </w:r>
    </w:p>
    <w:p>
      <w:pPr>
        <w:pStyle w:val="Normal"/>
        <w:bidi w:val="0"/>
        <w:jc w:val="start"/>
        <w:rPr/>
      </w:pPr>
      <w:r>
        <w:rPr/>
        <w:t>Objetivo: Reforzar la clasificación mediante un juego cooperativo por equipos.</w:t>
      </w:r>
    </w:p>
    <w:p>
      <w:pPr>
        <w:pStyle w:val="Normal"/>
        <w:bidi w:val="0"/>
        <w:jc w:val="start"/>
        <w:rPr/>
      </w:pPr>
      <w:r>
        <w:rPr/>
        <w:t>Materiales: Juego de memoria: cartas de transportes y cartas de medios (carretera, mar, cielo), temporizador, pegatinas de equipo.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 las reglas del juego de memoria. Formar equipos de 4 niños. Cada equipo tiene su juego de cartas.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Colocar todas las cartas boca abajo formando una cuadrícula.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Por turnos dentro del equipo, un niño voltea 2 cartas buscando pareja (transporte + medio donde circula).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Si acierta, se queda las cartas y continúa; si falla, le toca al siguiente.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El juego termina cuando no quedan cartas. Gana el equipo con más parejas.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Importante: todos deben participar y ayudar a sus compañeros.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Contar las parejas de cada equipo. Todos los equipos reciben pegatina de "Equipo cooperativo" por su esfuerzo.</w:t>
      </w:r>
    </w:p>
    <w:p>
      <w:pPr>
        <w:pStyle w:val="Normal"/>
        <w:bidi w:val="0"/>
        <w:jc w:val="start"/>
        <w:rPr/>
      </w:pPr>
      <w:r>
        <w:rPr/>
        <w:t>Evaluación: CE8 – Trabajo cooperativo y respeto a los turnos.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Miércoles 15 de abril</w:t>
      </w:r>
    </w:p>
    <w:p>
      <w:pPr>
        <w:pStyle w:val="Normal"/>
        <w:bidi w:val="0"/>
        <w:jc w:val="start"/>
        <w:rPr/>
      </w:pPr>
      <w:r>
        <w:rPr/>
        <w:t>Título: Elaboración de mural colectivo resumen</w:t>
      </w:r>
    </w:p>
    <w:p>
      <w:pPr>
        <w:pStyle w:val="Normal"/>
        <w:bidi w:val="0"/>
        <w:jc w:val="start"/>
        <w:rPr/>
      </w:pPr>
      <w:r>
        <w:rPr/>
        <w:t>Objetivo: Crear un mural que resuma todo lo aprendido sobre transportes en Canarias.</w:t>
      </w:r>
    </w:p>
    <w:p>
      <w:pPr>
        <w:pStyle w:val="Normal"/>
        <w:bidi w:val="0"/>
        <w:jc w:val="start"/>
        <w:rPr/>
      </w:pPr>
      <w:r>
        <w:rPr/>
        <w:t>Materiales: Cartulina grande (A1 o A2), dibujos de transportes recortados, pinturas y rotuladores, pegamento, tijeras.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la cartulina en blanco. Pregunta: "¿Qué queremos poner en nuestro mural de transportes de Canarias?".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3 grandes secciones con títulos: "POR TIERRA", "POR EL MAR", "POR EL AIRE".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pega o dibuja transportes en la sección correcta (ej: guagua y coche en tierra; barco y lancha en mar; avión y helicóptero en aire).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los nombres de los transportes debajo de cada imagen.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Decorar con paisajes canarios: carreteras sinuosas, mar azul con olas, cielo con nubes.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el mural completo en voz alta. Cada niño firma en la esquina inferior derecha como "Experto en transportes".</w:t>
      </w:r>
    </w:p>
    <w:p>
      <w:pPr>
        <w:pStyle w:val="Normal"/>
        <w:bidi w:val="0"/>
        <w:jc w:val="start"/>
        <w:rPr/>
      </w:pPr>
      <w:r>
        <w:rPr/>
        <w:t>Evaluación: CM1.14 – Síntesis visual del aprendizaje sobre transportes.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ACTIVIDAD 5.2: SEGURIDAD VIAL (6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Jueves 16 de abril (1.ª sesión)</w:t>
      </w:r>
    </w:p>
    <w:p>
      <w:pPr>
        <w:pStyle w:val="Normal"/>
        <w:bidi w:val="0"/>
        <w:jc w:val="start"/>
        <w:rPr/>
      </w:pPr>
      <w:r>
        <w:rPr/>
        <w:t>Título: Conversación guiada sobre normas básicas</w:t>
      </w:r>
    </w:p>
    <w:p>
      <w:pPr>
        <w:pStyle w:val="Normal"/>
        <w:bidi w:val="0"/>
        <w:jc w:val="start"/>
        <w:rPr/>
      </w:pPr>
      <w:r>
        <w:rPr/>
        <w:t>Objetivo: Conocer las normas básicas de seguridad vial como peatones en Canarias.</w:t>
      </w:r>
    </w:p>
    <w:p>
      <w:pPr>
        <w:pStyle w:val="Normal"/>
        <w:bidi w:val="0"/>
        <w:jc w:val="start"/>
        <w:rPr/>
      </w:pPr>
      <w:r>
        <w:rPr/>
        <w:t>Materiales: Imágenes de situaciones viales (correctas e incorrectas), papelógrafo "Nuestras normas de seguridad", rotuladores.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imágenes de niños en la calle (cruzando correctamente, corriendo sin mirar, etc.). Pregunta: "¿Qué ven en estas fotos? ¿Están bien o mal?".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Observar cada imagen y comentar en grupo qué está bien y qué está mal.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Extraer las normas básicas: "Hay que cruzar por el paso de cebra", "Mirar a ambos lados antes de cruzar", "No correr en la calle", "Respetar el semáforo".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las normas en el papelógrafo con dibujos sencillos al lado.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explica una norma con sus palabras para asegurar comprensión.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Repetir las normas en coro con gestos asociados. Cada niño dibuja su norma favorita en el cuaderno.</w:t>
      </w:r>
    </w:p>
    <w:p>
      <w:pPr>
        <w:pStyle w:val="Normal"/>
        <w:bidi w:val="0"/>
        <w:jc w:val="start"/>
        <w:rPr/>
      </w:pPr>
      <w:r>
        <w:rPr/>
        <w:t>Evaluación: CM1.15 – Reconocimiento de normas básicas de seguridad vial.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Jueves 16 de abril (2.ª sesión)</w:t>
      </w:r>
    </w:p>
    <w:p>
      <w:pPr>
        <w:pStyle w:val="Normal"/>
        <w:bidi w:val="0"/>
        <w:jc w:val="start"/>
        <w:rPr/>
      </w:pPr>
      <w:r>
        <w:rPr/>
        <w:t>Título: Visionado de vídeo breve y reflexión</w:t>
      </w:r>
    </w:p>
    <w:p>
      <w:pPr>
        <w:pStyle w:val="Normal"/>
        <w:bidi w:val="0"/>
        <w:jc w:val="start"/>
        <w:rPr/>
      </w:pPr>
      <w:r>
        <w:rPr/>
        <w:t>Objetivo: Reforzar las normas mediante un vídeo educativo adaptado al contexto canario.</w:t>
      </w:r>
    </w:p>
    <w:p>
      <w:pPr>
        <w:pStyle w:val="Normal"/>
        <w:bidi w:val="0"/>
        <w:jc w:val="start"/>
        <w:rPr/>
      </w:pPr>
      <w:r>
        <w:rPr/>
        <w:t>Materiales: Vídeo educativo sobre seguridad vial (5-7 minutos, preferiblemente ambientado en Canarias), pizarra digital, ficha de observación con emoticonos (😊/😢).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(5 min): Explicar: "Vamos a ver un vídeo sobre niños que van al cole en Canarias. Fijaos bien en lo que hacen bien y lo que hacen mal".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Visionado del vídeo completo sin interrupciones.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Segundo visionado con pausas en momentos clave para comentar: "¿Qué está haciendo bien? ¿Qué está mal?".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Rellenar la ficha individual: poner 😊 si la acción es segura, 😢 si es peligrosa.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Compartir respuestas en parejas y después con el grupo clase.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Recordar las 3 normas más importantes del vídeo. Pegar la ficha en el cuaderno.</w:t>
      </w:r>
    </w:p>
    <w:p>
      <w:pPr>
        <w:pStyle w:val="Normal"/>
        <w:bidi w:val="0"/>
        <w:jc w:val="start"/>
        <w:rPr/>
      </w:pPr>
      <w:r>
        <w:rPr/>
        <w:t>Evaluación: CM1.15 – Comprensión de normas viales a través de situaciones reales.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Lunes 20 de abril</w:t>
      </w:r>
    </w:p>
    <w:p>
      <w:pPr>
        <w:pStyle w:val="Normal"/>
        <w:bidi w:val="0"/>
        <w:jc w:val="start"/>
        <w:rPr/>
      </w:pPr>
      <w:r>
        <w:rPr/>
        <w:t>Título: Dramatización en el patio: circuito vial</w:t>
      </w:r>
    </w:p>
    <w:p>
      <w:pPr>
        <w:pStyle w:val="Normal"/>
        <w:bidi w:val="0"/>
        <w:jc w:val="start"/>
        <w:rPr/>
      </w:pPr>
      <w:r>
        <w:rPr/>
        <w:t>Objetivo: Practicar las normas de seguridad vial mediante role-play en un circuito real.</w:t>
      </w:r>
    </w:p>
    <w:p>
      <w:pPr>
        <w:pStyle w:val="Normal"/>
        <w:bidi w:val="0"/>
        <w:jc w:val="start"/>
        <w:rPr/>
      </w:pPr>
      <w:r>
        <w:rPr/>
        <w:t>Materiales: Cintas adhesivas de colores para hacer pasos de cebra y carriles, semáforo de cartón (rojo, ámbar, verde), gorros de peatón y conductor, silbato.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Salir al patio. Explicar el circuito: "Tenemos un paso de cebra, un semáforo y una carretera. Unos serán peatones, otros conductores de bici o patinete".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Señalizar el circuito con cintas en el suelo (pasos de cebra en blanco, carriles en amarillo).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Repartir roles: mitad peatones, mitad conductores (con gorros diferenciados).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Practicar: cruzar por el paso de cebra, esperar al verde, mirar a ambos lados, ceder el paso.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El profesor/a dirige el semáforo y observa el comportamiento.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Rotar roles para que todos sean peatones y conductores.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Volver a clase y comentar en círculo: "¿Qué fue lo más difícil? ¿Qué aprendimos hoy que no sabíamos?".</w:t>
      </w:r>
    </w:p>
    <w:p>
      <w:pPr>
        <w:pStyle w:val="Normal"/>
        <w:bidi w:val="0"/>
        <w:jc w:val="start"/>
        <w:rPr/>
      </w:pPr>
      <w:r>
        <w:rPr/>
        <w:t>Evaluación: CM1.15 – Aplicación práctica correcta de al menos 3 normas viales.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Miércoles 22 de abril</w:t>
      </w:r>
    </w:p>
    <w:p>
      <w:pPr>
        <w:pStyle w:val="Normal"/>
        <w:bidi w:val="0"/>
        <w:jc w:val="start"/>
        <w:rPr/>
      </w:pPr>
      <w:r>
        <w:rPr/>
        <w:t>Título: Elaboración de cartel colectivo de normas</w:t>
      </w:r>
    </w:p>
    <w:p>
      <w:pPr>
        <w:pStyle w:val="Normal"/>
        <w:bidi w:val="0"/>
        <w:jc w:val="start"/>
        <w:rPr/>
      </w:pPr>
      <w:r>
        <w:rPr/>
        <w:t>Objetivo: Crear un cartel recordatorio de las normas de seguridad vial para el aula o pasillo.</w:t>
      </w:r>
    </w:p>
    <w:p>
      <w:pPr>
        <w:pStyle w:val="Normal"/>
        <w:bidi w:val="0"/>
        <w:jc w:val="start"/>
        <w:rPr/>
      </w:pPr>
      <w:r>
        <w:rPr/>
        <w:t>Materiales: Cartulina grande (A2), pinturas, rotuladores, ceras, recortes de revistas con imágenes viales, pegamento, tijeras.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Recordar las normas aprendidas con el gesto asociado. Pregunta: "¿Qué queremos poner en nuestro cartel para que todos recuerden las normas?".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un gran semáforo en el centro de la cartulina.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Alrededor, dibujar escenas de niños cruzando correctamente por el paso de cebra.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las 4 normas más importantes con letras grandes y claras.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Decorar con colores llamativos y dibujos atractivos (soles, nubes, palmeras canarias).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Leer el cartel completo en voz alta. Colocar el cartel en el pasillo del colegio o en la entrada del aula.</w:t>
      </w:r>
    </w:p>
    <w:p>
      <w:pPr>
        <w:pStyle w:val="Normal"/>
        <w:bidi w:val="0"/>
        <w:jc w:val="start"/>
        <w:rPr/>
      </w:pPr>
      <w:r>
        <w:rPr/>
        <w:t>Evaluación: CM1.15 – Expresión plástica clara de las normas de seguridad vial.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Jueves 23 de abril (1.ª sesión)</w:t>
      </w:r>
    </w:p>
    <w:p>
      <w:pPr>
        <w:pStyle w:val="Normal"/>
        <w:bidi w:val="0"/>
        <w:jc w:val="start"/>
        <w:rPr/>
      </w:pPr>
      <w:r>
        <w:rPr/>
        <w:t>Título: Ficha individual ilustrada</w:t>
      </w:r>
    </w:p>
    <w:p>
      <w:pPr>
        <w:pStyle w:val="Normal"/>
        <w:bidi w:val="0"/>
        <w:jc w:val="start"/>
        <w:rPr/>
      </w:pPr>
      <w:r>
        <w:rPr/>
        <w:t>Objetivo: Demostrar individualmente el conocimiento de las normas viales mediante una ficha escrita.</w:t>
      </w:r>
    </w:p>
    <w:p>
      <w:pPr>
        <w:pStyle w:val="Normal"/>
        <w:bidi w:val="0"/>
        <w:jc w:val="start"/>
        <w:rPr/>
      </w:pPr>
      <w:r>
        <w:rPr/>
        <w:t>Materiales: Ficha fotocopiable con situaciones para colorear y completar, lápices de colores, plantilla de corrección.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Repasar las normas del cartel colectivo. Mostrar la ficha: "Hoy cada uno hace su propia ficha de seguridad vial".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Colorear con verde las escenas donde los niños actúan correctamente.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Tachar con rojo las escenas peligrosas.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en el recuadro en blanco cómo cruzarían ellos correctamente el paso de cebra.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una norma de seguridad vial (con ayuda del profesor/a si es necesario).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Intercambiar con el compañero para corregir con lápiz verde. Pegar la ficha en el cuaderno.</w:t>
      </w:r>
    </w:p>
    <w:p>
      <w:pPr>
        <w:pStyle w:val="Normal"/>
        <w:bidi w:val="0"/>
        <w:jc w:val="start"/>
        <w:rPr/>
      </w:pPr>
      <w:r>
        <w:rPr/>
        <w:t>Evaluación: CM1.15 – Identificación correcta de situaciones seguras/peligrosas (mínimo 4 de 5).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Jueves 23 de abril (2.ª sesión)</w:t>
      </w:r>
    </w:p>
    <w:p>
      <w:pPr>
        <w:pStyle w:val="Normal"/>
        <w:bidi w:val="0"/>
        <w:jc w:val="start"/>
        <w:rPr/>
      </w:pPr>
      <w:r>
        <w:rPr/>
        <w:t>Título: Circuito práctico evaluable</w:t>
      </w:r>
    </w:p>
    <w:p>
      <w:pPr>
        <w:pStyle w:val="Normal"/>
        <w:bidi w:val="0"/>
        <w:jc w:val="start"/>
        <w:rPr/>
      </w:pPr>
      <w:r>
        <w:rPr/>
        <w:t>Objetivo: Evaluar la aplicación práctica de las normas de seguridad vial de forma individual.</w:t>
      </w:r>
    </w:p>
    <w:p>
      <w:pPr>
        <w:pStyle w:val="Normal"/>
        <w:bidi w:val="0"/>
        <w:jc w:val="start"/>
        <w:rPr/>
      </w:pPr>
      <w:r>
        <w:rPr/>
        <w:t>Materiales: Circuito montado en el patio (pasos de cebra, semáforo, señales), lista de cotejo para el profesor/a, pegatinas de "Peatón responsable".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"Hoy vamos a hacer el examen de peatones. No es para suspender, es para ver lo que ya sabemos hacer bien". Repasar rápidamente las normas.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hace el circuito individualmente mientras el profesor/a observa.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Lista de cotejo del profesor/a:</w:t>
      </w:r>
    </w:p>
    <w:p>
      <w:pPr>
        <w:pStyle w:val="Normal"/>
        <w:bidi w:val="0"/>
        <w:jc w:val="start"/>
        <w:rPr/>
      </w:pPr>
      <w:r>
        <w:rPr/>
        <w:t xml:space="preserve">          ☐ </w:t>
      </w:r>
      <w:r>
        <w:rPr/>
        <w:t>Mira a la izquierda antes de cruzar</w:t>
      </w:r>
    </w:p>
    <w:p>
      <w:pPr>
        <w:pStyle w:val="Normal"/>
        <w:bidi w:val="0"/>
        <w:jc w:val="start"/>
        <w:rPr/>
      </w:pPr>
      <w:r>
        <w:rPr/>
        <w:t xml:space="preserve">          ☐ </w:t>
      </w:r>
      <w:r>
        <w:rPr/>
        <w:t>Mira a la derecha antes de cruzar</w:t>
      </w:r>
    </w:p>
    <w:p>
      <w:pPr>
        <w:pStyle w:val="Normal"/>
        <w:bidi w:val="0"/>
        <w:jc w:val="start"/>
        <w:rPr/>
      </w:pPr>
      <w:r>
        <w:rPr/>
        <w:t xml:space="preserve">          ☐ </w:t>
      </w:r>
      <w:r>
        <w:rPr/>
        <w:t>Cruza por el paso de cebra</w:t>
      </w:r>
    </w:p>
    <w:p>
      <w:pPr>
        <w:pStyle w:val="Normal"/>
        <w:bidi w:val="0"/>
        <w:jc w:val="start"/>
        <w:rPr/>
      </w:pPr>
      <w:r>
        <w:rPr/>
        <w:t xml:space="preserve">          ☐ </w:t>
      </w:r>
      <w:r>
        <w:rPr/>
        <w:t>Espera a que el semáforo esté en verde</w:t>
      </w:r>
    </w:p>
    <w:p>
      <w:pPr>
        <w:pStyle w:val="Normal"/>
        <w:bidi w:val="0"/>
        <w:jc w:val="start"/>
        <w:rPr/>
      </w:pPr>
      <w:r>
        <w:rPr/>
        <w:t xml:space="preserve">          ☐ </w:t>
      </w:r>
      <w:r>
        <w:rPr/>
        <w:t>Camina (no corre) al cruzar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Dar feedback inmediato y positivo: "¡Muy bien! Has mirado a los dos lados".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recibe su pegatina de "Peatón responsable de Canarias" al terminar.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Volver a clase. Comentar: "¿Qué norma fue más fácil? ¿Cuál costó más?". Pegar la pegatina en el cuaderno junto a la ficha de la sesión anterior.</w:t>
      </w:r>
    </w:p>
    <w:p>
      <w:pPr>
        <w:pStyle w:val="Normal"/>
        <w:bidi w:val="0"/>
        <w:jc w:val="start"/>
        <w:rPr/>
      </w:pPr>
      <w:r>
        <w:rPr/>
        <w:t>Evaluación: CM1.15 – Evaluación práctica sumativa (superar al menos 4 de 5 ítems de la lista).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SA6 – DESCUBRIMOS EL ARCHIPIÉLAGO CANARIO</w:t>
      </w:r>
    </w:p>
    <w:p>
      <w:pPr>
        <w:pStyle w:val="Normal"/>
        <w:bidi w:val="0"/>
        <w:jc w:val="start"/>
        <w:rPr/>
      </w:pPr>
      <w:r>
        <w:rPr/>
        <w:t>Duración: 6 de mayo – 5 de junio de 2026</w:t>
      </w:r>
    </w:p>
    <w:p>
      <w:pPr>
        <w:pStyle w:val="Normal"/>
        <w:bidi w:val="0"/>
        <w:jc w:val="start"/>
        <w:rPr/>
      </w:pPr>
      <w:r>
        <w:rPr/>
        <w:t>Criterios de Evaluación: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CM1.16: Identificar las islas del Archipiélago Canario y describir elementos significativos de su entorno.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CM1.17: Reconocer los volcanes como elemento característico del paisaje canario comprendiendo su origen de forma sencilla.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Competencias Específicas: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CE5: Establecer relaciones entre elementos naturales del entorno para comprender la realidad próxima.</w:t>
      </w:r>
    </w:p>
    <w:p>
      <w:pPr>
        <w:pStyle w:val="Normal"/>
        <w:bidi w:val="0"/>
        <w:jc w:val="start"/>
        <w:rPr/>
      </w:pPr>
      <w:r>
        <w:rPr/>
        <w:t xml:space="preserve">• </w:t>
      </w:r>
      <w:r>
        <w:rPr/>
        <w:t>CE8: Participar en proyectos cooperativos mostrando responsabilidad y respeto por el trabajo común.</w:t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ACTIVIDAD 6.1: LAS ISLAS (6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Jueves 7 de mayo (1.ª sesión)</w:t>
      </w:r>
    </w:p>
    <w:p>
      <w:pPr>
        <w:pStyle w:val="Normal"/>
        <w:bidi w:val="0"/>
        <w:jc w:val="start"/>
        <w:rPr/>
      </w:pPr>
      <w:r>
        <w:rPr/>
        <w:t>Título: Puzzle gigante del Archipiélago</w:t>
      </w:r>
    </w:p>
    <w:p>
      <w:pPr>
        <w:pStyle w:val="Normal"/>
        <w:bidi w:val="0"/>
        <w:jc w:val="start"/>
        <w:rPr/>
      </w:pPr>
      <w:r>
        <w:rPr/>
        <w:t>Objetivo: Familiarizarse con la forma y disposición de las islas Canarias.</w:t>
      </w:r>
    </w:p>
    <w:p>
      <w:pPr>
        <w:pStyle w:val="Normal"/>
        <w:bidi w:val="0"/>
        <w:jc w:val="start"/>
        <w:rPr/>
      </w:pPr>
      <w:r>
        <w:rPr/>
        <w:t>Materiales: Puzzle gigante del mapa de Canarias (cada isla es una pieza de cartón plastificado), mesa grande o suelo libre, mapa completo como referencia.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el puzzle desmontado en el suelo. Pregunta: "¿Sabéis qué es esto? ¿Cuántas islas creéis que forman Canarias?" (recoger hipótesis).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Formar grupos de 3-4 niños.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grupo intenta montar una parte del puzzle (las islas orientales o las occidentales).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Comparar con el mapa de referencia para autocorregirse.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grupo coloca una isla en el puzzle gigante y dice su nombre en voz alta.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Juego: "¿Quién encuentra...?" – el profesor/a dice el nombre de una isla y los niños buscan y colocan la pieza.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Admirar el puzzle completo. Cada niño dibuja el mapa simplificado en su cuaderno (solo contornos, sin nombres).</w:t>
      </w:r>
    </w:p>
    <w:p>
      <w:pPr>
        <w:pStyle w:val="Normal"/>
        <w:bidi w:val="0"/>
        <w:jc w:val="start"/>
        <w:rPr/>
      </w:pPr>
      <w:r>
        <w:rPr/>
        <w:t>Evaluación: CM1.16 – Reconocer visualmente las islas del archipiélago.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Jueves 7 de mayo (2.ª sesión)</w:t>
      </w:r>
    </w:p>
    <w:p>
      <w:pPr>
        <w:pStyle w:val="Normal"/>
        <w:bidi w:val="0"/>
        <w:jc w:val="start"/>
        <w:rPr/>
      </w:pPr>
      <w:r>
        <w:rPr/>
        <w:t>Título: Canción y repetición de nombres</w:t>
      </w:r>
    </w:p>
    <w:p>
      <w:pPr>
        <w:pStyle w:val="Normal"/>
        <w:bidi w:val="0"/>
        <w:jc w:val="start"/>
        <w:rPr/>
      </w:pPr>
      <w:r>
        <w:rPr/>
        <w:t>Objetivo: Memorizar los nombres de las 7 islas principales mediante una canción pegadiza.</w:t>
      </w:r>
    </w:p>
    <w:p>
      <w:pPr>
        <w:pStyle w:val="Normal"/>
        <w:bidi w:val="0"/>
        <w:jc w:val="start"/>
        <w:rPr/>
      </w:pPr>
      <w:r>
        <w:rPr/>
        <w:t>Materiales: Canción de las islas Canarias (con melodía de "Los pollitos dicen"), tarjetas con nombres de islas y dibujos, pizarra digital.</w:t>
      </w:r>
    </w:p>
    <w:p>
      <w:pPr>
        <w:pStyle w:val="Normal"/>
        <w:bidi w:val="0"/>
        <w:jc w:val="start"/>
        <w:rPr/>
      </w:pPr>
      <w:r>
        <w:rPr/>
        <w:t>Letra de la canción:</w:t>
      </w:r>
    </w:p>
    <w:p>
      <w:pPr>
        <w:pStyle w:val="Normal"/>
        <w:bidi w:val="0"/>
        <w:jc w:val="start"/>
        <w:rPr/>
      </w:pPr>
      <w:r>
        <w:rPr/>
        <w:t xml:space="preserve">  </w:t>
      </w:r>
      <w:r>
        <w:rPr/>
        <w:t>"Lanzarote y Fuerteventura,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Gran Canaria, Tenerife,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La Gomera, La Palma, El Hierro,</w:t>
      </w:r>
    </w:p>
    <w:p>
      <w:pPr>
        <w:pStyle w:val="Normal"/>
        <w:bidi w:val="0"/>
        <w:jc w:val="start"/>
        <w:rPr/>
      </w:pPr>
      <w:r>
        <w:rPr/>
        <w:t xml:space="preserve">   </w:t>
      </w:r>
      <w:r>
        <w:rPr/>
        <w:t>¡son las islas de Canarias!"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Presentar la canción: "Hoy vamos a aprender una canción para recordar siempre los nombres de nuestras islas".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Cantar la canción lentamente frase a frase, los niños repiten.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Añadir gestos: brazos extendidos para las islas orientales, manos juntas para las occidentales.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Cantar todos juntos 3-4 veces con gestos.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Juego: cada niño saca una tarjeta con el nombre de una isla y debe decirlo correctamente y señalarla en el mapa.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Cantar la canción completa con gestos. Cada niño escribe en su cuaderno los nombres de 3 islas que recuerde sin mirar.</w:t>
      </w:r>
    </w:p>
    <w:p>
      <w:pPr>
        <w:pStyle w:val="Normal"/>
        <w:bidi w:val="0"/>
        <w:jc w:val="start"/>
        <w:rPr/>
      </w:pPr>
      <w:r>
        <w:rPr/>
        <w:t>Evaluación: CM1.16 – Memorización auditiva y visual de los nombres de las islas.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Lunes 11 de mayo</w:t>
      </w:r>
    </w:p>
    <w:p>
      <w:pPr>
        <w:pStyle w:val="Normal"/>
        <w:bidi w:val="0"/>
        <w:jc w:val="start"/>
        <w:rPr/>
      </w:pPr>
      <w:r>
        <w:rPr/>
        <w:t>Título: Mapa individual coloreado</w:t>
      </w:r>
    </w:p>
    <w:p>
      <w:pPr>
        <w:pStyle w:val="Normal"/>
        <w:bidi w:val="0"/>
        <w:jc w:val="start"/>
        <w:rPr/>
      </w:pPr>
      <w:r>
        <w:rPr/>
        <w:t>Objetivo: Localizar y colorear cada isla en un mapa individual, identificando la isla de residencia.</w:t>
      </w:r>
    </w:p>
    <w:p>
      <w:pPr>
        <w:pStyle w:val="Normal"/>
        <w:bidi w:val="0"/>
        <w:jc w:val="start"/>
        <w:rPr/>
      </w:pPr>
      <w:r>
        <w:rPr/>
        <w:t>Materiales: Fotocopia del mapa de Canarias sin nombres, lápices de colores, mapa grande como referencia, plantilla con nombres para apoyo.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Repartir las fotocopias. Mostrar el mapa grande: "Vamos a colorear cada isla de un color diferente para distinguirlas bien".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Colorear cada isla de un color distinto (ej: Lanzarote=rojo, Fuerteventura=amarillo, Gran Canaria=verde, etc.).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el nombre de cada isla debajo o dentro (con ayuda de la plantilla para los que lo necesiten).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Rodear con un círculo grueso y estrella la isla donde vive el niño/a.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un barco pequeño navegando entre las islas.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Comparar mapas con el compañero. Pegar el mapa terminado en el cuaderno con el título "Mi archipiélago canario".</w:t>
      </w:r>
    </w:p>
    <w:p>
      <w:pPr>
        <w:pStyle w:val="Normal"/>
        <w:bidi w:val="0"/>
        <w:jc w:val="start"/>
        <w:rPr/>
      </w:pPr>
      <w:r>
        <w:rPr/>
        <w:t>Evaluación: CM1.16 – Localización correcta de al menos 5 de las 7 islas principales.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Miércoles 13 de mayo</w:t>
      </w:r>
    </w:p>
    <w:p>
      <w:pPr>
        <w:pStyle w:val="Normal"/>
        <w:bidi w:val="0"/>
        <w:jc w:val="start"/>
        <w:rPr/>
      </w:pPr>
      <w:r>
        <w:rPr/>
        <w:t>Título: Juego de ubicación en mural</w:t>
      </w:r>
    </w:p>
    <w:p>
      <w:pPr>
        <w:pStyle w:val="Normal"/>
        <w:bidi w:val="0"/>
        <w:jc w:val="start"/>
        <w:rPr/>
      </w:pPr>
      <w:r>
        <w:rPr/>
        <w:t>Objetivo: Practicar la ubicación de las islas en un mural colectivo mediante juego competitivo sano.</w:t>
      </w:r>
    </w:p>
    <w:p>
      <w:pPr>
        <w:pStyle w:val="Normal"/>
        <w:bidi w:val="0"/>
        <w:jc w:val="start"/>
        <w:rPr/>
      </w:pPr>
      <w:r>
        <w:rPr/>
        <w:t>Materiales: Mural grande del mapa de Canarias sin nombres (en papel continuo), tarjetas con nombres de islas y velcro, temporizador.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 el juego: "Vamos a poner los nombres en el mapa lo más rápido posible. Trabajaremos por equipos".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Formar 2 equipos.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Por turnos, un representante de cada equipo coge una tarjeta con nombre de isla y la coloca en el mural.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El resto del equipo puede ayudar con indicaciones ("más arriba", "a la izquierda"), pero sin tocar.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Si está bien colocado, el equipo suma 1 punto; si no, el otro equipo tiene oportunidad de corregir.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Jugar 2 rondas para que todos participen.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Contar los puntos finales. Felicitar a ambos equipos. Pegar pegatinas en el mural como "sellos de las islas".</w:t>
      </w:r>
    </w:p>
    <w:p>
      <w:pPr>
        <w:pStyle w:val="Normal"/>
        <w:bidi w:val="0"/>
        <w:jc w:val="start"/>
        <w:rPr/>
      </w:pPr>
      <w:r>
        <w:rPr/>
        <w:t>Evaluación: CM1.16 – Ubicación espacial correcta de las islas en el mapa.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Jueves 14 de mayo (1.ª sesión)</w:t>
      </w:r>
    </w:p>
    <w:p>
      <w:pPr>
        <w:pStyle w:val="Normal"/>
        <w:bidi w:val="0"/>
        <w:jc w:val="start"/>
        <w:rPr/>
      </w:pPr>
      <w:r>
        <w:rPr/>
        <w:t>Título: Repaso oral dinámico</w:t>
      </w:r>
    </w:p>
    <w:p>
      <w:pPr>
        <w:pStyle w:val="Normal"/>
        <w:bidi w:val="0"/>
        <w:jc w:val="start"/>
        <w:rPr/>
      </w:pPr>
      <w:r>
        <w:rPr/>
        <w:t>Objetivo: Repasar los nombres y ubicación de las islas mediante juegos orales rápidos.</w:t>
      </w:r>
    </w:p>
    <w:p>
      <w:pPr>
        <w:pStyle w:val="Normal"/>
        <w:bidi w:val="0"/>
        <w:jc w:val="start"/>
        <w:rPr/>
      </w:pPr>
      <w:r>
        <w:rPr/>
        <w:t>Materiales: Pelota, tarjetas con preguntas sencillas, mapa de referencia grande.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Sentarse en círculo. Explicar: "Vamos a jugar a la pelota preguntadora. Quien la coja debe responder rápido".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Juego de la pelota: el profesor/a lanza la pelota a un niño y pregunta "¿Cómo se llama esta isla?" señalando el mapa; el niño responde y lanza a otro compañero con una nueva pregunta.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Bingo de islas: cada niño tiene un cartón con 4 nombres de islas; el profesor/a saca tarjetas de un sobre y los niños marcan con ficha cuando tienen esa isla.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"¿Quién es quién?": describir una isla ("Es la más grande", "Tiene el Teide", "Es la más pequeña") y los niños adivinan cuál 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Cantar la canción de las islas con gestos. Cada niño dice en voz alta su isla favorita y por qué.</w:t>
      </w:r>
    </w:p>
    <w:p>
      <w:pPr>
        <w:pStyle w:val="Normal"/>
        <w:bidi w:val="0"/>
        <w:jc w:val="start"/>
        <w:rPr/>
      </w:pPr>
      <w:r>
        <w:rPr/>
        <w:t>Evaluación: CM1.16 – Rapidez y precisión en la identificación oral de islas.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Jueves 14 de mayo (2.ª sesión)</w:t>
      </w:r>
    </w:p>
    <w:p>
      <w:pPr>
        <w:pStyle w:val="Normal"/>
        <w:bidi w:val="0"/>
        <w:jc w:val="start"/>
        <w:rPr/>
      </w:pPr>
      <w:r>
        <w:rPr/>
        <w:t>Título: Evaluación oral breve</w:t>
      </w:r>
    </w:p>
    <w:p>
      <w:pPr>
        <w:pStyle w:val="Normal"/>
        <w:bidi w:val="0"/>
        <w:jc w:val="start"/>
        <w:rPr/>
      </w:pPr>
      <w:r>
        <w:rPr/>
        <w:t>Objetivo: Evaluar el conocimiento de las islas mediante una evaluación individual breve y respetuosa.</w:t>
      </w:r>
    </w:p>
    <w:p>
      <w:pPr>
        <w:pStyle w:val="Normal"/>
        <w:bidi w:val="0"/>
        <w:jc w:val="start"/>
        <w:rPr/>
      </w:pPr>
      <w:r>
        <w:rPr/>
        <w:t>Materiales: Lista de cotejo del profesor/a, mapa individual para cada niño, tarjetas con nombres.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"Hoy vamos a mostrar todo lo que hemos aprendido sobre las islas. Es para ver lo que sabemos, no para poner notas".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viene individualmente al mapa grande de la clase.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Señala 3 islas al azar y dice sus nombres correctamente.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Responde: "¿En qué isla vivimos nosotros?".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Señala la isla más grande (Tenerife) y la más oriental (Lanzarote).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El profesor/a anota en la lista de cotejo los aciertos.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Cada niño recibe pegatina de "Experto en islas de Canarias". Pegar la pegatina en el cuaderno junto al mapa coloreado.</w:t>
      </w:r>
    </w:p>
    <w:p>
      <w:pPr>
        <w:pStyle w:val="Normal"/>
        <w:bidi w:val="0"/>
        <w:jc w:val="start"/>
        <w:rPr/>
      </w:pPr>
      <w:r>
        <w:rPr/>
        <w:t>Evaluación: CM1.16 – Evaluación sumativa individual (superar al menos 4 de 5 ítems).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ACTIVIDAD 6.2: PAISAJES Y VOLCANES (6 sesiones)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1 – Lunes 18 de mayo</w:t>
      </w:r>
    </w:p>
    <w:p>
      <w:pPr>
        <w:pStyle w:val="Normal"/>
        <w:bidi w:val="0"/>
        <w:jc w:val="start"/>
        <w:rPr/>
      </w:pPr>
      <w:r>
        <w:rPr/>
        <w:t>Título: Clasificación de paisajes canarios</w:t>
      </w:r>
    </w:p>
    <w:p>
      <w:pPr>
        <w:pStyle w:val="Normal"/>
        <w:bidi w:val="0"/>
        <w:jc w:val="start"/>
        <w:rPr/>
      </w:pPr>
      <w:r>
        <w:rPr/>
        <w:t>Objetivo: Reconocer y clasificar diferentes tipos de paisajes característicos de Canarias.</w:t>
      </w:r>
    </w:p>
    <w:p>
      <w:pPr>
        <w:pStyle w:val="Normal"/>
        <w:bidi w:val="0"/>
        <w:jc w:val="start"/>
        <w:rPr/>
      </w:pPr>
      <w:r>
        <w:rPr/>
        <w:t>Materiales: Imágenes de paisajes canarios (volcánicos como Montaña Roja, costeros como playas de Famara, laurisilva de Anaga, dunas de Maspalomas, barrancos de Tirajana), tarjetas para clasificar, papelógrafo "Paisajes de Canarias".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imágenes variadas de paisajes canarios. Pregunta: "¿Qué ven en estas fotos? ¿Dónde creen que están? ¿Son todos iguales?".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recibe 2-3 imágenes impresas.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 grupos, clasifican las imágenes en categorías: montañas/volcanes, mar/costas, bosques, desiertos/dunas.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las imágenes en el papelógrafo por categorías con el título correspondiente.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explica por qué puso su imagen en esa categoría ("Esta foto es de un volcán porque tiene forma de montaña con cráter").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Observar el papelógrafo completo. Cada niño dibuja en su cuaderno su paisaje canario favorito y escribe debajo su nombre.</w:t>
      </w:r>
    </w:p>
    <w:p>
      <w:pPr>
        <w:pStyle w:val="Normal"/>
        <w:bidi w:val="0"/>
        <w:jc w:val="start"/>
        <w:rPr/>
      </w:pPr>
      <w:r>
        <w:rPr/>
        <w:t>Evaluación: CM1.17 – Reconocimiento y clasificación de al menos 3 tipos de paisajes canarios.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2 – Miércoles 20 de mayo</w:t>
      </w:r>
    </w:p>
    <w:p>
      <w:pPr>
        <w:pStyle w:val="Normal"/>
        <w:bidi w:val="0"/>
        <w:jc w:val="start"/>
        <w:rPr/>
      </w:pPr>
      <w:r>
        <w:rPr/>
        <w:t>Título: Vídeo explicativo sobre volcanes</w:t>
      </w:r>
    </w:p>
    <w:p>
      <w:pPr>
        <w:pStyle w:val="Normal"/>
        <w:bidi w:val="0"/>
        <w:jc w:val="start"/>
        <w:rPr/>
      </w:pPr>
      <w:r>
        <w:rPr/>
        <w:t>Objetivo: Comprender de forma sencilla qué es un volcán y por qué hay tantos en Canarias.</w:t>
      </w:r>
    </w:p>
    <w:p>
      <w:pPr>
        <w:pStyle w:val="Normal"/>
        <w:bidi w:val="0"/>
        <w:jc w:val="start"/>
        <w:rPr/>
      </w:pPr>
      <w:r>
        <w:rPr/>
        <w:t>Materiales: Vídeo educativo sobre volcanes adaptado a primaria (5-7 minutos, idealmente sobre volcanes canarios), pizarra digital, ficha de observación con dibujos para colorear.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Pregunta inicial: "¿Qué es un volcán? ¿Alguien ha visto uno en Canarias?". Mostrar imágenes del Teide, Timanfaya, etc.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Visionado del vídeo completo.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Pausas en momentos clave para explicar conceptos sencillos: magma (roca caliente dentro de la Tierra), cráter (boca del volcán), erupción (cuando sale el magma).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Rellenar la ficha: dibujar un volcán y colorear las partes (cráter en rojo, cono en gris, magma en naranja).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Preguntas de comprensión: "¿Por qué hay volcanes en Canarias?" (respuesta sencilla: "Porque estamos sobre un lugar especial del fondo del mar donde sale roca caliente").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Resumen oral con las propias palabras de los niños. Pegar la ficha en el cuaderno.</w:t>
      </w:r>
    </w:p>
    <w:p>
      <w:pPr>
        <w:pStyle w:val="Normal"/>
        <w:bidi w:val="0"/>
        <w:jc w:val="start"/>
        <w:rPr/>
      </w:pPr>
      <w:r>
        <w:rPr/>
        <w:t>Evaluación: CM1.17 – Comprensión oral básica del origen volcánico de Canarias.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3 – Jueves 21 de mayo (1.ª sesión)</w:t>
      </w:r>
    </w:p>
    <w:p>
      <w:pPr>
        <w:pStyle w:val="Normal"/>
        <w:bidi w:val="0"/>
        <w:jc w:val="start"/>
        <w:rPr/>
      </w:pPr>
      <w:r>
        <w:rPr/>
        <w:t>Título: Experimento volcánico</w:t>
      </w:r>
    </w:p>
    <w:p>
      <w:pPr>
        <w:pStyle w:val="Normal"/>
        <w:bidi w:val="0"/>
        <w:jc w:val="start"/>
        <w:rPr/>
      </w:pPr>
      <w:r>
        <w:rPr/>
        <w:t>Objetivo: Simular una erupción volcánica de forma segura, visual y memorable.</w:t>
      </w:r>
    </w:p>
    <w:p>
      <w:pPr>
        <w:pStyle w:val="Normal"/>
        <w:bidi w:val="0"/>
        <w:jc w:val="start"/>
        <w:rPr/>
      </w:pPr>
      <w:r>
        <w:rPr/>
        <w:t>Materiales: Botella pequeña de plástico, bicarbonato sódico, vinagre, colorante rojo, plastilina o arcilla para hacer el volcán, bandeja grande, cuchara, paños para limpiar.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"Hoy vamos a hacer un volcán que entra en erupción como los de Canarias, pero de forma segura". Repasar las partes del volcán con el dibujo de la sesión anterior.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Construir el volcán: colocar la botella en el centro de la bandeja; modelar plastilina alrededor formando un cono con el "cráter" (la boca de la botella) visible.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Poner 3 cucharadas de bicarbonato dentro de la botella.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Añadir 5 gotas de colorante rojo al vinagre (en un vaso aparte).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Verter el vinagre con colorante en la botella y observar la "erupción" (reacción química que produce espuma roja).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Explicar de forma sencilla: "El vinagre y el bicarbonato reaccionan como la roca caliente dentro de la Tierra".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Dibujar el experimento en el cuaderno con dos viñetas: "antes" y "durante la erupción". Escribir: "Mi volcán erupcionó porque mezclé vinagre y bicarbonato".</w:t>
      </w:r>
    </w:p>
    <w:p>
      <w:pPr>
        <w:pStyle w:val="Normal"/>
        <w:bidi w:val="0"/>
        <w:jc w:val="start"/>
        <w:rPr/>
      </w:pPr>
      <w:r>
        <w:rPr/>
        <w:t>Evaluación: CM1.17 – Participación activa en el experimento y comprensión básica de la simulación.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4 – Jueves 21 de mayo (2.ª sesión)</w:t>
      </w:r>
    </w:p>
    <w:p>
      <w:pPr>
        <w:pStyle w:val="Normal"/>
        <w:bidi w:val="0"/>
        <w:jc w:val="start"/>
        <w:rPr/>
      </w:pPr>
      <w:r>
        <w:rPr/>
        <w:t>Título: Ficha de las partes del volcán</w:t>
      </w:r>
    </w:p>
    <w:p>
      <w:pPr>
        <w:pStyle w:val="Normal"/>
        <w:bidi w:val="0"/>
        <w:jc w:val="start"/>
        <w:rPr/>
      </w:pPr>
      <w:r>
        <w:rPr/>
        <w:t>Objetivo: Identificar y nombrar las partes principales de un volcán en un dibujo etiquetado.</w:t>
      </w:r>
    </w:p>
    <w:p>
      <w:pPr>
        <w:pStyle w:val="Normal"/>
        <w:bidi w:val="0"/>
        <w:jc w:val="start"/>
        <w:rPr/>
      </w:pPr>
      <w:r>
        <w:rPr/>
        <w:t>Materiales: Ficha fotocopiable con dibujo de volcán sin etiquetar, palabras para recortar (cráter, cono, magma, chimenea), pegamento, tijeras, lápices de colores.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Repasar las partes del volcán con el dibujo grande de la pizarra. Cada niño repite los nombres en voz alta.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Colorear el dibujo del volcán (cono en gris, cráter en negro, magma en rojo/naranja).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Recortar las palabras proporcionadas.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Pegar cada palabra en su lugar correcto con ayuda del profesor/a si es necesario.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una frase simple: "El volcán tiene cráter, cono y magma".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Intercambiar fichas con el compañero para verificar que las etiquetas están bien colocadas. Pegar la ficha en el cuaderno.</w:t>
      </w:r>
    </w:p>
    <w:p>
      <w:pPr>
        <w:pStyle w:val="Normal"/>
        <w:bidi w:val="0"/>
        <w:jc w:val="start"/>
        <w:rPr/>
      </w:pPr>
      <w:r>
        <w:rPr/>
        <w:t>Evaluación: CM1.17 – Identificación correcta de al menos 3 de las 4 partes del volcán.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5 – Lunes 25 de mayo</w:t>
      </w:r>
    </w:p>
    <w:p>
      <w:pPr>
        <w:pStyle w:val="Normal"/>
        <w:bidi w:val="0"/>
        <w:jc w:val="start"/>
        <w:rPr/>
      </w:pPr>
      <w:r>
        <w:rPr/>
        <w:t>Título: Relación con la erupción de La Palma (2021)</w:t>
      </w:r>
    </w:p>
    <w:p>
      <w:pPr>
        <w:pStyle w:val="Normal"/>
        <w:bidi w:val="0"/>
        <w:jc w:val="start"/>
        <w:rPr/>
      </w:pPr>
      <w:r>
        <w:rPr/>
        <w:t>Objetivo: Conectar el aprendizaje con un evento volcánico real y reciente ocurrido en Canarias.</w:t>
      </w:r>
    </w:p>
    <w:p>
      <w:pPr>
        <w:pStyle w:val="Normal"/>
        <w:bidi w:val="0"/>
        <w:jc w:val="start"/>
        <w:rPr/>
      </w:pPr>
      <w:r>
        <w:rPr/>
        <w:t>Materiales: Imágenes de la erupción de Cumbre Vieja en La Palma (antes, durante y después), noticia infantil adaptada sobre la erupción, mapa de La Palma.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Mostrar el mapa: "Esta es la isla de La Palma, una de nuestras islas Canarias". Pregunta: "¿Alguien ha oído hablar de lo que pasó aquí en 2021?".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Mostrar imágenes secuenciales: La Palma antes de la erupción, durante la erupción (río de lava), después (nuevo territorio).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Explicar de forma sencilla y respetuosa: "En 2021, un volcán despertó en La Palma. La lava salió y cambió el paisaje, pero la gente se puso a salvo gracias a los científicos que lo previeron".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Leer una noticia infantil adaptada sobre la erupción (énfasis en la solidaridad y el trabajo de los científicos).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Comentar: "¿Qué pasó con las casas cerca del volcán? ¿Cómo ayudó la gente a los palmeros?".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Reflexión positiva: "Los volcanes forman nuestras islas. Canarias nació del mar gracias a los volcanes". Cada niño dibuja cómo imagina La Palma después de la erupción (con el nuevo territorio).</w:t>
      </w:r>
    </w:p>
    <w:p>
      <w:pPr>
        <w:pStyle w:val="Normal"/>
        <w:bidi w:val="0"/>
        <w:jc w:val="start"/>
        <w:rPr/>
      </w:pPr>
      <w:r>
        <w:rPr/>
        <w:t>Evaluación: CM1.17 – Conexión emocional y racional con un evento volcánico real del archipiélago.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Sesión 6 – Miércoles 27 de mayo</w:t>
      </w:r>
    </w:p>
    <w:p>
      <w:pPr>
        <w:pStyle w:val="Normal"/>
        <w:bidi w:val="0"/>
        <w:jc w:val="start"/>
        <w:rPr/>
      </w:pPr>
      <w:r>
        <w:rPr/>
        <w:t>Título: Inicio del mapa mural final</w:t>
      </w:r>
    </w:p>
    <w:p>
      <w:pPr>
        <w:pStyle w:val="Normal"/>
        <w:bidi w:val="0"/>
        <w:jc w:val="start"/>
        <w:rPr/>
      </w:pPr>
      <w:r>
        <w:rPr/>
        <w:t>Objetivo: Comenzar la elaboración de un mural final que integre islas, paisajes y volcanes de Canarias.</w:t>
      </w:r>
    </w:p>
    <w:p>
      <w:pPr>
        <w:pStyle w:val="Normal"/>
        <w:bidi w:val="0"/>
        <w:jc w:val="start"/>
        <w:rPr/>
      </w:pPr>
      <w:r>
        <w:rPr/>
        <w:t>Materiales: Cartulina grande (A1 o A2), dibujos de islas recortados, imágenes de volcanes y paisajes, pinturas y rotuladores, pegamento, tijeras.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(10 min): Explicar: "Vamos a hacer un gran mural de Canarias con todo lo que hemos aprendido: islas, volcanes y paisajes".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(30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Dibujar el contorno del archipiélago en la cartulina grande (el profesor/a puede trazar la base).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Cada niño pega o dibuja elementos: volcanes (Teide, Timanfaya), mar azul, montañas, playas.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Escribir los nombres de las 7 islas principales.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Añadir leyenda: "Paisajes de Canarias: volcánicos, costeros, bosques y dunas".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 Admirar lo que llevamos hecho. Guardar el mural en un lugar seguro para terminarlo la semana siguiente.</w:t>
      </w:r>
    </w:p>
    <w:p>
      <w:pPr>
        <w:pStyle w:val="Normal"/>
        <w:bidi w:val="0"/>
        <w:jc w:val="start"/>
        <w:rPr/>
      </w:pPr>
      <w:r>
        <w:rPr/>
        <w:t>Evaluación: CE8 – Participación cooperativa en el proyecto colectivo.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━━━━━━━━━━━━━━━━━━━━━━━━━━━━━━━━━━━━━━━━━━━━━━━━━━━━━━━━━━━━━━━</w:t>
      </w:r>
    </w:p>
    <w:p>
      <w:pPr>
        <w:pStyle w:val="Normal"/>
        <w:bidi w:val="0"/>
        <w:jc w:val="start"/>
        <w:rPr/>
      </w:pPr>
      <w:r>
        <w:rPr/>
        <w:t>SESIÓN FINAL – Miércoles 3 de junio</w:t>
      </w:r>
    </w:p>
    <w:p>
      <w:pPr>
        <w:pStyle w:val="Normal"/>
        <w:bidi w:val="0"/>
        <w:jc w:val="start"/>
        <w:rPr/>
      </w:pPr>
      <w:r>
        <w:rPr/>
        <w:t>Título: Exposición final y cierre del trimestre</w:t>
      </w:r>
    </w:p>
    <w:p>
      <w:pPr>
        <w:pStyle w:val="Normal"/>
        <w:bidi w:val="0"/>
        <w:jc w:val="start"/>
        <w:rPr/>
      </w:pPr>
      <w:r>
        <w:rPr/>
        <w:t>Objetivo: Evaluar y celebrar todo el aprendizaje del trimestre mediante una pequeña exposición.</w:t>
      </w:r>
    </w:p>
    <w:p>
      <w:pPr>
        <w:pStyle w:val="Normal"/>
        <w:bidi w:val="0"/>
        <w:jc w:val="start"/>
        <w:rPr/>
      </w:pPr>
      <w:r>
        <w:rPr/>
        <w:t>Materiales: Murales terminados (transportes, seguridad vial, Canarias), trabajos individuales de los niños, diplomas "Experto en Canarias y en movilidad", pegatinas de autoevaluación, rúbrica del profesor/a.</w:t>
      </w:r>
    </w:p>
    <w:p>
      <w:pPr>
        <w:pStyle w:val="Normal"/>
        <w:bidi w:val="0"/>
        <w:jc w:val="start"/>
        <w:rPr/>
      </w:pPr>
      <w:r>
        <w:rPr/>
        <w:t>Desarrollo: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Inicio (15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Repasar todo lo aprendido este trimestre: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* Transportes: terrestres, acuáticos, aéreos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* Seguridad vial: normas para peatones</w:t>
      </w:r>
    </w:p>
    <w:p>
      <w:pPr>
        <w:pStyle w:val="Normal"/>
        <w:bidi w:val="0"/>
        <w:jc w:val="start"/>
        <w:rPr/>
      </w:pPr>
      <w:r>
        <w:rPr/>
        <w:t xml:space="preserve">          </w:t>
      </w:r>
      <w:r>
        <w:rPr/>
        <w:t>* Canarias: 7 islas, paisajes, volcanes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Mostrar los murales y trabajos más destacados.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Desarrollo (25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Autoevaluación: cada niño pega pegatinas en su ficha:</w:t>
      </w:r>
    </w:p>
    <w:p>
      <w:pPr>
        <w:pStyle w:val="Normal"/>
        <w:bidi w:val="0"/>
        <w:jc w:val="start"/>
        <w:rPr/>
      </w:pPr>
      <w:r>
        <w:rPr/>
        <w:t xml:space="preserve">          ☺ </w:t>
      </w:r>
      <w:r>
        <w:rPr/>
        <w:t>"¿Sé los nombres de las islas de Canarias?"</w:t>
      </w:r>
    </w:p>
    <w:p>
      <w:pPr>
        <w:pStyle w:val="Normal"/>
        <w:bidi w:val="0"/>
        <w:jc w:val="start"/>
        <w:rPr/>
      </w:pPr>
      <w:r>
        <w:rPr/>
        <w:t xml:space="preserve">          ☺ </w:t>
      </w:r>
      <w:r>
        <w:rPr/>
        <w:t>"¿Conozco las normas para cruzar la calle?"</w:t>
      </w:r>
    </w:p>
    <w:p>
      <w:pPr>
        <w:pStyle w:val="Normal"/>
        <w:bidi w:val="0"/>
        <w:jc w:val="start"/>
        <w:rPr/>
      </w:pPr>
      <w:r>
        <w:rPr/>
        <w:t xml:space="preserve">          ☺ </w:t>
      </w:r>
      <w:r>
        <w:rPr/>
        <w:t>"¿Puedo decir qué es un volcán?"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Compartir en círculo: "Lo que más me ha gustado este trimestre ha sido...".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Rellenar la rúbrica individual del profesor/a con observaciones finales.</w:t>
      </w:r>
    </w:p>
    <w:p>
      <w:pPr>
        <w:pStyle w:val="Normal"/>
        <w:bidi w:val="0"/>
        <w:jc w:val="start"/>
        <w:rPr/>
      </w:pPr>
      <w:r>
        <w:rPr/>
        <w:t xml:space="preserve">  • </w:t>
      </w:r>
      <w:r>
        <w:rPr/>
        <w:t>Cierre (10 min):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Entrega de diplomas "EXPERTO EN CANARIAS Y EN MOVILIDAD SEGURA".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Foto de grupo con todos los murales y trabajos.</w:t>
      </w:r>
    </w:p>
    <w:p>
      <w:pPr>
        <w:pStyle w:val="Normal"/>
        <w:bidi w:val="0"/>
        <w:jc w:val="start"/>
        <w:rPr/>
      </w:pPr>
      <w:r>
        <w:rPr/>
        <w:t xml:space="preserve">      </w:t>
      </w:r>
      <w:r>
        <w:rPr/>
        <w:t>- Guardar todos los trabajos en el portfolio de clase para entregar a las familias.</w:t>
      </w:r>
    </w:p>
    <w:p>
      <w:pPr>
        <w:pStyle w:val="Normal"/>
        <w:bidi w:val="0"/>
        <w:jc w:val="start"/>
        <w:rPr/>
      </w:pPr>
      <w:r>
        <w:rPr/>
        <w:t>Evaluación: Evaluación sumativa del trimestre (CM1.14, CM1.15, CM1.16, CM1.17).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LibreOffice_project/580$Build-2</Application>
  <AppVersion>15.0000</AppVersion>
  <Pages>11</Pages>
  <Words>4552</Words>
  <Characters>24619</Characters>
  <CharactersWithSpaces>29765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2026-02-25T11:11:58Z</dcterms:created>
  <dc:creator/>
  <dc:description/>
  <dc:language>es-ES</dc:language>
  <cp:lastModifiedBy/>
  <dcterms:modified xsi:type="dcterms:W3CDTF">2026-02-25T11:12:50Z</dcterms:modified>
  <cp:revision>1</cp:revision>
  <dc:subject/>
  <dc:title/>
</cp:coreProperties>
</file>