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42E56B4D" w14:textId="7652492D" w:rsidR="00D104ED" w:rsidRPr="005853F5" w:rsidRDefault="00D104ED" w:rsidP="00D104ED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5853F5">
        <w:rPr>
          <w:rFonts w:asciiTheme="minorHAnsi" w:hAnsiTheme="minorHAnsi" w:cstheme="minorHAnsi"/>
          <w:b/>
          <w:bCs/>
        </w:rPr>
        <w:t>Wireframe Document</w:t>
      </w:r>
    </w:p>
    <w:p w14:paraId="03301B57" w14:textId="754044D4" w:rsidR="00457D42" w:rsidRDefault="00D104ED" w:rsidP="00D104ED">
      <w:pPr>
        <w:pStyle w:val="Title"/>
        <w:jc w:val="center"/>
        <w:rPr>
          <w:rFonts w:asciiTheme="minorHAnsi" w:hAnsiTheme="minorHAnsi" w:cstheme="minorHAnsi"/>
          <w:b/>
          <w:bCs/>
          <w:color w:val="2F5496" w:themeColor="accent1" w:themeShade="BF"/>
          <w:sz w:val="40"/>
          <w:szCs w:val="40"/>
          <w:u w:val="single"/>
        </w:rPr>
      </w:pPr>
      <w:r w:rsidRPr="00D104ED">
        <w:rPr>
          <w:rFonts w:asciiTheme="minorHAnsi" w:hAnsiTheme="minorHAnsi" w:cstheme="minorHAnsi"/>
          <w:b/>
          <w:bCs/>
          <w:color w:val="2F5496" w:themeColor="accent1" w:themeShade="BF"/>
          <w:sz w:val="40"/>
          <w:szCs w:val="40"/>
          <w:u w:val="single"/>
        </w:rPr>
        <w:t xml:space="preserve">Amazon Sales </w:t>
      </w:r>
      <w:r>
        <w:rPr>
          <w:rFonts w:asciiTheme="minorHAnsi" w:hAnsiTheme="minorHAnsi" w:cstheme="minorHAnsi"/>
          <w:b/>
          <w:bCs/>
          <w:color w:val="2F5496" w:themeColor="accent1" w:themeShade="BF"/>
          <w:sz w:val="40"/>
          <w:szCs w:val="40"/>
          <w:u w:val="single"/>
        </w:rPr>
        <w:t>and Revenue</w:t>
      </w:r>
    </w:p>
    <w:p w14:paraId="7E4FBAF7" w14:textId="53C48AC5" w:rsidR="00D104ED" w:rsidRDefault="00D104ED" w:rsidP="00D104ED"/>
    <w:p w14:paraId="360C76EB" w14:textId="173AD690" w:rsidR="00D104ED" w:rsidRDefault="00D104ED" w:rsidP="00D104ED"/>
    <w:p w14:paraId="474606D6" w14:textId="7258FB98" w:rsidR="00D104ED" w:rsidRDefault="00D104ED" w:rsidP="00D104ED">
      <w:pPr>
        <w:jc w:val="center"/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2FC"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Homepage</w:t>
      </w:r>
    </w:p>
    <w:p w14:paraId="5AB8EE2D" w14:textId="03A77EA7" w:rsidR="008C02FC" w:rsidRDefault="008C02FC" w:rsidP="008C02FC">
      <w:pP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28AB5" w14:textId="42D01EA3" w:rsidR="008C02FC" w:rsidRPr="00000287" w:rsidRDefault="008C02FC" w:rsidP="008C02FC">
      <w:pPr>
        <w:rPr>
          <w:sz w:val="28"/>
          <w:szCs w:val="28"/>
        </w:rPr>
      </w:pPr>
      <w:r w:rsidRPr="00000287">
        <w:rPr>
          <w:sz w:val="28"/>
          <w:szCs w:val="28"/>
        </w:rPr>
        <w:t xml:space="preserve">As per the problem statement, we have divided analysis into three </w:t>
      </w:r>
      <w:proofErr w:type="gramStart"/>
      <w:r w:rsidRPr="00000287">
        <w:rPr>
          <w:sz w:val="28"/>
          <w:szCs w:val="28"/>
        </w:rPr>
        <w:t>sections :</w:t>
      </w:r>
      <w:proofErr w:type="gramEnd"/>
    </w:p>
    <w:p w14:paraId="3A6B0B2C" w14:textId="11446275" w:rsidR="00000287" w:rsidRDefault="008C02FC" w:rsidP="00000287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8D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</w:t>
      </w:r>
      <w:r w:rsidR="00FA71C8" w:rsidRPr="00F018D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Analysis</w:t>
      </w:r>
    </w:p>
    <w:p w14:paraId="0781D5AF" w14:textId="77777777" w:rsidR="00F018DE" w:rsidRPr="00F018DE" w:rsidRDefault="00F018DE" w:rsidP="00F018DE">
      <w:pPr>
        <w:pStyle w:val="ListParagraph"/>
        <w:ind w:left="144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C322C" w14:textId="77777777" w:rsidR="00000287" w:rsidRDefault="00000287" w:rsidP="00000287">
      <w:pPr>
        <w:pStyle w:val="ListParagrap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8FFF5E" w14:textId="2CCA1A45" w:rsidR="008C02FC" w:rsidRPr="008C02FC" w:rsidRDefault="00000287" w:rsidP="00F018DE">
      <w:pPr>
        <w:pStyle w:val="ListParagrap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605E8635" wp14:editId="7C049E06">
            <wp:extent cx="5731510" cy="3239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0F12" w14:textId="5F6D9C0C" w:rsidR="00D104ED" w:rsidRDefault="00D104ED" w:rsidP="00D104ED"/>
    <w:p w14:paraId="3611214A" w14:textId="77777777" w:rsidR="00000287" w:rsidRDefault="00000287" w:rsidP="00D104ED">
      <w:pPr>
        <w:rPr>
          <w:sz w:val="24"/>
          <w:szCs w:val="24"/>
        </w:rPr>
      </w:pPr>
    </w:p>
    <w:p w14:paraId="4F62F82A" w14:textId="22D73621" w:rsidR="00000287" w:rsidRDefault="00000287" w:rsidP="00D104ED">
      <w:pPr>
        <w:rPr>
          <w:sz w:val="24"/>
          <w:szCs w:val="24"/>
        </w:rPr>
      </w:pPr>
    </w:p>
    <w:p w14:paraId="354465C8" w14:textId="1C0182AC" w:rsidR="00000287" w:rsidRDefault="00000287" w:rsidP="00D104ED">
      <w:pPr>
        <w:rPr>
          <w:sz w:val="24"/>
          <w:szCs w:val="24"/>
        </w:rPr>
      </w:pPr>
    </w:p>
    <w:p w14:paraId="00FED23C" w14:textId="4AD401CB" w:rsidR="00000287" w:rsidRDefault="00000287" w:rsidP="00D104ED">
      <w:pPr>
        <w:rPr>
          <w:sz w:val="24"/>
          <w:szCs w:val="24"/>
        </w:rPr>
      </w:pPr>
    </w:p>
    <w:p w14:paraId="425592DA" w14:textId="67EF8CC9" w:rsidR="00000287" w:rsidRDefault="00000287" w:rsidP="00D104ED">
      <w:pPr>
        <w:rPr>
          <w:sz w:val="24"/>
          <w:szCs w:val="24"/>
        </w:rPr>
      </w:pPr>
    </w:p>
    <w:p w14:paraId="6BF8E1D2" w14:textId="77777777" w:rsidR="00000287" w:rsidRPr="00000287" w:rsidRDefault="00000287" w:rsidP="00D104ED">
      <w:pPr>
        <w:rPr>
          <w:sz w:val="24"/>
          <w:szCs w:val="24"/>
        </w:rPr>
      </w:pPr>
    </w:p>
    <w:p w14:paraId="7B26E631" w14:textId="77777777" w:rsidR="00F018DE" w:rsidRDefault="00F018DE" w:rsidP="00F018DE">
      <w:pPr>
        <w:rPr>
          <w:sz w:val="24"/>
          <w:szCs w:val="24"/>
        </w:rPr>
      </w:pPr>
      <w:r w:rsidRPr="00000287">
        <w:rPr>
          <w:sz w:val="24"/>
          <w:szCs w:val="24"/>
        </w:rPr>
        <w:lastRenderedPageBreak/>
        <w:t xml:space="preserve">In this section we have created our first dashboard and tried to interpret following </w:t>
      </w:r>
      <w:proofErr w:type="gramStart"/>
      <w:r w:rsidRPr="00000287">
        <w:rPr>
          <w:sz w:val="24"/>
          <w:szCs w:val="24"/>
        </w:rPr>
        <w:t>insights :</w:t>
      </w:r>
      <w:proofErr w:type="gramEnd"/>
    </w:p>
    <w:p w14:paraId="31DC0F55" w14:textId="530A1C4A" w:rsidR="00000287" w:rsidRPr="00F018DE" w:rsidRDefault="00000287" w:rsidP="00F018D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018DE">
        <w:rPr>
          <w:b/>
          <w:bCs/>
          <w:sz w:val="28"/>
          <w:szCs w:val="28"/>
        </w:rPr>
        <w:t>Sales Distribution between various states</w:t>
      </w:r>
    </w:p>
    <w:p w14:paraId="45EC1D3F" w14:textId="77777777" w:rsidR="00A7756E" w:rsidRPr="00A7756E" w:rsidRDefault="00A7756E" w:rsidP="00A7756E">
      <w:pPr>
        <w:rPr>
          <w:sz w:val="28"/>
          <w:szCs w:val="28"/>
        </w:rPr>
      </w:pPr>
    </w:p>
    <w:p w14:paraId="323B2363" w14:textId="5D4D052F" w:rsidR="00A7756E" w:rsidRDefault="00A7756E" w:rsidP="00F018DE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DE9857" wp14:editId="7F15A9F3">
            <wp:extent cx="5059686" cy="28479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" t="12735" r="62561" b="47617"/>
                    <a:stretch/>
                  </pic:blipFill>
                  <pic:spPr bwMode="auto">
                    <a:xfrm>
                      <a:off x="0" y="0"/>
                      <a:ext cx="5102986" cy="2872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CB473" w14:textId="51FF68F0" w:rsidR="00A7756E" w:rsidRDefault="00A7756E" w:rsidP="00A7756E">
      <w:pPr>
        <w:pStyle w:val="ListParagraph"/>
        <w:rPr>
          <w:sz w:val="28"/>
          <w:szCs w:val="28"/>
        </w:rPr>
      </w:pPr>
    </w:p>
    <w:p w14:paraId="4E69B247" w14:textId="77777777" w:rsidR="00A7756E" w:rsidRDefault="00A7756E" w:rsidP="00A7756E">
      <w:pPr>
        <w:pStyle w:val="ListParagraph"/>
        <w:rPr>
          <w:sz w:val="28"/>
          <w:szCs w:val="28"/>
        </w:rPr>
      </w:pPr>
    </w:p>
    <w:p w14:paraId="655DF35C" w14:textId="54C6AD82" w:rsidR="00A7756E" w:rsidRDefault="00A7756E" w:rsidP="00A7756E">
      <w:pPr>
        <w:pStyle w:val="ListParagraph"/>
        <w:rPr>
          <w:sz w:val="28"/>
          <w:szCs w:val="28"/>
        </w:rPr>
      </w:pPr>
    </w:p>
    <w:p w14:paraId="64FB351B" w14:textId="02988FA4" w:rsidR="00A7756E" w:rsidRDefault="00A7756E" w:rsidP="00A7756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7756E">
        <w:rPr>
          <w:b/>
          <w:bCs/>
          <w:sz w:val="28"/>
          <w:szCs w:val="28"/>
        </w:rPr>
        <w:t>City’s Contribution in Sales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A7756E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 xml:space="preserve"> </w:t>
      </w:r>
      <w:r w:rsidRPr="00A7756E">
        <w:rPr>
          <w:b/>
          <w:bCs/>
          <w:sz w:val="28"/>
          <w:szCs w:val="28"/>
        </w:rPr>
        <w:t>in</w:t>
      </w:r>
      <w:proofErr w:type="gramEnd"/>
      <w:r w:rsidRPr="00A7756E">
        <w:rPr>
          <w:b/>
          <w:bCs/>
          <w:sz w:val="28"/>
          <w:szCs w:val="28"/>
        </w:rPr>
        <w:t xml:space="preserve"> %) in Total Sales</w:t>
      </w:r>
    </w:p>
    <w:p w14:paraId="31CB4A77" w14:textId="34245FC4" w:rsidR="00A7756E" w:rsidRDefault="00A7756E" w:rsidP="00A7756E">
      <w:pPr>
        <w:rPr>
          <w:b/>
          <w:bCs/>
          <w:sz w:val="28"/>
          <w:szCs w:val="28"/>
        </w:rPr>
      </w:pPr>
    </w:p>
    <w:p w14:paraId="727AA7F5" w14:textId="47E927A2" w:rsidR="00A7756E" w:rsidRDefault="00A7756E" w:rsidP="00F018DE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AE4938" wp14:editId="39C7F386">
            <wp:extent cx="4981575" cy="246570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51" t="11175" r="2282" b="45010"/>
                    <a:stretch/>
                  </pic:blipFill>
                  <pic:spPr bwMode="auto">
                    <a:xfrm>
                      <a:off x="0" y="0"/>
                      <a:ext cx="5033068" cy="2491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24386" w14:textId="3B6C9DFB" w:rsidR="00A7756E" w:rsidRDefault="00A7756E" w:rsidP="00A7756E">
      <w:pPr>
        <w:rPr>
          <w:b/>
          <w:bCs/>
          <w:sz w:val="28"/>
          <w:szCs w:val="28"/>
        </w:rPr>
      </w:pPr>
    </w:p>
    <w:p w14:paraId="50F58711" w14:textId="764B6BB1" w:rsidR="00A7756E" w:rsidRDefault="00A7756E" w:rsidP="00A7756E">
      <w:pPr>
        <w:rPr>
          <w:b/>
          <w:bCs/>
          <w:sz w:val="28"/>
          <w:szCs w:val="28"/>
        </w:rPr>
      </w:pPr>
    </w:p>
    <w:p w14:paraId="466F614F" w14:textId="39F4DEDA" w:rsidR="00A7756E" w:rsidRDefault="00A7756E" w:rsidP="00A7756E">
      <w:pPr>
        <w:rPr>
          <w:b/>
          <w:bCs/>
          <w:sz w:val="28"/>
          <w:szCs w:val="28"/>
        </w:rPr>
      </w:pPr>
    </w:p>
    <w:p w14:paraId="57184970" w14:textId="77777777" w:rsidR="007C5B25" w:rsidRDefault="007C5B25" w:rsidP="007C5B25">
      <w:pPr>
        <w:pStyle w:val="ListParagraph"/>
        <w:rPr>
          <w:b/>
          <w:bCs/>
          <w:sz w:val="28"/>
          <w:szCs w:val="28"/>
        </w:rPr>
      </w:pPr>
    </w:p>
    <w:p w14:paraId="29EF8AD1" w14:textId="1E670D55" w:rsidR="007C5B25" w:rsidRPr="007C5B25" w:rsidRDefault="00E51AB7" w:rsidP="007C5B2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Product’s </w:t>
      </w:r>
      <w:r w:rsidR="007C5B25">
        <w:rPr>
          <w:b/>
          <w:bCs/>
          <w:sz w:val="28"/>
          <w:szCs w:val="28"/>
        </w:rPr>
        <w:t>Category-wise distribution (in %) of Sales</w:t>
      </w:r>
    </w:p>
    <w:p w14:paraId="2CCD6674" w14:textId="07C31681" w:rsidR="007C5B25" w:rsidRDefault="007C5B25" w:rsidP="007C5B25">
      <w:pPr>
        <w:rPr>
          <w:b/>
          <w:bCs/>
          <w:sz w:val="28"/>
          <w:szCs w:val="28"/>
        </w:rPr>
      </w:pPr>
    </w:p>
    <w:p w14:paraId="62430271" w14:textId="59C6353D" w:rsidR="007C5B25" w:rsidRDefault="007C5B25" w:rsidP="00F018DE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A508C1" wp14:editId="46A9CB0A">
            <wp:extent cx="3848100" cy="188454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" t="59106" r="63274" b="3548"/>
                    <a:stretch/>
                  </pic:blipFill>
                  <pic:spPr bwMode="auto">
                    <a:xfrm>
                      <a:off x="0" y="0"/>
                      <a:ext cx="3917515" cy="1918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5400D" w14:textId="77777777" w:rsidR="007C5B25" w:rsidRDefault="007C5B25" w:rsidP="007C5B25">
      <w:pPr>
        <w:ind w:left="360"/>
        <w:rPr>
          <w:b/>
          <w:bCs/>
          <w:sz w:val="28"/>
          <w:szCs w:val="28"/>
        </w:rPr>
      </w:pPr>
    </w:p>
    <w:p w14:paraId="37CBD6C0" w14:textId="53F057C0" w:rsidR="007C5B25" w:rsidRDefault="007C5B25" w:rsidP="007C5B25">
      <w:pPr>
        <w:ind w:left="360"/>
        <w:rPr>
          <w:b/>
          <w:bCs/>
          <w:sz w:val="28"/>
          <w:szCs w:val="28"/>
        </w:rPr>
      </w:pPr>
    </w:p>
    <w:p w14:paraId="46634F58" w14:textId="6AE7C0B4" w:rsidR="007C5B25" w:rsidRDefault="007C5B25" w:rsidP="007C5B25">
      <w:pPr>
        <w:ind w:left="360"/>
        <w:rPr>
          <w:b/>
          <w:bCs/>
          <w:sz w:val="28"/>
          <w:szCs w:val="28"/>
        </w:rPr>
      </w:pPr>
    </w:p>
    <w:p w14:paraId="57D89C25" w14:textId="64B184DD" w:rsidR="007C5B25" w:rsidRDefault="007C5B25" w:rsidP="007C5B2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Monthly Sales figure and Total Sale in Year 2019</w:t>
      </w:r>
    </w:p>
    <w:p w14:paraId="0942F0B3" w14:textId="77777777" w:rsidR="007C5B25" w:rsidRDefault="007C5B25" w:rsidP="007C5B25">
      <w:pPr>
        <w:pStyle w:val="ListParagraph"/>
        <w:rPr>
          <w:b/>
          <w:bCs/>
          <w:sz w:val="28"/>
          <w:szCs w:val="28"/>
        </w:rPr>
      </w:pPr>
    </w:p>
    <w:p w14:paraId="5E6CDA1E" w14:textId="7D72B5E3" w:rsidR="007C5B25" w:rsidRDefault="007C5B25" w:rsidP="007C5B25">
      <w:pPr>
        <w:rPr>
          <w:b/>
          <w:bCs/>
          <w:sz w:val="28"/>
          <w:szCs w:val="28"/>
        </w:rPr>
      </w:pPr>
    </w:p>
    <w:p w14:paraId="34B8B063" w14:textId="6818B168" w:rsidR="007C5B25" w:rsidRDefault="007C5B25" w:rsidP="00F018DE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C5203E" wp14:editId="09D120B5">
            <wp:extent cx="5353050" cy="2365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51" t="57930" r="1784" b="1784"/>
                    <a:stretch/>
                  </pic:blipFill>
                  <pic:spPr bwMode="auto">
                    <a:xfrm>
                      <a:off x="0" y="0"/>
                      <a:ext cx="5416899" cy="2393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ACD55" w14:textId="73C7E0CA" w:rsidR="007C5B25" w:rsidRDefault="007C5B25" w:rsidP="007C5B25">
      <w:pPr>
        <w:rPr>
          <w:b/>
          <w:bCs/>
          <w:sz w:val="28"/>
          <w:szCs w:val="28"/>
        </w:rPr>
      </w:pPr>
    </w:p>
    <w:p w14:paraId="5607A07D" w14:textId="7DA4C608" w:rsidR="007C5B25" w:rsidRDefault="007C5B25" w:rsidP="007C5B25">
      <w:pPr>
        <w:rPr>
          <w:b/>
          <w:bCs/>
          <w:sz w:val="28"/>
          <w:szCs w:val="28"/>
        </w:rPr>
      </w:pPr>
    </w:p>
    <w:p w14:paraId="354E0CF4" w14:textId="0E53C3C9" w:rsidR="007C5B25" w:rsidRDefault="007C5B25" w:rsidP="007C5B25">
      <w:pPr>
        <w:rPr>
          <w:b/>
          <w:bCs/>
          <w:sz w:val="28"/>
          <w:szCs w:val="28"/>
        </w:rPr>
      </w:pPr>
    </w:p>
    <w:p w14:paraId="3E8AB303" w14:textId="6A024E62" w:rsidR="007C5B25" w:rsidRDefault="007C5B25" w:rsidP="007C5B25">
      <w:pPr>
        <w:rPr>
          <w:b/>
          <w:bCs/>
          <w:sz w:val="28"/>
          <w:szCs w:val="28"/>
        </w:rPr>
      </w:pPr>
    </w:p>
    <w:p w14:paraId="74E4AD61" w14:textId="7060D90A" w:rsidR="00FA71C8" w:rsidRPr="00FA71C8" w:rsidRDefault="007C5B25" w:rsidP="00FA71C8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1C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Revenue</w:t>
      </w:r>
      <w:r w:rsidR="00FA71C8" w:rsidRPr="00FA71C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Analysis</w:t>
      </w:r>
    </w:p>
    <w:p w14:paraId="66170CB6" w14:textId="1D4F7E82" w:rsidR="00FA71C8" w:rsidRDefault="00FA71C8" w:rsidP="00FA71C8">
      <w:pPr>
        <w:pStyle w:val="ListParagrap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B4F348" w14:textId="36E08104" w:rsidR="00FA71C8" w:rsidRDefault="00FA71C8" w:rsidP="00F018DE">
      <w:pPr>
        <w:pStyle w:val="ListParagrap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5B94AF69" wp14:editId="4CC1660E">
            <wp:extent cx="5544820" cy="3419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483" cy="34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584F" w14:textId="56600D69" w:rsidR="00FA71C8" w:rsidRDefault="00FA71C8" w:rsidP="00FA71C8">
      <w:pPr>
        <w:pStyle w:val="ListParagraph"/>
        <w:ind w:left="36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430C23" w14:textId="308FF05D" w:rsidR="00FA71C8" w:rsidRDefault="00FA71C8" w:rsidP="00FA71C8">
      <w:pPr>
        <w:rPr>
          <w:sz w:val="24"/>
          <w:szCs w:val="24"/>
        </w:rPr>
      </w:pPr>
      <w:r w:rsidRPr="00FA71C8">
        <w:rPr>
          <w:sz w:val="24"/>
          <w:szCs w:val="24"/>
        </w:rPr>
        <w:t xml:space="preserve">In this section we have designed our second dashboard and interpret the following </w:t>
      </w:r>
      <w:proofErr w:type="gramStart"/>
      <w:r w:rsidRPr="00FA71C8">
        <w:rPr>
          <w:sz w:val="24"/>
          <w:szCs w:val="24"/>
        </w:rPr>
        <w:t>insights :</w:t>
      </w:r>
      <w:proofErr w:type="gramEnd"/>
    </w:p>
    <w:p w14:paraId="1D04F38F" w14:textId="62006B45" w:rsidR="00FA71C8" w:rsidRDefault="00FA71C8" w:rsidP="00FA71C8">
      <w:pPr>
        <w:rPr>
          <w:sz w:val="24"/>
          <w:szCs w:val="24"/>
        </w:rPr>
      </w:pPr>
    </w:p>
    <w:p w14:paraId="6E549613" w14:textId="3E162A58" w:rsidR="00E51AB7" w:rsidRPr="00A7756E" w:rsidRDefault="00E51AB7" w:rsidP="00E51A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Revenue</w:t>
      </w:r>
      <w:r w:rsidRPr="00000287">
        <w:rPr>
          <w:b/>
          <w:bCs/>
          <w:sz w:val="28"/>
          <w:szCs w:val="28"/>
        </w:rPr>
        <w:t xml:space="preserve"> Distribution between various states</w:t>
      </w:r>
    </w:p>
    <w:p w14:paraId="45202A5B" w14:textId="4804AF71" w:rsidR="00FA71C8" w:rsidRDefault="00FA71C8" w:rsidP="00E51AB7">
      <w:pPr>
        <w:pStyle w:val="ListParagraph"/>
        <w:rPr>
          <w:sz w:val="24"/>
          <w:szCs w:val="24"/>
        </w:rPr>
      </w:pPr>
    </w:p>
    <w:p w14:paraId="76CB4BA1" w14:textId="7ADF2715" w:rsidR="00E51AB7" w:rsidRDefault="00E51AB7" w:rsidP="00F018D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2F0B00" wp14:editId="3B126A30">
            <wp:extent cx="4438650" cy="2817225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14201" r="62940" b="44674"/>
                    <a:stretch/>
                  </pic:blipFill>
                  <pic:spPr bwMode="auto">
                    <a:xfrm>
                      <a:off x="0" y="0"/>
                      <a:ext cx="4450925" cy="2825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B4969" w14:textId="266C39DB" w:rsidR="00F018DE" w:rsidRDefault="00F018DE" w:rsidP="00F018DE">
      <w:pPr>
        <w:pStyle w:val="ListParagraph"/>
        <w:rPr>
          <w:sz w:val="24"/>
          <w:szCs w:val="24"/>
        </w:rPr>
      </w:pPr>
    </w:p>
    <w:p w14:paraId="20F451F0" w14:textId="77777777" w:rsidR="00F018DE" w:rsidRDefault="00F018DE" w:rsidP="00F018DE">
      <w:pPr>
        <w:pStyle w:val="ListParagraph"/>
        <w:rPr>
          <w:sz w:val="24"/>
          <w:szCs w:val="24"/>
        </w:rPr>
      </w:pPr>
    </w:p>
    <w:p w14:paraId="7B0C0AB6" w14:textId="35834BCE" w:rsidR="00E51AB7" w:rsidRDefault="00E51AB7" w:rsidP="00E51AB7">
      <w:pPr>
        <w:pStyle w:val="ListParagraph"/>
        <w:rPr>
          <w:sz w:val="24"/>
          <w:szCs w:val="24"/>
        </w:rPr>
      </w:pPr>
    </w:p>
    <w:p w14:paraId="76F60B5E" w14:textId="5D3B4877" w:rsidR="00E51AB7" w:rsidRDefault="00E51AB7" w:rsidP="00E51AB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7756E">
        <w:rPr>
          <w:b/>
          <w:bCs/>
          <w:sz w:val="28"/>
          <w:szCs w:val="28"/>
        </w:rPr>
        <w:lastRenderedPageBreak/>
        <w:t xml:space="preserve">City’s Contribution in </w:t>
      </w:r>
      <w:r>
        <w:rPr>
          <w:b/>
          <w:bCs/>
          <w:sz w:val="28"/>
          <w:szCs w:val="28"/>
        </w:rPr>
        <w:t xml:space="preserve">Revenue </w:t>
      </w:r>
      <w:proofErr w:type="gramStart"/>
      <w:r w:rsidRPr="00A7756E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 xml:space="preserve"> </w:t>
      </w:r>
      <w:r w:rsidRPr="00A7756E">
        <w:rPr>
          <w:b/>
          <w:bCs/>
          <w:sz w:val="28"/>
          <w:szCs w:val="28"/>
        </w:rPr>
        <w:t>in</w:t>
      </w:r>
      <w:proofErr w:type="gramEnd"/>
      <w:r w:rsidRPr="00A7756E">
        <w:rPr>
          <w:b/>
          <w:bCs/>
          <w:sz w:val="28"/>
          <w:szCs w:val="28"/>
        </w:rPr>
        <w:t xml:space="preserve"> %) in Total Sales</w:t>
      </w:r>
    </w:p>
    <w:p w14:paraId="0F7ACAC8" w14:textId="591E4F90" w:rsidR="00FA71C8" w:rsidRDefault="00FA71C8" w:rsidP="00FA71C8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DF35C1" w14:textId="4B0FBDA8" w:rsidR="00E51AB7" w:rsidRDefault="00E51AB7" w:rsidP="00F018DE">
      <w:pPr>
        <w:ind w:left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409160FE" wp14:editId="13E72558">
            <wp:extent cx="5143500" cy="2110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17" t="15384" r="1451" b="44379"/>
                    <a:stretch/>
                  </pic:blipFill>
                  <pic:spPr bwMode="auto">
                    <a:xfrm>
                      <a:off x="0" y="0"/>
                      <a:ext cx="5159162" cy="211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BAF46" w14:textId="57F833AF" w:rsidR="00E51AB7" w:rsidRDefault="00E51AB7" w:rsidP="00FA71C8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E3B60F" w14:textId="25CC5676" w:rsidR="00F018DE" w:rsidRDefault="00F018DE" w:rsidP="00FA71C8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1DADC2" w14:textId="77777777" w:rsidR="00F018DE" w:rsidRDefault="00F018DE" w:rsidP="00FA71C8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157334" w14:textId="28F163CA" w:rsidR="00E51AB7" w:rsidRDefault="00E51AB7" w:rsidP="00FA71C8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F76013" w14:textId="36F98478" w:rsidR="00E51AB7" w:rsidRPr="007C5B25" w:rsidRDefault="00E51AB7" w:rsidP="00E51AB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Product’s Category-wise distribution (in %) of Revenue</w:t>
      </w:r>
    </w:p>
    <w:p w14:paraId="4F8E0450" w14:textId="51B68482" w:rsidR="00E51AB7" w:rsidRDefault="00E51AB7" w:rsidP="00E51AB7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064F48" w14:textId="0A38CD26" w:rsidR="00E51AB7" w:rsidRPr="00E51AB7" w:rsidRDefault="00E51AB7" w:rsidP="00F018DE">
      <w:pPr>
        <w:ind w:left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4022F1C3" wp14:editId="5DBA2B2C">
            <wp:extent cx="4103859" cy="2028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" t="59763" r="62608" b="4142"/>
                    <a:stretch/>
                  </pic:blipFill>
                  <pic:spPr bwMode="auto">
                    <a:xfrm>
                      <a:off x="0" y="0"/>
                      <a:ext cx="4156966" cy="205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53F60" w14:textId="018889FB" w:rsidR="007C5B25" w:rsidRDefault="007C5B25" w:rsidP="007C5B25">
      <w:pPr>
        <w:rPr>
          <w:b/>
          <w:bCs/>
          <w:sz w:val="28"/>
          <w:szCs w:val="28"/>
        </w:rPr>
      </w:pPr>
    </w:p>
    <w:p w14:paraId="6E222671" w14:textId="2F29A91A" w:rsidR="00E51AB7" w:rsidRDefault="00E51AB7" w:rsidP="007C5B25">
      <w:pPr>
        <w:rPr>
          <w:b/>
          <w:bCs/>
          <w:sz w:val="28"/>
          <w:szCs w:val="28"/>
        </w:rPr>
      </w:pPr>
    </w:p>
    <w:p w14:paraId="6C49069C" w14:textId="4A173158" w:rsidR="00E51AB7" w:rsidRDefault="00E51AB7" w:rsidP="007C5B25">
      <w:pPr>
        <w:rPr>
          <w:b/>
          <w:bCs/>
          <w:sz w:val="28"/>
          <w:szCs w:val="28"/>
        </w:rPr>
      </w:pPr>
    </w:p>
    <w:p w14:paraId="76CCC832" w14:textId="29290E17" w:rsidR="00F018DE" w:rsidRDefault="00F018DE" w:rsidP="007C5B25">
      <w:pPr>
        <w:rPr>
          <w:b/>
          <w:bCs/>
          <w:sz w:val="28"/>
          <w:szCs w:val="28"/>
        </w:rPr>
      </w:pPr>
    </w:p>
    <w:p w14:paraId="270E5FCC" w14:textId="6D7DEDF9" w:rsidR="00F018DE" w:rsidRDefault="00F018DE" w:rsidP="007C5B25">
      <w:pPr>
        <w:rPr>
          <w:b/>
          <w:bCs/>
          <w:sz w:val="28"/>
          <w:szCs w:val="28"/>
        </w:rPr>
      </w:pPr>
    </w:p>
    <w:p w14:paraId="131F53A2" w14:textId="77777777" w:rsidR="00F018DE" w:rsidRDefault="00F018DE" w:rsidP="007C5B25">
      <w:pPr>
        <w:rPr>
          <w:b/>
          <w:bCs/>
          <w:sz w:val="28"/>
          <w:szCs w:val="28"/>
        </w:rPr>
      </w:pPr>
    </w:p>
    <w:p w14:paraId="459722A3" w14:textId="5218A879" w:rsidR="00E51AB7" w:rsidRDefault="00E51AB7" w:rsidP="007C5B25">
      <w:pPr>
        <w:rPr>
          <w:b/>
          <w:bCs/>
          <w:sz w:val="28"/>
          <w:szCs w:val="28"/>
        </w:rPr>
      </w:pPr>
    </w:p>
    <w:p w14:paraId="70EB8DA0" w14:textId="31E5D4D4" w:rsidR="00E51AB7" w:rsidRDefault="00E51AB7" w:rsidP="00E51AB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Monthly </w:t>
      </w:r>
      <w:r w:rsidR="00F018DE">
        <w:rPr>
          <w:b/>
          <w:bCs/>
          <w:sz w:val="28"/>
          <w:szCs w:val="28"/>
        </w:rPr>
        <w:t>Revenue</w:t>
      </w:r>
      <w:r>
        <w:rPr>
          <w:b/>
          <w:bCs/>
          <w:sz w:val="28"/>
          <w:szCs w:val="28"/>
        </w:rPr>
        <w:t xml:space="preserve"> figure and Total </w:t>
      </w:r>
      <w:r w:rsidR="00F018DE">
        <w:rPr>
          <w:b/>
          <w:bCs/>
          <w:sz w:val="28"/>
          <w:szCs w:val="28"/>
        </w:rPr>
        <w:t>Revenue</w:t>
      </w:r>
      <w:r>
        <w:rPr>
          <w:b/>
          <w:bCs/>
          <w:sz w:val="28"/>
          <w:szCs w:val="28"/>
        </w:rPr>
        <w:t xml:space="preserve"> in Year 2019</w:t>
      </w:r>
    </w:p>
    <w:p w14:paraId="5922A061" w14:textId="34E7846D" w:rsidR="00F018DE" w:rsidRDefault="00F018DE" w:rsidP="00F018DE">
      <w:pPr>
        <w:rPr>
          <w:b/>
          <w:bCs/>
          <w:sz w:val="28"/>
          <w:szCs w:val="28"/>
        </w:rPr>
      </w:pPr>
    </w:p>
    <w:p w14:paraId="30D0241D" w14:textId="5473C8D4" w:rsidR="00F018DE" w:rsidRPr="00F018DE" w:rsidRDefault="00F018DE" w:rsidP="00F018DE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EC3E9C" wp14:editId="1E61DEF6">
            <wp:extent cx="5467350" cy="20425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18" t="58580" r="1120" b="2071"/>
                    <a:stretch/>
                  </pic:blipFill>
                  <pic:spPr bwMode="auto">
                    <a:xfrm>
                      <a:off x="0" y="0"/>
                      <a:ext cx="5492990" cy="2052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3FAF5" w14:textId="77777777" w:rsidR="00E51AB7" w:rsidRPr="00E51AB7" w:rsidRDefault="00E51AB7" w:rsidP="00E51AB7">
      <w:pPr>
        <w:pStyle w:val="ListParagraph"/>
        <w:rPr>
          <w:b/>
          <w:bCs/>
          <w:sz w:val="28"/>
          <w:szCs w:val="28"/>
        </w:rPr>
      </w:pPr>
    </w:p>
    <w:sectPr w:rsidR="00E51AB7" w:rsidRPr="00E51AB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C9EA3" w14:textId="77777777" w:rsidR="00F96CE4" w:rsidRDefault="00F96CE4" w:rsidP="008C02FC">
      <w:pPr>
        <w:spacing w:after="0" w:line="240" w:lineRule="auto"/>
      </w:pPr>
      <w:r>
        <w:separator/>
      </w:r>
    </w:p>
  </w:endnote>
  <w:endnote w:type="continuationSeparator" w:id="0">
    <w:p w14:paraId="3E271186" w14:textId="77777777" w:rsidR="00F96CE4" w:rsidRDefault="00F96CE4" w:rsidP="008C0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7839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520F4C" w14:textId="746C7295" w:rsidR="008C02FC" w:rsidRDefault="008C02F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7B6454C" w14:textId="77777777" w:rsidR="008C02FC" w:rsidRDefault="008C0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938C0" w14:textId="77777777" w:rsidR="00F96CE4" w:rsidRDefault="00F96CE4" w:rsidP="008C02FC">
      <w:pPr>
        <w:spacing w:after="0" w:line="240" w:lineRule="auto"/>
      </w:pPr>
      <w:r>
        <w:separator/>
      </w:r>
    </w:p>
  </w:footnote>
  <w:footnote w:type="continuationSeparator" w:id="0">
    <w:p w14:paraId="717FC8F1" w14:textId="77777777" w:rsidR="00F96CE4" w:rsidRDefault="00F96CE4" w:rsidP="008C0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3F57"/>
    <w:multiLevelType w:val="hybridMultilevel"/>
    <w:tmpl w:val="59F0D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16CC"/>
    <w:multiLevelType w:val="hybridMultilevel"/>
    <w:tmpl w:val="9E245AF6"/>
    <w:lvl w:ilvl="0" w:tplc="F9CA3ED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977CA"/>
    <w:multiLevelType w:val="hybridMultilevel"/>
    <w:tmpl w:val="A942D9C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0A765C"/>
    <w:multiLevelType w:val="hybridMultilevel"/>
    <w:tmpl w:val="1D7EB7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ED"/>
    <w:rsid w:val="00000287"/>
    <w:rsid w:val="000A5233"/>
    <w:rsid w:val="003D798D"/>
    <w:rsid w:val="00457D42"/>
    <w:rsid w:val="005853F5"/>
    <w:rsid w:val="00720B5D"/>
    <w:rsid w:val="007C5B25"/>
    <w:rsid w:val="00827389"/>
    <w:rsid w:val="008C02FC"/>
    <w:rsid w:val="009F6C69"/>
    <w:rsid w:val="00A7756E"/>
    <w:rsid w:val="00D104ED"/>
    <w:rsid w:val="00E51AB7"/>
    <w:rsid w:val="00F018DE"/>
    <w:rsid w:val="00F96CE4"/>
    <w:rsid w:val="00FA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667F"/>
  <w15:chartTrackingRefBased/>
  <w15:docId w15:val="{5FF29E5C-8668-473F-8CEA-563E2220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0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C"/>
  </w:style>
  <w:style w:type="paragraph" w:styleId="Footer">
    <w:name w:val="footer"/>
    <w:basedOn w:val="Normal"/>
    <w:link w:val="FooterChar"/>
    <w:uiPriority w:val="99"/>
    <w:unhideWhenUsed/>
    <w:rsid w:val="008C0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C"/>
  </w:style>
  <w:style w:type="paragraph" w:styleId="ListParagraph">
    <w:name w:val="List Paragraph"/>
    <w:basedOn w:val="Normal"/>
    <w:uiPriority w:val="34"/>
    <w:qFormat/>
    <w:rsid w:val="008C0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Sangwan</dc:creator>
  <cp:keywords/>
  <dc:description/>
  <cp:lastModifiedBy>Amit Sangwan</cp:lastModifiedBy>
  <cp:revision>3</cp:revision>
  <dcterms:created xsi:type="dcterms:W3CDTF">2022-01-24T10:04:00Z</dcterms:created>
  <dcterms:modified xsi:type="dcterms:W3CDTF">2022-01-24T11:02:00Z</dcterms:modified>
</cp:coreProperties>
</file>