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091000" w:rsidRPr="00091000">
        <w:rPr>
          <w:rFonts w:ascii="Times New Roman" w:hAnsi="Times New Roman" w:cs="Times New Roman"/>
          <w:b/>
        </w:rPr>
        <w:t xml:space="preserve"> </w:t>
      </w:r>
      <w:r w:rsidR="00091000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2846E6">
        <w:rPr>
          <w:rFonts w:ascii="Times New Roman" w:hAnsi="Times New Roman" w:cs="Times New Roman"/>
          <w:b/>
        </w:rPr>
        <w:t xml:space="preserve"> </w:t>
      </w:r>
      <w:r w:rsidR="002846E6" w:rsidRPr="00091000">
        <w:rPr>
          <w:rFonts w:ascii="Times New Roman" w:hAnsi="Times New Roman" w:cs="Times New Roman"/>
        </w:rPr>
        <w:t>Trajectory Test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F43F5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F43F5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1.2.3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Pr="00F545E1" w:rsidRDefault="005E21BF" w:rsidP="005E21B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E21BF" w:rsidRPr="005E21BF" w:rsidRDefault="005E21BF" w:rsidP="005E21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1BF" w:rsidRDefault="005E21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91000"/>
    <w:rsid w:val="000C4237"/>
    <w:rsid w:val="002846E6"/>
    <w:rsid w:val="004F6EE3"/>
    <w:rsid w:val="00503DFD"/>
    <w:rsid w:val="00527B21"/>
    <w:rsid w:val="0057396C"/>
    <w:rsid w:val="005E21BF"/>
    <w:rsid w:val="009E2920"/>
    <w:rsid w:val="00A42800"/>
    <w:rsid w:val="00B91E6D"/>
    <w:rsid w:val="00BD5C77"/>
    <w:rsid w:val="00BF66C9"/>
    <w:rsid w:val="00D20304"/>
    <w:rsid w:val="00DF0086"/>
    <w:rsid w:val="00DF7055"/>
    <w:rsid w:val="00EA7218"/>
    <w:rsid w:val="00F0452F"/>
    <w:rsid w:val="00F4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2015-11-04T05:45:00Z</dcterms:modified>
</cp:coreProperties>
</file>