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E0063D" w14:textId="6380529E" w:rsidR="00A77719" w:rsidRDefault="009166BC">
      <w:r>
        <w:t xml:space="preserve">This is a tester documents to see </w:t>
      </w:r>
      <w:proofErr w:type="spellStart"/>
      <w:r>
        <w:t>stuufff</w:t>
      </w:r>
      <w:proofErr w:type="spellEnd"/>
    </w:p>
    <w:p w14:paraId="4CEE5C67" w14:textId="6F5BAF8F" w:rsidR="009166BC" w:rsidRDefault="009166BC"/>
    <w:p w14:paraId="2B6B007B" w14:textId="479ADBAE" w:rsidR="009166BC" w:rsidRDefault="009166BC">
      <w:r>
        <w:rPr>
          <w:noProof/>
        </w:rPr>
        <w:drawing>
          <wp:inline distT="0" distB="0" distL="0" distR="0" wp14:anchorId="5FB9AB9E" wp14:editId="457A6F16">
            <wp:extent cx="5943600" cy="3441700"/>
            <wp:effectExtent l="0" t="0" r="0" b="6350"/>
            <wp:docPr id="1" name="Picture 1" descr="Iceber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ebergs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0094B" wp14:editId="19EF5A48">
            <wp:extent cx="5943600" cy="3961130"/>
            <wp:effectExtent l="0" t="0" r="0" b="1270"/>
            <wp:docPr id="2" name="Picture 2" descr="Mandrill 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ndrill fa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348DA4" wp14:editId="2BEDD9BC">
            <wp:extent cx="5943600" cy="3961130"/>
            <wp:effectExtent l="0" t="0" r="0" b="1270"/>
            <wp:docPr id="3" name="Picture 3" descr="Frangipani fl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rangipani flower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63D43F" wp14:editId="5EC6CCF9">
            <wp:extent cx="5943600" cy="3966845"/>
            <wp:effectExtent l="0" t="0" r="0" b="0"/>
            <wp:docPr id="4" name="Picture 4" descr="Man watering pla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n watering plant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69C9CF" wp14:editId="0BB257D5">
            <wp:extent cx="5943600" cy="3963035"/>
            <wp:effectExtent l="0" t="0" r="0" b="0"/>
            <wp:docPr id="5" name="Picture 5" descr="Man in a storage faci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n in a storage facility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A6BB8" wp14:editId="53E04505">
            <wp:extent cx="5943600" cy="3962400"/>
            <wp:effectExtent l="0" t="0" r="0" b="0"/>
            <wp:docPr id="6" name="Picture 6" descr="Pink hued beach sand meeting the s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ink hued beach sand meeting the se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6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6BC"/>
    <w:rsid w:val="009166BC"/>
    <w:rsid w:val="00A7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D7DB9"/>
  <w15:chartTrackingRefBased/>
  <w15:docId w15:val="{C5F8BB99-AC2F-4D6E-B24C-20DDAF72C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Musa Ishaq</dc:creator>
  <cp:keywords/>
  <dc:description/>
  <cp:lastModifiedBy>Musa Ishaq</cp:lastModifiedBy>
  <cp:revision>2</cp:revision>
  <dcterms:created xsi:type="dcterms:W3CDTF">2021-05-19T16:25:00Z</dcterms:created>
  <dcterms:modified xsi:type="dcterms:W3CDTF">2021-05-19T16:26:00Z</dcterms:modified>
</cp:coreProperties>
</file>