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199D8" w14:textId="5128F9A7" w:rsidR="006F4B30" w:rsidRPr="00B070E7" w:rsidRDefault="00D96E1E">
      <w:pPr>
        <w:rPr>
          <w:rFonts w:ascii="Times New Roman" w:hAnsi="Times New Roman" w:cs="Times New Roman"/>
          <w:sz w:val="24"/>
          <w:szCs w:val="24"/>
        </w:rPr>
      </w:pPr>
      <w:r w:rsidRPr="00B070E7">
        <w:rPr>
          <w:rFonts w:ascii="Times New Roman" w:hAnsi="Times New Roman" w:cs="Times New Roman"/>
          <w:sz w:val="24"/>
          <w:szCs w:val="24"/>
        </w:rPr>
        <w:t>Bài 2</w:t>
      </w:r>
    </w:p>
    <w:p w14:paraId="2BFE5DC0" w14:textId="5B4D0B70" w:rsidR="00D96E1E" w:rsidRPr="00B070E7" w:rsidRDefault="00D96E1E">
      <w:pPr>
        <w:rPr>
          <w:rFonts w:ascii="Times New Roman" w:hAnsi="Times New Roman" w:cs="Times New Roman"/>
          <w:sz w:val="24"/>
          <w:szCs w:val="24"/>
        </w:rPr>
      </w:pPr>
      <w:r w:rsidRPr="00B070E7">
        <w:rPr>
          <w:rFonts w:ascii="Times New Roman" w:hAnsi="Times New Roman" w:cs="Times New Roman"/>
          <w:sz w:val="24"/>
          <w:szCs w:val="24"/>
        </w:rPr>
        <w:t>Xây dựng hệ thống Hacker.local</w:t>
      </w:r>
    </w:p>
    <w:p w14:paraId="35BCBCCD" w14:textId="1B6910D8" w:rsidR="00D96E1E" w:rsidRPr="00B070E7" w:rsidRDefault="00D96E1E">
      <w:pPr>
        <w:rPr>
          <w:rFonts w:ascii="Times New Roman" w:hAnsi="Times New Roman" w:cs="Times New Roman"/>
          <w:sz w:val="24"/>
          <w:szCs w:val="24"/>
        </w:rPr>
      </w:pPr>
      <w:r w:rsidRPr="00B070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63B93A" wp14:editId="6388D484">
            <wp:extent cx="5581650" cy="6388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38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7E52B" w14:textId="6AFF4AEB" w:rsidR="00D96E1E" w:rsidRPr="00B070E7" w:rsidRDefault="00D96E1E">
      <w:pPr>
        <w:rPr>
          <w:rFonts w:ascii="Times New Roman" w:hAnsi="Times New Roman" w:cs="Times New Roman"/>
          <w:sz w:val="24"/>
          <w:szCs w:val="24"/>
        </w:rPr>
      </w:pPr>
      <w:r w:rsidRPr="00B070E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616FF3" wp14:editId="4BC54BF1">
            <wp:extent cx="5937885" cy="2280285"/>
            <wp:effectExtent l="0" t="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7E62A" w14:textId="633EC0D4" w:rsidR="00D96E1E" w:rsidRPr="00B070E7" w:rsidRDefault="00D96E1E">
      <w:pPr>
        <w:rPr>
          <w:rFonts w:ascii="Times New Roman" w:hAnsi="Times New Roman" w:cs="Times New Roman"/>
          <w:sz w:val="24"/>
          <w:szCs w:val="24"/>
        </w:rPr>
      </w:pPr>
      <w:r w:rsidRPr="00B070E7">
        <w:rPr>
          <w:rFonts w:ascii="Times New Roman" w:hAnsi="Times New Roman" w:cs="Times New Roman"/>
          <w:sz w:val="24"/>
          <w:szCs w:val="24"/>
        </w:rPr>
        <w:t>Chương trình cho phép lưu thông tin session của user vào file session.txt của hacker</w:t>
      </w:r>
    </w:p>
    <w:p w14:paraId="74E49389" w14:textId="79787EFF" w:rsidR="00D96E1E" w:rsidRPr="00B070E7" w:rsidRDefault="00D96E1E">
      <w:pPr>
        <w:rPr>
          <w:rFonts w:ascii="Times New Roman" w:hAnsi="Times New Roman" w:cs="Times New Roman"/>
          <w:sz w:val="24"/>
          <w:szCs w:val="24"/>
        </w:rPr>
      </w:pPr>
      <w:r w:rsidRPr="00B070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CD5D32" wp14:editId="395FA90F">
            <wp:extent cx="5937885" cy="3028315"/>
            <wp:effectExtent l="0" t="0" r="571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CF1C1" w14:textId="21FEC88F" w:rsidR="00D96E1E" w:rsidRPr="00B070E7" w:rsidRDefault="00D96E1E">
      <w:pPr>
        <w:rPr>
          <w:rFonts w:ascii="Times New Roman" w:hAnsi="Times New Roman" w:cs="Times New Roman"/>
          <w:sz w:val="24"/>
          <w:szCs w:val="24"/>
        </w:rPr>
      </w:pPr>
    </w:p>
    <w:p w14:paraId="4660E90B" w14:textId="3BE51823" w:rsidR="00D96E1E" w:rsidRPr="00B070E7" w:rsidRDefault="00D96E1E">
      <w:pPr>
        <w:rPr>
          <w:rFonts w:ascii="Times New Roman" w:hAnsi="Times New Roman" w:cs="Times New Roman"/>
          <w:sz w:val="24"/>
          <w:szCs w:val="24"/>
        </w:rPr>
      </w:pPr>
      <w:r w:rsidRPr="00B070E7">
        <w:rPr>
          <w:rFonts w:ascii="Times New Roman" w:hAnsi="Times New Roman" w:cs="Times New Roman"/>
          <w:sz w:val="24"/>
          <w:szCs w:val="24"/>
        </w:rPr>
        <w:t>Bài 3</w:t>
      </w:r>
    </w:p>
    <w:p w14:paraId="5EDBC2FE" w14:textId="4513A939" w:rsidR="00D96E1E" w:rsidRDefault="00D96E1E">
      <w:pPr>
        <w:rPr>
          <w:rFonts w:ascii="Times New Roman" w:hAnsi="Times New Roman" w:cs="Times New Roman"/>
          <w:sz w:val="24"/>
          <w:szCs w:val="24"/>
        </w:rPr>
      </w:pPr>
      <w:r w:rsidRPr="00B070E7">
        <w:rPr>
          <w:rFonts w:ascii="Times New Roman" w:hAnsi="Times New Roman" w:cs="Times New Roman"/>
          <w:sz w:val="24"/>
          <w:szCs w:val="24"/>
        </w:rPr>
        <w:t xml:space="preserve">a) Hai sinh viên đổi key cho nhau từ trang </w:t>
      </w:r>
      <w:hyperlink r:id="rId8" w:history="1">
        <w:r w:rsidR="00B070E7" w:rsidRPr="00B070E7">
          <w:rPr>
            <w:rStyle w:val="Siuktni"/>
            <w:rFonts w:ascii="Times New Roman" w:hAnsi="Times New Roman" w:cs="Times New Roman"/>
            <w:sz w:val="24"/>
            <w:szCs w:val="24"/>
          </w:rPr>
          <w:t>http://online.tdc.edu.vn/</w:t>
        </w:r>
      </w:hyperlink>
    </w:p>
    <w:p w14:paraId="1E4FB9AA" w14:textId="14D768E4" w:rsidR="00D57ECD" w:rsidRPr="00B070E7" w:rsidRDefault="00D57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Hai sinh viên tự đăng nhập vào tài khoản tdc của mình</w:t>
      </w:r>
    </w:p>
    <w:p w14:paraId="61B05A25" w14:textId="457F2A50" w:rsidR="00B070E7" w:rsidRDefault="00B070E7">
      <w:pPr>
        <w:rPr>
          <w:rFonts w:ascii="Times New Roman" w:hAnsi="Times New Roman" w:cs="Times New Roman"/>
          <w:sz w:val="24"/>
          <w:szCs w:val="24"/>
        </w:rPr>
      </w:pPr>
      <w:r w:rsidRPr="00B070E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6EFCE2" wp14:editId="423931FA">
            <wp:extent cx="5937885" cy="3218180"/>
            <wp:effectExtent l="0" t="0" r="571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715FB" w14:textId="77777777" w:rsidR="00B070E7" w:rsidRDefault="00B070E7">
      <w:pPr>
        <w:rPr>
          <w:rFonts w:ascii="Times New Roman" w:hAnsi="Times New Roman" w:cs="Times New Roman"/>
          <w:sz w:val="24"/>
          <w:szCs w:val="24"/>
        </w:rPr>
      </w:pPr>
    </w:p>
    <w:p w14:paraId="406E5217" w14:textId="798984A3" w:rsidR="00B070E7" w:rsidRDefault="00B070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57431E" wp14:editId="3DD1A834">
            <wp:extent cx="5925820" cy="2482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2494B" w14:textId="2A054F71" w:rsidR="00B070E7" w:rsidRDefault="00B070E7">
      <w:pPr>
        <w:rPr>
          <w:rFonts w:ascii="Times New Roman" w:hAnsi="Times New Roman" w:cs="Times New Roman"/>
          <w:sz w:val="24"/>
          <w:szCs w:val="24"/>
        </w:rPr>
      </w:pPr>
    </w:p>
    <w:p w14:paraId="28C5688F" w14:textId="74FCE93F" w:rsidR="00B070E7" w:rsidRDefault="00D57ECD" w:rsidP="00D57ECD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Tiếng anh trao đổi key cho nhau </w:t>
      </w:r>
    </w:p>
    <w:p w14:paraId="258D0E60" w14:textId="23478261" w:rsidR="00D57ECD" w:rsidRDefault="00D57ECD" w:rsidP="00D57ECD">
      <w:pPr>
        <w:pStyle w:val="oancuaDanhsac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0FF178" wp14:editId="7F16BFC8">
            <wp:extent cx="5937885" cy="244602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286F31" wp14:editId="6A89F585">
            <wp:extent cx="5937885" cy="3218180"/>
            <wp:effectExtent l="0" t="0" r="571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19450" w14:textId="143629EE" w:rsidR="00D57ECD" w:rsidRDefault="00D57ECD" w:rsidP="00D57ECD">
      <w:pPr>
        <w:pStyle w:val="oancuaDanhsach"/>
        <w:rPr>
          <w:rFonts w:ascii="Times New Roman" w:hAnsi="Times New Roman" w:cs="Times New Roman"/>
          <w:sz w:val="24"/>
          <w:szCs w:val="24"/>
        </w:rPr>
      </w:pPr>
    </w:p>
    <w:p w14:paraId="351A58B9" w14:textId="77777777" w:rsidR="00D57ECD" w:rsidRDefault="00D57ECD" w:rsidP="00D57ECD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Từ việc đổi key cho nhau ta có thể đưa ra kết luận như sau: </w:t>
      </w:r>
    </w:p>
    <w:p w14:paraId="7CF35C55" w14:textId="52705224" w:rsidR="00D57ECD" w:rsidRDefault="00D57ECD" w:rsidP="00D57ECD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57ECD">
        <w:rPr>
          <w:rFonts w:ascii="Times New Roman" w:hAnsi="Times New Roman" w:cs="Times New Roman"/>
          <w:sz w:val="24"/>
          <w:szCs w:val="24"/>
        </w:rPr>
        <w:t>Người dùng có thể bị truy cập trái phép nếu để lộ thông tin cookie.</w:t>
      </w:r>
    </w:p>
    <w:p w14:paraId="3A0C1834" w14:textId="39641582" w:rsidR="005E21EB" w:rsidRPr="00D57ECD" w:rsidRDefault="005E21EB" w:rsidP="00D57ECD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Việc truy cập vào tài khoản người khác khi biết cookie thực hiện vô cùng đơn giản</w:t>
      </w:r>
    </w:p>
    <w:p w14:paraId="5B517506" w14:textId="69E09B54" w:rsidR="005E21EB" w:rsidRDefault="00D57ECD" w:rsidP="005E21EB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Việc dể lộ thông tin cookie là cực kì nguy hiểm, hacker có thể lợi dụng điều này để </w:t>
      </w:r>
      <w:r w:rsidR="005E21EB">
        <w:rPr>
          <w:rFonts w:ascii="Times New Roman" w:hAnsi="Times New Roman" w:cs="Times New Roman"/>
          <w:sz w:val="24"/>
          <w:szCs w:val="24"/>
        </w:rPr>
        <w:t>thực hiện vào các mục đích xấu như lấy thông tin người dùng, thực hiện các hành vi lừa đảo</w:t>
      </w:r>
    </w:p>
    <w:p w14:paraId="68B3C3C6" w14:textId="3CE9F13F" w:rsidR="004D0EA5" w:rsidRDefault="004D0EA5" w:rsidP="004D0EA5">
      <w:pPr>
        <w:rPr>
          <w:rFonts w:ascii="Times New Roman" w:hAnsi="Times New Roman" w:cs="Times New Roman"/>
          <w:sz w:val="24"/>
          <w:szCs w:val="24"/>
        </w:rPr>
      </w:pPr>
    </w:p>
    <w:p w14:paraId="75D8CF55" w14:textId="1996DABB" w:rsidR="004D0EA5" w:rsidRDefault="004D0EA5" w:rsidP="004D0EA5">
      <w:pPr>
        <w:rPr>
          <w:rFonts w:ascii="Times New Roman" w:hAnsi="Times New Roman" w:cs="Times New Roman"/>
          <w:sz w:val="24"/>
          <w:szCs w:val="24"/>
        </w:rPr>
      </w:pPr>
    </w:p>
    <w:p w14:paraId="4B51EC4F" w14:textId="20E36B44" w:rsidR="004D0EA5" w:rsidRDefault="004D0EA5" w:rsidP="004D0EA5">
      <w:pPr>
        <w:rPr>
          <w:rFonts w:ascii="Times New Roman" w:hAnsi="Times New Roman" w:cs="Times New Roman"/>
          <w:sz w:val="24"/>
          <w:szCs w:val="24"/>
        </w:rPr>
      </w:pPr>
    </w:p>
    <w:p w14:paraId="4F96DE01" w14:textId="69CF9F15" w:rsidR="004D0EA5" w:rsidRDefault="004D0EA5" w:rsidP="004D0EA5">
      <w:pPr>
        <w:rPr>
          <w:rFonts w:ascii="Times New Roman" w:hAnsi="Times New Roman" w:cs="Times New Roman"/>
          <w:sz w:val="24"/>
          <w:szCs w:val="24"/>
        </w:rPr>
      </w:pPr>
    </w:p>
    <w:p w14:paraId="5D16D6D9" w14:textId="40190E94" w:rsidR="004D0EA5" w:rsidRDefault="004D0EA5" w:rsidP="004D0E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 b)</w:t>
      </w:r>
    </w:p>
    <w:p w14:paraId="1C51149E" w14:textId="564211F8" w:rsidR="0073795A" w:rsidRDefault="0073795A" w:rsidP="004D0E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Sử dụng htmlspecialchars </w:t>
      </w:r>
      <w:r w:rsidR="002719FE">
        <w:rPr>
          <w:rFonts w:ascii="Times New Roman" w:hAnsi="Times New Roman" w:cs="Times New Roman"/>
          <w:sz w:val="24"/>
          <w:szCs w:val="24"/>
        </w:rPr>
        <w:t>trước khi thao tác với dữu liêu nhập vào</w:t>
      </w:r>
    </w:p>
    <w:p w14:paraId="7A3C776A" w14:textId="73EF0829" w:rsidR="002719FE" w:rsidRDefault="002719FE" w:rsidP="004D0EA5">
      <w:pPr>
        <w:rPr>
          <w:rFonts w:ascii="Times New Roman" w:hAnsi="Times New Roman" w:cs="Times New Roman"/>
          <w:sz w:val="24"/>
          <w:szCs w:val="24"/>
        </w:rPr>
      </w:pPr>
      <w:r w:rsidRPr="002719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191065" wp14:editId="6B9E639F">
            <wp:extent cx="5943600" cy="1501775"/>
            <wp:effectExtent l="0" t="0" r="0" b="317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7AE7" w14:textId="3660A846" w:rsidR="004D0EA5" w:rsidRDefault="004D0EA5" w:rsidP="004D0EA5">
      <w:pPr>
        <w:rPr>
          <w:rFonts w:ascii="Times New Roman" w:hAnsi="Times New Roman" w:cs="Times New Roman"/>
          <w:sz w:val="24"/>
          <w:szCs w:val="24"/>
        </w:rPr>
      </w:pPr>
    </w:p>
    <w:p w14:paraId="35245348" w14:textId="4D9BC06E" w:rsidR="002719FE" w:rsidRDefault="002719FE" w:rsidP="004D0EA5">
      <w:pPr>
        <w:rPr>
          <w:rFonts w:ascii="Times New Roman" w:hAnsi="Times New Roman" w:cs="Times New Roman"/>
          <w:sz w:val="24"/>
          <w:szCs w:val="24"/>
        </w:rPr>
      </w:pPr>
    </w:p>
    <w:p w14:paraId="6B321C8B" w14:textId="4F93F431" w:rsidR="002719FE" w:rsidRDefault="002719FE" w:rsidP="004D0EA5">
      <w:pPr>
        <w:rPr>
          <w:rFonts w:ascii="Times New Roman" w:hAnsi="Times New Roman" w:cs="Times New Roman"/>
          <w:sz w:val="24"/>
          <w:szCs w:val="24"/>
        </w:rPr>
      </w:pPr>
      <w:r w:rsidRPr="002719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55A1C3" wp14:editId="019516AF">
            <wp:extent cx="5943600" cy="2867025"/>
            <wp:effectExtent l="0" t="0" r="0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D39D" w14:textId="32C23535" w:rsidR="002719FE" w:rsidRDefault="002719FE" w:rsidP="004D0EA5">
      <w:pPr>
        <w:rPr>
          <w:rFonts w:ascii="Times New Roman" w:hAnsi="Times New Roman" w:cs="Times New Roman"/>
          <w:sz w:val="24"/>
          <w:szCs w:val="24"/>
        </w:rPr>
      </w:pPr>
    </w:p>
    <w:p w14:paraId="5F7FFFCE" w14:textId="4C855B99" w:rsidR="002719FE" w:rsidRDefault="002719FE" w:rsidP="004D0EA5">
      <w:pPr>
        <w:rPr>
          <w:rFonts w:ascii="Times New Roman" w:hAnsi="Times New Roman" w:cs="Times New Roman"/>
          <w:sz w:val="24"/>
          <w:szCs w:val="24"/>
        </w:rPr>
      </w:pPr>
    </w:p>
    <w:p w14:paraId="3317EDA6" w14:textId="1AF6CDE1" w:rsidR="002719FE" w:rsidRPr="004D0EA5" w:rsidRDefault="00C56694" w:rsidP="004D0EA5">
      <w:pPr>
        <w:rPr>
          <w:rFonts w:ascii="Times New Roman" w:hAnsi="Times New Roman" w:cs="Times New Roman"/>
          <w:sz w:val="24"/>
          <w:szCs w:val="24"/>
        </w:rPr>
      </w:pPr>
      <w:r w:rsidRPr="00C566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44FC92" wp14:editId="1DF62B87">
            <wp:extent cx="5943600" cy="69342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9FE" w:rsidRPr="004D0E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3E25E4"/>
    <w:multiLevelType w:val="hybridMultilevel"/>
    <w:tmpl w:val="DE5A9B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89C3B86"/>
    <w:multiLevelType w:val="hybridMultilevel"/>
    <w:tmpl w:val="FCD05D9A"/>
    <w:lvl w:ilvl="0" w:tplc="2656F5D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8716836">
    <w:abstractNumId w:val="1"/>
  </w:num>
  <w:num w:numId="2" w16cid:durableId="14883965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967"/>
    <w:rsid w:val="002719FE"/>
    <w:rsid w:val="004D0EA5"/>
    <w:rsid w:val="005E21EB"/>
    <w:rsid w:val="006F4B30"/>
    <w:rsid w:val="0073795A"/>
    <w:rsid w:val="00B070E7"/>
    <w:rsid w:val="00C56694"/>
    <w:rsid w:val="00D57ECD"/>
    <w:rsid w:val="00D96E1E"/>
    <w:rsid w:val="00E65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3A4E2"/>
  <w15:chartTrackingRefBased/>
  <w15:docId w15:val="{C594D37E-88C0-4289-865A-C9B109B09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Siuktni">
    <w:name w:val="Hyperlink"/>
    <w:basedOn w:val="Phngmcinhcuaoanvn"/>
    <w:uiPriority w:val="99"/>
    <w:unhideWhenUsed/>
    <w:rsid w:val="00B070E7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B070E7"/>
    <w:rPr>
      <w:color w:val="605E5C"/>
      <w:shd w:val="clear" w:color="auto" w:fill="E1DFDD"/>
    </w:rPr>
  </w:style>
  <w:style w:type="paragraph" w:styleId="oancuaDanhsach">
    <w:name w:val="List Paragraph"/>
    <w:basedOn w:val="Binhthng"/>
    <w:uiPriority w:val="34"/>
    <w:qFormat/>
    <w:rsid w:val="00D57E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3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4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nline.tdc.edu.vn/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Thanh Bùi</dc:creator>
  <cp:keywords/>
  <dc:description/>
  <cp:lastModifiedBy>TuanLe</cp:lastModifiedBy>
  <cp:revision>6</cp:revision>
  <dcterms:created xsi:type="dcterms:W3CDTF">2022-10-12T14:30:00Z</dcterms:created>
  <dcterms:modified xsi:type="dcterms:W3CDTF">2022-10-12T15:31:00Z</dcterms:modified>
</cp:coreProperties>
</file>