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32B8B3" w:rsidP="2532B8B3" w:rsidRDefault="2532B8B3" w14:paraId="709B207E" w14:textId="3DA28702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CỘNG HÒA XÃ HỘI CHỦ NGHĨA VIỆT NAM</w:t>
      </w:r>
    </w:p>
    <w:p w:rsidR="2532B8B3" w:rsidP="2532B8B3" w:rsidRDefault="2532B8B3" w14:paraId="2F48ECD5" w14:textId="05A68C6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Độc</w:t>
      </w:r>
      <w:proofErr w:type="spellEnd"/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lập</w:t>
      </w:r>
      <w:proofErr w:type="spellEnd"/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</w:t>
      </w:r>
      <w:proofErr w:type="spellStart"/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Tự</w:t>
      </w:r>
      <w:proofErr w:type="spellEnd"/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do - </w:t>
      </w:r>
      <w:proofErr w:type="spellStart"/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Hạnh</w:t>
      </w:r>
      <w:proofErr w:type="spellEnd"/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phúc</w:t>
      </w:r>
      <w:proofErr w:type="spellEnd"/>
    </w:p>
    <w:p w:rsidR="2532B8B3" w:rsidP="2532B8B3" w:rsidRDefault="2532B8B3" w14:paraId="1C36D512" w14:textId="715A4EB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***</w:t>
      </w:r>
    </w:p>
    <w:p w:rsidR="2532B8B3" w:rsidP="2532B8B3" w:rsidRDefault="2532B8B3" w14:paraId="44EC1839" w14:textId="6979547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532B8B3" w:rsidR="2532B8B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ĐƠN XIN XÁC NHẬN</w:t>
      </w:r>
    </w:p>
    <w:p w:rsidR="2532B8B3" w:rsidP="2532B8B3" w:rsidRDefault="2532B8B3" w14:paraId="142018C2" w14:textId="2DE8A8C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532B8B3" w:rsidP="2532B8B3" w:rsidRDefault="2532B8B3" w14:paraId="5E6AC905" w14:textId="38653A5D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Kính</w:t>
      </w:r>
      <w:proofErr w:type="spellEnd"/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gửi</w:t>
      </w:r>
      <w:proofErr w:type="spellEnd"/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Công an </w:t>
      </w:r>
      <w:proofErr w:type="spellStart"/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phường</w:t>
      </w:r>
      <w:proofErr w:type="spellEnd"/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Phúc </w:t>
      </w:r>
      <w:proofErr w:type="spellStart"/>
      <w:r w:rsidRPr="2532B8B3" w:rsidR="2532B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Diễn</w:t>
      </w:r>
      <w:proofErr w:type="spellEnd"/>
    </w:p>
    <w:p w:rsidR="2532B8B3" w:rsidP="2532B8B3" w:rsidRDefault="2532B8B3" w14:paraId="0A78E85C" w14:textId="5E6A28CD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2532B8B3" w:rsidP="2532B8B3" w:rsidRDefault="2532B8B3" w14:paraId="27FD14EB" w14:textId="0C98F092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Tên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tôi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: Dương Tiến Mạnh</w:t>
      </w:r>
    </w:p>
    <w:p w:rsidR="2532B8B3" w:rsidP="2532B8B3" w:rsidRDefault="2532B8B3" w14:paraId="5042B833" w14:textId="5606AC69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Số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CMND:  </w:t>
      </w:r>
    </w:p>
    <w:p w:rsidR="2532B8B3" w:rsidP="2532B8B3" w:rsidRDefault="2532B8B3" w14:paraId="4107FB8A" w14:textId="12EC69AA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Địa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chỉ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tạm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trú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Số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6,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Ngách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18/6,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Ngõ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18 Kiều Mai, Phúc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Diễn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, Bắc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Từ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Liêm, Hà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Nội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532B8B3" w:rsidP="2532B8B3" w:rsidRDefault="2532B8B3" w14:paraId="2C369B7E" w14:textId="2BB4F41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532B8B3" w:rsidP="2532B8B3" w:rsidRDefault="2532B8B3" w14:paraId="3CCDA9D4" w14:textId="6E648D00">
      <w:pPr>
        <w:pStyle w:val="Normal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 Do thành phố Hải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Phòng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yêu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cầu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công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dân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về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địa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bàn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12h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ngày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6/2/2021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phải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giấy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xác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nhận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của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UBND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cấp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phường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xã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Nên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tôi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viết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đơn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này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để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xin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xác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nhận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của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Công an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phường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Phúc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Diễn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rằng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hiện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tại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tôi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đang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tạm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trú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tại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Số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nhà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6,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Ngách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18/6,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Ngõ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18, Kiều Mai, Phúc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Diễn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, Bắc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Từ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Liêm, Hà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Nội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532B8B3" w:rsidP="2532B8B3" w:rsidRDefault="2532B8B3" w14:paraId="3689858A" w14:textId="7AD96C9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532B8B3" w:rsidP="2532B8B3" w:rsidRDefault="2532B8B3" w14:paraId="50104DE3" w14:textId="26BD8EB7">
      <w:pPr>
        <w:pStyle w:val="Normal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 Điểm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đến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của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tôi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gia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đình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ông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bà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Chung Loan,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Xóm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Ngói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Kênh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Giang,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Thủy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Nguyên, Hải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Phòng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Đây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địa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chỉ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của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gia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đình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tôi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ở Hải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Phòng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Mục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đích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chuyến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đi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của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tôi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về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ăn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Tết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cùng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gia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đình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532B8B3" w:rsidP="2532B8B3" w:rsidRDefault="2532B8B3" w14:paraId="56CB7461" w14:textId="2171C98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532B8B3" w:rsidP="2532B8B3" w:rsidRDefault="2532B8B3" w14:paraId="40FAAF1E" w14:textId="2A53ED80">
      <w:pPr>
        <w:pStyle w:val="Normal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 Đề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nghị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Công an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phường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xác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nhận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cho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tôi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những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thông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nêu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trên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để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tôi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thể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vào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được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 xml:space="preserve"> Hải </w:t>
      </w:r>
      <w:proofErr w:type="spellStart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Phòng</w:t>
      </w:r>
      <w:proofErr w:type="spellEnd"/>
      <w:r w:rsidRPr="2532B8B3" w:rsidR="2532B8B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532B8B3" w:rsidP="2532B8B3" w:rsidRDefault="2532B8B3" w14:paraId="3A63FD69" w14:textId="794EB82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532B8B3" w:rsidTr="2532B8B3" w14:paraId="36F9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532B8B3" w:rsidP="2532B8B3" w:rsidRDefault="2532B8B3" w14:paraId="5584FBE2" w14:textId="6DF9DF7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2B8B3" w:rsidR="2532B8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Công an </w:t>
            </w:r>
            <w:proofErr w:type="spellStart"/>
            <w:r w:rsidRPr="2532B8B3" w:rsidR="2532B8B3">
              <w:rPr>
                <w:rFonts w:ascii="Times New Roman" w:hAnsi="Times New Roman" w:eastAsia="Times New Roman" w:cs="Times New Roman"/>
                <w:sz w:val="24"/>
                <w:szCs w:val="24"/>
              </w:rPr>
              <w:t>phường</w:t>
            </w:r>
            <w:proofErr w:type="spellEnd"/>
            <w:r w:rsidRPr="2532B8B3" w:rsidR="2532B8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Phúc </w:t>
            </w:r>
            <w:proofErr w:type="spellStart"/>
            <w:r w:rsidRPr="2532B8B3" w:rsidR="2532B8B3">
              <w:rPr>
                <w:rFonts w:ascii="Times New Roman" w:hAnsi="Times New Roman" w:eastAsia="Times New Roman" w:cs="Times New Roman"/>
                <w:sz w:val="24"/>
                <w:szCs w:val="24"/>
              </w:rPr>
              <w:t>Diễn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532B8B3" w:rsidP="2532B8B3" w:rsidRDefault="2532B8B3" w14:paraId="1F53753A" w14:textId="5D57E69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2B8B3" w:rsidR="2532B8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Hà </w:t>
            </w:r>
            <w:proofErr w:type="spellStart"/>
            <w:r w:rsidRPr="2532B8B3" w:rsidR="2532B8B3">
              <w:rPr>
                <w:rFonts w:ascii="Times New Roman" w:hAnsi="Times New Roman" w:eastAsia="Times New Roman" w:cs="Times New Roman"/>
                <w:sz w:val="24"/>
                <w:szCs w:val="24"/>
              </w:rPr>
              <w:t>Nội</w:t>
            </w:r>
            <w:proofErr w:type="spellEnd"/>
            <w:r w:rsidRPr="2532B8B3" w:rsidR="2532B8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2532B8B3" w:rsidR="2532B8B3">
              <w:rPr>
                <w:rFonts w:ascii="Times New Roman" w:hAnsi="Times New Roman" w:eastAsia="Times New Roman" w:cs="Times New Roman"/>
                <w:sz w:val="24"/>
                <w:szCs w:val="24"/>
              </w:rPr>
              <w:t>ngày</w:t>
            </w:r>
            <w:proofErr w:type="spellEnd"/>
            <w:r w:rsidRPr="2532B8B3" w:rsidR="2532B8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6 </w:t>
            </w:r>
            <w:proofErr w:type="spellStart"/>
            <w:r w:rsidRPr="2532B8B3" w:rsidR="2532B8B3">
              <w:rPr>
                <w:rFonts w:ascii="Times New Roman" w:hAnsi="Times New Roman" w:eastAsia="Times New Roman" w:cs="Times New Roman"/>
                <w:sz w:val="24"/>
                <w:szCs w:val="24"/>
              </w:rPr>
              <w:t>tháng</w:t>
            </w:r>
            <w:proofErr w:type="spellEnd"/>
            <w:r w:rsidRPr="2532B8B3" w:rsidR="2532B8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2532B8B3" w:rsidR="2532B8B3">
              <w:rPr>
                <w:rFonts w:ascii="Times New Roman" w:hAnsi="Times New Roman" w:eastAsia="Times New Roman" w:cs="Times New Roman"/>
                <w:sz w:val="24"/>
                <w:szCs w:val="24"/>
              </w:rPr>
              <w:t>năm</w:t>
            </w:r>
            <w:proofErr w:type="spellEnd"/>
            <w:r w:rsidRPr="2532B8B3" w:rsidR="2532B8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2021</w:t>
            </w:r>
          </w:p>
          <w:p w:rsidR="2532B8B3" w:rsidP="2532B8B3" w:rsidRDefault="2532B8B3" w14:paraId="355A7BFA" w14:textId="4DBF7A6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2532B8B3" w:rsidR="2532B8B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Người</w:t>
            </w:r>
            <w:proofErr w:type="spellEnd"/>
            <w:r w:rsidRPr="2532B8B3" w:rsidR="2532B8B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2532B8B3" w:rsidR="2532B8B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làm</w:t>
            </w:r>
            <w:proofErr w:type="spellEnd"/>
            <w:r w:rsidRPr="2532B8B3" w:rsidR="2532B8B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2532B8B3" w:rsidR="2532B8B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đơn</w:t>
            </w:r>
            <w:proofErr w:type="spellEnd"/>
            <w:r w:rsidRPr="2532B8B3" w:rsidR="2532B8B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.</w:t>
            </w:r>
          </w:p>
        </w:tc>
      </w:tr>
    </w:tbl>
    <w:p w:rsidR="2532B8B3" w:rsidP="2532B8B3" w:rsidRDefault="2532B8B3" w14:paraId="12942998" w14:textId="139F02C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9CA4C"/>
    <w:rsid w:val="2532B8B3"/>
    <w:rsid w:val="59F9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CA4C"/>
  <w15:chartTrackingRefBased/>
  <w15:docId w15:val="{47659a79-fc6e-4747-b8d0-e4cbe3c0dd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2021-02-06T08:25:23.4079685Z</dcterms:created>
  <dcterms:modified xsi:type="dcterms:W3CDTF">2021-02-06T08:47:29.9281971Z</dcterms:modified>
  <dc:creator>Mạnh Dương</dc:creator>
  <lastModifiedBy>Mạnh Dương</lastModifiedBy>
</coreProperties>
</file>