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85D127" w14:textId="77777777" w:rsidR="00CF2061" w:rsidRPr="00FA5748" w:rsidRDefault="00CF2061" w:rsidP="00142FF0">
      <w:pPr>
        <w:widowControl w:val="0"/>
        <w:autoSpaceDE w:val="0"/>
        <w:autoSpaceDN w:val="0"/>
        <w:adjustRightInd w:val="0"/>
        <w:ind w:right="28"/>
        <w:jc w:val="center"/>
        <w:rPr>
          <w:rFonts w:ascii="Century Gothic" w:hAnsi="Century Gothic" w:cs="Calibri"/>
          <w:b/>
          <w:sz w:val="28"/>
        </w:rPr>
      </w:pPr>
      <w:r w:rsidRPr="00FA5748">
        <w:rPr>
          <w:rFonts w:ascii="Century Gothic" w:hAnsi="Century Gothic" w:cs="Calibri"/>
          <w:b/>
          <w:sz w:val="28"/>
        </w:rPr>
        <w:t>Текстовая часть</w:t>
      </w:r>
    </w:p>
    <w:p w14:paraId="5E7977D9" w14:textId="77777777" w:rsidR="00CF2061" w:rsidRPr="00FA5748" w:rsidRDefault="00CF2061" w:rsidP="00142FF0">
      <w:pPr>
        <w:ind w:right="28"/>
        <w:rPr>
          <w:rFonts w:ascii="Century Gothic" w:hAnsi="Century Gothic"/>
        </w:rPr>
      </w:pPr>
    </w:p>
    <w:p w14:paraId="10A9692B" w14:textId="77777777" w:rsidR="00E647D0" w:rsidRPr="00FA5748" w:rsidRDefault="00E647D0" w:rsidP="00142FF0">
      <w:pPr>
        <w:pStyle w:val="af8"/>
        <w:ind w:left="851" w:right="28" w:hanging="284"/>
        <w:rPr>
          <w:rFonts w:ascii="Century Gothic" w:hAnsi="Century Gothic"/>
          <w:iCs/>
          <w:sz w:val="36"/>
          <w:szCs w:val="36"/>
        </w:rPr>
      </w:pPr>
      <w:r w:rsidRPr="00FA5748">
        <w:rPr>
          <w:rFonts w:ascii="Century Gothic" w:hAnsi="Century Gothic"/>
          <w:iCs/>
          <w:sz w:val="36"/>
          <w:szCs w:val="36"/>
        </w:rPr>
        <w:t>Содержание</w:t>
      </w:r>
    </w:p>
    <w:p w14:paraId="0FB1C114" w14:textId="4D4EDE56" w:rsidR="008139FC" w:rsidRPr="00FA5748" w:rsidRDefault="00E647D0">
      <w:pPr>
        <w:pStyle w:val="13"/>
        <w:tabs>
          <w:tab w:val="left" w:pos="960"/>
          <w:tab w:val="right" w:leader="dot" w:pos="9941"/>
        </w:tabs>
        <w:rPr>
          <w:rFonts w:ascii="Century Gothic" w:eastAsiaTheme="minorEastAsia" w:hAnsi="Century Gothic" w:cstheme="minorBidi"/>
          <w:b w:val="0"/>
          <w:caps w:val="0"/>
          <w:noProof/>
          <w:kern w:val="2"/>
          <w:szCs w:val="24"/>
          <w14:ligatures w14:val="standardContextual"/>
        </w:rPr>
      </w:pPr>
      <w:r w:rsidRPr="00FA5748">
        <w:rPr>
          <w:rFonts w:ascii="Century Gothic" w:hAnsi="Century Gothic"/>
          <w:iCs/>
          <w:color w:val="FF0000"/>
        </w:rPr>
        <w:fldChar w:fldCharType="begin"/>
      </w:r>
      <w:r w:rsidRPr="00FA5748">
        <w:rPr>
          <w:rFonts w:ascii="Century Gothic" w:hAnsi="Century Gothic"/>
          <w:iCs/>
          <w:color w:val="FF0000"/>
        </w:rPr>
        <w:instrText xml:space="preserve"> TOC \f \h \z \t "ОДГ Заголовок 1;1;ОДГ Заголовок 2;2;ОДГ Заголовок 3;3;ОДГ Заголовок 4;4" </w:instrText>
      </w:r>
      <w:r w:rsidRPr="00FA5748">
        <w:rPr>
          <w:rFonts w:ascii="Century Gothic" w:hAnsi="Century Gothic"/>
          <w:iCs/>
          <w:color w:val="FF0000"/>
        </w:rPr>
        <w:fldChar w:fldCharType="separate"/>
      </w:r>
      <w:hyperlink w:anchor="_Toc226129474" w:history="1">
        <w:r w:rsidR="008139FC" w:rsidRPr="00FA5748">
          <w:rPr>
            <w:rStyle w:val="afb"/>
            <w:rFonts w:ascii="Century Gothic" w:hAnsi="Century Gothic"/>
            <w:iCs/>
            <w:noProof/>
          </w:rPr>
          <w:t>1</w:t>
        </w:r>
        <w:r w:rsidR="008139FC" w:rsidRPr="00FA5748">
          <w:rPr>
            <w:rFonts w:ascii="Century Gothic" w:eastAsiaTheme="minorEastAsia" w:hAnsi="Century Gothic" w:cstheme="minorBidi"/>
            <w:b w:val="0"/>
            <w:caps w:val="0"/>
            <w:noProof/>
            <w:kern w:val="2"/>
            <w:szCs w:val="24"/>
            <w14:ligatures w14:val="standardContextual"/>
          </w:rPr>
          <w:tab/>
        </w:r>
        <w:r w:rsidR="008139FC" w:rsidRPr="00FA5748">
          <w:rPr>
            <w:rStyle w:val="afb"/>
            <w:rFonts w:ascii="Century Gothic" w:hAnsi="Century Gothic"/>
            <w:iCs/>
            <w:noProof/>
          </w:rPr>
          <w:t>Общие сведения</w:t>
        </w:r>
        <w:r w:rsidR="008139FC" w:rsidRPr="00FA5748">
          <w:rPr>
            <w:rFonts w:ascii="Century Gothic" w:hAnsi="Century Gothic"/>
            <w:noProof/>
            <w:webHidden/>
          </w:rPr>
          <w:tab/>
        </w:r>
        <w:r w:rsidR="008139FC" w:rsidRPr="00FA5748">
          <w:rPr>
            <w:rFonts w:ascii="Century Gothic" w:hAnsi="Century Gothic"/>
            <w:noProof/>
            <w:webHidden/>
          </w:rPr>
          <w:fldChar w:fldCharType="begin"/>
        </w:r>
        <w:r w:rsidR="008139FC" w:rsidRPr="00FA5748">
          <w:rPr>
            <w:rFonts w:ascii="Century Gothic" w:hAnsi="Century Gothic"/>
            <w:noProof/>
            <w:webHidden/>
          </w:rPr>
          <w:instrText xml:space="preserve"> PAGEREF _Toc226129474 \h </w:instrText>
        </w:r>
        <w:r w:rsidR="008139FC" w:rsidRPr="00FA5748">
          <w:rPr>
            <w:rFonts w:ascii="Century Gothic" w:hAnsi="Century Gothic"/>
            <w:noProof/>
            <w:webHidden/>
          </w:rPr>
        </w:r>
        <w:r w:rsidR="008139FC" w:rsidRPr="00FA5748">
          <w:rPr>
            <w:rFonts w:ascii="Century Gothic" w:hAnsi="Century Gothic"/>
            <w:noProof/>
            <w:webHidden/>
          </w:rPr>
          <w:fldChar w:fldCharType="separate"/>
        </w:r>
        <w:r w:rsidR="00353656" w:rsidRPr="00FA5748">
          <w:rPr>
            <w:rFonts w:ascii="Century Gothic" w:hAnsi="Century Gothic"/>
            <w:noProof/>
            <w:webHidden/>
          </w:rPr>
          <w:t>2</w:t>
        </w:r>
        <w:r w:rsidR="008139FC" w:rsidRPr="00FA5748">
          <w:rPr>
            <w:rFonts w:ascii="Century Gothic" w:hAnsi="Century Gothic"/>
            <w:noProof/>
            <w:webHidden/>
          </w:rPr>
          <w:fldChar w:fldCharType="end"/>
        </w:r>
      </w:hyperlink>
    </w:p>
    <w:p w14:paraId="3148E506" w14:textId="60ED74BD" w:rsidR="008139FC" w:rsidRPr="00FA5748" w:rsidRDefault="00FA5748">
      <w:pPr>
        <w:pStyle w:val="29"/>
        <w:tabs>
          <w:tab w:val="left" w:pos="1440"/>
          <w:tab w:val="right" w:leader="dot" w:pos="9941"/>
        </w:tabs>
        <w:rPr>
          <w:rFonts w:ascii="Century Gothic" w:eastAsiaTheme="minorEastAsia" w:hAnsi="Century Gothic" w:cstheme="minorBidi"/>
          <w:smallCaps w:val="0"/>
          <w:noProof/>
          <w:kern w:val="2"/>
          <w:szCs w:val="24"/>
          <w14:ligatures w14:val="standardContextual"/>
        </w:rPr>
      </w:pPr>
      <w:hyperlink w:anchor="_Toc226129475" w:history="1">
        <w:r w:rsidR="008139FC" w:rsidRPr="00FA5748">
          <w:rPr>
            <w:rStyle w:val="afb"/>
            <w:rFonts w:ascii="Century Gothic" w:hAnsi="Century Gothic"/>
            <w:noProof/>
            <w:lang w:eastAsia="ja-JP"/>
          </w:rPr>
          <w:t>1.1</w:t>
        </w:r>
        <w:r w:rsidR="008139FC" w:rsidRPr="00FA5748">
          <w:rPr>
            <w:rFonts w:ascii="Century Gothic" w:eastAsiaTheme="minorEastAsia" w:hAnsi="Century Gothic" w:cstheme="minorBidi"/>
            <w:smallCaps w:val="0"/>
            <w:noProof/>
            <w:kern w:val="2"/>
            <w:szCs w:val="24"/>
            <w14:ligatures w14:val="standardContextual"/>
          </w:rPr>
          <w:tab/>
        </w:r>
        <w:r w:rsidR="008139FC" w:rsidRPr="00FA5748">
          <w:rPr>
            <w:rStyle w:val="afb"/>
            <w:rFonts w:ascii="Century Gothic" w:hAnsi="Century Gothic"/>
            <w:noProof/>
            <w:lang w:eastAsia="ja-JP"/>
          </w:rPr>
          <w:t>Общие указания</w:t>
        </w:r>
        <w:r w:rsidR="008139FC" w:rsidRPr="00FA5748">
          <w:rPr>
            <w:rFonts w:ascii="Century Gothic" w:hAnsi="Century Gothic"/>
            <w:noProof/>
            <w:webHidden/>
          </w:rPr>
          <w:tab/>
        </w:r>
        <w:r w:rsidR="008139FC" w:rsidRPr="00FA5748">
          <w:rPr>
            <w:rFonts w:ascii="Century Gothic" w:hAnsi="Century Gothic"/>
            <w:noProof/>
            <w:webHidden/>
          </w:rPr>
          <w:fldChar w:fldCharType="begin"/>
        </w:r>
        <w:r w:rsidR="008139FC" w:rsidRPr="00FA5748">
          <w:rPr>
            <w:rFonts w:ascii="Century Gothic" w:hAnsi="Century Gothic"/>
            <w:noProof/>
            <w:webHidden/>
          </w:rPr>
          <w:instrText xml:space="preserve"> PAGEREF _Toc226129475 \h </w:instrText>
        </w:r>
        <w:r w:rsidR="008139FC" w:rsidRPr="00FA5748">
          <w:rPr>
            <w:rFonts w:ascii="Century Gothic" w:hAnsi="Century Gothic"/>
            <w:noProof/>
            <w:webHidden/>
          </w:rPr>
        </w:r>
        <w:r w:rsidR="008139FC" w:rsidRPr="00FA5748">
          <w:rPr>
            <w:rFonts w:ascii="Century Gothic" w:hAnsi="Century Gothic"/>
            <w:noProof/>
            <w:webHidden/>
          </w:rPr>
          <w:fldChar w:fldCharType="separate"/>
        </w:r>
        <w:r w:rsidR="00353656" w:rsidRPr="00FA5748">
          <w:rPr>
            <w:rFonts w:ascii="Century Gothic" w:hAnsi="Century Gothic"/>
            <w:noProof/>
            <w:webHidden/>
          </w:rPr>
          <w:t>2</w:t>
        </w:r>
        <w:r w:rsidR="008139FC" w:rsidRPr="00FA5748">
          <w:rPr>
            <w:rFonts w:ascii="Century Gothic" w:hAnsi="Century Gothic"/>
            <w:noProof/>
            <w:webHidden/>
          </w:rPr>
          <w:fldChar w:fldCharType="end"/>
        </w:r>
      </w:hyperlink>
    </w:p>
    <w:p w14:paraId="5486D8F7" w14:textId="0CCD77DD" w:rsidR="008139FC" w:rsidRPr="00FA5748" w:rsidRDefault="00FA5748">
      <w:pPr>
        <w:pStyle w:val="29"/>
        <w:tabs>
          <w:tab w:val="left" w:pos="1440"/>
          <w:tab w:val="right" w:leader="dot" w:pos="9941"/>
        </w:tabs>
        <w:rPr>
          <w:rFonts w:ascii="Century Gothic" w:eastAsiaTheme="minorEastAsia" w:hAnsi="Century Gothic" w:cstheme="minorBidi"/>
          <w:smallCaps w:val="0"/>
          <w:noProof/>
          <w:kern w:val="2"/>
          <w:szCs w:val="24"/>
          <w14:ligatures w14:val="standardContextual"/>
        </w:rPr>
      </w:pPr>
      <w:hyperlink w:anchor="_Toc226129476" w:history="1">
        <w:r w:rsidR="008139FC" w:rsidRPr="00FA5748">
          <w:rPr>
            <w:rStyle w:val="afb"/>
            <w:rFonts w:ascii="Century Gothic" w:hAnsi="Century Gothic"/>
            <w:noProof/>
            <w:lang w:eastAsia="ja-JP"/>
          </w:rPr>
          <w:t>1.2</w:t>
        </w:r>
        <w:r w:rsidR="008139FC" w:rsidRPr="00FA5748">
          <w:rPr>
            <w:rFonts w:ascii="Century Gothic" w:eastAsiaTheme="minorEastAsia" w:hAnsi="Century Gothic" w:cstheme="minorBidi"/>
            <w:smallCaps w:val="0"/>
            <w:noProof/>
            <w:kern w:val="2"/>
            <w:szCs w:val="24"/>
            <w14:ligatures w14:val="standardContextual"/>
          </w:rPr>
          <w:tab/>
        </w:r>
        <w:r w:rsidR="008139FC" w:rsidRPr="00FA5748">
          <w:rPr>
            <w:rStyle w:val="afb"/>
            <w:rFonts w:ascii="Century Gothic" w:hAnsi="Century Gothic"/>
            <w:noProof/>
            <w:lang w:eastAsia="ja-JP"/>
          </w:rPr>
          <w:t>Перечень нормативно-технической документации</w:t>
        </w:r>
        <w:r w:rsidR="008139FC" w:rsidRPr="00FA5748">
          <w:rPr>
            <w:rFonts w:ascii="Century Gothic" w:hAnsi="Century Gothic"/>
            <w:noProof/>
            <w:webHidden/>
          </w:rPr>
          <w:tab/>
        </w:r>
        <w:r w:rsidR="008139FC" w:rsidRPr="00FA5748">
          <w:rPr>
            <w:rFonts w:ascii="Century Gothic" w:hAnsi="Century Gothic"/>
            <w:noProof/>
            <w:webHidden/>
          </w:rPr>
          <w:fldChar w:fldCharType="begin"/>
        </w:r>
        <w:r w:rsidR="008139FC" w:rsidRPr="00FA5748">
          <w:rPr>
            <w:rFonts w:ascii="Century Gothic" w:hAnsi="Century Gothic"/>
            <w:noProof/>
            <w:webHidden/>
          </w:rPr>
          <w:instrText xml:space="preserve"> PAGEREF _Toc226129476 \h </w:instrText>
        </w:r>
        <w:r w:rsidR="008139FC" w:rsidRPr="00FA5748">
          <w:rPr>
            <w:rFonts w:ascii="Century Gothic" w:hAnsi="Century Gothic"/>
            <w:noProof/>
            <w:webHidden/>
          </w:rPr>
        </w:r>
        <w:r w:rsidR="008139FC" w:rsidRPr="00FA5748">
          <w:rPr>
            <w:rFonts w:ascii="Century Gothic" w:hAnsi="Century Gothic"/>
            <w:noProof/>
            <w:webHidden/>
          </w:rPr>
          <w:fldChar w:fldCharType="separate"/>
        </w:r>
        <w:r w:rsidR="00353656" w:rsidRPr="00FA5748">
          <w:rPr>
            <w:rFonts w:ascii="Century Gothic" w:hAnsi="Century Gothic"/>
            <w:noProof/>
            <w:webHidden/>
          </w:rPr>
          <w:t>2</w:t>
        </w:r>
        <w:r w:rsidR="008139FC" w:rsidRPr="00FA5748">
          <w:rPr>
            <w:rFonts w:ascii="Century Gothic" w:hAnsi="Century Gothic"/>
            <w:noProof/>
            <w:webHidden/>
          </w:rPr>
          <w:fldChar w:fldCharType="end"/>
        </w:r>
      </w:hyperlink>
    </w:p>
    <w:p w14:paraId="543E6800" w14:textId="4DD1B438" w:rsidR="008139FC" w:rsidRPr="00FA5748" w:rsidRDefault="00FA5748">
      <w:pPr>
        <w:pStyle w:val="13"/>
        <w:tabs>
          <w:tab w:val="left" w:pos="960"/>
          <w:tab w:val="right" w:leader="dot" w:pos="9941"/>
        </w:tabs>
        <w:rPr>
          <w:rFonts w:ascii="Century Gothic" w:eastAsiaTheme="minorEastAsia" w:hAnsi="Century Gothic" w:cstheme="minorBidi"/>
          <w:b w:val="0"/>
          <w:caps w:val="0"/>
          <w:noProof/>
          <w:kern w:val="2"/>
          <w:szCs w:val="24"/>
          <w14:ligatures w14:val="standardContextual"/>
        </w:rPr>
      </w:pPr>
      <w:hyperlink w:anchor="_Toc226129477" w:history="1">
        <w:r w:rsidR="008139FC" w:rsidRPr="00FA5748">
          <w:rPr>
            <w:rStyle w:val="afb"/>
            <w:rFonts w:ascii="Century Gothic" w:hAnsi="Century Gothic"/>
            <w:noProof/>
          </w:rPr>
          <w:t>2</w:t>
        </w:r>
        <w:r w:rsidR="008139FC" w:rsidRPr="00FA5748">
          <w:rPr>
            <w:rFonts w:ascii="Century Gothic" w:eastAsiaTheme="minorEastAsia" w:hAnsi="Century Gothic" w:cstheme="minorBidi"/>
            <w:b w:val="0"/>
            <w:caps w:val="0"/>
            <w:noProof/>
            <w:kern w:val="2"/>
            <w:szCs w:val="24"/>
            <w14:ligatures w14:val="standardContextual"/>
          </w:rPr>
          <w:tab/>
        </w:r>
        <w:r w:rsidR="008139FC" w:rsidRPr="00FA5748">
          <w:rPr>
            <w:rStyle w:val="afb"/>
            <w:rFonts w:ascii="Century Gothic" w:hAnsi="Century Gothic"/>
            <w:noProof/>
          </w:rPr>
          <w:t>Система электрочасофикации</w:t>
        </w:r>
        <w:r w:rsidR="008139FC" w:rsidRPr="00FA5748">
          <w:rPr>
            <w:rFonts w:ascii="Century Gothic" w:hAnsi="Century Gothic"/>
            <w:noProof/>
            <w:webHidden/>
          </w:rPr>
          <w:tab/>
        </w:r>
        <w:r w:rsidR="008139FC" w:rsidRPr="00FA5748">
          <w:rPr>
            <w:rFonts w:ascii="Century Gothic" w:hAnsi="Century Gothic"/>
            <w:noProof/>
            <w:webHidden/>
          </w:rPr>
          <w:fldChar w:fldCharType="begin"/>
        </w:r>
        <w:r w:rsidR="008139FC" w:rsidRPr="00FA5748">
          <w:rPr>
            <w:rFonts w:ascii="Century Gothic" w:hAnsi="Century Gothic"/>
            <w:noProof/>
            <w:webHidden/>
          </w:rPr>
          <w:instrText xml:space="preserve"> PAGEREF _Toc226129477 \h </w:instrText>
        </w:r>
        <w:r w:rsidR="008139FC" w:rsidRPr="00FA5748">
          <w:rPr>
            <w:rFonts w:ascii="Century Gothic" w:hAnsi="Century Gothic"/>
            <w:noProof/>
            <w:webHidden/>
          </w:rPr>
        </w:r>
        <w:r w:rsidR="008139FC" w:rsidRPr="00FA5748">
          <w:rPr>
            <w:rFonts w:ascii="Century Gothic" w:hAnsi="Century Gothic"/>
            <w:noProof/>
            <w:webHidden/>
          </w:rPr>
          <w:fldChar w:fldCharType="separate"/>
        </w:r>
        <w:r w:rsidR="00353656" w:rsidRPr="00FA5748">
          <w:rPr>
            <w:rFonts w:ascii="Century Gothic" w:hAnsi="Century Gothic"/>
            <w:noProof/>
            <w:webHidden/>
          </w:rPr>
          <w:t>2</w:t>
        </w:r>
        <w:r w:rsidR="008139FC" w:rsidRPr="00FA5748">
          <w:rPr>
            <w:rFonts w:ascii="Century Gothic" w:hAnsi="Century Gothic"/>
            <w:noProof/>
            <w:webHidden/>
          </w:rPr>
          <w:fldChar w:fldCharType="end"/>
        </w:r>
      </w:hyperlink>
    </w:p>
    <w:p w14:paraId="7928B3E5" w14:textId="52B19DEA" w:rsidR="008139FC" w:rsidRPr="00FA5748" w:rsidRDefault="00FA5748">
      <w:pPr>
        <w:pStyle w:val="29"/>
        <w:tabs>
          <w:tab w:val="left" w:pos="1440"/>
          <w:tab w:val="right" w:leader="dot" w:pos="9941"/>
        </w:tabs>
        <w:rPr>
          <w:rFonts w:ascii="Century Gothic" w:eastAsiaTheme="minorEastAsia" w:hAnsi="Century Gothic" w:cstheme="minorBidi"/>
          <w:smallCaps w:val="0"/>
          <w:noProof/>
          <w:kern w:val="2"/>
          <w:szCs w:val="24"/>
          <w14:ligatures w14:val="standardContextual"/>
        </w:rPr>
      </w:pPr>
      <w:hyperlink w:anchor="_Toc226129478" w:history="1">
        <w:r w:rsidR="008139FC" w:rsidRPr="00FA5748">
          <w:rPr>
            <w:rStyle w:val="afb"/>
            <w:rFonts w:ascii="Century Gothic" w:hAnsi="Century Gothic"/>
            <w:noProof/>
          </w:rPr>
          <w:t>2.1</w:t>
        </w:r>
        <w:r w:rsidR="008139FC" w:rsidRPr="00FA5748">
          <w:rPr>
            <w:rFonts w:ascii="Century Gothic" w:eastAsiaTheme="minorEastAsia" w:hAnsi="Century Gothic" w:cstheme="minorBidi"/>
            <w:smallCaps w:val="0"/>
            <w:noProof/>
            <w:kern w:val="2"/>
            <w:szCs w:val="24"/>
            <w14:ligatures w14:val="standardContextual"/>
          </w:rPr>
          <w:tab/>
        </w:r>
        <w:r w:rsidR="008139FC" w:rsidRPr="00FA5748">
          <w:rPr>
            <w:rStyle w:val="afb"/>
            <w:rFonts w:ascii="Century Gothic" w:hAnsi="Century Gothic"/>
            <w:noProof/>
          </w:rPr>
          <w:t>Основные характеристики</w:t>
        </w:r>
        <w:r w:rsidR="008139FC" w:rsidRPr="00FA5748">
          <w:rPr>
            <w:rFonts w:ascii="Century Gothic" w:hAnsi="Century Gothic"/>
            <w:noProof/>
            <w:webHidden/>
          </w:rPr>
          <w:tab/>
        </w:r>
        <w:r w:rsidR="008139FC" w:rsidRPr="00FA5748">
          <w:rPr>
            <w:rFonts w:ascii="Century Gothic" w:hAnsi="Century Gothic"/>
            <w:noProof/>
            <w:webHidden/>
          </w:rPr>
          <w:fldChar w:fldCharType="begin"/>
        </w:r>
        <w:r w:rsidR="008139FC" w:rsidRPr="00FA5748">
          <w:rPr>
            <w:rFonts w:ascii="Century Gothic" w:hAnsi="Century Gothic"/>
            <w:noProof/>
            <w:webHidden/>
          </w:rPr>
          <w:instrText xml:space="preserve"> PAGEREF _Toc226129478 \h </w:instrText>
        </w:r>
        <w:r w:rsidR="008139FC" w:rsidRPr="00FA5748">
          <w:rPr>
            <w:rFonts w:ascii="Century Gothic" w:hAnsi="Century Gothic"/>
            <w:noProof/>
            <w:webHidden/>
          </w:rPr>
        </w:r>
        <w:r w:rsidR="008139FC" w:rsidRPr="00FA5748">
          <w:rPr>
            <w:rFonts w:ascii="Century Gothic" w:hAnsi="Century Gothic"/>
            <w:noProof/>
            <w:webHidden/>
          </w:rPr>
          <w:fldChar w:fldCharType="separate"/>
        </w:r>
        <w:r w:rsidR="00353656" w:rsidRPr="00FA5748">
          <w:rPr>
            <w:rFonts w:ascii="Century Gothic" w:hAnsi="Century Gothic"/>
            <w:noProof/>
            <w:webHidden/>
          </w:rPr>
          <w:t>2</w:t>
        </w:r>
        <w:r w:rsidR="008139FC" w:rsidRPr="00FA5748">
          <w:rPr>
            <w:rFonts w:ascii="Century Gothic" w:hAnsi="Century Gothic"/>
            <w:noProof/>
            <w:webHidden/>
          </w:rPr>
          <w:fldChar w:fldCharType="end"/>
        </w:r>
      </w:hyperlink>
    </w:p>
    <w:p w14:paraId="298A479D" w14:textId="4BC550EA" w:rsidR="008139FC" w:rsidRPr="00FA5748" w:rsidRDefault="00FA5748">
      <w:pPr>
        <w:pStyle w:val="29"/>
        <w:tabs>
          <w:tab w:val="left" w:pos="1440"/>
          <w:tab w:val="right" w:leader="dot" w:pos="9941"/>
        </w:tabs>
        <w:rPr>
          <w:rFonts w:ascii="Century Gothic" w:eastAsiaTheme="minorEastAsia" w:hAnsi="Century Gothic" w:cstheme="minorBidi"/>
          <w:smallCaps w:val="0"/>
          <w:noProof/>
          <w:kern w:val="2"/>
          <w:szCs w:val="24"/>
          <w14:ligatures w14:val="standardContextual"/>
        </w:rPr>
      </w:pPr>
      <w:hyperlink w:anchor="_Toc226129479" w:history="1">
        <w:r w:rsidR="008139FC" w:rsidRPr="00FA5748">
          <w:rPr>
            <w:rStyle w:val="afb"/>
            <w:rFonts w:ascii="Century Gothic" w:hAnsi="Century Gothic"/>
            <w:noProof/>
          </w:rPr>
          <w:t>2.2</w:t>
        </w:r>
        <w:r w:rsidR="008139FC" w:rsidRPr="00FA5748">
          <w:rPr>
            <w:rFonts w:ascii="Century Gothic" w:eastAsiaTheme="minorEastAsia" w:hAnsi="Century Gothic" w:cstheme="minorBidi"/>
            <w:smallCaps w:val="0"/>
            <w:noProof/>
            <w:kern w:val="2"/>
            <w:szCs w:val="24"/>
            <w14:ligatures w14:val="standardContextual"/>
          </w:rPr>
          <w:tab/>
        </w:r>
        <w:r w:rsidR="008139FC" w:rsidRPr="00FA5748">
          <w:rPr>
            <w:rStyle w:val="afb"/>
            <w:rFonts w:ascii="Century Gothic" w:hAnsi="Century Gothic"/>
            <w:noProof/>
          </w:rPr>
          <w:t>Размещение оборудования</w:t>
        </w:r>
        <w:r w:rsidR="008139FC" w:rsidRPr="00FA5748">
          <w:rPr>
            <w:rFonts w:ascii="Century Gothic" w:hAnsi="Century Gothic"/>
            <w:noProof/>
            <w:webHidden/>
          </w:rPr>
          <w:tab/>
        </w:r>
        <w:r w:rsidR="008139FC" w:rsidRPr="00FA5748">
          <w:rPr>
            <w:rFonts w:ascii="Century Gothic" w:hAnsi="Century Gothic"/>
            <w:noProof/>
            <w:webHidden/>
          </w:rPr>
          <w:fldChar w:fldCharType="begin"/>
        </w:r>
        <w:r w:rsidR="008139FC" w:rsidRPr="00FA5748">
          <w:rPr>
            <w:rFonts w:ascii="Century Gothic" w:hAnsi="Century Gothic"/>
            <w:noProof/>
            <w:webHidden/>
          </w:rPr>
          <w:instrText xml:space="preserve"> PAGEREF _Toc226129479 \h </w:instrText>
        </w:r>
        <w:r w:rsidR="008139FC" w:rsidRPr="00FA5748">
          <w:rPr>
            <w:rFonts w:ascii="Century Gothic" w:hAnsi="Century Gothic"/>
            <w:noProof/>
            <w:webHidden/>
          </w:rPr>
        </w:r>
        <w:r w:rsidR="008139FC" w:rsidRPr="00FA5748">
          <w:rPr>
            <w:rFonts w:ascii="Century Gothic" w:hAnsi="Century Gothic"/>
            <w:noProof/>
            <w:webHidden/>
          </w:rPr>
          <w:fldChar w:fldCharType="separate"/>
        </w:r>
        <w:r w:rsidR="00353656" w:rsidRPr="00FA5748">
          <w:rPr>
            <w:rFonts w:ascii="Century Gothic" w:hAnsi="Century Gothic"/>
            <w:noProof/>
            <w:webHidden/>
          </w:rPr>
          <w:t>3</w:t>
        </w:r>
        <w:r w:rsidR="008139FC" w:rsidRPr="00FA5748">
          <w:rPr>
            <w:rFonts w:ascii="Century Gothic" w:hAnsi="Century Gothic"/>
            <w:noProof/>
            <w:webHidden/>
          </w:rPr>
          <w:fldChar w:fldCharType="end"/>
        </w:r>
      </w:hyperlink>
    </w:p>
    <w:p w14:paraId="38EA0968" w14:textId="71252CD3" w:rsidR="008139FC" w:rsidRPr="00FA5748" w:rsidRDefault="00FA5748">
      <w:pPr>
        <w:pStyle w:val="13"/>
        <w:tabs>
          <w:tab w:val="left" w:pos="960"/>
          <w:tab w:val="right" w:leader="dot" w:pos="9941"/>
        </w:tabs>
        <w:rPr>
          <w:rFonts w:ascii="Century Gothic" w:eastAsiaTheme="minorEastAsia" w:hAnsi="Century Gothic" w:cstheme="minorBidi"/>
          <w:b w:val="0"/>
          <w:caps w:val="0"/>
          <w:noProof/>
          <w:kern w:val="2"/>
          <w:szCs w:val="24"/>
          <w14:ligatures w14:val="standardContextual"/>
        </w:rPr>
      </w:pPr>
      <w:hyperlink w:anchor="_Toc226129480" w:history="1">
        <w:r w:rsidR="008139FC" w:rsidRPr="00FA5748">
          <w:rPr>
            <w:rStyle w:val="afb"/>
            <w:rFonts w:ascii="Century Gothic" w:hAnsi="Century Gothic"/>
            <w:noProof/>
          </w:rPr>
          <w:t>3</w:t>
        </w:r>
        <w:r w:rsidR="008139FC" w:rsidRPr="00FA5748">
          <w:rPr>
            <w:rFonts w:ascii="Century Gothic" w:eastAsiaTheme="minorEastAsia" w:hAnsi="Century Gothic" w:cstheme="minorBidi"/>
            <w:b w:val="0"/>
            <w:caps w:val="0"/>
            <w:noProof/>
            <w:kern w:val="2"/>
            <w:szCs w:val="24"/>
            <w14:ligatures w14:val="standardContextual"/>
          </w:rPr>
          <w:tab/>
        </w:r>
        <w:r w:rsidR="008139FC" w:rsidRPr="00FA5748">
          <w:rPr>
            <w:rStyle w:val="afb"/>
            <w:rFonts w:ascii="Century Gothic" w:hAnsi="Century Gothic"/>
            <w:noProof/>
          </w:rPr>
          <w:t>Система звонковой сигнализации</w:t>
        </w:r>
        <w:r w:rsidR="008139FC" w:rsidRPr="00FA5748">
          <w:rPr>
            <w:rFonts w:ascii="Century Gothic" w:hAnsi="Century Gothic"/>
            <w:noProof/>
            <w:webHidden/>
          </w:rPr>
          <w:tab/>
        </w:r>
        <w:r w:rsidR="008139FC" w:rsidRPr="00FA5748">
          <w:rPr>
            <w:rFonts w:ascii="Century Gothic" w:hAnsi="Century Gothic"/>
            <w:noProof/>
            <w:webHidden/>
          </w:rPr>
          <w:fldChar w:fldCharType="begin"/>
        </w:r>
        <w:r w:rsidR="008139FC" w:rsidRPr="00FA5748">
          <w:rPr>
            <w:rFonts w:ascii="Century Gothic" w:hAnsi="Century Gothic"/>
            <w:noProof/>
            <w:webHidden/>
          </w:rPr>
          <w:instrText xml:space="preserve"> PAGEREF _Toc226129480 \h </w:instrText>
        </w:r>
        <w:r w:rsidR="008139FC" w:rsidRPr="00FA5748">
          <w:rPr>
            <w:rFonts w:ascii="Century Gothic" w:hAnsi="Century Gothic"/>
            <w:noProof/>
            <w:webHidden/>
          </w:rPr>
        </w:r>
        <w:r w:rsidR="008139FC" w:rsidRPr="00FA5748">
          <w:rPr>
            <w:rFonts w:ascii="Century Gothic" w:hAnsi="Century Gothic"/>
            <w:noProof/>
            <w:webHidden/>
          </w:rPr>
          <w:fldChar w:fldCharType="separate"/>
        </w:r>
        <w:r w:rsidR="00353656" w:rsidRPr="00FA5748">
          <w:rPr>
            <w:rFonts w:ascii="Century Gothic" w:hAnsi="Century Gothic"/>
            <w:noProof/>
            <w:webHidden/>
          </w:rPr>
          <w:t>3</w:t>
        </w:r>
        <w:r w:rsidR="008139FC" w:rsidRPr="00FA5748">
          <w:rPr>
            <w:rFonts w:ascii="Century Gothic" w:hAnsi="Century Gothic"/>
            <w:noProof/>
            <w:webHidden/>
          </w:rPr>
          <w:fldChar w:fldCharType="end"/>
        </w:r>
      </w:hyperlink>
    </w:p>
    <w:p w14:paraId="0577BD8A" w14:textId="347A2134" w:rsidR="008139FC" w:rsidRPr="00FA5748" w:rsidRDefault="00FA5748">
      <w:pPr>
        <w:pStyle w:val="29"/>
        <w:tabs>
          <w:tab w:val="left" w:pos="1440"/>
          <w:tab w:val="right" w:leader="dot" w:pos="9941"/>
        </w:tabs>
        <w:rPr>
          <w:rFonts w:ascii="Century Gothic" w:eastAsiaTheme="minorEastAsia" w:hAnsi="Century Gothic" w:cstheme="minorBidi"/>
          <w:smallCaps w:val="0"/>
          <w:noProof/>
          <w:kern w:val="2"/>
          <w:szCs w:val="24"/>
          <w14:ligatures w14:val="standardContextual"/>
        </w:rPr>
      </w:pPr>
      <w:hyperlink w:anchor="_Toc226129481" w:history="1">
        <w:r w:rsidR="008139FC" w:rsidRPr="00FA5748">
          <w:rPr>
            <w:rStyle w:val="afb"/>
            <w:rFonts w:ascii="Century Gothic" w:hAnsi="Century Gothic"/>
            <w:noProof/>
          </w:rPr>
          <w:t>3.1</w:t>
        </w:r>
        <w:r w:rsidR="008139FC" w:rsidRPr="00FA5748">
          <w:rPr>
            <w:rFonts w:ascii="Century Gothic" w:eastAsiaTheme="minorEastAsia" w:hAnsi="Century Gothic" w:cstheme="minorBidi"/>
            <w:smallCaps w:val="0"/>
            <w:noProof/>
            <w:kern w:val="2"/>
            <w:szCs w:val="24"/>
            <w14:ligatures w14:val="standardContextual"/>
          </w:rPr>
          <w:tab/>
        </w:r>
        <w:r w:rsidR="008139FC" w:rsidRPr="00FA5748">
          <w:rPr>
            <w:rStyle w:val="afb"/>
            <w:rFonts w:ascii="Century Gothic" w:hAnsi="Century Gothic"/>
            <w:noProof/>
          </w:rPr>
          <w:t>Основные характеристики</w:t>
        </w:r>
        <w:r w:rsidR="008139FC" w:rsidRPr="00FA5748">
          <w:rPr>
            <w:rFonts w:ascii="Century Gothic" w:hAnsi="Century Gothic"/>
            <w:noProof/>
            <w:webHidden/>
          </w:rPr>
          <w:tab/>
        </w:r>
        <w:r w:rsidR="008139FC" w:rsidRPr="00FA5748">
          <w:rPr>
            <w:rFonts w:ascii="Century Gothic" w:hAnsi="Century Gothic"/>
            <w:noProof/>
            <w:webHidden/>
          </w:rPr>
          <w:fldChar w:fldCharType="begin"/>
        </w:r>
        <w:r w:rsidR="008139FC" w:rsidRPr="00FA5748">
          <w:rPr>
            <w:rFonts w:ascii="Century Gothic" w:hAnsi="Century Gothic"/>
            <w:noProof/>
            <w:webHidden/>
          </w:rPr>
          <w:instrText xml:space="preserve"> PAGEREF _Toc226129481 \h </w:instrText>
        </w:r>
        <w:r w:rsidR="008139FC" w:rsidRPr="00FA5748">
          <w:rPr>
            <w:rFonts w:ascii="Century Gothic" w:hAnsi="Century Gothic"/>
            <w:noProof/>
            <w:webHidden/>
          </w:rPr>
        </w:r>
        <w:r w:rsidR="008139FC" w:rsidRPr="00FA5748">
          <w:rPr>
            <w:rFonts w:ascii="Century Gothic" w:hAnsi="Century Gothic"/>
            <w:noProof/>
            <w:webHidden/>
          </w:rPr>
          <w:fldChar w:fldCharType="separate"/>
        </w:r>
        <w:r w:rsidR="00353656" w:rsidRPr="00FA5748">
          <w:rPr>
            <w:rFonts w:ascii="Century Gothic" w:hAnsi="Century Gothic"/>
            <w:noProof/>
            <w:webHidden/>
          </w:rPr>
          <w:t>3</w:t>
        </w:r>
        <w:r w:rsidR="008139FC" w:rsidRPr="00FA5748">
          <w:rPr>
            <w:rFonts w:ascii="Century Gothic" w:hAnsi="Century Gothic"/>
            <w:noProof/>
            <w:webHidden/>
          </w:rPr>
          <w:fldChar w:fldCharType="end"/>
        </w:r>
      </w:hyperlink>
    </w:p>
    <w:p w14:paraId="5DAF1A0B" w14:textId="7F8EF11C" w:rsidR="008139FC" w:rsidRPr="00FA5748" w:rsidRDefault="00FA5748">
      <w:pPr>
        <w:pStyle w:val="29"/>
        <w:tabs>
          <w:tab w:val="left" w:pos="1440"/>
          <w:tab w:val="right" w:leader="dot" w:pos="9941"/>
        </w:tabs>
        <w:rPr>
          <w:rFonts w:ascii="Century Gothic" w:eastAsiaTheme="minorEastAsia" w:hAnsi="Century Gothic" w:cstheme="minorBidi"/>
          <w:smallCaps w:val="0"/>
          <w:noProof/>
          <w:kern w:val="2"/>
          <w:szCs w:val="24"/>
          <w14:ligatures w14:val="standardContextual"/>
        </w:rPr>
      </w:pPr>
      <w:hyperlink w:anchor="_Toc226129482" w:history="1">
        <w:r w:rsidR="008139FC" w:rsidRPr="00FA5748">
          <w:rPr>
            <w:rStyle w:val="afb"/>
            <w:rFonts w:ascii="Century Gothic" w:hAnsi="Century Gothic"/>
            <w:noProof/>
          </w:rPr>
          <w:t>3.2</w:t>
        </w:r>
        <w:r w:rsidR="008139FC" w:rsidRPr="00FA5748">
          <w:rPr>
            <w:rFonts w:ascii="Century Gothic" w:eastAsiaTheme="minorEastAsia" w:hAnsi="Century Gothic" w:cstheme="minorBidi"/>
            <w:smallCaps w:val="0"/>
            <w:noProof/>
            <w:kern w:val="2"/>
            <w:szCs w:val="24"/>
            <w14:ligatures w14:val="standardContextual"/>
          </w:rPr>
          <w:tab/>
        </w:r>
        <w:r w:rsidR="008139FC" w:rsidRPr="00FA5748">
          <w:rPr>
            <w:rStyle w:val="afb"/>
            <w:rFonts w:ascii="Century Gothic" w:hAnsi="Century Gothic"/>
            <w:noProof/>
          </w:rPr>
          <w:t>Размещение оборудования</w:t>
        </w:r>
        <w:r w:rsidR="008139FC" w:rsidRPr="00FA5748">
          <w:rPr>
            <w:rFonts w:ascii="Century Gothic" w:hAnsi="Century Gothic"/>
            <w:noProof/>
            <w:webHidden/>
          </w:rPr>
          <w:tab/>
        </w:r>
        <w:r w:rsidR="008139FC" w:rsidRPr="00FA5748">
          <w:rPr>
            <w:rFonts w:ascii="Century Gothic" w:hAnsi="Century Gothic"/>
            <w:noProof/>
            <w:webHidden/>
          </w:rPr>
          <w:fldChar w:fldCharType="begin"/>
        </w:r>
        <w:r w:rsidR="008139FC" w:rsidRPr="00FA5748">
          <w:rPr>
            <w:rFonts w:ascii="Century Gothic" w:hAnsi="Century Gothic"/>
            <w:noProof/>
            <w:webHidden/>
          </w:rPr>
          <w:instrText xml:space="preserve"> PAGEREF _Toc226129482 \h </w:instrText>
        </w:r>
        <w:r w:rsidR="008139FC" w:rsidRPr="00FA5748">
          <w:rPr>
            <w:rFonts w:ascii="Century Gothic" w:hAnsi="Century Gothic"/>
            <w:noProof/>
            <w:webHidden/>
          </w:rPr>
        </w:r>
        <w:r w:rsidR="008139FC" w:rsidRPr="00FA5748">
          <w:rPr>
            <w:rFonts w:ascii="Century Gothic" w:hAnsi="Century Gothic"/>
            <w:noProof/>
            <w:webHidden/>
          </w:rPr>
          <w:fldChar w:fldCharType="separate"/>
        </w:r>
        <w:r w:rsidR="00353656" w:rsidRPr="00FA5748">
          <w:rPr>
            <w:rFonts w:ascii="Century Gothic" w:hAnsi="Century Gothic"/>
            <w:noProof/>
            <w:webHidden/>
          </w:rPr>
          <w:t>4</w:t>
        </w:r>
        <w:r w:rsidR="008139FC" w:rsidRPr="00FA5748">
          <w:rPr>
            <w:rFonts w:ascii="Century Gothic" w:hAnsi="Century Gothic"/>
            <w:noProof/>
            <w:webHidden/>
          </w:rPr>
          <w:fldChar w:fldCharType="end"/>
        </w:r>
      </w:hyperlink>
    </w:p>
    <w:p w14:paraId="2186F9B4" w14:textId="7C6FF1B9" w:rsidR="008139FC" w:rsidRPr="00FA5748" w:rsidRDefault="00FA5748">
      <w:pPr>
        <w:pStyle w:val="13"/>
        <w:tabs>
          <w:tab w:val="left" w:pos="960"/>
          <w:tab w:val="right" w:leader="dot" w:pos="9941"/>
        </w:tabs>
        <w:rPr>
          <w:rFonts w:ascii="Century Gothic" w:eastAsiaTheme="minorEastAsia" w:hAnsi="Century Gothic" w:cstheme="minorBidi"/>
          <w:b w:val="0"/>
          <w:caps w:val="0"/>
          <w:noProof/>
          <w:kern w:val="2"/>
          <w:szCs w:val="24"/>
          <w14:ligatures w14:val="standardContextual"/>
        </w:rPr>
      </w:pPr>
      <w:hyperlink w:anchor="_Toc226129483" w:history="1">
        <w:r w:rsidR="008139FC" w:rsidRPr="00FA5748">
          <w:rPr>
            <w:rStyle w:val="afb"/>
            <w:rFonts w:ascii="Century Gothic" w:hAnsi="Century Gothic"/>
            <w:noProof/>
          </w:rPr>
          <w:t>4</w:t>
        </w:r>
        <w:r w:rsidR="008139FC" w:rsidRPr="00FA5748">
          <w:rPr>
            <w:rFonts w:ascii="Century Gothic" w:eastAsiaTheme="minorEastAsia" w:hAnsi="Century Gothic" w:cstheme="minorBidi"/>
            <w:b w:val="0"/>
            <w:caps w:val="0"/>
            <w:noProof/>
            <w:kern w:val="2"/>
            <w:szCs w:val="24"/>
            <w14:ligatures w14:val="standardContextual"/>
          </w:rPr>
          <w:tab/>
        </w:r>
        <w:r w:rsidR="008139FC" w:rsidRPr="00FA5748">
          <w:rPr>
            <w:rStyle w:val="afb"/>
            <w:rFonts w:ascii="Century Gothic" w:hAnsi="Century Gothic"/>
            <w:noProof/>
          </w:rPr>
          <w:t>Кабельные линии связи</w:t>
        </w:r>
        <w:r w:rsidR="008139FC" w:rsidRPr="00FA5748">
          <w:rPr>
            <w:rFonts w:ascii="Century Gothic" w:hAnsi="Century Gothic"/>
            <w:noProof/>
            <w:webHidden/>
          </w:rPr>
          <w:tab/>
        </w:r>
        <w:r w:rsidR="008139FC" w:rsidRPr="00FA5748">
          <w:rPr>
            <w:rFonts w:ascii="Century Gothic" w:hAnsi="Century Gothic"/>
            <w:noProof/>
            <w:webHidden/>
          </w:rPr>
          <w:fldChar w:fldCharType="begin"/>
        </w:r>
        <w:r w:rsidR="008139FC" w:rsidRPr="00FA5748">
          <w:rPr>
            <w:rFonts w:ascii="Century Gothic" w:hAnsi="Century Gothic"/>
            <w:noProof/>
            <w:webHidden/>
          </w:rPr>
          <w:instrText xml:space="preserve"> PAGEREF _Toc226129483 \h </w:instrText>
        </w:r>
        <w:r w:rsidR="008139FC" w:rsidRPr="00FA5748">
          <w:rPr>
            <w:rFonts w:ascii="Century Gothic" w:hAnsi="Century Gothic"/>
            <w:noProof/>
            <w:webHidden/>
          </w:rPr>
        </w:r>
        <w:r w:rsidR="008139FC" w:rsidRPr="00FA5748">
          <w:rPr>
            <w:rFonts w:ascii="Century Gothic" w:hAnsi="Century Gothic"/>
            <w:noProof/>
            <w:webHidden/>
          </w:rPr>
          <w:fldChar w:fldCharType="separate"/>
        </w:r>
        <w:r w:rsidR="00353656" w:rsidRPr="00FA5748">
          <w:rPr>
            <w:rFonts w:ascii="Century Gothic" w:hAnsi="Century Gothic"/>
            <w:noProof/>
            <w:webHidden/>
          </w:rPr>
          <w:t>4</w:t>
        </w:r>
        <w:r w:rsidR="008139FC" w:rsidRPr="00FA5748">
          <w:rPr>
            <w:rFonts w:ascii="Century Gothic" w:hAnsi="Century Gothic"/>
            <w:noProof/>
            <w:webHidden/>
          </w:rPr>
          <w:fldChar w:fldCharType="end"/>
        </w:r>
      </w:hyperlink>
    </w:p>
    <w:p w14:paraId="522642D6" w14:textId="2D1211C0" w:rsidR="008139FC" w:rsidRPr="00FA5748" w:rsidRDefault="00FA5748">
      <w:pPr>
        <w:pStyle w:val="13"/>
        <w:tabs>
          <w:tab w:val="left" w:pos="960"/>
          <w:tab w:val="right" w:leader="dot" w:pos="9941"/>
        </w:tabs>
        <w:rPr>
          <w:rFonts w:ascii="Century Gothic" w:eastAsiaTheme="minorEastAsia" w:hAnsi="Century Gothic" w:cstheme="minorBidi"/>
          <w:b w:val="0"/>
          <w:caps w:val="0"/>
          <w:noProof/>
          <w:kern w:val="2"/>
          <w:szCs w:val="24"/>
          <w14:ligatures w14:val="standardContextual"/>
        </w:rPr>
      </w:pPr>
      <w:hyperlink w:anchor="_Toc226129484" w:history="1">
        <w:r w:rsidR="008139FC" w:rsidRPr="00FA5748">
          <w:rPr>
            <w:rStyle w:val="afb"/>
            <w:rFonts w:ascii="Century Gothic" w:hAnsi="Century Gothic"/>
            <w:noProof/>
          </w:rPr>
          <w:t>5</w:t>
        </w:r>
        <w:r w:rsidR="008139FC" w:rsidRPr="00FA5748">
          <w:rPr>
            <w:rFonts w:ascii="Century Gothic" w:eastAsiaTheme="minorEastAsia" w:hAnsi="Century Gothic" w:cstheme="minorBidi"/>
            <w:b w:val="0"/>
            <w:caps w:val="0"/>
            <w:noProof/>
            <w:kern w:val="2"/>
            <w:szCs w:val="24"/>
            <w14:ligatures w14:val="standardContextual"/>
          </w:rPr>
          <w:tab/>
        </w:r>
        <w:r w:rsidR="008139FC" w:rsidRPr="00FA5748">
          <w:rPr>
            <w:rStyle w:val="afb"/>
            <w:rFonts w:ascii="Century Gothic" w:hAnsi="Century Gothic"/>
            <w:noProof/>
          </w:rPr>
          <w:t>Электропитание</w:t>
        </w:r>
        <w:r w:rsidR="008139FC" w:rsidRPr="00FA5748">
          <w:rPr>
            <w:rFonts w:ascii="Century Gothic" w:hAnsi="Century Gothic"/>
            <w:noProof/>
            <w:webHidden/>
          </w:rPr>
          <w:tab/>
        </w:r>
        <w:r w:rsidR="008139FC" w:rsidRPr="00FA5748">
          <w:rPr>
            <w:rFonts w:ascii="Century Gothic" w:hAnsi="Century Gothic"/>
            <w:noProof/>
            <w:webHidden/>
          </w:rPr>
          <w:fldChar w:fldCharType="begin"/>
        </w:r>
        <w:r w:rsidR="008139FC" w:rsidRPr="00FA5748">
          <w:rPr>
            <w:rFonts w:ascii="Century Gothic" w:hAnsi="Century Gothic"/>
            <w:noProof/>
            <w:webHidden/>
          </w:rPr>
          <w:instrText xml:space="preserve"> PAGEREF _Toc226129484 \h </w:instrText>
        </w:r>
        <w:r w:rsidR="008139FC" w:rsidRPr="00FA5748">
          <w:rPr>
            <w:rFonts w:ascii="Century Gothic" w:hAnsi="Century Gothic"/>
            <w:noProof/>
            <w:webHidden/>
          </w:rPr>
        </w:r>
        <w:r w:rsidR="008139FC" w:rsidRPr="00FA5748">
          <w:rPr>
            <w:rFonts w:ascii="Century Gothic" w:hAnsi="Century Gothic"/>
            <w:noProof/>
            <w:webHidden/>
          </w:rPr>
          <w:fldChar w:fldCharType="separate"/>
        </w:r>
        <w:r w:rsidR="00353656" w:rsidRPr="00FA5748">
          <w:rPr>
            <w:rFonts w:ascii="Century Gothic" w:hAnsi="Century Gothic"/>
            <w:noProof/>
            <w:webHidden/>
          </w:rPr>
          <w:t>4</w:t>
        </w:r>
        <w:r w:rsidR="008139FC" w:rsidRPr="00FA5748">
          <w:rPr>
            <w:rFonts w:ascii="Century Gothic" w:hAnsi="Century Gothic"/>
            <w:noProof/>
            <w:webHidden/>
          </w:rPr>
          <w:fldChar w:fldCharType="end"/>
        </w:r>
      </w:hyperlink>
    </w:p>
    <w:p w14:paraId="20DEDA6B" w14:textId="0ED51753" w:rsidR="008139FC" w:rsidRPr="00FA5748" w:rsidRDefault="00FA5748">
      <w:pPr>
        <w:pStyle w:val="13"/>
        <w:tabs>
          <w:tab w:val="left" w:pos="960"/>
          <w:tab w:val="right" w:leader="dot" w:pos="9941"/>
        </w:tabs>
        <w:rPr>
          <w:rFonts w:ascii="Century Gothic" w:eastAsiaTheme="minorEastAsia" w:hAnsi="Century Gothic" w:cstheme="minorBidi"/>
          <w:b w:val="0"/>
          <w:caps w:val="0"/>
          <w:noProof/>
          <w:kern w:val="2"/>
          <w:szCs w:val="24"/>
          <w14:ligatures w14:val="standardContextual"/>
        </w:rPr>
      </w:pPr>
      <w:hyperlink w:anchor="_Toc226129485" w:history="1">
        <w:r w:rsidR="008139FC" w:rsidRPr="00FA5748">
          <w:rPr>
            <w:rStyle w:val="afb"/>
            <w:rFonts w:ascii="Century Gothic" w:hAnsi="Century Gothic"/>
            <w:noProof/>
          </w:rPr>
          <w:t>6</w:t>
        </w:r>
        <w:r w:rsidR="008139FC" w:rsidRPr="00FA5748">
          <w:rPr>
            <w:rFonts w:ascii="Century Gothic" w:eastAsiaTheme="minorEastAsia" w:hAnsi="Century Gothic" w:cstheme="minorBidi"/>
            <w:b w:val="0"/>
            <w:caps w:val="0"/>
            <w:noProof/>
            <w:kern w:val="2"/>
            <w:szCs w:val="24"/>
            <w14:ligatures w14:val="standardContextual"/>
          </w:rPr>
          <w:tab/>
        </w:r>
        <w:r w:rsidR="008139FC" w:rsidRPr="00FA5748">
          <w:rPr>
            <w:rStyle w:val="afb"/>
            <w:rFonts w:ascii="Century Gothic" w:hAnsi="Century Gothic"/>
            <w:noProof/>
          </w:rPr>
          <w:t>Заземление</w:t>
        </w:r>
        <w:r w:rsidR="008139FC" w:rsidRPr="00FA5748">
          <w:rPr>
            <w:rFonts w:ascii="Century Gothic" w:hAnsi="Century Gothic"/>
            <w:noProof/>
            <w:webHidden/>
          </w:rPr>
          <w:tab/>
        </w:r>
        <w:r w:rsidR="008139FC" w:rsidRPr="00FA5748">
          <w:rPr>
            <w:rFonts w:ascii="Century Gothic" w:hAnsi="Century Gothic"/>
            <w:noProof/>
            <w:webHidden/>
          </w:rPr>
          <w:fldChar w:fldCharType="begin"/>
        </w:r>
        <w:r w:rsidR="008139FC" w:rsidRPr="00FA5748">
          <w:rPr>
            <w:rFonts w:ascii="Century Gothic" w:hAnsi="Century Gothic"/>
            <w:noProof/>
            <w:webHidden/>
          </w:rPr>
          <w:instrText xml:space="preserve"> PAGEREF _Toc226129485 \h </w:instrText>
        </w:r>
        <w:r w:rsidR="008139FC" w:rsidRPr="00FA5748">
          <w:rPr>
            <w:rFonts w:ascii="Century Gothic" w:hAnsi="Century Gothic"/>
            <w:noProof/>
            <w:webHidden/>
          </w:rPr>
        </w:r>
        <w:r w:rsidR="008139FC" w:rsidRPr="00FA5748">
          <w:rPr>
            <w:rFonts w:ascii="Century Gothic" w:hAnsi="Century Gothic"/>
            <w:noProof/>
            <w:webHidden/>
          </w:rPr>
          <w:fldChar w:fldCharType="separate"/>
        </w:r>
        <w:r w:rsidR="00353656" w:rsidRPr="00FA5748">
          <w:rPr>
            <w:rFonts w:ascii="Century Gothic" w:hAnsi="Century Gothic"/>
            <w:noProof/>
            <w:webHidden/>
          </w:rPr>
          <w:t>5</w:t>
        </w:r>
        <w:r w:rsidR="008139FC" w:rsidRPr="00FA5748">
          <w:rPr>
            <w:rFonts w:ascii="Century Gothic" w:hAnsi="Century Gothic"/>
            <w:noProof/>
            <w:webHidden/>
          </w:rPr>
          <w:fldChar w:fldCharType="end"/>
        </w:r>
      </w:hyperlink>
    </w:p>
    <w:p w14:paraId="206E0A13" w14:textId="5071E4C3" w:rsidR="008139FC" w:rsidRPr="00FA5748" w:rsidRDefault="00FA5748">
      <w:pPr>
        <w:pStyle w:val="13"/>
        <w:tabs>
          <w:tab w:val="left" w:pos="960"/>
          <w:tab w:val="right" w:leader="dot" w:pos="9941"/>
        </w:tabs>
        <w:rPr>
          <w:rFonts w:ascii="Century Gothic" w:eastAsiaTheme="minorEastAsia" w:hAnsi="Century Gothic" w:cstheme="minorBidi"/>
          <w:b w:val="0"/>
          <w:caps w:val="0"/>
          <w:noProof/>
          <w:kern w:val="2"/>
          <w:szCs w:val="24"/>
          <w14:ligatures w14:val="standardContextual"/>
        </w:rPr>
      </w:pPr>
      <w:hyperlink w:anchor="_Toc226129486" w:history="1">
        <w:r w:rsidR="008139FC" w:rsidRPr="00FA5748">
          <w:rPr>
            <w:rStyle w:val="afb"/>
            <w:rFonts w:ascii="Century Gothic" w:hAnsi="Century Gothic"/>
            <w:noProof/>
          </w:rPr>
          <w:t>7</w:t>
        </w:r>
        <w:r w:rsidR="008139FC" w:rsidRPr="00FA5748">
          <w:rPr>
            <w:rFonts w:ascii="Century Gothic" w:eastAsiaTheme="minorEastAsia" w:hAnsi="Century Gothic" w:cstheme="minorBidi"/>
            <w:b w:val="0"/>
            <w:caps w:val="0"/>
            <w:noProof/>
            <w:kern w:val="2"/>
            <w:szCs w:val="24"/>
            <w14:ligatures w14:val="standardContextual"/>
          </w:rPr>
          <w:tab/>
        </w:r>
        <w:r w:rsidR="008139FC" w:rsidRPr="00FA5748">
          <w:rPr>
            <w:rStyle w:val="afb"/>
            <w:rFonts w:ascii="Century Gothic" w:hAnsi="Century Gothic"/>
            <w:noProof/>
          </w:rPr>
          <w:t>Возможности модернизации и развития системы</w:t>
        </w:r>
        <w:r w:rsidR="008139FC" w:rsidRPr="00FA5748">
          <w:rPr>
            <w:rFonts w:ascii="Century Gothic" w:hAnsi="Century Gothic"/>
            <w:noProof/>
            <w:webHidden/>
          </w:rPr>
          <w:tab/>
        </w:r>
        <w:r w:rsidR="008139FC" w:rsidRPr="00FA5748">
          <w:rPr>
            <w:rFonts w:ascii="Century Gothic" w:hAnsi="Century Gothic"/>
            <w:noProof/>
            <w:webHidden/>
          </w:rPr>
          <w:fldChar w:fldCharType="begin"/>
        </w:r>
        <w:r w:rsidR="008139FC" w:rsidRPr="00FA5748">
          <w:rPr>
            <w:rFonts w:ascii="Century Gothic" w:hAnsi="Century Gothic"/>
            <w:noProof/>
            <w:webHidden/>
          </w:rPr>
          <w:instrText xml:space="preserve"> PAGEREF _Toc226129486 \h </w:instrText>
        </w:r>
        <w:r w:rsidR="008139FC" w:rsidRPr="00FA5748">
          <w:rPr>
            <w:rFonts w:ascii="Century Gothic" w:hAnsi="Century Gothic"/>
            <w:noProof/>
            <w:webHidden/>
          </w:rPr>
        </w:r>
        <w:r w:rsidR="008139FC" w:rsidRPr="00FA5748">
          <w:rPr>
            <w:rFonts w:ascii="Century Gothic" w:hAnsi="Century Gothic"/>
            <w:noProof/>
            <w:webHidden/>
          </w:rPr>
          <w:fldChar w:fldCharType="separate"/>
        </w:r>
        <w:r w:rsidR="00353656" w:rsidRPr="00FA5748">
          <w:rPr>
            <w:rFonts w:ascii="Century Gothic" w:hAnsi="Century Gothic"/>
            <w:noProof/>
            <w:webHidden/>
          </w:rPr>
          <w:t>5</w:t>
        </w:r>
        <w:r w:rsidR="008139FC" w:rsidRPr="00FA5748">
          <w:rPr>
            <w:rFonts w:ascii="Century Gothic" w:hAnsi="Century Gothic"/>
            <w:noProof/>
            <w:webHidden/>
          </w:rPr>
          <w:fldChar w:fldCharType="end"/>
        </w:r>
      </w:hyperlink>
    </w:p>
    <w:p w14:paraId="38852E27" w14:textId="12237B2A" w:rsidR="008139FC" w:rsidRPr="00FA5748" w:rsidRDefault="00FA5748">
      <w:pPr>
        <w:pStyle w:val="13"/>
        <w:tabs>
          <w:tab w:val="left" w:pos="960"/>
          <w:tab w:val="right" w:leader="dot" w:pos="9941"/>
        </w:tabs>
        <w:rPr>
          <w:rFonts w:ascii="Century Gothic" w:eastAsiaTheme="minorEastAsia" w:hAnsi="Century Gothic" w:cstheme="minorBidi"/>
          <w:b w:val="0"/>
          <w:caps w:val="0"/>
          <w:noProof/>
          <w:kern w:val="2"/>
          <w:szCs w:val="24"/>
          <w14:ligatures w14:val="standardContextual"/>
        </w:rPr>
      </w:pPr>
      <w:hyperlink w:anchor="_Toc226129487" w:history="1">
        <w:r w:rsidR="008139FC" w:rsidRPr="00FA5748">
          <w:rPr>
            <w:rStyle w:val="afb"/>
            <w:rFonts w:ascii="Century Gothic" w:hAnsi="Century Gothic"/>
            <w:noProof/>
          </w:rPr>
          <w:t>8</w:t>
        </w:r>
        <w:r w:rsidR="008139FC" w:rsidRPr="00FA5748">
          <w:rPr>
            <w:rFonts w:ascii="Century Gothic" w:eastAsiaTheme="minorEastAsia" w:hAnsi="Century Gothic" w:cstheme="minorBidi"/>
            <w:b w:val="0"/>
            <w:caps w:val="0"/>
            <w:noProof/>
            <w:kern w:val="2"/>
            <w:szCs w:val="24"/>
            <w14:ligatures w14:val="standardContextual"/>
          </w:rPr>
          <w:tab/>
        </w:r>
        <w:r w:rsidR="008139FC" w:rsidRPr="00FA5748">
          <w:rPr>
            <w:rStyle w:val="afb"/>
            <w:rFonts w:ascii="Century Gothic" w:hAnsi="Century Gothic"/>
            <w:noProof/>
          </w:rPr>
          <w:t>Режим работы проектируемой системы</w:t>
        </w:r>
        <w:r w:rsidR="008139FC" w:rsidRPr="00FA5748">
          <w:rPr>
            <w:rFonts w:ascii="Century Gothic" w:hAnsi="Century Gothic"/>
            <w:noProof/>
            <w:webHidden/>
          </w:rPr>
          <w:tab/>
        </w:r>
        <w:r w:rsidR="008139FC" w:rsidRPr="00FA5748">
          <w:rPr>
            <w:rFonts w:ascii="Century Gothic" w:hAnsi="Century Gothic"/>
            <w:noProof/>
            <w:webHidden/>
          </w:rPr>
          <w:fldChar w:fldCharType="begin"/>
        </w:r>
        <w:r w:rsidR="008139FC" w:rsidRPr="00FA5748">
          <w:rPr>
            <w:rFonts w:ascii="Century Gothic" w:hAnsi="Century Gothic"/>
            <w:noProof/>
            <w:webHidden/>
          </w:rPr>
          <w:instrText xml:space="preserve"> PAGEREF _Toc226129487 \h </w:instrText>
        </w:r>
        <w:r w:rsidR="008139FC" w:rsidRPr="00FA5748">
          <w:rPr>
            <w:rFonts w:ascii="Century Gothic" w:hAnsi="Century Gothic"/>
            <w:noProof/>
            <w:webHidden/>
          </w:rPr>
        </w:r>
        <w:r w:rsidR="008139FC" w:rsidRPr="00FA5748">
          <w:rPr>
            <w:rFonts w:ascii="Century Gothic" w:hAnsi="Century Gothic"/>
            <w:noProof/>
            <w:webHidden/>
          </w:rPr>
          <w:fldChar w:fldCharType="separate"/>
        </w:r>
        <w:r w:rsidR="00353656" w:rsidRPr="00FA5748">
          <w:rPr>
            <w:rFonts w:ascii="Century Gothic" w:hAnsi="Century Gothic"/>
            <w:noProof/>
            <w:webHidden/>
          </w:rPr>
          <w:t>5</w:t>
        </w:r>
        <w:r w:rsidR="008139FC" w:rsidRPr="00FA5748">
          <w:rPr>
            <w:rFonts w:ascii="Century Gothic" w:hAnsi="Century Gothic"/>
            <w:noProof/>
            <w:webHidden/>
          </w:rPr>
          <w:fldChar w:fldCharType="end"/>
        </w:r>
      </w:hyperlink>
    </w:p>
    <w:p w14:paraId="6848714C" w14:textId="76A4A005" w:rsidR="008139FC" w:rsidRPr="00FA5748" w:rsidRDefault="00FA5748">
      <w:pPr>
        <w:pStyle w:val="13"/>
        <w:tabs>
          <w:tab w:val="left" w:pos="960"/>
          <w:tab w:val="right" w:leader="dot" w:pos="9941"/>
        </w:tabs>
        <w:rPr>
          <w:rFonts w:ascii="Century Gothic" w:eastAsiaTheme="minorEastAsia" w:hAnsi="Century Gothic" w:cstheme="minorBidi"/>
          <w:b w:val="0"/>
          <w:caps w:val="0"/>
          <w:noProof/>
          <w:kern w:val="2"/>
          <w:szCs w:val="24"/>
          <w14:ligatures w14:val="standardContextual"/>
        </w:rPr>
      </w:pPr>
      <w:hyperlink w:anchor="_Toc226129488" w:history="1">
        <w:r w:rsidR="008139FC" w:rsidRPr="00FA5748">
          <w:rPr>
            <w:rStyle w:val="afb"/>
            <w:rFonts w:ascii="Century Gothic" w:hAnsi="Century Gothic"/>
            <w:iCs/>
            <w:noProof/>
          </w:rPr>
          <w:t>9</w:t>
        </w:r>
        <w:r w:rsidR="008139FC" w:rsidRPr="00FA5748">
          <w:rPr>
            <w:rFonts w:ascii="Century Gothic" w:eastAsiaTheme="minorEastAsia" w:hAnsi="Century Gothic" w:cstheme="minorBidi"/>
            <w:b w:val="0"/>
            <w:caps w:val="0"/>
            <w:noProof/>
            <w:kern w:val="2"/>
            <w:szCs w:val="24"/>
            <w14:ligatures w14:val="standardContextual"/>
          </w:rPr>
          <w:tab/>
        </w:r>
        <w:r w:rsidR="008139FC" w:rsidRPr="00FA5748">
          <w:rPr>
            <w:rStyle w:val="afb"/>
            <w:rFonts w:ascii="Century Gothic" w:hAnsi="Century Gothic"/>
            <w:iCs/>
            <w:noProof/>
          </w:rPr>
          <w:t>Перечень допускаемых сокращений слов</w:t>
        </w:r>
        <w:r w:rsidR="008139FC" w:rsidRPr="00FA5748">
          <w:rPr>
            <w:rFonts w:ascii="Century Gothic" w:hAnsi="Century Gothic"/>
            <w:noProof/>
            <w:webHidden/>
          </w:rPr>
          <w:tab/>
        </w:r>
        <w:r w:rsidR="008139FC" w:rsidRPr="00FA5748">
          <w:rPr>
            <w:rFonts w:ascii="Century Gothic" w:hAnsi="Century Gothic"/>
            <w:noProof/>
            <w:webHidden/>
          </w:rPr>
          <w:fldChar w:fldCharType="begin"/>
        </w:r>
        <w:r w:rsidR="008139FC" w:rsidRPr="00FA5748">
          <w:rPr>
            <w:rFonts w:ascii="Century Gothic" w:hAnsi="Century Gothic"/>
            <w:noProof/>
            <w:webHidden/>
          </w:rPr>
          <w:instrText xml:space="preserve"> PAGEREF _Toc226129488 \h </w:instrText>
        </w:r>
        <w:r w:rsidR="008139FC" w:rsidRPr="00FA5748">
          <w:rPr>
            <w:rFonts w:ascii="Century Gothic" w:hAnsi="Century Gothic"/>
            <w:noProof/>
            <w:webHidden/>
          </w:rPr>
        </w:r>
        <w:r w:rsidR="008139FC" w:rsidRPr="00FA5748">
          <w:rPr>
            <w:rFonts w:ascii="Century Gothic" w:hAnsi="Century Gothic"/>
            <w:noProof/>
            <w:webHidden/>
          </w:rPr>
          <w:fldChar w:fldCharType="separate"/>
        </w:r>
        <w:r w:rsidR="00353656" w:rsidRPr="00FA5748">
          <w:rPr>
            <w:rFonts w:ascii="Century Gothic" w:hAnsi="Century Gothic"/>
            <w:noProof/>
            <w:webHidden/>
          </w:rPr>
          <w:t>6</w:t>
        </w:r>
        <w:r w:rsidR="008139FC" w:rsidRPr="00FA5748">
          <w:rPr>
            <w:rFonts w:ascii="Century Gothic" w:hAnsi="Century Gothic"/>
            <w:noProof/>
            <w:webHidden/>
          </w:rPr>
          <w:fldChar w:fldCharType="end"/>
        </w:r>
      </w:hyperlink>
    </w:p>
    <w:p w14:paraId="64F4344B" w14:textId="3E2F565D" w:rsidR="00833403" w:rsidRPr="00FA5748" w:rsidRDefault="00E647D0" w:rsidP="00C1286F">
      <w:pPr>
        <w:pStyle w:val="1"/>
        <w:numPr>
          <w:ilvl w:val="0"/>
          <w:numId w:val="0"/>
        </w:numPr>
        <w:ind w:left="709"/>
        <w:rPr>
          <w:rFonts w:ascii="Century Gothic" w:hAnsi="Century Gothic"/>
          <w:iCs/>
          <w:color w:val="FF0000"/>
          <w:sz w:val="22"/>
          <w:szCs w:val="22"/>
        </w:rPr>
      </w:pPr>
      <w:r w:rsidRPr="00FA5748">
        <w:rPr>
          <w:rFonts w:ascii="Century Gothic" w:hAnsi="Century Gothic"/>
          <w:iCs/>
          <w:color w:val="FF0000"/>
          <w:sz w:val="22"/>
          <w:szCs w:val="22"/>
        </w:rPr>
        <w:fldChar w:fldCharType="end"/>
      </w:r>
    </w:p>
    <w:p w14:paraId="08C2C6E6" w14:textId="67645939" w:rsidR="00C1286F" w:rsidRPr="00FA5748" w:rsidRDefault="00C1286F" w:rsidP="00C1286F">
      <w:pPr>
        <w:rPr>
          <w:rFonts w:ascii="Century Gothic" w:hAnsi="Century Gothic"/>
          <w:lang w:eastAsia="en-US"/>
        </w:rPr>
      </w:pPr>
    </w:p>
    <w:p w14:paraId="0FBFD439" w14:textId="77777777" w:rsidR="00C1286F" w:rsidRPr="00FA5748" w:rsidRDefault="00C1286F" w:rsidP="00C1286F">
      <w:pPr>
        <w:rPr>
          <w:rFonts w:ascii="Century Gothic" w:hAnsi="Century Gothic"/>
          <w:lang w:eastAsia="en-US"/>
        </w:rPr>
      </w:pPr>
    </w:p>
    <w:p w14:paraId="087B11EC" w14:textId="77777777" w:rsidR="00C1286F" w:rsidRPr="00FA5748" w:rsidRDefault="00C1286F" w:rsidP="00C1286F">
      <w:pPr>
        <w:rPr>
          <w:rFonts w:ascii="Century Gothic" w:hAnsi="Century Gothic"/>
          <w:lang w:eastAsia="en-US"/>
        </w:rPr>
      </w:pPr>
    </w:p>
    <w:p w14:paraId="746B3511" w14:textId="77777777" w:rsidR="00C1286F" w:rsidRPr="00FA5748" w:rsidRDefault="00C1286F" w:rsidP="00C1286F">
      <w:pPr>
        <w:rPr>
          <w:rFonts w:ascii="Century Gothic" w:hAnsi="Century Gothic"/>
          <w:lang w:eastAsia="en-US"/>
        </w:rPr>
      </w:pPr>
    </w:p>
    <w:p w14:paraId="4FDFBF11" w14:textId="77777777" w:rsidR="00C1286F" w:rsidRPr="00FA5748" w:rsidRDefault="00C1286F" w:rsidP="00C1286F">
      <w:pPr>
        <w:rPr>
          <w:rFonts w:ascii="Century Gothic" w:hAnsi="Century Gothic"/>
          <w:lang w:eastAsia="en-US"/>
        </w:rPr>
      </w:pPr>
    </w:p>
    <w:p w14:paraId="55B1CC9C" w14:textId="77777777" w:rsidR="00C1286F" w:rsidRPr="00FA5748" w:rsidRDefault="00C1286F" w:rsidP="00C1286F">
      <w:pPr>
        <w:rPr>
          <w:rFonts w:ascii="Century Gothic" w:hAnsi="Century Gothic"/>
          <w:lang w:eastAsia="en-US"/>
        </w:rPr>
      </w:pPr>
    </w:p>
    <w:p w14:paraId="210369EB" w14:textId="77777777" w:rsidR="00C1286F" w:rsidRPr="00FA5748" w:rsidRDefault="00C1286F" w:rsidP="00C1286F">
      <w:pPr>
        <w:rPr>
          <w:rFonts w:ascii="Century Gothic" w:hAnsi="Century Gothic"/>
          <w:lang w:eastAsia="en-US"/>
        </w:rPr>
      </w:pPr>
      <w:bookmarkStart w:id="0" w:name="_GoBack"/>
      <w:bookmarkEnd w:id="0"/>
    </w:p>
    <w:p w14:paraId="1B032FC5" w14:textId="77777777" w:rsidR="00C1286F" w:rsidRPr="00FA5748" w:rsidRDefault="00C1286F" w:rsidP="00C1286F">
      <w:pPr>
        <w:rPr>
          <w:rFonts w:ascii="Century Gothic" w:hAnsi="Century Gothic"/>
          <w:lang w:eastAsia="en-US"/>
        </w:rPr>
      </w:pPr>
    </w:p>
    <w:p w14:paraId="1D46A428" w14:textId="77777777" w:rsidR="00C1286F" w:rsidRPr="00FA5748" w:rsidRDefault="00C1286F" w:rsidP="00C1286F">
      <w:pPr>
        <w:pStyle w:val="1"/>
        <w:rPr>
          <w:rFonts w:ascii="Century Gothic" w:hAnsi="Century Gothic"/>
          <w:iCs/>
        </w:rPr>
      </w:pPr>
      <w:bookmarkStart w:id="1" w:name="_Toc197957072"/>
      <w:bookmarkStart w:id="2" w:name="_Toc226129474"/>
      <w:r w:rsidRPr="00FA5748">
        <w:rPr>
          <w:rFonts w:ascii="Century Gothic" w:hAnsi="Century Gothic"/>
          <w:iCs/>
        </w:rPr>
        <w:t>Общие сведения</w:t>
      </w:r>
      <w:bookmarkEnd w:id="1"/>
      <w:bookmarkEnd w:id="2"/>
    </w:p>
    <w:p w14:paraId="3A144449" w14:textId="77777777" w:rsidR="00C1286F" w:rsidRPr="00FA5748" w:rsidRDefault="00C1286F" w:rsidP="00C1286F">
      <w:pPr>
        <w:pStyle w:val="2"/>
        <w:ind w:left="993"/>
        <w:outlineLvl w:val="1"/>
        <w:rPr>
          <w:rFonts w:ascii="Century Gothic" w:hAnsi="Century Gothic"/>
          <w:lang w:eastAsia="ja-JP"/>
        </w:rPr>
      </w:pPr>
      <w:bookmarkStart w:id="3" w:name="_Toc197957073"/>
      <w:bookmarkStart w:id="4" w:name="_Toc226129475"/>
      <w:r w:rsidRPr="00FA5748">
        <w:rPr>
          <w:rFonts w:ascii="Century Gothic" w:hAnsi="Century Gothic"/>
          <w:lang w:eastAsia="ja-JP"/>
        </w:rPr>
        <w:t>Общие указания</w:t>
      </w:r>
      <w:bookmarkEnd w:id="3"/>
      <w:bookmarkEnd w:id="4"/>
    </w:p>
    <w:p w14:paraId="368C6F60" w14:textId="77777777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 xml:space="preserve">Проектная документация разработана на основании технического задания на проектирование, архитектурного проекта и смежных инженерных разделов. </w:t>
      </w:r>
    </w:p>
    <w:p w14:paraId="44997AF5" w14:textId="77777777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>Инженерные решения, разработанные на стадии проектной документации, соответствуют выданным техническим условиям, требованиям действующих технических регламентов, стандартов, сводов правил, а также противопожарных требований.</w:t>
      </w:r>
    </w:p>
    <w:p w14:paraId="4F0EF4FA" w14:textId="77777777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 xml:space="preserve">Оборудование, приведенное в данном разделе, подлежит замене исключительно при идентичных технических и габаритных параметрах заменяемого оборудования и только при согласовании с Заказчиком. </w:t>
      </w:r>
    </w:p>
    <w:p w14:paraId="0BD8EAD9" w14:textId="77777777" w:rsidR="00C1286F" w:rsidRPr="00FA5748" w:rsidRDefault="00C1286F" w:rsidP="00C1286F">
      <w:pPr>
        <w:pStyle w:val="2"/>
        <w:ind w:left="993"/>
        <w:outlineLvl w:val="1"/>
        <w:rPr>
          <w:rFonts w:ascii="Century Gothic" w:hAnsi="Century Gothic"/>
          <w:lang w:eastAsia="ja-JP"/>
        </w:rPr>
      </w:pPr>
      <w:bookmarkStart w:id="5" w:name="_Toc197957074"/>
      <w:bookmarkStart w:id="6" w:name="_Toc226129476"/>
      <w:r w:rsidRPr="00FA5748">
        <w:rPr>
          <w:rFonts w:ascii="Century Gothic" w:hAnsi="Century Gothic"/>
          <w:lang w:eastAsia="ja-JP"/>
        </w:rPr>
        <w:t>Перечень нормативно-технической документации</w:t>
      </w:r>
      <w:bookmarkEnd w:id="5"/>
      <w:bookmarkEnd w:id="6"/>
    </w:p>
    <w:p w14:paraId="1BB63A03" w14:textId="77777777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>Проектная документация разработана на основании следующих документов:</w:t>
      </w:r>
    </w:p>
    <w:p w14:paraId="38DC3AE4" w14:textId="77777777" w:rsidR="00C1286F" w:rsidRPr="00FA5748" w:rsidRDefault="00C1286F" w:rsidP="00C1286F">
      <w:pPr>
        <w:pStyle w:val="16"/>
        <w:numPr>
          <w:ilvl w:val="0"/>
          <w:numId w:val="24"/>
        </w:numPr>
        <w:rPr>
          <w:rFonts w:ascii="Century Gothic" w:hAnsi="Century Gothic"/>
        </w:rPr>
      </w:pPr>
      <w:r w:rsidRPr="00FA5748">
        <w:rPr>
          <w:rFonts w:ascii="Century Gothic" w:hAnsi="Century Gothic"/>
        </w:rPr>
        <w:t>Федеральный закон от 30.12.2009 г. N 384-ФЗ. Технический регламент о безопасности зданий и сооружений;</w:t>
      </w:r>
    </w:p>
    <w:p w14:paraId="73CC0056" w14:textId="77777777" w:rsidR="00C1286F" w:rsidRPr="00FA5748" w:rsidRDefault="00C1286F" w:rsidP="00C1286F">
      <w:pPr>
        <w:pStyle w:val="16"/>
        <w:numPr>
          <w:ilvl w:val="0"/>
          <w:numId w:val="24"/>
        </w:numPr>
        <w:rPr>
          <w:rFonts w:ascii="Century Gothic" w:hAnsi="Century Gothic"/>
        </w:rPr>
      </w:pPr>
      <w:r w:rsidRPr="00FA5748">
        <w:rPr>
          <w:rFonts w:ascii="Century Gothic" w:hAnsi="Century Gothic"/>
        </w:rPr>
        <w:t xml:space="preserve">Постановление Правительства Российской Федерации от 16.02.2008 г. № 87. О составе разделов проектной документации и требованиях к их содержанию.; </w:t>
      </w:r>
    </w:p>
    <w:p w14:paraId="7435D654" w14:textId="77777777" w:rsidR="00C1286F" w:rsidRPr="00FA5748" w:rsidRDefault="00C1286F" w:rsidP="00C1286F">
      <w:pPr>
        <w:pStyle w:val="16"/>
        <w:numPr>
          <w:ilvl w:val="0"/>
          <w:numId w:val="24"/>
        </w:numPr>
        <w:rPr>
          <w:rFonts w:ascii="Century Gothic" w:hAnsi="Century Gothic"/>
        </w:rPr>
      </w:pPr>
      <w:r w:rsidRPr="00FA5748">
        <w:rPr>
          <w:rFonts w:ascii="Century Gothic" w:hAnsi="Century Gothic"/>
        </w:rPr>
        <w:t xml:space="preserve">Федеральный закон Российской Федерации от 22 июля 2008 г. N 123-ФЗ Технический регламент о требованиях пожарной безопасности; </w:t>
      </w:r>
    </w:p>
    <w:p w14:paraId="506C54B8" w14:textId="77777777" w:rsidR="00C1286F" w:rsidRPr="00FA5748" w:rsidRDefault="00C1286F" w:rsidP="00C1286F">
      <w:pPr>
        <w:pStyle w:val="16"/>
        <w:numPr>
          <w:ilvl w:val="0"/>
          <w:numId w:val="24"/>
        </w:numPr>
        <w:rPr>
          <w:rFonts w:ascii="Century Gothic" w:hAnsi="Century Gothic"/>
        </w:rPr>
      </w:pPr>
      <w:r w:rsidRPr="00FA5748">
        <w:rPr>
          <w:rFonts w:ascii="Century Gothic" w:hAnsi="Century Gothic"/>
        </w:rPr>
        <w:t>ГОСТ Р 21.101-2020 Основные требования к проектной и рабочей документации;</w:t>
      </w:r>
    </w:p>
    <w:p w14:paraId="66FAE897" w14:textId="77777777" w:rsidR="00C1286F" w:rsidRPr="00FA5748" w:rsidRDefault="00C1286F" w:rsidP="00C1286F">
      <w:pPr>
        <w:pStyle w:val="16"/>
        <w:numPr>
          <w:ilvl w:val="0"/>
          <w:numId w:val="24"/>
        </w:numPr>
        <w:rPr>
          <w:rFonts w:ascii="Century Gothic" w:hAnsi="Century Gothic"/>
        </w:rPr>
      </w:pPr>
      <w:r w:rsidRPr="00FA5748">
        <w:rPr>
          <w:rFonts w:ascii="Century Gothic" w:hAnsi="Century Gothic"/>
        </w:rPr>
        <w:t>ГОСТ Р 31565–2012 Кабельные изделия. Требования пожарной безопасности;</w:t>
      </w:r>
    </w:p>
    <w:p w14:paraId="42B9C937" w14:textId="77777777" w:rsidR="00C1286F" w:rsidRPr="00FA5748" w:rsidRDefault="00C1286F" w:rsidP="00C1286F">
      <w:pPr>
        <w:pStyle w:val="16"/>
        <w:numPr>
          <w:ilvl w:val="0"/>
          <w:numId w:val="24"/>
        </w:numPr>
        <w:rPr>
          <w:rFonts w:ascii="Century Gothic" w:hAnsi="Century Gothic"/>
        </w:rPr>
      </w:pPr>
      <w:r w:rsidRPr="00FA5748">
        <w:rPr>
          <w:rFonts w:ascii="Century Gothic" w:hAnsi="Century Gothic"/>
        </w:rPr>
        <w:t>ПУЭ. Правила устройства электроустановок. Издание 7, 2009г.</w:t>
      </w:r>
    </w:p>
    <w:p w14:paraId="6C690D15" w14:textId="77777777" w:rsidR="00C1286F" w:rsidRPr="00FA5748" w:rsidRDefault="00C1286F" w:rsidP="00C1286F">
      <w:pPr>
        <w:pStyle w:val="16"/>
        <w:numPr>
          <w:ilvl w:val="0"/>
          <w:numId w:val="24"/>
        </w:numPr>
        <w:rPr>
          <w:rFonts w:ascii="Century Gothic" w:hAnsi="Century Gothic"/>
        </w:rPr>
      </w:pPr>
      <w:r w:rsidRPr="00FA5748">
        <w:rPr>
          <w:rFonts w:ascii="Century Gothic" w:hAnsi="Century Gothic"/>
        </w:rPr>
        <w:t>СП 118.13330.2022 Общественные здания и сооружения;</w:t>
      </w:r>
    </w:p>
    <w:p w14:paraId="1527D11F" w14:textId="77777777" w:rsidR="00C1286F" w:rsidRPr="00FA5748" w:rsidRDefault="00C1286F" w:rsidP="00C1286F">
      <w:pPr>
        <w:pStyle w:val="16"/>
        <w:numPr>
          <w:ilvl w:val="0"/>
          <w:numId w:val="24"/>
        </w:numPr>
        <w:rPr>
          <w:rFonts w:ascii="Century Gothic" w:hAnsi="Century Gothic"/>
        </w:rPr>
      </w:pPr>
      <w:r w:rsidRPr="00FA5748">
        <w:rPr>
          <w:rFonts w:ascii="Century Gothic" w:hAnsi="Century Gothic"/>
        </w:rPr>
        <w:t>СП 132.13330.2011 Обеспечение антитеррористической защищенности зданий и сооружений. Общие требования проектирования;</w:t>
      </w:r>
    </w:p>
    <w:p w14:paraId="338E5AB8" w14:textId="77777777" w:rsidR="00C1286F" w:rsidRPr="00FA5748" w:rsidRDefault="00C1286F" w:rsidP="00C1286F">
      <w:pPr>
        <w:pStyle w:val="16"/>
        <w:numPr>
          <w:ilvl w:val="0"/>
          <w:numId w:val="24"/>
        </w:numPr>
        <w:rPr>
          <w:rFonts w:ascii="Century Gothic" w:hAnsi="Century Gothic"/>
        </w:rPr>
      </w:pPr>
      <w:r w:rsidRPr="00FA5748">
        <w:rPr>
          <w:rFonts w:ascii="Century Gothic" w:hAnsi="Century Gothic"/>
        </w:rPr>
        <w:t>СП134.13330.2022 Системы электросвязи зданий и сооружения. Основные положения проектирования</w:t>
      </w:r>
    </w:p>
    <w:p w14:paraId="4690E327" w14:textId="77777777" w:rsidR="00C1286F" w:rsidRPr="00FA5748" w:rsidRDefault="00C1286F" w:rsidP="00C1286F">
      <w:pPr>
        <w:pStyle w:val="16"/>
        <w:ind w:left="709" w:hanging="352"/>
        <w:rPr>
          <w:rFonts w:ascii="Century Gothic" w:hAnsi="Century Gothic"/>
          <w:iCs/>
        </w:rPr>
      </w:pPr>
    </w:p>
    <w:p w14:paraId="3F6732BF" w14:textId="77777777" w:rsidR="00C1286F" w:rsidRPr="00FA5748" w:rsidRDefault="00C1286F" w:rsidP="00C1286F">
      <w:pPr>
        <w:pStyle w:val="1"/>
        <w:rPr>
          <w:rFonts w:ascii="Century Gothic" w:hAnsi="Century Gothic"/>
        </w:rPr>
      </w:pPr>
      <w:bookmarkStart w:id="7" w:name="_Toc197957075"/>
      <w:bookmarkStart w:id="8" w:name="_Toc226129477"/>
      <w:r w:rsidRPr="00FA5748">
        <w:rPr>
          <w:rFonts w:ascii="Century Gothic" w:hAnsi="Century Gothic"/>
        </w:rPr>
        <w:t>Система электрочасофикации</w:t>
      </w:r>
      <w:bookmarkEnd w:id="7"/>
      <w:bookmarkEnd w:id="8"/>
      <w:r w:rsidRPr="00FA5748">
        <w:rPr>
          <w:rFonts w:ascii="Century Gothic" w:hAnsi="Century Gothic"/>
        </w:rPr>
        <w:t xml:space="preserve"> </w:t>
      </w:r>
    </w:p>
    <w:p w14:paraId="7512B295" w14:textId="77777777" w:rsidR="00C1286F" w:rsidRPr="00FA5748" w:rsidRDefault="00C1286F" w:rsidP="00C1286F">
      <w:pPr>
        <w:pStyle w:val="2"/>
        <w:rPr>
          <w:rFonts w:ascii="Century Gothic" w:hAnsi="Century Gothic"/>
        </w:rPr>
      </w:pPr>
      <w:bookmarkStart w:id="9" w:name="_Toc197957076"/>
      <w:bookmarkStart w:id="10" w:name="_Toc226129478"/>
      <w:r w:rsidRPr="00FA5748">
        <w:rPr>
          <w:rFonts w:ascii="Century Gothic" w:hAnsi="Century Gothic"/>
        </w:rPr>
        <w:t>Основные характеристики</w:t>
      </w:r>
      <w:bookmarkEnd w:id="9"/>
      <w:bookmarkEnd w:id="10"/>
      <w:r w:rsidRPr="00FA5748">
        <w:rPr>
          <w:rFonts w:ascii="Century Gothic" w:hAnsi="Century Gothic"/>
        </w:rPr>
        <w:t xml:space="preserve"> </w:t>
      </w:r>
    </w:p>
    <w:p w14:paraId="6959FF3A" w14:textId="77777777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 xml:space="preserve">Система </w:t>
      </w:r>
      <w:proofErr w:type="spellStart"/>
      <w:r w:rsidRPr="00FA5748">
        <w:rPr>
          <w:rFonts w:ascii="Century Gothic" w:hAnsi="Century Gothic"/>
        </w:rPr>
        <w:t>электрочасофикации</w:t>
      </w:r>
      <w:proofErr w:type="spellEnd"/>
      <w:r w:rsidRPr="00FA5748">
        <w:rPr>
          <w:rFonts w:ascii="Century Gothic" w:hAnsi="Century Gothic"/>
        </w:rPr>
        <w:t xml:space="preserve"> предназначена для создания централизованного отсчета единого времени на объекте и синхронизации работы сотрудников и посетителей в соответствии с п.5.26 СП134.13330.2012.</w:t>
      </w:r>
    </w:p>
    <w:p w14:paraId="3CA15313" w14:textId="77777777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 xml:space="preserve">Система </w:t>
      </w:r>
      <w:proofErr w:type="spellStart"/>
      <w:r w:rsidRPr="00FA5748">
        <w:rPr>
          <w:rFonts w:ascii="Century Gothic" w:hAnsi="Century Gothic"/>
        </w:rPr>
        <w:t>электрочасофикации</w:t>
      </w:r>
      <w:proofErr w:type="spellEnd"/>
      <w:r w:rsidRPr="00FA5748">
        <w:rPr>
          <w:rFonts w:ascii="Century Gothic" w:hAnsi="Century Gothic"/>
        </w:rPr>
        <w:t xml:space="preserve"> состоит из:</w:t>
      </w:r>
    </w:p>
    <w:p w14:paraId="13FCD52C" w14:textId="77777777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lastRenderedPageBreak/>
        <w:t>- Часовой станции " СВР-01-1" ООО «Системы времени»;</w:t>
      </w:r>
    </w:p>
    <w:p w14:paraId="658AC795" w14:textId="77777777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>- Модуль приемника сигналов точного времени GPS/ГЛОНАСС с активной антенной для СВР-01-1 в комплекте с кабелем 30м</w:t>
      </w:r>
      <w:r w:rsidRPr="00FA5748">
        <w:rPr>
          <w:rFonts w:ascii="Century Gothic" w:hAnsi="Century Gothic"/>
        </w:rPr>
        <w:tab/>
        <w:t>СВР-07.011;</w:t>
      </w:r>
    </w:p>
    <w:p w14:paraId="18178DBA" w14:textId="77777777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>- Вторичные цифровые часы СВР-05-4В270.</w:t>
      </w:r>
    </w:p>
    <w:p w14:paraId="5AA4CFF1" w14:textId="77777777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 xml:space="preserve">Система </w:t>
      </w:r>
      <w:proofErr w:type="spellStart"/>
      <w:r w:rsidRPr="00FA5748">
        <w:rPr>
          <w:rFonts w:ascii="Century Gothic" w:hAnsi="Century Gothic"/>
        </w:rPr>
        <w:t>электрочасофикации</w:t>
      </w:r>
      <w:proofErr w:type="spellEnd"/>
      <w:r w:rsidRPr="00FA5748">
        <w:rPr>
          <w:rFonts w:ascii="Century Gothic" w:hAnsi="Century Gothic"/>
        </w:rPr>
        <w:t xml:space="preserve"> выполнена в соответствии с Заданием на разработку проектной документации и технологическим заданием.</w:t>
      </w:r>
    </w:p>
    <w:p w14:paraId="7FCA334D" w14:textId="77777777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 xml:space="preserve">Часовая станция подключается в сеть ЛВС здания, являясь </w:t>
      </w:r>
      <w:r w:rsidRPr="00FA5748">
        <w:rPr>
          <w:rFonts w:ascii="Century Gothic" w:hAnsi="Century Gothic"/>
          <w:lang w:val="en-US"/>
        </w:rPr>
        <w:t>NTP</w:t>
      </w:r>
      <w:r w:rsidRPr="00FA5748">
        <w:rPr>
          <w:rFonts w:ascii="Century Gothic" w:hAnsi="Century Gothic"/>
        </w:rPr>
        <w:t>-сервером, позволяет синхронизировать время устройств в сети ЛВС.</w:t>
      </w:r>
    </w:p>
    <w:p w14:paraId="0B1F209D" w14:textId="77777777" w:rsidR="00C1286F" w:rsidRPr="00FA5748" w:rsidRDefault="00C1286F" w:rsidP="00C1286F">
      <w:pPr>
        <w:pStyle w:val="2"/>
        <w:rPr>
          <w:rFonts w:ascii="Century Gothic" w:hAnsi="Century Gothic"/>
        </w:rPr>
      </w:pPr>
      <w:bookmarkStart w:id="11" w:name="_Toc197957077"/>
      <w:bookmarkStart w:id="12" w:name="_Toc226129479"/>
      <w:r w:rsidRPr="00FA5748">
        <w:rPr>
          <w:rFonts w:ascii="Century Gothic" w:hAnsi="Century Gothic"/>
        </w:rPr>
        <w:t>Размещение оборудования</w:t>
      </w:r>
      <w:bookmarkEnd w:id="11"/>
      <w:bookmarkEnd w:id="12"/>
    </w:p>
    <w:p w14:paraId="76089E22" w14:textId="7A0D9DDF" w:rsidR="009A4E58" w:rsidRPr="00FA5748" w:rsidRDefault="009A4E58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 xml:space="preserve">Вторичные часы располагаются </w:t>
      </w:r>
      <w:r w:rsidR="008139FC" w:rsidRPr="00FA5748">
        <w:rPr>
          <w:rFonts w:ascii="Century Gothic" w:hAnsi="Century Gothic"/>
        </w:rPr>
        <w:t>в соответствии</w:t>
      </w:r>
      <w:r w:rsidRPr="00FA5748">
        <w:rPr>
          <w:rFonts w:ascii="Century Gothic" w:hAnsi="Century Gothic"/>
        </w:rPr>
        <w:t xml:space="preserve"> заданию на проектирование.</w:t>
      </w:r>
    </w:p>
    <w:p w14:paraId="01740DBB" w14:textId="638DF01E" w:rsidR="00C1286F" w:rsidRPr="00FA5748" w:rsidRDefault="009A4E58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 xml:space="preserve"> </w:t>
      </w:r>
      <w:r w:rsidR="00C1286F" w:rsidRPr="00FA5748">
        <w:rPr>
          <w:rFonts w:ascii="Century Gothic" w:hAnsi="Century Gothic"/>
        </w:rPr>
        <w:t xml:space="preserve">Первичные часы устанавливаются в </w:t>
      </w:r>
      <w:r w:rsidRPr="00FA5748">
        <w:rPr>
          <w:rFonts w:ascii="Century Gothic" w:hAnsi="Century Gothic"/>
        </w:rPr>
        <w:t>С</w:t>
      </w:r>
      <w:r w:rsidR="00C1286F" w:rsidRPr="00FA5748">
        <w:rPr>
          <w:rFonts w:ascii="Century Gothic" w:hAnsi="Century Gothic"/>
        </w:rPr>
        <w:t xml:space="preserve">ерверной </w:t>
      </w:r>
      <w:r w:rsidRPr="00FA5748">
        <w:rPr>
          <w:rFonts w:ascii="Century Gothic" w:hAnsi="Century Gothic"/>
        </w:rPr>
        <w:t xml:space="preserve">пом. </w:t>
      </w:r>
      <w:r w:rsidR="00C1286F" w:rsidRPr="00FA5748">
        <w:rPr>
          <w:rFonts w:ascii="Century Gothic" w:hAnsi="Century Gothic"/>
        </w:rPr>
        <w:t>1</w:t>
      </w:r>
      <w:r w:rsidRPr="00FA5748">
        <w:rPr>
          <w:rFonts w:ascii="Century Gothic" w:hAnsi="Century Gothic"/>
        </w:rPr>
        <w:t>15</w:t>
      </w:r>
      <w:r w:rsidR="00C1286F" w:rsidRPr="00FA5748">
        <w:rPr>
          <w:rFonts w:ascii="Century Gothic" w:hAnsi="Century Gothic"/>
        </w:rPr>
        <w:t xml:space="preserve"> в шкаф </w:t>
      </w:r>
      <w:r w:rsidRPr="00FA5748">
        <w:rPr>
          <w:rFonts w:ascii="Century Gothic" w:hAnsi="Century Gothic"/>
        </w:rPr>
        <w:t xml:space="preserve">СКС </w:t>
      </w:r>
      <w:r w:rsidR="00C1286F" w:rsidRPr="00FA5748">
        <w:rPr>
          <w:rFonts w:ascii="Century Gothic" w:hAnsi="Century Gothic"/>
        </w:rPr>
        <w:t>ТШ1</w:t>
      </w:r>
      <w:r w:rsidRPr="00FA5748">
        <w:rPr>
          <w:rFonts w:ascii="Century Gothic" w:hAnsi="Century Gothic"/>
        </w:rPr>
        <w:t>.0</w:t>
      </w:r>
      <w:r w:rsidR="00C1286F" w:rsidRPr="00FA5748">
        <w:rPr>
          <w:rFonts w:ascii="Century Gothic" w:hAnsi="Century Gothic"/>
        </w:rPr>
        <w:t xml:space="preserve"> на 1 этаже. Согласно СП134.13330.2012 п.5.26.2 первичные часы часовой станции осуществляют привязку шкалы времени к шкале государственного эталона времени и частоты. Синхронизация с эталонным источником времени осуществляется при помощи встраиваемого модуля ГЛОНАСС с наружной активной антенной.</w:t>
      </w:r>
    </w:p>
    <w:p w14:paraId="5C3F75A1" w14:textId="77777777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>Первичные часы часовой станции осуществляют привязку шкалы времени к шкале государственного эталона времени и частоты с помощью приемника сигналов точного времени с антенной.</w:t>
      </w:r>
    </w:p>
    <w:p w14:paraId="09909243" w14:textId="77777777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>Для первичных часов предусмотрен источник резервного питания с АКБ, которые обеспечивают работу системы в случае прекращения электроснабжения.</w:t>
      </w:r>
    </w:p>
    <w:p w14:paraId="0A47BB15" w14:textId="77777777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>Вторичные часы устанавливаются на уровне не ниже 2,7м от пола. Расстояние от верхней кромки до потолка не меньше 200мм. Вторичные часы подключаются к первичным часам по линии часофикации, питание часов осуществляется от сети 220В.</w:t>
      </w:r>
    </w:p>
    <w:p w14:paraId="7CE0C494" w14:textId="77777777" w:rsidR="00C1286F" w:rsidRPr="00FA5748" w:rsidRDefault="00C1286F" w:rsidP="00C1286F">
      <w:pPr>
        <w:pStyle w:val="1"/>
        <w:rPr>
          <w:rFonts w:ascii="Century Gothic" w:hAnsi="Century Gothic"/>
        </w:rPr>
      </w:pPr>
      <w:bookmarkStart w:id="13" w:name="_Toc197957078"/>
      <w:bookmarkStart w:id="14" w:name="_Toc226129480"/>
      <w:r w:rsidRPr="00FA5748">
        <w:rPr>
          <w:rFonts w:ascii="Century Gothic" w:hAnsi="Century Gothic"/>
        </w:rPr>
        <w:t>Система звонковой сигнализации</w:t>
      </w:r>
      <w:bookmarkEnd w:id="13"/>
      <w:bookmarkEnd w:id="14"/>
      <w:r w:rsidRPr="00FA5748">
        <w:rPr>
          <w:rFonts w:ascii="Century Gothic" w:hAnsi="Century Gothic"/>
        </w:rPr>
        <w:t xml:space="preserve"> </w:t>
      </w:r>
    </w:p>
    <w:p w14:paraId="55E26B8F" w14:textId="77777777" w:rsidR="00C1286F" w:rsidRPr="00FA5748" w:rsidRDefault="00C1286F" w:rsidP="00C1286F">
      <w:pPr>
        <w:pStyle w:val="2"/>
        <w:rPr>
          <w:rFonts w:ascii="Century Gothic" w:hAnsi="Century Gothic"/>
        </w:rPr>
      </w:pPr>
      <w:bookmarkStart w:id="15" w:name="_Toc197957079"/>
      <w:bookmarkStart w:id="16" w:name="_Toc226129481"/>
      <w:r w:rsidRPr="00FA5748">
        <w:rPr>
          <w:rFonts w:ascii="Century Gothic" w:hAnsi="Century Gothic"/>
        </w:rPr>
        <w:t>Основные характеристики</w:t>
      </w:r>
      <w:bookmarkEnd w:id="15"/>
      <w:bookmarkEnd w:id="16"/>
      <w:r w:rsidRPr="00FA5748">
        <w:rPr>
          <w:rFonts w:ascii="Century Gothic" w:hAnsi="Century Gothic"/>
        </w:rPr>
        <w:t xml:space="preserve"> </w:t>
      </w:r>
    </w:p>
    <w:p w14:paraId="6A452849" w14:textId="247B5DB9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 xml:space="preserve">Система звонковой сигнализации состоит из таймера школьного звонка Виктория, конвертера DAP-IP </w:t>
      </w:r>
      <w:proofErr w:type="spellStart"/>
      <w:r w:rsidRPr="00FA5748">
        <w:rPr>
          <w:rFonts w:ascii="Century Gothic" w:hAnsi="Century Gothic"/>
        </w:rPr>
        <w:t>Sonar</w:t>
      </w:r>
      <w:proofErr w:type="spellEnd"/>
      <w:r w:rsidRPr="00FA5748">
        <w:rPr>
          <w:rFonts w:ascii="Century Gothic" w:hAnsi="Century Gothic"/>
        </w:rPr>
        <w:t xml:space="preserve"> SNCA-8002 и блока питания 24В и световых оповещателей МАЯК-24-Звонок. Питание световых оповещателей осуществляется от </w:t>
      </w:r>
      <w:r w:rsidR="008139FC" w:rsidRPr="00FA5748">
        <w:rPr>
          <w:rFonts w:ascii="Century Gothic" w:hAnsi="Century Gothic"/>
        </w:rPr>
        <w:t>блока питания</w:t>
      </w:r>
      <w:r w:rsidRPr="00FA5748">
        <w:rPr>
          <w:rFonts w:ascii="Century Gothic" w:hAnsi="Century Gothic"/>
        </w:rPr>
        <w:t xml:space="preserve"> 24В</w:t>
      </w:r>
    </w:p>
    <w:p w14:paraId="7A276277" w14:textId="77777777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lastRenderedPageBreak/>
        <w:t>Таймер предназначен для передачи в СОУЭ, через конвертер DAP-IP, в заданное время сигнала мелодичных звонков (до 30-и вариантов) и управления световым оповещением в помещениях учебных классов.</w:t>
      </w:r>
    </w:p>
    <w:p w14:paraId="19D64786" w14:textId="77777777" w:rsidR="008139FC" w:rsidRPr="00FA5748" w:rsidRDefault="008139FC" w:rsidP="00C1286F">
      <w:pPr>
        <w:rPr>
          <w:rFonts w:ascii="Century Gothic" w:hAnsi="Century Gothic"/>
        </w:rPr>
      </w:pPr>
    </w:p>
    <w:p w14:paraId="53F9694A" w14:textId="77777777" w:rsidR="00C1286F" w:rsidRPr="00FA5748" w:rsidRDefault="00C1286F" w:rsidP="00C1286F">
      <w:pPr>
        <w:pStyle w:val="2"/>
        <w:rPr>
          <w:rFonts w:ascii="Century Gothic" w:hAnsi="Century Gothic"/>
        </w:rPr>
      </w:pPr>
      <w:bookmarkStart w:id="17" w:name="_Toc197957080"/>
      <w:bookmarkStart w:id="18" w:name="_Toc226129482"/>
      <w:r w:rsidRPr="00FA5748">
        <w:rPr>
          <w:rFonts w:ascii="Century Gothic" w:hAnsi="Century Gothic"/>
        </w:rPr>
        <w:t>Размещение оборудования</w:t>
      </w:r>
      <w:bookmarkEnd w:id="17"/>
      <w:bookmarkEnd w:id="18"/>
    </w:p>
    <w:p w14:paraId="7BF54543" w14:textId="4496505E" w:rsidR="00C1286F" w:rsidRPr="00FA5748" w:rsidRDefault="008139FC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>Таймер школьного звонка Виктория размещается в Комнате охраны с диспетчерским пунктом (пом. 1</w:t>
      </w:r>
      <w:r w:rsidR="00BC6B98" w:rsidRPr="00FA5748">
        <w:rPr>
          <w:rFonts w:ascii="Century Gothic" w:hAnsi="Century Gothic"/>
        </w:rPr>
        <w:t>2</w:t>
      </w:r>
      <w:r w:rsidRPr="00FA5748">
        <w:rPr>
          <w:rFonts w:ascii="Century Gothic" w:hAnsi="Century Gothic"/>
        </w:rPr>
        <w:t xml:space="preserve">2). </w:t>
      </w:r>
      <w:r w:rsidR="00FB62B1" w:rsidRPr="00FA5748">
        <w:rPr>
          <w:rFonts w:ascii="Century Gothic" w:hAnsi="Century Gothic"/>
        </w:rPr>
        <w:t>Световые оповещатели устанавливаются на высоте не менее +2.1м от уровня чистого пола.</w:t>
      </w:r>
    </w:p>
    <w:p w14:paraId="0B6F0BD0" w14:textId="77777777" w:rsidR="00C1286F" w:rsidRPr="00FA5748" w:rsidRDefault="00C1286F" w:rsidP="00C1286F">
      <w:pPr>
        <w:pStyle w:val="1"/>
        <w:rPr>
          <w:rFonts w:ascii="Century Gothic" w:hAnsi="Century Gothic"/>
        </w:rPr>
      </w:pPr>
      <w:bookmarkStart w:id="19" w:name="_Toc437880631"/>
      <w:bookmarkStart w:id="20" w:name="_Toc8984987"/>
      <w:bookmarkStart w:id="21" w:name="_Toc22207294"/>
      <w:bookmarkStart w:id="22" w:name="_Toc197957081"/>
      <w:bookmarkStart w:id="23" w:name="_Toc226129483"/>
      <w:r w:rsidRPr="00FA5748">
        <w:rPr>
          <w:rFonts w:ascii="Century Gothic" w:hAnsi="Century Gothic"/>
        </w:rPr>
        <w:t>Кабельные линии связи</w:t>
      </w:r>
      <w:bookmarkEnd w:id="19"/>
      <w:bookmarkEnd w:id="20"/>
      <w:bookmarkEnd w:id="21"/>
      <w:bookmarkEnd w:id="22"/>
      <w:bookmarkEnd w:id="23"/>
    </w:p>
    <w:p w14:paraId="3E24D067" w14:textId="77777777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>Кабельная линия, согласно ГОСТ Р 31565—2012, предназначенная для передачи электроэнергии, отдельных ее импульсов или оптических сигналов и состоящая из одного или нескольких параллельных кабелей (проводов, токопроводов) с соединительными, стопорными и конечными муфтами (уплотнениями) и крепежными деталями проложенная, согласно требованиям технической документации в коробах, гибких трубах, на лотках, роликах, тросах, изоляторах, свободным подвешиванием, а также непосредственно по поверхности стен и потолков и в пустотах строительных конструкций или другим способом.</w:t>
      </w:r>
    </w:p>
    <w:p w14:paraId="255BCED8" w14:textId="77777777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 xml:space="preserve">Для выполнения требований ГОСТ Р 31565—2012 проектом предусматривается прокладка кабелей систем связи кабелями марок </w:t>
      </w:r>
      <w:proofErr w:type="spellStart"/>
      <w:r w:rsidRPr="00FA5748">
        <w:rPr>
          <w:rFonts w:ascii="Century Gothic" w:hAnsi="Century Gothic"/>
        </w:rPr>
        <w:t>нг</w:t>
      </w:r>
      <w:proofErr w:type="spellEnd"/>
      <w:r w:rsidRPr="00FA5748">
        <w:rPr>
          <w:rFonts w:ascii="Century Gothic" w:hAnsi="Century Gothic"/>
        </w:rPr>
        <w:t> (А)-</w:t>
      </w:r>
      <w:proofErr w:type="spellStart"/>
      <w:r w:rsidRPr="00FA5748">
        <w:rPr>
          <w:rFonts w:ascii="Century Gothic" w:hAnsi="Century Gothic"/>
          <w:lang w:val="en-US"/>
        </w:rPr>
        <w:t>LSLTx</w:t>
      </w:r>
      <w:proofErr w:type="spellEnd"/>
      <w:r w:rsidRPr="00FA5748">
        <w:rPr>
          <w:rFonts w:ascii="Century Gothic" w:hAnsi="Century Gothic"/>
        </w:rPr>
        <w:t xml:space="preserve">. </w:t>
      </w:r>
    </w:p>
    <w:p w14:paraId="4E1AFCA0" w14:textId="77777777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>Прокладка кабеля выполнена в лотках и гофрированных трубах скрыто за подвесными потолками и открыто по потолкам в технических помещениях.</w:t>
      </w:r>
    </w:p>
    <w:p w14:paraId="7C5A5CE3" w14:textId="77777777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 xml:space="preserve">Кабели связи прокладываются отдельно от всех силовых, осветительных кабелей и проводов. </w:t>
      </w:r>
    </w:p>
    <w:p w14:paraId="31AA7DB5" w14:textId="301BC3EE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 xml:space="preserve">Проходы кабелей через стены и перегородки выполняются в отрезках стальных труб при одиночной прокладке, зазоры между кабелями и </w:t>
      </w:r>
      <w:proofErr w:type="spellStart"/>
      <w:r w:rsidRPr="00FA5748">
        <w:rPr>
          <w:rFonts w:ascii="Century Gothic" w:hAnsi="Century Gothic"/>
        </w:rPr>
        <w:t>кабелепроводами</w:t>
      </w:r>
      <w:proofErr w:type="spellEnd"/>
      <w:r w:rsidRPr="00FA5748">
        <w:rPr>
          <w:rFonts w:ascii="Century Gothic" w:hAnsi="Century Gothic"/>
        </w:rPr>
        <w:t xml:space="preserve"> заделываются при помощи огнеупорного раствора, не снижающего предел огнестойкости пересекаемой преграды, а в местах пересечения противопожарных преград группами кабелей предусмотрены огнестойкие кабельные проходки. Концы коробов, крышек, труб и др. защищаются от заусенцев.</w:t>
      </w:r>
    </w:p>
    <w:p w14:paraId="578406AF" w14:textId="77777777" w:rsidR="00032A41" w:rsidRPr="00FA5748" w:rsidRDefault="00032A41" w:rsidP="00C1286F">
      <w:pPr>
        <w:rPr>
          <w:rFonts w:ascii="Century Gothic" w:hAnsi="Century Gothic"/>
        </w:rPr>
      </w:pPr>
    </w:p>
    <w:p w14:paraId="74A54B5D" w14:textId="77777777" w:rsidR="00C1286F" w:rsidRPr="00FA5748" w:rsidRDefault="00C1286F" w:rsidP="00C1286F">
      <w:pPr>
        <w:pStyle w:val="1"/>
        <w:rPr>
          <w:rFonts w:ascii="Century Gothic" w:hAnsi="Century Gothic"/>
        </w:rPr>
      </w:pPr>
      <w:bookmarkStart w:id="24" w:name="_Toc197957082"/>
      <w:bookmarkStart w:id="25" w:name="_Toc226129484"/>
      <w:r w:rsidRPr="00FA5748">
        <w:rPr>
          <w:rFonts w:ascii="Century Gothic" w:hAnsi="Century Gothic"/>
        </w:rPr>
        <w:lastRenderedPageBreak/>
        <w:t>Электропитание</w:t>
      </w:r>
      <w:bookmarkEnd w:id="24"/>
      <w:bookmarkEnd w:id="25"/>
    </w:p>
    <w:p w14:paraId="04491AFC" w14:textId="77777777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>Электроснабжение системы часофикации предусмотрено по I категории надежности ПУЭ от независимых источников с устройством автоматического ввода резерва (АВР) между ними. Питание технических средств системы предусмотрено от отдельных щитов, запитанных напрямую с ГРЩ. Электроснабжение систем предусматривается разделом ИОС1.1 (электроснабжение)</w:t>
      </w:r>
    </w:p>
    <w:p w14:paraId="039CF41E" w14:textId="1540A24A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>Для электроснабжения часовой станции применяются источники бесперебойного питания</w:t>
      </w:r>
      <w:r w:rsidR="008139FC" w:rsidRPr="00FA5748">
        <w:rPr>
          <w:rFonts w:ascii="Century Gothic" w:hAnsi="Century Gothic"/>
        </w:rPr>
        <w:t>.</w:t>
      </w:r>
      <w:r w:rsidRPr="00FA5748">
        <w:rPr>
          <w:rFonts w:ascii="Century Gothic" w:hAnsi="Century Gothic"/>
        </w:rPr>
        <w:t xml:space="preserve"> Емкость герметизированных аккумуляторных батарей, позволяющих поддерживать работоспособность системы при отключении электропитания объекта в дежурном режиме в течении 15 </w:t>
      </w:r>
      <w:r w:rsidR="008139FC" w:rsidRPr="00FA5748">
        <w:rPr>
          <w:rFonts w:ascii="Century Gothic" w:hAnsi="Century Gothic"/>
        </w:rPr>
        <w:t>минут,</w:t>
      </w:r>
      <w:r w:rsidRPr="00FA5748">
        <w:rPr>
          <w:rFonts w:ascii="Century Gothic" w:hAnsi="Century Gothic"/>
        </w:rPr>
        <w:t xml:space="preserve"> определить на этапе разработки Рабочей документации.</w:t>
      </w:r>
    </w:p>
    <w:p w14:paraId="3E5AD6BA" w14:textId="77777777" w:rsidR="00C1286F" w:rsidRPr="00FA5748" w:rsidRDefault="00C1286F" w:rsidP="00C1286F">
      <w:pPr>
        <w:pStyle w:val="1"/>
        <w:rPr>
          <w:rFonts w:ascii="Century Gothic" w:hAnsi="Century Gothic"/>
        </w:rPr>
      </w:pPr>
      <w:bookmarkStart w:id="26" w:name="_Toc197957083"/>
      <w:bookmarkStart w:id="27" w:name="_Toc226129485"/>
      <w:r w:rsidRPr="00FA5748">
        <w:rPr>
          <w:rFonts w:ascii="Century Gothic" w:hAnsi="Century Gothic"/>
        </w:rPr>
        <w:t>Заземление</w:t>
      </w:r>
      <w:bookmarkEnd w:id="26"/>
      <w:bookmarkEnd w:id="27"/>
    </w:p>
    <w:p w14:paraId="3DEC7935" w14:textId="77777777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>Предусмотренные проектом элементы электротехнического оборудования удовлетворяют требованиям ГОСТ 12.2.007.0-75 по способу защиты человека от поражения электрическим током.</w:t>
      </w:r>
    </w:p>
    <w:p w14:paraId="33F2C5B7" w14:textId="77777777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 xml:space="preserve">Защитное заземление и зануление проектируемого электрооборудования и возводимых конструкций выполняется в соответствии с требованиями ПУЭ, СП 76.13330.2016, ГОСТ 12.1.030 -81 и технической документацией завода-изготовителя. </w:t>
      </w:r>
    </w:p>
    <w:p w14:paraId="0397C0B2" w14:textId="77777777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>Присоединение заземляющих и нулевых защитных проводников к частям электрооборудования должно быть выполнено сваркой или болтовым соединением.</w:t>
      </w:r>
    </w:p>
    <w:p w14:paraId="6FC81D84" w14:textId="77777777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>Для обеспечения безопасности эксплуатации системы предусмотреть выполнение защитного заземления от ГРЩ здания или от групповых щитков.</w:t>
      </w:r>
    </w:p>
    <w:p w14:paraId="6B213B46" w14:textId="77777777" w:rsidR="00C1286F" w:rsidRPr="00FA5748" w:rsidRDefault="00C1286F" w:rsidP="00C1286F">
      <w:pPr>
        <w:pStyle w:val="1"/>
        <w:rPr>
          <w:rFonts w:ascii="Century Gothic" w:hAnsi="Century Gothic"/>
        </w:rPr>
      </w:pPr>
      <w:bookmarkStart w:id="28" w:name="_Toc424724556"/>
      <w:bookmarkStart w:id="29" w:name="_Toc422068492"/>
      <w:bookmarkStart w:id="30" w:name="_Toc422473974"/>
      <w:bookmarkStart w:id="31" w:name="_Toc425200875"/>
      <w:bookmarkStart w:id="32" w:name="_Toc437880634"/>
      <w:bookmarkStart w:id="33" w:name="_Toc8984990"/>
      <w:bookmarkStart w:id="34" w:name="_Toc22207297"/>
      <w:bookmarkStart w:id="35" w:name="_Toc197957084"/>
      <w:bookmarkStart w:id="36" w:name="_Toc226129486"/>
      <w:r w:rsidRPr="00FA5748">
        <w:rPr>
          <w:rFonts w:ascii="Century Gothic" w:hAnsi="Century Gothic"/>
        </w:rPr>
        <w:t>Возможности модернизации и развития системы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</w:p>
    <w:p w14:paraId="74EBE30A" w14:textId="4EBCE31F" w:rsidR="00C1286F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 xml:space="preserve">Проектируемая система разработана по модульному принципу, имеет возможность развития и наращивания системы без изменения уже созданной части. </w:t>
      </w:r>
    </w:p>
    <w:p w14:paraId="3F61F401" w14:textId="77777777" w:rsidR="00FA5748" w:rsidRPr="00FA5748" w:rsidRDefault="00FA5748" w:rsidP="00C1286F">
      <w:pPr>
        <w:rPr>
          <w:rFonts w:ascii="Century Gothic" w:hAnsi="Century Gothic"/>
        </w:rPr>
      </w:pPr>
    </w:p>
    <w:p w14:paraId="1871E528" w14:textId="77777777" w:rsidR="00C1286F" w:rsidRPr="00FA5748" w:rsidRDefault="00C1286F" w:rsidP="00C1286F">
      <w:pPr>
        <w:pStyle w:val="1"/>
        <w:rPr>
          <w:rFonts w:ascii="Century Gothic" w:hAnsi="Century Gothic"/>
        </w:rPr>
      </w:pPr>
      <w:bookmarkStart w:id="37" w:name="_Toc197957085"/>
      <w:bookmarkStart w:id="38" w:name="_Toc226129487"/>
      <w:r w:rsidRPr="00FA5748">
        <w:rPr>
          <w:rFonts w:ascii="Century Gothic" w:hAnsi="Century Gothic"/>
        </w:rPr>
        <w:lastRenderedPageBreak/>
        <w:t>Режим работы проектируемой системы</w:t>
      </w:r>
      <w:bookmarkEnd w:id="37"/>
      <w:bookmarkEnd w:id="38"/>
    </w:p>
    <w:p w14:paraId="6470E002" w14:textId="25007B9A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>Режим работы проектируемого оборудования - круглосуточный.</w:t>
      </w:r>
    </w:p>
    <w:p w14:paraId="594E9A92" w14:textId="77777777" w:rsidR="00C1286F" w:rsidRPr="00FA5748" w:rsidRDefault="00C1286F" w:rsidP="00C1286F">
      <w:pPr>
        <w:pStyle w:val="1"/>
        <w:rPr>
          <w:rFonts w:ascii="Century Gothic" w:hAnsi="Century Gothic"/>
          <w:iCs/>
        </w:rPr>
      </w:pPr>
      <w:bookmarkStart w:id="39" w:name="_Toc197957086"/>
      <w:bookmarkStart w:id="40" w:name="_Toc226129488"/>
      <w:r w:rsidRPr="00FA5748">
        <w:rPr>
          <w:rFonts w:ascii="Century Gothic" w:hAnsi="Century Gothic"/>
          <w:iCs/>
        </w:rPr>
        <w:t>Перечень допускаемых сокращений слов</w:t>
      </w:r>
      <w:bookmarkEnd w:id="39"/>
      <w:bookmarkEnd w:id="40"/>
    </w:p>
    <w:p w14:paraId="378CB7D2" w14:textId="77777777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>Приложение А(справочное). Перечень допускаемых сокращений слов.</w:t>
      </w:r>
    </w:p>
    <w:p w14:paraId="2C74B288" w14:textId="77777777" w:rsidR="00C1286F" w:rsidRPr="00FA5748" w:rsidRDefault="00C1286F" w:rsidP="00C1286F">
      <w:pPr>
        <w:rPr>
          <w:rFonts w:ascii="Century Gothic" w:hAnsi="Century Gothic"/>
        </w:rPr>
      </w:pPr>
      <w:r w:rsidRPr="00FA5748">
        <w:rPr>
          <w:rFonts w:ascii="Century Gothic" w:hAnsi="Century Gothic"/>
        </w:rPr>
        <w:t xml:space="preserve">Таблица А1. </w:t>
      </w:r>
    </w:p>
    <w:tbl>
      <w:tblPr>
        <w:tblpPr w:leftFromText="180" w:rightFromText="180" w:vertAnchor="text" w:tblpXSpec="center" w:tblpY="1"/>
        <w:tblOverlap w:val="never"/>
        <w:tblW w:w="90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503"/>
        <w:gridCol w:w="4542"/>
      </w:tblGrid>
      <w:tr w:rsidR="00C1286F" w:rsidRPr="00FA5748" w14:paraId="0016CD44" w14:textId="77777777" w:rsidTr="007B5A71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1CA93" w14:textId="77777777" w:rsidR="00C1286F" w:rsidRPr="00FA5748" w:rsidRDefault="00C1286F" w:rsidP="00C1286F">
            <w:pPr>
              <w:rPr>
                <w:rFonts w:ascii="Century Gothic" w:hAnsi="Century Gothic"/>
                <w:sz w:val="22"/>
                <w:szCs w:val="22"/>
              </w:rPr>
            </w:pPr>
            <w:r w:rsidRPr="00FA5748">
              <w:rPr>
                <w:rFonts w:ascii="Century Gothic" w:hAnsi="Century Gothic"/>
                <w:sz w:val="22"/>
                <w:szCs w:val="22"/>
              </w:rPr>
              <w:t>Полное наименование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52199" w14:textId="77777777" w:rsidR="00C1286F" w:rsidRPr="00FA5748" w:rsidRDefault="00C1286F" w:rsidP="00C1286F">
            <w:pPr>
              <w:rPr>
                <w:rFonts w:ascii="Century Gothic" w:hAnsi="Century Gothic"/>
                <w:sz w:val="22"/>
                <w:szCs w:val="22"/>
              </w:rPr>
            </w:pPr>
            <w:r w:rsidRPr="00FA5748">
              <w:rPr>
                <w:rFonts w:ascii="Century Gothic" w:hAnsi="Century Gothic"/>
                <w:sz w:val="22"/>
                <w:szCs w:val="22"/>
              </w:rPr>
              <w:t>Сокращение</w:t>
            </w:r>
          </w:p>
        </w:tc>
      </w:tr>
      <w:tr w:rsidR="00C1286F" w:rsidRPr="00FA5748" w14:paraId="1A44774B" w14:textId="77777777" w:rsidTr="007B5A71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D65A6" w14:textId="77777777" w:rsidR="00C1286F" w:rsidRPr="00FA5748" w:rsidRDefault="00C1286F" w:rsidP="00C1286F">
            <w:pPr>
              <w:rPr>
                <w:rFonts w:ascii="Century Gothic" w:hAnsi="Century Gothic"/>
                <w:sz w:val="22"/>
                <w:szCs w:val="22"/>
              </w:rPr>
            </w:pPr>
            <w:r w:rsidRPr="00FA5748">
              <w:rPr>
                <w:rFonts w:ascii="Century Gothic" w:hAnsi="Century Gothic"/>
                <w:sz w:val="22"/>
                <w:szCs w:val="22"/>
              </w:rPr>
              <w:t>Автоматизированное рабочее место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150C5" w14:textId="77777777" w:rsidR="00C1286F" w:rsidRPr="00FA5748" w:rsidRDefault="00C1286F" w:rsidP="00C1286F">
            <w:pPr>
              <w:rPr>
                <w:rFonts w:ascii="Century Gothic" w:hAnsi="Century Gothic"/>
                <w:sz w:val="22"/>
                <w:szCs w:val="22"/>
              </w:rPr>
            </w:pPr>
            <w:r w:rsidRPr="00FA5748">
              <w:rPr>
                <w:rFonts w:ascii="Century Gothic" w:hAnsi="Century Gothic"/>
                <w:sz w:val="22"/>
                <w:szCs w:val="22"/>
              </w:rPr>
              <w:t>АРМ</w:t>
            </w:r>
          </w:p>
        </w:tc>
      </w:tr>
      <w:tr w:rsidR="00C1286F" w:rsidRPr="00FA5748" w14:paraId="62D30780" w14:textId="77777777" w:rsidTr="007B5A71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144D2" w14:textId="77777777" w:rsidR="00C1286F" w:rsidRPr="00FA5748" w:rsidRDefault="00C1286F" w:rsidP="00C1286F">
            <w:pPr>
              <w:rPr>
                <w:rFonts w:ascii="Century Gothic" w:hAnsi="Century Gothic"/>
                <w:sz w:val="22"/>
                <w:szCs w:val="22"/>
              </w:rPr>
            </w:pPr>
            <w:r w:rsidRPr="00FA5748">
              <w:rPr>
                <w:rFonts w:ascii="Century Gothic" w:hAnsi="Century Gothic"/>
                <w:sz w:val="22"/>
                <w:szCs w:val="22"/>
              </w:rPr>
              <w:t>Структурированная кабельная система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A1E8D" w14:textId="77777777" w:rsidR="00C1286F" w:rsidRPr="00FA5748" w:rsidRDefault="00C1286F" w:rsidP="00C1286F">
            <w:pPr>
              <w:rPr>
                <w:rFonts w:ascii="Century Gothic" w:hAnsi="Century Gothic"/>
                <w:sz w:val="22"/>
                <w:szCs w:val="22"/>
              </w:rPr>
            </w:pPr>
            <w:r w:rsidRPr="00FA5748">
              <w:rPr>
                <w:rFonts w:ascii="Century Gothic" w:hAnsi="Century Gothic"/>
                <w:sz w:val="22"/>
                <w:szCs w:val="22"/>
              </w:rPr>
              <w:t>СКС</w:t>
            </w:r>
          </w:p>
        </w:tc>
      </w:tr>
      <w:tr w:rsidR="00C1286F" w:rsidRPr="00FA5748" w14:paraId="603CD8EE" w14:textId="77777777" w:rsidTr="007B5A71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39224" w14:textId="77777777" w:rsidR="00C1286F" w:rsidRPr="00FA5748" w:rsidRDefault="00C1286F" w:rsidP="00C1286F">
            <w:pPr>
              <w:rPr>
                <w:rFonts w:ascii="Century Gothic" w:hAnsi="Century Gothic"/>
                <w:sz w:val="22"/>
                <w:szCs w:val="22"/>
              </w:rPr>
            </w:pPr>
            <w:r w:rsidRPr="00FA5748">
              <w:rPr>
                <w:rFonts w:ascii="Century Gothic" w:hAnsi="Century Gothic"/>
                <w:sz w:val="22"/>
                <w:szCs w:val="22"/>
              </w:rPr>
              <w:t>Рабочая документация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A4458" w14:textId="77777777" w:rsidR="00C1286F" w:rsidRPr="00FA5748" w:rsidRDefault="00C1286F" w:rsidP="00C1286F">
            <w:pPr>
              <w:rPr>
                <w:rFonts w:ascii="Century Gothic" w:hAnsi="Century Gothic"/>
                <w:sz w:val="22"/>
                <w:szCs w:val="22"/>
              </w:rPr>
            </w:pPr>
            <w:r w:rsidRPr="00FA5748">
              <w:rPr>
                <w:rFonts w:ascii="Century Gothic" w:hAnsi="Century Gothic"/>
                <w:sz w:val="22"/>
                <w:szCs w:val="22"/>
              </w:rPr>
              <w:t>РД</w:t>
            </w:r>
          </w:p>
        </w:tc>
      </w:tr>
      <w:tr w:rsidR="00C1286F" w:rsidRPr="00FA5748" w14:paraId="7B2D120B" w14:textId="77777777" w:rsidTr="007B5A71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B110F" w14:textId="77777777" w:rsidR="00C1286F" w:rsidRPr="00FA5748" w:rsidRDefault="00C1286F" w:rsidP="00C1286F">
            <w:pPr>
              <w:rPr>
                <w:rFonts w:ascii="Century Gothic" w:hAnsi="Century Gothic"/>
                <w:sz w:val="22"/>
                <w:szCs w:val="22"/>
              </w:rPr>
            </w:pPr>
            <w:r w:rsidRPr="00FA5748">
              <w:rPr>
                <w:rFonts w:ascii="Century Gothic" w:hAnsi="Century Gothic"/>
                <w:sz w:val="22"/>
                <w:szCs w:val="22"/>
              </w:rPr>
              <w:t>Системы безопасности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A23D2" w14:textId="77777777" w:rsidR="00C1286F" w:rsidRPr="00FA5748" w:rsidRDefault="00C1286F" w:rsidP="00C1286F">
            <w:pPr>
              <w:rPr>
                <w:rFonts w:ascii="Century Gothic" w:hAnsi="Century Gothic"/>
                <w:sz w:val="22"/>
                <w:szCs w:val="22"/>
              </w:rPr>
            </w:pPr>
            <w:r w:rsidRPr="00FA5748">
              <w:rPr>
                <w:rFonts w:ascii="Century Gothic" w:hAnsi="Century Gothic"/>
                <w:sz w:val="22"/>
                <w:szCs w:val="22"/>
              </w:rPr>
              <w:t>СБ</w:t>
            </w:r>
          </w:p>
        </w:tc>
      </w:tr>
      <w:tr w:rsidR="00C1286F" w:rsidRPr="00FA5748" w14:paraId="07DF5940" w14:textId="77777777" w:rsidTr="007B5A71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A1946" w14:textId="77777777" w:rsidR="00C1286F" w:rsidRPr="00FA5748" w:rsidRDefault="00C1286F" w:rsidP="00C1286F">
            <w:pPr>
              <w:rPr>
                <w:rFonts w:ascii="Century Gothic" w:hAnsi="Century Gothic"/>
                <w:sz w:val="22"/>
                <w:szCs w:val="22"/>
              </w:rPr>
            </w:pPr>
            <w:r w:rsidRPr="00FA5748">
              <w:rPr>
                <w:rFonts w:ascii="Century Gothic" w:hAnsi="Century Gothic"/>
                <w:sz w:val="22"/>
                <w:szCs w:val="22"/>
              </w:rPr>
              <w:t>Персональный компьютер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84DDA" w14:textId="77777777" w:rsidR="00C1286F" w:rsidRPr="00FA5748" w:rsidRDefault="00C1286F" w:rsidP="00C1286F">
            <w:pPr>
              <w:rPr>
                <w:rFonts w:ascii="Century Gothic" w:hAnsi="Century Gothic"/>
                <w:sz w:val="22"/>
                <w:szCs w:val="22"/>
              </w:rPr>
            </w:pPr>
            <w:r w:rsidRPr="00FA5748">
              <w:rPr>
                <w:rFonts w:ascii="Century Gothic" w:hAnsi="Century Gothic"/>
                <w:sz w:val="22"/>
                <w:szCs w:val="22"/>
              </w:rPr>
              <w:t>ПК</w:t>
            </w:r>
          </w:p>
        </w:tc>
      </w:tr>
      <w:tr w:rsidR="00C1286F" w:rsidRPr="00FA5748" w14:paraId="1581028B" w14:textId="77777777" w:rsidTr="007B5A71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F9072" w14:textId="77777777" w:rsidR="00C1286F" w:rsidRPr="00FA5748" w:rsidRDefault="00C1286F" w:rsidP="00C1286F">
            <w:pPr>
              <w:rPr>
                <w:rFonts w:ascii="Century Gothic" w:hAnsi="Century Gothic"/>
                <w:sz w:val="22"/>
                <w:szCs w:val="22"/>
              </w:rPr>
            </w:pPr>
            <w:r w:rsidRPr="00FA5748">
              <w:rPr>
                <w:rFonts w:ascii="Century Gothic" w:hAnsi="Century Gothic"/>
                <w:sz w:val="22"/>
                <w:szCs w:val="22"/>
              </w:rPr>
              <w:t>Программное обеспечение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5259E" w14:textId="77777777" w:rsidR="00C1286F" w:rsidRPr="00FA5748" w:rsidRDefault="00C1286F" w:rsidP="00C1286F">
            <w:pPr>
              <w:rPr>
                <w:rFonts w:ascii="Century Gothic" w:hAnsi="Century Gothic"/>
                <w:sz w:val="22"/>
                <w:szCs w:val="22"/>
              </w:rPr>
            </w:pPr>
            <w:r w:rsidRPr="00FA5748">
              <w:rPr>
                <w:rFonts w:ascii="Century Gothic" w:hAnsi="Century Gothic"/>
                <w:sz w:val="22"/>
                <w:szCs w:val="22"/>
              </w:rPr>
              <w:t>ПО</w:t>
            </w:r>
          </w:p>
        </w:tc>
      </w:tr>
      <w:tr w:rsidR="00C1286F" w:rsidRPr="00FA5748" w14:paraId="3689059E" w14:textId="77777777" w:rsidTr="007B5A71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B4C17" w14:textId="77777777" w:rsidR="00C1286F" w:rsidRPr="00FA5748" w:rsidRDefault="00C1286F" w:rsidP="00C1286F">
            <w:pPr>
              <w:rPr>
                <w:rFonts w:ascii="Century Gothic" w:hAnsi="Century Gothic"/>
                <w:sz w:val="22"/>
                <w:szCs w:val="22"/>
              </w:rPr>
            </w:pPr>
            <w:r w:rsidRPr="00FA5748">
              <w:rPr>
                <w:rFonts w:ascii="Century Gothic" w:hAnsi="Century Gothic"/>
                <w:sz w:val="22"/>
                <w:szCs w:val="22"/>
              </w:rPr>
              <w:t xml:space="preserve">Локальная вычислительная сеть 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2CDAC" w14:textId="77777777" w:rsidR="00C1286F" w:rsidRPr="00FA5748" w:rsidRDefault="00C1286F" w:rsidP="00C1286F">
            <w:pPr>
              <w:rPr>
                <w:rFonts w:ascii="Century Gothic" w:hAnsi="Century Gothic"/>
                <w:sz w:val="22"/>
                <w:szCs w:val="22"/>
              </w:rPr>
            </w:pPr>
            <w:r w:rsidRPr="00FA5748">
              <w:rPr>
                <w:rFonts w:ascii="Century Gothic" w:hAnsi="Century Gothic"/>
                <w:sz w:val="22"/>
                <w:szCs w:val="22"/>
              </w:rPr>
              <w:t xml:space="preserve">ЛВС </w:t>
            </w:r>
          </w:p>
        </w:tc>
      </w:tr>
      <w:tr w:rsidR="00C1286F" w:rsidRPr="00FA5748" w14:paraId="62A62CE4" w14:textId="77777777" w:rsidTr="007B5A71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958D6" w14:textId="77777777" w:rsidR="00C1286F" w:rsidRPr="00FA5748" w:rsidRDefault="00C1286F" w:rsidP="00C1286F">
            <w:pPr>
              <w:rPr>
                <w:rFonts w:ascii="Century Gothic" w:hAnsi="Century Gothic"/>
                <w:sz w:val="22"/>
                <w:szCs w:val="22"/>
              </w:rPr>
            </w:pPr>
            <w:r w:rsidRPr="00FA5748">
              <w:rPr>
                <w:rFonts w:ascii="Century Gothic" w:hAnsi="Century Gothic"/>
                <w:sz w:val="22"/>
                <w:szCs w:val="22"/>
              </w:rPr>
              <w:t>Операционная система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1ECCD" w14:textId="77777777" w:rsidR="00C1286F" w:rsidRPr="00FA5748" w:rsidRDefault="00C1286F" w:rsidP="00C1286F">
            <w:pPr>
              <w:rPr>
                <w:rFonts w:ascii="Century Gothic" w:hAnsi="Century Gothic"/>
                <w:sz w:val="22"/>
                <w:szCs w:val="22"/>
              </w:rPr>
            </w:pPr>
            <w:r w:rsidRPr="00FA5748">
              <w:rPr>
                <w:rFonts w:ascii="Century Gothic" w:hAnsi="Century Gothic"/>
                <w:sz w:val="22"/>
                <w:szCs w:val="22"/>
              </w:rPr>
              <w:t>ОС</w:t>
            </w:r>
          </w:p>
        </w:tc>
      </w:tr>
    </w:tbl>
    <w:p w14:paraId="1C151E6B" w14:textId="77777777" w:rsidR="00C1286F" w:rsidRPr="00FA5748" w:rsidRDefault="00C1286F" w:rsidP="00C1286F">
      <w:pPr>
        <w:pStyle w:val="1"/>
        <w:numPr>
          <w:ilvl w:val="0"/>
          <w:numId w:val="0"/>
        </w:numPr>
        <w:ind w:left="709"/>
        <w:rPr>
          <w:rFonts w:ascii="Century Gothic" w:hAnsi="Century Gothic"/>
          <w:iCs/>
          <w:szCs w:val="28"/>
        </w:rPr>
      </w:pPr>
    </w:p>
    <w:p w14:paraId="07871577" w14:textId="77777777" w:rsidR="00833403" w:rsidRPr="00FA5748" w:rsidRDefault="00833403" w:rsidP="009F3F8E">
      <w:pPr>
        <w:rPr>
          <w:rFonts w:ascii="Century Gothic" w:hAnsi="Century Gothic" w:cs="Calibri"/>
        </w:rPr>
      </w:pPr>
    </w:p>
    <w:p w14:paraId="644F1F24" w14:textId="77777777" w:rsidR="00833403" w:rsidRPr="00FA5748" w:rsidRDefault="00833403" w:rsidP="009F3F8E">
      <w:pPr>
        <w:rPr>
          <w:rFonts w:ascii="Century Gothic" w:hAnsi="Century Gothic" w:cs="Calibri"/>
        </w:rPr>
      </w:pPr>
    </w:p>
    <w:p w14:paraId="4A6A88A9" w14:textId="77777777" w:rsidR="00FE753B" w:rsidRPr="00FA5748" w:rsidRDefault="00FE753B" w:rsidP="009F3F8E">
      <w:pPr>
        <w:rPr>
          <w:rFonts w:ascii="Century Gothic" w:hAnsi="Century Gothic" w:cs="Calibri"/>
        </w:rPr>
      </w:pPr>
    </w:p>
    <w:sectPr w:rsidR="00FE753B" w:rsidRPr="00FA5748" w:rsidSect="00C639C4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7" w:h="16840" w:code="9"/>
      <w:pgMar w:top="-395" w:right="595" w:bottom="1559" w:left="1361" w:header="283" w:footer="0" w:gutter="0"/>
      <w:pgNumType w:start="1"/>
      <w:cols w:space="720"/>
      <w:titlePg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D9D03F" w14:textId="77777777" w:rsidR="00412CBC" w:rsidRDefault="00412CBC">
      <w:r>
        <w:separator/>
      </w:r>
    </w:p>
  </w:endnote>
  <w:endnote w:type="continuationSeparator" w:id="0">
    <w:p w14:paraId="3DC383E4" w14:textId="77777777" w:rsidR="00412CBC" w:rsidRDefault="00412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100">
    <w:altName w:val="Calibri"/>
    <w:charset w:val="CC"/>
    <w:family w:val="auto"/>
    <w:pitch w:val="variable"/>
    <w:sig w:usb0="00000207" w:usb1="00000001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D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Pragmatic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UniversalMath1 BT">
    <w:panose1 w:val="05050102010205020602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ГОСТ тип А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Museo Sans Cyrl 5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panose1 w:val="02000000000000000000"/>
    <w:charset w:val="CC"/>
    <w:family w:val="auto"/>
    <w:pitch w:val="variable"/>
    <w:sig w:usb0="00000207" w:usb1="00000001" w:usb2="00000000" w:usb3="00000000" w:csb0="00000097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0D57AB" w14:textId="77777777" w:rsidR="00F75656" w:rsidRPr="00011BEF" w:rsidRDefault="00F75656" w:rsidP="00344232">
    <w:pPr>
      <w:pStyle w:val="a7"/>
      <w:spacing w:line="260" w:lineRule="exact"/>
      <w:jc w:val="right"/>
      <w:rPr>
        <w:rFonts w:ascii="Museo Sans Cyrl 300" w:hAnsi="Museo Sans Cyrl 300"/>
        <w:szCs w:val="24"/>
        <w:vertAlign w:val="superscript"/>
      </w:rPr>
    </w:pPr>
    <w:r w:rsidRPr="00011BEF">
      <w:rPr>
        <w:rFonts w:ascii="Museo Sans Cyrl 300" w:hAnsi="Museo Sans Cyrl 300"/>
        <w:szCs w:val="24"/>
        <w:vertAlign w:val="superscript"/>
      </w:rPr>
      <w:t>Формат А4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ADB80A" w14:textId="35816F56" w:rsidR="00F75656" w:rsidRPr="0085744C" w:rsidRDefault="00F75656" w:rsidP="009704B8">
    <w:pPr>
      <w:spacing w:line="240" w:lineRule="auto"/>
      <w:ind w:firstLine="720"/>
      <w:rPr>
        <w:szCs w:val="24"/>
      </w:rPr>
    </w:pPr>
    <w:r w:rsidRPr="0085744C"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C1EE2AE" wp14:editId="50BA9FB1">
              <wp:simplePos x="0" y="0"/>
              <wp:positionH relativeFrom="column">
                <wp:posOffset>-722630</wp:posOffset>
              </wp:positionH>
              <wp:positionV relativeFrom="paragraph">
                <wp:posOffset>-3800076</wp:posOffset>
              </wp:positionV>
              <wp:extent cx="574040" cy="2338070"/>
              <wp:effectExtent l="0" t="0" r="35560" b="5080"/>
              <wp:wrapNone/>
              <wp:docPr id="68" name="Group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4040" cy="2338070"/>
                        <a:chOff x="237" y="8051"/>
                        <a:chExt cx="904" cy="3708"/>
                      </a:xfrm>
                    </wpg:grpSpPr>
                    <wps:wsp>
                      <wps:cNvPr id="69" name="Text Box 46"/>
                      <wps:cNvSpPr txBox="1">
                        <a:spLocks noChangeArrowheads="1"/>
                      </wps:cNvSpPr>
                      <wps:spPr bwMode="auto">
                        <a:xfrm>
                          <a:off x="237" y="10314"/>
                          <a:ext cx="259" cy="1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123925" w14:textId="77777777" w:rsidR="00F75656" w:rsidRPr="007B5AB5" w:rsidRDefault="00F75656" w:rsidP="004B61B8">
                            <w:pPr>
                              <w:rPr>
                                <w:rFonts w:ascii="Museo Sans Cyrl 300" w:hAnsi="Museo Sans Cyrl 300"/>
                                <w:iCs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iCs/>
                                <w:sz w:val="18"/>
                              </w:rPr>
                              <w:t>Согласовано</w:t>
                            </w:r>
                          </w:p>
                        </w:txbxContent>
                      </wps:txbx>
                      <wps:bodyPr rot="0" vert="vert270" wrap="square" lIns="36000" tIns="36000" rIns="0" bIns="72000" anchor="t" anchorCtr="0" upright="1">
                        <a:noAutofit/>
                      </wps:bodyPr>
                    </wps:wsp>
                    <wps:wsp>
                      <wps:cNvPr id="70" name="Line 47"/>
                      <wps:cNvCnPr/>
                      <wps:spPr bwMode="auto">
                        <a:xfrm>
                          <a:off x="273" y="11726"/>
                          <a:ext cx="86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48"/>
                      <wps:cNvCnPr/>
                      <wps:spPr bwMode="auto">
                        <a:xfrm>
                          <a:off x="560" y="10603"/>
                          <a:ext cx="58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Line 49"/>
                      <wps:cNvCnPr/>
                      <wps:spPr bwMode="auto">
                        <a:xfrm>
                          <a:off x="559" y="9469"/>
                          <a:ext cx="5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Line 50"/>
                      <wps:cNvCnPr/>
                      <wps:spPr bwMode="auto">
                        <a:xfrm>
                          <a:off x="560" y="8618"/>
                          <a:ext cx="58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1"/>
                      <wps:cNvCnPr/>
                      <wps:spPr bwMode="auto">
                        <a:xfrm flipV="1">
                          <a:off x="279" y="8051"/>
                          <a:ext cx="1" cy="368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52"/>
                      <wps:cNvCnPr/>
                      <wps:spPr bwMode="auto">
                        <a:xfrm>
                          <a:off x="279" y="8051"/>
                          <a:ext cx="86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53"/>
                      <wps:cNvCnPr/>
                      <wps:spPr bwMode="auto">
                        <a:xfrm>
                          <a:off x="559" y="8051"/>
                          <a:ext cx="1" cy="368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55"/>
                      <wps:cNvCnPr/>
                      <wps:spPr bwMode="auto">
                        <a:xfrm>
                          <a:off x="857" y="8051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C1EE2AE" id="Group 45" o:spid="_x0000_s1060" style="position:absolute;left:0;text-align:left;margin-left:-56.9pt;margin-top:-299.2pt;width:45.2pt;height:184.1pt;z-index:251669504" coordorigin="237,8051" coordsize="904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61" type="#_x0000_t202" style="position:absolute;left:237;top:10314;width:259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" stroked="f" strokeweight="1.5pt">
                <v:textbox style="layout-flow:vertical;mso-layout-flow-alt:bottom-to-top" inset="1mm,1mm,0,2mm">
                  <w:txbxContent>
                    <w:p w14:paraId="38123925" w14:textId="77777777" w:rsidR="00F75656" w:rsidRPr="007B5AB5" w:rsidRDefault="00F75656" w:rsidP="004B61B8">
                      <w:pPr>
                        <w:rPr>
                          <w:rFonts w:ascii="Museo Sans Cyrl 300" w:hAnsi="Museo Sans Cyrl 300"/>
                          <w:iCs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iCs/>
                          <w:sz w:val="18"/>
                        </w:rPr>
                        <w:t>Согласовано</w:t>
                      </w:r>
                    </w:p>
                  </w:txbxContent>
                </v:textbox>
              </v:shape>
              <v:line id="Line 47" o:spid="_x0000_s1062" style="position:absolute;visibility:visible;mso-wrap-style:square" from="273,11726" to="1139,11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" strokeweight="1.5pt"/>
              <v:line id="Line 48" o:spid="_x0000_s1063" style="position:absolute;visibility:visible;mso-wrap-style:square" from="560,10603" to="1141,10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" strokeweight="1.5pt"/>
              <v:line id="Line 49" o:spid="_x0000_s1064" style="position:absolute;visibility:visible;mso-wrap-style:square" from="559,9469" to="1141,9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" strokeweight="1.5pt"/>
              <v:line id="Line 50" o:spid="_x0000_s1065" style="position:absolute;visibility:visible;mso-wrap-style:square" from="560,8618" to="1141,8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" strokeweight="1.5pt"/>
              <v:line id="Line 51" o:spid="_x0000_s1066" style="position:absolute;flip:y;visibility:visible;mso-wrap-style:square" from="279,8051" to="280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" strokeweight="1.5pt"/>
              <v:line id="Line 52" o:spid="_x0000_s1067" style="position:absolute;visibility:visible;mso-wrap-style:square" from="279,8051" to="1140,8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" strokeweight="1.5pt"/>
              <v:line id="Line 53" o:spid="_x0000_s1068" style="position:absolute;visibility:visible;mso-wrap-style:square" from="559,8051" to="560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" strokeweight="1.5pt"/>
              <v:line id="Line 55" o:spid="_x0000_s1069" style="position:absolute;visibility:visible;mso-wrap-style:square" from="857,8051" to="857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</v:group>
          </w:pict>
        </mc:Fallback>
      </mc:AlternateContent>
    </w:r>
    <w:r w:rsidRPr="0085744C">
      <w:rPr>
        <w:noProof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143CED0E" wp14:editId="005EE112">
              <wp:simplePos x="0" y="0"/>
              <wp:positionH relativeFrom="page">
                <wp:posOffset>200967</wp:posOffset>
              </wp:positionH>
              <wp:positionV relativeFrom="page">
                <wp:posOffset>7435780</wp:posOffset>
              </wp:positionV>
              <wp:extent cx="507442" cy="3075305"/>
              <wp:effectExtent l="0" t="0" r="26035" b="29845"/>
              <wp:wrapNone/>
              <wp:docPr id="79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07442" cy="3075305"/>
                        <a:chOff x="361" y="11737"/>
                        <a:chExt cx="812" cy="4821"/>
                      </a:xfrm>
                    </wpg:grpSpPr>
                    <wpg:grpSp>
                      <wpg:cNvPr id="80" name="Group 36"/>
                      <wpg:cNvGrpSpPr>
                        <a:grpSpLocks/>
                      </wpg:cNvGrpSpPr>
                      <wpg:grpSpPr bwMode="auto">
                        <a:xfrm>
                          <a:off x="493" y="11737"/>
                          <a:ext cx="680" cy="4821"/>
                          <a:chOff x="3969" y="11340"/>
                          <a:chExt cx="680" cy="4821"/>
                        </a:xfrm>
                      </wpg:grpSpPr>
                      <wps:wsp>
                        <wps:cNvPr id="81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3969" y="11340"/>
                            <a:ext cx="680" cy="482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Line 38"/>
                        <wps:cNvCnPr/>
                        <wps:spPr bwMode="auto">
                          <a:xfrm>
                            <a:off x="4253" y="11340"/>
                            <a:ext cx="1" cy="481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39"/>
                        <wps:cNvCnPr/>
                        <wps:spPr bwMode="auto">
                          <a:xfrm>
                            <a:off x="3969" y="12758"/>
                            <a:ext cx="680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40"/>
                        <wps:cNvCnPr/>
                        <wps:spPr bwMode="auto">
                          <a:xfrm>
                            <a:off x="3969" y="14756"/>
                            <a:ext cx="680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g:grpSp>
                      <wpg:cNvPr id="85" name="Group 41"/>
                      <wpg:cNvGrpSpPr>
                        <a:grpSpLocks/>
                      </wpg:cNvGrpSpPr>
                      <wpg:grpSpPr bwMode="auto">
                        <a:xfrm>
                          <a:off x="361" y="11782"/>
                          <a:ext cx="567" cy="4709"/>
                          <a:chOff x="340" y="11782"/>
                          <a:chExt cx="567" cy="4709"/>
                        </a:xfrm>
                      </wpg:grpSpPr>
                      <wps:wsp>
                        <wps:cNvPr id="86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340" y="11782"/>
                            <a:ext cx="567" cy="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8129D2" w14:textId="77777777" w:rsidR="00F75656" w:rsidRPr="007B5AB5" w:rsidRDefault="00F75656" w:rsidP="00BA187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proofErr w:type="spellStart"/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Взам</w:t>
                              </w:r>
                              <w:proofErr w:type="spellEnd"/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340" y="13478"/>
                            <a:ext cx="567" cy="1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EB54B" w14:textId="77777777" w:rsidR="00F75656" w:rsidRPr="007B5AB5" w:rsidRDefault="00F75656" w:rsidP="00BA187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340" y="15201"/>
                            <a:ext cx="567" cy="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2E43C3" w14:textId="77777777" w:rsidR="00F75656" w:rsidRPr="007B5AB5" w:rsidRDefault="00F75656" w:rsidP="00BA187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3CED0E" id="Group 35" o:spid="_x0000_s1070" style="position:absolute;left:0;text-align:left;margin-left:15.8pt;margin-top:585.5pt;width:39.95pt;height:242.15pt;z-index:251694080;mso-position-horizontal-relative:page;mso-position-vertical-relative:page" coordorigin="361,11737" coordsize="812,4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">
              <v:group id="Group 36" o:spid="_x0000_s1071" style="position:absolute;left:493;top:11737;width:680;height:4821" coordorigin="3969,11340" coordsize="680,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37" o:spid="_x0000_s1072" style="position:absolute;left:3969;top:11340;width:680;height:4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" filled="f" strokeweight="1.5pt"/>
                <v:line id="Line 38" o:spid="_x0000_s1073" style="position:absolute;visibility:visible;mso-wrap-style:square" from="4253,11340" to="4254,16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" strokeweight="1.5pt">
                  <v:stroke startarrowwidth="narrow" startarrowlength="short" endarrowwidth="narrow" endarrowlength="short"/>
                </v:line>
                <v:line id="Line 39" o:spid="_x0000_s1074" style="position:absolute;visibility:visible;mso-wrap-style:square" from="3969,12758" to="4649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" strokeweight="1.5pt">
                  <v:stroke startarrowwidth="narrow" startarrowlength="short" endarrowwidth="narrow" endarrowlength="short"/>
                </v:line>
                <v:line id="Line 40" o:spid="_x0000_s1075" style="position:absolute;visibility:visible;mso-wrap-style:square" from="3969,14756" to="4649,14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" strokeweight="1.5pt">
                  <v:stroke startarrowwidth="narrow" startarrowlength="short" endarrowwidth="narrow" endarrowlength="short"/>
                </v:line>
              </v:group>
              <v:group id="Group 41" o:spid="_x0000_s1076" style="position:absolute;left:361;top:11782;width:567;height:4709" coordorigin="340,11782" coordsize="567,4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<v:shape id="Text Box 42" o:spid="_x0000_s1077" type="#_x0000_t202" style="position:absolute;left:340;top:11782;width:567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" filled="f" stroked="f" strokeweight="1.5pt">
                  <v:textbox style="layout-flow:vertical;mso-layout-flow-alt:bottom-to-top">
                    <w:txbxContent>
                      <w:p w14:paraId="2D8129D2" w14:textId="77777777" w:rsidR="00F75656" w:rsidRPr="007B5AB5" w:rsidRDefault="00F75656" w:rsidP="00BA187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proofErr w:type="spellStart"/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Взам</w:t>
                        </w:r>
                        <w:proofErr w:type="spellEnd"/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. инв. №</w:t>
                        </w:r>
                      </w:p>
                    </w:txbxContent>
                  </v:textbox>
                </v:shape>
                <v:shape id="Text Box 43" o:spid="_x0000_s1078" type="#_x0000_t202" style="position:absolute;left:340;top:13478;width:567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" filled="f" stroked="f" strokeweight="1.5pt">
                  <v:textbox style="layout-flow:vertical;mso-layout-flow-alt:bottom-to-top">
                    <w:txbxContent>
                      <w:p w14:paraId="390EB54B" w14:textId="77777777" w:rsidR="00F75656" w:rsidRPr="007B5AB5" w:rsidRDefault="00F75656" w:rsidP="00BA187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Подп. и дата</w:t>
                        </w:r>
                      </w:p>
                    </w:txbxContent>
                  </v:textbox>
                </v:shape>
                <v:shape id="Text Box 44" o:spid="_x0000_s1079" type="#_x0000_t202" style="position:absolute;left:340;top:15201;width:567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" filled="f" stroked="f" strokeweight="1.5pt">
                  <v:textbox style="layout-flow:vertical;mso-layout-flow-alt:bottom-to-top">
                    <w:txbxContent>
                      <w:p w14:paraId="382E43C3" w14:textId="77777777" w:rsidR="00F75656" w:rsidRPr="007B5AB5" w:rsidRDefault="00F75656" w:rsidP="00BA187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Инв. № подл.</w:t>
                        </w:r>
                      </w:p>
                    </w:txbxContent>
                  </v:textbox>
                </v:shape>
              </v:group>
              <w10:wrap anchorx="page" anchory="page"/>
            </v:group>
          </w:pict>
        </mc:Fallback>
      </mc:AlternateContent>
    </w:r>
    <w:r w:rsidRPr="0085744C">
      <w:rPr>
        <w:szCs w:val="24"/>
      </w:rPr>
      <w:tab/>
    </w:r>
    <w:r w:rsidRPr="0085744C">
      <w:rPr>
        <w:szCs w:val="24"/>
      </w:rPr>
      <w:tab/>
    </w:r>
    <w:r w:rsidRPr="0085744C">
      <w:rPr>
        <w:szCs w:val="24"/>
      </w:rPr>
      <w:tab/>
    </w:r>
    <w:r w:rsidRPr="0085744C">
      <w:rPr>
        <w:szCs w:val="24"/>
      </w:rPr>
      <w:tab/>
    </w:r>
    <w:r w:rsidRPr="0085744C">
      <w:rPr>
        <w:szCs w:val="24"/>
      </w:rPr>
      <w:tab/>
    </w:r>
  </w:p>
  <w:p w14:paraId="737A1406" w14:textId="1C3AC380" w:rsidR="00F75656" w:rsidRPr="0085744C" w:rsidRDefault="00F75656" w:rsidP="00A0764F">
    <w:pPr>
      <w:spacing w:line="240" w:lineRule="auto"/>
      <w:ind w:firstLine="720"/>
      <w:rPr>
        <w:sz w:val="16"/>
      </w:rPr>
    </w:pPr>
    <w:r w:rsidRPr="0085744C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2ED1EBE" wp14:editId="3B4CB4B9">
              <wp:simplePos x="0" y="0"/>
              <wp:positionH relativeFrom="column">
                <wp:posOffset>2164991</wp:posOffset>
              </wp:positionH>
              <wp:positionV relativeFrom="paragraph">
                <wp:posOffset>13582</wp:posOffset>
              </wp:positionV>
              <wp:extent cx="4350965" cy="508277"/>
              <wp:effectExtent l="0" t="0" r="0" b="6350"/>
              <wp:wrapNone/>
              <wp:docPr id="60" name="Rectangl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50965" cy="50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277DED" w14:textId="67E79DB5" w:rsidR="00F75656" w:rsidRPr="007B5AB5" w:rsidRDefault="009D1D09" w:rsidP="009E4043">
                          <w:pPr>
                            <w:spacing w:before="60" w:line="240" w:lineRule="auto"/>
                            <w:jc w:val="center"/>
                            <w:rPr>
                              <w:rFonts w:ascii="Museo Sans Cyrl 300" w:hAnsi="Museo Sans Cyrl 300" w:cs="Calibr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useo Sans Cyrl 300" w:hAnsi="Museo Sans Cyrl 300" w:cs="Calibri"/>
                              <w:noProof/>
                              <w:sz w:val="28"/>
                              <w:szCs w:val="28"/>
                            </w:rPr>
                            <w:t>1</w:t>
                          </w:r>
                          <w:r w:rsidR="004C69DF">
                            <w:rPr>
                              <w:rFonts w:ascii="Museo Sans Cyrl 300" w:hAnsi="Museo Sans Cyrl 300" w:cs="Calibri"/>
                              <w:noProof/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Museo Sans Cyrl 300" w:hAnsi="Museo Sans Cyrl 300" w:cs="Calibri"/>
                              <w:noProof/>
                              <w:sz w:val="28"/>
                              <w:szCs w:val="28"/>
                            </w:rPr>
                            <w:t>-25</w:t>
                          </w:r>
                          <w:r w:rsidR="006843E7" w:rsidRPr="006843E7">
                            <w:rPr>
                              <w:rFonts w:ascii="Museo Sans Cyrl 300" w:hAnsi="Museo Sans Cyrl 300" w:cs="Calibri"/>
                              <w:noProof/>
                              <w:sz w:val="28"/>
                              <w:szCs w:val="28"/>
                            </w:rPr>
                            <w:t>/Г-П-</w:t>
                          </w:r>
                          <w:r w:rsidR="006843E7">
                            <w:rPr>
                              <w:rFonts w:ascii="Museo Sans Cyrl 300" w:hAnsi="Museo Sans Cyrl 300" w:cs="Calibri"/>
                              <w:noProof/>
                              <w:sz w:val="28"/>
                              <w:szCs w:val="28"/>
                            </w:rPr>
                            <w:t>ИОС5.</w:t>
                          </w:r>
                          <w:r w:rsidR="00C1286F">
                            <w:rPr>
                              <w:rFonts w:ascii="Museo Sans Cyrl 300" w:hAnsi="Museo Sans Cyrl 300" w:cs="Calibri"/>
                              <w:noProof/>
                              <w:sz w:val="28"/>
                              <w:szCs w:val="28"/>
                            </w:rPr>
                            <w:t>6</w:t>
                          </w:r>
                          <w:r w:rsidR="00F75656" w:rsidRPr="007B5AB5">
                            <w:rPr>
                              <w:rFonts w:ascii="Museo Sans Cyrl 300" w:hAnsi="Museo Sans Cyrl 300" w:cs="Calibri"/>
                              <w:noProof/>
                              <w:sz w:val="28"/>
                              <w:szCs w:val="28"/>
                            </w:rPr>
                            <w:t>-</w:t>
                          </w:r>
                          <w:r w:rsidR="00E647D0">
                            <w:rPr>
                              <w:rFonts w:ascii="Museo Sans Cyrl 300" w:hAnsi="Museo Sans Cyrl 300" w:cs="Calibri"/>
                              <w:noProof/>
                              <w:sz w:val="28"/>
                              <w:szCs w:val="28"/>
                            </w:rPr>
                            <w:t>ТЧ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ED1EBE" id="Rectangle 63" o:spid="_x0000_s1080" style="position:absolute;left:0;text-align:left;margin-left:170.45pt;margin-top:1.05pt;width:342.6pt;height:4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" filled="f" stroked="f" strokeweight="1.5pt">
              <v:textbox inset="1pt,1pt,1pt,1pt">
                <w:txbxContent>
                  <w:p w14:paraId="77277DED" w14:textId="67E79DB5" w:rsidR="00F75656" w:rsidRPr="007B5AB5" w:rsidRDefault="009D1D09" w:rsidP="009E4043">
                    <w:pPr>
                      <w:spacing w:before="60" w:line="240" w:lineRule="auto"/>
                      <w:jc w:val="center"/>
                      <w:rPr>
                        <w:rFonts w:ascii="Museo Sans Cyrl 300" w:hAnsi="Museo Sans Cyrl 300" w:cs="Calibri"/>
                        <w:sz w:val="28"/>
                        <w:szCs w:val="28"/>
                      </w:rPr>
                    </w:pPr>
                    <w:r>
                      <w:rPr>
                        <w:rFonts w:ascii="Museo Sans Cyrl 300" w:hAnsi="Museo Sans Cyrl 300" w:cs="Calibri"/>
                        <w:noProof/>
                        <w:sz w:val="28"/>
                        <w:szCs w:val="28"/>
                      </w:rPr>
                      <w:t>1</w:t>
                    </w:r>
                    <w:r w:rsidR="004C69DF">
                      <w:rPr>
                        <w:rFonts w:ascii="Museo Sans Cyrl 300" w:hAnsi="Museo Sans Cyrl 300" w:cs="Calibri"/>
                        <w:noProof/>
                        <w:sz w:val="28"/>
                        <w:szCs w:val="28"/>
                      </w:rPr>
                      <w:t>6</w:t>
                    </w:r>
                    <w:r>
                      <w:rPr>
                        <w:rFonts w:ascii="Museo Sans Cyrl 300" w:hAnsi="Museo Sans Cyrl 300" w:cs="Calibri"/>
                        <w:noProof/>
                        <w:sz w:val="28"/>
                        <w:szCs w:val="28"/>
                      </w:rPr>
                      <w:t>-25</w:t>
                    </w:r>
                    <w:r w:rsidR="006843E7" w:rsidRPr="006843E7">
                      <w:rPr>
                        <w:rFonts w:ascii="Museo Sans Cyrl 300" w:hAnsi="Museo Sans Cyrl 300" w:cs="Calibri"/>
                        <w:noProof/>
                        <w:sz w:val="28"/>
                        <w:szCs w:val="28"/>
                      </w:rPr>
                      <w:t>/Г-П-</w:t>
                    </w:r>
                    <w:r w:rsidR="006843E7">
                      <w:rPr>
                        <w:rFonts w:ascii="Museo Sans Cyrl 300" w:hAnsi="Museo Sans Cyrl 300" w:cs="Calibri"/>
                        <w:noProof/>
                        <w:sz w:val="28"/>
                        <w:szCs w:val="28"/>
                      </w:rPr>
                      <w:t>ИОС5.</w:t>
                    </w:r>
                    <w:r w:rsidR="00C1286F">
                      <w:rPr>
                        <w:rFonts w:ascii="Museo Sans Cyrl 300" w:hAnsi="Museo Sans Cyrl 300" w:cs="Calibri"/>
                        <w:noProof/>
                        <w:sz w:val="28"/>
                        <w:szCs w:val="28"/>
                      </w:rPr>
                      <w:t>6</w:t>
                    </w:r>
                    <w:r w:rsidR="00F75656" w:rsidRPr="007B5AB5">
                      <w:rPr>
                        <w:rFonts w:ascii="Museo Sans Cyrl 300" w:hAnsi="Museo Sans Cyrl 300" w:cs="Calibri"/>
                        <w:noProof/>
                        <w:sz w:val="28"/>
                        <w:szCs w:val="28"/>
                      </w:rPr>
                      <w:t>-</w:t>
                    </w:r>
                    <w:r w:rsidR="00E647D0">
                      <w:rPr>
                        <w:rFonts w:ascii="Museo Sans Cyrl 300" w:hAnsi="Museo Sans Cyrl 300" w:cs="Calibri"/>
                        <w:noProof/>
                        <w:sz w:val="28"/>
                        <w:szCs w:val="28"/>
                      </w:rPr>
                      <w:t>ТЧ</w:t>
                    </w:r>
                  </w:p>
                </w:txbxContent>
              </v:textbox>
            </v:rect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2B2D79A2" wp14:editId="0AA0164B">
              <wp:simplePos x="0" y="0"/>
              <wp:positionH relativeFrom="page">
                <wp:posOffset>713740</wp:posOffset>
              </wp:positionH>
              <wp:positionV relativeFrom="page">
                <wp:posOffset>8521065</wp:posOffset>
              </wp:positionV>
              <wp:extent cx="635" cy="1979930"/>
              <wp:effectExtent l="18415" t="15240" r="9525" b="14605"/>
              <wp:wrapNone/>
              <wp:docPr id="58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9799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67B412BB" id="Line 6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2pt,670.95pt" to="56.25pt,8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A83F7F0" wp14:editId="73CB90F8">
              <wp:simplePos x="0" y="0"/>
              <wp:positionH relativeFrom="page">
                <wp:posOffset>1787101</wp:posOffset>
              </wp:positionH>
              <wp:positionV relativeFrom="page">
                <wp:posOffset>9105279</wp:posOffset>
              </wp:positionV>
              <wp:extent cx="0" cy="509324"/>
              <wp:effectExtent l="0" t="0" r="19050" b="24130"/>
              <wp:wrapNone/>
              <wp:docPr id="65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509324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192C6083" id="Line 58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.7pt,716.95pt" to="140.7pt,7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38571AD" wp14:editId="1166F628">
              <wp:simplePos x="0" y="0"/>
              <wp:positionH relativeFrom="page">
                <wp:posOffset>1067490</wp:posOffset>
              </wp:positionH>
              <wp:positionV relativeFrom="page">
                <wp:posOffset>9106762</wp:posOffset>
              </wp:positionV>
              <wp:extent cx="0" cy="508919"/>
              <wp:effectExtent l="0" t="0" r="19050" b="24765"/>
              <wp:wrapNone/>
              <wp:docPr id="6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508919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78C847E2" id="Line 59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05pt,717.05pt" to="84.05pt,7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5FE1D1F" wp14:editId="70AFF7C4">
              <wp:simplePos x="0" y="0"/>
              <wp:positionH relativeFrom="page">
                <wp:posOffset>3031490</wp:posOffset>
              </wp:positionH>
              <wp:positionV relativeFrom="page">
                <wp:posOffset>9106535</wp:posOffset>
              </wp:positionV>
              <wp:extent cx="5080" cy="1396365"/>
              <wp:effectExtent l="0" t="0" r="33020" b="32385"/>
              <wp:wrapNone/>
              <wp:docPr id="59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80" cy="13963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50333A52" id="Line 6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8.7pt,717.05pt" to="239.1pt,8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29C0FB50" wp14:editId="6B75EF1F">
              <wp:simplePos x="0" y="0"/>
              <wp:positionH relativeFrom="page">
                <wp:posOffset>2672080</wp:posOffset>
              </wp:positionH>
              <wp:positionV relativeFrom="page">
                <wp:posOffset>9100820</wp:posOffset>
              </wp:positionV>
              <wp:extent cx="5715" cy="1400810"/>
              <wp:effectExtent l="0" t="0" r="32385" b="27940"/>
              <wp:wrapNone/>
              <wp:docPr id="63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" cy="140081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550DD0E3" id="Line 60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0.4pt,716.6pt" to="210.85pt,8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66367E8" wp14:editId="4E95FBA2">
              <wp:simplePos x="0" y="0"/>
              <wp:positionH relativeFrom="page">
                <wp:posOffset>2147547</wp:posOffset>
              </wp:positionH>
              <wp:positionV relativeFrom="page">
                <wp:posOffset>9106761</wp:posOffset>
              </wp:positionV>
              <wp:extent cx="3982" cy="1396535"/>
              <wp:effectExtent l="0" t="0" r="34290" b="32385"/>
              <wp:wrapNone/>
              <wp:docPr id="62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982" cy="13965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4EE692E9" id="Line 6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69.1pt,717.05pt" to="169.4pt,8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AE35336" wp14:editId="2DFC24E5">
              <wp:simplePos x="0" y="0"/>
              <wp:positionH relativeFrom="page">
                <wp:posOffset>1427457</wp:posOffset>
              </wp:positionH>
              <wp:positionV relativeFrom="page">
                <wp:posOffset>9106761</wp:posOffset>
              </wp:positionV>
              <wp:extent cx="4138" cy="1396535"/>
              <wp:effectExtent l="0" t="0" r="34290" b="3238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138" cy="13965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09472467" id="Line 6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2.4pt,717.05pt" to="112.75pt,8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D203CC8" wp14:editId="18C8AB76">
              <wp:simplePos x="0" y="0"/>
              <wp:positionH relativeFrom="page">
                <wp:posOffset>721360</wp:posOffset>
              </wp:positionH>
              <wp:positionV relativeFrom="page">
                <wp:posOffset>9104787</wp:posOffset>
              </wp:positionV>
              <wp:extent cx="6659880" cy="0"/>
              <wp:effectExtent l="17145" t="15240" r="9525" b="13335"/>
              <wp:wrapNone/>
              <wp:docPr id="6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0C82841A" id="Line 5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8pt,716.9pt" to="581.2pt,7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6566896F" wp14:editId="29B350AD">
              <wp:simplePos x="0" y="0"/>
              <wp:positionH relativeFrom="page">
                <wp:posOffset>717550</wp:posOffset>
              </wp:positionH>
              <wp:positionV relativeFrom="page">
                <wp:posOffset>9104907</wp:posOffset>
              </wp:positionV>
              <wp:extent cx="2339975" cy="0"/>
              <wp:effectExtent l="12700" t="10795" r="9525" b="8255"/>
              <wp:wrapNone/>
              <wp:docPr id="56" name="Lin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2560D80A" id="Line 67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5pt,716.9pt" to="240.75pt,7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</w:p>
  <w:p w14:paraId="2D5F1375" w14:textId="0BD24689" w:rsidR="00F75656" w:rsidRPr="0085744C" w:rsidRDefault="00F75656" w:rsidP="001A054B">
    <w:pPr>
      <w:pStyle w:val="a7"/>
      <w:spacing w:line="260" w:lineRule="exact"/>
      <w:jc w:val="right"/>
      <w:rPr>
        <w:sz w:val="16"/>
      </w:rPr>
    </w:pPr>
    <w:r w:rsidRPr="0085744C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F2ABF28" wp14:editId="250ACF0E">
              <wp:simplePos x="0" y="0"/>
              <wp:positionH relativeFrom="page">
                <wp:posOffset>710470</wp:posOffset>
              </wp:positionH>
              <wp:positionV relativeFrom="page">
                <wp:posOffset>9278858</wp:posOffset>
              </wp:positionV>
              <wp:extent cx="2321674" cy="0"/>
              <wp:effectExtent l="0" t="0" r="21590" b="19050"/>
              <wp:wrapNone/>
              <wp:docPr id="53" name="Lin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21674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75B2FD74" id="Line 70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.95pt,730.6pt" to="238.75pt,7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</w:p>
  <w:p w14:paraId="337A2AEC" w14:textId="0207A4A9" w:rsidR="00F75656" w:rsidRPr="0085744C" w:rsidRDefault="00F75656" w:rsidP="00785CAD">
    <w:pPr>
      <w:pStyle w:val="a7"/>
      <w:tabs>
        <w:tab w:val="left" w:pos="2316"/>
        <w:tab w:val="right" w:pos="9951"/>
      </w:tabs>
      <w:spacing w:line="260" w:lineRule="exact"/>
      <w:jc w:val="left"/>
      <w:rPr>
        <w:sz w:val="16"/>
      </w:rPr>
    </w:pPr>
    <w:r w:rsidRPr="0085744C">
      <w:rPr>
        <w:noProof/>
      </w:rPr>
      <mc:AlternateContent>
        <mc:Choice Requires="wpg">
          <w:drawing>
            <wp:anchor distT="0" distB="0" distL="114300" distR="114300" simplePos="0" relativeHeight="251705344" behindDoc="0" locked="0" layoutInCell="1" allowOverlap="1" wp14:anchorId="09E92B66" wp14:editId="36D07959">
              <wp:simplePos x="0" y="0"/>
              <wp:positionH relativeFrom="column">
                <wp:posOffset>-150802</wp:posOffset>
              </wp:positionH>
              <wp:positionV relativeFrom="paragraph">
                <wp:posOffset>62802</wp:posOffset>
              </wp:positionV>
              <wp:extent cx="2320290" cy="165503"/>
              <wp:effectExtent l="0" t="0" r="3810" b="6350"/>
              <wp:wrapNone/>
              <wp:docPr id="46" name="Group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20290" cy="165503"/>
                        <a:chOff x="1500" y="12631"/>
                        <a:chExt cx="3654" cy="284"/>
                      </a:xfrm>
                    </wpg:grpSpPr>
                    <wps:wsp>
                      <wps:cNvPr id="47" name="Rectangle 72"/>
                      <wps:cNvSpPr>
                        <a:spLocks noChangeArrowheads="1"/>
                      </wps:cNvSpPr>
                      <wps:spPr bwMode="auto">
                        <a:xfrm>
                          <a:off x="4587" y="12631"/>
                          <a:ext cx="567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86ACB9" w14:textId="77777777"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73"/>
                      <wps:cNvSpPr>
                        <a:spLocks noChangeArrowheads="1"/>
                      </wps:cNvSpPr>
                      <wps:spPr bwMode="auto">
                        <a:xfrm>
                          <a:off x="3768" y="12635"/>
                          <a:ext cx="851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E1E460" w14:textId="77777777"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Подп</w:t>
                            </w:r>
                            <w:proofErr w:type="spellEnd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74"/>
                      <wps:cNvSpPr>
                        <a:spLocks noChangeArrowheads="1"/>
                      </wps:cNvSpPr>
                      <wps:spPr bwMode="auto">
                        <a:xfrm>
                          <a:off x="3146" y="12635"/>
                          <a:ext cx="759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8B8657" w14:textId="77777777" w:rsidR="00F75656" w:rsidRPr="007B5AB5" w:rsidRDefault="00F75656" w:rsidP="004B61B8">
                            <w:pPr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№</w:t>
                            </w: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док.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75"/>
                      <wps:cNvSpPr>
                        <a:spLocks noChangeArrowheads="1"/>
                      </wps:cNvSpPr>
                      <wps:spPr bwMode="auto">
                        <a:xfrm>
                          <a:off x="2634" y="12635"/>
                          <a:ext cx="567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61F141" w14:textId="77777777"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76"/>
                      <wps:cNvSpPr>
                        <a:spLocks noChangeArrowheads="1"/>
                      </wps:cNvSpPr>
                      <wps:spPr bwMode="auto">
                        <a:xfrm>
                          <a:off x="1500" y="12635"/>
                          <a:ext cx="567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2AD2DE" w14:textId="77777777"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" name="Rectangle 77"/>
                      <wps:cNvSpPr>
                        <a:spLocks noChangeArrowheads="1"/>
                      </wps:cNvSpPr>
                      <wps:spPr bwMode="auto">
                        <a:xfrm>
                          <a:off x="2017" y="12635"/>
                          <a:ext cx="670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F86EE3" w14:textId="77777777"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Кол.уч</w:t>
                            </w:r>
                            <w:proofErr w:type="spellEnd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9E92B66" id="Group 71" o:spid="_x0000_s1081" style="position:absolute;margin-left:-11.85pt;margin-top:4.95pt;width:182.7pt;height:13.05pt;z-index:251705344" coordorigin="1500,12631" coordsize="3654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">
              <v:rect id="Rectangle 72" o:spid="_x0000_s1082" style="position:absolute;left:4587;top:12631;width:567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" filled="f" stroked="f" strokeweight="1.5pt">
                <v:textbox inset="1pt,1pt,1pt,1pt">
                  <w:txbxContent>
                    <w:p w14:paraId="2586ACB9" w14:textId="77777777"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83" style="position:absolute;left:3768;top:12635;width:851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" filled="f" stroked="f" strokeweight="1.5pt">
                <v:textbox inset="1pt,1pt,1pt,1pt">
                  <w:txbxContent>
                    <w:p w14:paraId="31E1E460" w14:textId="77777777"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  <w:lang w:val="en-US"/>
                        </w:rPr>
                      </w:pPr>
                      <w:proofErr w:type="spellStart"/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Подп</w:t>
                      </w:r>
                      <w:proofErr w:type="spellEnd"/>
                      <w:r w:rsidRPr="007B5AB5">
                        <w:rPr>
                          <w:rFonts w:ascii="Museo Sans Cyrl 300" w:hAnsi="Museo Sans Cyrl 300"/>
                          <w:sz w:val="18"/>
                          <w:lang w:val="en-US"/>
                        </w:rPr>
                        <w:t>.</w:t>
                      </w:r>
                    </w:p>
                  </w:txbxContent>
                </v:textbox>
              </v:rect>
              <v:rect id="Rectangle 74" o:spid="_x0000_s1084" style="position:absolute;left:3146;top:12635;width:759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" filled="f" stroked="f" strokeweight="1.5pt">
                <v:textbox inset="1pt,1pt,1pt,1pt">
                  <w:txbxContent>
                    <w:p w14:paraId="088B8657" w14:textId="77777777" w:rsidR="00F75656" w:rsidRPr="007B5AB5" w:rsidRDefault="00F75656" w:rsidP="004B61B8">
                      <w:pPr>
                        <w:rPr>
                          <w:rFonts w:ascii="Museo Sans Cyrl 300" w:hAnsi="Museo Sans Cyrl 300"/>
                          <w:sz w:val="18"/>
                          <w:szCs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20"/>
                          <w:lang w:val="en-US"/>
                        </w:rPr>
                        <w:t xml:space="preserve"> </w:t>
                      </w:r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№</w:t>
                      </w:r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док.</w:t>
                      </w:r>
                    </w:p>
                  </w:txbxContent>
                </v:textbox>
              </v:rect>
              <v:rect id="Rectangle 75" o:spid="_x0000_s1085" style="position:absolute;left:2634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" filled="f" stroked="f" strokeweight="1.5pt">
                <v:textbox inset="1pt,1pt,1pt,1pt">
                  <w:txbxContent>
                    <w:p w14:paraId="7761F141" w14:textId="77777777"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6" o:spid="_x0000_s1086" style="position:absolute;left:1500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" filled="f" stroked="f" strokeweight="1.5pt">
                <v:textbox inset="1pt,1pt,1pt,1pt">
                  <w:txbxContent>
                    <w:p w14:paraId="2B2AD2DE" w14:textId="77777777"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77" o:spid="_x0000_s1087" style="position:absolute;left:2017;top:12635;width:670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" filled="f" stroked="f" strokeweight="1.5pt">
                <v:textbox inset="1pt,1pt,1pt,1pt">
                  <w:txbxContent>
                    <w:p w14:paraId="7DF86EE3" w14:textId="77777777"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  <w:szCs w:val="18"/>
                        </w:rPr>
                      </w:pPr>
                      <w:proofErr w:type="spellStart"/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Кол.уч</w:t>
                      </w:r>
                      <w:proofErr w:type="spellEnd"/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</v:group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B663A86" wp14:editId="3BDFE552">
              <wp:simplePos x="0" y="0"/>
              <wp:positionH relativeFrom="column">
                <wp:posOffset>-151003</wp:posOffset>
              </wp:positionH>
              <wp:positionV relativeFrom="paragraph">
                <wp:posOffset>63678</wp:posOffset>
              </wp:positionV>
              <wp:extent cx="2324125" cy="330"/>
              <wp:effectExtent l="0" t="0" r="19050" b="19050"/>
              <wp:wrapNone/>
              <wp:docPr id="45" name="Lin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24125" cy="3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16D81B48" id="Line 7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9pt,5pt" to="171.1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" strokeweight="1.5pt">
              <v:stroke startarrowwidth="narrow" startarrowlength="short" endarrowwidth="narrow" endarrowlength="short"/>
            </v:line>
          </w:pict>
        </mc:Fallback>
      </mc:AlternateContent>
    </w:r>
    <w:r w:rsidRPr="0085744C">
      <w:rPr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176D4EF0" wp14:editId="5779FFFD">
              <wp:simplePos x="0" y="0"/>
              <wp:positionH relativeFrom="column">
                <wp:posOffset>572770</wp:posOffset>
              </wp:positionH>
              <wp:positionV relativeFrom="paragraph">
                <wp:posOffset>37465</wp:posOffset>
              </wp:positionV>
              <wp:extent cx="1614805" cy="186690"/>
              <wp:effectExtent l="0" t="0" r="4445" b="3810"/>
              <wp:wrapNone/>
              <wp:docPr id="41" name="Group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614805" cy="186690"/>
                        <a:chOff x="2273" y="15698"/>
                        <a:chExt cx="2543" cy="294"/>
                      </a:xfrm>
                    </wpg:grpSpPr>
                    <wps:wsp>
                      <wps:cNvPr id="43" name="Rectangle 81"/>
                      <wps:cNvSpPr>
                        <a:spLocks noChangeArrowheads="1"/>
                      </wps:cNvSpPr>
                      <wps:spPr bwMode="auto">
                        <a:xfrm>
                          <a:off x="2273" y="15698"/>
                          <a:ext cx="1134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1FE38E" w14:textId="77777777" w:rsidR="00F75656" w:rsidRPr="005952B2" w:rsidRDefault="00F75656" w:rsidP="005952B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82"/>
                      <wps:cNvSpPr>
                        <a:spLocks noChangeArrowheads="1"/>
                      </wps:cNvSpPr>
                      <wps:spPr bwMode="auto">
                        <a:xfrm>
                          <a:off x="4250" y="15708"/>
                          <a:ext cx="566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347D54" w14:textId="77777777" w:rsidR="00F75656" w:rsidRPr="00E70F84" w:rsidRDefault="00F75656" w:rsidP="004B61B8">
                            <w:pPr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76D4EF0" id="Group 79" o:spid="_x0000_s1088" style="position:absolute;margin-left:45.1pt;margin-top:2.95pt;width:127.15pt;height:14.7pt;z-index:251704320" coordorigin="2273,15698" coordsize="2543,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">
              <v:rect id="Rectangle 81" o:spid="_x0000_s1089" style="position:absolute;left:2273;top:15698;width:1134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" filled="f" stroked="f" strokeweight="1.5pt">
                <v:textbox inset="1pt,1pt,1pt,1pt">
                  <w:txbxContent>
                    <w:p w14:paraId="591FE38E" w14:textId="77777777" w:rsidR="00F75656" w:rsidRPr="005952B2" w:rsidRDefault="00F75656" w:rsidP="005952B2"/>
                  </w:txbxContent>
                </v:textbox>
              </v:rect>
              <v:rect id="Rectangle 82" o:spid="_x0000_s1090" style="position:absolute;left:4250;top:15708;width:566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" filled="f" stroked="f" strokeweight="1.5pt">
                <v:textbox inset="1pt,1pt,1pt,1pt">
                  <w:txbxContent>
                    <w:p w14:paraId="69347D54" w14:textId="77777777" w:rsidR="00F75656" w:rsidRPr="00E70F84" w:rsidRDefault="00F75656" w:rsidP="004B61B8">
                      <w:pPr>
                        <w:rPr>
                          <w:rFonts w:ascii="Arial Narrow" w:hAnsi="Arial Narrow"/>
                          <w:sz w:val="20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 w:rsidRPr="0085744C">
      <w:rPr>
        <w:sz w:val="16"/>
      </w:rPr>
      <w:tab/>
    </w:r>
    <w:r w:rsidRPr="0085744C">
      <w:rPr>
        <w:sz w:val="16"/>
      </w:rPr>
      <w:tab/>
    </w:r>
    <w:r w:rsidRPr="0085744C">
      <w:rPr>
        <w:sz w:val="16"/>
      </w:rPr>
      <w:tab/>
    </w:r>
    <w:r w:rsidRPr="0085744C">
      <w:rPr>
        <w:sz w:val="16"/>
      </w:rPr>
      <w:tab/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5E6C97" wp14:editId="0778DB57">
              <wp:simplePos x="0" y="0"/>
              <wp:positionH relativeFrom="column">
                <wp:posOffset>1832610</wp:posOffset>
              </wp:positionH>
              <wp:positionV relativeFrom="paragraph">
                <wp:posOffset>50165</wp:posOffset>
              </wp:positionV>
              <wp:extent cx="361950" cy="173355"/>
              <wp:effectExtent l="3810" t="2540" r="0" b="0"/>
              <wp:wrapNone/>
              <wp:docPr id="31" name="Rectangl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195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A210C5" w14:textId="77777777" w:rsidR="00F75656" w:rsidRPr="004649AD" w:rsidRDefault="00F75656" w:rsidP="004B61B8">
                          <w:pPr>
                            <w:rPr>
                              <w:rFonts w:ascii="Arial Narrow" w:hAnsi="Arial Narrow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5E6C97" id="Rectangle 92" o:spid="_x0000_s1091" style="position:absolute;margin-left:144.3pt;margin-top:3.95pt;width:28.5pt;height:1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" filled="f" stroked="f" strokeweight="1.5pt">
              <v:textbox inset="1pt,1pt,1pt,1pt">
                <w:txbxContent>
                  <w:p w14:paraId="59A210C5" w14:textId="77777777" w:rsidR="00F75656" w:rsidRPr="004649AD" w:rsidRDefault="00F75656" w:rsidP="004B61B8">
                    <w:pPr>
                      <w:rPr>
                        <w:rFonts w:ascii="Arial Narrow" w:hAnsi="Arial Narrow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70CD7B25" w14:textId="72B3FC00" w:rsidR="00F75656" w:rsidRPr="0085744C" w:rsidRDefault="00356DC2" w:rsidP="001A054B">
    <w:pPr>
      <w:pStyle w:val="a7"/>
      <w:spacing w:line="260" w:lineRule="exact"/>
      <w:jc w:val="right"/>
      <w:rPr>
        <w:sz w:val="16"/>
      </w:rPr>
    </w:pPr>
    <w:r>
      <w:rPr>
        <w:rFonts w:ascii="Museo Sans Cyrl 300" w:hAnsi="Museo Sans Cyrl 300"/>
        <w:noProof/>
        <w:sz w:val="16"/>
        <w:szCs w:val="16"/>
      </w:rPr>
      <w:drawing>
        <wp:anchor distT="0" distB="0" distL="114300" distR="114300" simplePos="0" relativeHeight="251729920" behindDoc="0" locked="0" layoutInCell="1" allowOverlap="1" wp14:anchorId="422C7F5E" wp14:editId="31A49299">
          <wp:simplePos x="0" y="0"/>
          <wp:positionH relativeFrom="column">
            <wp:posOffset>1440264</wp:posOffset>
          </wp:positionH>
          <wp:positionV relativeFrom="paragraph">
            <wp:posOffset>66144</wp:posOffset>
          </wp:positionV>
          <wp:extent cx="167640" cy="173902"/>
          <wp:effectExtent l="0" t="0" r="3810" b="0"/>
          <wp:wrapNone/>
          <wp:docPr id="23" name="Рисунок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833" cy="18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03BF103C" wp14:editId="06FA67AB">
              <wp:simplePos x="0" y="0"/>
              <wp:positionH relativeFrom="column">
                <wp:posOffset>1815355</wp:posOffset>
              </wp:positionH>
              <wp:positionV relativeFrom="paragraph">
                <wp:posOffset>99282</wp:posOffset>
              </wp:positionV>
              <wp:extent cx="383954" cy="132632"/>
              <wp:effectExtent l="0" t="0" r="0" b="1270"/>
              <wp:wrapNone/>
              <wp:docPr id="30" name="Rectangl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3954" cy="1326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220983" w14:textId="008D94B4" w:rsidR="00F75656" w:rsidRPr="00967D1B" w:rsidRDefault="001B78CE" w:rsidP="00833403">
                          <w:pPr>
                            <w:spacing w:line="240" w:lineRule="auto"/>
                            <w:jc w:val="left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bookmarkStart w:id="41" w:name="_Hlk211265721"/>
                          <w:bookmarkStart w:id="42" w:name="_Hlk211265722"/>
                          <w:r>
                            <w:rPr>
                              <w:rFonts w:ascii="Museo Sans Cyrl 300" w:hAnsi="Museo Sans Cyrl 300"/>
                              <w:noProof/>
                              <w:sz w:val="12"/>
                              <w:szCs w:val="12"/>
                            </w:rPr>
                            <w:t>01</w:t>
                          </w:r>
                          <w:r w:rsidR="00F75656"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</w:t>
                          </w:r>
                          <w:r w:rsidR="008E228D" w:rsidRPr="0051669B">
                            <w:rPr>
                              <w:rFonts w:ascii="Museo Sans Cyrl 300" w:hAnsi="Museo Sans Cyrl 300"/>
                              <w:noProof/>
                              <w:sz w:val="12"/>
                              <w:szCs w:val="12"/>
                            </w:rPr>
                            <w:t>0</w:t>
                          </w:r>
                          <w:r w:rsidR="004C69DF" w:rsidRPr="0051669B">
                            <w:rPr>
                              <w:rFonts w:ascii="Museo Sans Cyrl 300" w:hAnsi="Museo Sans Cyrl 300"/>
                              <w:noProof/>
                              <w:sz w:val="12"/>
                              <w:szCs w:val="12"/>
                            </w:rPr>
                            <w:t>6</w:t>
                          </w:r>
                          <w:r w:rsidR="00F75656" w:rsidRPr="0051669B">
                            <w:rPr>
                              <w:rFonts w:ascii="Museo Sans Cyrl 300" w:hAnsi="Museo Sans Cyrl 300"/>
                              <w:noProof/>
                              <w:sz w:val="12"/>
                              <w:szCs w:val="12"/>
                            </w:rPr>
                            <w:t>.26</w:t>
                          </w:r>
                          <w:bookmarkEnd w:id="41"/>
                          <w:bookmarkEnd w:id="42"/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BF103C" id="Rectangle 93" o:spid="_x0000_s1092" style="position:absolute;left:0;text-align:left;margin-left:142.95pt;margin-top:7.8pt;width:30.25pt;height:10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" filled="f" stroked="f" strokeweight="1.5pt">
              <v:textbox inset="1pt,1pt,1pt,1pt">
                <w:txbxContent>
                  <w:p w14:paraId="3B220983" w14:textId="008D94B4" w:rsidR="00F75656" w:rsidRPr="00967D1B" w:rsidRDefault="001B78CE" w:rsidP="00833403">
                    <w:pPr>
                      <w:spacing w:line="240" w:lineRule="auto"/>
                      <w:jc w:val="left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bookmarkStart w:id="43" w:name="_Hlk211265721"/>
                    <w:bookmarkStart w:id="44" w:name="_Hlk211265722"/>
                    <w:r>
                      <w:rPr>
                        <w:rFonts w:ascii="Museo Sans Cyrl 300" w:hAnsi="Museo Sans Cyrl 300"/>
                        <w:noProof/>
                        <w:sz w:val="12"/>
                        <w:szCs w:val="12"/>
                      </w:rPr>
                      <w:t>01</w:t>
                    </w:r>
                    <w:r w:rsidR="00F75656"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</w:t>
                    </w:r>
                    <w:r w:rsidR="008E228D" w:rsidRPr="0051669B">
                      <w:rPr>
                        <w:rFonts w:ascii="Museo Sans Cyrl 300" w:hAnsi="Museo Sans Cyrl 300"/>
                        <w:noProof/>
                        <w:sz w:val="12"/>
                        <w:szCs w:val="12"/>
                      </w:rPr>
                      <w:t>0</w:t>
                    </w:r>
                    <w:r w:rsidR="004C69DF" w:rsidRPr="0051669B">
                      <w:rPr>
                        <w:rFonts w:ascii="Museo Sans Cyrl 300" w:hAnsi="Museo Sans Cyrl 300"/>
                        <w:noProof/>
                        <w:sz w:val="12"/>
                        <w:szCs w:val="12"/>
                      </w:rPr>
                      <w:t>6</w:t>
                    </w:r>
                    <w:r w:rsidR="00F75656" w:rsidRPr="0051669B">
                      <w:rPr>
                        <w:rFonts w:ascii="Museo Sans Cyrl 300" w:hAnsi="Museo Sans Cyrl 300"/>
                        <w:noProof/>
                        <w:sz w:val="12"/>
                        <w:szCs w:val="12"/>
                      </w:rPr>
                      <w:t>.26</w:t>
                    </w:r>
                    <w:bookmarkEnd w:id="43"/>
                    <w:bookmarkEnd w:id="44"/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8999D0C" wp14:editId="582A8B28">
              <wp:simplePos x="0" y="0"/>
              <wp:positionH relativeFrom="column">
                <wp:posOffset>2174240</wp:posOffset>
              </wp:positionH>
              <wp:positionV relativeFrom="paragraph">
                <wp:posOffset>82550</wp:posOffset>
              </wp:positionV>
              <wp:extent cx="2526030" cy="875665"/>
              <wp:effectExtent l="0" t="0" r="7620" b="635"/>
              <wp:wrapNone/>
              <wp:docPr id="9" name="Rectangl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6030" cy="875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0E7332" w14:textId="77777777" w:rsidR="00F75656" w:rsidRPr="007B5AB5" w:rsidRDefault="00F75656" w:rsidP="009E4043">
                          <w:pPr>
                            <w:spacing w:before="120" w:line="240" w:lineRule="auto"/>
                            <w:jc w:val="center"/>
                            <w:rPr>
                              <w:rFonts w:ascii="Museo Sans Cyrl 300" w:hAnsi="Museo Sans Cyrl 300" w:cs="Calibri"/>
                              <w:sz w:val="20"/>
                            </w:rPr>
                          </w:pPr>
                        </w:p>
                        <w:p w14:paraId="0A5C7DB7" w14:textId="3BD9DCFD" w:rsidR="00F75656" w:rsidRPr="007B5AB5" w:rsidRDefault="00E647D0" w:rsidP="00E647D0">
                          <w:pPr>
                            <w:spacing w:line="240" w:lineRule="auto"/>
                            <w:jc w:val="center"/>
                            <w:rPr>
                              <w:rFonts w:ascii="Museo Sans Cyrl 300" w:hAnsi="Museo Sans Cyrl 300"/>
                              <w:szCs w:val="24"/>
                            </w:rPr>
                          </w:pPr>
                          <w:r>
                            <w:rPr>
                              <w:rFonts w:ascii="Museo Sans Cyrl 300" w:hAnsi="Museo Sans Cyrl 300" w:cs="Calibri"/>
                              <w:sz w:val="28"/>
                              <w:szCs w:val="28"/>
                            </w:rPr>
                            <w:t>Текстовая часть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999D0C" id="Rectangle 115" o:spid="_x0000_s1093" style="position:absolute;left:0;text-align:left;margin-left:171.2pt;margin-top:6.5pt;width:198.9pt;height:68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" filled="f" stroked="f" strokeweight="1.5pt">
              <v:textbox inset="1pt,1pt,1pt,1pt">
                <w:txbxContent>
                  <w:p w14:paraId="0D0E7332" w14:textId="77777777" w:rsidR="00F75656" w:rsidRPr="007B5AB5" w:rsidRDefault="00F75656" w:rsidP="009E4043">
                    <w:pPr>
                      <w:spacing w:before="120" w:line="240" w:lineRule="auto"/>
                      <w:jc w:val="center"/>
                      <w:rPr>
                        <w:rFonts w:ascii="Museo Sans Cyrl 300" w:hAnsi="Museo Sans Cyrl 300" w:cs="Calibri"/>
                        <w:sz w:val="20"/>
                      </w:rPr>
                    </w:pPr>
                  </w:p>
                  <w:p w14:paraId="0A5C7DB7" w14:textId="3BD9DCFD" w:rsidR="00F75656" w:rsidRPr="007B5AB5" w:rsidRDefault="00E647D0" w:rsidP="00E647D0">
                    <w:pPr>
                      <w:spacing w:line="240" w:lineRule="auto"/>
                      <w:jc w:val="center"/>
                      <w:rPr>
                        <w:rFonts w:ascii="Museo Sans Cyrl 300" w:hAnsi="Museo Sans Cyrl 300"/>
                        <w:szCs w:val="24"/>
                      </w:rPr>
                    </w:pPr>
                    <w:r>
                      <w:rPr>
                        <w:rFonts w:ascii="Museo Sans Cyrl 300" w:hAnsi="Museo Sans Cyrl 300" w:cs="Calibri"/>
                        <w:sz w:val="28"/>
                        <w:szCs w:val="28"/>
                      </w:rPr>
                      <w:t>Текстовая часть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3296767" wp14:editId="1670CD83">
              <wp:simplePos x="0" y="0"/>
              <wp:positionH relativeFrom="column">
                <wp:posOffset>571500</wp:posOffset>
              </wp:positionH>
              <wp:positionV relativeFrom="paragraph">
                <wp:posOffset>73769</wp:posOffset>
              </wp:positionV>
              <wp:extent cx="720090" cy="180340"/>
              <wp:effectExtent l="0" t="0" r="3810" b="2540"/>
              <wp:wrapNone/>
              <wp:docPr id="29" name="Rectangle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CA563D" w14:textId="791CCB12" w:rsidR="00F75656" w:rsidRPr="007B5AB5" w:rsidRDefault="004C69DF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Николенко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296767" id="Rectangle 94" o:spid="_x0000_s1094" style="position:absolute;left:0;text-align:left;margin-left:45pt;margin-top:5.8pt;width:56.7pt;height:14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" filled="f" stroked="f" strokeweight="1.5pt">
              <v:textbox inset="1pt,1pt,1pt,1pt">
                <w:txbxContent>
                  <w:p w14:paraId="1ACA563D" w14:textId="791CCB12" w:rsidR="00F75656" w:rsidRPr="007B5AB5" w:rsidRDefault="004C69DF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>Николенко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088CE12" wp14:editId="1B5633DA">
              <wp:simplePos x="0" y="0"/>
              <wp:positionH relativeFrom="page">
                <wp:posOffset>5565775</wp:posOffset>
              </wp:positionH>
              <wp:positionV relativeFrom="page">
                <wp:posOffset>9623426</wp:posOffset>
              </wp:positionV>
              <wp:extent cx="3810" cy="889000"/>
              <wp:effectExtent l="0" t="0" r="34290" b="25400"/>
              <wp:wrapNone/>
              <wp:docPr id="37" name="Line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810" cy="8890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14C21EB0" id="Line 8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8.25pt,757.75pt" to="438.5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50FE539" wp14:editId="5DD9956F">
              <wp:simplePos x="0" y="0"/>
              <wp:positionH relativeFrom="page">
                <wp:posOffset>6656832</wp:posOffset>
              </wp:positionH>
              <wp:positionV relativeFrom="page">
                <wp:posOffset>9612173</wp:posOffset>
              </wp:positionV>
              <wp:extent cx="3658" cy="361950"/>
              <wp:effectExtent l="0" t="0" r="34925" b="19050"/>
              <wp:wrapNone/>
              <wp:docPr id="39" name="Line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58" cy="3619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47328462" id="Line 8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15pt,756.85pt" to="524.45pt,7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F469DAF" wp14:editId="531C4506">
              <wp:simplePos x="0" y="0"/>
              <wp:positionH relativeFrom="page">
                <wp:posOffset>6115507</wp:posOffset>
              </wp:positionH>
              <wp:positionV relativeFrom="page">
                <wp:posOffset>9612173</wp:posOffset>
              </wp:positionV>
              <wp:extent cx="0" cy="362102"/>
              <wp:effectExtent l="0" t="0" r="19050" b="19050"/>
              <wp:wrapNone/>
              <wp:docPr id="38" name="Line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2102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67A43662" id="Line 8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55pt,756.85pt" to="481.55pt,7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E90DA28" wp14:editId="160E2EB7">
              <wp:simplePos x="0" y="0"/>
              <wp:positionH relativeFrom="column">
                <wp:posOffset>4700905</wp:posOffset>
              </wp:positionH>
              <wp:positionV relativeFrom="paragraph">
                <wp:posOffset>83185</wp:posOffset>
              </wp:positionV>
              <wp:extent cx="540385" cy="156210"/>
              <wp:effectExtent l="0" t="635" r="0" b="0"/>
              <wp:wrapNone/>
              <wp:docPr id="35" name="Rectangl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38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D7D7AB" w14:textId="77777777"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22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90DA28" id="Rectangle 88" o:spid="_x0000_s1095" style="position:absolute;left:0;text-align:left;margin-left:370.15pt;margin-top:6.55pt;width:42.55pt;height:1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" filled="f" stroked="f" strokeweight="1.5pt">
              <v:textbox inset="1pt,1pt,1pt,1pt">
                <w:txbxContent>
                  <w:p w14:paraId="47D7D7AB" w14:textId="77777777"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22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Стадия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922D176" wp14:editId="78D78E7B">
              <wp:simplePos x="0" y="0"/>
              <wp:positionH relativeFrom="column">
                <wp:posOffset>5262880</wp:posOffset>
              </wp:positionH>
              <wp:positionV relativeFrom="paragraph">
                <wp:posOffset>83185</wp:posOffset>
              </wp:positionV>
              <wp:extent cx="531495" cy="156210"/>
              <wp:effectExtent l="0" t="635" r="0" b="0"/>
              <wp:wrapNone/>
              <wp:docPr id="34" name="Rectangle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149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EA6ED8" w14:textId="77777777"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922D176" id="Rectangle 89" o:spid="_x0000_s1096" style="position:absolute;left:0;text-align:left;margin-left:414.4pt;margin-top:6.55pt;width:41.85pt;height:1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" filled="f" stroked="f" strokeweight="1.5pt">
              <v:textbox inset="1pt,1pt,1pt,1pt">
                <w:txbxContent>
                  <w:p w14:paraId="56EA6ED8" w14:textId="77777777"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C6E99CB" wp14:editId="4572C9D9">
              <wp:simplePos x="0" y="0"/>
              <wp:positionH relativeFrom="column">
                <wp:posOffset>5796915</wp:posOffset>
              </wp:positionH>
              <wp:positionV relativeFrom="paragraph">
                <wp:posOffset>84455</wp:posOffset>
              </wp:positionV>
              <wp:extent cx="709930" cy="152400"/>
              <wp:effectExtent l="3175" t="635" r="1270" b="0"/>
              <wp:wrapNone/>
              <wp:docPr id="33" name="Rectangle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993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97F8D0" w14:textId="77777777"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6E99CB" id="Rectangle 90" o:spid="_x0000_s1097" style="position:absolute;left:0;text-align:left;margin-left:456.45pt;margin-top:6.65pt;width:55.9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" filled="f" stroked="f" strokeweight="1.5pt">
              <v:textbox inset="1pt,1pt,1pt,1pt">
                <w:txbxContent>
                  <w:p w14:paraId="1497F8D0" w14:textId="77777777"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Листов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D481493" wp14:editId="014A4670">
              <wp:simplePos x="0" y="0"/>
              <wp:positionH relativeFrom="column">
                <wp:posOffset>-152400</wp:posOffset>
              </wp:positionH>
              <wp:positionV relativeFrom="paragraph">
                <wp:posOffset>79294</wp:posOffset>
              </wp:positionV>
              <wp:extent cx="6659880" cy="0"/>
              <wp:effectExtent l="9525" t="18415" r="17145" b="10160"/>
              <wp:wrapNone/>
              <wp:docPr id="36" name="Line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56D651F1" id="Line 8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pt,6.25pt" to="512.4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" strokeweight="1.5pt">
              <v:stroke startarrowwidth="narrow" startarrowlength="short" endarrowwidth="narrow" endarrowlength="short"/>
            </v:line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97CF40E" wp14:editId="69AB8DDC">
              <wp:simplePos x="0" y="0"/>
              <wp:positionH relativeFrom="column">
                <wp:posOffset>-158115</wp:posOffset>
              </wp:positionH>
              <wp:positionV relativeFrom="paragraph">
                <wp:posOffset>65570</wp:posOffset>
              </wp:positionV>
              <wp:extent cx="725805" cy="177165"/>
              <wp:effectExtent l="3810" t="0" r="3810" b="0"/>
              <wp:wrapNone/>
              <wp:docPr id="28" name="Rectangle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80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A433BB" w14:textId="77777777" w:rsidR="00F75656" w:rsidRPr="007B5AB5" w:rsidRDefault="00F75656" w:rsidP="004B61B8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Разработал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7CF40E" id="Rectangle 95" o:spid="_x0000_s1098" style="position:absolute;left:0;text-align:left;margin-left:-12.45pt;margin-top:5.15pt;width:57.15pt;height:13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" filled="f" stroked="f" strokeweight="1.5pt">
              <v:textbox inset="1pt,1pt,1pt,1pt">
                <w:txbxContent>
                  <w:p w14:paraId="64A433BB" w14:textId="77777777" w:rsidR="00F75656" w:rsidRPr="007B5AB5" w:rsidRDefault="00F75656" w:rsidP="004B61B8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Разработал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6E0EEB" wp14:editId="1A3F3560">
              <wp:simplePos x="0" y="0"/>
              <wp:positionH relativeFrom="column">
                <wp:posOffset>575310</wp:posOffset>
              </wp:positionH>
              <wp:positionV relativeFrom="paragraph">
                <wp:posOffset>52705</wp:posOffset>
              </wp:positionV>
              <wp:extent cx="720090" cy="180340"/>
              <wp:effectExtent l="3810" t="0" r="0" b="0"/>
              <wp:wrapNone/>
              <wp:docPr id="22" name="Rectangl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036552" w14:textId="77777777"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6E0EEB" id="Rectangle 101" o:spid="_x0000_s1099" style="position:absolute;left:0;text-align:left;margin-left:45.3pt;margin-top:4.15pt;width:56.7pt;height:1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" filled="f" stroked="f" strokeweight="1.5pt">
              <v:textbox inset="1pt,1pt,1pt,1pt">
                <w:txbxContent>
                  <w:p w14:paraId="59036552" w14:textId="77777777"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14:paraId="15FA2B5C" w14:textId="7F015F5A" w:rsidR="00F75656" w:rsidRPr="0085744C" w:rsidRDefault="005F76F1" w:rsidP="001A4D6E">
    <w:pPr>
      <w:pStyle w:val="a7"/>
      <w:spacing w:line="260" w:lineRule="exact"/>
      <w:ind w:firstLine="2268"/>
      <w:jc w:val="left"/>
      <w:rPr>
        <w:sz w:val="16"/>
      </w:rPr>
    </w:pPr>
    <w:bookmarkStart w:id="43" w:name="_Hlk219255546"/>
    <w:r>
      <w:rPr>
        <w:noProof/>
      </w:rPr>
      <w:drawing>
        <wp:anchor distT="0" distB="0" distL="114300" distR="114300" simplePos="0" relativeHeight="251728896" behindDoc="0" locked="0" layoutInCell="1" allowOverlap="1" wp14:anchorId="7D12ACBC" wp14:editId="5E434223">
          <wp:simplePos x="0" y="0"/>
          <wp:positionH relativeFrom="column">
            <wp:posOffset>1390461</wp:posOffset>
          </wp:positionH>
          <wp:positionV relativeFrom="paragraph">
            <wp:posOffset>107950</wp:posOffset>
          </wp:positionV>
          <wp:extent cx="239138" cy="127000"/>
          <wp:effectExtent l="0" t="0" r="8890" b="6350"/>
          <wp:wrapNone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Рисунок 13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39138" cy="127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bookmarkEnd w:id="43"/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8E465F9" wp14:editId="3CB576E3">
              <wp:simplePos x="0" y="0"/>
              <wp:positionH relativeFrom="column">
                <wp:posOffset>1815355</wp:posOffset>
              </wp:positionH>
              <wp:positionV relativeFrom="paragraph">
                <wp:posOffset>93208</wp:posOffset>
              </wp:positionV>
              <wp:extent cx="383540" cy="135172"/>
              <wp:effectExtent l="0" t="0" r="0" b="0"/>
              <wp:wrapNone/>
              <wp:docPr id="20" name="Rectangle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3540" cy="1351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A7510" w14:textId="4FEAF91C" w:rsidR="001A4D6E" w:rsidRPr="00967D1B" w:rsidRDefault="004C69DF" w:rsidP="001A4D6E">
                          <w:pPr>
                            <w:spacing w:line="240" w:lineRule="auto"/>
                            <w:jc w:val="left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2"/>
                              <w:szCs w:val="12"/>
                            </w:rPr>
                            <w:t>01.06.26</w:t>
                          </w:r>
                        </w:p>
                        <w:p w14:paraId="3FEBE592" w14:textId="77777777" w:rsidR="00F75656" w:rsidRPr="007B5AB5" w:rsidRDefault="00F7565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E465F9" id="Rectangle 103" o:spid="_x0000_s1100" style="position:absolute;left:0;text-align:left;margin-left:142.95pt;margin-top:7.35pt;width:30.2pt;height:10.6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" filled="f" stroked="f" strokeweight="1.5pt">
              <v:textbox inset="1pt,1pt,1pt,1pt">
                <w:txbxContent>
                  <w:p w14:paraId="75FA7510" w14:textId="4FEAF91C" w:rsidR="001A4D6E" w:rsidRPr="00967D1B" w:rsidRDefault="004C69DF" w:rsidP="001A4D6E">
                    <w:pPr>
                      <w:spacing w:line="240" w:lineRule="auto"/>
                      <w:jc w:val="left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2"/>
                        <w:szCs w:val="12"/>
                      </w:rPr>
                      <w:t>01.06.26</w:t>
                    </w:r>
                  </w:p>
                  <w:p w14:paraId="3FEBE592" w14:textId="77777777" w:rsidR="00F75656" w:rsidRPr="007B5AB5" w:rsidRDefault="00F75656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AD24F50" wp14:editId="513999C9">
              <wp:simplePos x="0" y="0"/>
              <wp:positionH relativeFrom="page">
                <wp:posOffset>6119446</wp:posOffset>
              </wp:positionH>
              <wp:positionV relativeFrom="page">
                <wp:posOffset>9785321</wp:posOffset>
              </wp:positionV>
              <wp:extent cx="539750" cy="189270"/>
              <wp:effectExtent l="0" t="0" r="0" b="1270"/>
              <wp:wrapNone/>
              <wp:docPr id="1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9750" cy="189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B5FF2C" w14:textId="77777777" w:rsidR="00F75656" w:rsidRPr="007B5AB5" w:rsidRDefault="00F75656" w:rsidP="006B19E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AD24F50" id="Rectangle 98" o:spid="_x0000_s1101" style="position:absolute;left:0;text-align:left;margin-left:481.85pt;margin-top:770.5pt;width:42.5pt;height:14.9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" filled="f" stroked="f" strokeweight="1.5pt">
              <v:textbox inset="1pt,1pt,1pt,1pt">
                <w:txbxContent>
                  <w:p w14:paraId="4FB5FF2C" w14:textId="77777777" w:rsidR="00F75656" w:rsidRPr="007B5AB5" w:rsidRDefault="00F75656" w:rsidP="006B19E0">
                    <w:pPr>
                      <w:jc w:val="center"/>
                      <w:rPr>
                        <w:rFonts w:ascii="Museo Sans Cyrl 300" w:hAnsi="Museo Sans Cyrl 300"/>
                        <w:sz w:val="18"/>
                        <w:lang w:val="en-US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  <w:lang w:val="en-US"/>
                      </w:rPr>
                      <w:t>1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29CD992D" wp14:editId="4F7A0F11">
              <wp:simplePos x="0" y="0"/>
              <wp:positionH relativeFrom="page">
                <wp:posOffset>6682154</wp:posOffset>
              </wp:positionH>
              <wp:positionV relativeFrom="page">
                <wp:posOffset>9785321</wp:posOffset>
              </wp:positionV>
              <wp:extent cx="687349" cy="176858"/>
              <wp:effectExtent l="0" t="0" r="0" b="0"/>
              <wp:wrapNone/>
              <wp:docPr id="219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7349" cy="1768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8F7B50" w14:textId="77777777" w:rsidR="00F75656" w:rsidRPr="007B5AB5" w:rsidRDefault="00F75656" w:rsidP="00D51846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fldChar w:fldCharType="begin"/>
                          </w: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instrText xml:space="preserve"> NUMPAGES  \* MERGEFORMAT </w:instrText>
                          </w: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fldChar w:fldCharType="separate"/>
                          </w:r>
                          <w:r w:rsidRPr="007B5AB5">
                            <w:rPr>
                              <w:rFonts w:ascii="Museo Sans Cyrl 300" w:hAnsi="Museo Sans Cyrl 300"/>
                              <w:noProof/>
                              <w:sz w:val="18"/>
                              <w:lang w:val="en-US"/>
                            </w:rPr>
                            <w:t>1</w:t>
                          </w:r>
                          <w:r w:rsidRPr="007B5AB5">
                            <w:rPr>
                              <w:rFonts w:ascii="Museo Sans Cyrl 300" w:hAnsi="Museo Sans Cyrl 300"/>
                              <w:noProof/>
                              <w:sz w:val="18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CD992D" id="_x0000_s1102" style="position:absolute;left:0;text-align:left;margin-left:526.15pt;margin-top:770.5pt;width:54.1pt;height:13.95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" filled="f" stroked="f" strokeweight="1.5pt">
              <v:textbox inset="1pt,1pt,1pt,1pt">
                <w:txbxContent>
                  <w:p w14:paraId="078F7B50" w14:textId="77777777" w:rsidR="00F75656" w:rsidRPr="007B5AB5" w:rsidRDefault="00F75656" w:rsidP="00D51846">
                    <w:pPr>
                      <w:jc w:val="center"/>
                      <w:rPr>
                        <w:rFonts w:ascii="Museo Sans Cyrl 300" w:hAnsi="Museo Sans Cyrl 300"/>
                        <w:sz w:val="18"/>
                        <w:lang w:val="en-US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fldChar w:fldCharType="begin"/>
                    </w:r>
                    <w:r w:rsidRPr="007B5AB5">
                      <w:rPr>
                        <w:rFonts w:ascii="Museo Sans Cyrl 300" w:hAnsi="Museo Sans Cyrl 300"/>
                        <w:sz w:val="18"/>
                      </w:rPr>
                      <w:instrText xml:space="preserve"> NUMPAGES  \* MERGEFORMAT </w:instrText>
                    </w:r>
                    <w:r w:rsidRPr="007B5AB5">
                      <w:rPr>
                        <w:rFonts w:ascii="Museo Sans Cyrl 300" w:hAnsi="Museo Sans Cyrl 300"/>
                        <w:sz w:val="18"/>
                      </w:rPr>
                      <w:fldChar w:fldCharType="separate"/>
                    </w:r>
                    <w:r w:rsidRPr="007B5AB5">
                      <w:rPr>
                        <w:rFonts w:ascii="Museo Sans Cyrl 300" w:hAnsi="Museo Sans Cyrl 300"/>
                        <w:noProof/>
                        <w:sz w:val="18"/>
                        <w:lang w:val="en-US"/>
                      </w:rPr>
                      <w:t>1</w:t>
                    </w:r>
                    <w:r w:rsidRPr="007B5AB5">
                      <w:rPr>
                        <w:rFonts w:ascii="Museo Sans Cyrl 300" w:hAnsi="Museo Sans Cyrl 300"/>
                        <w:noProof/>
                        <w:sz w:val="18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18A0D01A" wp14:editId="6C5C2F83">
              <wp:simplePos x="0" y="0"/>
              <wp:positionH relativeFrom="column">
                <wp:posOffset>571500</wp:posOffset>
              </wp:positionH>
              <wp:positionV relativeFrom="paragraph">
                <wp:posOffset>80010</wp:posOffset>
              </wp:positionV>
              <wp:extent cx="720090" cy="180340"/>
              <wp:effectExtent l="0" t="0" r="3810" b="3810"/>
              <wp:wrapNone/>
              <wp:docPr id="21" name="Rectangl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7990C6" w14:textId="3AA67028" w:rsidR="00F75656" w:rsidRPr="007B5AB5" w:rsidRDefault="00045C8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Поляков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A0D01A" id="Rectangle 102" o:spid="_x0000_s1103" style="position:absolute;left:0;text-align:left;margin-left:45pt;margin-top:6.3pt;width:56.7pt;height:14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" filled="f" stroked="f" strokeweight="1.5pt">
              <v:textbox inset="1pt,1pt,1pt,1pt">
                <w:txbxContent>
                  <w:p w14:paraId="3E7990C6" w14:textId="3AA67028" w:rsidR="00F75656" w:rsidRPr="007B5AB5" w:rsidRDefault="00045C86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>Поляков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797AC07" wp14:editId="00AF50B4">
              <wp:simplePos x="0" y="0"/>
              <wp:positionH relativeFrom="page">
                <wp:posOffset>5578068</wp:posOffset>
              </wp:positionH>
              <wp:positionV relativeFrom="page">
                <wp:posOffset>9791395</wp:posOffset>
              </wp:positionV>
              <wp:extent cx="540181" cy="172720"/>
              <wp:effectExtent l="0" t="0" r="0" b="0"/>
              <wp:wrapNone/>
              <wp:docPr id="25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181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C11367" w14:textId="77777777"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П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97AC07" id="_x0000_s1104" style="position:absolute;left:0;text-align:left;margin-left:439.2pt;margin-top:771pt;width:42.55pt;height:13.6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" filled="f" stroked="f" strokeweight="1.5pt">
              <v:textbox inset="1pt,1pt,1pt,1pt">
                <w:txbxContent>
                  <w:p w14:paraId="03C11367" w14:textId="77777777"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П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0B7B9CB" wp14:editId="035F87A1">
              <wp:simplePos x="0" y="0"/>
              <wp:positionH relativeFrom="page">
                <wp:posOffset>5567363</wp:posOffset>
              </wp:positionH>
              <wp:positionV relativeFrom="page">
                <wp:posOffset>9785984</wp:posOffset>
              </wp:positionV>
              <wp:extent cx="1807210" cy="953"/>
              <wp:effectExtent l="0" t="0" r="21590" b="37465"/>
              <wp:wrapNone/>
              <wp:docPr id="55" name="Lin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1807210" cy="9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0E5E7C8B" id="Line 68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8.4pt,770.55pt" to="580.7pt,7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2E2D321" wp14:editId="52CA4FD6">
              <wp:simplePos x="0" y="0"/>
              <wp:positionH relativeFrom="page">
                <wp:posOffset>713759</wp:posOffset>
              </wp:positionH>
              <wp:positionV relativeFrom="page">
                <wp:posOffset>9782106</wp:posOffset>
              </wp:positionV>
              <wp:extent cx="2318892" cy="0"/>
              <wp:effectExtent l="0" t="0" r="24765" b="19050"/>
              <wp:wrapNone/>
              <wp:docPr id="17" name="Line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18892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7BAF68BD" id="Line 106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2pt,770.25pt" to="238.8pt,7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36659D16" wp14:editId="73482563">
              <wp:simplePos x="0" y="0"/>
              <wp:positionH relativeFrom="column">
                <wp:posOffset>-158115</wp:posOffset>
              </wp:positionH>
              <wp:positionV relativeFrom="paragraph">
                <wp:posOffset>67945</wp:posOffset>
              </wp:positionV>
              <wp:extent cx="725805" cy="185420"/>
              <wp:effectExtent l="3810" t="1270" r="3810" b="3810"/>
              <wp:wrapNone/>
              <wp:docPr id="19" name="Rectangle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805" cy="185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7785DE" w14:textId="77777777" w:rsidR="00F75656" w:rsidRPr="007B5AB5" w:rsidRDefault="00F75656" w:rsidP="004B61B8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Проверил</w:t>
                          </w:r>
                        </w:p>
                        <w:p w14:paraId="09576C0B" w14:textId="77777777"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6659D16" id="Rectangle 104" o:spid="_x0000_s1105" style="position:absolute;left:0;text-align:left;margin-left:-12.45pt;margin-top:5.35pt;width:57.15pt;height:14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" filled="f" stroked="f" strokeweight="1.5pt">
              <v:textbox inset="1pt,1pt,1pt,1pt">
                <w:txbxContent>
                  <w:p w14:paraId="497785DE" w14:textId="77777777" w:rsidR="00F75656" w:rsidRPr="007B5AB5" w:rsidRDefault="00F75656" w:rsidP="004B61B8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Проверил</w:t>
                    </w:r>
                  </w:p>
                  <w:p w14:paraId="09576C0B" w14:textId="77777777"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31CF4359" wp14:editId="775774E3">
              <wp:simplePos x="0" y="0"/>
              <wp:positionH relativeFrom="column">
                <wp:posOffset>567690</wp:posOffset>
              </wp:positionH>
              <wp:positionV relativeFrom="paragraph">
                <wp:posOffset>78105</wp:posOffset>
              </wp:positionV>
              <wp:extent cx="720090" cy="180340"/>
              <wp:effectExtent l="0" t="1905" r="0" b="0"/>
              <wp:wrapNone/>
              <wp:docPr id="18" name="Rectangle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66580D" w14:textId="77777777"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1CF4359" id="Rectangle 105" o:spid="_x0000_s1106" style="position:absolute;left:0;text-align:left;margin-left:44.7pt;margin-top:6.15pt;width:56.7pt;height:14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" filled="f" stroked="f" strokeweight="1.5pt">
              <v:textbox inset="1pt,1pt,1pt,1pt">
                <w:txbxContent>
                  <w:p w14:paraId="0766580D" w14:textId="77777777"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14:paraId="395E3812" w14:textId="556F9CE0" w:rsidR="00F75656" w:rsidRPr="0085744C" w:rsidRDefault="00F75656" w:rsidP="001A054B">
    <w:pPr>
      <w:pStyle w:val="a7"/>
      <w:spacing w:line="260" w:lineRule="exact"/>
      <w:jc w:val="right"/>
      <w:rPr>
        <w:sz w:val="16"/>
      </w:rPr>
    </w:pPr>
    <w:r w:rsidRPr="0085744C">
      <w:rPr>
        <w:noProof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712C1436" wp14:editId="3DF20D97">
              <wp:simplePos x="0" y="0"/>
              <wp:positionH relativeFrom="column">
                <wp:posOffset>-159385</wp:posOffset>
              </wp:positionH>
              <wp:positionV relativeFrom="paragraph">
                <wp:posOffset>79375</wp:posOffset>
              </wp:positionV>
              <wp:extent cx="2327275" cy="186690"/>
              <wp:effectExtent l="0" t="0" r="0" b="3810"/>
              <wp:wrapNone/>
              <wp:docPr id="13" name="Group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27275" cy="186690"/>
                        <a:chOff x="1124" y="15698"/>
                        <a:chExt cx="3665" cy="294"/>
                      </a:xfrm>
                    </wpg:grpSpPr>
                    <wps:wsp>
                      <wps:cNvPr id="14" name="Rectangle 109"/>
                      <wps:cNvSpPr>
                        <a:spLocks noChangeArrowheads="1"/>
                      </wps:cNvSpPr>
                      <wps:spPr bwMode="auto">
                        <a:xfrm>
                          <a:off x="1124" y="15715"/>
                          <a:ext cx="1142" cy="2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DCBA6" w14:textId="77777777" w:rsidR="00F75656" w:rsidRPr="0085744C" w:rsidRDefault="00F75656" w:rsidP="004B61B8">
                            <w:pPr>
                              <w:rPr>
                                <w:sz w:val="20"/>
                              </w:rPr>
                            </w:pPr>
                            <w:r w:rsidRPr="00E70F84">
                              <w:rPr>
                                <w:rFonts w:ascii="Arial Narrow" w:hAnsi="Arial Narrow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10"/>
                      <wps:cNvSpPr>
                        <a:spLocks noChangeArrowheads="1"/>
                      </wps:cNvSpPr>
                      <wps:spPr bwMode="auto">
                        <a:xfrm>
                          <a:off x="2273" y="15698"/>
                          <a:ext cx="1134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7B044C" w14:textId="77777777" w:rsidR="00F75656" w:rsidRPr="0085744C" w:rsidRDefault="00F75656" w:rsidP="009E4043">
                            <w:pPr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11"/>
                      <wps:cNvSpPr>
                        <a:spLocks noChangeArrowheads="1"/>
                      </wps:cNvSpPr>
                      <wps:spPr bwMode="auto">
                        <a:xfrm>
                          <a:off x="4250" y="15718"/>
                          <a:ext cx="539" cy="2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DBF2A6" w14:textId="77777777" w:rsidR="00F75656" w:rsidRPr="00DD12C1" w:rsidRDefault="00F75656" w:rsidP="009E4043">
                            <w:pPr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2C1436" id="Group 108" o:spid="_x0000_s1107" style="position:absolute;left:0;text-align:left;margin-left:-12.55pt;margin-top:6.25pt;width:183.25pt;height:14.7pt;z-index:251709440" coordorigin="1124,15698" coordsize="3665,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">
              <v:rect id="_x0000_s1108" style="position:absolute;left:1124;top:15715;width:1142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" filled="f" stroked="f" strokeweight="1.5pt">
                <v:textbox inset="1pt,1pt,1pt,1pt">
                  <w:txbxContent>
                    <w:p w14:paraId="23CDCBA6" w14:textId="77777777" w:rsidR="00F75656" w:rsidRPr="0085744C" w:rsidRDefault="00F75656" w:rsidP="004B61B8">
                      <w:pPr>
                        <w:rPr>
                          <w:sz w:val="20"/>
                        </w:rPr>
                      </w:pPr>
                      <w:r w:rsidRPr="00E70F84">
                        <w:rPr>
                          <w:rFonts w:ascii="Arial Narrow" w:hAnsi="Arial Narrow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10" o:spid="_x0000_s1109" style="position:absolute;left:2273;top:15698;width:1134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" filled="f" stroked="f" strokeweight="1.5pt">
                <v:textbox inset="1pt,1pt,1pt,1pt">
                  <w:txbxContent>
                    <w:p w14:paraId="0D7B044C" w14:textId="77777777" w:rsidR="00F75656" w:rsidRPr="0085744C" w:rsidRDefault="00F75656" w:rsidP="009E4043">
                      <w:pPr>
                        <w:spacing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</v:rect>
              <v:rect id="Rectangle 111" o:spid="_x0000_s1110" style="position:absolute;left:4250;top:15718;width:539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" filled="f" stroked="f" strokeweight="1.5pt">
                <v:textbox inset="1pt,1pt,1pt,1pt">
                  <w:txbxContent>
                    <w:p w14:paraId="67DBF2A6" w14:textId="77777777" w:rsidR="00F75656" w:rsidRPr="00DD12C1" w:rsidRDefault="00F75656" w:rsidP="009E4043">
                      <w:pPr>
                        <w:spacing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10A8DCD" wp14:editId="6CEECB3C">
              <wp:simplePos x="0" y="0"/>
              <wp:positionH relativeFrom="page">
                <wp:posOffset>5567363</wp:posOffset>
              </wp:positionH>
              <wp:positionV relativeFrom="page">
                <wp:posOffset>9972675</wp:posOffset>
              </wp:positionV>
              <wp:extent cx="1799907" cy="0"/>
              <wp:effectExtent l="0" t="0" r="29210" b="19050"/>
              <wp:wrapNone/>
              <wp:docPr id="10" name="Lin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9907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3F8F595C" id="Line 114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8.4pt,785.25pt" to="580.1pt,7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1FF7ADDE" wp14:editId="7BD5D4DE">
              <wp:simplePos x="0" y="0"/>
              <wp:positionH relativeFrom="column">
                <wp:posOffset>-137320</wp:posOffset>
              </wp:positionH>
              <wp:positionV relativeFrom="paragraph">
                <wp:posOffset>88854</wp:posOffset>
              </wp:positionV>
              <wp:extent cx="2309787" cy="2970"/>
              <wp:effectExtent l="0" t="0" r="33655" b="35560"/>
              <wp:wrapNone/>
              <wp:docPr id="11" name="Line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09787" cy="297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4EE54343" id="Line 113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8pt,7pt" to="171.0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">
              <v:stroke startarrowwidth="narrow" startarrowlength="short" endarrowwidth="narrow" endarrowlength="short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555443D4" wp14:editId="1CBB0D89">
              <wp:simplePos x="0" y="0"/>
              <wp:positionH relativeFrom="column">
                <wp:posOffset>571500</wp:posOffset>
              </wp:positionH>
              <wp:positionV relativeFrom="paragraph">
                <wp:posOffset>92710</wp:posOffset>
              </wp:positionV>
              <wp:extent cx="720090" cy="180340"/>
              <wp:effectExtent l="0" t="0" r="3810" b="3175"/>
              <wp:wrapNone/>
              <wp:docPr id="12" name="Rectangle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2DE090" w14:textId="77777777"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5443D4" id="Rectangle 112" o:spid="_x0000_s1111" style="position:absolute;left:0;text-align:left;margin-left:45pt;margin-top:7.3pt;width:56.7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" filled="f" stroked="f" strokeweight="1.5pt">
              <v:textbox inset="1pt,1pt,1pt,1pt">
                <w:txbxContent>
                  <w:p w14:paraId="0E2DE090" w14:textId="77777777"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14:paraId="6E99E799" w14:textId="37CD2E22" w:rsidR="00F75656" w:rsidRPr="0085744C" w:rsidRDefault="008E228D" w:rsidP="00011F81">
    <w:pPr>
      <w:pStyle w:val="a7"/>
      <w:tabs>
        <w:tab w:val="left" w:pos="2218"/>
        <w:tab w:val="right" w:pos="9950"/>
      </w:tabs>
      <w:spacing w:line="260" w:lineRule="exact"/>
      <w:jc w:val="left"/>
      <w:rPr>
        <w:sz w:val="16"/>
      </w:rPr>
    </w:pPr>
    <w:r>
      <w:rPr>
        <w:noProof/>
      </w:rPr>
      <w:drawing>
        <wp:anchor distT="0" distB="0" distL="114300" distR="114300" simplePos="0" relativeHeight="251726848" behindDoc="0" locked="0" layoutInCell="1" allowOverlap="1" wp14:anchorId="4DCAE383" wp14:editId="460102A2">
          <wp:simplePos x="0" y="0"/>
          <wp:positionH relativeFrom="column">
            <wp:posOffset>1336040</wp:posOffset>
          </wp:positionH>
          <wp:positionV relativeFrom="paragraph">
            <wp:posOffset>73025</wp:posOffset>
          </wp:positionV>
          <wp:extent cx="460375" cy="276225"/>
          <wp:effectExtent l="0" t="0" r="0" b="0"/>
          <wp:wrapNone/>
          <wp:docPr id="42" name="Рисунок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Рисунок 5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0375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6F9B20F3" wp14:editId="03832D81">
              <wp:simplePos x="0" y="0"/>
              <wp:positionH relativeFrom="column">
                <wp:posOffset>1815355</wp:posOffset>
              </wp:positionH>
              <wp:positionV relativeFrom="paragraph">
                <wp:posOffset>120816</wp:posOffset>
              </wp:positionV>
              <wp:extent cx="383540" cy="127221"/>
              <wp:effectExtent l="0" t="0" r="0" b="6350"/>
              <wp:wrapNone/>
              <wp:docPr id="129" name="Rectangle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3540" cy="127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69E020" w14:textId="77ACA985" w:rsidR="001A4D6E" w:rsidRPr="00967D1B" w:rsidRDefault="004C69DF" w:rsidP="001A4D6E">
                          <w:pPr>
                            <w:spacing w:line="240" w:lineRule="auto"/>
                            <w:jc w:val="left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2"/>
                              <w:szCs w:val="12"/>
                            </w:rPr>
                            <w:t>01.06.26</w:t>
                          </w:r>
                        </w:p>
                        <w:p w14:paraId="1C75B6EC" w14:textId="77777777" w:rsidR="00F75656" w:rsidRPr="007B5AB5" w:rsidRDefault="00F7565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9B20F3" id="Rectangle 119" o:spid="_x0000_s1112" style="position:absolute;margin-left:142.95pt;margin-top:9.5pt;width:30.2pt;height:10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" filled="f" stroked="f" strokeweight="1.5pt">
              <v:textbox inset="1pt,1pt,1pt,1pt">
                <w:txbxContent>
                  <w:p w14:paraId="2469E020" w14:textId="77ACA985" w:rsidR="001A4D6E" w:rsidRPr="00967D1B" w:rsidRDefault="004C69DF" w:rsidP="001A4D6E">
                    <w:pPr>
                      <w:spacing w:line="240" w:lineRule="auto"/>
                      <w:jc w:val="left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2"/>
                        <w:szCs w:val="12"/>
                      </w:rPr>
                      <w:t>01.06.26</w:t>
                    </w:r>
                  </w:p>
                  <w:p w14:paraId="1C75B6EC" w14:textId="77777777" w:rsidR="00F75656" w:rsidRPr="007B5AB5" w:rsidRDefault="00F75656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>
      <w:rPr>
        <w:noProof/>
      </w:rPr>
      <w:drawing>
        <wp:anchor distT="0" distB="0" distL="114300" distR="114300" simplePos="0" relativeHeight="251718656" behindDoc="1" locked="0" layoutInCell="1" allowOverlap="1" wp14:anchorId="5712FB43" wp14:editId="3FB252DB">
          <wp:simplePos x="0" y="0"/>
          <wp:positionH relativeFrom="column">
            <wp:posOffset>4829766</wp:posOffset>
          </wp:positionH>
          <wp:positionV relativeFrom="paragraph">
            <wp:posOffset>6985</wp:posOffset>
          </wp:positionV>
          <wp:extent cx="1593410" cy="412152"/>
          <wp:effectExtent l="0" t="0" r="6985" b="6985"/>
          <wp:wrapNone/>
          <wp:docPr id="125" name="Рисунок 1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410" cy="4121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D44CAF5" wp14:editId="532B2378">
              <wp:simplePos x="0" y="0"/>
              <wp:positionH relativeFrom="column">
                <wp:posOffset>578617</wp:posOffset>
              </wp:positionH>
              <wp:positionV relativeFrom="paragraph">
                <wp:posOffset>108528</wp:posOffset>
              </wp:positionV>
              <wp:extent cx="720090" cy="172192"/>
              <wp:effectExtent l="0" t="0" r="3810" b="0"/>
              <wp:wrapNone/>
              <wp:docPr id="128" name="Rectangl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721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53E25F" w14:textId="19AAF705" w:rsidR="00F75656" w:rsidRPr="007B5AB5" w:rsidRDefault="00045C8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Воробьев</w:t>
                          </w: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44CAF5" id="Rectangle 117" o:spid="_x0000_s1113" style="position:absolute;margin-left:45.55pt;margin-top:8.55pt;width:56.7pt;height:13.5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" filled="f" stroked="f" strokeweight="1.5pt">
              <v:textbox inset="1pt,1pt,1pt,1pt">
                <w:txbxContent>
                  <w:p w14:paraId="2753E25F" w14:textId="19AAF705" w:rsidR="00F75656" w:rsidRPr="007B5AB5" w:rsidRDefault="00045C86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>Воробьев</w:t>
                    </w: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ab/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38FCA635" wp14:editId="4F812382">
              <wp:simplePos x="0" y="0"/>
              <wp:positionH relativeFrom="column">
                <wp:posOffset>-151543</wp:posOffset>
              </wp:positionH>
              <wp:positionV relativeFrom="paragraph">
                <wp:posOffset>108313</wp:posOffset>
              </wp:positionV>
              <wp:extent cx="725170" cy="175260"/>
              <wp:effectExtent l="0" t="0" r="0" b="0"/>
              <wp:wrapNone/>
              <wp:docPr id="127" name="Rectangle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170" cy="175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657DFE" w14:textId="77777777" w:rsidR="00F75656" w:rsidRPr="007B5AB5" w:rsidRDefault="00F75656" w:rsidP="002C3041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FCA635" id="Rectangle 109" o:spid="_x0000_s1114" style="position:absolute;margin-left:-11.95pt;margin-top:8.55pt;width:57.1pt;height:13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" filled="f" stroked="f" strokeweight="1.5pt">
              <v:textbox inset="1pt,1pt,1pt,1pt">
                <w:txbxContent>
                  <w:p w14:paraId="60657DFE" w14:textId="77777777" w:rsidR="00F75656" w:rsidRPr="007B5AB5" w:rsidRDefault="00F75656" w:rsidP="002C3041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Н. контр.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83C0D6B" wp14:editId="22DB7786">
              <wp:simplePos x="0" y="0"/>
              <wp:positionH relativeFrom="column">
                <wp:posOffset>-147187</wp:posOffset>
              </wp:positionH>
              <wp:positionV relativeFrom="paragraph">
                <wp:posOffset>107064</wp:posOffset>
              </wp:positionV>
              <wp:extent cx="2320176" cy="566"/>
              <wp:effectExtent l="0" t="0" r="23495" b="19050"/>
              <wp:wrapNone/>
              <wp:docPr id="8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20176" cy="566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520305E5" id="Line 116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6pt,8.45pt" to="171.1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">
              <v:stroke startarrowwidth="narrow" startarrowlength="short" endarrowwidth="narrow" endarrowlength="short"/>
            </v:line>
          </w:pict>
        </mc:Fallback>
      </mc:AlternateContent>
    </w:r>
    <w:r w:rsidR="00F75656" w:rsidRPr="0085744C">
      <w:rPr>
        <w:sz w:val="16"/>
      </w:rPr>
      <w:tab/>
    </w:r>
    <w:r w:rsidR="00F75656" w:rsidRPr="0085744C">
      <w:rPr>
        <w:sz w:val="16"/>
      </w:rPr>
      <w:tab/>
    </w:r>
    <w:r w:rsidR="00F75656" w:rsidRPr="0085744C">
      <w:rPr>
        <w:sz w:val="16"/>
      </w:rPr>
      <w:tab/>
    </w:r>
    <w:r w:rsidR="00F75656" w:rsidRPr="0085744C">
      <w:rPr>
        <w:sz w:val="16"/>
      </w:rPr>
      <w:tab/>
    </w:r>
  </w:p>
  <w:p w14:paraId="2156C95A" w14:textId="58384CD9" w:rsidR="00F75656" w:rsidRPr="0085744C" w:rsidRDefault="008E228D" w:rsidP="00967D1B">
    <w:pPr>
      <w:pStyle w:val="a7"/>
      <w:tabs>
        <w:tab w:val="center" w:pos="4975"/>
        <w:tab w:val="left" w:pos="8610"/>
      </w:tabs>
      <w:spacing w:line="260" w:lineRule="exact"/>
      <w:jc w:val="left"/>
      <w:rPr>
        <w:sz w:val="16"/>
      </w:rPr>
    </w:pPr>
    <w:r>
      <w:rPr>
        <w:noProof/>
      </w:rPr>
      <w:drawing>
        <wp:anchor distT="0" distB="0" distL="114300" distR="114300" simplePos="0" relativeHeight="251724800" behindDoc="0" locked="0" layoutInCell="1" allowOverlap="1" wp14:anchorId="2788353A" wp14:editId="364C2034">
          <wp:simplePos x="0" y="0"/>
          <wp:positionH relativeFrom="column">
            <wp:posOffset>1447117</wp:posOffset>
          </wp:positionH>
          <wp:positionV relativeFrom="paragraph">
            <wp:posOffset>155575</wp:posOffset>
          </wp:positionV>
          <wp:extent cx="240126" cy="127000"/>
          <wp:effectExtent l="0" t="0" r="7620" b="6350"/>
          <wp:wrapNone/>
          <wp:docPr id="131" name="Рисунок 1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Рисунок 131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 bwMode="auto">
                  <a:xfrm>
                    <a:off x="0" y="0"/>
                    <a:ext cx="240126" cy="127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3C242438" wp14:editId="1CCF4536">
              <wp:simplePos x="0" y="0"/>
              <wp:positionH relativeFrom="column">
                <wp:posOffset>1815355</wp:posOffset>
              </wp:positionH>
              <wp:positionV relativeFrom="paragraph">
                <wp:posOffset>138596</wp:posOffset>
              </wp:positionV>
              <wp:extent cx="405516" cy="130339"/>
              <wp:effectExtent l="0" t="0" r="0" b="3175"/>
              <wp:wrapNone/>
              <wp:docPr id="5" name="Rectangle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516" cy="13033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C7E21A" w14:textId="5C7F4C91" w:rsidR="001A4D6E" w:rsidRPr="00967D1B" w:rsidRDefault="004C69DF" w:rsidP="001A4D6E">
                          <w:pPr>
                            <w:spacing w:line="240" w:lineRule="auto"/>
                            <w:jc w:val="left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2"/>
                              <w:szCs w:val="12"/>
                            </w:rPr>
                            <w:t>01.06.26</w:t>
                          </w:r>
                        </w:p>
                        <w:p w14:paraId="713214A0" w14:textId="77777777" w:rsidR="00F75656" w:rsidRPr="007B5AB5" w:rsidRDefault="00F7565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242438" id="_x0000_s1115" style="position:absolute;margin-left:142.95pt;margin-top:10.9pt;width:31.95pt;height:10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" filled="f" stroked="f" strokeweight="1.5pt">
              <v:textbox inset="1pt,1pt,1pt,1pt">
                <w:txbxContent>
                  <w:p w14:paraId="0CC7E21A" w14:textId="5C7F4C91" w:rsidR="001A4D6E" w:rsidRPr="00967D1B" w:rsidRDefault="004C69DF" w:rsidP="001A4D6E">
                    <w:pPr>
                      <w:spacing w:line="240" w:lineRule="auto"/>
                      <w:jc w:val="left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2"/>
                        <w:szCs w:val="12"/>
                      </w:rPr>
                      <w:t>01.06.26</w:t>
                    </w:r>
                  </w:p>
                  <w:p w14:paraId="713214A0" w14:textId="77777777" w:rsidR="00F75656" w:rsidRPr="007B5AB5" w:rsidRDefault="00F75656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>
      <w:rPr>
        <w:sz w:val="16"/>
      </w:rPr>
      <w:tab/>
    </w:r>
    <w:r w:rsidR="00F75656">
      <w:rPr>
        <w:sz w:val="16"/>
      </w:rPr>
      <w:tab/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5BC89FB0" wp14:editId="3AA30AB7">
              <wp:simplePos x="0" y="0"/>
              <wp:positionH relativeFrom="column">
                <wp:posOffset>581684</wp:posOffset>
              </wp:positionH>
              <wp:positionV relativeFrom="paragraph">
                <wp:posOffset>115570</wp:posOffset>
              </wp:positionV>
              <wp:extent cx="720090" cy="186278"/>
              <wp:effectExtent l="0" t="0" r="3810" b="4445"/>
              <wp:wrapNone/>
              <wp:docPr id="7" name="Rectangl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62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2474FD" w14:textId="43C88555" w:rsidR="00F75656" w:rsidRPr="007B5AB5" w:rsidRDefault="00045C8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Маркова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C89FB0" id="_x0000_s1116" style="position:absolute;margin-left:45.8pt;margin-top:9.1pt;width:56.7pt;height:14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" filled="f" stroked="f" strokeweight="1.5pt">
              <v:textbox inset="1pt,1pt,1pt,1pt">
                <w:txbxContent>
                  <w:p w14:paraId="392474FD" w14:textId="43C88555" w:rsidR="00F75656" w:rsidRPr="007B5AB5" w:rsidRDefault="00045C86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>Маркова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BDED7EA" wp14:editId="4F0DDFC8">
              <wp:simplePos x="0" y="0"/>
              <wp:positionH relativeFrom="column">
                <wp:posOffset>-150476</wp:posOffset>
              </wp:positionH>
              <wp:positionV relativeFrom="paragraph">
                <wp:posOffset>116858</wp:posOffset>
              </wp:positionV>
              <wp:extent cx="2323972" cy="6579"/>
              <wp:effectExtent l="0" t="0" r="19685" b="31750"/>
              <wp:wrapNone/>
              <wp:docPr id="3" name="Line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23972" cy="6579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784E59C7" id="Line 120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85pt,9.2pt" to="171.1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">
              <v:stroke startarrowwidth="narrow" startarrowlength="short" endarrowwidth="narrow" endarrowlength="short"/>
            </v:line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624EE933" wp14:editId="085538CD">
              <wp:simplePos x="0" y="0"/>
              <wp:positionH relativeFrom="column">
                <wp:posOffset>-158115</wp:posOffset>
              </wp:positionH>
              <wp:positionV relativeFrom="paragraph">
                <wp:posOffset>114935</wp:posOffset>
              </wp:positionV>
              <wp:extent cx="725170" cy="179070"/>
              <wp:effectExtent l="3810" t="635" r="4445" b="1270"/>
              <wp:wrapNone/>
              <wp:docPr id="6" name="Rectangl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17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683296" w14:textId="77777777" w:rsidR="00F75656" w:rsidRPr="007B5AB5" w:rsidRDefault="00F75656" w:rsidP="004B61B8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ГИП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4EE933" id="Rectangle 118" o:spid="_x0000_s1117" style="position:absolute;margin-left:-12.45pt;margin-top:9.05pt;width:57.1pt;height:14.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" filled="f" stroked="f" strokeweight="1.5pt">
              <v:textbox inset="1pt,1pt,1pt,1pt">
                <w:txbxContent>
                  <w:p w14:paraId="57683296" w14:textId="77777777" w:rsidR="00F75656" w:rsidRPr="007B5AB5" w:rsidRDefault="00F75656" w:rsidP="004B61B8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ГИП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870B9D5" wp14:editId="27960469">
              <wp:simplePos x="0" y="0"/>
              <wp:positionH relativeFrom="column">
                <wp:posOffset>571500</wp:posOffset>
              </wp:positionH>
              <wp:positionV relativeFrom="paragraph">
                <wp:posOffset>125730</wp:posOffset>
              </wp:positionV>
              <wp:extent cx="720090" cy="180340"/>
              <wp:effectExtent l="0" t="1905" r="3810" b="0"/>
              <wp:wrapNone/>
              <wp:docPr id="2" name="Rectangle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849902" w14:textId="77777777"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  <w:p w14:paraId="60EE9952" w14:textId="77777777"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70B9D5" id="Rectangle 121" o:spid="_x0000_s1118" style="position:absolute;margin-left:45pt;margin-top:9.9pt;width:56.7pt;height:14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" filled="f" stroked="f" strokeweight="1.5pt">
              <v:textbox inset="1pt,1pt,1pt,1pt">
                <w:txbxContent>
                  <w:p w14:paraId="13849902" w14:textId="77777777"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  <w:p w14:paraId="60EE9952" w14:textId="77777777" w:rsidR="00F75656" w:rsidRPr="004649AD" w:rsidRDefault="00F75656" w:rsidP="004B61B8">
                    <w:pPr>
                      <w:rPr>
                        <w:rFonts w:ascii="Arial Narrow" w:hAnsi="Arial Narrow"/>
                        <w:sz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>
      <w:rPr>
        <w:sz w:val="16"/>
      </w:rPr>
      <w:tab/>
    </w:r>
    <w:r w:rsidR="00F75656">
      <w:rPr>
        <w:sz w:val="16"/>
      </w:rPr>
      <w:tab/>
    </w:r>
  </w:p>
  <w:p w14:paraId="19774369" w14:textId="77777777" w:rsidR="00F75656" w:rsidRPr="0085744C" w:rsidRDefault="00F75656" w:rsidP="001A054B">
    <w:pPr>
      <w:pStyle w:val="a7"/>
      <w:spacing w:line="260" w:lineRule="exact"/>
      <w:jc w:val="right"/>
      <w:rPr>
        <w:sz w:val="16"/>
      </w:rPr>
    </w:pPr>
  </w:p>
  <w:p w14:paraId="0F61D216" w14:textId="77777777" w:rsidR="00F75656" w:rsidRPr="0075099A" w:rsidRDefault="00F75656" w:rsidP="001A054B">
    <w:pPr>
      <w:pStyle w:val="a7"/>
      <w:spacing w:line="260" w:lineRule="exact"/>
      <w:jc w:val="right"/>
      <w:rPr>
        <w:szCs w:val="24"/>
        <w:vertAlign w:val="superscript"/>
      </w:rPr>
    </w:pPr>
    <w:r w:rsidRPr="0075099A">
      <w:rPr>
        <w:szCs w:val="24"/>
        <w:vertAlign w:val="superscript"/>
      </w:rPr>
      <w:t>Формат А4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8A4257" w14:textId="77777777" w:rsidR="00412CBC" w:rsidRDefault="00412CBC">
      <w:r>
        <w:separator/>
      </w:r>
    </w:p>
  </w:footnote>
  <w:footnote w:type="continuationSeparator" w:id="0">
    <w:p w14:paraId="0D934F2F" w14:textId="77777777" w:rsidR="00412CBC" w:rsidRDefault="00412C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F6EF5D" w14:textId="77777777" w:rsidR="00F75656" w:rsidRDefault="00F75656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27EB43BB" wp14:editId="079226F7">
              <wp:simplePos x="0" y="0"/>
              <wp:positionH relativeFrom="page">
                <wp:posOffset>195943</wp:posOffset>
              </wp:positionH>
              <wp:positionV relativeFrom="page">
                <wp:posOffset>185895</wp:posOffset>
              </wp:positionV>
              <wp:extent cx="7185025" cy="10333990"/>
              <wp:effectExtent l="0" t="0" r="34925" b="29210"/>
              <wp:wrapNone/>
              <wp:docPr id="89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85025" cy="10333990"/>
                        <a:chOff x="312" y="284"/>
                        <a:chExt cx="11315" cy="16274"/>
                      </a:xfrm>
                    </wpg:grpSpPr>
                    <wps:wsp>
                      <wps:cNvPr id="90" name="Rectangle 2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91" name="Group 3"/>
                      <wpg:cNvGrpSpPr>
                        <a:grpSpLocks/>
                      </wpg:cNvGrpSpPr>
                      <wpg:grpSpPr bwMode="auto">
                        <a:xfrm>
                          <a:off x="312" y="11737"/>
                          <a:ext cx="812" cy="4821"/>
                          <a:chOff x="361" y="11737"/>
                          <a:chExt cx="812" cy="4821"/>
                        </a:xfrm>
                      </wpg:grpSpPr>
                      <wpg:grpSp>
                        <wpg:cNvPr id="92" name="Group 4"/>
                        <wpg:cNvGrpSpPr>
                          <a:grpSpLocks/>
                        </wpg:cNvGrpSpPr>
                        <wpg:grpSpPr bwMode="auto">
                          <a:xfrm>
                            <a:off x="493" y="11737"/>
                            <a:ext cx="680" cy="4821"/>
                            <a:chOff x="3969" y="11340"/>
                            <a:chExt cx="680" cy="4821"/>
                          </a:xfrm>
                        </wpg:grpSpPr>
                        <wps:wsp>
                          <wps:cNvPr id="93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3969" y="11340"/>
                              <a:ext cx="680" cy="482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Line 6"/>
                          <wps:cNvCnPr/>
                          <wps:spPr bwMode="auto">
                            <a:xfrm>
                              <a:off x="4253" y="11340"/>
                              <a:ext cx="1" cy="4819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7"/>
                          <wps:cNvCnPr/>
                          <wps:spPr bwMode="auto">
                            <a:xfrm>
                              <a:off x="3969" y="12758"/>
                              <a:ext cx="680" cy="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8"/>
                          <wps:cNvCnPr/>
                          <wps:spPr bwMode="auto">
                            <a:xfrm>
                              <a:off x="3969" y="14742"/>
                              <a:ext cx="680" cy="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97" name="Group 9"/>
                        <wpg:cNvGrpSpPr>
                          <a:grpSpLocks/>
                        </wpg:cNvGrpSpPr>
                        <wpg:grpSpPr bwMode="auto">
                          <a:xfrm>
                            <a:off x="361" y="11782"/>
                            <a:ext cx="567" cy="4709"/>
                            <a:chOff x="340" y="11782"/>
                            <a:chExt cx="567" cy="4709"/>
                          </a:xfrm>
                        </wpg:grpSpPr>
                        <wps:wsp>
                          <wps:cNvPr id="98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" y="11782"/>
                              <a:ext cx="567" cy="1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33F66D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proofErr w:type="spellStart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Взам</w:t>
                                </w:r>
                                <w:proofErr w:type="spellEnd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" y="13478"/>
                              <a:ext cx="567" cy="13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497A45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" y="15201"/>
                              <a:ext cx="567" cy="1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595196" w14:textId="77777777" w:rsidR="00F75656" w:rsidRPr="00D1262A" w:rsidRDefault="00F75656" w:rsidP="00910580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D1262A">
                                  <w:rPr>
                                    <w:sz w:val="20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grpSp>
                    <wpg:grpSp>
                      <wpg:cNvPr id="101" name="Group 13"/>
                      <wpg:cNvGrpSpPr>
                        <a:grpSpLocks/>
                      </wpg:cNvGrpSpPr>
                      <wpg:grpSpPr bwMode="auto">
                        <a:xfrm>
                          <a:off x="1134" y="15699"/>
                          <a:ext cx="10493" cy="850"/>
                          <a:chOff x="1134" y="15699"/>
                          <a:chExt cx="10493" cy="850"/>
                        </a:xfrm>
                      </wpg:grpSpPr>
                      <wps:wsp>
                        <wps:cNvPr id="102" name="Line 14"/>
                        <wps:cNvCnPr/>
                        <wps:spPr bwMode="auto">
                          <a:xfrm>
                            <a:off x="2273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5"/>
                        <wps:cNvCnPr/>
                        <wps:spPr bwMode="auto">
                          <a:xfrm>
                            <a:off x="3407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6"/>
                        <wps:cNvCnPr/>
                        <wps:spPr bwMode="auto">
                          <a:xfrm>
                            <a:off x="4257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7"/>
                        <wps:cNvCnPr/>
                        <wps:spPr bwMode="auto">
                          <a:xfrm>
                            <a:off x="4824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8"/>
                        <wps:cNvCnPr/>
                        <wps:spPr bwMode="auto">
                          <a:xfrm>
                            <a:off x="1706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9"/>
                        <wps:cNvCnPr/>
                        <wps:spPr bwMode="auto">
                          <a:xfrm>
                            <a:off x="2840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20"/>
                        <wps:cNvCnPr/>
                        <wps:spPr bwMode="auto">
                          <a:xfrm>
                            <a:off x="1139" y="15699"/>
                            <a:ext cx="10488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21"/>
                        <wps:cNvCnPr/>
                        <wps:spPr bwMode="auto">
                          <a:xfrm>
                            <a:off x="1139" y="15984"/>
                            <a:ext cx="3685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1081" y="15751"/>
                            <a:ext cx="510" cy="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E102AF" w14:textId="77777777" w:rsidR="00F75656" w:rsidRPr="00011BEF" w:rsidRDefault="00F75656" w:rsidP="0091058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r w:rsidRPr="00011BEF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5307" y="15884"/>
                            <a:ext cx="5336" cy="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9B4511" w14:textId="7689A1F7" w:rsidR="006843E7" w:rsidRPr="007B5AB5" w:rsidRDefault="009D1D09" w:rsidP="006843E7">
                              <w:pPr>
                                <w:spacing w:before="60" w:line="240" w:lineRule="auto"/>
                                <w:jc w:val="center"/>
                                <w:rPr>
                                  <w:rFonts w:ascii="Museo Sans Cyrl 300" w:hAnsi="Museo Sans Cyrl 300" w:cs="Calibri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useo Sans Cyrl 300" w:hAnsi="Museo Sans Cyrl 300" w:cs="Calibri"/>
                                  <w:noProof/>
                                  <w:sz w:val="28"/>
                                  <w:szCs w:val="28"/>
                                </w:rPr>
                                <w:t>1</w:t>
                              </w:r>
                              <w:r w:rsidR="00156825">
                                <w:rPr>
                                  <w:rFonts w:ascii="Museo Sans Cyrl 300" w:hAnsi="Museo Sans Cyrl 300" w:cs="Calibri"/>
                                  <w:noProof/>
                                  <w:sz w:val="28"/>
                                  <w:szCs w:val="28"/>
                                </w:rPr>
                                <w:t>6</w:t>
                              </w:r>
                              <w:r>
                                <w:rPr>
                                  <w:rFonts w:ascii="Museo Sans Cyrl 300" w:hAnsi="Museo Sans Cyrl 300" w:cs="Calibri"/>
                                  <w:noProof/>
                                  <w:sz w:val="28"/>
                                  <w:szCs w:val="28"/>
                                </w:rPr>
                                <w:t>-25</w:t>
                              </w:r>
                              <w:r w:rsidR="006843E7" w:rsidRPr="006843E7">
                                <w:rPr>
                                  <w:rFonts w:ascii="Museo Sans Cyrl 300" w:hAnsi="Museo Sans Cyrl 300" w:cs="Calibri"/>
                                  <w:noProof/>
                                  <w:sz w:val="28"/>
                                  <w:szCs w:val="28"/>
                                </w:rPr>
                                <w:t>/Г-П-</w:t>
                              </w:r>
                              <w:r w:rsidR="006843E7">
                                <w:rPr>
                                  <w:rFonts w:ascii="Museo Sans Cyrl 300" w:hAnsi="Museo Sans Cyrl 300" w:cs="Calibri"/>
                                  <w:noProof/>
                                  <w:sz w:val="28"/>
                                  <w:szCs w:val="28"/>
                                </w:rPr>
                                <w:t>ИОС5.</w:t>
                              </w:r>
                              <w:r w:rsidR="00C1286F">
                                <w:rPr>
                                  <w:rFonts w:ascii="Museo Sans Cyrl 300" w:hAnsi="Museo Sans Cyrl 300" w:cs="Calibri"/>
                                  <w:noProof/>
                                  <w:sz w:val="28"/>
                                  <w:szCs w:val="28"/>
                                </w:rPr>
                                <w:t>6</w:t>
                              </w:r>
                              <w:r w:rsidR="006843E7" w:rsidRPr="007B5AB5">
                                <w:rPr>
                                  <w:rFonts w:ascii="Museo Sans Cyrl 300" w:hAnsi="Museo Sans Cyrl 300" w:cs="Calibri"/>
                                  <w:noProof/>
                                  <w:sz w:val="28"/>
                                  <w:szCs w:val="28"/>
                                </w:rPr>
                                <w:t>-</w:t>
                              </w:r>
                              <w:r w:rsidR="007E7505">
                                <w:rPr>
                                  <w:rFonts w:ascii="Museo Sans Cyrl 300" w:hAnsi="Museo Sans Cyrl 300" w:cs="Calibri"/>
                                  <w:noProof/>
                                  <w:sz w:val="28"/>
                                  <w:szCs w:val="28"/>
                                </w:rPr>
                                <w:t>ТЧ</w:t>
                              </w:r>
                            </w:p>
                            <w:p w14:paraId="77846A55" w14:textId="44F6EAD2" w:rsidR="00F75656" w:rsidRPr="00011BEF" w:rsidRDefault="00F75656" w:rsidP="00416130">
                              <w:pPr>
                                <w:spacing w:before="60" w:line="240" w:lineRule="auto"/>
                                <w:jc w:val="center"/>
                                <w:rPr>
                                  <w:rFonts w:ascii="Museo Sans Cyrl 300" w:hAnsi="Museo Sans Cyrl 300" w:cstheme="minorHAnsi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113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1047" y="16103"/>
                            <a:ext cx="570" cy="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88F334" w14:textId="77777777" w:rsidR="00F75656" w:rsidRPr="00011BEF" w:rsidRDefault="00F75656" w:rsidP="0091058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Cs w:val="24"/>
                                </w:rPr>
                              </w:pPr>
                              <w:r w:rsidRPr="00011BEF">
                                <w:rPr>
                                  <w:rStyle w:val="af6"/>
                                  <w:rFonts w:ascii="Museo Sans Cyrl 300" w:hAnsi="Museo Sans Cyrl 300"/>
                                  <w:szCs w:val="24"/>
                                </w:rPr>
                                <w:fldChar w:fldCharType="begin"/>
                              </w:r>
                              <w:r w:rsidRPr="00011BEF">
                                <w:rPr>
                                  <w:rStyle w:val="af6"/>
                                  <w:rFonts w:ascii="Museo Sans Cyrl 300" w:hAnsi="Museo Sans Cyrl 300"/>
                                  <w:szCs w:val="24"/>
                                </w:rPr>
                                <w:instrText xml:space="preserve"> PAGE </w:instrText>
                              </w:r>
                              <w:r w:rsidRPr="00011BEF">
                                <w:rPr>
                                  <w:rStyle w:val="af6"/>
                                  <w:rFonts w:ascii="Museo Sans Cyrl 300" w:hAnsi="Museo Sans Cyrl 300"/>
                                  <w:szCs w:val="24"/>
                                </w:rPr>
                                <w:fldChar w:fldCharType="separate"/>
                              </w:r>
                              <w:r w:rsidRPr="00011BEF">
                                <w:rPr>
                                  <w:rStyle w:val="af6"/>
                                  <w:rFonts w:ascii="Museo Sans Cyrl 300" w:hAnsi="Museo Sans Cyrl 300"/>
                                  <w:noProof/>
                                  <w:szCs w:val="24"/>
                                </w:rPr>
                                <w:t>3</w:t>
                              </w:r>
                              <w:r w:rsidRPr="00011BEF">
                                <w:rPr>
                                  <w:rStyle w:val="af6"/>
                                  <w:rFonts w:ascii="Museo Sans Cyrl 300" w:hAnsi="Museo Sans Cyrl 300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" name="Line 25"/>
                        <wps:cNvCnPr/>
                        <wps:spPr bwMode="auto">
                          <a:xfrm>
                            <a:off x="11061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26"/>
                        <wps:cNvCnPr/>
                        <wps:spPr bwMode="auto">
                          <a:xfrm>
                            <a:off x="11051" y="16077"/>
                            <a:ext cx="567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27"/>
                        <wps:cNvCnPr/>
                        <wps:spPr bwMode="auto">
                          <a:xfrm>
                            <a:off x="1139" y="16266"/>
                            <a:ext cx="3685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7" name="Group 28"/>
                        <wpg:cNvGrpSpPr>
                          <a:grpSpLocks/>
                        </wpg:cNvGrpSpPr>
                        <wpg:grpSpPr bwMode="auto">
                          <a:xfrm>
                            <a:off x="1134" y="16265"/>
                            <a:ext cx="3685" cy="284"/>
                            <a:chOff x="1500" y="12624"/>
                            <a:chExt cx="3685" cy="284"/>
                          </a:xfrm>
                        </wpg:grpSpPr>
                        <wps:wsp>
                          <wps:cNvPr id="118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4618" y="12624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80221E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9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3768" y="12635"/>
                              <a:ext cx="851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DB4490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0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3170" y="12635"/>
                              <a:ext cx="676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3192C8" w14:textId="77777777" w:rsidR="00F75656" w:rsidRPr="00011BEF" w:rsidRDefault="00F75656" w:rsidP="00910580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  <w:lang w:val="en-US"/>
                                  </w:rPr>
                                  <w:t xml:space="preserve"> </w:t>
                                </w: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№</w:t>
                                </w: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  <w:lang w:val="en-US"/>
                                  </w:rPr>
                                  <w:t xml:space="preserve"> </w:t>
                                </w: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док.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2634" y="12635"/>
                              <a:ext cx="567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35A4C3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2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00" y="12635"/>
                              <a:ext cx="567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4B5812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Изм.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3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19" y="12635"/>
                              <a:ext cx="708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4CD085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proofErr w:type="spellStart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Кол.уч</w:t>
                                </w:r>
                                <w:proofErr w:type="spellEnd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7EB43BB" id="Group 1" o:spid="_x0000_s1026" style="position:absolute;left:0;text-align:left;margin-left:15.45pt;margin-top:14.65pt;width:565.75pt;height:813.7pt;z-index:251682816;mso-position-horizontal-relative:page;mso-position-vertical-relative:page" coordorigin="312,284" coordsize="11315,16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">
              <v:rect id="Rectangle 2" o:spid="_x0000_s1027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" filled="f" strokeweight="1.5pt"/>
              <v:group id="Group 3" o:spid="_x0000_s1028" style="position:absolute;left:312;top:11737;width:812;height:4821" coordorigin="361,11737" coordsize="812,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<v:group id="Group 4" o:spid="_x0000_s1029" style="position:absolute;left:493;top:11737;width:680;height:4821" coordorigin="3969,11340" coordsize="680,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rect id="Rectangle 5" o:spid="_x0000_s1030" style="position:absolute;left:3969;top:11340;width:680;height:4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" filled="f" strokeweight="1.5pt"/>
                  <v:line id="Line 6" o:spid="_x0000_s1031" style="position:absolute;visibility:visible;mso-wrap-style:square" from="4253,11340" to="4254,16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Uh+xQAAANs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" strokeweight="1.5pt">
                    <v:stroke startarrowwidth="narrow" startarrowlength="short" endarrowwidth="narrow" endarrowlength="short"/>
                  </v:line>
                  <v:line id="Line 7" o:spid="_x0000_s1032" style="position:absolute;visibility:visible;mso-wrap-style:square" from="3969,12758" to="4649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" strokeweight="1.5pt">
                    <v:stroke startarrowwidth="narrow" startarrowlength="short" endarrowwidth="narrow" endarrowlength="short"/>
                  </v:line>
                  <v:line id="Line 8" o:spid="_x0000_s1033" style="position:absolute;visibility:visible;mso-wrap-style:square" from="3969,14742" to="4649,14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" strokeweight="1.5pt">
                    <v:stroke startarrowwidth="narrow" startarrowlength="short" endarrowwidth="narrow" endarrowlength="short"/>
                  </v:line>
                </v:group>
                <v:group id="Group 9" o:spid="_x0000_s1034" style="position:absolute;left:361;top:11782;width:567;height:4709" coordorigin="340,11782" coordsize="567,4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" o:spid="_x0000_s1035" type="#_x0000_t202" style="position:absolute;left:340;top:11782;width:567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" filled="f" stroked="f" strokeweight="1.5pt">
                    <v:textbox style="layout-flow:vertical;mso-layout-flow-alt:bottom-to-top">
                      <w:txbxContent>
                        <w:p w14:paraId="4133F66D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proofErr w:type="spellStart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Взам</w:t>
                          </w:r>
                          <w:proofErr w:type="spellEnd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11" o:spid="_x0000_s1036" type="#_x0000_t202" style="position:absolute;left:340;top:13478;width:567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" filled="f" stroked="f" strokeweight="1.5pt">
                    <v:textbox style="layout-flow:vertical;mso-layout-flow-alt:bottom-to-top">
                      <w:txbxContent>
                        <w:p w14:paraId="64497A45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12" o:spid="_x0000_s1037" type="#_x0000_t202" style="position:absolute;left:340;top:15201;width:567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" filled="f" stroked="f" strokeweight="1.5pt">
                    <v:textbox style="layout-flow:vertical;mso-layout-flow-alt:bottom-to-top">
                      <w:txbxContent>
                        <w:p w14:paraId="67595196" w14:textId="77777777" w:rsidR="00F75656" w:rsidRPr="00D1262A" w:rsidRDefault="00F75656" w:rsidP="00910580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D1262A">
                            <w:rPr>
                              <w:sz w:val="20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</v:group>
              </v:group>
              <v:group id="Group 13" o:spid="_x0000_s1038" style="position:absolute;left:1134;top:15699;width:10493;height:850" coordorigin="1134,15699" coordsize="10493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<v:line id="Line 14" o:spid="_x0000_s1039" style="position:absolute;visibility:visible;mso-wrap-style:square" from="2273,15699" to="2274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5" o:spid="_x0000_s1040" style="position:absolute;visibility:visible;mso-wrap-style:square" from="3407,15699" to="3408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6" o:spid="_x0000_s1041" style="position:absolute;visibility:visible;mso-wrap-style:square" from="4257,15699" to="4258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7" o:spid="_x0000_s1042" style="position:absolute;visibility:visible;mso-wrap-style:square" from="4824,15699" to="4825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8" o:spid="_x0000_s1043" style="position:absolute;visibility:visible;mso-wrap-style:square" from="1706,15699" to="1707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9" o:spid="_x0000_s1044" style="position:absolute;visibility:visible;mso-wrap-style:square" from="2840,15699" to="2841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" strokeweight="1.5pt">
                  <v:stroke startarrowwidth="narrow" startarrowlength="short" endarrowwidth="narrow" endarrowlength="short"/>
                </v:line>
                <v:line id="Line 20" o:spid="_x0000_s1045" style="position:absolute;visibility:visible;mso-wrap-style:square" from="1139,15699" to="11627,15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" strokeweight="1.5pt">
                  <v:stroke startarrowwidth="narrow" startarrowlength="short" endarrowwidth="narrow" endarrowlength="short"/>
                </v:line>
                <v:line id="Line 21" o:spid="_x0000_s1046" style="position:absolute;visibility:visible;mso-wrap-style:square" from="1139,15984" to="4824,15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">
                  <v:stroke startarrowwidth="narrow" startarrowlength="short" endarrowwidth="narrow" endarrowlength="short"/>
                </v:line>
                <v:rect id="Rectangle 22" o:spid="_x0000_s1047" style="position:absolute;left:11081;top:15751;width:510;height: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" filled="f" stroked="f" strokeweight="1.5pt">
                  <v:textbox inset="1pt,1pt,1pt,1pt">
                    <w:txbxContent>
                      <w:p w14:paraId="3DE102AF" w14:textId="77777777" w:rsidR="00F75656" w:rsidRPr="00011BEF" w:rsidRDefault="00F75656" w:rsidP="0091058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r w:rsidRPr="00011BEF">
                          <w:rPr>
                            <w:rFonts w:ascii="Museo Sans Cyrl 300" w:hAnsi="Museo Sans Cyrl 30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3" o:spid="_x0000_s1048" style="position:absolute;left:5307;top:15884;width:5336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" filled="f" stroked="f" strokeweight="1.5pt">
                  <v:textbox inset="1pt,1pt,1pt,1pt">
                    <w:txbxContent>
                      <w:p w14:paraId="4F9B4511" w14:textId="7689A1F7" w:rsidR="006843E7" w:rsidRPr="007B5AB5" w:rsidRDefault="009D1D09" w:rsidP="006843E7">
                        <w:pPr>
                          <w:spacing w:before="60" w:line="240" w:lineRule="auto"/>
                          <w:jc w:val="center"/>
                          <w:rPr>
                            <w:rFonts w:ascii="Museo Sans Cyrl 300" w:hAnsi="Museo Sans Cyrl 300" w:cs="Calibri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useo Sans Cyrl 300" w:hAnsi="Museo Sans Cyrl 300" w:cs="Calibri"/>
                            <w:noProof/>
                            <w:sz w:val="28"/>
                            <w:szCs w:val="28"/>
                          </w:rPr>
                          <w:t>1</w:t>
                        </w:r>
                        <w:r w:rsidR="00156825">
                          <w:rPr>
                            <w:rFonts w:ascii="Museo Sans Cyrl 300" w:hAnsi="Museo Sans Cyrl 300" w:cs="Calibri"/>
                            <w:noProof/>
                            <w:sz w:val="28"/>
                            <w:szCs w:val="28"/>
                          </w:rPr>
                          <w:t>6</w:t>
                        </w:r>
                        <w:r>
                          <w:rPr>
                            <w:rFonts w:ascii="Museo Sans Cyrl 300" w:hAnsi="Museo Sans Cyrl 300" w:cs="Calibri"/>
                            <w:noProof/>
                            <w:sz w:val="28"/>
                            <w:szCs w:val="28"/>
                          </w:rPr>
                          <w:t>-25</w:t>
                        </w:r>
                        <w:r w:rsidR="006843E7" w:rsidRPr="006843E7">
                          <w:rPr>
                            <w:rFonts w:ascii="Museo Sans Cyrl 300" w:hAnsi="Museo Sans Cyrl 300" w:cs="Calibri"/>
                            <w:noProof/>
                            <w:sz w:val="28"/>
                            <w:szCs w:val="28"/>
                          </w:rPr>
                          <w:t>/Г-П-</w:t>
                        </w:r>
                        <w:r w:rsidR="006843E7">
                          <w:rPr>
                            <w:rFonts w:ascii="Museo Sans Cyrl 300" w:hAnsi="Museo Sans Cyrl 300" w:cs="Calibri"/>
                            <w:noProof/>
                            <w:sz w:val="28"/>
                            <w:szCs w:val="28"/>
                          </w:rPr>
                          <w:t>ИОС5.</w:t>
                        </w:r>
                        <w:r w:rsidR="00C1286F">
                          <w:rPr>
                            <w:rFonts w:ascii="Museo Sans Cyrl 300" w:hAnsi="Museo Sans Cyrl 300" w:cs="Calibri"/>
                            <w:noProof/>
                            <w:sz w:val="28"/>
                            <w:szCs w:val="28"/>
                          </w:rPr>
                          <w:t>6</w:t>
                        </w:r>
                        <w:r w:rsidR="006843E7" w:rsidRPr="007B5AB5">
                          <w:rPr>
                            <w:rFonts w:ascii="Museo Sans Cyrl 300" w:hAnsi="Museo Sans Cyrl 300" w:cs="Calibri"/>
                            <w:noProof/>
                            <w:sz w:val="28"/>
                            <w:szCs w:val="28"/>
                          </w:rPr>
                          <w:t>-</w:t>
                        </w:r>
                        <w:r w:rsidR="007E7505">
                          <w:rPr>
                            <w:rFonts w:ascii="Museo Sans Cyrl 300" w:hAnsi="Museo Sans Cyrl 300" w:cs="Calibri"/>
                            <w:noProof/>
                            <w:sz w:val="28"/>
                            <w:szCs w:val="28"/>
                          </w:rPr>
                          <w:t>ТЧ</w:t>
                        </w:r>
                      </w:p>
                      <w:p w14:paraId="77846A55" w14:textId="44F6EAD2" w:rsidR="00F75656" w:rsidRPr="00011BEF" w:rsidRDefault="00F75656" w:rsidP="00416130">
                        <w:pPr>
                          <w:spacing w:before="60" w:line="240" w:lineRule="auto"/>
                          <w:jc w:val="center"/>
                          <w:rPr>
                            <w:rFonts w:ascii="Museo Sans Cyrl 300" w:hAnsi="Museo Sans Cyrl 300" w:cstheme="minorHAnsi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Rectangle 24" o:spid="_x0000_s1049" style="position:absolute;left:11047;top:16103;width:570;height: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" filled="f" stroked="f" strokeweight="1.5pt">
                  <v:textbox inset="1pt,1pt,1pt,1pt">
                    <w:txbxContent>
                      <w:p w14:paraId="7288F334" w14:textId="77777777" w:rsidR="00F75656" w:rsidRPr="00011BEF" w:rsidRDefault="00F75656" w:rsidP="00910580">
                        <w:pPr>
                          <w:jc w:val="center"/>
                          <w:rPr>
                            <w:rFonts w:ascii="Museo Sans Cyrl 300" w:hAnsi="Museo Sans Cyrl 300"/>
                            <w:szCs w:val="24"/>
                          </w:rPr>
                        </w:pPr>
                        <w:r w:rsidRPr="00011BEF">
                          <w:rPr>
                            <w:rStyle w:val="af6"/>
                            <w:rFonts w:ascii="Museo Sans Cyrl 300" w:hAnsi="Museo Sans Cyrl 300"/>
                            <w:szCs w:val="24"/>
                          </w:rPr>
                          <w:fldChar w:fldCharType="begin"/>
                        </w:r>
                        <w:r w:rsidRPr="00011BEF">
                          <w:rPr>
                            <w:rStyle w:val="af6"/>
                            <w:rFonts w:ascii="Museo Sans Cyrl 300" w:hAnsi="Museo Sans Cyrl 300"/>
                            <w:szCs w:val="24"/>
                          </w:rPr>
                          <w:instrText xml:space="preserve"> PAGE </w:instrText>
                        </w:r>
                        <w:r w:rsidRPr="00011BEF">
                          <w:rPr>
                            <w:rStyle w:val="af6"/>
                            <w:rFonts w:ascii="Museo Sans Cyrl 300" w:hAnsi="Museo Sans Cyrl 300"/>
                            <w:szCs w:val="24"/>
                          </w:rPr>
                          <w:fldChar w:fldCharType="separate"/>
                        </w:r>
                        <w:r w:rsidRPr="00011BEF">
                          <w:rPr>
                            <w:rStyle w:val="af6"/>
                            <w:rFonts w:ascii="Museo Sans Cyrl 300" w:hAnsi="Museo Sans Cyrl 300"/>
                            <w:noProof/>
                            <w:szCs w:val="24"/>
                          </w:rPr>
                          <w:t>3</w:t>
                        </w:r>
                        <w:r w:rsidRPr="00011BEF">
                          <w:rPr>
                            <w:rStyle w:val="af6"/>
                            <w:rFonts w:ascii="Museo Sans Cyrl 300" w:hAnsi="Museo Sans Cyrl 300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line id="Line 25" o:spid="_x0000_s1050" style="position:absolute;visibility:visible;mso-wrap-style:square" from="11061,15699" to="11062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" strokeweight="1.5pt">
                  <v:stroke startarrowwidth="narrow" startarrowlength="short" endarrowwidth="narrow" endarrowlength="short"/>
                </v:line>
                <v:line id="Line 26" o:spid="_x0000_s1051" style="position:absolute;visibility:visible;mso-wrap-style:square" from="11051,16077" to="11618,16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" strokeweight="1.5pt">
                  <v:stroke startarrowwidth="narrow" startarrowlength="short" endarrowwidth="narrow" endarrowlength="short"/>
                </v:line>
                <v:line id="Line 27" o:spid="_x0000_s1052" style="position:absolute;visibility:visible;mso-wrap-style:square" from="1139,16266" to="4824,16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group id="Group 28" o:spid="_x0000_s1053" style="position:absolute;left:1134;top:16265;width:3685;height:284" coordorigin="1500,12624" coordsize="36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rect id="Rectangle 29" o:spid="_x0000_s1054" style="position:absolute;left:4618;top:12624;width:567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" filled="f" stroked="f" strokeweight="1.5pt">
                    <v:textbox inset="1pt,1pt,1pt,1pt">
                      <w:txbxContent>
                        <w:p w14:paraId="5C80221E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30" o:spid="_x0000_s1055" style="position:absolute;left:3768;top:12635;width:851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" filled="f" stroked="f" strokeweight="1.5pt">
                    <v:textbox inset="1pt,1pt,1pt,1pt">
                      <w:txbxContent>
                        <w:p w14:paraId="1EDB4490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Подпись</w:t>
                          </w:r>
                        </w:p>
                      </w:txbxContent>
                    </v:textbox>
                  </v:rect>
                  <v:rect id="Rectangle 31" o:spid="_x0000_s1056" style="position:absolute;left:3170;top:12635;width:676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" filled="f" stroked="f" strokeweight="1.5pt">
                    <v:textbox inset="1pt,1pt,1pt,1pt">
                      <w:txbxContent>
                        <w:p w14:paraId="663192C8" w14:textId="77777777" w:rsidR="00F75656" w:rsidRPr="00011BEF" w:rsidRDefault="00F75656" w:rsidP="00910580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  <w:t xml:space="preserve"> </w:t>
                          </w: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№</w:t>
                          </w:r>
                          <w:r w:rsidRPr="00011BEF"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  <w:t xml:space="preserve"> </w:t>
                          </w: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док.</w:t>
                          </w:r>
                        </w:p>
                      </w:txbxContent>
                    </v:textbox>
                  </v:rect>
                  <v:rect id="Rectangle 32" o:spid="_x0000_s1057" style="position:absolute;left:2634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" filled="f" stroked="f" strokeweight="1.5pt">
                    <v:textbox inset="1pt,1pt,1pt,1pt">
                      <w:txbxContent>
                        <w:p w14:paraId="1E35A4C3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33" o:spid="_x0000_s1058" style="position:absolute;left:1500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" filled="f" stroked="f" strokeweight="1.5pt">
                    <v:textbox inset="1pt,1pt,1pt,1pt">
                      <w:txbxContent>
                        <w:p w14:paraId="604B5812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Изм.</w:t>
                          </w:r>
                        </w:p>
                      </w:txbxContent>
                    </v:textbox>
                  </v:rect>
                  <v:rect id="Rectangle 34" o:spid="_x0000_s1059" style="position:absolute;left:2019;top:12635;width:708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" filled="f" stroked="f" strokeweight="1.5pt">
                    <v:textbox inset="1pt,1pt,1pt,1pt">
                      <w:txbxContent>
                        <w:p w14:paraId="244CD085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proofErr w:type="spellStart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Кол.уч</w:t>
                          </w:r>
                          <w:proofErr w:type="spellEnd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269AED" w14:textId="77777777" w:rsidR="00F75656" w:rsidRDefault="00F75656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CED96E5" wp14:editId="11C27568">
              <wp:simplePos x="0" y="0"/>
              <wp:positionH relativeFrom="page">
                <wp:posOffset>716280</wp:posOffset>
              </wp:positionH>
              <wp:positionV relativeFrom="page">
                <wp:posOffset>180340</wp:posOffset>
              </wp:positionV>
              <wp:extent cx="6659880" cy="10332085"/>
              <wp:effectExtent l="11430" t="18415" r="15240" b="12700"/>
              <wp:wrapNone/>
              <wp:docPr id="67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rect w14:anchorId="128FA511" id="Rectangle 56" o:spid="_x0000_s1026" style="position:absolute;margin-left:56.4pt;margin-top:14.2pt;width:524.4pt;height:813.5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D12E0"/>
    <w:multiLevelType w:val="hybridMultilevel"/>
    <w:tmpl w:val="930CD1E4"/>
    <w:lvl w:ilvl="0" w:tplc="94AAE32A">
      <w:start w:val="1"/>
      <w:numFmt w:val="bullet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20F16AD"/>
    <w:multiLevelType w:val="hybridMultilevel"/>
    <w:tmpl w:val="3A0AE024"/>
    <w:lvl w:ilvl="0" w:tplc="94AAE3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B3669"/>
    <w:multiLevelType w:val="hybridMultilevel"/>
    <w:tmpl w:val="4934B41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8247EA2"/>
    <w:multiLevelType w:val="multilevel"/>
    <w:tmpl w:val="8C9CD00E"/>
    <w:lvl w:ilvl="0">
      <w:start w:val="1"/>
      <w:numFmt w:val="decimal"/>
      <w:pStyle w:val="1"/>
      <w:lvlText w:val="%1"/>
      <w:lvlJc w:val="left"/>
      <w:pPr>
        <w:ind w:left="709" w:hanging="709"/>
      </w:p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D467157"/>
    <w:multiLevelType w:val="hybridMultilevel"/>
    <w:tmpl w:val="EDB0116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1E835BB"/>
    <w:multiLevelType w:val="hybridMultilevel"/>
    <w:tmpl w:val="F198FC7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2D81F3B"/>
    <w:multiLevelType w:val="multilevel"/>
    <w:tmpl w:val="8E4E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01445"/>
    <w:multiLevelType w:val="multilevel"/>
    <w:tmpl w:val="3E60501E"/>
    <w:styleLink w:val="cniip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hAnsi="Times New Roman" w:hint="default"/>
        <w:b/>
        <w:sz w:val="24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ascii="Times New Roman" w:hAnsi="Times New Roman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="Times New Roman" w:hAnsi="Times New Roman"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1800" w:hanging="360"/>
      </w:pPr>
      <w:rPr>
        <w:rFonts w:ascii="Times New Roman" w:hAnsi="Times New Roman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2160" w:hanging="360"/>
      </w:pPr>
      <w:rPr>
        <w:rFonts w:ascii="Times New Roman" w:hAnsi="Times New Roman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2520" w:hanging="360"/>
      </w:pPr>
      <w:rPr>
        <w:rFonts w:ascii="Times New Roman" w:hAnsi="Times New Roman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2880" w:hanging="360"/>
      </w:pPr>
      <w:rPr>
        <w:rFonts w:ascii="Times New Roman" w:hAnsi="Times New Roman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3240" w:hanging="360"/>
      </w:pPr>
      <w:rPr>
        <w:rFonts w:ascii="Times New Roman" w:hAnsi="Times New Roman" w:hint="default"/>
        <w:b/>
        <w:sz w:val="24"/>
      </w:rPr>
    </w:lvl>
  </w:abstractNum>
  <w:abstractNum w:abstractNumId="8" w15:restartNumberingAfterBreak="0">
    <w:nsid w:val="1A893FD5"/>
    <w:multiLevelType w:val="multilevel"/>
    <w:tmpl w:val="0B96E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C369E1"/>
    <w:multiLevelType w:val="hybridMultilevel"/>
    <w:tmpl w:val="70C46D3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022306"/>
    <w:multiLevelType w:val="hybridMultilevel"/>
    <w:tmpl w:val="9A10F5A0"/>
    <w:lvl w:ilvl="0" w:tplc="CB284A5E">
      <w:start w:val="1"/>
      <w:numFmt w:val="bullet"/>
      <w:lvlText w:val="-"/>
      <w:lvlJc w:val="left"/>
      <w:pPr>
        <w:ind w:left="1263" w:hanging="360"/>
      </w:pPr>
      <w:rPr>
        <w:rFonts w:ascii="ISOCPEUR" w:hAnsi="ISOCPEUR" w:hint="default"/>
      </w:rPr>
    </w:lvl>
    <w:lvl w:ilvl="1" w:tplc="04190003" w:tentative="1">
      <w:start w:val="1"/>
      <w:numFmt w:val="bullet"/>
      <w:lvlText w:val="o"/>
      <w:lvlJc w:val="left"/>
      <w:pPr>
        <w:ind w:left="19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3" w:hanging="360"/>
      </w:pPr>
      <w:rPr>
        <w:rFonts w:ascii="Wingdings" w:hAnsi="Wingdings" w:hint="default"/>
      </w:rPr>
    </w:lvl>
  </w:abstractNum>
  <w:abstractNum w:abstractNumId="11" w15:restartNumberingAfterBreak="0">
    <w:nsid w:val="25B4279D"/>
    <w:multiLevelType w:val="hybridMultilevel"/>
    <w:tmpl w:val="5858AB04"/>
    <w:lvl w:ilvl="0" w:tplc="EC74E6C2">
      <w:numFmt w:val="bullet"/>
      <w:lvlText w:val="-"/>
      <w:lvlJc w:val="left"/>
      <w:pPr>
        <w:ind w:left="644" w:hanging="360"/>
      </w:pPr>
      <w:rPr>
        <w:rFonts w:ascii="ISOCPEUR" w:eastAsia="Calibri" w:hAnsi="ISOCPEUR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2F742085"/>
    <w:multiLevelType w:val="hybridMultilevel"/>
    <w:tmpl w:val="9CAE5832"/>
    <w:lvl w:ilvl="0" w:tplc="94AAE3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1">
    <w:nsid w:val="3F3C2E8A"/>
    <w:multiLevelType w:val="multilevel"/>
    <w:tmpl w:val="5928AC7A"/>
    <w:lvl w:ilvl="0">
      <w:start w:val="1"/>
      <w:numFmt w:val="decimal"/>
      <w:pStyle w:val="a"/>
      <w:suff w:val="space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suff w:val="space"/>
      <w:lvlText w:val="%1.%2.%3."/>
      <w:lvlJc w:val="left"/>
      <w:pPr>
        <w:ind w:left="972" w:hanging="504"/>
      </w:pPr>
      <w:rPr>
        <w:rFonts w:cs="Times New Roman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/>
      </w:rPr>
    </w:lvl>
  </w:abstractNum>
  <w:abstractNum w:abstractNumId="14" w15:restartNumberingAfterBreak="0">
    <w:nsid w:val="42A20A28"/>
    <w:multiLevelType w:val="hybridMultilevel"/>
    <w:tmpl w:val="B10CB3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8A7EFD"/>
    <w:multiLevelType w:val="multilevel"/>
    <w:tmpl w:val="FCF8402E"/>
    <w:lvl w:ilvl="0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>
      <w:start w:val="1"/>
      <w:numFmt w:val="bullet"/>
      <w:pStyle w:val="a0"/>
      <w:lvlText w:val=""/>
      <w:lvlJc w:val="left"/>
      <w:pPr>
        <w:ind w:left="720" w:hanging="363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3"/>
      </w:pPr>
      <w:rPr>
        <w:rFonts w:ascii="Wingdings" w:hAnsi="Wingdings" w:hint="default"/>
      </w:rPr>
    </w:lvl>
  </w:abstractNum>
  <w:abstractNum w:abstractNumId="16" w15:restartNumberingAfterBreak="0">
    <w:nsid w:val="49B90D3C"/>
    <w:multiLevelType w:val="multilevel"/>
    <w:tmpl w:val="EC6EF4EA"/>
    <w:lvl w:ilvl="0">
      <w:start w:val="1"/>
      <w:numFmt w:val="bullet"/>
      <w:lvlText w:val=""/>
      <w:lvlJc w:val="left"/>
      <w:pPr>
        <w:ind w:left="709" w:hanging="352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992" w:hanging="351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3"/>
      </w:pPr>
      <w:rPr>
        <w:rFonts w:ascii="Wingdings" w:hAnsi="Wingdings" w:hint="default"/>
      </w:rPr>
    </w:lvl>
  </w:abstractNum>
  <w:abstractNum w:abstractNumId="17" w15:restartNumberingAfterBreak="0">
    <w:nsid w:val="4B2D3449"/>
    <w:multiLevelType w:val="multilevel"/>
    <w:tmpl w:val="2910AB12"/>
    <w:lvl w:ilvl="0">
      <w:start w:val="1"/>
      <w:numFmt w:val="bullet"/>
      <w:lvlText w:val=""/>
      <w:lvlJc w:val="left"/>
      <w:pPr>
        <w:ind w:left="709" w:hanging="352"/>
      </w:pPr>
      <w:rPr>
        <w:rFonts w:ascii="Symbol" w:hAnsi="Symbol" w:hint="default"/>
      </w:rPr>
    </w:lvl>
    <w:lvl w:ilvl="1">
      <w:start w:val="1"/>
      <w:numFmt w:val="bullet"/>
      <w:pStyle w:val="20"/>
      <w:lvlText w:val=""/>
      <w:lvlJc w:val="left"/>
      <w:pPr>
        <w:ind w:left="992" w:hanging="351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3"/>
      </w:pPr>
      <w:rPr>
        <w:rFonts w:ascii="Wingdings" w:hAnsi="Wingdings" w:hint="default"/>
      </w:rPr>
    </w:lvl>
  </w:abstractNum>
  <w:abstractNum w:abstractNumId="18" w15:restartNumberingAfterBreak="1">
    <w:nsid w:val="551B2C09"/>
    <w:multiLevelType w:val="multilevel"/>
    <w:tmpl w:val="E9307854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cs="Times New Roman" w:hint="default"/>
      </w:rPr>
    </w:lvl>
    <w:lvl w:ilvl="1">
      <w:start w:val="1"/>
      <w:numFmt w:val="decimal"/>
      <w:pStyle w:val="21"/>
      <w:suff w:val="space"/>
      <w:lvlText w:val="%1.%2 "/>
      <w:lvlJc w:val="left"/>
      <w:pPr>
        <w:ind w:left="539"/>
      </w:pPr>
      <w:rPr>
        <w:rFonts w:cs="Times New Roman" w:hint="default"/>
      </w:rPr>
    </w:lvl>
    <w:lvl w:ilvl="2">
      <w:start w:val="1"/>
      <w:numFmt w:val="decimal"/>
      <w:pStyle w:val="30"/>
      <w:suff w:val="space"/>
      <w:lvlText w:val="%1.%2.%3 "/>
      <w:lvlJc w:val="left"/>
      <w:pPr>
        <w:ind w:left="361" w:firstLine="539"/>
      </w:pPr>
      <w:rPr>
        <w:rFonts w:cs="Times New Roman" w:hint="default"/>
      </w:rPr>
    </w:lvl>
    <w:lvl w:ilvl="3">
      <w:start w:val="1"/>
      <w:numFmt w:val="decimal"/>
      <w:pStyle w:val="40"/>
      <w:suff w:val="space"/>
      <w:lvlText w:val="%1.%2.%3.%4 "/>
      <w:lvlJc w:val="left"/>
      <w:pPr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2952" w:hanging="792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3456" w:hanging="936"/>
      </w:pPr>
      <w:rPr>
        <w:rFonts w:cs="Times New Roman" w:hint="default"/>
      </w:rPr>
    </w:lvl>
    <w:lvl w:ilvl="6">
      <w:start w:val="1"/>
      <w:numFmt w:val="decimal"/>
      <w:pStyle w:val="10"/>
      <w:suff w:val="space"/>
      <w:lvlText w:val="%1.%7 "/>
      <w:lvlJc w:val="left"/>
      <w:pPr>
        <w:ind w:left="9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400"/>
        </w:tabs>
        <w:ind w:left="4464" w:hanging="1224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5040" w:hanging="1440"/>
      </w:pPr>
      <w:rPr>
        <w:rFonts w:cs="Times New Roman" w:hint="default"/>
      </w:rPr>
    </w:lvl>
  </w:abstractNum>
  <w:abstractNum w:abstractNumId="19" w15:restartNumberingAfterBreak="0">
    <w:nsid w:val="5A8A1EE9"/>
    <w:multiLevelType w:val="hybridMultilevel"/>
    <w:tmpl w:val="7D94F5E2"/>
    <w:lvl w:ilvl="0" w:tplc="855A49A4">
      <w:start w:val="2"/>
      <w:numFmt w:val="bullet"/>
      <w:lvlText w:val="-"/>
      <w:lvlJc w:val="left"/>
      <w:pPr>
        <w:ind w:left="644" w:hanging="360"/>
      </w:pPr>
      <w:rPr>
        <w:rFonts w:ascii="ISOCPEUR" w:eastAsia="Calibri" w:hAnsi="ISOCPEUR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68780D6F"/>
    <w:multiLevelType w:val="hybridMultilevel"/>
    <w:tmpl w:val="4002FDBC"/>
    <w:lvl w:ilvl="0" w:tplc="94AAE32A">
      <w:start w:val="1"/>
      <w:numFmt w:val="bullet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1" w15:restartNumberingAfterBreak="0">
    <w:nsid w:val="775B3B36"/>
    <w:multiLevelType w:val="multilevel"/>
    <w:tmpl w:val="B934746A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ascii="Calibri" w:hAnsi="Calibri" w:cs="Times New Roman" w:hint="default"/>
        <w:b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793C4352"/>
    <w:multiLevelType w:val="hybridMultilevel"/>
    <w:tmpl w:val="BC6C146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1">
    <w:nsid w:val="79A453D7"/>
    <w:multiLevelType w:val="multilevel"/>
    <w:tmpl w:val="CDA6EB3A"/>
    <w:lvl w:ilvl="0">
      <w:start w:val="1"/>
      <w:numFmt w:val="decimal"/>
      <w:pStyle w:val="11"/>
      <w:lvlText w:val="%1."/>
      <w:lvlJc w:val="left"/>
      <w:pPr>
        <w:tabs>
          <w:tab w:val="num" w:pos="1715"/>
        </w:tabs>
        <w:ind w:left="1715" w:hanging="360"/>
      </w:pPr>
      <w:rPr>
        <w:rFonts w:cs="Times New Roman" w:hint="default"/>
      </w:rPr>
    </w:lvl>
    <w:lvl w:ilvl="1">
      <w:start w:val="1"/>
      <w:numFmt w:val="decimal"/>
      <w:pStyle w:val="22"/>
      <w:lvlText w:val="%1.%2."/>
      <w:lvlJc w:val="left"/>
      <w:pPr>
        <w:tabs>
          <w:tab w:val="num" w:pos="2435"/>
        </w:tabs>
        <w:ind w:left="2147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579"/>
        </w:tabs>
        <w:ind w:left="2579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155"/>
        </w:tabs>
        <w:ind w:left="3083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875"/>
        </w:tabs>
        <w:ind w:left="3587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235"/>
        </w:tabs>
        <w:ind w:left="4091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955"/>
        </w:tabs>
        <w:ind w:left="4595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15"/>
        </w:tabs>
        <w:ind w:left="5099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035"/>
        </w:tabs>
        <w:ind w:left="5675" w:hanging="1440"/>
      </w:pPr>
      <w:rPr>
        <w:rFonts w:cs="Times New Roman" w:hint="default"/>
      </w:rPr>
    </w:lvl>
  </w:abstractNum>
  <w:num w:numId="1">
    <w:abstractNumId w:val="23"/>
  </w:num>
  <w:num w:numId="2">
    <w:abstractNumId w:val="13"/>
  </w:num>
  <w:num w:numId="3">
    <w:abstractNumId w:val="18"/>
  </w:num>
  <w:num w:numId="4">
    <w:abstractNumId w:val="7"/>
  </w:num>
  <w:num w:numId="5">
    <w:abstractNumId w:val="3"/>
  </w:num>
  <w:num w:numId="6">
    <w:abstractNumId w:val="17"/>
  </w:num>
  <w:num w:numId="7">
    <w:abstractNumId w:val="15"/>
  </w:num>
  <w:num w:numId="8">
    <w:abstractNumId w:val="21"/>
  </w:num>
  <w:num w:numId="9">
    <w:abstractNumId w:val="5"/>
  </w:num>
  <w:num w:numId="10">
    <w:abstractNumId w:val="22"/>
  </w:num>
  <w:num w:numId="11">
    <w:abstractNumId w:val="9"/>
  </w:num>
  <w:num w:numId="12">
    <w:abstractNumId w:val="11"/>
  </w:num>
  <w:num w:numId="13">
    <w:abstractNumId w:val="4"/>
  </w:num>
  <w:num w:numId="14">
    <w:abstractNumId w:val="12"/>
  </w:num>
  <w:num w:numId="15">
    <w:abstractNumId w:val="20"/>
  </w:num>
  <w:num w:numId="16">
    <w:abstractNumId w:val="16"/>
  </w:num>
  <w:num w:numId="17">
    <w:abstractNumId w:val="0"/>
  </w:num>
  <w:num w:numId="18">
    <w:abstractNumId w:val="8"/>
  </w:num>
  <w:num w:numId="19">
    <w:abstractNumId w:val="10"/>
  </w:num>
  <w:num w:numId="20">
    <w:abstractNumId w:val="2"/>
  </w:num>
  <w:num w:numId="21">
    <w:abstractNumId w:val="6"/>
  </w:num>
  <w:num w:numId="22">
    <w:abstractNumId w:val="19"/>
  </w:num>
  <w:num w:numId="23">
    <w:abstractNumId w:val="14"/>
  </w:num>
  <w:num w:numId="2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6"/>
  <w:drawingGridVerticalSpacing w:val="6"/>
  <w:displayHorizontalDrawingGridEvery w:val="0"/>
  <w:displayVerticalDrawingGridEvery w:val="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A2D"/>
    <w:rsid w:val="000023C9"/>
    <w:rsid w:val="000025A0"/>
    <w:rsid w:val="000028BC"/>
    <w:rsid w:val="00003274"/>
    <w:rsid w:val="00003FBC"/>
    <w:rsid w:val="0000532F"/>
    <w:rsid w:val="00006104"/>
    <w:rsid w:val="0001101D"/>
    <w:rsid w:val="0001153B"/>
    <w:rsid w:val="00011979"/>
    <w:rsid w:val="00011BEF"/>
    <w:rsid w:val="00011F81"/>
    <w:rsid w:val="0001229E"/>
    <w:rsid w:val="000147F3"/>
    <w:rsid w:val="00016A7F"/>
    <w:rsid w:val="00016EB5"/>
    <w:rsid w:val="000175F7"/>
    <w:rsid w:val="00021CDA"/>
    <w:rsid w:val="00024D4C"/>
    <w:rsid w:val="00025E42"/>
    <w:rsid w:val="0002752C"/>
    <w:rsid w:val="000322B3"/>
    <w:rsid w:val="00032A41"/>
    <w:rsid w:val="00033D02"/>
    <w:rsid w:val="000343DC"/>
    <w:rsid w:val="000369D3"/>
    <w:rsid w:val="00037FC1"/>
    <w:rsid w:val="00041813"/>
    <w:rsid w:val="00045C86"/>
    <w:rsid w:val="0004783D"/>
    <w:rsid w:val="00057F66"/>
    <w:rsid w:val="00063B86"/>
    <w:rsid w:val="00066CEA"/>
    <w:rsid w:val="000706E3"/>
    <w:rsid w:val="000739C2"/>
    <w:rsid w:val="00076F16"/>
    <w:rsid w:val="00080F5A"/>
    <w:rsid w:val="00081559"/>
    <w:rsid w:val="000831FF"/>
    <w:rsid w:val="000844F4"/>
    <w:rsid w:val="00085BA6"/>
    <w:rsid w:val="00085E60"/>
    <w:rsid w:val="00087F03"/>
    <w:rsid w:val="00090318"/>
    <w:rsid w:val="000910C7"/>
    <w:rsid w:val="00092375"/>
    <w:rsid w:val="00095C04"/>
    <w:rsid w:val="000976CD"/>
    <w:rsid w:val="000A1639"/>
    <w:rsid w:val="000A5031"/>
    <w:rsid w:val="000B333D"/>
    <w:rsid w:val="000B778B"/>
    <w:rsid w:val="000D0127"/>
    <w:rsid w:val="000D56F6"/>
    <w:rsid w:val="000E14B1"/>
    <w:rsid w:val="000E3944"/>
    <w:rsid w:val="000E4FD9"/>
    <w:rsid w:val="000E6568"/>
    <w:rsid w:val="000F64E3"/>
    <w:rsid w:val="000F6EE1"/>
    <w:rsid w:val="000F7E85"/>
    <w:rsid w:val="00100BEF"/>
    <w:rsid w:val="001015DC"/>
    <w:rsid w:val="001051F7"/>
    <w:rsid w:val="00105D1B"/>
    <w:rsid w:val="00105E7C"/>
    <w:rsid w:val="00107315"/>
    <w:rsid w:val="00110D83"/>
    <w:rsid w:val="00111A1D"/>
    <w:rsid w:val="00113BA2"/>
    <w:rsid w:val="00116FA0"/>
    <w:rsid w:val="001203EC"/>
    <w:rsid w:val="0012343D"/>
    <w:rsid w:val="00123DAA"/>
    <w:rsid w:val="001344D0"/>
    <w:rsid w:val="0013553C"/>
    <w:rsid w:val="00136AB8"/>
    <w:rsid w:val="00136BB1"/>
    <w:rsid w:val="00137D00"/>
    <w:rsid w:val="001406D7"/>
    <w:rsid w:val="00141502"/>
    <w:rsid w:val="00142B80"/>
    <w:rsid w:val="00142FF0"/>
    <w:rsid w:val="00143113"/>
    <w:rsid w:val="001443B2"/>
    <w:rsid w:val="0014609A"/>
    <w:rsid w:val="0014669B"/>
    <w:rsid w:val="00147647"/>
    <w:rsid w:val="00152AF9"/>
    <w:rsid w:val="00155FF5"/>
    <w:rsid w:val="00156825"/>
    <w:rsid w:val="00161656"/>
    <w:rsid w:val="00163714"/>
    <w:rsid w:val="001637D4"/>
    <w:rsid w:val="001716E0"/>
    <w:rsid w:val="00172085"/>
    <w:rsid w:val="00175226"/>
    <w:rsid w:val="00180C91"/>
    <w:rsid w:val="00184117"/>
    <w:rsid w:val="00187261"/>
    <w:rsid w:val="00190568"/>
    <w:rsid w:val="001910C7"/>
    <w:rsid w:val="0019121B"/>
    <w:rsid w:val="00192063"/>
    <w:rsid w:val="00194846"/>
    <w:rsid w:val="00195F31"/>
    <w:rsid w:val="001A00B9"/>
    <w:rsid w:val="001A054B"/>
    <w:rsid w:val="001A1079"/>
    <w:rsid w:val="001A174D"/>
    <w:rsid w:val="001A2151"/>
    <w:rsid w:val="001A444B"/>
    <w:rsid w:val="001A4D6E"/>
    <w:rsid w:val="001B10C7"/>
    <w:rsid w:val="001B78CE"/>
    <w:rsid w:val="001B7C70"/>
    <w:rsid w:val="001C6223"/>
    <w:rsid w:val="001C6612"/>
    <w:rsid w:val="001C7A1A"/>
    <w:rsid w:val="001D27D8"/>
    <w:rsid w:val="001E243C"/>
    <w:rsid w:val="001E29BF"/>
    <w:rsid w:val="001E4A11"/>
    <w:rsid w:val="001E553A"/>
    <w:rsid w:val="001F0631"/>
    <w:rsid w:val="001F1835"/>
    <w:rsid w:val="001F4D61"/>
    <w:rsid w:val="00201A2D"/>
    <w:rsid w:val="00201D4E"/>
    <w:rsid w:val="00202DB6"/>
    <w:rsid w:val="00211E87"/>
    <w:rsid w:val="00212349"/>
    <w:rsid w:val="00212484"/>
    <w:rsid w:val="00213DF1"/>
    <w:rsid w:val="00214AE3"/>
    <w:rsid w:val="00215149"/>
    <w:rsid w:val="00215FB9"/>
    <w:rsid w:val="00220B01"/>
    <w:rsid w:val="00224CB9"/>
    <w:rsid w:val="00230FEA"/>
    <w:rsid w:val="0023345E"/>
    <w:rsid w:val="002347C9"/>
    <w:rsid w:val="0023487D"/>
    <w:rsid w:val="00234B89"/>
    <w:rsid w:val="00235F29"/>
    <w:rsid w:val="00237839"/>
    <w:rsid w:val="002409AB"/>
    <w:rsid w:val="00245954"/>
    <w:rsid w:val="00245B12"/>
    <w:rsid w:val="002515E5"/>
    <w:rsid w:val="00252E37"/>
    <w:rsid w:val="00257730"/>
    <w:rsid w:val="00260F1D"/>
    <w:rsid w:val="00261E75"/>
    <w:rsid w:val="00262BAA"/>
    <w:rsid w:val="002639B3"/>
    <w:rsid w:val="002732F8"/>
    <w:rsid w:val="00276D1D"/>
    <w:rsid w:val="0027793A"/>
    <w:rsid w:val="00290436"/>
    <w:rsid w:val="002920DD"/>
    <w:rsid w:val="0029522F"/>
    <w:rsid w:val="002A3850"/>
    <w:rsid w:val="002A3DC9"/>
    <w:rsid w:val="002A3E65"/>
    <w:rsid w:val="002B11BA"/>
    <w:rsid w:val="002B45A9"/>
    <w:rsid w:val="002B4E2B"/>
    <w:rsid w:val="002B7475"/>
    <w:rsid w:val="002C1337"/>
    <w:rsid w:val="002C274E"/>
    <w:rsid w:val="002C3041"/>
    <w:rsid w:val="002C3A57"/>
    <w:rsid w:val="002C42EF"/>
    <w:rsid w:val="002C5A0D"/>
    <w:rsid w:val="002C5AF7"/>
    <w:rsid w:val="002D40E9"/>
    <w:rsid w:val="002D53D4"/>
    <w:rsid w:val="002D6CAE"/>
    <w:rsid w:val="002E35A2"/>
    <w:rsid w:val="002E44FA"/>
    <w:rsid w:val="002F079C"/>
    <w:rsid w:val="002F4704"/>
    <w:rsid w:val="00300843"/>
    <w:rsid w:val="00306E2C"/>
    <w:rsid w:val="003127FA"/>
    <w:rsid w:val="00314882"/>
    <w:rsid w:val="00315750"/>
    <w:rsid w:val="0032568A"/>
    <w:rsid w:val="00331DA8"/>
    <w:rsid w:val="003326F0"/>
    <w:rsid w:val="00333BCB"/>
    <w:rsid w:val="00334170"/>
    <w:rsid w:val="00341646"/>
    <w:rsid w:val="0034357F"/>
    <w:rsid w:val="00344232"/>
    <w:rsid w:val="00347EE2"/>
    <w:rsid w:val="0035058D"/>
    <w:rsid w:val="0035219A"/>
    <w:rsid w:val="00353656"/>
    <w:rsid w:val="003550FC"/>
    <w:rsid w:val="00356DC2"/>
    <w:rsid w:val="00361FEB"/>
    <w:rsid w:val="00362CD7"/>
    <w:rsid w:val="00363D61"/>
    <w:rsid w:val="00370834"/>
    <w:rsid w:val="00371C21"/>
    <w:rsid w:val="00374366"/>
    <w:rsid w:val="00377509"/>
    <w:rsid w:val="00381D08"/>
    <w:rsid w:val="003826D8"/>
    <w:rsid w:val="0038790D"/>
    <w:rsid w:val="003919E6"/>
    <w:rsid w:val="00393B0B"/>
    <w:rsid w:val="003940B6"/>
    <w:rsid w:val="0039756F"/>
    <w:rsid w:val="003979CD"/>
    <w:rsid w:val="00397E7D"/>
    <w:rsid w:val="003A4BF0"/>
    <w:rsid w:val="003A4DA8"/>
    <w:rsid w:val="003A501C"/>
    <w:rsid w:val="003A771B"/>
    <w:rsid w:val="003B25C9"/>
    <w:rsid w:val="003B2CE2"/>
    <w:rsid w:val="003B3894"/>
    <w:rsid w:val="003B79F4"/>
    <w:rsid w:val="003B7E4C"/>
    <w:rsid w:val="003C2656"/>
    <w:rsid w:val="003C5BF1"/>
    <w:rsid w:val="003C6AB5"/>
    <w:rsid w:val="003D4E41"/>
    <w:rsid w:val="003D6BC8"/>
    <w:rsid w:val="003E0B91"/>
    <w:rsid w:val="003E49C4"/>
    <w:rsid w:val="003E7C98"/>
    <w:rsid w:val="00405BA8"/>
    <w:rsid w:val="00407E97"/>
    <w:rsid w:val="00412CBC"/>
    <w:rsid w:val="00413417"/>
    <w:rsid w:val="00416130"/>
    <w:rsid w:val="004168BE"/>
    <w:rsid w:val="004253F4"/>
    <w:rsid w:val="004272F7"/>
    <w:rsid w:val="00431514"/>
    <w:rsid w:val="0043569D"/>
    <w:rsid w:val="004360B8"/>
    <w:rsid w:val="00437FE7"/>
    <w:rsid w:val="0044029D"/>
    <w:rsid w:val="00441F27"/>
    <w:rsid w:val="00445B86"/>
    <w:rsid w:val="00446982"/>
    <w:rsid w:val="004505CA"/>
    <w:rsid w:val="00452215"/>
    <w:rsid w:val="00453AB1"/>
    <w:rsid w:val="00454A8B"/>
    <w:rsid w:val="00461135"/>
    <w:rsid w:val="004649AD"/>
    <w:rsid w:val="004654A8"/>
    <w:rsid w:val="004657FB"/>
    <w:rsid w:val="00466A8D"/>
    <w:rsid w:val="00466B40"/>
    <w:rsid w:val="00467076"/>
    <w:rsid w:val="00470AB6"/>
    <w:rsid w:val="00471A14"/>
    <w:rsid w:val="00472A94"/>
    <w:rsid w:val="00473AED"/>
    <w:rsid w:val="0047467D"/>
    <w:rsid w:val="00480A54"/>
    <w:rsid w:val="004827F3"/>
    <w:rsid w:val="0048423D"/>
    <w:rsid w:val="00484FE8"/>
    <w:rsid w:val="00485686"/>
    <w:rsid w:val="00490AED"/>
    <w:rsid w:val="00495C38"/>
    <w:rsid w:val="004A053B"/>
    <w:rsid w:val="004A0774"/>
    <w:rsid w:val="004A0E9D"/>
    <w:rsid w:val="004A1011"/>
    <w:rsid w:val="004A5B7D"/>
    <w:rsid w:val="004B1FA7"/>
    <w:rsid w:val="004B4D50"/>
    <w:rsid w:val="004B61B8"/>
    <w:rsid w:val="004C3514"/>
    <w:rsid w:val="004C69DF"/>
    <w:rsid w:val="004C6C96"/>
    <w:rsid w:val="004D3853"/>
    <w:rsid w:val="004D3F37"/>
    <w:rsid w:val="004D4CB3"/>
    <w:rsid w:val="004D4D1B"/>
    <w:rsid w:val="004E1B2E"/>
    <w:rsid w:val="004E38ED"/>
    <w:rsid w:val="004E411E"/>
    <w:rsid w:val="004E6578"/>
    <w:rsid w:val="004F0664"/>
    <w:rsid w:val="004F2AA3"/>
    <w:rsid w:val="004F2F00"/>
    <w:rsid w:val="004F377A"/>
    <w:rsid w:val="004F60F7"/>
    <w:rsid w:val="00500638"/>
    <w:rsid w:val="00501E0F"/>
    <w:rsid w:val="0050501C"/>
    <w:rsid w:val="00505A81"/>
    <w:rsid w:val="00505F81"/>
    <w:rsid w:val="00511670"/>
    <w:rsid w:val="00513C1F"/>
    <w:rsid w:val="00514FB9"/>
    <w:rsid w:val="00515464"/>
    <w:rsid w:val="0051669B"/>
    <w:rsid w:val="00516B41"/>
    <w:rsid w:val="00517FA8"/>
    <w:rsid w:val="00520E1C"/>
    <w:rsid w:val="0052651E"/>
    <w:rsid w:val="00526C77"/>
    <w:rsid w:val="00526C85"/>
    <w:rsid w:val="0053384C"/>
    <w:rsid w:val="005354E9"/>
    <w:rsid w:val="00535E6A"/>
    <w:rsid w:val="00540E47"/>
    <w:rsid w:val="00541E80"/>
    <w:rsid w:val="0054386D"/>
    <w:rsid w:val="00544279"/>
    <w:rsid w:val="00546979"/>
    <w:rsid w:val="0055087B"/>
    <w:rsid w:val="00553D8B"/>
    <w:rsid w:val="00557ED3"/>
    <w:rsid w:val="00563D22"/>
    <w:rsid w:val="005650B6"/>
    <w:rsid w:val="00565562"/>
    <w:rsid w:val="005674DA"/>
    <w:rsid w:val="0056768A"/>
    <w:rsid w:val="00572B4D"/>
    <w:rsid w:val="005739B7"/>
    <w:rsid w:val="00574ADE"/>
    <w:rsid w:val="00575466"/>
    <w:rsid w:val="00575F96"/>
    <w:rsid w:val="00584D38"/>
    <w:rsid w:val="005877C4"/>
    <w:rsid w:val="00587872"/>
    <w:rsid w:val="005952B2"/>
    <w:rsid w:val="005A3A75"/>
    <w:rsid w:val="005A4267"/>
    <w:rsid w:val="005B45F0"/>
    <w:rsid w:val="005B7279"/>
    <w:rsid w:val="005B773F"/>
    <w:rsid w:val="005B7B77"/>
    <w:rsid w:val="005C0630"/>
    <w:rsid w:val="005C0C22"/>
    <w:rsid w:val="005C15AC"/>
    <w:rsid w:val="005C1624"/>
    <w:rsid w:val="005C1651"/>
    <w:rsid w:val="005C5555"/>
    <w:rsid w:val="005C752E"/>
    <w:rsid w:val="005C7F7C"/>
    <w:rsid w:val="005D445D"/>
    <w:rsid w:val="005D6F02"/>
    <w:rsid w:val="005D75DF"/>
    <w:rsid w:val="005E296A"/>
    <w:rsid w:val="005E3FCD"/>
    <w:rsid w:val="005E4995"/>
    <w:rsid w:val="005F0128"/>
    <w:rsid w:val="005F075A"/>
    <w:rsid w:val="005F4A48"/>
    <w:rsid w:val="005F56FE"/>
    <w:rsid w:val="005F5ACB"/>
    <w:rsid w:val="005F5B26"/>
    <w:rsid w:val="005F76F1"/>
    <w:rsid w:val="00600484"/>
    <w:rsid w:val="00600968"/>
    <w:rsid w:val="0060574F"/>
    <w:rsid w:val="006066FE"/>
    <w:rsid w:val="006075E9"/>
    <w:rsid w:val="00607C66"/>
    <w:rsid w:val="00611193"/>
    <w:rsid w:val="00614303"/>
    <w:rsid w:val="00615734"/>
    <w:rsid w:val="00617532"/>
    <w:rsid w:val="00617CA7"/>
    <w:rsid w:val="00624129"/>
    <w:rsid w:val="00624C58"/>
    <w:rsid w:val="006265E5"/>
    <w:rsid w:val="00630F5E"/>
    <w:rsid w:val="006336AA"/>
    <w:rsid w:val="00653E0E"/>
    <w:rsid w:val="00654255"/>
    <w:rsid w:val="00655038"/>
    <w:rsid w:val="00655478"/>
    <w:rsid w:val="00655A1D"/>
    <w:rsid w:val="00657303"/>
    <w:rsid w:val="006611D1"/>
    <w:rsid w:val="00661F5A"/>
    <w:rsid w:val="00667CA9"/>
    <w:rsid w:val="00673843"/>
    <w:rsid w:val="00673A36"/>
    <w:rsid w:val="0067513C"/>
    <w:rsid w:val="00682A66"/>
    <w:rsid w:val="00683918"/>
    <w:rsid w:val="00683DB0"/>
    <w:rsid w:val="006843E7"/>
    <w:rsid w:val="00692D16"/>
    <w:rsid w:val="00693043"/>
    <w:rsid w:val="00696E4F"/>
    <w:rsid w:val="006A209C"/>
    <w:rsid w:val="006A3F64"/>
    <w:rsid w:val="006A565F"/>
    <w:rsid w:val="006A5C2F"/>
    <w:rsid w:val="006A733B"/>
    <w:rsid w:val="006B0470"/>
    <w:rsid w:val="006B1105"/>
    <w:rsid w:val="006B19E0"/>
    <w:rsid w:val="006B2140"/>
    <w:rsid w:val="006B5ED1"/>
    <w:rsid w:val="006C2695"/>
    <w:rsid w:val="006C4919"/>
    <w:rsid w:val="006D051F"/>
    <w:rsid w:val="006D077C"/>
    <w:rsid w:val="006D4152"/>
    <w:rsid w:val="006D778A"/>
    <w:rsid w:val="006E00C6"/>
    <w:rsid w:val="006E05C1"/>
    <w:rsid w:val="006E12B8"/>
    <w:rsid w:val="006E5041"/>
    <w:rsid w:val="006E5EEA"/>
    <w:rsid w:val="006E666E"/>
    <w:rsid w:val="006E7423"/>
    <w:rsid w:val="006F0A7F"/>
    <w:rsid w:val="006F46FE"/>
    <w:rsid w:val="006F5498"/>
    <w:rsid w:val="006F6B62"/>
    <w:rsid w:val="006F7881"/>
    <w:rsid w:val="006F7F70"/>
    <w:rsid w:val="00701B94"/>
    <w:rsid w:val="00706C20"/>
    <w:rsid w:val="00712B59"/>
    <w:rsid w:val="0071566B"/>
    <w:rsid w:val="00724FE1"/>
    <w:rsid w:val="00730315"/>
    <w:rsid w:val="007347E6"/>
    <w:rsid w:val="00735465"/>
    <w:rsid w:val="00735958"/>
    <w:rsid w:val="00736C96"/>
    <w:rsid w:val="007371EF"/>
    <w:rsid w:val="00740C68"/>
    <w:rsid w:val="00744646"/>
    <w:rsid w:val="00744D7B"/>
    <w:rsid w:val="0075099A"/>
    <w:rsid w:val="00753613"/>
    <w:rsid w:val="007536C0"/>
    <w:rsid w:val="00754DDD"/>
    <w:rsid w:val="00757894"/>
    <w:rsid w:val="00761083"/>
    <w:rsid w:val="007629AF"/>
    <w:rsid w:val="007642B8"/>
    <w:rsid w:val="00766C73"/>
    <w:rsid w:val="00773D8D"/>
    <w:rsid w:val="00776814"/>
    <w:rsid w:val="007776FF"/>
    <w:rsid w:val="00782DF8"/>
    <w:rsid w:val="007848D7"/>
    <w:rsid w:val="00785CAD"/>
    <w:rsid w:val="00786A0B"/>
    <w:rsid w:val="007941FC"/>
    <w:rsid w:val="00795AF8"/>
    <w:rsid w:val="007A7B5D"/>
    <w:rsid w:val="007A7E9B"/>
    <w:rsid w:val="007B05E9"/>
    <w:rsid w:val="007B0660"/>
    <w:rsid w:val="007B3EBC"/>
    <w:rsid w:val="007B5649"/>
    <w:rsid w:val="007B5AB5"/>
    <w:rsid w:val="007B7C83"/>
    <w:rsid w:val="007B7D1D"/>
    <w:rsid w:val="007C1AB7"/>
    <w:rsid w:val="007C54BE"/>
    <w:rsid w:val="007C757B"/>
    <w:rsid w:val="007D0539"/>
    <w:rsid w:val="007D3AEE"/>
    <w:rsid w:val="007E4028"/>
    <w:rsid w:val="007E5F53"/>
    <w:rsid w:val="007E6E92"/>
    <w:rsid w:val="007E7505"/>
    <w:rsid w:val="007F148B"/>
    <w:rsid w:val="007F1EDB"/>
    <w:rsid w:val="007F5A9E"/>
    <w:rsid w:val="00801097"/>
    <w:rsid w:val="00803C2A"/>
    <w:rsid w:val="008059FC"/>
    <w:rsid w:val="0080778E"/>
    <w:rsid w:val="00807B4D"/>
    <w:rsid w:val="00810D6B"/>
    <w:rsid w:val="00812BAA"/>
    <w:rsid w:val="008139FC"/>
    <w:rsid w:val="00833403"/>
    <w:rsid w:val="00833FED"/>
    <w:rsid w:val="00836760"/>
    <w:rsid w:val="008400E8"/>
    <w:rsid w:val="00840310"/>
    <w:rsid w:val="00840989"/>
    <w:rsid w:val="0084428F"/>
    <w:rsid w:val="00845856"/>
    <w:rsid w:val="0085593E"/>
    <w:rsid w:val="0085744C"/>
    <w:rsid w:val="008643CD"/>
    <w:rsid w:val="00866604"/>
    <w:rsid w:val="0086796D"/>
    <w:rsid w:val="00867C2B"/>
    <w:rsid w:val="00870D56"/>
    <w:rsid w:val="00872530"/>
    <w:rsid w:val="00873B56"/>
    <w:rsid w:val="00874A47"/>
    <w:rsid w:val="008816F7"/>
    <w:rsid w:val="00883C62"/>
    <w:rsid w:val="00885ACF"/>
    <w:rsid w:val="008908AA"/>
    <w:rsid w:val="0089730C"/>
    <w:rsid w:val="00897EBE"/>
    <w:rsid w:val="008A0393"/>
    <w:rsid w:val="008A5A54"/>
    <w:rsid w:val="008A5B04"/>
    <w:rsid w:val="008A5D37"/>
    <w:rsid w:val="008B12FA"/>
    <w:rsid w:val="008B2307"/>
    <w:rsid w:val="008B472E"/>
    <w:rsid w:val="008B732B"/>
    <w:rsid w:val="008B7C63"/>
    <w:rsid w:val="008C13D6"/>
    <w:rsid w:val="008C686E"/>
    <w:rsid w:val="008D44F1"/>
    <w:rsid w:val="008D6EDD"/>
    <w:rsid w:val="008E0377"/>
    <w:rsid w:val="008E228D"/>
    <w:rsid w:val="008E4F62"/>
    <w:rsid w:val="008E50B0"/>
    <w:rsid w:val="008E5F7D"/>
    <w:rsid w:val="008E6192"/>
    <w:rsid w:val="008F324F"/>
    <w:rsid w:val="008F35A8"/>
    <w:rsid w:val="008F4AF3"/>
    <w:rsid w:val="008F53FF"/>
    <w:rsid w:val="008F6974"/>
    <w:rsid w:val="00902AFA"/>
    <w:rsid w:val="00903FC6"/>
    <w:rsid w:val="00905A20"/>
    <w:rsid w:val="0090780F"/>
    <w:rsid w:val="00910580"/>
    <w:rsid w:val="0091412F"/>
    <w:rsid w:val="009146B6"/>
    <w:rsid w:val="009163E4"/>
    <w:rsid w:val="00916E40"/>
    <w:rsid w:val="00930723"/>
    <w:rsid w:val="009331B8"/>
    <w:rsid w:val="0093323E"/>
    <w:rsid w:val="00933F9D"/>
    <w:rsid w:val="009363DD"/>
    <w:rsid w:val="00937EDF"/>
    <w:rsid w:val="00941AD5"/>
    <w:rsid w:val="009449D2"/>
    <w:rsid w:val="009477C9"/>
    <w:rsid w:val="00947960"/>
    <w:rsid w:val="00952485"/>
    <w:rsid w:val="00954E38"/>
    <w:rsid w:val="00956910"/>
    <w:rsid w:val="00956B3A"/>
    <w:rsid w:val="00965598"/>
    <w:rsid w:val="00965E76"/>
    <w:rsid w:val="00967D1B"/>
    <w:rsid w:val="009704B8"/>
    <w:rsid w:val="00973069"/>
    <w:rsid w:val="0097457B"/>
    <w:rsid w:val="00974BEE"/>
    <w:rsid w:val="009766A5"/>
    <w:rsid w:val="00984C37"/>
    <w:rsid w:val="009931F7"/>
    <w:rsid w:val="00994683"/>
    <w:rsid w:val="0099537A"/>
    <w:rsid w:val="00995FAA"/>
    <w:rsid w:val="009A14E0"/>
    <w:rsid w:val="009A4E58"/>
    <w:rsid w:val="009B0B60"/>
    <w:rsid w:val="009B1D0E"/>
    <w:rsid w:val="009C1E5F"/>
    <w:rsid w:val="009C3556"/>
    <w:rsid w:val="009C6CEC"/>
    <w:rsid w:val="009D1D09"/>
    <w:rsid w:val="009D21AC"/>
    <w:rsid w:val="009D6608"/>
    <w:rsid w:val="009E4043"/>
    <w:rsid w:val="009E44CC"/>
    <w:rsid w:val="009E47D4"/>
    <w:rsid w:val="009E5289"/>
    <w:rsid w:val="009E7105"/>
    <w:rsid w:val="009F2B3B"/>
    <w:rsid w:val="009F35E9"/>
    <w:rsid w:val="009F3F8E"/>
    <w:rsid w:val="009F643A"/>
    <w:rsid w:val="009F6744"/>
    <w:rsid w:val="009F7F4A"/>
    <w:rsid w:val="00A01908"/>
    <w:rsid w:val="00A0764F"/>
    <w:rsid w:val="00A10A7A"/>
    <w:rsid w:val="00A15F44"/>
    <w:rsid w:val="00A17402"/>
    <w:rsid w:val="00A20402"/>
    <w:rsid w:val="00A212C2"/>
    <w:rsid w:val="00A23A5B"/>
    <w:rsid w:val="00A23F24"/>
    <w:rsid w:val="00A25B3D"/>
    <w:rsid w:val="00A3419A"/>
    <w:rsid w:val="00A41178"/>
    <w:rsid w:val="00A41880"/>
    <w:rsid w:val="00A42001"/>
    <w:rsid w:val="00A42A8C"/>
    <w:rsid w:val="00A4481A"/>
    <w:rsid w:val="00A46CCA"/>
    <w:rsid w:val="00A46ED6"/>
    <w:rsid w:val="00A5271D"/>
    <w:rsid w:val="00A533CF"/>
    <w:rsid w:val="00A57DDF"/>
    <w:rsid w:val="00A61347"/>
    <w:rsid w:val="00A71EFD"/>
    <w:rsid w:val="00A80CBB"/>
    <w:rsid w:val="00A817A6"/>
    <w:rsid w:val="00A81801"/>
    <w:rsid w:val="00A81DDB"/>
    <w:rsid w:val="00A82EE1"/>
    <w:rsid w:val="00A83774"/>
    <w:rsid w:val="00A86128"/>
    <w:rsid w:val="00A8774A"/>
    <w:rsid w:val="00A91921"/>
    <w:rsid w:val="00A91F1A"/>
    <w:rsid w:val="00A94A1D"/>
    <w:rsid w:val="00A94C55"/>
    <w:rsid w:val="00AA044B"/>
    <w:rsid w:val="00AA1F2C"/>
    <w:rsid w:val="00AA232A"/>
    <w:rsid w:val="00AA2464"/>
    <w:rsid w:val="00AA2FC4"/>
    <w:rsid w:val="00AA4F56"/>
    <w:rsid w:val="00AA6B5E"/>
    <w:rsid w:val="00AB2DD0"/>
    <w:rsid w:val="00AB620F"/>
    <w:rsid w:val="00AB78F2"/>
    <w:rsid w:val="00AC014E"/>
    <w:rsid w:val="00AC3244"/>
    <w:rsid w:val="00AC3F81"/>
    <w:rsid w:val="00AC6C2A"/>
    <w:rsid w:val="00AD4440"/>
    <w:rsid w:val="00AD7D1E"/>
    <w:rsid w:val="00AD7FDC"/>
    <w:rsid w:val="00AE0276"/>
    <w:rsid w:val="00AE24EC"/>
    <w:rsid w:val="00AE2677"/>
    <w:rsid w:val="00AE2D55"/>
    <w:rsid w:val="00AE3451"/>
    <w:rsid w:val="00AE3960"/>
    <w:rsid w:val="00AE44CB"/>
    <w:rsid w:val="00AE6DC1"/>
    <w:rsid w:val="00AF06B0"/>
    <w:rsid w:val="00AF1710"/>
    <w:rsid w:val="00AF1D50"/>
    <w:rsid w:val="00AF3550"/>
    <w:rsid w:val="00AF48CB"/>
    <w:rsid w:val="00B03558"/>
    <w:rsid w:val="00B04E9E"/>
    <w:rsid w:val="00B057F1"/>
    <w:rsid w:val="00B0652C"/>
    <w:rsid w:val="00B10FCC"/>
    <w:rsid w:val="00B136D7"/>
    <w:rsid w:val="00B148A3"/>
    <w:rsid w:val="00B157D3"/>
    <w:rsid w:val="00B17B5B"/>
    <w:rsid w:val="00B221E7"/>
    <w:rsid w:val="00B2746B"/>
    <w:rsid w:val="00B31169"/>
    <w:rsid w:val="00B32A17"/>
    <w:rsid w:val="00B34767"/>
    <w:rsid w:val="00B431A5"/>
    <w:rsid w:val="00B45382"/>
    <w:rsid w:val="00B472DB"/>
    <w:rsid w:val="00B507C6"/>
    <w:rsid w:val="00B51DC3"/>
    <w:rsid w:val="00B536FC"/>
    <w:rsid w:val="00B55654"/>
    <w:rsid w:val="00B56075"/>
    <w:rsid w:val="00B56594"/>
    <w:rsid w:val="00B600CC"/>
    <w:rsid w:val="00B60CA8"/>
    <w:rsid w:val="00B6271C"/>
    <w:rsid w:val="00B62B0A"/>
    <w:rsid w:val="00B64813"/>
    <w:rsid w:val="00B65123"/>
    <w:rsid w:val="00B678AD"/>
    <w:rsid w:val="00B67F57"/>
    <w:rsid w:val="00B730BF"/>
    <w:rsid w:val="00B73499"/>
    <w:rsid w:val="00B742B9"/>
    <w:rsid w:val="00B76A52"/>
    <w:rsid w:val="00B80FFA"/>
    <w:rsid w:val="00B81E3B"/>
    <w:rsid w:val="00B8232B"/>
    <w:rsid w:val="00B82BA4"/>
    <w:rsid w:val="00B86BDA"/>
    <w:rsid w:val="00B87C1F"/>
    <w:rsid w:val="00BA1870"/>
    <w:rsid w:val="00BA315A"/>
    <w:rsid w:val="00BA32E6"/>
    <w:rsid w:val="00BA57E5"/>
    <w:rsid w:val="00BB44DE"/>
    <w:rsid w:val="00BB5064"/>
    <w:rsid w:val="00BB6516"/>
    <w:rsid w:val="00BB7976"/>
    <w:rsid w:val="00BC28AD"/>
    <w:rsid w:val="00BC570C"/>
    <w:rsid w:val="00BC5E71"/>
    <w:rsid w:val="00BC6B98"/>
    <w:rsid w:val="00BD1C2C"/>
    <w:rsid w:val="00BD40DD"/>
    <w:rsid w:val="00BD61D7"/>
    <w:rsid w:val="00BE0FB7"/>
    <w:rsid w:val="00BE2EB3"/>
    <w:rsid w:val="00BE569F"/>
    <w:rsid w:val="00BE5DEB"/>
    <w:rsid w:val="00BF4732"/>
    <w:rsid w:val="00BF4FD7"/>
    <w:rsid w:val="00BF576B"/>
    <w:rsid w:val="00BF7BD6"/>
    <w:rsid w:val="00C0471D"/>
    <w:rsid w:val="00C05C0E"/>
    <w:rsid w:val="00C05E26"/>
    <w:rsid w:val="00C12307"/>
    <w:rsid w:val="00C1286F"/>
    <w:rsid w:val="00C128F5"/>
    <w:rsid w:val="00C132B5"/>
    <w:rsid w:val="00C2601F"/>
    <w:rsid w:val="00C26187"/>
    <w:rsid w:val="00C26725"/>
    <w:rsid w:val="00C349D2"/>
    <w:rsid w:val="00C40643"/>
    <w:rsid w:val="00C43FA3"/>
    <w:rsid w:val="00C51552"/>
    <w:rsid w:val="00C5178F"/>
    <w:rsid w:val="00C54C24"/>
    <w:rsid w:val="00C56408"/>
    <w:rsid w:val="00C639C4"/>
    <w:rsid w:val="00C64477"/>
    <w:rsid w:val="00C66D20"/>
    <w:rsid w:val="00C7030F"/>
    <w:rsid w:val="00C7578E"/>
    <w:rsid w:val="00C75D8B"/>
    <w:rsid w:val="00C7757C"/>
    <w:rsid w:val="00C81D2E"/>
    <w:rsid w:val="00C82D59"/>
    <w:rsid w:val="00C83A03"/>
    <w:rsid w:val="00C86F7A"/>
    <w:rsid w:val="00C900EB"/>
    <w:rsid w:val="00C90183"/>
    <w:rsid w:val="00C91362"/>
    <w:rsid w:val="00C93DC3"/>
    <w:rsid w:val="00C97661"/>
    <w:rsid w:val="00C97967"/>
    <w:rsid w:val="00CA23BA"/>
    <w:rsid w:val="00CA5E41"/>
    <w:rsid w:val="00CA6C9F"/>
    <w:rsid w:val="00CA71D4"/>
    <w:rsid w:val="00CA79BB"/>
    <w:rsid w:val="00CA7F9C"/>
    <w:rsid w:val="00CB2433"/>
    <w:rsid w:val="00CB321C"/>
    <w:rsid w:val="00CB5931"/>
    <w:rsid w:val="00CB61A6"/>
    <w:rsid w:val="00CC1132"/>
    <w:rsid w:val="00CC5EB9"/>
    <w:rsid w:val="00CC6867"/>
    <w:rsid w:val="00CD0CDB"/>
    <w:rsid w:val="00CE1474"/>
    <w:rsid w:val="00CE1AC5"/>
    <w:rsid w:val="00CE1DB8"/>
    <w:rsid w:val="00CE2CCA"/>
    <w:rsid w:val="00CE6A94"/>
    <w:rsid w:val="00CE7844"/>
    <w:rsid w:val="00CE79FF"/>
    <w:rsid w:val="00CE7EA3"/>
    <w:rsid w:val="00CF11CC"/>
    <w:rsid w:val="00CF2061"/>
    <w:rsid w:val="00CF6B2A"/>
    <w:rsid w:val="00D00E47"/>
    <w:rsid w:val="00D0216E"/>
    <w:rsid w:val="00D041C6"/>
    <w:rsid w:val="00D04EA6"/>
    <w:rsid w:val="00D0634C"/>
    <w:rsid w:val="00D104F9"/>
    <w:rsid w:val="00D11CC3"/>
    <w:rsid w:val="00D1262A"/>
    <w:rsid w:val="00D12B4C"/>
    <w:rsid w:val="00D146E4"/>
    <w:rsid w:val="00D15A06"/>
    <w:rsid w:val="00D16A72"/>
    <w:rsid w:val="00D278E0"/>
    <w:rsid w:val="00D27B96"/>
    <w:rsid w:val="00D3163D"/>
    <w:rsid w:val="00D321D2"/>
    <w:rsid w:val="00D3236A"/>
    <w:rsid w:val="00D43DD5"/>
    <w:rsid w:val="00D4459B"/>
    <w:rsid w:val="00D445C3"/>
    <w:rsid w:val="00D46FC5"/>
    <w:rsid w:val="00D508D7"/>
    <w:rsid w:val="00D51846"/>
    <w:rsid w:val="00D556E0"/>
    <w:rsid w:val="00D5658A"/>
    <w:rsid w:val="00D61E95"/>
    <w:rsid w:val="00D64579"/>
    <w:rsid w:val="00D67EEF"/>
    <w:rsid w:val="00D73551"/>
    <w:rsid w:val="00D76B36"/>
    <w:rsid w:val="00D76EAD"/>
    <w:rsid w:val="00D84877"/>
    <w:rsid w:val="00D858E5"/>
    <w:rsid w:val="00D8647B"/>
    <w:rsid w:val="00D86F35"/>
    <w:rsid w:val="00D93929"/>
    <w:rsid w:val="00D94882"/>
    <w:rsid w:val="00D94DB3"/>
    <w:rsid w:val="00D95358"/>
    <w:rsid w:val="00D97987"/>
    <w:rsid w:val="00DA0A79"/>
    <w:rsid w:val="00DA2F56"/>
    <w:rsid w:val="00DA3622"/>
    <w:rsid w:val="00DA4265"/>
    <w:rsid w:val="00DA4F6B"/>
    <w:rsid w:val="00DA543D"/>
    <w:rsid w:val="00DA7E08"/>
    <w:rsid w:val="00DB0A4E"/>
    <w:rsid w:val="00DB6D3F"/>
    <w:rsid w:val="00DB7307"/>
    <w:rsid w:val="00DC2B9C"/>
    <w:rsid w:val="00DC3257"/>
    <w:rsid w:val="00DD0EA9"/>
    <w:rsid w:val="00DD12C1"/>
    <w:rsid w:val="00DD3B01"/>
    <w:rsid w:val="00DD5DDD"/>
    <w:rsid w:val="00DD61F9"/>
    <w:rsid w:val="00DF096C"/>
    <w:rsid w:val="00DF1328"/>
    <w:rsid w:val="00DF5E62"/>
    <w:rsid w:val="00DF707A"/>
    <w:rsid w:val="00DF72D5"/>
    <w:rsid w:val="00E02535"/>
    <w:rsid w:val="00E02574"/>
    <w:rsid w:val="00E02E32"/>
    <w:rsid w:val="00E06390"/>
    <w:rsid w:val="00E10B72"/>
    <w:rsid w:val="00E159F1"/>
    <w:rsid w:val="00E17B2D"/>
    <w:rsid w:val="00E2112B"/>
    <w:rsid w:val="00E24106"/>
    <w:rsid w:val="00E24B61"/>
    <w:rsid w:val="00E25ECE"/>
    <w:rsid w:val="00E27293"/>
    <w:rsid w:val="00E27B96"/>
    <w:rsid w:val="00E30152"/>
    <w:rsid w:val="00E31F04"/>
    <w:rsid w:val="00E34BC0"/>
    <w:rsid w:val="00E40937"/>
    <w:rsid w:val="00E454AE"/>
    <w:rsid w:val="00E46326"/>
    <w:rsid w:val="00E469ED"/>
    <w:rsid w:val="00E50AC3"/>
    <w:rsid w:val="00E5501F"/>
    <w:rsid w:val="00E6113A"/>
    <w:rsid w:val="00E61D6F"/>
    <w:rsid w:val="00E647D0"/>
    <w:rsid w:val="00E65B9E"/>
    <w:rsid w:val="00E67475"/>
    <w:rsid w:val="00E70C88"/>
    <w:rsid w:val="00E70F84"/>
    <w:rsid w:val="00E71609"/>
    <w:rsid w:val="00E7337F"/>
    <w:rsid w:val="00E7651A"/>
    <w:rsid w:val="00E76872"/>
    <w:rsid w:val="00E80319"/>
    <w:rsid w:val="00E824CB"/>
    <w:rsid w:val="00E83303"/>
    <w:rsid w:val="00E85D82"/>
    <w:rsid w:val="00E8723A"/>
    <w:rsid w:val="00E91542"/>
    <w:rsid w:val="00E931E5"/>
    <w:rsid w:val="00E9436D"/>
    <w:rsid w:val="00EA055D"/>
    <w:rsid w:val="00EA0D9D"/>
    <w:rsid w:val="00EA1D8F"/>
    <w:rsid w:val="00EA30E2"/>
    <w:rsid w:val="00EA3A37"/>
    <w:rsid w:val="00EA47DB"/>
    <w:rsid w:val="00EB565B"/>
    <w:rsid w:val="00EC270B"/>
    <w:rsid w:val="00EC4B04"/>
    <w:rsid w:val="00EC5462"/>
    <w:rsid w:val="00EC62C7"/>
    <w:rsid w:val="00ED457E"/>
    <w:rsid w:val="00ED52DF"/>
    <w:rsid w:val="00ED6299"/>
    <w:rsid w:val="00EE084C"/>
    <w:rsid w:val="00EE4F8E"/>
    <w:rsid w:val="00EF094A"/>
    <w:rsid w:val="00EF23D1"/>
    <w:rsid w:val="00EF4831"/>
    <w:rsid w:val="00EF7180"/>
    <w:rsid w:val="00F009BA"/>
    <w:rsid w:val="00F01118"/>
    <w:rsid w:val="00F03D72"/>
    <w:rsid w:val="00F1003F"/>
    <w:rsid w:val="00F10FF8"/>
    <w:rsid w:val="00F146AE"/>
    <w:rsid w:val="00F150FE"/>
    <w:rsid w:val="00F16E10"/>
    <w:rsid w:val="00F172E2"/>
    <w:rsid w:val="00F20D56"/>
    <w:rsid w:val="00F32746"/>
    <w:rsid w:val="00F33458"/>
    <w:rsid w:val="00F36266"/>
    <w:rsid w:val="00F37CD4"/>
    <w:rsid w:val="00F40177"/>
    <w:rsid w:val="00F52A78"/>
    <w:rsid w:val="00F5768C"/>
    <w:rsid w:val="00F619E0"/>
    <w:rsid w:val="00F70698"/>
    <w:rsid w:val="00F72A49"/>
    <w:rsid w:val="00F72D64"/>
    <w:rsid w:val="00F74B14"/>
    <w:rsid w:val="00F75656"/>
    <w:rsid w:val="00F76A18"/>
    <w:rsid w:val="00F77453"/>
    <w:rsid w:val="00F779CB"/>
    <w:rsid w:val="00F83EE9"/>
    <w:rsid w:val="00F85F5B"/>
    <w:rsid w:val="00F90F83"/>
    <w:rsid w:val="00F91488"/>
    <w:rsid w:val="00F91D4C"/>
    <w:rsid w:val="00F9464C"/>
    <w:rsid w:val="00F956BC"/>
    <w:rsid w:val="00FA02F4"/>
    <w:rsid w:val="00FA2ECE"/>
    <w:rsid w:val="00FA3C5F"/>
    <w:rsid w:val="00FA5748"/>
    <w:rsid w:val="00FA668C"/>
    <w:rsid w:val="00FA6913"/>
    <w:rsid w:val="00FB1F00"/>
    <w:rsid w:val="00FB2934"/>
    <w:rsid w:val="00FB32A4"/>
    <w:rsid w:val="00FB41C4"/>
    <w:rsid w:val="00FB4C32"/>
    <w:rsid w:val="00FB5CC6"/>
    <w:rsid w:val="00FB62B1"/>
    <w:rsid w:val="00FC056E"/>
    <w:rsid w:val="00FC0633"/>
    <w:rsid w:val="00FC4D73"/>
    <w:rsid w:val="00FD0665"/>
    <w:rsid w:val="00FD08E5"/>
    <w:rsid w:val="00FD1170"/>
    <w:rsid w:val="00FD3220"/>
    <w:rsid w:val="00FD33D9"/>
    <w:rsid w:val="00FD409B"/>
    <w:rsid w:val="00FD57C8"/>
    <w:rsid w:val="00FD75FB"/>
    <w:rsid w:val="00FE3318"/>
    <w:rsid w:val="00FE351F"/>
    <w:rsid w:val="00FE5FA7"/>
    <w:rsid w:val="00FE753B"/>
    <w:rsid w:val="00FE7E11"/>
    <w:rsid w:val="00FF20DC"/>
    <w:rsid w:val="00FF61B2"/>
    <w:rsid w:val="00FF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4E324F72"/>
  <w15:docId w15:val="{B152D38F-803C-45FC-A8C7-B0BFF17B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9" w:qFormat="1"/>
    <w:lsdException w:name="heading 4" w:locked="1" w:uiPriority="0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iPriority="0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iPriority="0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1E553A"/>
    <w:pPr>
      <w:spacing w:line="360" w:lineRule="auto"/>
      <w:jc w:val="both"/>
    </w:pPr>
    <w:rPr>
      <w:rFonts w:ascii="Museo Sans Cyrl 100" w:hAnsi="Museo Sans Cyrl 100"/>
      <w:sz w:val="24"/>
      <w:szCs w:val="20"/>
    </w:rPr>
  </w:style>
  <w:style w:type="paragraph" w:styleId="11">
    <w:name w:val="heading 1"/>
    <w:basedOn w:val="a1"/>
    <w:next w:val="a1"/>
    <w:link w:val="12"/>
    <w:qFormat/>
    <w:rsid w:val="00600968"/>
    <w:pPr>
      <w:keepNext/>
      <w:pageBreakBefore/>
      <w:numPr>
        <w:numId w:val="1"/>
      </w:numPr>
      <w:spacing w:before="120" w:after="120"/>
      <w:ind w:left="1248" w:hanging="57"/>
      <w:jc w:val="center"/>
      <w:outlineLvl w:val="0"/>
    </w:pPr>
    <w:rPr>
      <w:rFonts w:ascii="Arial" w:hAnsi="Arial"/>
      <w:b/>
      <w:sz w:val="36"/>
    </w:rPr>
  </w:style>
  <w:style w:type="paragraph" w:styleId="22">
    <w:name w:val="heading 2"/>
    <w:aliases w:val="H2,2"/>
    <w:basedOn w:val="a1"/>
    <w:next w:val="a1"/>
    <w:link w:val="23"/>
    <w:qFormat/>
    <w:rsid w:val="00600968"/>
    <w:pPr>
      <w:keepNext/>
      <w:numPr>
        <w:ilvl w:val="1"/>
        <w:numId w:val="1"/>
      </w:numPr>
      <w:spacing w:before="120" w:after="120"/>
      <w:outlineLvl w:val="1"/>
    </w:pPr>
    <w:rPr>
      <w:rFonts w:ascii="Arial" w:hAnsi="Arial"/>
      <w:b/>
      <w:sz w:val="32"/>
      <w:lang w:val="en-US"/>
    </w:rPr>
  </w:style>
  <w:style w:type="paragraph" w:styleId="31">
    <w:name w:val="heading 3"/>
    <w:basedOn w:val="a1"/>
    <w:next w:val="a1"/>
    <w:link w:val="32"/>
    <w:uiPriority w:val="9"/>
    <w:qFormat/>
    <w:rsid w:val="00600968"/>
    <w:pPr>
      <w:keepNext/>
      <w:outlineLvl w:val="2"/>
    </w:pPr>
    <w:rPr>
      <w:sz w:val="28"/>
    </w:rPr>
  </w:style>
  <w:style w:type="paragraph" w:styleId="41">
    <w:name w:val="heading 4"/>
    <w:basedOn w:val="a1"/>
    <w:next w:val="a1"/>
    <w:link w:val="42"/>
    <w:qFormat/>
    <w:rsid w:val="00600968"/>
    <w:pPr>
      <w:keepNext/>
      <w:outlineLvl w:val="3"/>
    </w:pPr>
    <w:rPr>
      <w:rFonts w:ascii="Arial" w:hAnsi="Arial"/>
      <w:sz w:val="36"/>
    </w:rPr>
  </w:style>
  <w:style w:type="paragraph" w:styleId="5">
    <w:name w:val="heading 5"/>
    <w:basedOn w:val="a1"/>
    <w:next w:val="a1"/>
    <w:link w:val="50"/>
    <w:uiPriority w:val="9"/>
    <w:qFormat/>
    <w:rsid w:val="00600968"/>
    <w:pPr>
      <w:keepNext/>
      <w:ind w:left="1701" w:hanging="567"/>
      <w:jc w:val="center"/>
      <w:outlineLvl w:val="4"/>
    </w:pPr>
    <w:rPr>
      <w:rFonts w:ascii="Arial" w:hAnsi="Arial"/>
      <w:b/>
      <w:sz w:val="32"/>
    </w:rPr>
  </w:style>
  <w:style w:type="paragraph" w:styleId="6">
    <w:name w:val="heading 6"/>
    <w:basedOn w:val="a1"/>
    <w:next w:val="a1"/>
    <w:link w:val="60"/>
    <w:uiPriority w:val="9"/>
    <w:qFormat/>
    <w:rsid w:val="00600968"/>
    <w:pPr>
      <w:keepNext/>
      <w:ind w:left="1134"/>
      <w:jc w:val="center"/>
      <w:outlineLvl w:val="5"/>
    </w:pPr>
    <w:rPr>
      <w:rFonts w:ascii="Arial" w:hAnsi="Arial"/>
      <w:b/>
      <w:sz w:val="32"/>
    </w:rPr>
  </w:style>
  <w:style w:type="paragraph" w:styleId="7">
    <w:name w:val="heading 7"/>
    <w:basedOn w:val="a1"/>
    <w:next w:val="a1"/>
    <w:link w:val="70"/>
    <w:uiPriority w:val="9"/>
    <w:qFormat/>
    <w:rsid w:val="00600968"/>
    <w:pPr>
      <w:keepNext/>
      <w:jc w:val="center"/>
      <w:outlineLvl w:val="6"/>
    </w:pPr>
    <w:rPr>
      <w:rFonts w:ascii="Arial" w:hAnsi="Arial"/>
      <w:i/>
      <w:sz w:val="16"/>
    </w:rPr>
  </w:style>
  <w:style w:type="paragraph" w:styleId="8">
    <w:name w:val="heading 8"/>
    <w:basedOn w:val="a1"/>
    <w:next w:val="a1"/>
    <w:link w:val="80"/>
    <w:uiPriority w:val="9"/>
    <w:qFormat/>
    <w:rsid w:val="00600968"/>
    <w:pPr>
      <w:keepNext/>
      <w:ind w:left="1134" w:hanging="414"/>
      <w:jc w:val="center"/>
      <w:outlineLvl w:val="7"/>
    </w:pPr>
    <w:rPr>
      <w:rFonts w:ascii="Arial" w:hAnsi="Arial"/>
      <w:b/>
      <w:sz w:val="32"/>
    </w:rPr>
  </w:style>
  <w:style w:type="paragraph" w:styleId="9">
    <w:name w:val="heading 9"/>
    <w:basedOn w:val="a1"/>
    <w:next w:val="a1"/>
    <w:link w:val="90"/>
    <w:uiPriority w:val="9"/>
    <w:qFormat/>
    <w:rsid w:val="00600968"/>
    <w:pPr>
      <w:keepNext/>
      <w:ind w:left="1287" w:hanging="567"/>
      <w:jc w:val="center"/>
      <w:outlineLvl w:val="8"/>
    </w:pPr>
    <w:rPr>
      <w:rFonts w:ascii="Arial" w:hAnsi="Arial"/>
      <w:b/>
      <w:sz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2">
    <w:name w:val="Заголовок 1 Знак"/>
    <w:basedOn w:val="a2"/>
    <w:link w:val="11"/>
    <w:locked/>
    <w:rsid w:val="00A817A6"/>
    <w:rPr>
      <w:rFonts w:ascii="Arial" w:hAnsi="Arial"/>
      <w:b/>
      <w:sz w:val="36"/>
      <w:szCs w:val="20"/>
    </w:rPr>
  </w:style>
  <w:style w:type="character" w:customStyle="1" w:styleId="23">
    <w:name w:val="Заголовок 2 Знак"/>
    <w:aliases w:val="H2 Знак,2 Знак"/>
    <w:basedOn w:val="a2"/>
    <w:link w:val="22"/>
    <w:locked/>
    <w:rsid w:val="00A817A6"/>
    <w:rPr>
      <w:rFonts w:ascii="Arial" w:hAnsi="Arial"/>
      <w:b/>
      <w:sz w:val="32"/>
      <w:szCs w:val="20"/>
      <w:lang w:val="en-US"/>
    </w:rPr>
  </w:style>
  <w:style w:type="character" w:customStyle="1" w:styleId="32">
    <w:name w:val="Заголовок 3 Знак"/>
    <w:basedOn w:val="a2"/>
    <w:link w:val="31"/>
    <w:uiPriority w:val="9"/>
    <w:locked/>
    <w:rsid w:val="00A817A6"/>
    <w:rPr>
      <w:rFonts w:ascii="Cambria" w:hAnsi="Cambria" w:cs="Times New Roman"/>
      <w:b/>
      <w:bCs/>
      <w:sz w:val="26"/>
      <w:szCs w:val="26"/>
    </w:rPr>
  </w:style>
  <w:style w:type="character" w:customStyle="1" w:styleId="42">
    <w:name w:val="Заголовок 4 Знак"/>
    <w:basedOn w:val="a2"/>
    <w:link w:val="41"/>
    <w:locked/>
    <w:rsid w:val="00A817A6"/>
    <w:rPr>
      <w:rFonts w:ascii="Calibri" w:hAnsi="Calibri" w:cs="Times New Roman"/>
      <w:b/>
      <w:bCs/>
      <w:sz w:val="28"/>
      <w:szCs w:val="28"/>
    </w:rPr>
  </w:style>
  <w:style w:type="character" w:customStyle="1" w:styleId="50">
    <w:name w:val="Заголовок 5 Знак"/>
    <w:basedOn w:val="a2"/>
    <w:link w:val="5"/>
    <w:uiPriority w:val="9"/>
    <w:locked/>
    <w:rsid w:val="00A817A6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2"/>
    <w:link w:val="6"/>
    <w:uiPriority w:val="9"/>
    <w:locked/>
    <w:rsid w:val="00A817A6"/>
    <w:rPr>
      <w:rFonts w:ascii="Calibri" w:hAnsi="Calibri" w:cs="Times New Roman"/>
      <w:b/>
      <w:bCs/>
    </w:rPr>
  </w:style>
  <w:style w:type="character" w:customStyle="1" w:styleId="70">
    <w:name w:val="Заголовок 7 Знак"/>
    <w:basedOn w:val="a2"/>
    <w:link w:val="7"/>
    <w:uiPriority w:val="9"/>
    <w:locked/>
    <w:rsid w:val="00A817A6"/>
    <w:rPr>
      <w:rFonts w:ascii="Calibri" w:hAnsi="Calibri" w:cs="Times New Roman"/>
      <w:sz w:val="24"/>
      <w:szCs w:val="24"/>
    </w:rPr>
  </w:style>
  <w:style w:type="character" w:customStyle="1" w:styleId="80">
    <w:name w:val="Заголовок 8 Знак"/>
    <w:basedOn w:val="a2"/>
    <w:link w:val="8"/>
    <w:uiPriority w:val="9"/>
    <w:locked/>
    <w:rsid w:val="00A817A6"/>
    <w:rPr>
      <w:rFonts w:ascii="Calibri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2"/>
    <w:link w:val="9"/>
    <w:uiPriority w:val="9"/>
    <w:locked/>
    <w:rsid w:val="00A817A6"/>
    <w:rPr>
      <w:rFonts w:ascii="Cambria" w:hAnsi="Cambria" w:cs="Times New Roman"/>
    </w:rPr>
  </w:style>
  <w:style w:type="paragraph" w:styleId="a5">
    <w:name w:val="header"/>
    <w:basedOn w:val="a1"/>
    <w:link w:val="a6"/>
    <w:rsid w:val="00600968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2"/>
    <w:link w:val="a5"/>
    <w:locked/>
    <w:rsid w:val="002C42EF"/>
    <w:rPr>
      <w:rFonts w:cs="Times New Roman"/>
      <w:sz w:val="24"/>
    </w:rPr>
  </w:style>
  <w:style w:type="paragraph" w:styleId="a7">
    <w:name w:val="footer"/>
    <w:basedOn w:val="a1"/>
    <w:link w:val="a8"/>
    <w:rsid w:val="00600968"/>
    <w:pPr>
      <w:tabs>
        <w:tab w:val="center" w:pos="4153"/>
        <w:tab w:val="right" w:pos="8306"/>
      </w:tabs>
    </w:pPr>
  </w:style>
  <w:style w:type="character" w:customStyle="1" w:styleId="a8">
    <w:name w:val="Нижний колонтитул Знак"/>
    <w:basedOn w:val="a2"/>
    <w:link w:val="a7"/>
    <w:locked/>
    <w:rsid w:val="00A817A6"/>
    <w:rPr>
      <w:rFonts w:cs="Times New Roman"/>
      <w:sz w:val="20"/>
      <w:szCs w:val="20"/>
    </w:rPr>
  </w:style>
  <w:style w:type="paragraph" w:styleId="a9">
    <w:name w:val="Body Text Indent"/>
    <w:basedOn w:val="a1"/>
    <w:link w:val="aa"/>
    <w:uiPriority w:val="99"/>
    <w:rsid w:val="00600968"/>
    <w:pPr>
      <w:ind w:firstLine="720"/>
    </w:pPr>
  </w:style>
  <w:style w:type="character" w:customStyle="1" w:styleId="aa">
    <w:name w:val="Основной текст с отступом Знак"/>
    <w:basedOn w:val="a2"/>
    <w:link w:val="a9"/>
    <w:uiPriority w:val="99"/>
    <w:locked/>
    <w:rsid w:val="002C42EF"/>
    <w:rPr>
      <w:rFonts w:cs="Times New Roman"/>
      <w:sz w:val="24"/>
    </w:rPr>
  </w:style>
  <w:style w:type="paragraph" w:styleId="24">
    <w:name w:val="Body Text Indent 2"/>
    <w:basedOn w:val="a1"/>
    <w:link w:val="25"/>
    <w:uiPriority w:val="99"/>
    <w:rsid w:val="00600968"/>
    <w:pPr>
      <w:ind w:firstLine="709"/>
    </w:pPr>
    <w:rPr>
      <w:rFonts w:ascii="Arial" w:hAnsi="Arial"/>
      <w:sz w:val="32"/>
      <w:lang w:val="en-US"/>
    </w:rPr>
  </w:style>
  <w:style w:type="character" w:customStyle="1" w:styleId="25">
    <w:name w:val="Основной текст с отступом 2 Знак"/>
    <w:basedOn w:val="a2"/>
    <w:link w:val="24"/>
    <w:uiPriority w:val="99"/>
    <w:locked/>
    <w:rsid w:val="00A817A6"/>
    <w:rPr>
      <w:rFonts w:cs="Times New Roman"/>
      <w:sz w:val="20"/>
      <w:szCs w:val="20"/>
    </w:rPr>
  </w:style>
  <w:style w:type="paragraph" w:styleId="33">
    <w:name w:val="Body Text Indent 3"/>
    <w:basedOn w:val="a1"/>
    <w:link w:val="34"/>
    <w:uiPriority w:val="99"/>
    <w:rsid w:val="00600968"/>
    <w:pPr>
      <w:ind w:firstLine="720"/>
    </w:pPr>
    <w:rPr>
      <w:rFonts w:ascii="Arial" w:hAnsi="Arial"/>
      <w:sz w:val="28"/>
    </w:rPr>
  </w:style>
  <w:style w:type="character" w:customStyle="1" w:styleId="34">
    <w:name w:val="Основной текст с отступом 3 Знак"/>
    <w:basedOn w:val="a2"/>
    <w:link w:val="33"/>
    <w:uiPriority w:val="99"/>
    <w:semiHidden/>
    <w:locked/>
    <w:rsid w:val="00A817A6"/>
    <w:rPr>
      <w:rFonts w:cs="Times New Roman"/>
      <w:sz w:val="16"/>
      <w:szCs w:val="16"/>
    </w:rPr>
  </w:style>
  <w:style w:type="paragraph" w:styleId="ab">
    <w:name w:val="Body Text"/>
    <w:basedOn w:val="a1"/>
    <w:link w:val="ac"/>
    <w:rsid w:val="00600968"/>
    <w:pPr>
      <w:jc w:val="center"/>
    </w:pPr>
    <w:rPr>
      <w:rFonts w:ascii="Arial" w:hAnsi="Arial"/>
      <w:sz w:val="16"/>
    </w:rPr>
  </w:style>
  <w:style w:type="character" w:customStyle="1" w:styleId="ac">
    <w:name w:val="Основной текст Знак"/>
    <w:basedOn w:val="a2"/>
    <w:link w:val="ab"/>
    <w:locked/>
    <w:rsid w:val="00A817A6"/>
    <w:rPr>
      <w:rFonts w:cs="Times New Roman"/>
      <w:sz w:val="20"/>
      <w:szCs w:val="20"/>
    </w:rPr>
  </w:style>
  <w:style w:type="paragraph" w:styleId="26">
    <w:name w:val="Body Text 2"/>
    <w:basedOn w:val="a1"/>
    <w:link w:val="27"/>
    <w:rsid w:val="00600968"/>
    <w:pPr>
      <w:jc w:val="center"/>
    </w:pPr>
    <w:rPr>
      <w:rFonts w:ascii="Arial" w:hAnsi="Arial"/>
      <w:sz w:val="36"/>
    </w:rPr>
  </w:style>
  <w:style w:type="character" w:customStyle="1" w:styleId="27">
    <w:name w:val="Основной текст 2 Знак"/>
    <w:basedOn w:val="a2"/>
    <w:link w:val="26"/>
    <w:uiPriority w:val="99"/>
    <w:semiHidden/>
    <w:locked/>
    <w:rsid w:val="00A817A6"/>
    <w:rPr>
      <w:rFonts w:cs="Times New Roman"/>
      <w:sz w:val="20"/>
      <w:szCs w:val="20"/>
    </w:rPr>
  </w:style>
  <w:style w:type="paragraph" w:styleId="35">
    <w:name w:val="Body Text 3"/>
    <w:basedOn w:val="a1"/>
    <w:link w:val="36"/>
    <w:uiPriority w:val="99"/>
    <w:rsid w:val="00600968"/>
    <w:pPr>
      <w:tabs>
        <w:tab w:val="num" w:pos="1155"/>
      </w:tabs>
    </w:pPr>
    <w:rPr>
      <w:rFonts w:ascii="Arial" w:hAnsi="Arial"/>
      <w:sz w:val="28"/>
    </w:rPr>
  </w:style>
  <w:style w:type="character" w:customStyle="1" w:styleId="36">
    <w:name w:val="Основной текст 3 Знак"/>
    <w:basedOn w:val="a2"/>
    <w:link w:val="35"/>
    <w:uiPriority w:val="99"/>
    <w:semiHidden/>
    <w:locked/>
    <w:rsid w:val="00A817A6"/>
    <w:rPr>
      <w:rFonts w:cs="Times New Roman"/>
      <w:sz w:val="16"/>
      <w:szCs w:val="16"/>
    </w:rPr>
  </w:style>
  <w:style w:type="paragraph" w:customStyle="1" w:styleId="TextNormal">
    <w:name w:val="Text Normal"/>
    <w:basedOn w:val="a1"/>
    <w:uiPriority w:val="99"/>
    <w:rsid w:val="00600968"/>
    <w:pPr>
      <w:ind w:left="284" w:right="284" w:firstLine="567"/>
    </w:pPr>
    <w:rPr>
      <w:rFonts w:ascii="TimesDL" w:hAnsi="TimesDL"/>
      <w:lang w:val="en-GB"/>
    </w:rPr>
  </w:style>
  <w:style w:type="character" w:styleId="ad">
    <w:name w:val="annotation reference"/>
    <w:basedOn w:val="a2"/>
    <w:uiPriority w:val="99"/>
    <w:semiHidden/>
    <w:rsid w:val="00600968"/>
    <w:rPr>
      <w:rFonts w:cs="Times New Roman"/>
      <w:sz w:val="16"/>
    </w:rPr>
  </w:style>
  <w:style w:type="paragraph" w:styleId="ae">
    <w:name w:val="annotation text"/>
    <w:basedOn w:val="a1"/>
    <w:link w:val="af"/>
    <w:uiPriority w:val="99"/>
    <w:semiHidden/>
    <w:rsid w:val="00600968"/>
  </w:style>
  <w:style w:type="character" w:customStyle="1" w:styleId="af">
    <w:name w:val="Текст примечания Знак"/>
    <w:basedOn w:val="a2"/>
    <w:link w:val="ae"/>
    <w:uiPriority w:val="99"/>
    <w:semiHidden/>
    <w:locked/>
    <w:rsid w:val="00A817A6"/>
    <w:rPr>
      <w:rFonts w:cs="Times New Roman"/>
      <w:sz w:val="20"/>
      <w:szCs w:val="20"/>
    </w:rPr>
  </w:style>
  <w:style w:type="paragraph" w:styleId="28">
    <w:name w:val="List Continue 2"/>
    <w:basedOn w:val="a1"/>
    <w:uiPriority w:val="99"/>
    <w:rsid w:val="00600968"/>
    <w:pPr>
      <w:spacing w:after="120"/>
      <w:ind w:left="566"/>
    </w:pPr>
    <w:rPr>
      <w:lang w:val="en-GB"/>
    </w:rPr>
  </w:style>
  <w:style w:type="paragraph" w:customStyle="1" w:styleId="Iniiaiieoaeno">
    <w:name w:val="Iniiaiie oaeno"/>
    <w:basedOn w:val="a1"/>
    <w:uiPriority w:val="99"/>
    <w:rsid w:val="00600968"/>
    <w:pPr>
      <w:widowControl w:val="0"/>
      <w:spacing w:before="60" w:after="60"/>
      <w:ind w:left="426" w:firstLine="349"/>
    </w:pPr>
    <w:rPr>
      <w:rFonts w:ascii="Pragmatica" w:hAnsi="Pragmatica"/>
    </w:rPr>
  </w:style>
  <w:style w:type="paragraph" w:styleId="13">
    <w:name w:val="toc 1"/>
    <w:basedOn w:val="a1"/>
    <w:next w:val="a1"/>
    <w:autoRedefine/>
    <w:uiPriority w:val="39"/>
    <w:rsid w:val="00600968"/>
    <w:pPr>
      <w:spacing w:before="120" w:after="120"/>
      <w:ind w:firstLine="567"/>
    </w:pPr>
    <w:rPr>
      <w:b/>
      <w:caps/>
    </w:rPr>
  </w:style>
  <w:style w:type="paragraph" w:styleId="29">
    <w:name w:val="toc 2"/>
    <w:basedOn w:val="a1"/>
    <w:next w:val="a1"/>
    <w:autoRedefine/>
    <w:uiPriority w:val="39"/>
    <w:rsid w:val="001E553A"/>
    <w:pPr>
      <w:ind w:left="240" w:right="170" w:firstLine="426"/>
    </w:pPr>
    <w:rPr>
      <w:smallCaps/>
    </w:rPr>
  </w:style>
  <w:style w:type="paragraph" w:styleId="37">
    <w:name w:val="toc 3"/>
    <w:basedOn w:val="a1"/>
    <w:next w:val="a1"/>
    <w:autoRedefine/>
    <w:uiPriority w:val="39"/>
    <w:rsid w:val="00600968"/>
    <w:pPr>
      <w:ind w:left="480" w:firstLine="567"/>
    </w:pPr>
    <w:rPr>
      <w:i/>
    </w:rPr>
  </w:style>
  <w:style w:type="paragraph" w:styleId="43">
    <w:name w:val="toc 4"/>
    <w:basedOn w:val="a1"/>
    <w:next w:val="a1"/>
    <w:autoRedefine/>
    <w:uiPriority w:val="99"/>
    <w:semiHidden/>
    <w:rsid w:val="00600968"/>
    <w:pPr>
      <w:ind w:left="720" w:firstLine="567"/>
    </w:pPr>
    <w:rPr>
      <w:sz w:val="18"/>
    </w:rPr>
  </w:style>
  <w:style w:type="paragraph" w:styleId="51">
    <w:name w:val="toc 5"/>
    <w:basedOn w:val="a1"/>
    <w:next w:val="a1"/>
    <w:autoRedefine/>
    <w:uiPriority w:val="99"/>
    <w:semiHidden/>
    <w:rsid w:val="00600968"/>
    <w:pPr>
      <w:ind w:left="960" w:firstLine="567"/>
    </w:pPr>
    <w:rPr>
      <w:sz w:val="18"/>
    </w:rPr>
  </w:style>
  <w:style w:type="paragraph" w:styleId="61">
    <w:name w:val="toc 6"/>
    <w:basedOn w:val="a1"/>
    <w:next w:val="a1"/>
    <w:autoRedefine/>
    <w:uiPriority w:val="99"/>
    <w:semiHidden/>
    <w:rsid w:val="00600968"/>
    <w:pPr>
      <w:ind w:left="1200" w:firstLine="567"/>
    </w:pPr>
    <w:rPr>
      <w:sz w:val="18"/>
    </w:rPr>
  </w:style>
  <w:style w:type="paragraph" w:styleId="71">
    <w:name w:val="toc 7"/>
    <w:basedOn w:val="a1"/>
    <w:next w:val="a1"/>
    <w:autoRedefine/>
    <w:uiPriority w:val="99"/>
    <w:semiHidden/>
    <w:rsid w:val="00600968"/>
    <w:pPr>
      <w:ind w:left="1440" w:firstLine="567"/>
    </w:pPr>
    <w:rPr>
      <w:sz w:val="18"/>
    </w:rPr>
  </w:style>
  <w:style w:type="paragraph" w:styleId="81">
    <w:name w:val="toc 8"/>
    <w:basedOn w:val="a1"/>
    <w:next w:val="a1"/>
    <w:autoRedefine/>
    <w:uiPriority w:val="99"/>
    <w:semiHidden/>
    <w:rsid w:val="00600968"/>
    <w:pPr>
      <w:ind w:left="1680" w:firstLine="567"/>
    </w:pPr>
    <w:rPr>
      <w:sz w:val="18"/>
    </w:rPr>
  </w:style>
  <w:style w:type="paragraph" w:styleId="91">
    <w:name w:val="toc 9"/>
    <w:basedOn w:val="a1"/>
    <w:next w:val="a1"/>
    <w:autoRedefine/>
    <w:uiPriority w:val="99"/>
    <w:semiHidden/>
    <w:rsid w:val="00600968"/>
    <w:pPr>
      <w:ind w:left="1920" w:firstLine="567"/>
    </w:pPr>
    <w:rPr>
      <w:sz w:val="18"/>
    </w:rPr>
  </w:style>
  <w:style w:type="paragraph" w:styleId="af0">
    <w:name w:val="Block Text"/>
    <w:basedOn w:val="a1"/>
    <w:uiPriority w:val="99"/>
    <w:rsid w:val="00600968"/>
    <w:pPr>
      <w:spacing w:line="240" w:lineRule="atLeast"/>
      <w:ind w:left="4" w:right="9" w:firstLine="567"/>
    </w:pPr>
    <w:rPr>
      <w:rFonts w:ascii="Arial" w:hAnsi="Arial"/>
      <w:b/>
    </w:rPr>
  </w:style>
  <w:style w:type="paragraph" w:styleId="af1">
    <w:name w:val="Document Map"/>
    <w:basedOn w:val="a1"/>
    <w:link w:val="af2"/>
    <w:uiPriority w:val="99"/>
    <w:semiHidden/>
    <w:rsid w:val="00600968"/>
    <w:pPr>
      <w:shd w:val="clear" w:color="auto" w:fill="000080"/>
      <w:ind w:firstLine="567"/>
    </w:pPr>
    <w:rPr>
      <w:rFonts w:ascii="Tahoma" w:hAnsi="Tahoma"/>
    </w:rPr>
  </w:style>
  <w:style w:type="character" w:customStyle="1" w:styleId="af2">
    <w:name w:val="Схема документа Знак"/>
    <w:basedOn w:val="a2"/>
    <w:link w:val="af1"/>
    <w:uiPriority w:val="99"/>
    <w:semiHidden/>
    <w:locked/>
    <w:rsid w:val="00A817A6"/>
    <w:rPr>
      <w:rFonts w:cs="Times New Roman"/>
      <w:sz w:val="2"/>
    </w:rPr>
  </w:style>
  <w:style w:type="paragraph" w:customStyle="1" w:styleId="af3">
    <w:name w:val="Литература"/>
    <w:basedOn w:val="a1"/>
    <w:uiPriority w:val="99"/>
    <w:rsid w:val="00600968"/>
    <w:pPr>
      <w:spacing w:line="360" w:lineRule="atLeast"/>
      <w:ind w:left="-567" w:firstLine="567"/>
    </w:pPr>
  </w:style>
  <w:style w:type="paragraph" w:styleId="af4">
    <w:name w:val="caption"/>
    <w:basedOn w:val="a1"/>
    <w:next w:val="a1"/>
    <w:uiPriority w:val="99"/>
    <w:qFormat/>
    <w:rsid w:val="00600968"/>
    <w:pPr>
      <w:spacing w:before="120" w:after="120"/>
      <w:ind w:firstLine="567"/>
    </w:pPr>
    <w:rPr>
      <w:b/>
    </w:rPr>
  </w:style>
  <w:style w:type="paragraph" w:styleId="af5">
    <w:name w:val="table of figures"/>
    <w:basedOn w:val="a1"/>
    <w:next w:val="a1"/>
    <w:uiPriority w:val="99"/>
    <w:semiHidden/>
    <w:rsid w:val="00600968"/>
    <w:pPr>
      <w:ind w:left="480" w:hanging="480"/>
    </w:pPr>
  </w:style>
  <w:style w:type="character" w:styleId="af6">
    <w:name w:val="page number"/>
    <w:basedOn w:val="a2"/>
    <w:rsid w:val="00600968"/>
    <w:rPr>
      <w:rFonts w:cs="Times New Roman"/>
    </w:rPr>
  </w:style>
  <w:style w:type="paragraph" w:customStyle="1" w:styleId="xl24">
    <w:name w:val="xl24"/>
    <w:basedOn w:val="a1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25">
    <w:name w:val="xl25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26">
    <w:name w:val="xl26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27">
    <w:name w:val="xl27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16"/>
      <w:szCs w:val="16"/>
    </w:rPr>
  </w:style>
  <w:style w:type="paragraph" w:customStyle="1" w:styleId="xl28">
    <w:name w:val="xl28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29">
    <w:name w:val="xl29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30">
    <w:name w:val="xl30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 w:val="16"/>
      <w:szCs w:val="16"/>
    </w:rPr>
  </w:style>
  <w:style w:type="paragraph" w:customStyle="1" w:styleId="xl31">
    <w:name w:val="xl31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sz w:val="16"/>
      <w:szCs w:val="16"/>
    </w:rPr>
  </w:style>
  <w:style w:type="paragraph" w:customStyle="1" w:styleId="xl32">
    <w:name w:val="xl32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ET" w:hAnsi="TimesET"/>
      <w:b/>
      <w:bCs/>
      <w:sz w:val="16"/>
      <w:szCs w:val="16"/>
    </w:rPr>
  </w:style>
  <w:style w:type="paragraph" w:customStyle="1" w:styleId="xl33">
    <w:name w:val="xl33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" w:hAnsi="Arial"/>
      <w:b/>
      <w:bCs/>
      <w:szCs w:val="24"/>
    </w:rPr>
  </w:style>
  <w:style w:type="paragraph" w:customStyle="1" w:styleId="xl34">
    <w:name w:val="xl34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Cs w:val="24"/>
    </w:rPr>
  </w:style>
  <w:style w:type="paragraph" w:customStyle="1" w:styleId="xl35">
    <w:name w:val="xl35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36">
    <w:name w:val="xl36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b/>
      <w:bCs/>
      <w:i/>
      <w:iCs/>
      <w:szCs w:val="24"/>
    </w:rPr>
  </w:style>
  <w:style w:type="paragraph" w:customStyle="1" w:styleId="xl37">
    <w:name w:val="xl37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b/>
      <w:bCs/>
      <w:szCs w:val="24"/>
    </w:rPr>
  </w:style>
  <w:style w:type="paragraph" w:customStyle="1" w:styleId="xl38">
    <w:name w:val="xl38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Cs w:val="24"/>
    </w:rPr>
  </w:style>
  <w:style w:type="paragraph" w:customStyle="1" w:styleId="xl39">
    <w:name w:val="xl39"/>
    <w:basedOn w:val="a1"/>
    <w:uiPriority w:val="99"/>
    <w:rsid w:val="00600968"/>
    <w:pPr>
      <w:spacing w:before="100" w:beforeAutospacing="1" w:after="100" w:afterAutospacing="1"/>
      <w:jc w:val="left"/>
    </w:pPr>
    <w:rPr>
      <w:rFonts w:ascii="Arial" w:hAnsi="Arial"/>
      <w:sz w:val="28"/>
      <w:szCs w:val="28"/>
    </w:rPr>
  </w:style>
  <w:style w:type="paragraph" w:customStyle="1" w:styleId="xl40">
    <w:name w:val="xl40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" w:hAnsi="Arial"/>
      <w:szCs w:val="24"/>
    </w:rPr>
  </w:style>
  <w:style w:type="paragraph" w:customStyle="1" w:styleId="2a">
    <w:name w:val="заголовок 2"/>
    <w:basedOn w:val="a1"/>
    <w:next w:val="a1"/>
    <w:uiPriority w:val="99"/>
    <w:rsid w:val="00600968"/>
    <w:pPr>
      <w:keepNext/>
      <w:keepLines/>
      <w:tabs>
        <w:tab w:val="left" w:pos="1440"/>
      </w:tabs>
      <w:autoSpaceDE w:val="0"/>
      <w:autoSpaceDN w:val="0"/>
      <w:spacing w:before="240" w:after="60"/>
      <w:ind w:left="737"/>
      <w:jc w:val="left"/>
    </w:pPr>
    <w:rPr>
      <w:rFonts w:cs="Arial"/>
      <w:b/>
      <w:bCs/>
      <w:iCs/>
      <w:szCs w:val="24"/>
    </w:rPr>
  </w:style>
  <w:style w:type="paragraph" w:customStyle="1" w:styleId="af7">
    <w:name w:val="Наименование"/>
    <w:basedOn w:val="a1"/>
    <w:uiPriority w:val="99"/>
    <w:rsid w:val="00600968"/>
    <w:pPr>
      <w:widowControl w:val="0"/>
      <w:ind w:right="57"/>
      <w:jc w:val="center"/>
    </w:pPr>
    <w:rPr>
      <w:b/>
      <w:sz w:val="28"/>
    </w:rPr>
  </w:style>
  <w:style w:type="paragraph" w:customStyle="1" w:styleId="xl41">
    <w:name w:val="xl41"/>
    <w:basedOn w:val="a1"/>
    <w:uiPriority w:val="99"/>
    <w:rsid w:val="00600968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szCs w:val="24"/>
    </w:rPr>
  </w:style>
  <w:style w:type="paragraph" w:customStyle="1" w:styleId="xl42">
    <w:name w:val="xl42"/>
    <w:basedOn w:val="a1"/>
    <w:uiPriority w:val="99"/>
    <w:rsid w:val="00600968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b/>
      <w:bCs/>
      <w:szCs w:val="24"/>
    </w:rPr>
  </w:style>
  <w:style w:type="paragraph" w:customStyle="1" w:styleId="xl43">
    <w:name w:val="xl43"/>
    <w:basedOn w:val="a1"/>
    <w:uiPriority w:val="99"/>
    <w:rsid w:val="00600968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b/>
      <w:bCs/>
      <w:szCs w:val="24"/>
    </w:rPr>
  </w:style>
  <w:style w:type="paragraph" w:customStyle="1" w:styleId="xl44">
    <w:name w:val="xl44"/>
    <w:basedOn w:val="a1"/>
    <w:uiPriority w:val="99"/>
    <w:rsid w:val="00600968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szCs w:val="24"/>
    </w:rPr>
  </w:style>
  <w:style w:type="paragraph" w:customStyle="1" w:styleId="xl45">
    <w:name w:val="xl45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 CYR" w:hAnsi="Times New Roman CYR" w:cs="Times New Roman CYR"/>
      <w:sz w:val="18"/>
      <w:szCs w:val="18"/>
    </w:rPr>
  </w:style>
  <w:style w:type="paragraph" w:customStyle="1" w:styleId="xl46">
    <w:name w:val="xl46"/>
    <w:basedOn w:val="a1"/>
    <w:uiPriority w:val="99"/>
    <w:rsid w:val="00600968"/>
    <w:pP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47">
    <w:name w:val="xl47"/>
    <w:basedOn w:val="a1"/>
    <w:uiPriority w:val="99"/>
    <w:rsid w:val="00600968"/>
    <w:pP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48">
    <w:name w:val="xl48"/>
    <w:basedOn w:val="a1"/>
    <w:uiPriority w:val="99"/>
    <w:rsid w:val="00600968"/>
    <w:pPr>
      <w:pBdr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49">
    <w:name w:val="xl49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0">
    <w:name w:val="xl50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1">
    <w:name w:val="xl51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2">
    <w:name w:val="xl52"/>
    <w:basedOn w:val="a1"/>
    <w:uiPriority w:val="99"/>
    <w:rsid w:val="00600968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3">
    <w:name w:val="xl53"/>
    <w:basedOn w:val="a1"/>
    <w:uiPriority w:val="99"/>
    <w:rsid w:val="00600968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4">
    <w:name w:val="xl54"/>
    <w:basedOn w:val="a1"/>
    <w:uiPriority w:val="99"/>
    <w:rsid w:val="00600968"/>
    <w:pPr>
      <w:pBdr>
        <w:top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5">
    <w:name w:val="xl55"/>
    <w:basedOn w:val="a1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6">
    <w:name w:val="xl56"/>
    <w:basedOn w:val="a1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7">
    <w:name w:val="xl57"/>
    <w:basedOn w:val="a1"/>
    <w:uiPriority w:val="99"/>
    <w:rsid w:val="00600968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8">
    <w:name w:val="xl58"/>
    <w:basedOn w:val="a1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9">
    <w:name w:val="xl59"/>
    <w:basedOn w:val="a1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60">
    <w:name w:val="xl60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 CYR" w:hAnsi="Times New Roman CYR" w:cs="Times New Roman CYR"/>
      <w:sz w:val="18"/>
      <w:szCs w:val="18"/>
    </w:rPr>
  </w:style>
  <w:style w:type="paragraph" w:customStyle="1" w:styleId="xl61">
    <w:name w:val="xl61"/>
    <w:basedOn w:val="a1"/>
    <w:uiPriority w:val="99"/>
    <w:rsid w:val="00600968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2">
    <w:name w:val="xl62"/>
    <w:basedOn w:val="a1"/>
    <w:uiPriority w:val="99"/>
    <w:rsid w:val="006009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3">
    <w:name w:val="xl63"/>
    <w:basedOn w:val="a1"/>
    <w:uiPriority w:val="99"/>
    <w:rsid w:val="00600968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4">
    <w:name w:val="xl64"/>
    <w:basedOn w:val="a1"/>
    <w:uiPriority w:val="99"/>
    <w:rsid w:val="006009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5">
    <w:name w:val="xl65"/>
    <w:basedOn w:val="a1"/>
    <w:uiPriority w:val="99"/>
    <w:rsid w:val="00600968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6">
    <w:name w:val="xl66"/>
    <w:basedOn w:val="a1"/>
    <w:uiPriority w:val="99"/>
    <w:rsid w:val="00600968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7">
    <w:name w:val="xl67"/>
    <w:basedOn w:val="a1"/>
    <w:uiPriority w:val="99"/>
    <w:rsid w:val="00600968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8">
    <w:name w:val="xl68"/>
    <w:basedOn w:val="a1"/>
    <w:uiPriority w:val="99"/>
    <w:rsid w:val="00600968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9">
    <w:name w:val="xl69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ascii="Times New Roman CYR" w:hAnsi="Times New Roman CYR" w:cs="Times New Roman CYR"/>
      <w:szCs w:val="24"/>
    </w:rPr>
  </w:style>
  <w:style w:type="paragraph" w:styleId="af8">
    <w:name w:val="Title"/>
    <w:basedOn w:val="a1"/>
    <w:link w:val="af9"/>
    <w:qFormat/>
    <w:rsid w:val="00600968"/>
    <w:pPr>
      <w:jc w:val="center"/>
    </w:pPr>
    <w:rPr>
      <w:b/>
      <w:sz w:val="44"/>
    </w:rPr>
  </w:style>
  <w:style w:type="character" w:customStyle="1" w:styleId="af9">
    <w:name w:val="Заголовок Знак"/>
    <w:basedOn w:val="a2"/>
    <w:link w:val="af8"/>
    <w:locked/>
    <w:rsid w:val="00A817A6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38">
    <w:name w:val="заголовок 3"/>
    <w:basedOn w:val="a1"/>
    <w:next w:val="a1"/>
    <w:autoRedefine/>
    <w:uiPriority w:val="99"/>
    <w:rsid w:val="00600968"/>
    <w:pPr>
      <w:keepNext/>
      <w:widowControl w:val="0"/>
      <w:tabs>
        <w:tab w:val="left" w:pos="1418"/>
      </w:tabs>
      <w:autoSpaceDE w:val="0"/>
      <w:autoSpaceDN w:val="0"/>
      <w:spacing w:before="240" w:after="60"/>
    </w:pPr>
    <w:rPr>
      <w:b/>
    </w:rPr>
  </w:style>
  <w:style w:type="paragraph" w:styleId="14">
    <w:name w:val="index 1"/>
    <w:basedOn w:val="a1"/>
    <w:next w:val="a1"/>
    <w:autoRedefine/>
    <w:uiPriority w:val="99"/>
    <w:semiHidden/>
    <w:rsid w:val="00600968"/>
    <w:pPr>
      <w:ind w:left="240" w:hanging="240"/>
    </w:pPr>
  </w:style>
  <w:style w:type="paragraph" w:styleId="2b">
    <w:name w:val="index 2"/>
    <w:basedOn w:val="a1"/>
    <w:next w:val="a1"/>
    <w:autoRedefine/>
    <w:uiPriority w:val="99"/>
    <w:semiHidden/>
    <w:rsid w:val="00600968"/>
    <w:pPr>
      <w:ind w:left="480" w:hanging="240"/>
    </w:pPr>
  </w:style>
  <w:style w:type="paragraph" w:styleId="39">
    <w:name w:val="index 3"/>
    <w:basedOn w:val="a1"/>
    <w:next w:val="a1"/>
    <w:autoRedefine/>
    <w:uiPriority w:val="99"/>
    <w:semiHidden/>
    <w:rsid w:val="00600968"/>
    <w:pPr>
      <w:ind w:left="720" w:hanging="240"/>
    </w:pPr>
  </w:style>
  <w:style w:type="paragraph" w:styleId="44">
    <w:name w:val="index 4"/>
    <w:basedOn w:val="a1"/>
    <w:next w:val="a1"/>
    <w:autoRedefine/>
    <w:uiPriority w:val="99"/>
    <w:semiHidden/>
    <w:rsid w:val="00600968"/>
    <w:pPr>
      <w:ind w:left="960" w:hanging="240"/>
    </w:pPr>
  </w:style>
  <w:style w:type="paragraph" w:styleId="52">
    <w:name w:val="index 5"/>
    <w:basedOn w:val="a1"/>
    <w:next w:val="a1"/>
    <w:autoRedefine/>
    <w:uiPriority w:val="99"/>
    <w:semiHidden/>
    <w:rsid w:val="00600968"/>
    <w:pPr>
      <w:ind w:left="1200" w:hanging="240"/>
    </w:pPr>
  </w:style>
  <w:style w:type="paragraph" w:styleId="62">
    <w:name w:val="index 6"/>
    <w:basedOn w:val="a1"/>
    <w:next w:val="a1"/>
    <w:autoRedefine/>
    <w:uiPriority w:val="99"/>
    <w:semiHidden/>
    <w:rsid w:val="00600968"/>
    <w:pPr>
      <w:ind w:left="1440" w:hanging="240"/>
    </w:pPr>
  </w:style>
  <w:style w:type="paragraph" w:styleId="72">
    <w:name w:val="index 7"/>
    <w:basedOn w:val="a1"/>
    <w:next w:val="a1"/>
    <w:autoRedefine/>
    <w:uiPriority w:val="99"/>
    <w:semiHidden/>
    <w:rsid w:val="00600968"/>
    <w:pPr>
      <w:ind w:left="1680" w:hanging="240"/>
    </w:pPr>
  </w:style>
  <w:style w:type="paragraph" w:styleId="82">
    <w:name w:val="index 8"/>
    <w:basedOn w:val="a1"/>
    <w:next w:val="a1"/>
    <w:autoRedefine/>
    <w:uiPriority w:val="99"/>
    <w:semiHidden/>
    <w:rsid w:val="00600968"/>
    <w:pPr>
      <w:ind w:left="1920" w:hanging="240"/>
    </w:pPr>
  </w:style>
  <w:style w:type="paragraph" w:styleId="92">
    <w:name w:val="index 9"/>
    <w:basedOn w:val="a1"/>
    <w:next w:val="a1"/>
    <w:autoRedefine/>
    <w:uiPriority w:val="99"/>
    <w:semiHidden/>
    <w:rsid w:val="00600968"/>
    <w:pPr>
      <w:ind w:left="2160" w:hanging="240"/>
    </w:pPr>
  </w:style>
  <w:style w:type="paragraph" w:styleId="afa">
    <w:name w:val="index heading"/>
    <w:basedOn w:val="a1"/>
    <w:next w:val="14"/>
    <w:uiPriority w:val="99"/>
    <w:semiHidden/>
    <w:rsid w:val="00600968"/>
  </w:style>
  <w:style w:type="character" w:styleId="afb">
    <w:name w:val="Hyperlink"/>
    <w:basedOn w:val="a2"/>
    <w:uiPriority w:val="99"/>
    <w:rsid w:val="00600968"/>
    <w:rPr>
      <w:rFonts w:cs="Times New Roman"/>
      <w:color w:val="0000FF"/>
      <w:u w:val="single"/>
    </w:rPr>
  </w:style>
  <w:style w:type="paragraph" w:customStyle="1" w:styleId="font5">
    <w:name w:val="font5"/>
    <w:basedOn w:val="a1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sz w:val="20"/>
    </w:rPr>
  </w:style>
  <w:style w:type="paragraph" w:customStyle="1" w:styleId="font6">
    <w:name w:val="font6"/>
    <w:basedOn w:val="a1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UniversalMath1 BT" w:hAnsi="UniversalMath1 BT" w:cs="Arial Unicode MS"/>
      <w:b/>
      <w:bCs/>
      <w:sz w:val="20"/>
    </w:rPr>
  </w:style>
  <w:style w:type="paragraph" w:customStyle="1" w:styleId="font7">
    <w:name w:val="font7"/>
    <w:basedOn w:val="a1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imes New Roman CYR" w:hAnsi="Times New Roman CYR" w:cs="Times New Roman CYR"/>
      <w:sz w:val="18"/>
      <w:szCs w:val="18"/>
    </w:rPr>
  </w:style>
  <w:style w:type="paragraph" w:customStyle="1" w:styleId="font8">
    <w:name w:val="font8"/>
    <w:basedOn w:val="a1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ahoma" w:hAnsi="Tahoma" w:cs="Tahoma"/>
      <w:color w:val="000000"/>
      <w:sz w:val="16"/>
      <w:szCs w:val="16"/>
    </w:rPr>
  </w:style>
  <w:style w:type="paragraph" w:customStyle="1" w:styleId="font9">
    <w:name w:val="font9"/>
    <w:basedOn w:val="a1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ahoma" w:hAnsi="Tahoma" w:cs="Tahoma"/>
      <w:b/>
      <w:bCs/>
      <w:color w:val="000000"/>
      <w:sz w:val="16"/>
      <w:szCs w:val="16"/>
    </w:rPr>
  </w:style>
  <w:style w:type="paragraph" w:customStyle="1" w:styleId="font10">
    <w:name w:val="font10"/>
    <w:basedOn w:val="a1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UniversalMath1 BT" w:hAnsi="UniversalMath1 BT" w:cs="Arial Unicode MS"/>
      <w:b/>
      <w:bCs/>
      <w:color w:val="FF0000"/>
      <w:sz w:val="20"/>
    </w:rPr>
  </w:style>
  <w:style w:type="paragraph" w:customStyle="1" w:styleId="font11">
    <w:name w:val="font11"/>
    <w:basedOn w:val="a1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imes New Roman CYR" w:hAnsi="Times New Roman CYR" w:cs="Times New Roman CYR"/>
      <w:sz w:val="18"/>
      <w:szCs w:val="18"/>
      <w:u w:val="single"/>
    </w:rPr>
  </w:style>
  <w:style w:type="paragraph" w:customStyle="1" w:styleId="xl70">
    <w:name w:val="xl70"/>
    <w:basedOn w:val="a1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1">
    <w:name w:val="xl71"/>
    <w:basedOn w:val="a1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2">
    <w:name w:val="xl72"/>
    <w:basedOn w:val="a1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3">
    <w:name w:val="xl73"/>
    <w:basedOn w:val="a1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4">
    <w:name w:val="xl74"/>
    <w:basedOn w:val="a1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5">
    <w:name w:val="xl75"/>
    <w:basedOn w:val="a1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Cs w:val="24"/>
    </w:rPr>
  </w:style>
  <w:style w:type="paragraph" w:customStyle="1" w:styleId="xl76">
    <w:name w:val="xl76"/>
    <w:basedOn w:val="a1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FF0000"/>
      <w:szCs w:val="24"/>
    </w:rPr>
  </w:style>
  <w:style w:type="paragraph" w:customStyle="1" w:styleId="xl77">
    <w:name w:val="xl77"/>
    <w:basedOn w:val="a1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8">
    <w:name w:val="xl78"/>
    <w:basedOn w:val="a1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9">
    <w:name w:val="xl79"/>
    <w:basedOn w:val="a1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0">
    <w:name w:val="xl80"/>
    <w:basedOn w:val="a1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1">
    <w:name w:val="xl81"/>
    <w:basedOn w:val="a1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2">
    <w:name w:val="xl82"/>
    <w:basedOn w:val="a1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3">
    <w:name w:val="xl83"/>
    <w:basedOn w:val="a1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84">
    <w:name w:val="xl84"/>
    <w:basedOn w:val="a1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85">
    <w:name w:val="xl85"/>
    <w:basedOn w:val="a1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8"/>
      <w:szCs w:val="18"/>
    </w:rPr>
  </w:style>
  <w:style w:type="paragraph" w:customStyle="1" w:styleId="xl86">
    <w:name w:val="xl86"/>
    <w:basedOn w:val="a1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Cs w:val="24"/>
    </w:rPr>
  </w:style>
  <w:style w:type="paragraph" w:customStyle="1" w:styleId="xl87">
    <w:name w:val="xl87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88">
    <w:name w:val="xl88"/>
    <w:basedOn w:val="a1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89">
    <w:name w:val="xl89"/>
    <w:basedOn w:val="a1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0">
    <w:name w:val="xl90"/>
    <w:basedOn w:val="a1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1">
    <w:name w:val="xl91"/>
    <w:basedOn w:val="a1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2">
    <w:name w:val="xl92"/>
    <w:basedOn w:val="a1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3">
    <w:name w:val="xl93"/>
    <w:basedOn w:val="a1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Cs w:val="24"/>
    </w:rPr>
  </w:style>
  <w:style w:type="paragraph" w:customStyle="1" w:styleId="xl94">
    <w:name w:val="xl94"/>
    <w:basedOn w:val="a1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5">
    <w:name w:val="xl95"/>
    <w:basedOn w:val="a1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6">
    <w:name w:val="xl96"/>
    <w:basedOn w:val="a1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7">
    <w:name w:val="xl97"/>
    <w:basedOn w:val="a1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8">
    <w:name w:val="xl98"/>
    <w:basedOn w:val="a1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9">
    <w:name w:val="xl99"/>
    <w:basedOn w:val="a1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100">
    <w:name w:val="xl100"/>
    <w:basedOn w:val="a1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Cs w:val="24"/>
    </w:rPr>
  </w:style>
  <w:style w:type="paragraph" w:customStyle="1" w:styleId="xl101">
    <w:name w:val="xl101"/>
    <w:basedOn w:val="a1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FF0000"/>
      <w:sz w:val="16"/>
      <w:szCs w:val="16"/>
    </w:rPr>
  </w:style>
  <w:style w:type="paragraph" w:customStyle="1" w:styleId="xl102">
    <w:name w:val="xl102"/>
    <w:basedOn w:val="a1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FF0000"/>
      <w:sz w:val="16"/>
      <w:szCs w:val="16"/>
    </w:rPr>
  </w:style>
  <w:style w:type="paragraph" w:customStyle="1" w:styleId="xl103">
    <w:name w:val="xl103"/>
    <w:basedOn w:val="a1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04">
    <w:name w:val="xl104"/>
    <w:basedOn w:val="a1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105">
    <w:name w:val="xl105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06">
    <w:name w:val="xl106"/>
    <w:basedOn w:val="a1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07">
    <w:name w:val="xl107"/>
    <w:basedOn w:val="a1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08">
    <w:name w:val="xl108"/>
    <w:basedOn w:val="a1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Cs w:val="24"/>
    </w:rPr>
  </w:style>
  <w:style w:type="paragraph" w:customStyle="1" w:styleId="xl109">
    <w:name w:val="xl109"/>
    <w:basedOn w:val="a1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FF0000"/>
      <w:szCs w:val="24"/>
    </w:rPr>
  </w:style>
  <w:style w:type="paragraph" w:customStyle="1" w:styleId="xl110">
    <w:name w:val="xl110"/>
    <w:basedOn w:val="a1"/>
    <w:uiPriority w:val="99"/>
    <w:rsid w:val="0060096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11">
    <w:name w:val="xl111"/>
    <w:basedOn w:val="a1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5"/>
      <w:szCs w:val="15"/>
    </w:rPr>
  </w:style>
  <w:style w:type="paragraph" w:customStyle="1" w:styleId="xl112">
    <w:name w:val="xl112"/>
    <w:basedOn w:val="a1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000000"/>
      <w:szCs w:val="24"/>
    </w:rPr>
  </w:style>
  <w:style w:type="paragraph" w:customStyle="1" w:styleId="xl113">
    <w:name w:val="xl113"/>
    <w:basedOn w:val="a1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cs="Arial Unicode MS"/>
      <w:sz w:val="16"/>
      <w:szCs w:val="16"/>
    </w:rPr>
  </w:style>
  <w:style w:type="paragraph" w:customStyle="1" w:styleId="xl114">
    <w:name w:val="xl114"/>
    <w:basedOn w:val="a1"/>
    <w:uiPriority w:val="99"/>
    <w:rsid w:val="0060096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15">
    <w:name w:val="xl115"/>
    <w:basedOn w:val="a1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116">
    <w:name w:val="xl116"/>
    <w:basedOn w:val="a1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17">
    <w:name w:val="xl117"/>
    <w:basedOn w:val="a1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Cs w:val="24"/>
    </w:rPr>
  </w:style>
  <w:style w:type="paragraph" w:customStyle="1" w:styleId="xl118">
    <w:name w:val="xl118"/>
    <w:basedOn w:val="a1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8"/>
      <w:szCs w:val="18"/>
    </w:rPr>
  </w:style>
  <w:style w:type="paragraph" w:customStyle="1" w:styleId="xl119">
    <w:name w:val="xl119"/>
    <w:basedOn w:val="a1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6"/>
      <w:szCs w:val="16"/>
    </w:rPr>
  </w:style>
  <w:style w:type="paragraph" w:customStyle="1" w:styleId="xl120">
    <w:name w:val="xl120"/>
    <w:basedOn w:val="a1"/>
    <w:uiPriority w:val="99"/>
    <w:rsid w:val="00600968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21">
    <w:name w:val="xl121"/>
    <w:basedOn w:val="a1"/>
    <w:uiPriority w:val="99"/>
    <w:rsid w:val="00600968"/>
    <w:pPr>
      <w:pBdr>
        <w:lef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FF00"/>
      <w:sz w:val="18"/>
      <w:szCs w:val="18"/>
    </w:rPr>
  </w:style>
  <w:style w:type="paragraph" w:customStyle="1" w:styleId="xl122">
    <w:name w:val="xl122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339966"/>
      <w:sz w:val="16"/>
      <w:szCs w:val="16"/>
    </w:rPr>
  </w:style>
  <w:style w:type="paragraph" w:customStyle="1" w:styleId="xl123">
    <w:name w:val="xl123"/>
    <w:basedOn w:val="a1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124">
    <w:name w:val="xl124"/>
    <w:basedOn w:val="a1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25">
    <w:name w:val="xl125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26">
    <w:name w:val="xl126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27">
    <w:name w:val="xl127"/>
    <w:basedOn w:val="a1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28">
    <w:name w:val="xl128"/>
    <w:basedOn w:val="a1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FF0000"/>
      <w:szCs w:val="24"/>
    </w:rPr>
  </w:style>
  <w:style w:type="paragraph" w:customStyle="1" w:styleId="xl129">
    <w:name w:val="xl129"/>
    <w:basedOn w:val="a1"/>
    <w:uiPriority w:val="99"/>
    <w:rsid w:val="0060096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30">
    <w:name w:val="xl130"/>
    <w:basedOn w:val="a1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31">
    <w:name w:val="xl131"/>
    <w:basedOn w:val="a1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000000"/>
      <w:szCs w:val="24"/>
    </w:rPr>
  </w:style>
  <w:style w:type="paragraph" w:customStyle="1" w:styleId="xl132">
    <w:name w:val="xl132"/>
    <w:basedOn w:val="a1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33">
    <w:name w:val="xl133"/>
    <w:basedOn w:val="a1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34">
    <w:name w:val="xl134"/>
    <w:basedOn w:val="a1"/>
    <w:uiPriority w:val="99"/>
    <w:rsid w:val="00600968"/>
    <w:pPr>
      <w:spacing w:before="100" w:beforeAutospacing="1" w:after="100" w:afterAutospacing="1" w:line="240" w:lineRule="auto"/>
      <w:jc w:val="left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35">
    <w:name w:val="xl135"/>
    <w:basedOn w:val="a1"/>
    <w:uiPriority w:val="99"/>
    <w:rsid w:val="00600968"/>
    <w:pPr>
      <w:pBdr>
        <w:lef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36">
    <w:name w:val="xl136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37">
    <w:name w:val="xl137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color w:val="0000FF"/>
      <w:szCs w:val="24"/>
    </w:rPr>
  </w:style>
  <w:style w:type="paragraph" w:customStyle="1" w:styleId="xl138">
    <w:name w:val="xl138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 w:val="16"/>
      <w:szCs w:val="16"/>
    </w:rPr>
  </w:style>
  <w:style w:type="paragraph" w:customStyle="1" w:styleId="xl139">
    <w:name w:val="xl139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color w:val="0000FF"/>
      <w:szCs w:val="24"/>
    </w:rPr>
  </w:style>
  <w:style w:type="paragraph" w:customStyle="1" w:styleId="xl140">
    <w:name w:val="xl140"/>
    <w:basedOn w:val="a1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1">
    <w:name w:val="xl141"/>
    <w:basedOn w:val="a1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2">
    <w:name w:val="xl142"/>
    <w:basedOn w:val="a1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3">
    <w:name w:val="xl143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4">
    <w:name w:val="xl144"/>
    <w:basedOn w:val="a1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color w:val="0000FF"/>
      <w:szCs w:val="24"/>
    </w:rPr>
  </w:style>
  <w:style w:type="paragraph" w:customStyle="1" w:styleId="xl145">
    <w:name w:val="xl145"/>
    <w:basedOn w:val="a1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146">
    <w:name w:val="xl146"/>
    <w:basedOn w:val="a1"/>
    <w:uiPriority w:val="99"/>
    <w:rsid w:val="0060096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47">
    <w:name w:val="xl147"/>
    <w:basedOn w:val="a1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 w:val="16"/>
      <w:szCs w:val="16"/>
    </w:rPr>
  </w:style>
  <w:style w:type="paragraph" w:customStyle="1" w:styleId="xl148">
    <w:name w:val="xl148"/>
    <w:basedOn w:val="a1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9">
    <w:name w:val="xl149"/>
    <w:basedOn w:val="a1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Cs w:val="24"/>
    </w:rPr>
  </w:style>
  <w:style w:type="paragraph" w:customStyle="1" w:styleId="xl150">
    <w:name w:val="xl150"/>
    <w:basedOn w:val="a1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0000FF"/>
      <w:szCs w:val="24"/>
    </w:rPr>
  </w:style>
  <w:style w:type="paragraph" w:customStyle="1" w:styleId="xl151">
    <w:name w:val="xl151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52">
    <w:name w:val="xl152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53">
    <w:name w:val="xl153"/>
    <w:basedOn w:val="a1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Cs w:val="24"/>
    </w:rPr>
  </w:style>
  <w:style w:type="paragraph" w:customStyle="1" w:styleId="xl154">
    <w:name w:val="xl154"/>
    <w:basedOn w:val="a1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 w:val="14"/>
      <w:szCs w:val="14"/>
    </w:rPr>
  </w:style>
  <w:style w:type="paragraph" w:customStyle="1" w:styleId="xl155">
    <w:name w:val="xl155"/>
    <w:basedOn w:val="a1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0000FF"/>
      <w:szCs w:val="24"/>
    </w:rPr>
  </w:style>
  <w:style w:type="paragraph" w:customStyle="1" w:styleId="xl156">
    <w:name w:val="xl156"/>
    <w:basedOn w:val="a1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Cs w:val="24"/>
    </w:rPr>
  </w:style>
  <w:style w:type="paragraph" w:customStyle="1" w:styleId="xl157">
    <w:name w:val="xl157"/>
    <w:basedOn w:val="a1"/>
    <w:uiPriority w:val="99"/>
    <w:rsid w:val="0060096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58">
    <w:name w:val="xl158"/>
    <w:basedOn w:val="a1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5"/>
      <w:szCs w:val="15"/>
    </w:rPr>
  </w:style>
  <w:style w:type="paragraph" w:customStyle="1" w:styleId="xl159">
    <w:name w:val="xl159"/>
    <w:basedOn w:val="a1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160">
    <w:name w:val="xl160"/>
    <w:basedOn w:val="a1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 w:val="18"/>
      <w:szCs w:val="18"/>
    </w:rPr>
  </w:style>
  <w:style w:type="paragraph" w:customStyle="1" w:styleId="xl161">
    <w:name w:val="xl161"/>
    <w:basedOn w:val="a1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FF00"/>
      <w:sz w:val="18"/>
      <w:szCs w:val="18"/>
    </w:rPr>
  </w:style>
  <w:style w:type="paragraph" w:customStyle="1" w:styleId="xl162">
    <w:name w:val="xl162"/>
    <w:basedOn w:val="a1"/>
    <w:uiPriority w:val="99"/>
    <w:rsid w:val="00600968"/>
    <w:pP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63">
    <w:name w:val="xl163"/>
    <w:basedOn w:val="a1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64">
    <w:name w:val="xl164"/>
    <w:basedOn w:val="a1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65">
    <w:name w:val="xl165"/>
    <w:basedOn w:val="a1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66">
    <w:name w:val="xl166"/>
    <w:basedOn w:val="a1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67">
    <w:name w:val="xl167"/>
    <w:basedOn w:val="a1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68">
    <w:name w:val="xl168"/>
    <w:basedOn w:val="a1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69">
    <w:name w:val="xl169"/>
    <w:basedOn w:val="a1"/>
    <w:uiPriority w:val="99"/>
    <w:rsid w:val="00600968"/>
    <w:pPr>
      <w:spacing w:before="100" w:beforeAutospacing="1" w:after="100" w:afterAutospacing="1" w:line="240" w:lineRule="auto"/>
      <w:jc w:val="center"/>
      <w:textAlignment w:val="top"/>
    </w:pPr>
    <w:rPr>
      <w:rFonts w:ascii="Arial" w:hAnsi="Arial" w:cs="Arial Unicode MS"/>
      <w:b/>
      <w:bCs/>
      <w:i/>
      <w:iCs/>
      <w:sz w:val="22"/>
      <w:szCs w:val="22"/>
    </w:rPr>
  </w:style>
  <w:style w:type="paragraph" w:customStyle="1" w:styleId="xl170">
    <w:name w:val="xl170"/>
    <w:basedOn w:val="a1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Arial Unicode MS" w:cs="Arial Unicode MS"/>
      <w:color w:val="0000FF"/>
      <w:szCs w:val="24"/>
    </w:rPr>
  </w:style>
  <w:style w:type="paragraph" w:customStyle="1" w:styleId="xl171">
    <w:name w:val="xl171"/>
    <w:basedOn w:val="a1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Arial Unicode MS" w:cs="Arial Unicode MS"/>
      <w:color w:val="FF0000"/>
      <w:szCs w:val="24"/>
    </w:rPr>
  </w:style>
  <w:style w:type="paragraph" w:customStyle="1" w:styleId="xl172">
    <w:name w:val="xl172"/>
    <w:basedOn w:val="a1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4"/>
      <w:szCs w:val="14"/>
    </w:rPr>
  </w:style>
  <w:style w:type="paragraph" w:customStyle="1" w:styleId="xl173">
    <w:name w:val="xl173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hAnsi="Arial" w:cs="Arial Unicode MS"/>
      <w:b/>
      <w:bCs/>
      <w:sz w:val="16"/>
      <w:szCs w:val="16"/>
    </w:rPr>
  </w:style>
  <w:style w:type="paragraph" w:customStyle="1" w:styleId="xl174">
    <w:name w:val="xl174"/>
    <w:basedOn w:val="a1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hAnsi="Arial" w:cs="Arial Unicode MS"/>
      <w:b/>
      <w:bCs/>
      <w:sz w:val="16"/>
      <w:szCs w:val="16"/>
    </w:rPr>
  </w:style>
  <w:style w:type="paragraph" w:customStyle="1" w:styleId="xl175">
    <w:name w:val="xl175"/>
    <w:basedOn w:val="a1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76">
    <w:name w:val="xl176"/>
    <w:basedOn w:val="a1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color w:val="FF0000"/>
      <w:szCs w:val="24"/>
    </w:rPr>
  </w:style>
  <w:style w:type="paragraph" w:customStyle="1" w:styleId="xl177">
    <w:name w:val="xl177"/>
    <w:basedOn w:val="a1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szCs w:val="24"/>
    </w:rPr>
  </w:style>
  <w:style w:type="paragraph" w:customStyle="1" w:styleId="xl178">
    <w:name w:val="xl178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79">
    <w:name w:val="xl179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6"/>
      <w:szCs w:val="16"/>
    </w:rPr>
  </w:style>
  <w:style w:type="paragraph" w:customStyle="1" w:styleId="xl180">
    <w:name w:val="xl180"/>
    <w:basedOn w:val="a1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4"/>
      <w:szCs w:val="14"/>
    </w:rPr>
  </w:style>
  <w:style w:type="paragraph" w:customStyle="1" w:styleId="xl181">
    <w:name w:val="xl181"/>
    <w:basedOn w:val="a1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82">
    <w:name w:val="xl182"/>
    <w:basedOn w:val="a1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color w:val="FF0000"/>
      <w:szCs w:val="24"/>
    </w:rPr>
  </w:style>
  <w:style w:type="paragraph" w:customStyle="1" w:styleId="xl183">
    <w:name w:val="xl183"/>
    <w:basedOn w:val="a1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szCs w:val="24"/>
    </w:rPr>
  </w:style>
  <w:style w:type="paragraph" w:customStyle="1" w:styleId="xl184">
    <w:name w:val="xl184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Cs w:val="24"/>
    </w:rPr>
  </w:style>
  <w:style w:type="paragraph" w:customStyle="1" w:styleId="xl185">
    <w:name w:val="xl185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Cs w:val="24"/>
    </w:rPr>
  </w:style>
  <w:style w:type="paragraph" w:customStyle="1" w:styleId="xl186">
    <w:name w:val="xl186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0000FF"/>
      <w:szCs w:val="24"/>
    </w:rPr>
  </w:style>
  <w:style w:type="paragraph" w:customStyle="1" w:styleId="xl187">
    <w:name w:val="xl187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Cs w:val="24"/>
    </w:rPr>
  </w:style>
  <w:style w:type="paragraph" w:customStyle="1" w:styleId="xl188">
    <w:name w:val="xl188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 w:val="16"/>
      <w:szCs w:val="16"/>
    </w:rPr>
  </w:style>
  <w:style w:type="paragraph" w:customStyle="1" w:styleId="xl189">
    <w:name w:val="xl189"/>
    <w:basedOn w:val="a1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90">
    <w:name w:val="xl190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 w:val="32"/>
      <w:szCs w:val="32"/>
    </w:rPr>
  </w:style>
  <w:style w:type="paragraph" w:customStyle="1" w:styleId="xl191">
    <w:name w:val="xl191"/>
    <w:basedOn w:val="a1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 w:val="32"/>
      <w:szCs w:val="32"/>
    </w:rPr>
  </w:style>
  <w:style w:type="paragraph" w:customStyle="1" w:styleId="xl192">
    <w:name w:val="xl192"/>
    <w:basedOn w:val="a1"/>
    <w:uiPriority w:val="99"/>
    <w:rsid w:val="00600968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193">
    <w:name w:val="xl193"/>
    <w:basedOn w:val="a1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Cs w:val="24"/>
    </w:rPr>
  </w:style>
  <w:style w:type="paragraph" w:customStyle="1" w:styleId="xl194">
    <w:name w:val="xl194"/>
    <w:basedOn w:val="a1"/>
    <w:uiPriority w:val="99"/>
    <w:rsid w:val="0060096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195">
    <w:name w:val="xl195"/>
    <w:basedOn w:val="a1"/>
    <w:uiPriority w:val="99"/>
    <w:rsid w:val="0060096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196">
    <w:name w:val="xl196"/>
    <w:basedOn w:val="a1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97">
    <w:name w:val="xl197"/>
    <w:basedOn w:val="a1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98">
    <w:name w:val="xl198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99">
    <w:name w:val="xl199"/>
    <w:basedOn w:val="a1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sz w:val="15"/>
      <w:szCs w:val="15"/>
    </w:rPr>
  </w:style>
  <w:style w:type="paragraph" w:customStyle="1" w:styleId="xl200">
    <w:name w:val="xl200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201">
    <w:name w:val="xl201"/>
    <w:basedOn w:val="a1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0000FF"/>
      <w:sz w:val="16"/>
      <w:szCs w:val="16"/>
    </w:rPr>
  </w:style>
  <w:style w:type="paragraph" w:customStyle="1" w:styleId="xl202">
    <w:name w:val="xl202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8"/>
      <w:szCs w:val="18"/>
    </w:rPr>
  </w:style>
  <w:style w:type="paragraph" w:customStyle="1" w:styleId="xl203">
    <w:name w:val="xl203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6"/>
      <w:szCs w:val="16"/>
    </w:rPr>
  </w:style>
  <w:style w:type="paragraph" w:customStyle="1" w:styleId="xl204">
    <w:name w:val="xl204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Cs w:val="24"/>
    </w:rPr>
  </w:style>
  <w:style w:type="paragraph" w:customStyle="1" w:styleId="xl205">
    <w:name w:val="xl205"/>
    <w:basedOn w:val="a1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0000FF"/>
      <w:szCs w:val="24"/>
    </w:rPr>
  </w:style>
  <w:style w:type="paragraph" w:customStyle="1" w:styleId="xl206">
    <w:name w:val="xl206"/>
    <w:basedOn w:val="a1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Cs w:val="24"/>
    </w:rPr>
  </w:style>
  <w:style w:type="paragraph" w:customStyle="1" w:styleId="xl207">
    <w:name w:val="xl207"/>
    <w:basedOn w:val="a1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208">
    <w:name w:val="xl208"/>
    <w:basedOn w:val="a1"/>
    <w:uiPriority w:val="99"/>
    <w:rsid w:val="00600968"/>
    <w:pPr>
      <w:pBdr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cs="Arial Unicode MS"/>
      <w:szCs w:val="24"/>
    </w:rPr>
  </w:style>
  <w:style w:type="paragraph" w:customStyle="1" w:styleId="xl209">
    <w:name w:val="xl209"/>
    <w:basedOn w:val="a1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210">
    <w:name w:val="xl210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8"/>
      <w:szCs w:val="18"/>
    </w:rPr>
  </w:style>
  <w:style w:type="paragraph" w:customStyle="1" w:styleId="xl211">
    <w:name w:val="xl211"/>
    <w:basedOn w:val="a1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cs="Arial Unicode MS"/>
      <w:szCs w:val="24"/>
    </w:rPr>
  </w:style>
  <w:style w:type="paragraph" w:customStyle="1" w:styleId="xl212">
    <w:name w:val="xl212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Cs w:val="24"/>
    </w:rPr>
  </w:style>
  <w:style w:type="paragraph" w:customStyle="1" w:styleId="xl213">
    <w:name w:val="xl213"/>
    <w:basedOn w:val="a1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214">
    <w:name w:val="xl214"/>
    <w:basedOn w:val="a1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 w:val="32"/>
      <w:szCs w:val="32"/>
    </w:rPr>
  </w:style>
  <w:style w:type="paragraph" w:customStyle="1" w:styleId="xl215">
    <w:name w:val="xl215"/>
    <w:basedOn w:val="a1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 w:val="32"/>
      <w:szCs w:val="32"/>
    </w:rPr>
  </w:style>
  <w:style w:type="paragraph" w:customStyle="1" w:styleId="xl216">
    <w:name w:val="xl216"/>
    <w:basedOn w:val="a1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 w:val="32"/>
      <w:szCs w:val="32"/>
    </w:rPr>
  </w:style>
  <w:style w:type="paragraph" w:styleId="afc">
    <w:name w:val="Balloon Text"/>
    <w:basedOn w:val="a1"/>
    <w:link w:val="afd"/>
    <w:semiHidden/>
    <w:rsid w:val="002C5AF7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2"/>
    <w:link w:val="afc"/>
    <w:uiPriority w:val="99"/>
    <w:semiHidden/>
    <w:locked/>
    <w:rsid w:val="00A817A6"/>
    <w:rPr>
      <w:rFonts w:cs="Times New Roman"/>
      <w:sz w:val="2"/>
    </w:rPr>
  </w:style>
  <w:style w:type="table" w:styleId="afe">
    <w:name w:val="Table Grid"/>
    <w:basedOn w:val="a3"/>
    <w:uiPriority w:val="59"/>
    <w:rsid w:val="007371EF"/>
    <w:pPr>
      <w:spacing w:line="360" w:lineRule="auto"/>
      <w:jc w:val="both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тиль таблицы1"/>
    <w:basedOn w:val="afe"/>
    <w:uiPriority w:val="99"/>
    <w:rsid w:val="007371EF"/>
    <w:rPr>
      <w:rFonts w:ascii="ISOCPEUR" w:hAnsi="ISOCPEUR"/>
    </w:rPr>
    <w:tblPr/>
  </w:style>
  <w:style w:type="table" w:customStyle="1" w:styleId="2c">
    <w:name w:val="Стиль таблицы2"/>
    <w:uiPriority w:val="99"/>
    <w:rsid w:val="007371EF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">
    <w:name w:val="Мал заголовок"/>
    <w:basedOn w:val="a1"/>
    <w:uiPriority w:val="99"/>
    <w:rsid w:val="00673A36"/>
    <w:pPr>
      <w:spacing w:before="120"/>
      <w:ind w:right="34" w:firstLine="34"/>
      <w:jc w:val="center"/>
    </w:pPr>
    <w:rPr>
      <w:rFonts w:ascii="Arial" w:hAnsi="Arial"/>
      <w:b/>
      <w:i/>
      <w:lang w:eastAsia="en-US"/>
    </w:rPr>
  </w:style>
  <w:style w:type="paragraph" w:customStyle="1" w:styleId="aff0">
    <w:name w:val="Мал таблица"/>
    <w:basedOn w:val="a1"/>
    <w:rsid w:val="00673A36"/>
    <w:pPr>
      <w:spacing w:before="120"/>
      <w:ind w:right="34" w:firstLine="34"/>
      <w:jc w:val="left"/>
    </w:pPr>
    <w:rPr>
      <w:rFonts w:ascii="Arial" w:hAnsi="Arial"/>
      <w:lang w:eastAsia="en-US"/>
    </w:rPr>
  </w:style>
  <w:style w:type="character" w:customStyle="1" w:styleId="EmailStyle2641">
    <w:name w:val="EmailStyle2641"/>
    <w:basedOn w:val="a2"/>
    <w:uiPriority w:val="99"/>
    <w:semiHidden/>
    <w:rsid w:val="00535E6A"/>
    <w:rPr>
      <w:rFonts w:ascii="Arial" w:hAnsi="Arial" w:cs="Arial"/>
      <w:color w:val="auto"/>
      <w:sz w:val="20"/>
      <w:szCs w:val="20"/>
    </w:rPr>
  </w:style>
  <w:style w:type="paragraph" w:customStyle="1" w:styleId="Zagolovok1">
    <w:name w:val="Zagolovok_1"/>
    <w:basedOn w:val="aff1"/>
    <w:next w:val="a1"/>
    <w:uiPriority w:val="99"/>
    <w:rsid w:val="00B62B0A"/>
    <w:pPr>
      <w:pageBreakBefore/>
      <w:spacing w:before="240" w:after="240"/>
      <w:ind w:right="1134"/>
      <w:contextualSpacing w:val="0"/>
      <w:jc w:val="center"/>
    </w:pPr>
    <w:rPr>
      <w:rFonts w:ascii="Arial" w:hAnsi="Arial" w:cs="Arial"/>
      <w:b/>
      <w:noProof/>
      <w:sz w:val="32"/>
      <w:szCs w:val="32"/>
      <w:lang w:val="en-US"/>
    </w:rPr>
  </w:style>
  <w:style w:type="paragraph" w:customStyle="1" w:styleId="Zagolovok2">
    <w:name w:val="Zagolovok_2"/>
    <w:basedOn w:val="Zagolovok1"/>
    <w:autoRedefine/>
    <w:uiPriority w:val="99"/>
    <w:rsid w:val="00B62B0A"/>
    <w:pPr>
      <w:pageBreakBefore w:val="0"/>
      <w:numPr>
        <w:ilvl w:val="1"/>
      </w:numPr>
      <w:tabs>
        <w:tab w:val="num" w:pos="1134"/>
      </w:tabs>
      <w:spacing w:after="120"/>
      <w:ind w:left="1134" w:right="0"/>
    </w:pPr>
    <w:rPr>
      <w:sz w:val="24"/>
      <w:szCs w:val="24"/>
    </w:rPr>
  </w:style>
  <w:style w:type="paragraph" w:customStyle="1" w:styleId="Zagolovok3">
    <w:name w:val="Zagolovok_3"/>
    <w:basedOn w:val="Zagolovok2"/>
    <w:uiPriority w:val="99"/>
    <w:rsid w:val="00B62B0A"/>
    <w:pPr>
      <w:numPr>
        <w:ilvl w:val="2"/>
      </w:numPr>
      <w:tabs>
        <w:tab w:val="num" w:pos="1134"/>
      </w:tabs>
      <w:ind w:left="1134"/>
    </w:pPr>
  </w:style>
  <w:style w:type="paragraph" w:styleId="aff1">
    <w:name w:val="List Number"/>
    <w:basedOn w:val="a1"/>
    <w:uiPriority w:val="99"/>
    <w:rsid w:val="00B62B0A"/>
    <w:pPr>
      <w:tabs>
        <w:tab w:val="num" w:pos="1134"/>
      </w:tabs>
      <w:ind w:left="1134"/>
      <w:contextualSpacing/>
    </w:pPr>
  </w:style>
  <w:style w:type="paragraph" w:customStyle="1" w:styleId="-">
    <w:name w:val="Перечисл.-"/>
    <w:basedOn w:val="a1"/>
    <w:uiPriority w:val="99"/>
    <w:rsid w:val="00BE5DEB"/>
    <w:pPr>
      <w:spacing w:before="40" w:after="40" w:line="240" w:lineRule="auto"/>
      <w:ind w:left="720"/>
      <w:jc w:val="left"/>
    </w:pPr>
  </w:style>
  <w:style w:type="paragraph" w:customStyle="1" w:styleId="a">
    <w:name w:val="Общие указания"/>
    <w:basedOn w:val="a1"/>
    <w:uiPriority w:val="99"/>
    <w:rsid w:val="008F4AF3"/>
    <w:pPr>
      <w:numPr>
        <w:numId w:val="2"/>
      </w:numPr>
      <w:spacing w:line="264" w:lineRule="auto"/>
      <w:ind w:right="57"/>
    </w:pPr>
    <w:rPr>
      <w:rFonts w:ascii="Arial" w:hAnsi="Arial"/>
      <w:sz w:val="22"/>
    </w:rPr>
  </w:style>
  <w:style w:type="character" w:styleId="aff2">
    <w:name w:val="Strong"/>
    <w:basedOn w:val="a2"/>
    <w:uiPriority w:val="99"/>
    <w:qFormat/>
    <w:locked/>
    <w:rsid w:val="00F956BC"/>
    <w:rPr>
      <w:rFonts w:cs="Times New Roman"/>
      <w:b/>
      <w:bCs/>
    </w:rPr>
  </w:style>
  <w:style w:type="paragraph" w:customStyle="1" w:styleId="21">
    <w:name w:val="Заголовок 2 Д"/>
    <w:basedOn w:val="a1"/>
    <w:uiPriority w:val="99"/>
    <w:rsid w:val="00EC5462"/>
    <w:pPr>
      <w:keepNext/>
      <w:numPr>
        <w:ilvl w:val="1"/>
        <w:numId w:val="3"/>
      </w:numPr>
      <w:jc w:val="left"/>
    </w:pPr>
    <w:rPr>
      <w:rFonts w:ascii="Arial" w:eastAsia="Batang" w:hAnsi="Arial"/>
      <w:b/>
      <w:sz w:val="28"/>
      <w:szCs w:val="24"/>
      <w:lang w:eastAsia="ko-KR"/>
    </w:rPr>
  </w:style>
  <w:style w:type="paragraph" w:customStyle="1" w:styleId="30">
    <w:name w:val="Заголовок 3 Д"/>
    <w:basedOn w:val="31"/>
    <w:uiPriority w:val="99"/>
    <w:rsid w:val="00EC5462"/>
    <w:pPr>
      <w:numPr>
        <w:ilvl w:val="2"/>
        <w:numId w:val="3"/>
      </w:numPr>
      <w:spacing w:before="60" w:after="60" w:line="240" w:lineRule="auto"/>
      <w:ind w:left="0"/>
      <w:jc w:val="left"/>
    </w:pPr>
    <w:rPr>
      <w:rFonts w:ascii="Arial" w:eastAsia="Batang" w:hAnsi="Arial" w:cs="Arial"/>
      <w:b/>
      <w:bCs/>
      <w:szCs w:val="26"/>
      <w:lang w:eastAsia="ko-KR"/>
    </w:rPr>
  </w:style>
  <w:style w:type="paragraph" w:customStyle="1" w:styleId="40">
    <w:name w:val="Заголовок 4 Д"/>
    <w:basedOn w:val="30"/>
    <w:uiPriority w:val="99"/>
    <w:rsid w:val="00EC5462"/>
    <w:pPr>
      <w:numPr>
        <w:ilvl w:val="3"/>
      </w:numPr>
      <w:ind w:firstLine="0"/>
    </w:pPr>
  </w:style>
  <w:style w:type="paragraph" w:customStyle="1" w:styleId="10">
    <w:name w:val="Текст Д ур.1"/>
    <w:basedOn w:val="a1"/>
    <w:next w:val="a1"/>
    <w:uiPriority w:val="99"/>
    <w:rsid w:val="00EC5462"/>
    <w:pPr>
      <w:numPr>
        <w:ilvl w:val="6"/>
        <w:numId w:val="3"/>
      </w:numPr>
      <w:spacing w:before="120" w:after="120" w:line="240" w:lineRule="auto"/>
    </w:pPr>
    <w:rPr>
      <w:rFonts w:ascii="Arial" w:eastAsia="Batang" w:hAnsi="Arial" w:cs="Arial"/>
      <w:sz w:val="28"/>
      <w:szCs w:val="24"/>
      <w:lang w:eastAsia="ko-KR"/>
    </w:rPr>
  </w:style>
  <w:style w:type="paragraph" w:customStyle="1" w:styleId="3a">
    <w:name w:val="Текст с нум. 3"/>
    <w:basedOn w:val="30"/>
    <w:uiPriority w:val="99"/>
    <w:rsid w:val="00EC5462"/>
    <w:pPr>
      <w:ind w:left="361"/>
    </w:pPr>
  </w:style>
  <w:style w:type="paragraph" w:styleId="aff3">
    <w:name w:val="List Paragraph"/>
    <w:aliases w:val="Абзац с отступом"/>
    <w:basedOn w:val="a1"/>
    <w:link w:val="aff4"/>
    <w:uiPriority w:val="34"/>
    <w:qFormat/>
    <w:rsid w:val="000322B3"/>
    <w:pPr>
      <w:ind w:left="720"/>
      <w:contextualSpacing/>
    </w:pPr>
  </w:style>
  <w:style w:type="paragraph" w:styleId="aff5">
    <w:name w:val="No Spacing"/>
    <w:uiPriority w:val="1"/>
    <w:qFormat/>
    <w:rsid w:val="007F5A9E"/>
    <w:pPr>
      <w:jc w:val="both"/>
    </w:pPr>
    <w:rPr>
      <w:sz w:val="24"/>
      <w:szCs w:val="20"/>
    </w:rPr>
  </w:style>
  <w:style w:type="numbering" w:customStyle="1" w:styleId="cniip">
    <w:name w:val="cniip"/>
    <w:uiPriority w:val="99"/>
    <w:rsid w:val="00F75656"/>
    <w:pPr>
      <w:numPr>
        <w:numId w:val="4"/>
      </w:numPr>
    </w:pPr>
  </w:style>
  <w:style w:type="paragraph" w:customStyle="1" w:styleId="ConsPlusNormal">
    <w:name w:val="ConsPlusNormal"/>
    <w:rsid w:val="00F75656"/>
    <w:pPr>
      <w:widowControl w:val="0"/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character" w:customStyle="1" w:styleId="js-extracted-address">
    <w:name w:val="js-extracted-address"/>
    <w:rsid w:val="00F75656"/>
  </w:style>
  <w:style w:type="character" w:customStyle="1" w:styleId="mail-message-map-nobreak">
    <w:name w:val="mail-message-map-nobreak"/>
    <w:rsid w:val="00F75656"/>
  </w:style>
  <w:style w:type="paragraph" w:styleId="aff6">
    <w:name w:val="Plain Text"/>
    <w:basedOn w:val="a1"/>
    <w:link w:val="aff7"/>
    <w:uiPriority w:val="99"/>
    <w:semiHidden/>
    <w:unhideWhenUsed/>
    <w:locked/>
    <w:rsid w:val="00F75656"/>
    <w:pPr>
      <w:spacing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7">
    <w:name w:val="Текст Знак"/>
    <w:basedOn w:val="a2"/>
    <w:link w:val="aff6"/>
    <w:uiPriority w:val="99"/>
    <w:semiHidden/>
    <w:rsid w:val="00F75656"/>
    <w:rPr>
      <w:rFonts w:ascii="Consolas" w:hAnsi="Consolas" w:cs="Consolas"/>
      <w:sz w:val="21"/>
      <w:szCs w:val="21"/>
    </w:rPr>
  </w:style>
  <w:style w:type="paragraph" w:customStyle="1" w:styleId="aff8">
    <w:name w:val="Абзац"/>
    <w:basedOn w:val="aff6"/>
    <w:rsid w:val="00F75656"/>
    <w:pPr>
      <w:spacing w:line="360" w:lineRule="auto"/>
      <w:ind w:firstLine="709"/>
      <w:jc w:val="both"/>
    </w:pPr>
    <w:rPr>
      <w:rFonts w:ascii="Times New Roman" w:eastAsia="MS Mincho" w:hAnsi="Times New Roman" w:cs="Times New Roman"/>
      <w:sz w:val="24"/>
      <w:szCs w:val="20"/>
    </w:rPr>
  </w:style>
  <w:style w:type="paragraph" w:styleId="aff9">
    <w:name w:val="TOC Heading"/>
    <w:basedOn w:val="11"/>
    <w:next w:val="a1"/>
    <w:uiPriority w:val="39"/>
    <w:unhideWhenUsed/>
    <w:qFormat/>
    <w:rsid w:val="00F75656"/>
    <w:pPr>
      <w:keepLines/>
      <w:pageBreakBefore w:val="0"/>
      <w:tabs>
        <w:tab w:val="clear" w:pos="1715"/>
      </w:tabs>
      <w:spacing w:before="240" w:after="0" w:line="259" w:lineRule="auto"/>
      <w:ind w:left="0" w:hanging="432"/>
      <w:jc w:val="left"/>
      <w:outlineLvl w:val="9"/>
    </w:pPr>
    <w:rPr>
      <w:rFonts w:ascii="Calibri Light" w:hAnsi="Calibri Light"/>
      <w:b w:val="0"/>
      <w:color w:val="2E74B5"/>
      <w:sz w:val="32"/>
      <w:szCs w:val="32"/>
    </w:rPr>
  </w:style>
  <w:style w:type="paragraph" w:customStyle="1" w:styleId="210">
    <w:name w:val="Основной текст с отступом 21"/>
    <w:basedOn w:val="a1"/>
    <w:rsid w:val="00F75656"/>
    <w:pPr>
      <w:suppressAutoHyphens/>
      <w:spacing w:line="240" w:lineRule="atLeast"/>
      <w:ind w:firstLine="567"/>
      <w:jc w:val="left"/>
    </w:pPr>
    <w:rPr>
      <w:lang w:eastAsia="ar-SA"/>
    </w:rPr>
  </w:style>
  <w:style w:type="paragraph" w:customStyle="1" w:styleId="affa">
    <w:name w:val="Штамп"/>
    <w:basedOn w:val="a1"/>
    <w:rsid w:val="00F75656"/>
    <w:pPr>
      <w:spacing w:line="240" w:lineRule="auto"/>
      <w:jc w:val="center"/>
    </w:pPr>
    <w:rPr>
      <w:rFonts w:ascii="ГОСТ тип А" w:hAnsi="ГОСТ тип А"/>
      <w:i/>
      <w:noProof/>
      <w:sz w:val="18"/>
    </w:rPr>
  </w:style>
  <w:style w:type="paragraph" w:customStyle="1" w:styleId="affb">
    <w:name w:val="Астерос обычный"/>
    <w:basedOn w:val="a1"/>
    <w:link w:val="affc"/>
    <w:qFormat/>
    <w:rsid w:val="00F75656"/>
    <w:pPr>
      <w:widowControl w:val="0"/>
      <w:ind w:left="142" w:right="156" w:firstLine="567"/>
    </w:pPr>
    <w:rPr>
      <w:rFonts w:ascii="Arial Narrow" w:hAnsi="Arial Narrow"/>
    </w:rPr>
  </w:style>
  <w:style w:type="character" w:customStyle="1" w:styleId="affc">
    <w:name w:val="Астерос обычный Знак"/>
    <w:link w:val="affb"/>
    <w:rsid w:val="00F75656"/>
    <w:rPr>
      <w:rFonts w:ascii="Arial Narrow" w:hAnsi="Arial Narrow"/>
      <w:sz w:val="24"/>
      <w:szCs w:val="20"/>
    </w:rPr>
  </w:style>
  <w:style w:type="paragraph" w:customStyle="1" w:styleId="affd">
    <w:name w:val="Базовый"/>
    <w:rsid w:val="00F75656"/>
    <w:pPr>
      <w:tabs>
        <w:tab w:val="left" w:pos="720"/>
      </w:tabs>
      <w:suppressAutoHyphens/>
      <w:spacing w:after="200" w:line="276" w:lineRule="auto"/>
      <w:textAlignment w:val="baseline"/>
    </w:pPr>
    <w:rPr>
      <w:rFonts w:ascii="Arial" w:hAnsi="Arial" w:cs="Arial"/>
      <w:color w:val="000000"/>
      <w:sz w:val="24"/>
      <w:szCs w:val="24"/>
    </w:rPr>
  </w:style>
  <w:style w:type="paragraph" w:customStyle="1" w:styleId="TableParagraph">
    <w:name w:val="Table Paragraph"/>
    <w:basedOn w:val="a1"/>
    <w:uiPriority w:val="1"/>
    <w:qFormat/>
    <w:rsid w:val="00F75656"/>
    <w:pPr>
      <w:widowControl w:val="0"/>
      <w:spacing w:line="240" w:lineRule="auto"/>
      <w:jc w:val="left"/>
    </w:pPr>
    <w:rPr>
      <w:rFonts w:ascii="Calibri" w:eastAsia="Calibri" w:hAnsi="Calibri"/>
      <w:sz w:val="22"/>
      <w:szCs w:val="22"/>
      <w:lang w:val="en-US" w:eastAsia="en-US"/>
    </w:rPr>
  </w:style>
  <w:style w:type="paragraph" w:customStyle="1" w:styleId="WW-">
    <w:name w:val="WW-Базовый"/>
    <w:rsid w:val="00F75656"/>
    <w:pPr>
      <w:tabs>
        <w:tab w:val="left" w:pos="720"/>
      </w:tabs>
      <w:suppressAutoHyphens/>
      <w:spacing w:after="200" w:line="276" w:lineRule="auto"/>
      <w:textAlignment w:val="baseline"/>
    </w:pPr>
    <w:rPr>
      <w:rFonts w:ascii="Arial" w:hAnsi="Arial" w:cs="Arial"/>
      <w:color w:val="000000"/>
      <w:sz w:val="24"/>
      <w:szCs w:val="24"/>
      <w:lang w:eastAsia="zh-CN"/>
    </w:rPr>
  </w:style>
  <w:style w:type="table" w:customStyle="1" w:styleId="TableNormal">
    <w:name w:val="Table Normal"/>
    <w:uiPriority w:val="2"/>
    <w:semiHidden/>
    <w:unhideWhenUsed/>
    <w:qFormat/>
    <w:rsid w:val="00F75656"/>
    <w:pPr>
      <w:widowControl w:val="0"/>
      <w:autoSpaceDE w:val="0"/>
      <w:autoSpaceDN w:val="0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f4">
    <w:name w:val="Абзац списка Знак"/>
    <w:aliases w:val="Абзац с отступом Знак"/>
    <w:link w:val="aff3"/>
    <w:uiPriority w:val="34"/>
    <w:locked/>
    <w:rsid w:val="00F75656"/>
    <w:rPr>
      <w:sz w:val="24"/>
      <w:szCs w:val="20"/>
    </w:rPr>
  </w:style>
  <w:style w:type="character" w:styleId="affe">
    <w:name w:val="Placeholder Text"/>
    <w:basedOn w:val="a2"/>
    <w:uiPriority w:val="99"/>
    <w:semiHidden/>
    <w:rsid w:val="00F75656"/>
    <w:rPr>
      <w:color w:val="808080"/>
    </w:rPr>
  </w:style>
  <w:style w:type="paragraph" w:customStyle="1" w:styleId="ReportText">
    <w:name w:val="Report Text"/>
    <w:basedOn w:val="a1"/>
    <w:rsid w:val="00E647D0"/>
    <w:pPr>
      <w:spacing w:before="138" w:line="240" w:lineRule="auto"/>
      <w:ind w:left="567"/>
      <w:jc w:val="left"/>
    </w:pPr>
    <w:rPr>
      <w:sz w:val="22"/>
      <w:lang w:val="en-GB" w:eastAsia="en-US"/>
    </w:rPr>
  </w:style>
  <w:style w:type="paragraph" w:customStyle="1" w:styleId="1">
    <w:name w:val="ОДГ Заголовок 1"/>
    <w:next w:val="a1"/>
    <w:qFormat/>
    <w:rsid w:val="001E553A"/>
    <w:pPr>
      <w:numPr>
        <w:numId w:val="5"/>
      </w:numPr>
      <w:spacing w:before="360" w:after="360" w:line="240" w:lineRule="exact"/>
      <w:jc w:val="both"/>
    </w:pPr>
    <w:rPr>
      <w:rFonts w:ascii="Museo Sans Cyrl 500" w:hAnsi="Museo Sans Cyrl 500" w:cs="Calibri"/>
      <w:b/>
      <w:bCs/>
      <w:caps/>
      <w:kern w:val="32"/>
      <w:sz w:val="28"/>
      <w:szCs w:val="32"/>
      <w:lang w:eastAsia="en-US"/>
    </w:rPr>
  </w:style>
  <w:style w:type="paragraph" w:customStyle="1" w:styleId="2">
    <w:name w:val="ОДГ Заголовок 2"/>
    <w:next w:val="a1"/>
    <w:link w:val="2d"/>
    <w:qFormat/>
    <w:rsid w:val="001E553A"/>
    <w:pPr>
      <w:numPr>
        <w:ilvl w:val="1"/>
        <w:numId w:val="5"/>
      </w:numPr>
      <w:spacing w:before="240" w:after="240" w:line="240" w:lineRule="exact"/>
      <w:jc w:val="both"/>
    </w:pPr>
    <w:rPr>
      <w:rFonts w:ascii="Museo Sans Cyrl 300" w:hAnsi="Museo Sans Cyrl 300" w:cs="Arial"/>
      <w:b/>
      <w:bCs/>
      <w:iCs/>
      <w:sz w:val="24"/>
      <w:szCs w:val="28"/>
      <w:lang w:eastAsia="en-US"/>
    </w:rPr>
  </w:style>
  <w:style w:type="paragraph" w:customStyle="1" w:styleId="3">
    <w:name w:val="ОДГ Заголовок 3"/>
    <w:next w:val="a1"/>
    <w:qFormat/>
    <w:rsid w:val="00E647D0"/>
    <w:pPr>
      <w:numPr>
        <w:ilvl w:val="2"/>
        <w:numId w:val="5"/>
      </w:numPr>
      <w:spacing w:before="240" w:after="240" w:line="240" w:lineRule="exact"/>
      <w:jc w:val="both"/>
    </w:pPr>
    <w:rPr>
      <w:rFonts w:ascii="Calibri" w:hAnsi="Calibri"/>
      <w:b/>
      <w:bCs/>
      <w:lang w:eastAsia="en-US"/>
    </w:rPr>
  </w:style>
  <w:style w:type="paragraph" w:customStyle="1" w:styleId="4">
    <w:name w:val="ОДГ Заголовок 4"/>
    <w:next w:val="a1"/>
    <w:qFormat/>
    <w:rsid w:val="00E647D0"/>
    <w:pPr>
      <w:numPr>
        <w:ilvl w:val="3"/>
        <w:numId w:val="5"/>
      </w:numPr>
      <w:spacing w:before="240" w:after="240" w:line="240" w:lineRule="exact"/>
      <w:jc w:val="both"/>
    </w:pPr>
    <w:rPr>
      <w:rFonts w:ascii="Calibri" w:hAnsi="Calibri"/>
      <w:b/>
      <w:lang w:eastAsia="en-US"/>
    </w:rPr>
  </w:style>
  <w:style w:type="paragraph" w:customStyle="1" w:styleId="16">
    <w:name w:val="ОДГ Маркер 1"/>
    <w:link w:val="17"/>
    <w:qFormat/>
    <w:rsid w:val="001E553A"/>
    <w:pPr>
      <w:spacing w:before="120" w:after="120" w:line="240" w:lineRule="exact"/>
      <w:jc w:val="both"/>
    </w:pPr>
    <w:rPr>
      <w:rFonts w:ascii="Museo Sans Cyrl 100" w:eastAsia="Calibri" w:hAnsi="Museo Sans Cyrl 100"/>
      <w:lang w:eastAsia="en-US"/>
    </w:rPr>
  </w:style>
  <w:style w:type="paragraph" w:customStyle="1" w:styleId="20">
    <w:name w:val="ОДГ Маркер 2"/>
    <w:link w:val="2e"/>
    <w:qFormat/>
    <w:rsid w:val="00E647D0"/>
    <w:pPr>
      <w:numPr>
        <w:ilvl w:val="1"/>
        <w:numId w:val="6"/>
      </w:numPr>
      <w:spacing w:before="120" w:after="120" w:line="240" w:lineRule="exact"/>
      <w:jc w:val="both"/>
    </w:pPr>
    <w:rPr>
      <w:rFonts w:ascii="Calibri" w:eastAsia="Calibri" w:hAnsi="Calibri"/>
      <w:lang w:eastAsia="en-US"/>
    </w:rPr>
  </w:style>
  <w:style w:type="paragraph" w:customStyle="1" w:styleId="afff">
    <w:name w:val="ОДГ Оглавление"/>
    <w:qFormat/>
    <w:rsid w:val="00E647D0"/>
    <w:pPr>
      <w:tabs>
        <w:tab w:val="right" w:leader="dot" w:pos="9356"/>
      </w:tabs>
      <w:spacing w:after="120" w:line="240" w:lineRule="exact"/>
      <w:ind w:left="709" w:right="567" w:hanging="709"/>
      <w:jc w:val="both"/>
    </w:pPr>
    <w:rPr>
      <w:rFonts w:ascii="Calibri" w:eastAsia="Calibri" w:hAnsi="Calibri"/>
      <w:lang w:eastAsia="en-US"/>
    </w:rPr>
  </w:style>
  <w:style w:type="paragraph" w:customStyle="1" w:styleId="afff0">
    <w:name w:val="ОДГ основной текст"/>
    <w:link w:val="afff1"/>
    <w:qFormat/>
    <w:rsid w:val="00E647D0"/>
    <w:pPr>
      <w:spacing w:after="120" w:line="240" w:lineRule="exact"/>
      <w:ind w:left="284"/>
      <w:jc w:val="both"/>
    </w:pPr>
    <w:rPr>
      <w:rFonts w:ascii="Calibri" w:eastAsia="Calibri" w:hAnsi="Calibri"/>
      <w:lang w:eastAsia="en-US"/>
    </w:rPr>
  </w:style>
  <w:style w:type="paragraph" w:customStyle="1" w:styleId="a0">
    <w:name w:val="ОДГ Маркер"/>
    <w:link w:val="afff2"/>
    <w:qFormat/>
    <w:rsid w:val="00E647D0"/>
    <w:pPr>
      <w:numPr>
        <w:ilvl w:val="1"/>
        <w:numId w:val="7"/>
      </w:numPr>
      <w:spacing w:after="120" w:line="240" w:lineRule="exact"/>
      <w:jc w:val="both"/>
    </w:pPr>
    <w:rPr>
      <w:rFonts w:ascii="Calibri" w:eastAsia="Calibri" w:hAnsi="Calibri"/>
      <w:lang w:eastAsia="en-US"/>
    </w:rPr>
  </w:style>
  <w:style w:type="character" w:customStyle="1" w:styleId="afff2">
    <w:name w:val="ОДГ Маркер Знак"/>
    <w:link w:val="a0"/>
    <w:rsid w:val="00E647D0"/>
    <w:rPr>
      <w:rFonts w:ascii="Calibri" w:eastAsia="Calibri" w:hAnsi="Calibri"/>
      <w:lang w:eastAsia="en-US"/>
    </w:rPr>
  </w:style>
  <w:style w:type="character" w:customStyle="1" w:styleId="afff1">
    <w:name w:val="ОДГ основной текст Знак"/>
    <w:link w:val="afff0"/>
    <w:rsid w:val="00E647D0"/>
    <w:rPr>
      <w:rFonts w:ascii="Calibri" w:eastAsia="Calibri" w:hAnsi="Calibri"/>
      <w:lang w:eastAsia="en-US"/>
    </w:rPr>
  </w:style>
  <w:style w:type="character" w:customStyle="1" w:styleId="17">
    <w:name w:val="ОДГ Маркер 1 Знак"/>
    <w:link w:val="16"/>
    <w:rsid w:val="001E553A"/>
    <w:rPr>
      <w:rFonts w:ascii="Museo Sans Cyrl 100" w:eastAsia="Calibri" w:hAnsi="Museo Sans Cyrl 100"/>
      <w:lang w:eastAsia="en-US"/>
    </w:rPr>
  </w:style>
  <w:style w:type="character" w:customStyle="1" w:styleId="2e">
    <w:name w:val="ОДГ Маркер 2 Знак"/>
    <w:link w:val="20"/>
    <w:rsid w:val="00E647D0"/>
    <w:rPr>
      <w:rFonts w:ascii="Calibri" w:eastAsia="Calibri" w:hAnsi="Calibri"/>
      <w:lang w:eastAsia="en-US"/>
    </w:rPr>
  </w:style>
  <w:style w:type="character" w:customStyle="1" w:styleId="2d">
    <w:name w:val="ОДГ Заголовок 2 Знак"/>
    <w:link w:val="2"/>
    <w:rsid w:val="001E553A"/>
    <w:rPr>
      <w:rFonts w:ascii="Museo Sans Cyrl 300" w:hAnsi="Museo Sans Cyrl 300" w:cs="Arial"/>
      <w:b/>
      <w:bCs/>
      <w:iCs/>
      <w:sz w:val="24"/>
      <w:szCs w:val="28"/>
      <w:lang w:eastAsia="en-US"/>
    </w:rPr>
  </w:style>
  <w:style w:type="paragraph" w:customStyle="1" w:styleId="afff3">
    <w:basedOn w:val="a1"/>
    <w:next w:val="afff4"/>
    <w:uiPriority w:val="99"/>
    <w:unhideWhenUsed/>
    <w:rsid w:val="00E647D0"/>
    <w:pPr>
      <w:spacing w:before="100" w:beforeAutospacing="1" w:after="100" w:afterAutospacing="1" w:line="240" w:lineRule="auto"/>
      <w:jc w:val="left"/>
    </w:pPr>
    <w:rPr>
      <w:szCs w:val="24"/>
    </w:rPr>
  </w:style>
  <w:style w:type="paragraph" w:customStyle="1" w:styleId="18">
    <w:name w:val="заголовок 1"/>
    <w:basedOn w:val="a1"/>
    <w:next w:val="a1"/>
    <w:rsid w:val="00E647D0"/>
    <w:pPr>
      <w:keepNext/>
      <w:pageBreakBefore/>
      <w:overflowPunct w:val="0"/>
      <w:autoSpaceDE w:val="0"/>
      <w:autoSpaceDN w:val="0"/>
      <w:adjustRightInd w:val="0"/>
      <w:spacing w:before="120"/>
      <w:ind w:firstLine="720"/>
      <w:textAlignment w:val="baseline"/>
    </w:pPr>
    <w:rPr>
      <w:b/>
      <w:kern w:val="28"/>
    </w:rPr>
  </w:style>
  <w:style w:type="paragraph" w:styleId="afff4">
    <w:name w:val="Normal (Web)"/>
    <w:basedOn w:val="a1"/>
    <w:uiPriority w:val="99"/>
    <w:semiHidden/>
    <w:unhideWhenUsed/>
    <w:locked/>
    <w:rsid w:val="00E647D0"/>
    <w:rPr>
      <w:szCs w:val="24"/>
    </w:rPr>
  </w:style>
  <w:style w:type="paragraph" w:customStyle="1" w:styleId="afff5">
    <w:basedOn w:val="a1"/>
    <w:next w:val="afff4"/>
    <w:uiPriority w:val="99"/>
    <w:unhideWhenUsed/>
    <w:rsid w:val="00C1286F"/>
    <w:pPr>
      <w:spacing w:before="100" w:beforeAutospacing="1" w:after="100" w:afterAutospacing="1" w:line="240" w:lineRule="auto"/>
      <w:jc w:val="left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9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82565">
                  <w:marLeft w:val="34"/>
                  <w:marRight w:val="0"/>
                  <w:marTop w:val="0"/>
                  <w:marBottom w:val="0"/>
                  <w:divBdr>
                    <w:top w:val="single" w:sz="6" w:space="0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7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1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5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7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37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3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37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37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37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3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93839">
                  <w:marLeft w:val="34"/>
                  <w:marRight w:val="0"/>
                  <w:marTop w:val="0"/>
                  <w:marBottom w:val="0"/>
                  <w:divBdr>
                    <w:top w:val="single" w:sz="6" w:space="0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8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14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2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44449-29B4-4131-A574-78CDEB9F2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</Pages>
  <Words>969</Words>
  <Characters>7998</Characters>
  <Application>Microsoft Office Word</Application>
  <DocSecurity>0</DocSecurity>
  <Lines>205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B.A.C.</Company>
  <LinksUpToDate>false</LinksUpToDate>
  <CharactersWithSpaces>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Anna.Piskunova</dc:creator>
  <cp:lastModifiedBy>Николенко Вячеслав Игоревич</cp:lastModifiedBy>
  <cp:revision>20</cp:revision>
  <cp:lastPrinted>2026-04-24T14:37:00Z</cp:lastPrinted>
  <dcterms:created xsi:type="dcterms:W3CDTF">2026-02-02T14:52:00Z</dcterms:created>
  <dcterms:modified xsi:type="dcterms:W3CDTF">2026-06-03T07:54:00Z</dcterms:modified>
</cp:coreProperties>
</file>