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66" w:rsidRDefault="004544D1" w:rsidP="0010139A">
      <w:pPr>
        <w:pStyle w:val="Titre"/>
        <w:jc w:val="both"/>
        <w:rPr>
          <w:rFonts w:ascii="Centaur" w:hAnsi="Centaur"/>
          <w:b/>
        </w:rPr>
      </w:pPr>
      <w:r w:rsidRPr="004544D1">
        <w:rPr>
          <w:rFonts w:ascii="Centaur" w:hAnsi="Centaur"/>
          <w:b/>
        </w:rPr>
        <w:t xml:space="preserve">Rapport de Projet </w:t>
      </w:r>
    </w:p>
    <w:p w:rsidR="004544D1" w:rsidRDefault="004544D1" w:rsidP="0010139A">
      <w:pPr>
        <w:jc w:val="both"/>
      </w:pPr>
    </w:p>
    <w:p w:rsidR="004544D1" w:rsidRDefault="004544D1" w:rsidP="0095338B">
      <w:pPr>
        <w:pStyle w:val="Titre1"/>
      </w:pPr>
      <w:r>
        <w:t>Présentation</w:t>
      </w:r>
    </w:p>
    <w:p w:rsidR="003A627F" w:rsidRDefault="0010139A" w:rsidP="0010139A">
      <w:pPr>
        <w:jc w:val="both"/>
      </w:pPr>
      <w:r>
        <w:t>Ce projet consiste à mettre en œuvre le stockage, la manipulation et l</w:t>
      </w:r>
      <w:r w:rsidR="003A627F">
        <w:t xml:space="preserve">’envoie de document </w:t>
      </w:r>
      <w:r w:rsidR="00533B85">
        <w:t>XML</w:t>
      </w:r>
      <w:r w:rsidR="003A627F">
        <w:t>. Pour ce faire, nous</w:t>
      </w:r>
      <w:r>
        <w:t xml:space="preserve"> </w:t>
      </w:r>
      <w:r w:rsidR="003A627F">
        <w:t xml:space="preserve">mettrons en pratique un ensemble de technologie adapté au format </w:t>
      </w:r>
      <w:r w:rsidR="00533B85">
        <w:t>XML</w:t>
      </w:r>
      <w:r w:rsidR="003A627F">
        <w:t>. Dans le cadre de notre projet ces technologie ne sont autre que :</w:t>
      </w:r>
    </w:p>
    <w:p w:rsidR="00F53336" w:rsidRDefault="003A627F" w:rsidP="003A627F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533B85">
        <w:t>schéma</w:t>
      </w:r>
      <w:r>
        <w:t xml:space="preserve"> </w:t>
      </w:r>
      <w:r w:rsidR="00533B85">
        <w:t>XML</w:t>
      </w:r>
      <w:r>
        <w:t xml:space="preserve"> permettant la validation d’un document </w:t>
      </w:r>
      <w:r w:rsidR="00533B85">
        <w:t>XML</w:t>
      </w:r>
      <w:r>
        <w:t xml:space="preserve"> via la définition de règles et de contraintes que doit respecter le document </w:t>
      </w:r>
      <w:r w:rsidR="00533B85">
        <w:t>XML</w:t>
      </w:r>
      <w:r>
        <w:t xml:space="preserve"> pour être considéré valide. </w:t>
      </w:r>
    </w:p>
    <w:p w:rsidR="003A627F" w:rsidRDefault="003A627F" w:rsidP="003A627F">
      <w:pPr>
        <w:pStyle w:val="Paragraphedeliste"/>
        <w:numPr>
          <w:ilvl w:val="0"/>
          <w:numId w:val="1"/>
        </w:numPr>
        <w:jc w:val="both"/>
      </w:pPr>
      <w:r>
        <w:t xml:space="preserve">Le XSL-FO permettant la transformation d’un document XML en document </w:t>
      </w:r>
      <w:r w:rsidR="00533B85">
        <w:t>PDF</w:t>
      </w:r>
      <w:r>
        <w:t>.</w:t>
      </w:r>
    </w:p>
    <w:p w:rsidR="003A627F" w:rsidRDefault="003A627F" w:rsidP="003A627F">
      <w:pPr>
        <w:jc w:val="both"/>
      </w:pPr>
      <w:r>
        <w:t xml:space="preserve">Enfin pour simuler tout ça nous mettrons en place des services web qui à partir d’un server seront accessible et exploitable par un client. </w:t>
      </w:r>
    </w:p>
    <w:p w:rsidR="0095338B" w:rsidRDefault="0095338B" w:rsidP="003A627F">
      <w:pPr>
        <w:jc w:val="both"/>
      </w:pPr>
    </w:p>
    <w:p w:rsidR="004544D1" w:rsidRDefault="004544D1" w:rsidP="0095338B">
      <w:pPr>
        <w:pStyle w:val="Titre1"/>
      </w:pPr>
      <w:r>
        <w:t>Analyse des besoins</w:t>
      </w:r>
    </w:p>
    <w:p w:rsidR="004544D1" w:rsidRDefault="004544D1" w:rsidP="0095338B">
      <w:pPr>
        <w:pStyle w:val="Titre1"/>
      </w:pPr>
      <w:r>
        <w:t>Méthodologie</w:t>
      </w:r>
    </w:p>
    <w:p w:rsidR="004544D1" w:rsidRDefault="004544D1" w:rsidP="0095338B">
      <w:pPr>
        <w:pStyle w:val="Titre1"/>
      </w:pPr>
      <w:r>
        <w:t>Réalisation</w:t>
      </w:r>
      <w:bookmarkStart w:id="0" w:name="_GoBack"/>
      <w:bookmarkEnd w:id="0"/>
    </w:p>
    <w:p w:rsidR="004544D1" w:rsidRPr="004544D1" w:rsidRDefault="004544D1" w:rsidP="0010139A">
      <w:pPr>
        <w:jc w:val="both"/>
      </w:pPr>
    </w:p>
    <w:sectPr w:rsidR="004544D1" w:rsidRPr="00454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8125"/>
      </v:shape>
    </w:pict>
  </w:numPicBullet>
  <w:abstractNum w:abstractNumId="0">
    <w:nsid w:val="587E24DE"/>
    <w:multiLevelType w:val="hybridMultilevel"/>
    <w:tmpl w:val="00922CA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D1"/>
    <w:rsid w:val="000A3BD4"/>
    <w:rsid w:val="0010139A"/>
    <w:rsid w:val="00226589"/>
    <w:rsid w:val="0023041D"/>
    <w:rsid w:val="002A0F66"/>
    <w:rsid w:val="003003D0"/>
    <w:rsid w:val="0031586C"/>
    <w:rsid w:val="00364805"/>
    <w:rsid w:val="00375A1E"/>
    <w:rsid w:val="003A627F"/>
    <w:rsid w:val="00412FE5"/>
    <w:rsid w:val="004544D1"/>
    <w:rsid w:val="004606AE"/>
    <w:rsid w:val="004744C3"/>
    <w:rsid w:val="004A0480"/>
    <w:rsid w:val="004F1BC6"/>
    <w:rsid w:val="00533B85"/>
    <w:rsid w:val="00601AD2"/>
    <w:rsid w:val="00695991"/>
    <w:rsid w:val="007578BB"/>
    <w:rsid w:val="008C03C4"/>
    <w:rsid w:val="0095338B"/>
    <w:rsid w:val="009F4CAC"/>
    <w:rsid w:val="00AB6A52"/>
    <w:rsid w:val="00AD0A20"/>
    <w:rsid w:val="00B90CD6"/>
    <w:rsid w:val="00BC5B04"/>
    <w:rsid w:val="00C03FE7"/>
    <w:rsid w:val="00CA1999"/>
    <w:rsid w:val="00DD0FF6"/>
    <w:rsid w:val="00EA14F6"/>
    <w:rsid w:val="00F5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EFFE1-2285-437E-96CD-77556B68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3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4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A627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Diadie</dc:creator>
  <cp:keywords/>
  <dc:description/>
  <cp:lastModifiedBy>Diadie</cp:lastModifiedBy>
  <cp:revision>5</cp:revision>
  <dcterms:created xsi:type="dcterms:W3CDTF">2014-10-23T08:22:00Z</dcterms:created>
  <dcterms:modified xsi:type="dcterms:W3CDTF">2014-10-23T08:53:00Z</dcterms:modified>
</cp:coreProperties>
</file>