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Here's how to convert a double array to a compressed Base64 encoded string in Java: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Convert Double Array to Byte Array: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z w:val="22"/>
          <w:szCs w:val="22"/>
          <w:rtl w:val="0"/>
        </w:rPr>
        <w:t xml:space="preserve">Use ByteBuffer to convert the double[] into a byte[]. This is done by allocating a buffer with the correct size for the double array and then putting the double values into the buffer.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import java.nio.ByteBuffer;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private static byte[] doubleToByteArray(double[] doubleArray) {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ByteBuffer buffer = ByteBuffer.allocate(Double.SIZE / Byte.SIZE * doubleArray.length);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buffer.asDoubleBuffer().put(doubleArray);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return buffer.array();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Compress the Byte Array: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z w:val="22"/>
          <w:szCs w:val="22"/>
          <w:rtl w:val="0"/>
        </w:rPr>
        <w:t xml:space="preserve">Use java.util.zip.Deflater to compress the byte array.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import java.util.zip.Deflater;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import java.io.ByteArrayOutputStream;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import java.io.IOException;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private static byte[] compressByteArray(byte[] byteArray) throws IOException {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Deflater deflater = new Deflater();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deflater.setInput(byteArray);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deflater.finish();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ByteArrayOutputStream outputStream = new ByteArrayOutputStream(byteArray.length);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byte[] buffer = new byte[1024];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while (!deflater.finished()) {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    int count = deflater.deflate(buffer);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    outputStream.write(buffer, 0, count);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outputStream.close();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return outputStream.toByteArray();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Base64 Encode the Compressed Byte Array: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z w:val="22"/>
          <w:szCs w:val="22"/>
          <w:rtl w:val="0"/>
        </w:rPr>
        <w:t xml:space="preserve">Use java.util.Base64 to encode the compressed byte array into a Base64 string.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import java.util.Base64;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private static String base64Encode(byte[] byteArray) {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return Base64.getEncoder().encodeToString(byteArray);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Combine the Steps: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z w:val="22"/>
          <w:szCs w:val="22"/>
          <w:rtl w:val="0"/>
        </w:rPr>
        <w:t xml:space="preserve">Create a method to combine the above steps.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import java.io.IOException;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public static String compressAndBase64Encode(double[] doubleArray) throws IOException {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byte[] byteArray = doubleToByteArray(doubleArray);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byte[] compressedByteArray = compressByteArray(byteArray);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return base64Encode(compressedByteArray);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Example Usage: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double[] testArray = {1.0, 2.0, 3.0, 4.0, 5.0};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try {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 String encodedString = compressAndBase64Encode(testArray);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 System.out.println("Base64 Encoded String: " + encodedString);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} catch (IOException e) {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    e.printStackTrace();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  <w:sz w:val="22"/>
                <w:szCs w:val="22"/>
              </w:rPr>
            </w:pPr>
            <w:r w:rsidDel="00000000" w:rsidR="00000000" w:rsidRPr="00000000">
              <w:rPr>
                <w:rFonts w:ascii="Courier" w:cs="Courier" w:eastAsia="Courier" w:hAnsi="Courier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 Notes: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Compression:</w:t>
      </w:r>
      <w:r w:rsidDel="00000000" w:rsidR="00000000" w:rsidRPr="00000000">
        <w:rPr>
          <w:sz w:val="22"/>
          <w:szCs w:val="22"/>
          <w:rtl w:val="0"/>
        </w:rPr>
        <w:t xml:space="preserve"> The compression step is optional but can significantly reduce the size of the encoded string, especially for large arrays.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Error Handling:</w:t>
      </w:r>
      <w:r w:rsidDel="00000000" w:rsidR="00000000" w:rsidRPr="00000000">
        <w:rPr>
          <w:sz w:val="22"/>
          <w:szCs w:val="22"/>
          <w:rtl w:val="0"/>
        </w:rPr>
        <w:t xml:space="preserve"> The code includes basic error handling for the compression step.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Decompression:</w:t>
      </w:r>
      <w:r w:rsidDel="00000000" w:rsidR="00000000" w:rsidRPr="00000000">
        <w:rPr>
          <w:sz w:val="22"/>
          <w:szCs w:val="22"/>
          <w:rtl w:val="0"/>
        </w:rPr>
        <w:t xml:space="preserve"> You'll need to implement a corresponding decompression and decoding process to get the original double array back from the encoded string.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AI responses may include mistakes.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 xml:space="preserve">[-] </w:t>
      </w:r>
      <w:hyperlink r:id="rId6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https://stackoverflow.com/questions/47614489/compress-then-encrypt-via-buffer-in-java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7614489/compress-then-encrypt-via-buffer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