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7E325" w14:textId="5E05AA98" w:rsidR="001669AD" w:rsidRDefault="00885A20">
      <w:r>
        <w:t>Prep:</w:t>
      </w:r>
    </w:p>
    <w:p w14:paraId="1A6E6CCD" w14:textId="4D5B94EA" w:rsidR="00885A20" w:rsidRDefault="00885A20">
      <w:r w:rsidRPr="00885A20">
        <w:t>D:\Project\Food_Energy_Water\fewsim-frontend</w:t>
      </w:r>
    </w:p>
    <w:sectPr w:rsidR="00885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78"/>
    <w:rsid w:val="0005516E"/>
    <w:rsid w:val="0061096F"/>
    <w:rsid w:val="00885A20"/>
    <w:rsid w:val="00B16D78"/>
    <w:rsid w:val="00B85CAE"/>
    <w:rsid w:val="00CE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170F"/>
  <w15:chartTrackingRefBased/>
  <w15:docId w15:val="{587C6F54-3F92-4EF3-A8D4-B094E81A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Duan (Student)</dc:creator>
  <cp:keywords/>
  <dc:description/>
  <cp:lastModifiedBy>Chi Duan (Student)</cp:lastModifiedBy>
  <cp:revision>3</cp:revision>
  <dcterms:created xsi:type="dcterms:W3CDTF">2021-02-09T15:18:00Z</dcterms:created>
  <dcterms:modified xsi:type="dcterms:W3CDTF">2021-02-09T17:21:00Z</dcterms:modified>
</cp:coreProperties>
</file>