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7A23" w:rsidRDefault="00382CD5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ITプロジェクト報告書</w:t>
      </w:r>
    </w:p>
    <w:p w14:paraId="00000002" w14:textId="77777777" w:rsidR="00447A23" w:rsidRDefault="00447A23"/>
    <w:p w14:paraId="4F5DAA21" w14:textId="77777777" w:rsidR="00FD38F7" w:rsidRDefault="00382CD5" w:rsidP="579F97FF">
      <w:pPr>
        <w:rPr>
          <w:rFonts w:ascii="Arial Unicode MS" w:hAnsi="Arial Unicode MS" w:cs="Arial Unicode MS" w:hint="eastAsia"/>
        </w:rPr>
      </w:pPr>
      <w:r w:rsidRPr="579F97FF">
        <w:rPr>
          <w:rFonts w:ascii="Arial Unicode MS" w:eastAsia="Arial Unicode MS" w:hAnsi="Arial Unicode MS" w:cs="Arial Unicode MS"/>
        </w:rPr>
        <w:t>プロジェクト名：</w:t>
      </w:r>
    </w:p>
    <w:p w14:paraId="596F2E5C" w14:textId="5F4201D1" w:rsidR="00612A9E" w:rsidRDefault="00612A9E" w:rsidP="579F97F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Random Password Application</w:t>
      </w:r>
      <w:r w:rsidR="00805EE3">
        <w:rPr>
          <w:rFonts w:ascii="Arial Unicode MS" w:hAnsi="Arial Unicode MS" w:cs="Arial Unicode MS" w:hint="eastAsia"/>
        </w:rPr>
        <w:t xml:space="preserve">　</w:t>
      </w:r>
      <w:r>
        <w:rPr>
          <w:rFonts w:ascii="Arial Unicode MS" w:hAnsi="Arial Unicode MS" w:cs="Arial Unicode MS" w:hint="eastAsia"/>
        </w:rPr>
        <w:t>(ランダムパスワードアプリ)</w:t>
      </w:r>
    </w:p>
    <w:p w14:paraId="00000006" w14:textId="77777777" w:rsidR="00447A23" w:rsidRDefault="00447A23"/>
    <w:p w14:paraId="00000007" w14:textId="77777777" w:rsidR="00447A23" w:rsidRDefault="00447A23"/>
    <w:p w14:paraId="00000008" w14:textId="6F6AD4E9" w:rsidR="00447A23" w:rsidRPr="00612A9E" w:rsidRDefault="00382CD5" w:rsidP="579F97FF">
      <w:pPr>
        <w:rPr>
          <w:rFonts w:ascii="Arial Unicode MS" w:hAnsi="Arial Unicode MS" w:cs="Arial Unicode MS" w:hint="eastAsia"/>
        </w:rPr>
      </w:pPr>
      <w:r w:rsidRPr="579F97FF">
        <w:rPr>
          <w:rFonts w:ascii="Arial Unicode MS" w:eastAsia="Arial Unicode MS" w:hAnsi="Arial Unicode MS" w:cs="Arial Unicode MS"/>
        </w:rPr>
        <w:t>目的：</w:t>
      </w:r>
      <w:r w:rsidR="00612A9E">
        <w:rPr>
          <w:rFonts w:ascii="Arial Unicode MS" w:hAnsi="Arial Unicode MS" w:cs="Arial Unicode MS"/>
        </w:rPr>
        <w:br/>
      </w:r>
      <w:r w:rsidR="00271C0F">
        <w:rPr>
          <w:rFonts w:ascii="Arial Unicode MS" w:hAnsi="Arial Unicode MS" w:cs="Arial Unicode MS" w:hint="eastAsia"/>
        </w:rPr>
        <w:t>1．</w:t>
      </w:r>
      <w:r w:rsidR="00612A9E">
        <w:rPr>
          <w:rFonts w:ascii="Arial Unicode MS" w:hAnsi="Arial Unicode MS" w:cs="Arial Unicode MS" w:hint="eastAsia"/>
        </w:rPr>
        <w:t>パスワード作成時、条件を満たすランダムのパスワードを自動的に作成する</w:t>
      </w:r>
    </w:p>
    <w:p w14:paraId="0000000B" w14:textId="5AEA1964" w:rsidR="00447A23" w:rsidRDefault="00271C0F">
      <w:r>
        <w:rPr>
          <w:rFonts w:hint="eastAsia"/>
        </w:rPr>
        <w:t>2．出力したパスワードを保存でき</w:t>
      </w:r>
      <w:r w:rsidR="00805EE3">
        <w:rPr>
          <w:rFonts w:hint="eastAsia"/>
        </w:rPr>
        <w:t>るように</w:t>
      </w:r>
    </w:p>
    <w:p w14:paraId="521F77D9" w14:textId="64C52E54" w:rsidR="00271C0F" w:rsidRDefault="00271C0F">
      <w:pPr>
        <w:rPr>
          <w:rFonts w:hint="eastAsia"/>
        </w:rPr>
      </w:pPr>
    </w:p>
    <w:p w14:paraId="0000000C" w14:textId="77777777" w:rsidR="00447A23" w:rsidRDefault="00447A23"/>
    <w:p w14:paraId="0000000E" w14:textId="1C274B8C" w:rsidR="00447A23" w:rsidRDefault="00382CD5" w:rsidP="579F97FF">
      <w:pPr>
        <w:rPr>
          <w:rFonts w:ascii="Arial Unicode MS" w:hAnsi="Arial Unicode MS" w:cs="Arial Unicode MS" w:hint="eastAsia"/>
        </w:rPr>
      </w:pPr>
      <w:r w:rsidRPr="579F97FF">
        <w:rPr>
          <w:rFonts w:ascii="Arial Unicode MS" w:eastAsia="Arial Unicode MS" w:hAnsi="Arial Unicode MS" w:cs="Arial Unicode MS"/>
        </w:rPr>
        <w:t>完成イメージ：</w:t>
      </w:r>
    </w:p>
    <w:p w14:paraId="2A89E95E" w14:textId="07CA74C6" w:rsidR="00FD38F7" w:rsidRPr="00FD38F7" w:rsidRDefault="00FD38F7" w:rsidP="579F97F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　</w:t>
      </w:r>
    </w:p>
    <w:p w14:paraId="00000019" w14:textId="635F7388" w:rsidR="00447A23" w:rsidRDefault="00FD38F7" w:rsidP="00FD38F7">
      <w:pPr>
        <w:jc w:val="center"/>
      </w:pPr>
      <w:r>
        <w:rPr>
          <w:noProof/>
        </w:rPr>
        <w:drawing>
          <wp:inline distT="0" distB="0" distL="0" distR="0" wp14:anchorId="194C0129" wp14:editId="67622F91">
            <wp:extent cx="4801978" cy="19335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11" cy="193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156D" w14:textId="77777777" w:rsidR="00FD38F7" w:rsidRDefault="00FD38F7" w:rsidP="00FD38F7">
      <w:pPr>
        <w:jc w:val="center"/>
      </w:pPr>
    </w:p>
    <w:p w14:paraId="1F032816" w14:textId="381DA0F3" w:rsidR="00382CD5" w:rsidRDefault="00382CD5" w:rsidP="579F97FF">
      <w:pPr>
        <w:rPr>
          <w:rFonts w:ascii="Arial Unicode MS" w:eastAsia="Arial Unicode MS" w:hAnsi="Arial Unicode MS" w:cs="Arial Unicode MS"/>
        </w:rPr>
      </w:pPr>
      <w:r w:rsidRPr="579F97FF">
        <w:rPr>
          <w:rFonts w:ascii="Arial Unicode MS" w:eastAsia="Arial Unicode MS" w:hAnsi="Arial Unicode MS" w:cs="Arial Unicode MS"/>
        </w:rPr>
        <w:t>利用する技術：</w:t>
      </w:r>
    </w:p>
    <w:p w14:paraId="0000001B" w14:textId="6AF2E038" w:rsidR="00447A23" w:rsidRDefault="00FD38F7">
      <w:r>
        <w:rPr>
          <w:rFonts w:hint="eastAsia"/>
        </w:rPr>
        <w:t xml:space="preserve">Python </w:t>
      </w:r>
    </w:p>
    <w:p w14:paraId="0000001D" w14:textId="77777777" w:rsidR="00447A23" w:rsidRDefault="00447A23">
      <w:pPr>
        <w:rPr>
          <w:rFonts w:hint="eastAsia"/>
        </w:rPr>
      </w:pPr>
    </w:p>
    <w:p w14:paraId="0000001E" w14:textId="77777777" w:rsidR="00447A23" w:rsidRDefault="00447A23"/>
    <w:p w14:paraId="0000001F" w14:textId="77777777" w:rsidR="00447A23" w:rsidRDefault="00447A23"/>
    <w:p w14:paraId="225781F0" w14:textId="0290BDA8" w:rsidR="00382CD5" w:rsidRDefault="00382CD5" w:rsidP="579F97FF">
      <w:pPr>
        <w:rPr>
          <w:rFonts w:ascii="Arial Unicode MS" w:hAnsi="Arial Unicode MS" w:cs="Arial Unicode MS" w:hint="eastAsia"/>
        </w:rPr>
      </w:pPr>
      <w:r w:rsidRPr="579F97FF">
        <w:rPr>
          <w:rFonts w:ascii="Arial Unicode MS" w:eastAsia="Arial Unicode MS" w:hAnsi="Arial Unicode MS" w:cs="Arial Unicode MS"/>
        </w:rPr>
        <w:t>進捗：</w:t>
      </w:r>
    </w:p>
    <w:p w14:paraId="05C88C82" w14:textId="3D2D7C50" w:rsidR="00FD38F7" w:rsidRDefault="00271C0F" w:rsidP="579F97FF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10月　－　アイデアを出す､プロジェクトを始める</w:t>
      </w:r>
    </w:p>
    <w:p w14:paraId="1506D8A4" w14:textId="70211760" w:rsidR="00271C0F" w:rsidRDefault="00271C0F" w:rsidP="579F97FF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11月　－　技術を調べて、コードを書く</w:t>
      </w:r>
    </w:p>
    <w:p w14:paraId="408ABCA7" w14:textId="79E8E39C" w:rsidR="00271C0F" w:rsidRDefault="00271C0F" w:rsidP="579F97F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今後　－　プロジェクトを完成させる</w:t>
      </w:r>
    </w:p>
    <w:p w14:paraId="6223C6C8" w14:textId="77777777" w:rsidR="00271C0F" w:rsidRPr="00FD38F7" w:rsidRDefault="00271C0F" w:rsidP="579F97FF">
      <w:pPr>
        <w:rPr>
          <w:rFonts w:ascii="Arial Unicode MS" w:hAnsi="Arial Unicode MS" w:cs="Arial Unicode MS" w:hint="eastAsia"/>
        </w:rPr>
      </w:pPr>
    </w:p>
    <w:sectPr w:rsidR="00271C0F" w:rsidRPr="00FD3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23"/>
    <w:rsid w:val="00085F9D"/>
    <w:rsid w:val="002164D5"/>
    <w:rsid w:val="00271C0F"/>
    <w:rsid w:val="00382CD5"/>
    <w:rsid w:val="003E3011"/>
    <w:rsid w:val="00447A23"/>
    <w:rsid w:val="005A20BE"/>
    <w:rsid w:val="00612A9E"/>
    <w:rsid w:val="00641600"/>
    <w:rsid w:val="0068272C"/>
    <w:rsid w:val="00805EE3"/>
    <w:rsid w:val="00834BB9"/>
    <w:rsid w:val="009D4A5D"/>
    <w:rsid w:val="00CE2FF1"/>
    <w:rsid w:val="00DC1517"/>
    <w:rsid w:val="00EF1E70"/>
    <w:rsid w:val="00F15C75"/>
    <w:rsid w:val="00FD38F7"/>
    <w:rsid w:val="234BED68"/>
    <w:rsid w:val="29BB2EEC"/>
    <w:rsid w:val="36A2AF53"/>
    <w:rsid w:val="3850DF5E"/>
    <w:rsid w:val="3F7F5E6F"/>
    <w:rsid w:val="411B2ED0"/>
    <w:rsid w:val="456922B8"/>
    <w:rsid w:val="4617D89E"/>
    <w:rsid w:val="4FA3F907"/>
    <w:rsid w:val="56BECCEC"/>
    <w:rsid w:val="579F97FF"/>
    <w:rsid w:val="5AC6FA09"/>
    <w:rsid w:val="75089F5B"/>
    <w:rsid w:val="76FA6B10"/>
    <w:rsid w:val="7873C329"/>
    <w:rsid w:val="7B29F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CEA4CA"/>
  <w15:docId w15:val="{BF250B0D-9BF7-8B47-B50A-E4D1938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196FFC2AE9AEF4790862BA288AA6AD7" ma:contentTypeVersion="10" ma:contentTypeDescription="新しいドキュメントを作成します。" ma:contentTypeScope="" ma:versionID="484094a58a70d3cf9d5198976d42e6d8">
  <xsd:schema xmlns:xsd="http://www.w3.org/2001/XMLSchema" xmlns:xs="http://www.w3.org/2001/XMLSchema" xmlns:p="http://schemas.microsoft.com/office/2006/metadata/properties" xmlns:ns2="1eff09f7-6250-4c8c-9633-c05ebfbad1b8" targetNamespace="http://schemas.microsoft.com/office/2006/metadata/properties" ma:root="true" ma:fieldsID="c4fc0c21528807ce91905b0075fb66c1" ns2:_="">
    <xsd:import namespace="1eff09f7-6250-4c8c-9633-c05ebfbad1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f09f7-6250-4c8c-9633-c05ebfbad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C3FF6-0E81-40B1-9F36-B5198EB87E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A7491F-5026-43B8-9BF0-82D998485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2F2F00-61B4-427F-85D2-9EB291272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f09f7-6250-4c8c-9633-c05ebfbad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 Phan Dinh</cp:lastModifiedBy>
  <cp:revision>18</cp:revision>
  <dcterms:created xsi:type="dcterms:W3CDTF">2021-06-29T01:15:00Z</dcterms:created>
  <dcterms:modified xsi:type="dcterms:W3CDTF">2021-11-02T06:24:00Z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0x0101002196FFC2AE9AEF4790862BA288AA6AD7</vt:lpwstr>
  </property>
</Properties>
</file>