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0F" w:rsidRDefault="003D1AA9">
      <w:pPr>
        <w:rPr>
          <w:rFonts w:ascii="Helvetica" w:hAnsi="Helvetica" w:cs="Helvetica"/>
          <w:b/>
          <w:bCs/>
          <w:i/>
          <w:iCs/>
          <w:color w:val="49494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494949"/>
          <w:sz w:val="23"/>
          <w:szCs w:val="23"/>
          <w:bdr w:val="none" w:sz="0" w:space="0" w:color="auto" w:frame="1"/>
          <w:shd w:val="clear" w:color="auto" w:fill="FFFFFF"/>
        </w:rPr>
        <w:t xml:space="preserve">STM32 Register Level </w:t>
      </w:r>
      <w:proofErr w:type="spellStart"/>
      <w:r>
        <w:rPr>
          <w:rFonts w:ascii="Helvetica" w:hAnsi="Helvetica" w:cs="Helvetica"/>
          <w:b/>
          <w:bCs/>
          <w:i/>
          <w:iCs/>
          <w:color w:val="494949"/>
          <w:sz w:val="23"/>
          <w:szCs w:val="23"/>
          <w:bdr w:val="none" w:sz="0" w:space="0" w:color="auto" w:frame="1"/>
          <w:shd w:val="clear" w:color="auto" w:fill="FFFFFF"/>
        </w:rPr>
        <w:t>Programmin</w:t>
      </w:r>
      <w:proofErr w:type="spellEnd"/>
    </w:p>
    <w:p w:rsidR="003D1AA9" w:rsidRDefault="003D1AA9">
      <w:pPr>
        <w:rPr>
          <w:rFonts w:ascii="Helvetica" w:hAnsi="Helvetica" w:cs="Helvetica"/>
          <w:b/>
          <w:bCs/>
          <w:i/>
          <w:iCs/>
          <w:color w:val="494949"/>
          <w:sz w:val="23"/>
          <w:szCs w:val="23"/>
          <w:bdr w:val="none" w:sz="0" w:space="0" w:color="auto" w:frame="1"/>
          <w:shd w:val="clear" w:color="auto" w:fill="FFFFFF"/>
        </w:rPr>
      </w:pP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Các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nền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tảng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về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lập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trình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STM32.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Registers Level programming.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Minimum STM32 Project setup.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Printf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Terminal.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Digital I/O.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4-digits display.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Analog Inputs ADC -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Tất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cả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các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chế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độ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phổ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biến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Serial Communication UART.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I2C interface.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SPI interface.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TIM - PWM Output.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TIM - Encoder Mode.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TIM - Output Compare.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External Interrupt.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RTC -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Realtime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Clock.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CRC - Cyclic Redundancy Checksum.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Low Power Modes - Sleep, Stop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và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Standby.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Lập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trình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FLASH.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SD Card File System.</w:t>
      </w:r>
    </w:p>
    <w:p w:rsidR="003D1AA9" w:rsidRPr="003D1AA9" w:rsidRDefault="003D1AA9" w:rsidP="003D1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FreeRTOS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Setup.</w:t>
      </w:r>
    </w:p>
    <w:p w:rsidR="003D1AA9" w:rsidRDefault="003D1AA9"/>
    <w:p w:rsidR="003D1AA9" w:rsidRDefault="003D1AA9"/>
    <w:p w:rsidR="003D1AA9" w:rsidRPr="003D1AA9" w:rsidRDefault="003D1AA9" w:rsidP="003D1AA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proofErr w:type="spellStart"/>
      <w:r w:rsidRPr="003D1AA9">
        <w:rPr>
          <w:rFonts w:ascii="Helvetica" w:eastAsia="Times New Roman" w:hAnsi="Helvetica" w:cs="Helvetica"/>
          <w:b/>
          <w:bCs/>
          <w:color w:val="494949"/>
          <w:sz w:val="23"/>
          <w:szCs w:val="23"/>
          <w:bdr w:val="none" w:sz="0" w:space="0" w:color="auto" w:frame="1"/>
          <w:lang w:eastAsia="en-SG"/>
        </w:rPr>
        <w:t>Mục</w:t>
      </w:r>
      <w:proofErr w:type="spellEnd"/>
      <w:r w:rsidRPr="003D1AA9">
        <w:rPr>
          <w:rFonts w:ascii="Helvetica" w:eastAsia="Times New Roman" w:hAnsi="Helvetica" w:cs="Helvetica"/>
          <w:b/>
          <w:bCs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b/>
          <w:bCs/>
          <w:color w:val="494949"/>
          <w:sz w:val="23"/>
          <w:szCs w:val="23"/>
          <w:bdr w:val="none" w:sz="0" w:space="0" w:color="auto" w:frame="1"/>
          <w:lang w:eastAsia="en-SG"/>
        </w:rPr>
        <w:t>lục</w:t>
      </w:r>
      <w:proofErr w:type="spellEnd"/>
      <w:r w:rsidRPr="003D1AA9">
        <w:rPr>
          <w:rFonts w:ascii="Helvetica" w:eastAsia="Times New Roman" w:hAnsi="Helvetica" w:cs="Helvetica"/>
          <w:b/>
          <w:bCs/>
          <w:color w:val="494949"/>
          <w:sz w:val="23"/>
          <w:szCs w:val="23"/>
          <w:bdr w:val="none" w:sz="0" w:space="0" w:color="auto" w:frame="1"/>
          <w:lang w:eastAsia="en-SG"/>
        </w:rPr>
        <w:t>: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01.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Phần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cứng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02.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Tải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xuống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phần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mềm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03.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Thiết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lập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dự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 xml:space="preserve"> </w:t>
      </w:r>
      <w:proofErr w:type="spellStart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án</w:t>
      </w:r>
      <w:proofErr w:type="spellEnd"/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04. GPIO.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05. EXTI.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06. ADC.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07. TIM.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08. RTC.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09. UART.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10. SPI.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11. I2C.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12. CRC.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13. Low Power Modes.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14. FLASH.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15. File System - SD Card.</w:t>
      </w:r>
    </w:p>
    <w:p w:rsidR="003D1AA9" w:rsidRPr="003D1AA9" w:rsidRDefault="003D1AA9" w:rsidP="003D1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3"/>
          <w:szCs w:val="23"/>
          <w:lang w:eastAsia="en-SG"/>
        </w:rPr>
      </w:pPr>
      <w:r w:rsidRPr="003D1AA9">
        <w:rPr>
          <w:rFonts w:ascii="Segoe UI Symbol" w:eastAsia="Times New Roman" w:hAnsi="Segoe UI Symbol" w:cs="Segoe UI Symbol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✓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shd w:val="clear" w:color="auto" w:fill="FFFFFF"/>
          <w:lang w:eastAsia="en-SG"/>
        </w:rPr>
        <w:t> </w:t>
      </w:r>
      <w:r w:rsidRPr="003D1AA9">
        <w:rPr>
          <w:rFonts w:ascii="Helvetica" w:eastAsia="Times New Roman" w:hAnsi="Helvetica" w:cs="Helvetica"/>
          <w:color w:val="494949"/>
          <w:sz w:val="23"/>
          <w:szCs w:val="23"/>
          <w:bdr w:val="none" w:sz="0" w:space="0" w:color="auto" w:frame="1"/>
          <w:lang w:eastAsia="en-SG"/>
        </w:rPr>
        <w:t>16. RTOS.</w:t>
      </w:r>
    </w:p>
    <w:p w:rsidR="003D1AA9" w:rsidRDefault="003D1AA9"/>
    <w:p w:rsidR="00B50C82" w:rsidRDefault="00B50C82"/>
    <w:p w:rsidR="00B50C82" w:rsidRPr="00B50C82" w:rsidRDefault="00B50C82" w:rsidP="00B50C82">
      <w:pPr>
        <w:shd w:val="clear" w:color="auto" w:fill="F8F8F8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lastRenderedPageBreak/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1: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Giới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thiệu</w:t>
      </w:r>
      <w:proofErr w:type="spellEnd"/>
    </w:p>
    <w:p w:rsidR="00B50C82" w:rsidRPr="00B50C82" w:rsidRDefault="00B50C82" w:rsidP="00B50C8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thiệu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về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dòng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vi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xử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lý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STM32f1, STM32f4, STM32f0, STM8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thông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dụng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hiện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nay.</w:t>
      </w:r>
    </w:p>
    <w:p w:rsidR="00B50C82" w:rsidRPr="00B50C82" w:rsidRDefault="00B50C82" w:rsidP="00B50C8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So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sánh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ưu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nhược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điểm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của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STM32.</w:t>
      </w:r>
    </w:p>
    <w:p w:rsidR="00B50C82" w:rsidRPr="00B50C82" w:rsidRDefault="00B50C82" w:rsidP="00B50C8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Cấu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trúc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phần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cứng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STM32.</w:t>
      </w:r>
    </w:p>
    <w:p w:rsidR="00B50C82" w:rsidRPr="00B50C82" w:rsidRDefault="00B50C82" w:rsidP="00B50C8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Kĩ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năng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đọc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Datasheet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của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gram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STMicroelectronics .</w:t>
      </w:r>
      <w:proofErr w:type="gramEnd"/>
    </w:p>
    <w:p w:rsidR="00B50C82" w:rsidRPr="00B50C82" w:rsidRDefault="00B50C82" w:rsidP="00B50C8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Cấu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trúc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bộ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nhớ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,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thanh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ghi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Lựa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chọn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download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biên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dịch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trang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chủ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Cài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đặt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biên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dịch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shd w:val="clear" w:color="auto" w:fill="F8F8F8"/>
        <w:spacing w:before="270" w:after="27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pict>
          <v:rect id="_x0000_i1025" style="width:0;height:0" o:hralign="center" o:hrstd="t" o:hr="t" fillcolor="#a0a0a0" stroked="f"/>
        </w:pict>
      </w:r>
    </w:p>
    <w:p w:rsidR="00B50C82" w:rsidRPr="00B50C82" w:rsidRDefault="00B50C82" w:rsidP="00B50C82">
      <w:pPr>
        <w:shd w:val="clear" w:color="auto" w:fill="F8F8F8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2: 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Tạo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project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và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build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chuơng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trình</w:t>
      </w:r>
      <w:proofErr w:type="spellEnd"/>
    </w:p>
    <w:p w:rsidR="00B50C82" w:rsidRPr="00B50C82" w:rsidRDefault="00B50C82" w:rsidP="00B50C82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Cài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đặt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biên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dịch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công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cụ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để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học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ARM.</w:t>
      </w:r>
    </w:p>
    <w:p w:rsidR="00B50C82" w:rsidRPr="00B50C82" w:rsidRDefault="00B50C82" w:rsidP="00B50C82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Cài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đặt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biên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dịch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tạo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build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một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chương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Cấu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trúc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của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một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chương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C.</w:t>
      </w:r>
    </w:p>
    <w:p w:rsidR="00B50C82" w:rsidRPr="00B50C82" w:rsidRDefault="00B50C82" w:rsidP="00B50C82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thiệu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STlink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v2</w:t>
      </w:r>
    </w:p>
    <w:p w:rsidR="00B50C82" w:rsidRPr="00B50C82" w:rsidRDefault="00B50C82" w:rsidP="00B50C82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Nạp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chương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chip</w:t>
      </w:r>
    </w:p>
    <w:p w:rsidR="00B50C82" w:rsidRPr="00B50C82" w:rsidRDefault="00B50C82" w:rsidP="00B50C82">
      <w:pPr>
        <w:shd w:val="clear" w:color="auto" w:fill="F8F8F8"/>
        <w:spacing w:before="270" w:after="27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pict>
          <v:rect id="_x0000_i1026" style="width:0;height:0" o:hralign="center" o:hrstd="t" o:hr="t" fillcolor="#a0a0a0" stroked="f"/>
        </w:pict>
      </w:r>
    </w:p>
    <w:p w:rsidR="00B50C82" w:rsidRPr="00B50C82" w:rsidRDefault="00B50C82" w:rsidP="00B50C82">
      <w:pPr>
        <w:shd w:val="clear" w:color="auto" w:fill="F8F8F8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3: GPIO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với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STM32</w:t>
      </w:r>
    </w:p>
    <w:p w:rsidR="00B50C82" w:rsidRPr="00B50C82" w:rsidRDefault="00B50C82" w:rsidP="00B50C82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thiệu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về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GPIO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trong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STM32.</w:t>
      </w:r>
    </w:p>
    <w:p w:rsidR="00B50C82" w:rsidRPr="00B50C82" w:rsidRDefault="00B50C82" w:rsidP="00B50C82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thao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GPIO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trong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STM32.</w:t>
      </w:r>
    </w:p>
    <w:p w:rsidR="00B50C82" w:rsidRPr="00B50C82" w:rsidRDefault="00B50C82" w:rsidP="00B50C82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điều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khiển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Led.</w:t>
      </w:r>
    </w:p>
    <w:p w:rsidR="00B50C82" w:rsidRPr="00B50C82" w:rsidRDefault="00B50C82" w:rsidP="00B50C82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nút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nhấn</w:t>
      </w:r>
      <w:proofErr w:type="spellEnd"/>
    </w:p>
    <w:p w:rsidR="00B50C82" w:rsidRPr="00B50C82" w:rsidRDefault="00B50C82" w:rsidP="00B50C82">
      <w:pPr>
        <w:shd w:val="clear" w:color="auto" w:fill="F8F8F8"/>
        <w:spacing w:before="270" w:after="27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pict>
          <v:rect id="_x0000_i1027" style="width:0;height:0" o:hralign="center" o:hrstd="t" o:hr="t" fillcolor="#a0a0a0" stroked="f"/>
        </w:pict>
      </w:r>
    </w:p>
    <w:p w:rsidR="00B50C82" w:rsidRPr="00B50C82" w:rsidRDefault="00B50C82" w:rsidP="00B50C82">
      <w:pPr>
        <w:shd w:val="clear" w:color="auto" w:fill="F8F8F8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4: Interrupt</w:t>
      </w:r>
    </w:p>
    <w:p w:rsidR="00B50C82" w:rsidRPr="00B50C82" w:rsidRDefault="00B50C82" w:rsidP="00B50C82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thiệu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về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ngắt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ngắt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ngoài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Tạo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chương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phục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vụ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ngắt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Ngắt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GPIO.</w:t>
      </w:r>
    </w:p>
    <w:p w:rsidR="00B50C82" w:rsidRPr="00B50C82" w:rsidRDefault="00B50C82" w:rsidP="00B50C82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System tick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STM32.</w:t>
      </w:r>
    </w:p>
    <w:p w:rsidR="00B50C82" w:rsidRPr="00B50C82" w:rsidRDefault="00B50C82" w:rsidP="00B50C82">
      <w:pPr>
        <w:numPr>
          <w:ilvl w:val="0"/>
          <w:numId w:val="6"/>
        </w:numPr>
        <w:shd w:val="clear" w:color="auto" w:fill="F8F8F8"/>
        <w:spacing w:before="100" w:before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Kĩ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năng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khai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báo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biến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tối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ưu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chương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ngắt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shd w:val="clear" w:color="auto" w:fill="F8F8F8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5: Timer</w:t>
      </w:r>
    </w:p>
    <w:p w:rsidR="00B50C82" w:rsidRPr="00B50C82" w:rsidRDefault="00B50C82" w:rsidP="00B50C82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Chức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năng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của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Timer.</w:t>
      </w:r>
    </w:p>
    <w:p w:rsidR="00B50C82" w:rsidRPr="00B50C82" w:rsidRDefault="00B50C82" w:rsidP="00B50C82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Kết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nối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xung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Clock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khối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AHB, APB.</w:t>
      </w:r>
    </w:p>
    <w:p w:rsidR="00B50C82" w:rsidRPr="00B50C82" w:rsidRDefault="00B50C82" w:rsidP="00B50C82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Cài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đặt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timer.</w:t>
      </w:r>
    </w:p>
    <w:p w:rsidR="00B50C82" w:rsidRPr="00B50C82" w:rsidRDefault="00B50C82" w:rsidP="00B50C82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Tính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toán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cài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đặt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giá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trị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nháy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LED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bằng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timer.</w:t>
      </w:r>
    </w:p>
    <w:p w:rsidR="00B50C82" w:rsidRPr="00B50C82" w:rsidRDefault="00B50C82" w:rsidP="00B50C82">
      <w:pPr>
        <w:shd w:val="clear" w:color="auto" w:fill="F8F8F8"/>
        <w:spacing w:before="270" w:after="27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pict>
          <v:rect id="_x0000_i1028" style="width:0;height:0" o:hralign="center" o:hrstd="t" o:hr="t" fillcolor="#a0a0a0" stroked="f"/>
        </w:pict>
      </w:r>
    </w:p>
    <w:p w:rsidR="00B50C82" w:rsidRPr="00B50C82" w:rsidRDefault="00B50C82" w:rsidP="00B50C82">
      <w:pPr>
        <w:shd w:val="clear" w:color="auto" w:fill="F8F8F8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6: PWM</w:t>
      </w:r>
    </w:p>
    <w:p w:rsidR="00B50C82" w:rsidRPr="00B50C82" w:rsidRDefault="00B50C82" w:rsidP="00B50C82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thiệu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ứng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dụng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của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PWM.</w:t>
      </w:r>
    </w:p>
    <w:p w:rsidR="00B50C82" w:rsidRPr="00B50C82" w:rsidRDefault="00B50C82" w:rsidP="00B50C82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Cài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đặt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sử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dụng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PWM.</w:t>
      </w:r>
    </w:p>
    <w:p w:rsidR="00B50C82" w:rsidRPr="00B50C82" w:rsidRDefault="00B50C82" w:rsidP="00B50C82">
      <w:pPr>
        <w:shd w:val="clear" w:color="auto" w:fill="F8F8F8"/>
        <w:spacing w:before="270" w:after="27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lastRenderedPageBreak/>
        <w:pict>
          <v:rect id="_x0000_i1029" style="width:0;height:0" o:hralign="center" o:hrstd="t" o:hr="t" fillcolor="#a0a0a0" stroked="f"/>
        </w:pict>
      </w:r>
    </w:p>
    <w:p w:rsidR="00B50C82" w:rsidRPr="00B50C82" w:rsidRDefault="00B50C82" w:rsidP="00B50C82">
      <w:pPr>
        <w:shd w:val="clear" w:color="auto" w:fill="F8F8F8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7: USART</w:t>
      </w:r>
    </w:p>
    <w:p w:rsidR="00B50C82" w:rsidRPr="00B50C82" w:rsidRDefault="00B50C82" w:rsidP="00B50C82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thiệu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về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chuẩn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giao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tiếp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USART STM32.</w:t>
      </w:r>
    </w:p>
    <w:p w:rsidR="00B50C82" w:rsidRPr="00B50C82" w:rsidRDefault="00B50C82" w:rsidP="00B50C82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thao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UART.</w:t>
      </w:r>
    </w:p>
    <w:p w:rsidR="00B50C82" w:rsidRPr="00B50C82" w:rsidRDefault="00B50C82" w:rsidP="00B50C82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Sử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dụng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thư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viện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USART</w:t>
      </w:r>
    </w:p>
    <w:p w:rsidR="00B50C82" w:rsidRPr="00B50C82" w:rsidRDefault="00B50C82" w:rsidP="00B50C82">
      <w:pPr>
        <w:shd w:val="clear" w:color="auto" w:fill="F8F8F8"/>
        <w:spacing w:before="270" w:after="27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pict>
          <v:rect id="_x0000_i1030" style="width:0;height:0" o:hralign="center" o:hrstd="t" o:hr="t" fillcolor="#a0a0a0" stroked="f"/>
        </w:pict>
      </w:r>
    </w:p>
    <w:p w:rsidR="00B50C82" w:rsidRPr="00B50C82" w:rsidRDefault="00B50C82" w:rsidP="00B50C82">
      <w:pPr>
        <w:shd w:val="clear" w:color="auto" w:fill="F8F8F8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8: ADC</w:t>
      </w:r>
    </w:p>
    <w:p w:rsidR="00B50C82" w:rsidRPr="00B50C82" w:rsidRDefault="00B50C82" w:rsidP="00B50C82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thiệu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ADC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chế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độ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DMA.</w:t>
      </w:r>
    </w:p>
    <w:p w:rsidR="00B50C82" w:rsidRPr="00B50C82" w:rsidRDefault="00B50C82" w:rsidP="00B50C82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đọc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giá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trị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ADC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hiển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thị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máy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tính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shd w:val="clear" w:color="auto" w:fill="F8F8F8"/>
        <w:spacing w:before="270" w:after="27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pict>
          <v:rect id="_x0000_i1031" style="width:0;height:0" o:hralign="center" o:hrstd="t" o:hr="t" fillcolor="#a0a0a0" stroked="f"/>
        </w:pict>
      </w:r>
    </w:p>
    <w:p w:rsidR="00B50C82" w:rsidRPr="00B50C82" w:rsidRDefault="00B50C82" w:rsidP="00B50C82">
      <w:pPr>
        <w:shd w:val="clear" w:color="auto" w:fill="F8F8F8"/>
        <w:spacing w:after="135" w:line="240" w:lineRule="auto"/>
        <w:outlineLvl w:val="2"/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</w:pPr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 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9-10: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Lập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trình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ứng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dụng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với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STM32,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củng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cố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kiến</w:t>
      </w:r>
      <w:proofErr w:type="spellEnd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50C82">
        <w:rPr>
          <w:rFonts w:ascii="inherit" w:eastAsia="Times New Roman" w:hAnsi="inherit" w:cs="Arial"/>
          <w:b/>
          <w:bCs/>
          <w:color w:val="343434"/>
          <w:sz w:val="24"/>
          <w:szCs w:val="24"/>
          <w:lang w:eastAsia="en-SG"/>
        </w:rPr>
        <w:t>thức</w:t>
      </w:r>
      <w:proofErr w:type="spellEnd"/>
    </w:p>
    <w:p w:rsidR="00B50C82" w:rsidRPr="00B50C82" w:rsidRDefault="00B50C82" w:rsidP="00B50C82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Học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viên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được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tự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chọn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đề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tài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:</w:t>
      </w:r>
    </w:p>
    <w:p w:rsidR="00B50C82" w:rsidRPr="00B50C82" w:rsidRDefault="00B50C82" w:rsidP="00B50C82">
      <w:pPr>
        <w:numPr>
          <w:ilvl w:val="1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Điều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khiển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thiết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bị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bằng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bluetooth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1"/>
          <w:numId w:val="1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Điều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khiển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động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cơ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giải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thuật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PID.</w:t>
      </w:r>
    </w:p>
    <w:p w:rsidR="00B50C82" w:rsidRPr="00B50C82" w:rsidRDefault="00B50C82" w:rsidP="00B50C82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Trao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đổi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về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công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việc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liên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quan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tới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yêu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cầu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để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ứng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tuyển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tại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công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ty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lớn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như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FPT, </w:t>
      </w:r>
      <w:proofErr w:type="gram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VNG ,</w:t>
      </w:r>
      <w:proofErr w:type="gram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TMA.</w:t>
      </w:r>
    </w:p>
    <w:p w:rsidR="00B50C82" w:rsidRPr="00B50C82" w:rsidRDefault="00B50C82" w:rsidP="00B50C82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kĩ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năng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cơ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bản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để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học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viên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phát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triển-nâng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cao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kiến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thức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Pr="00B50C82" w:rsidRDefault="00B50C82" w:rsidP="00B50C82">
      <w:pPr>
        <w:numPr>
          <w:ilvl w:val="0"/>
          <w:numId w:val="11"/>
        </w:numPr>
        <w:shd w:val="clear" w:color="auto" w:fill="F8F8F8"/>
        <w:spacing w:before="100" w:before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Tổng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kết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-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đánh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giá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và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kết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thúc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khóa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học</w:t>
      </w:r>
      <w:proofErr w:type="spellEnd"/>
      <w:r w:rsidRPr="00B50C82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.</w:t>
      </w:r>
    </w:p>
    <w:p w:rsidR="00B50C82" w:rsidRDefault="00B50C82">
      <w:bookmarkStart w:id="0" w:name="_GoBack"/>
      <w:bookmarkEnd w:id="0"/>
    </w:p>
    <w:sectPr w:rsidR="00B5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8DE"/>
    <w:multiLevelType w:val="multilevel"/>
    <w:tmpl w:val="6E98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60CB"/>
    <w:multiLevelType w:val="multilevel"/>
    <w:tmpl w:val="542E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8033D"/>
    <w:multiLevelType w:val="multilevel"/>
    <w:tmpl w:val="B07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35DB3"/>
    <w:multiLevelType w:val="multilevel"/>
    <w:tmpl w:val="DCD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70614"/>
    <w:multiLevelType w:val="multilevel"/>
    <w:tmpl w:val="9F5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D7D80"/>
    <w:multiLevelType w:val="multilevel"/>
    <w:tmpl w:val="F39A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A4D28"/>
    <w:multiLevelType w:val="multilevel"/>
    <w:tmpl w:val="765C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C2671"/>
    <w:multiLevelType w:val="multilevel"/>
    <w:tmpl w:val="DFD0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F49F6"/>
    <w:multiLevelType w:val="multilevel"/>
    <w:tmpl w:val="30A4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E1EB2"/>
    <w:multiLevelType w:val="multilevel"/>
    <w:tmpl w:val="8FC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00418"/>
    <w:multiLevelType w:val="multilevel"/>
    <w:tmpl w:val="8492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9"/>
    <w:rsid w:val="003D1AA9"/>
    <w:rsid w:val="007C0D11"/>
    <w:rsid w:val="00B50C82"/>
    <w:rsid w:val="00D1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2651"/>
  <w15:chartTrackingRefBased/>
  <w15:docId w15:val="{33ED8524-C3F7-48DB-BF09-6572666C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B50C82"/>
    <w:rPr>
      <w:rFonts w:ascii="Times New Roman" w:eastAsia="Times New Roman" w:hAnsi="Times New Roman" w:cs="Times New Roman"/>
      <w:b/>
      <w:bCs/>
      <w:sz w:val="27"/>
      <w:szCs w:val="27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7214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9615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9C2B-F014-4877-AF0D-9F7129B9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PC</dc:creator>
  <cp:keywords/>
  <dc:description/>
  <cp:lastModifiedBy>DAT PC</cp:lastModifiedBy>
  <cp:revision>1</cp:revision>
  <dcterms:created xsi:type="dcterms:W3CDTF">2022-02-15T19:21:00Z</dcterms:created>
  <dcterms:modified xsi:type="dcterms:W3CDTF">2022-02-15T20:48:00Z</dcterms:modified>
</cp:coreProperties>
</file>