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72025" w14:textId="63458248" w:rsidR="00D73ABA" w:rsidRDefault="00986CF4">
      <w:r>
        <w:t>Control Panel</w:t>
      </w:r>
    </w:p>
    <w:p w14:paraId="7CA3FC90" w14:textId="2A761DCF" w:rsidR="00986CF4" w:rsidRDefault="00986CF4">
      <w:r>
        <w:t>Delete Card</w:t>
      </w:r>
    </w:p>
    <w:p w14:paraId="106268DE" w14:textId="37F3F3D1" w:rsidR="00986CF4" w:rsidRDefault="00986CF4">
      <w:r>
        <w:t>Delete Army</w:t>
      </w:r>
    </w:p>
    <w:p w14:paraId="24DD58B1" w14:textId="269D13DA" w:rsidR="00986CF4" w:rsidRDefault="00986CF4">
      <w:proofErr w:type="spellStart"/>
      <w:r>
        <w:t>ArrayList</w:t>
      </w:r>
      <w:proofErr w:type="spellEnd"/>
      <w:r>
        <w:t xml:space="preserve"> </w:t>
      </w:r>
      <w:r>
        <w:sym w:font="Wingdings" w:char="F0E0"/>
      </w:r>
      <w:r>
        <w:t xml:space="preserve"> Arrays</w:t>
      </w:r>
      <w:bookmarkStart w:id="0" w:name="_GoBack"/>
      <w:bookmarkEnd w:id="0"/>
    </w:p>
    <w:sectPr w:rsidR="00986CF4" w:rsidSect="004A6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CF4"/>
    <w:rsid w:val="004A6BB2"/>
    <w:rsid w:val="00986CF4"/>
    <w:rsid w:val="00D73ABA"/>
    <w:rsid w:val="00E67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9ED67A"/>
  <w15:chartTrackingRefBased/>
  <w15:docId w15:val="{1EA5A107-18E3-404F-9906-CC0F7611A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Ashira Mawji</dc:creator>
  <cp:keywords/>
  <dc:description/>
  <cp:lastModifiedBy>Ashira Mawji</cp:lastModifiedBy>
  <cp:revision>1</cp:revision>
  <dcterms:created xsi:type="dcterms:W3CDTF">2018-12-13T04:43:00Z</dcterms:created>
  <dcterms:modified xsi:type="dcterms:W3CDTF">2018-12-13T05:51:00Z</dcterms:modified>
</cp:coreProperties>
</file>