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3F0C" w:rsidRPr="009A3F0C" w:rsidRDefault="009A3F0C" w:rsidP="009A3F0C">
      <w:pPr>
        <w:spacing w:before="100" w:beforeAutospacing="1" w:after="100" w:afterAutospacing="1" w:line="240" w:lineRule="auto"/>
        <w:outlineLvl w:val="0"/>
        <w:rPr>
          <w:rFonts w:ascii="Times New Roman" w:eastAsia="Times New Roman" w:hAnsi="Times New Roman" w:cs="Times New Roman"/>
          <w:b/>
          <w:bCs/>
          <w:kern w:val="36"/>
          <w:sz w:val="48"/>
          <w:szCs w:val="48"/>
          <w:lang w:eastAsia="zh-CN"/>
        </w:rPr>
      </w:pPr>
      <w:r w:rsidRPr="009A3F0C">
        <w:rPr>
          <w:rFonts w:ascii="Times New Roman" w:eastAsia="Times New Roman" w:hAnsi="Times New Roman" w:cs="Times New Roman"/>
          <w:b/>
          <w:bCs/>
          <w:kern w:val="36"/>
          <w:sz w:val="48"/>
          <w:szCs w:val="48"/>
          <w:lang w:eastAsia="zh-CN"/>
        </w:rPr>
        <w:t>ISO/SAE 21434 CYBERSECURITY PRESENTATION</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i/>
          <w:iCs/>
          <w:sz w:val="24"/>
          <w:szCs w:val="24"/>
          <w:lang w:eastAsia="zh-CN"/>
        </w:rPr>
        <w:t>For Automotive Industry</w:t>
      </w:r>
    </w:p>
    <w:p w:rsidR="009A3F0C" w:rsidRPr="009A3F0C" w:rsidRDefault="006F429E" w:rsidP="009A3F0C">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25" style="width:0;height:1.5pt" o:hralign="center" o:hrstd="t" o:hr="t" fillcolor="#a0a0a0" stroked="f"/>
        </w:pict>
      </w:r>
    </w:p>
    <w:p w:rsidR="009A3F0C" w:rsidRPr="009A3F0C" w:rsidRDefault="009A3F0C" w:rsidP="009A3F0C">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9A3F0C">
        <w:rPr>
          <w:rFonts w:ascii="Times New Roman" w:eastAsia="Times New Roman" w:hAnsi="Times New Roman" w:cs="Times New Roman"/>
          <w:b/>
          <w:bCs/>
          <w:sz w:val="36"/>
          <w:szCs w:val="36"/>
          <w:lang w:eastAsia="zh-CN"/>
        </w:rPr>
        <w:t>ENGLISH VERSION | PHIÊN BẢN TIẾNG VIỆT</w:t>
      </w:r>
    </w:p>
    <w:p w:rsidR="009A3F0C" w:rsidRPr="009A3F0C" w:rsidRDefault="006F429E" w:rsidP="009A3F0C">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26" style="width:0;height:1.5pt" o:hralign="center" o:hrstd="t" o:hr="t" fillcolor="#a0a0a0" stroked="f"/>
        </w:pict>
      </w:r>
    </w:p>
    <w:p w:rsidR="009A3F0C" w:rsidRPr="009A3F0C" w:rsidRDefault="009A3F0C" w:rsidP="009A3F0C">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A3F0C">
        <w:rPr>
          <w:rFonts w:ascii="Times New Roman" w:eastAsia="Times New Roman" w:hAnsi="Times New Roman" w:cs="Times New Roman"/>
          <w:b/>
          <w:bCs/>
          <w:sz w:val="27"/>
          <w:szCs w:val="27"/>
          <w:lang w:eastAsia="zh-CN"/>
        </w:rPr>
        <w:t>INTRODUCTION | GIỚI THIỆU</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English:</w:t>
      </w:r>
      <w:r w:rsidRPr="009A3F0C">
        <w:rPr>
          <w:rFonts w:ascii="Times New Roman" w:eastAsia="Times New Roman" w:hAnsi="Times New Roman" w:cs="Times New Roman"/>
          <w:sz w:val="24"/>
          <w:szCs w:val="24"/>
          <w:lang w:eastAsia="zh-CN"/>
        </w:rPr>
        <w:t xml:space="preserve"> Hi everyone! Today I'm going to walk you through ISO/SAE 21434, which is basically the rulebook for keeping cars safe from hackers. Think of modern cars as computers on wheels - they have software, they connect to the internet, they communicate with other systems. Just like your phone or laptop can get hacked, so can cars. This standard was created to make sure car manufacturers know how to protect vehicles from cyber threats throughout their entire life - from the moment they're designed to when they're eventually scrapped.</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Tiếng Việt:</w:t>
      </w:r>
      <w:r w:rsidRPr="009A3F0C">
        <w:rPr>
          <w:rFonts w:ascii="Times New Roman" w:eastAsia="Times New Roman" w:hAnsi="Times New Roman" w:cs="Times New Roman"/>
          <w:sz w:val="24"/>
          <w:szCs w:val="24"/>
          <w:lang w:eastAsia="zh-CN"/>
        </w:rPr>
        <w:t xml:space="preserve"> Chào mọi người! Hôm nay mình sẽ giới thiệu về ISO/SAE 21434, cơ bản đây là bộ quy tắc để bảo vệ xe hơi khỏi tin tặc. Hãy nghĩ xe hiện đại giống như máy tính có bánh xe - chúng có phần mềm, kết nối internet, giao tiếp với các hệ thống khác. Giống như điện thoại hay laptop có thể bị hack, xe hơi cũng vậy. Tiêu chuẩn này được tạo ra để đảm bảo các nhà sản xuất xe biết cách bảo vệ xe khỏi các mối đe dọa mạng trong suốt vòng đời - từ lúc thiết kế đến khi thanh lý.</w:t>
      </w:r>
    </w:p>
    <w:p w:rsidR="009A3F0C" w:rsidRPr="009A3F0C" w:rsidRDefault="006F429E" w:rsidP="009A3F0C">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27" style="width:0;height:1.5pt" o:hralign="center" o:hrstd="t" o:hr="t" fillcolor="#a0a0a0" stroked="f"/>
        </w:pict>
      </w:r>
    </w:p>
    <w:p w:rsidR="009A3F0C" w:rsidRPr="009A3F0C" w:rsidRDefault="009A3F0C" w:rsidP="009A3F0C">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A3F0C">
        <w:rPr>
          <w:rFonts w:ascii="Times New Roman" w:eastAsia="Times New Roman" w:hAnsi="Times New Roman" w:cs="Times New Roman"/>
          <w:b/>
          <w:bCs/>
          <w:sz w:val="27"/>
          <w:szCs w:val="27"/>
          <w:lang w:eastAsia="zh-CN"/>
        </w:rPr>
        <w:t>1. WHAT IS THIS STANDARD ABOUT? | TIÊU CHUẨN NÀY NÓI VỀ CÁI GÌ?</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English:</w:t>
      </w:r>
      <w:r w:rsidRPr="009A3F0C">
        <w:rPr>
          <w:rFonts w:ascii="Times New Roman" w:eastAsia="Times New Roman" w:hAnsi="Times New Roman" w:cs="Times New Roman"/>
          <w:sz w:val="24"/>
          <w:szCs w:val="24"/>
          <w:lang w:eastAsia="zh-CN"/>
        </w:rPr>
        <w:t xml:space="preserve"> This standard came out in 2021 and it's a collaboration between ISO and SAE International. It focuses on the electrical and electronic systems in cars - basically all the tech stuff. The goal is simple: make sure these systems are developed with security in mind so they can stand up to hackers and keep evolving as attack methods get smarter.</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The document is organized around the whole lifecycle of a vehicle. It starts with general considerations, then moves through organizational management, project-specific management, how suppliers and customers work together, continuous monitoring activities, and then follows the actual development phases from concept to production, operation, and eventually decommissioning.</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lastRenderedPageBreak/>
        <w:t>Tiếng Việt:</w:t>
      </w:r>
      <w:r w:rsidRPr="009A3F0C">
        <w:rPr>
          <w:rFonts w:ascii="Times New Roman" w:eastAsia="Times New Roman" w:hAnsi="Times New Roman" w:cs="Times New Roman"/>
          <w:sz w:val="24"/>
          <w:szCs w:val="24"/>
          <w:lang w:eastAsia="zh-CN"/>
        </w:rPr>
        <w:t xml:space="preserve"> Tiêu chuẩn này ra đời năm 2021 và là sự hợp tác giữa ISO và SAE International. Nó tập trung vào hệ thống điện và điện tử trong xe - cơ bản là tất cả mọi thứ công nghệ. Mục tiêu rất đơn giản: đảm bảo các hệ thống này được phát triển với tư duy bảo mật để có thể chống lại hacker và tiếp tục phát triển khi phương thức tấn công ngày càng tinh vi hơn.</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Tài liệu được tổ chức theo vòng đời của xe. Nó bắt đầu với những cân nhắc chung, sau đó chuyển qua quản lý tổ chức, quản lý dự án cụ thể, cách nhà cung cấp và khách hàng làm việc với nhau, các hoạt động giám sát liên tục, rồi theo các giai đoạn phát triển thực tế từ ý tưởng đến sản xuất, vận hành, và cuối cùng là thanh lý.</w:t>
      </w:r>
    </w:p>
    <w:p w:rsidR="009A3F0C" w:rsidRPr="009A3F0C" w:rsidRDefault="006F429E" w:rsidP="009A3F0C">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28" style="width:0;height:1.5pt" o:hralign="center" o:hrstd="t" o:hr="t" fillcolor="#a0a0a0" stroked="f"/>
        </w:pict>
      </w:r>
    </w:p>
    <w:p w:rsidR="009A3F0C" w:rsidRPr="009A3F0C" w:rsidRDefault="009A3F0C" w:rsidP="009A3F0C">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A3F0C">
        <w:rPr>
          <w:rFonts w:ascii="Times New Roman" w:eastAsia="Times New Roman" w:hAnsi="Times New Roman" w:cs="Times New Roman"/>
          <w:b/>
          <w:bCs/>
          <w:sz w:val="27"/>
          <w:szCs w:val="27"/>
          <w:lang w:eastAsia="zh-CN"/>
        </w:rPr>
        <w:t>2. KEY CONCEPTS | CÁC KHÁI NIỆM CHÍNH</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English:</w:t>
      </w:r>
      <w:r w:rsidRPr="009A3F0C">
        <w:rPr>
          <w:rFonts w:ascii="Times New Roman" w:eastAsia="Times New Roman" w:hAnsi="Times New Roman" w:cs="Times New Roman"/>
          <w:sz w:val="24"/>
          <w:szCs w:val="24"/>
          <w:lang w:eastAsia="zh-CN"/>
        </w:rPr>
        <w:t xml:space="preserve"> Before we dive in, let me explain some important terms you'll hear a lot:</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 xml:space="preserve">An </w:t>
      </w:r>
      <w:r w:rsidRPr="009A3F0C">
        <w:rPr>
          <w:rFonts w:ascii="Times New Roman" w:eastAsia="Times New Roman" w:hAnsi="Times New Roman" w:cs="Times New Roman"/>
          <w:b/>
          <w:bCs/>
          <w:sz w:val="24"/>
          <w:szCs w:val="24"/>
          <w:lang w:eastAsia="zh-CN"/>
        </w:rPr>
        <w:t>"item"</w:t>
      </w:r>
      <w:r w:rsidRPr="009A3F0C">
        <w:rPr>
          <w:rFonts w:ascii="Times New Roman" w:eastAsia="Times New Roman" w:hAnsi="Times New Roman" w:cs="Times New Roman"/>
          <w:sz w:val="24"/>
          <w:szCs w:val="24"/>
          <w:lang w:eastAsia="zh-CN"/>
        </w:rPr>
        <w:t xml:space="preserve"> is basically a system or part that does something specific in the car, like the braking system or infotainment unit. A </w:t>
      </w:r>
      <w:r w:rsidRPr="009A3F0C">
        <w:rPr>
          <w:rFonts w:ascii="Times New Roman" w:eastAsia="Times New Roman" w:hAnsi="Times New Roman" w:cs="Times New Roman"/>
          <w:b/>
          <w:bCs/>
          <w:sz w:val="24"/>
          <w:szCs w:val="24"/>
          <w:lang w:eastAsia="zh-CN"/>
        </w:rPr>
        <w:t>"component"</w:t>
      </w:r>
      <w:r w:rsidRPr="009A3F0C">
        <w:rPr>
          <w:rFonts w:ascii="Times New Roman" w:eastAsia="Times New Roman" w:hAnsi="Times New Roman" w:cs="Times New Roman"/>
          <w:sz w:val="24"/>
          <w:szCs w:val="24"/>
          <w:lang w:eastAsia="zh-CN"/>
        </w:rPr>
        <w:t xml:space="preserve"> is a smaller piece that's part of an item.</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"Assets"</w:t>
      </w:r>
      <w:r w:rsidRPr="009A3F0C">
        <w:rPr>
          <w:rFonts w:ascii="Times New Roman" w:eastAsia="Times New Roman" w:hAnsi="Times New Roman" w:cs="Times New Roman"/>
          <w:sz w:val="24"/>
          <w:szCs w:val="24"/>
          <w:lang w:eastAsia="zh-CN"/>
        </w:rPr>
        <w:t xml:space="preserve"> are things that have value and need protection - this could be data, functions, or even physical parts of the car. Each asset has </w:t>
      </w:r>
      <w:r w:rsidRPr="009A3F0C">
        <w:rPr>
          <w:rFonts w:ascii="Times New Roman" w:eastAsia="Times New Roman" w:hAnsi="Times New Roman" w:cs="Times New Roman"/>
          <w:b/>
          <w:bCs/>
          <w:sz w:val="24"/>
          <w:szCs w:val="24"/>
          <w:lang w:eastAsia="zh-CN"/>
        </w:rPr>
        <w:t>"cybersecurity properties"</w:t>
      </w:r>
      <w:r w:rsidRPr="009A3F0C">
        <w:rPr>
          <w:rFonts w:ascii="Times New Roman" w:eastAsia="Times New Roman" w:hAnsi="Times New Roman" w:cs="Times New Roman"/>
          <w:sz w:val="24"/>
          <w:szCs w:val="24"/>
          <w:lang w:eastAsia="zh-CN"/>
        </w:rPr>
        <w:t xml:space="preserve"> like confidentiality (keeping secrets), integrity (not being tampered with), and availability (working when needed).</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 xml:space="preserve">A </w:t>
      </w:r>
      <w:r w:rsidRPr="009A3F0C">
        <w:rPr>
          <w:rFonts w:ascii="Times New Roman" w:eastAsia="Times New Roman" w:hAnsi="Times New Roman" w:cs="Times New Roman"/>
          <w:b/>
          <w:bCs/>
          <w:sz w:val="24"/>
          <w:szCs w:val="24"/>
          <w:lang w:eastAsia="zh-CN"/>
        </w:rPr>
        <w:t>"threat scenario"</w:t>
      </w:r>
      <w:r w:rsidRPr="009A3F0C">
        <w:rPr>
          <w:rFonts w:ascii="Times New Roman" w:eastAsia="Times New Roman" w:hAnsi="Times New Roman" w:cs="Times New Roman"/>
          <w:sz w:val="24"/>
          <w:szCs w:val="24"/>
          <w:lang w:eastAsia="zh-CN"/>
        </w:rPr>
        <w:t xml:space="preserve"> is a potential bad thing that could happen - like someone hacking into your car's brakes. An </w:t>
      </w:r>
      <w:r w:rsidRPr="009A3F0C">
        <w:rPr>
          <w:rFonts w:ascii="Times New Roman" w:eastAsia="Times New Roman" w:hAnsi="Times New Roman" w:cs="Times New Roman"/>
          <w:b/>
          <w:bCs/>
          <w:sz w:val="24"/>
          <w:szCs w:val="24"/>
          <w:lang w:eastAsia="zh-CN"/>
        </w:rPr>
        <w:t>"attack path"</w:t>
      </w:r>
      <w:r w:rsidRPr="009A3F0C">
        <w:rPr>
          <w:rFonts w:ascii="Times New Roman" w:eastAsia="Times New Roman" w:hAnsi="Times New Roman" w:cs="Times New Roman"/>
          <w:sz w:val="24"/>
          <w:szCs w:val="24"/>
          <w:lang w:eastAsia="zh-CN"/>
        </w:rPr>
        <w:t xml:space="preserve"> is the specific way a hacker might try to do that - like exploiting a weakness in the Bluetooth connection.</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"Vulnerabilities"</w:t>
      </w:r>
      <w:r w:rsidRPr="009A3F0C">
        <w:rPr>
          <w:rFonts w:ascii="Times New Roman" w:eastAsia="Times New Roman" w:hAnsi="Times New Roman" w:cs="Times New Roman"/>
          <w:sz w:val="24"/>
          <w:szCs w:val="24"/>
          <w:lang w:eastAsia="zh-CN"/>
        </w:rPr>
        <w:t xml:space="preserve"> are weaknesses that can actually be exploited, while </w:t>
      </w:r>
      <w:r w:rsidRPr="009A3F0C">
        <w:rPr>
          <w:rFonts w:ascii="Times New Roman" w:eastAsia="Times New Roman" w:hAnsi="Times New Roman" w:cs="Times New Roman"/>
          <w:b/>
          <w:bCs/>
          <w:sz w:val="24"/>
          <w:szCs w:val="24"/>
          <w:lang w:eastAsia="zh-CN"/>
        </w:rPr>
        <w:t>"weaknesses"</w:t>
      </w:r>
      <w:r w:rsidRPr="009A3F0C">
        <w:rPr>
          <w:rFonts w:ascii="Times New Roman" w:eastAsia="Times New Roman" w:hAnsi="Times New Roman" w:cs="Times New Roman"/>
          <w:sz w:val="24"/>
          <w:szCs w:val="24"/>
          <w:lang w:eastAsia="zh-CN"/>
        </w:rPr>
        <w:t xml:space="preserve"> are just flaws that might not be exploitable yet.</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Tiếng Việt:</w:t>
      </w:r>
      <w:r w:rsidRPr="009A3F0C">
        <w:rPr>
          <w:rFonts w:ascii="Times New Roman" w:eastAsia="Times New Roman" w:hAnsi="Times New Roman" w:cs="Times New Roman"/>
          <w:sz w:val="24"/>
          <w:szCs w:val="24"/>
          <w:lang w:eastAsia="zh-CN"/>
        </w:rPr>
        <w:t xml:space="preserve"> Trước khi đi sâu, để mình giải thích vài thuật ngữ quan trọng các bạn sẽ nghe nhiều:</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"Item"</w:t>
      </w:r>
      <w:r w:rsidRPr="009A3F0C">
        <w:rPr>
          <w:rFonts w:ascii="Times New Roman" w:eastAsia="Times New Roman" w:hAnsi="Times New Roman" w:cs="Times New Roman"/>
          <w:sz w:val="24"/>
          <w:szCs w:val="24"/>
          <w:lang w:eastAsia="zh-CN"/>
        </w:rPr>
        <w:t xml:space="preserve"> cơ bản là một hệ thống hay bộ phận làm một việc cụ thể trong xe, như hệ thống phanh hoặc màn hình giải trí. </w:t>
      </w:r>
      <w:r w:rsidRPr="009A3F0C">
        <w:rPr>
          <w:rFonts w:ascii="Times New Roman" w:eastAsia="Times New Roman" w:hAnsi="Times New Roman" w:cs="Times New Roman"/>
          <w:b/>
          <w:bCs/>
          <w:sz w:val="24"/>
          <w:szCs w:val="24"/>
          <w:lang w:eastAsia="zh-CN"/>
        </w:rPr>
        <w:t>"Component"</w:t>
      </w:r>
      <w:r w:rsidRPr="009A3F0C">
        <w:rPr>
          <w:rFonts w:ascii="Times New Roman" w:eastAsia="Times New Roman" w:hAnsi="Times New Roman" w:cs="Times New Roman"/>
          <w:sz w:val="24"/>
          <w:szCs w:val="24"/>
          <w:lang w:eastAsia="zh-CN"/>
        </w:rPr>
        <w:t xml:space="preserve"> là một mảnh nhỏ hơn thuộc về item.</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"Assets"</w:t>
      </w:r>
      <w:r w:rsidRPr="009A3F0C">
        <w:rPr>
          <w:rFonts w:ascii="Times New Roman" w:eastAsia="Times New Roman" w:hAnsi="Times New Roman" w:cs="Times New Roman"/>
          <w:sz w:val="24"/>
          <w:szCs w:val="24"/>
          <w:lang w:eastAsia="zh-CN"/>
        </w:rPr>
        <w:t xml:space="preserve"> là những thứ có giá trị cần bảo vệ - có thể là dữ liệu, chức năng, hoặc cả các bộ phận vật lý của xe. Mỗi asset có </w:t>
      </w:r>
      <w:r w:rsidRPr="009A3F0C">
        <w:rPr>
          <w:rFonts w:ascii="Times New Roman" w:eastAsia="Times New Roman" w:hAnsi="Times New Roman" w:cs="Times New Roman"/>
          <w:b/>
          <w:bCs/>
          <w:sz w:val="24"/>
          <w:szCs w:val="24"/>
          <w:lang w:eastAsia="zh-CN"/>
        </w:rPr>
        <w:t>"cybersecurity properties"</w:t>
      </w:r>
      <w:r w:rsidRPr="009A3F0C">
        <w:rPr>
          <w:rFonts w:ascii="Times New Roman" w:eastAsia="Times New Roman" w:hAnsi="Times New Roman" w:cs="Times New Roman"/>
          <w:sz w:val="24"/>
          <w:szCs w:val="24"/>
          <w:lang w:eastAsia="zh-CN"/>
        </w:rPr>
        <w:t xml:space="preserve"> như tính bảo mật (giữ bí mật), tính toàn vẹn (không bị chỉnh sửa), và tính sẵn sàng (hoạt động khi cần).</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"Threat scenario"</w:t>
      </w:r>
      <w:r w:rsidRPr="009A3F0C">
        <w:rPr>
          <w:rFonts w:ascii="Times New Roman" w:eastAsia="Times New Roman" w:hAnsi="Times New Roman" w:cs="Times New Roman"/>
          <w:sz w:val="24"/>
          <w:szCs w:val="24"/>
          <w:lang w:eastAsia="zh-CN"/>
        </w:rPr>
        <w:t xml:space="preserve"> là một điều xấu tiềm tàng có thể xảy ra - như ai đó hack vào phanh xe. </w:t>
      </w:r>
      <w:r w:rsidRPr="009A3F0C">
        <w:rPr>
          <w:rFonts w:ascii="Times New Roman" w:eastAsia="Times New Roman" w:hAnsi="Times New Roman" w:cs="Times New Roman"/>
          <w:b/>
          <w:bCs/>
          <w:sz w:val="24"/>
          <w:szCs w:val="24"/>
          <w:lang w:eastAsia="zh-CN"/>
        </w:rPr>
        <w:t>"Attack path"</w:t>
      </w:r>
      <w:r w:rsidRPr="009A3F0C">
        <w:rPr>
          <w:rFonts w:ascii="Times New Roman" w:eastAsia="Times New Roman" w:hAnsi="Times New Roman" w:cs="Times New Roman"/>
          <w:sz w:val="24"/>
          <w:szCs w:val="24"/>
          <w:lang w:eastAsia="zh-CN"/>
        </w:rPr>
        <w:t xml:space="preserve"> là cách cụ thể mà hacker có thể làm điều đó - như khai thác lỗ hổng trong kết nối Bluetooth.</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"Vulnerabilities"</w:t>
      </w:r>
      <w:r w:rsidRPr="009A3F0C">
        <w:rPr>
          <w:rFonts w:ascii="Times New Roman" w:eastAsia="Times New Roman" w:hAnsi="Times New Roman" w:cs="Times New Roman"/>
          <w:sz w:val="24"/>
          <w:szCs w:val="24"/>
          <w:lang w:eastAsia="zh-CN"/>
        </w:rPr>
        <w:t xml:space="preserve"> là điểm yếu thực sự có thể bị khai thác, còn </w:t>
      </w:r>
      <w:r w:rsidRPr="009A3F0C">
        <w:rPr>
          <w:rFonts w:ascii="Times New Roman" w:eastAsia="Times New Roman" w:hAnsi="Times New Roman" w:cs="Times New Roman"/>
          <w:b/>
          <w:bCs/>
          <w:sz w:val="24"/>
          <w:szCs w:val="24"/>
          <w:lang w:eastAsia="zh-CN"/>
        </w:rPr>
        <w:t>"weaknesses"</w:t>
      </w:r>
      <w:r w:rsidRPr="009A3F0C">
        <w:rPr>
          <w:rFonts w:ascii="Times New Roman" w:eastAsia="Times New Roman" w:hAnsi="Times New Roman" w:cs="Times New Roman"/>
          <w:sz w:val="24"/>
          <w:szCs w:val="24"/>
          <w:lang w:eastAsia="zh-CN"/>
        </w:rPr>
        <w:t xml:space="preserve"> chỉ là những khiếm khuyết có thể chưa bị khai thác được.</w:t>
      </w:r>
    </w:p>
    <w:p w:rsidR="009A3F0C" w:rsidRPr="009A3F0C" w:rsidRDefault="006F429E" w:rsidP="009A3F0C">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lastRenderedPageBreak/>
        <w:pict>
          <v:rect id="_x0000_i1029" style="width:0;height:1.5pt" o:hralign="center" o:hrstd="t" o:hr="t" fillcolor="#a0a0a0" stroked="f"/>
        </w:pict>
      </w:r>
    </w:p>
    <w:p w:rsidR="009A3F0C" w:rsidRPr="009A3F0C" w:rsidRDefault="009A3F0C" w:rsidP="009A3F0C">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A3F0C">
        <w:rPr>
          <w:rFonts w:ascii="Times New Roman" w:eastAsia="Times New Roman" w:hAnsi="Times New Roman" w:cs="Times New Roman"/>
          <w:b/>
          <w:bCs/>
          <w:sz w:val="27"/>
          <w:szCs w:val="27"/>
          <w:lang w:eastAsia="zh-CN"/>
        </w:rPr>
        <w:t>3. GENERAL CONSIDERATIONS | CÁC CÂN NHẮC CHUNG</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English:</w:t>
      </w:r>
      <w:r w:rsidRPr="009A3F0C">
        <w:rPr>
          <w:rFonts w:ascii="Times New Roman" w:eastAsia="Times New Roman" w:hAnsi="Times New Roman" w:cs="Times New Roman"/>
          <w:sz w:val="24"/>
          <w:szCs w:val="24"/>
          <w:lang w:eastAsia="zh-CN"/>
        </w:rPr>
        <w:t xml:space="preserve"> The standard makes it clear that it only applies to production vehicles, not prototypes. It covers everything electronic in the car, including aftermarket parts and service components. Interestingly, external systems like backend servers are considered for security but aren't the main focus of this standard.</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The approach is based on "defense-in-depth" - think of it like having multiple layers of security. If a hacker gets through one layer, there are more layers to stop them. It's like having a fence, then a locked door, then an alarm system, rather than just relying on one security measure.</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Tiếng Việt:</w:t>
      </w:r>
      <w:r w:rsidRPr="009A3F0C">
        <w:rPr>
          <w:rFonts w:ascii="Times New Roman" w:eastAsia="Times New Roman" w:hAnsi="Times New Roman" w:cs="Times New Roman"/>
          <w:sz w:val="24"/>
          <w:szCs w:val="24"/>
          <w:lang w:eastAsia="zh-CN"/>
        </w:rPr>
        <w:t xml:space="preserve"> Tiêu chuẩn nói rõ nó chỉ áp dụng cho xe sản xuất hàng loạt, không phải xe thử nghiệm. Nó bao gồm mọi thứ điện tử trong xe, kể cả phụ tùng thay thế và linh kiện bảo dưỡng. Thú vị là các hệ thống bên ngoài như máy chủ backend được xem xét về mặt bảo mật nhưng không phải trọng tâm của tiêu chuẩn này.</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Cách tiếp cận dựa trên "defense-in-depth" - nghĩ nó như có nhiều lớp bảo mật. Nếu hacker vượt qua một lớp, vẫn còn nhiều lớp khác để chặn họ. Giống như có hàng rào, rồi cửa khóa, rồi hệ thống báo động, thay vì chỉ dựa vào một biện pháp bảo mật.</w:t>
      </w:r>
    </w:p>
    <w:p w:rsidR="009A3F0C" w:rsidRPr="009A3F0C" w:rsidRDefault="006F429E" w:rsidP="009A3F0C">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30" style="width:0;height:1.5pt" o:hralign="center" o:hrstd="t" o:hr="t" fillcolor="#a0a0a0" stroked="f"/>
        </w:pict>
      </w:r>
    </w:p>
    <w:p w:rsidR="009A3F0C" w:rsidRPr="009A3F0C" w:rsidRDefault="009A3F0C" w:rsidP="009A3F0C">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A3F0C">
        <w:rPr>
          <w:rFonts w:ascii="Times New Roman" w:eastAsia="Times New Roman" w:hAnsi="Times New Roman" w:cs="Times New Roman"/>
          <w:b/>
          <w:bCs/>
          <w:sz w:val="27"/>
          <w:szCs w:val="27"/>
          <w:lang w:eastAsia="zh-CN"/>
        </w:rPr>
        <w:t>4. GENERAL FRAMEWORK | KHUNG TỔNG QUÁT</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English:</w:t>
      </w:r>
      <w:r w:rsidRPr="009A3F0C">
        <w:rPr>
          <w:rFonts w:ascii="Times New Roman" w:eastAsia="Times New Roman" w:hAnsi="Times New Roman" w:cs="Times New Roman"/>
          <w:sz w:val="24"/>
          <w:szCs w:val="24"/>
          <w:lang w:eastAsia="zh-CN"/>
        </w:rPr>
        <w:t xml:space="preserve"> The standard is organized around a lifecycle approach. There's organizational-level stuff that applies to the whole company, project-level activities for specific vehicle development, and continuous activities that happen throughout everything.</w:t>
      </w:r>
    </w:p>
    <w:p w:rsid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 xml:space="preserve">The framework also recognizes that cars are built through complex supply chains. Not everything is made by one company - you have tier-1 suppliers, tier-2 suppliers, and so on. </w:t>
      </w:r>
      <w:proofErr w:type="gramStart"/>
      <w:r w:rsidRPr="009A3F0C">
        <w:rPr>
          <w:rFonts w:ascii="Times New Roman" w:eastAsia="Times New Roman" w:hAnsi="Times New Roman" w:cs="Times New Roman"/>
          <w:sz w:val="24"/>
          <w:szCs w:val="24"/>
          <w:lang w:eastAsia="zh-CN"/>
        </w:rPr>
        <w:t>So</w:t>
      </w:r>
      <w:proofErr w:type="gramEnd"/>
      <w:r w:rsidRPr="009A3F0C">
        <w:rPr>
          <w:rFonts w:ascii="Times New Roman" w:eastAsia="Times New Roman" w:hAnsi="Times New Roman" w:cs="Times New Roman"/>
          <w:sz w:val="24"/>
          <w:szCs w:val="24"/>
          <w:lang w:eastAsia="zh-CN"/>
        </w:rPr>
        <w:t xml:space="preserve"> the standard includes specific guidance on how these different parties should work together on cybersecurity.</w:t>
      </w:r>
    </w:p>
    <w:p w:rsidR="006F429E" w:rsidRPr="008D3CFA" w:rsidRDefault="006F429E"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8D3CFA">
        <w:rPr>
          <w:rFonts w:ascii="Times New Roman" w:hAnsi="Times New Roman" w:cs="Times New Roman"/>
          <w:sz w:val="24"/>
          <w:szCs w:val="24"/>
        </w:rPr>
        <w:t xml:space="preserve">The standard covers 15 main clauses, but </w:t>
      </w:r>
      <w:bookmarkStart w:id="0" w:name="_GoBack"/>
      <w:bookmarkEnd w:id="0"/>
      <w:r w:rsidRPr="008D3CFA">
        <w:rPr>
          <w:rFonts w:ascii="Times New Roman" w:hAnsi="Times New Roman" w:cs="Times New Roman"/>
          <w:sz w:val="24"/>
          <w:szCs w:val="24"/>
        </w:rPr>
        <w:t xml:space="preserve">we'll focus on the </w:t>
      </w:r>
      <w:r w:rsidRPr="008D3CFA">
        <w:rPr>
          <w:rStyle w:val="Strong"/>
          <w:rFonts w:ascii="Times New Roman" w:hAnsi="Times New Roman" w:cs="Times New Roman"/>
          <w:sz w:val="24"/>
          <w:szCs w:val="24"/>
        </w:rPr>
        <w:t>most critical sections for cybersecurity implementation</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Tiếng Việt:</w:t>
      </w:r>
      <w:r w:rsidRPr="009A3F0C">
        <w:rPr>
          <w:rFonts w:ascii="Times New Roman" w:eastAsia="Times New Roman" w:hAnsi="Times New Roman" w:cs="Times New Roman"/>
          <w:sz w:val="24"/>
          <w:szCs w:val="24"/>
          <w:lang w:eastAsia="zh-CN"/>
        </w:rPr>
        <w:t xml:space="preserve"> Tiêu chuẩn được tổ chức theo cách tiếp cận vòng đời. Có những thứ cấp tổ chức áp dụng cho cả công ty, các hoạt động cấp dự án cho phát triển xe cụ thể, và các hoạt động liên tục diễn ra xuyên suốt mọi thứ.</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Khung tiêu chuẩn cũng công nhận rằng xe được chế tạo thông qua chuỗi cung ứng phức tạp. Không phải mọi thứ đều do một công ty làm - bạn có nhà cung cấp tier-1, tier-2, v.v. Vì vậy tiêu chuẩn bao gồm hướng dẫn cụ thể về cách các bên khác nhau nên làm việc cùng nhau về an ninh mạng.</w:t>
      </w:r>
    </w:p>
    <w:p w:rsidR="009A3F0C" w:rsidRDefault="006F429E" w:rsidP="009A3F0C">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lastRenderedPageBreak/>
        <w:pict>
          <v:rect id="_x0000_i1053" style="width:0;height:1.5pt" o:hralign="center" o:bullet="t" o:hrstd="t" o:hr="t" fillcolor="#a0a0a0" stroked="f"/>
        </w:pict>
      </w:r>
    </w:p>
    <w:p w:rsidR="00B45700" w:rsidRPr="009A3F0C" w:rsidRDefault="00B45700" w:rsidP="009A3F0C">
      <w:pPr>
        <w:spacing w:after="0" w:line="240" w:lineRule="auto"/>
        <w:rPr>
          <w:rFonts w:ascii="Times New Roman" w:eastAsia="Times New Roman" w:hAnsi="Times New Roman" w:cs="Times New Roman"/>
          <w:sz w:val="24"/>
          <w:szCs w:val="24"/>
          <w:lang w:eastAsia="zh-CN"/>
        </w:rPr>
      </w:pPr>
    </w:p>
    <w:p w:rsidR="009A3F0C" w:rsidRPr="009A3F0C" w:rsidRDefault="009A3F0C" w:rsidP="009A3F0C">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9A3F0C">
        <w:rPr>
          <w:rFonts w:ascii="Times New Roman" w:eastAsia="Times New Roman" w:hAnsi="Times New Roman" w:cs="Times New Roman"/>
          <w:b/>
          <w:bCs/>
          <w:sz w:val="36"/>
          <w:szCs w:val="36"/>
          <w:lang w:eastAsia="zh-CN"/>
        </w:rPr>
        <w:t>5. ORGANIZATIONAL CYBERSECURITY MANAGEMENT | QUẢN LÝ AN NINH MẠNG CẤP TỔ CHỨC</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English:</w:t>
      </w:r>
      <w:r w:rsidRPr="009A3F0C">
        <w:rPr>
          <w:rFonts w:ascii="Times New Roman" w:eastAsia="Times New Roman" w:hAnsi="Times New Roman" w:cs="Times New Roman"/>
          <w:sz w:val="24"/>
          <w:szCs w:val="24"/>
          <w:lang w:eastAsia="zh-CN"/>
        </w:rPr>
        <w:t xml:space="preserve"> Alright, now we're getting into one of the really important sections. This is all about how a company sets itself up for cybersecurity success at the organizational level. You can't just have engineers worrying about security - the whole organization needs to be aligned.</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First thing: Cybersecurity Governance</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The organization has to create a cybersecurity policy. This is like the company's constitution for security - it acknowledges that cyber risks exist and commits the executives to actually managing those risks. It's not just a piece of paper though - it needs to translate into actual rules and processes that people follow. These rules cover everything from how to do threat analysis, to how to share information, how to respond to incidents, and what triggers should make you investigate something suspicious.</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The organization also has to assign responsibilities - someone needs to be in charge of this stuff. And they need resources - skilled people, proper tools, budget, all of that. There also needs to be communication channels between different departments because cybersecurity touches everything - IT security, functional safety, privacy, quality management - they all need to talk to each other.</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Second: Cybersecurity Culture</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Here's where it gets interesting. The standard says you need to foster a strong cybersecurity culture. It's not enough to have rules - people need to actually care about security and understand why it matters. This means training programs, awareness campaigns, making sure people have the right skills.</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There's also a requirement for continuous improvement. You can't just set things up once and forget about it. You need to learn from past incidents, from what's happening in the field, from new attack methods, and constantly update your processes.</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Third: Information Sharing</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 xml:space="preserve">The organization needs to define when and how to share cybersecurity information. This is tricky because sometimes you want to share info to help others, but sometimes information is sensitive or confidential. </w:t>
      </w:r>
      <w:proofErr w:type="gramStart"/>
      <w:r w:rsidRPr="009A3F0C">
        <w:rPr>
          <w:rFonts w:ascii="Times New Roman" w:eastAsia="Times New Roman" w:hAnsi="Times New Roman" w:cs="Times New Roman"/>
          <w:sz w:val="24"/>
          <w:szCs w:val="24"/>
          <w:lang w:eastAsia="zh-CN"/>
        </w:rPr>
        <w:t>So</w:t>
      </w:r>
      <w:proofErr w:type="gramEnd"/>
      <w:r w:rsidRPr="009A3F0C">
        <w:rPr>
          <w:rFonts w:ascii="Times New Roman" w:eastAsia="Times New Roman" w:hAnsi="Times New Roman" w:cs="Times New Roman"/>
          <w:sz w:val="24"/>
          <w:szCs w:val="24"/>
          <w:lang w:eastAsia="zh-CN"/>
        </w:rPr>
        <w:t xml:space="preserve"> you need clear rules about what can be shared with whom, how to handle sensitive data, and procedures for things like vulnerability disclosure.</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Fourth: Management Systems</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lastRenderedPageBreak/>
        <w:t>The organization needs proper management systems in place. This includes quality management, change management, configuration management, requirements management, and documentation management. If someone makes a change to a component, that needs to be tracked. If cybersecurity requirements change, everyone needs to know. All work products need to be managed properly.</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There's also tool management - the tools you use to develop, test, and produce cars need to be managed so they don't introduce vulnerabilities. And information security management to protect all the documentation and data from unauthorized access or tampering.</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Fifth: Organizational Audit</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Finally, there needs to be an independent audit of the organization's cybersecurity processes. Someone from outside the day-to-day operations needs to check whether the organization is actually achieving the objectives of this standard. This keeps everyone honest and helps identify gaps.</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Tiếng Việt:</w:t>
      </w:r>
      <w:r w:rsidRPr="009A3F0C">
        <w:rPr>
          <w:rFonts w:ascii="Times New Roman" w:eastAsia="Times New Roman" w:hAnsi="Times New Roman" w:cs="Times New Roman"/>
          <w:sz w:val="24"/>
          <w:szCs w:val="24"/>
          <w:lang w:eastAsia="zh-CN"/>
        </w:rPr>
        <w:t xml:space="preserve"> Được rồi, giờ chúng ta đến một trong những phần thực sự quan trọng. Phần này nói về cách công ty tự thiết lập để thành công trong an ninh mạng ở cấp tổ chức. Không thể chỉ có kỹ sư lo về bảo mật - toàn bộ tổ chức cần thống nhất.</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 xml:space="preserve">Thứ nhất: Quản trị </w:t>
      </w:r>
      <w:proofErr w:type="gramStart"/>
      <w:r w:rsidRPr="009A3F0C">
        <w:rPr>
          <w:rFonts w:ascii="Times New Roman" w:eastAsia="Times New Roman" w:hAnsi="Times New Roman" w:cs="Times New Roman"/>
          <w:b/>
          <w:bCs/>
          <w:sz w:val="24"/>
          <w:szCs w:val="24"/>
          <w:lang w:eastAsia="zh-CN"/>
        </w:rPr>
        <w:t>An</w:t>
      </w:r>
      <w:proofErr w:type="gramEnd"/>
      <w:r w:rsidRPr="009A3F0C">
        <w:rPr>
          <w:rFonts w:ascii="Times New Roman" w:eastAsia="Times New Roman" w:hAnsi="Times New Roman" w:cs="Times New Roman"/>
          <w:b/>
          <w:bCs/>
          <w:sz w:val="24"/>
          <w:szCs w:val="24"/>
          <w:lang w:eastAsia="zh-CN"/>
        </w:rPr>
        <w:t xml:space="preserve"> ninh mạng</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Tổ chức phải tạo chính sách an ninh mạng. Cái này giống như hiến pháp của công ty về bảo mật - nó thừa nhận rủi ro mạng tồn tại và cam kết các giám đốc điều hành thực sự quản lý những rủi ro đó. Nhưng không chỉ là giấy tờ - nó cần được chuyển thành các quy tắc và quy trình thực tế mà mọi người tuân theo. Những quy tắc này bao gồm mọi thứ từ cách phân tích mối đe dọa, cách chia sẻ thông tin, cách phản ứng với sự cố, và các trigger nào khiến bạn phải điều tra điều gì đó đáng ngờ.</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 xml:space="preserve">Tổ chức cũng phải gán trách nhiệm - ai đó cần phụ trách những thứ này. Và họ cần tài nguyên - người có kỹ năng, công cụ phù hợp, ngân sách, tất cả mọi thứ. Cũng cần có kênh giao tiếp giữa các phòng ban khác nhau vì an ninh mạng chạm đến mọi thứ - bảo mật IT, </w:t>
      </w:r>
      <w:proofErr w:type="gramStart"/>
      <w:r w:rsidRPr="009A3F0C">
        <w:rPr>
          <w:rFonts w:ascii="Times New Roman" w:eastAsia="Times New Roman" w:hAnsi="Times New Roman" w:cs="Times New Roman"/>
          <w:sz w:val="24"/>
          <w:szCs w:val="24"/>
          <w:lang w:eastAsia="zh-CN"/>
        </w:rPr>
        <w:t>an</w:t>
      </w:r>
      <w:proofErr w:type="gramEnd"/>
      <w:r w:rsidRPr="009A3F0C">
        <w:rPr>
          <w:rFonts w:ascii="Times New Roman" w:eastAsia="Times New Roman" w:hAnsi="Times New Roman" w:cs="Times New Roman"/>
          <w:sz w:val="24"/>
          <w:szCs w:val="24"/>
          <w:lang w:eastAsia="zh-CN"/>
        </w:rPr>
        <w:t xml:space="preserve"> toàn chức năng, quyền riêng tư, quản lý chất lượng - tất cả cần nói chuyện với nhau.</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 xml:space="preserve">Thứ hai: Văn hóa </w:t>
      </w:r>
      <w:proofErr w:type="gramStart"/>
      <w:r w:rsidRPr="009A3F0C">
        <w:rPr>
          <w:rFonts w:ascii="Times New Roman" w:eastAsia="Times New Roman" w:hAnsi="Times New Roman" w:cs="Times New Roman"/>
          <w:b/>
          <w:bCs/>
          <w:sz w:val="24"/>
          <w:szCs w:val="24"/>
          <w:lang w:eastAsia="zh-CN"/>
        </w:rPr>
        <w:t>An</w:t>
      </w:r>
      <w:proofErr w:type="gramEnd"/>
      <w:r w:rsidRPr="009A3F0C">
        <w:rPr>
          <w:rFonts w:ascii="Times New Roman" w:eastAsia="Times New Roman" w:hAnsi="Times New Roman" w:cs="Times New Roman"/>
          <w:b/>
          <w:bCs/>
          <w:sz w:val="24"/>
          <w:szCs w:val="24"/>
          <w:lang w:eastAsia="zh-CN"/>
        </w:rPr>
        <w:t xml:space="preserve"> ninh mạng</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Đây là chỗ thú vị. Tiêu chuẩn nói bạn cần nuôi dưỡng văn hóa an ninh mạng mạnh mẽ. Không đủ chỉ có quy tắc - mọi người cần thực sự quan tâm đến bảo mật và hiểu tại sao nó quan trọng. Điều này có nghĩa là chương trình đào tạo, chiến dịch nâng cao nhận thức, đảm bảo mọi người có kỹ năng phù hợp.</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Cũng có yêu cầu về cải tiến liên tục. Không thể chỉ thiết lập một lần rồi quên đi. Bạn cần học từ các sự cố trước đây, từ những gì đang xảy ra trên thực địa, từ phương thức tấn công mới, và liên tục cập nhật quy trình.</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lastRenderedPageBreak/>
        <w:t>Thứ ba: Chia sẻ Thông tin</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 xml:space="preserve">Tổ chức cần xác định khi nào và làm thế nào để chia sẻ thông tin </w:t>
      </w:r>
      <w:proofErr w:type="gramStart"/>
      <w:r w:rsidRPr="009A3F0C">
        <w:rPr>
          <w:rFonts w:ascii="Times New Roman" w:eastAsia="Times New Roman" w:hAnsi="Times New Roman" w:cs="Times New Roman"/>
          <w:sz w:val="24"/>
          <w:szCs w:val="24"/>
          <w:lang w:eastAsia="zh-CN"/>
        </w:rPr>
        <w:t>an</w:t>
      </w:r>
      <w:proofErr w:type="gramEnd"/>
      <w:r w:rsidRPr="009A3F0C">
        <w:rPr>
          <w:rFonts w:ascii="Times New Roman" w:eastAsia="Times New Roman" w:hAnsi="Times New Roman" w:cs="Times New Roman"/>
          <w:sz w:val="24"/>
          <w:szCs w:val="24"/>
          <w:lang w:eastAsia="zh-CN"/>
        </w:rPr>
        <w:t xml:space="preserve"> ninh mạng. Điều này khó khăn vì đôi khi bạn muốn chia sẻ thông tin để giúp người khác, nhưng đôi khi thông tin nhạy cảm hoặc bí mật. Vì vậy bạn cần quy tắc rõ ràng về cái gì có thể chia sẻ với ai, cách xử lý dữ liệu nhạy cảm, và thủ tục cho những thứ như tiết lộ lỗ hổng bảo mật.</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Thứ tư: Hệ thống Quản lý</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Tổ chức cần có hệ thống quản lý phù hợp. Bao gồm quản lý chất lượng, quản lý thay đổi, quản lý cấu hình, quản lý yêu cầu, và quản lý tài liệu. Nếu ai đó thay đổi một component, cái đó cần được theo dõi. Nếu yêu cầu an ninh mạng thay đổi, mọi người cần biết. Tất cả sản phẩm công việc cần được quản lý đúng cách.</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Cũng có quản lý công cụ - các công cụ bạn dùng để phát triển, kiểm tra, và sản xuất xe cần được quản lý để chúng không tạo ra lỗ hổng. Và quản lý bảo mật thông tin để bảo vệ tất cả tài liệu và dữ liệu khỏi truy cập trái phép hoặc giả mạo.</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Thứ năm: Kiểm toán Tổ chức</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Cuối cùng, cần có kiểm toán độc lập về quy trình an ninh mạng của tổ chức. Ai đó từ bên ngoài hoạt động hàng ngày cần kiểm tra xem tổ chức có thực sự đạt được mục tiêu của tiêu chuẩn này không. Điều này giữ mọi người trung thực và giúp xác định khoảng trống.</w:t>
      </w:r>
    </w:p>
    <w:p w:rsidR="009A3F0C" w:rsidRPr="009A3F0C" w:rsidRDefault="006F429E" w:rsidP="009A3F0C">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32" style="width:0;height:1.5pt" o:hralign="center" o:hrstd="t" o:hr="t" fillcolor="#a0a0a0" stroked="f"/>
        </w:pict>
      </w:r>
    </w:p>
    <w:p w:rsidR="009A3F0C" w:rsidRPr="009A3F0C" w:rsidRDefault="009A3F0C" w:rsidP="009A3F0C">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A3F0C">
        <w:rPr>
          <w:rFonts w:ascii="Times New Roman" w:eastAsia="Times New Roman" w:hAnsi="Times New Roman" w:cs="Times New Roman"/>
          <w:b/>
          <w:bCs/>
          <w:sz w:val="27"/>
          <w:szCs w:val="27"/>
          <w:lang w:eastAsia="zh-CN"/>
        </w:rPr>
        <w:t>6. PROJECT DEPENDENT CYBERSECURITY MANAGEMENT | QUẢN LÝ AN NINH MẠNG CẤP DỰ ÁN</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English:</w:t>
      </w:r>
      <w:r w:rsidRPr="009A3F0C">
        <w:rPr>
          <w:rFonts w:ascii="Times New Roman" w:eastAsia="Times New Roman" w:hAnsi="Times New Roman" w:cs="Times New Roman"/>
          <w:sz w:val="24"/>
          <w:szCs w:val="24"/>
          <w:lang w:eastAsia="zh-CN"/>
        </w:rPr>
        <w:t xml:space="preserve"> While the organization sets the overall framework, each specific project - like developing a new vehicle model - needs its own cybersecurity management. This is where the rubber meets the road.</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Cybersecurity Planning</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First, you need to figure out if what you're developing is even cybersecurity relevant. Not every component poses a cyber risk. There's a method to assess this. If it is relevant, then you create a cybersecurity plan that lays out all the activities you'll do, who's responsible, what resources you need, when things will happen, and what work products you'll create.</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The standard also recognizes different development scenarios. Maybe you're reusing an existing component, maybe you're developing something out-of-context (not for a specific vehicle yet), maybe you're buying an off-the-shelf component. Each of these scenarios has specific considerations.</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Cybersecurity Case</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lastRenderedPageBreak/>
        <w:t>Throughout development, you build a cybersecurity case. This is basically your argument for why the item is secure. It references all the work products you've created and shows how they demonstrate that risks are reasonable. Think of it like building a legal case - you need evidence and a logical argument.</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Tiếng Việt:</w:t>
      </w:r>
      <w:r w:rsidRPr="009A3F0C">
        <w:rPr>
          <w:rFonts w:ascii="Times New Roman" w:eastAsia="Times New Roman" w:hAnsi="Times New Roman" w:cs="Times New Roman"/>
          <w:sz w:val="24"/>
          <w:szCs w:val="24"/>
          <w:lang w:eastAsia="zh-CN"/>
        </w:rPr>
        <w:t xml:space="preserve"> Trong khi tổ chức thiết lập khung tổng thể, mỗi dự án cụ thể - như phát triển một mẫu xe mới - cần quản lý an ninh mạng riêng. Đây là nơi lý thuyết gặp thực tế.</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 xml:space="preserve">Lập kế hoạch </w:t>
      </w:r>
      <w:proofErr w:type="gramStart"/>
      <w:r w:rsidRPr="009A3F0C">
        <w:rPr>
          <w:rFonts w:ascii="Times New Roman" w:eastAsia="Times New Roman" w:hAnsi="Times New Roman" w:cs="Times New Roman"/>
          <w:b/>
          <w:bCs/>
          <w:sz w:val="24"/>
          <w:szCs w:val="24"/>
          <w:lang w:eastAsia="zh-CN"/>
        </w:rPr>
        <w:t>An</w:t>
      </w:r>
      <w:proofErr w:type="gramEnd"/>
      <w:r w:rsidRPr="009A3F0C">
        <w:rPr>
          <w:rFonts w:ascii="Times New Roman" w:eastAsia="Times New Roman" w:hAnsi="Times New Roman" w:cs="Times New Roman"/>
          <w:b/>
          <w:bCs/>
          <w:sz w:val="24"/>
          <w:szCs w:val="24"/>
          <w:lang w:eastAsia="zh-CN"/>
        </w:rPr>
        <w:t xml:space="preserve"> ninh mạng</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Đầu tiên, bạn cần tìm ra xem cái bạn đang phát triển có liên quan đến an ninh mạng không. Không phải component nào cũng gây rủi ro mạng. Có phương pháp để đánh giá điều này. Nếu có liên quan, thì bạn tạo kế hoạch an ninh mạng nêu ra tất cả các hoạt động bạn sẽ làm, ai chịu trách nhiệm, bạn cần tài nguyên gì, khi nào mọi thứ sẽ xảy ra, và bạn sẽ tạo ra sản phẩm công việc gì.</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Tiêu chuẩn cũng công nhận các kịch bản phát triển khác nhau. Có thể bạn đang tái sử dụng component hiện có, có thể bạn đang phát triển thứ gì đó ngoài ngữ cảnh (chưa dành cho xe cụ thể), có thể bạn đang mua component có sẵn. Mỗi kịch bản này có cân nhắc cụ thể.</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 xml:space="preserve">Hồ sơ </w:t>
      </w:r>
      <w:proofErr w:type="gramStart"/>
      <w:r w:rsidRPr="009A3F0C">
        <w:rPr>
          <w:rFonts w:ascii="Times New Roman" w:eastAsia="Times New Roman" w:hAnsi="Times New Roman" w:cs="Times New Roman"/>
          <w:b/>
          <w:bCs/>
          <w:sz w:val="24"/>
          <w:szCs w:val="24"/>
          <w:lang w:eastAsia="zh-CN"/>
        </w:rPr>
        <w:t>An</w:t>
      </w:r>
      <w:proofErr w:type="gramEnd"/>
      <w:r w:rsidRPr="009A3F0C">
        <w:rPr>
          <w:rFonts w:ascii="Times New Roman" w:eastAsia="Times New Roman" w:hAnsi="Times New Roman" w:cs="Times New Roman"/>
          <w:b/>
          <w:bCs/>
          <w:sz w:val="24"/>
          <w:szCs w:val="24"/>
          <w:lang w:eastAsia="zh-CN"/>
        </w:rPr>
        <w:t xml:space="preserve"> ninh mạng</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Trong suốt quá trình phát triển, bạn xây dựng hồ sơ an ninh mạng. Đây cơ bản là lập luận của bạn cho lý do tại sao item đó an toàn. Nó tham chiếu tất cả sản phẩm công việc bạn đã tạo và chỉ ra cách chúng chứng minh rủi ro là hợp lý. Nghĩ về nó như xây dựng một vụ án pháp lý - bạn cần bằng chứng và lập luận logic.</w:t>
      </w:r>
    </w:p>
    <w:p w:rsidR="009A3F0C" w:rsidRPr="009A3F0C" w:rsidRDefault="006F429E" w:rsidP="009A3F0C">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33" style="width:0;height:1.5pt" o:hralign="center" o:hrstd="t" o:hr="t" fillcolor="#a0a0a0" stroked="f"/>
        </w:pict>
      </w:r>
    </w:p>
    <w:p w:rsidR="009A3F0C" w:rsidRPr="009A3F0C" w:rsidRDefault="009A3F0C" w:rsidP="009A3F0C">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9A3F0C">
        <w:rPr>
          <w:rFonts w:ascii="Times New Roman" w:eastAsia="Times New Roman" w:hAnsi="Times New Roman" w:cs="Times New Roman"/>
          <w:b/>
          <w:bCs/>
          <w:sz w:val="36"/>
          <w:szCs w:val="36"/>
          <w:lang w:eastAsia="zh-CN"/>
        </w:rPr>
        <w:t>6.4.8 CYBERSECURITY ASSESSMENT | ĐÁNH GIÁ AN NINH MẠNG</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English:</w:t>
      </w:r>
      <w:r w:rsidRPr="009A3F0C">
        <w:rPr>
          <w:rFonts w:ascii="Times New Roman" w:eastAsia="Times New Roman" w:hAnsi="Times New Roman" w:cs="Times New Roman"/>
          <w:sz w:val="24"/>
          <w:szCs w:val="24"/>
          <w:lang w:eastAsia="zh-CN"/>
        </w:rPr>
        <w:t xml:space="preserve"> Now this is a crucial part that's highlighted in your diagram. The cybersecurity assessment is basically an independent check to make sure everything's been done right. It's like having a second pair of eyes review your work.</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When Do You Need It?</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Not every project needs a full assessment. The organization makes a risk-based decision - if it's a complex item, if the threat analysis showed high risks, if it's safety-critical, then you probably want an assessment. The rationale for whether to do it or not needs to be reviewed independently.</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Who Does It?</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lastRenderedPageBreak/>
        <w:t>The person doing the assessment has to be independent from the people who did the actual development work. This could be someone from a different team, a different department, or even an external organization. The key is they need to be objective. They also need access to all relevant information and cooperation from the development team.</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What Do They Check?</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The assessment looks at everything - the cybersecurity plan, all the work products, whether risks were treated properly, whether the cybersecurity controls are appropriate and effective, and whether the rationales make sense. They're basically verifying that you actually achieved the objectives of this standard.</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The Result</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At the end, they write a cybersecurity assessment report with a recommendation: acceptance, conditional acceptance, or rejection. If it's conditional acceptance, they spell out what conditions need to be met. This report is super important because it feeds into the decision of whether to release the item for production.</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Why This Matters</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This independent assessment is critical because the developers can be too close to their work. They might miss things or make assumptions that aren't valid. Having someone independent review everything catches issues before they make it to production vehicles.</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Tiếng Việt:</w:t>
      </w:r>
      <w:r w:rsidRPr="009A3F0C">
        <w:rPr>
          <w:rFonts w:ascii="Times New Roman" w:eastAsia="Times New Roman" w:hAnsi="Times New Roman" w:cs="Times New Roman"/>
          <w:sz w:val="24"/>
          <w:szCs w:val="24"/>
          <w:lang w:eastAsia="zh-CN"/>
        </w:rPr>
        <w:t xml:space="preserve"> Giờ đây là phần quan trọng được đánh dấu trong sơ đồ của bạn. Đánh giá an ninh mạng cơ bản là kiểm tra độc lập để đảm bảo mọi thứ được làm đúng. Giống như có một cặp mắt thứ hai xem lại công việc của bạn.</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Khi nào Cần nó?</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Không phải dự án nào cũng cần đánh giá đầy đủ. Tổ chức đưa ra quyết định dựa trên rủi ro - nếu là item phức tạp, nếu phân tích mối đe dọa cho thấy rủi ro cao, nếu là quan trọng về an toàn, thì bạn có thể muốn đánh giá. Lý do có làm hay không cần được xem xét độc lập.</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Ai Làm?</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Người làm đánh giá phải độc lập với những người đã làm công việc phát triển thực tế. Đây có thể là ai đó từ nhóm khác, phòng ban khác, hoặc thậm chí tổ chức bên ngoài. Điều quan trọng là họ cần khách quan. Họ cũng cần truy cập tất cả thông tin liên quan và sự hợp tác từ nhóm phát triển.</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Họ Kiểm tra Cái gì?</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 xml:space="preserve">Đánh giá xem xét mọi thứ - kế hoạch an ninh mạng, tất cả sản phẩm công việc, liệu rủi ro có được xử lý đúng không, liệu các biện pháp an ninh mạng có phù hợp và hiệu quả không, và liệu </w:t>
      </w:r>
      <w:r w:rsidRPr="009A3F0C">
        <w:rPr>
          <w:rFonts w:ascii="Times New Roman" w:eastAsia="Times New Roman" w:hAnsi="Times New Roman" w:cs="Times New Roman"/>
          <w:sz w:val="24"/>
          <w:szCs w:val="24"/>
          <w:lang w:eastAsia="zh-CN"/>
        </w:rPr>
        <w:lastRenderedPageBreak/>
        <w:t>các lý do có hợp lý không. Về cơ bản họ xác minh rằng bạn thực sự đạt được các mục tiêu của tiêu chuẩn này.</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Kết quả</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Cuối cùng, họ viết báo cáo đánh giá an ninh mạng với khuyến nghị: chấp nhận, chấp nhận có điều kiện, hoặc từ chối. Nếu là chấp nhận có điều kiện, họ nêu rõ những điều kiện nào cần đáp ứng. Báo cáo này cực kỳ quan trọng vì nó đưa vào quyết định có phát hành item để sản xuất hay không.</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Tại sao Điều này Quan trọng</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Đánh giá độc lập này quan trọng vì các nhà phát triển có thể quá gần với công việc của họ. Họ có thể bỏ lỡ thứ gì đó hoặc đưa ra giả định không hợp lệ. Việc có ai đó độc lập xem xét mọi thứ sẽ phát hiện vấn đề trước khi chúng đến xe sản xuất.</w:t>
      </w:r>
    </w:p>
    <w:p w:rsidR="009A3F0C" w:rsidRPr="009A3F0C" w:rsidRDefault="006F429E" w:rsidP="009A3F0C">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34" style="width:0;height:1.5pt" o:hralign="center" o:hrstd="t" o:hr="t" fillcolor="#a0a0a0" stroked="f"/>
        </w:pict>
      </w:r>
    </w:p>
    <w:p w:rsidR="009A3F0C" w:rsidRPr="009A3F0C" w:rsidRDefault="009A3F0C" w:rsidP="009A3F0C">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9A3F0C">
        <w:rPr>
          <w:rFonts w:ascii="Times New Roman" w:eastAsia="Times New Roman" w:hAnsi="Times New Roman" w:cs="Times New Roman"/>
          <w:b/>
          <w:bCs/>
          <w:sz w:val="36"/>
          <w:szCs w:val="36"/>
          <w:lang w:eastAsia="zh-CN"/>
        </w:rPr>
        <w:t>7. DISTRIBUTED CYBERSECURITY ACTIVITIES | CÁC HOẠT ĐỘNG AN NINH MẠNG PHÂN TÁN</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English:</w:t>
      </w:r>
      <w:r w:rsidRPr="009A3F0C">
        <w:rPr>
          <w:rFonts w:ascii="Times New Roman" w:eastAsia="Times New Roman" w:hAnsi="Times New Roman" w:cs="Times New Roman"/>
          <w:sz w:val="24"/>
          <w:szCs w:val="24"/>
          <w:lang w:eastAsia="zh-CN"/>
        </w:rPr>
        <w:t xml:space="preserve"> Here's another highlighted section because it's so important in the automotive world. Cars aren't made by one company - there's a whole supply chain. A car manufacturer (OEM) might buy the infotainment system from one supplier, the braking system from another, individual chips from yet another. So how do you manage cybersecurity when work is distributed across multiple organizations?</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Supplier Capability</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First, before you even engage with a supplier, you need to evaluate whether they can actually do cybersecurity properly. Can they follow this standard? Do they have the right processes in place? Have they done this successfully before? The supplier should be able to provide evidence of their cybersecurity capability.</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Request for Quotation</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When you send out a request for quotation to potential suppliers, it needs to include cybersecurity requirements from the start. You tell them "we expect you to follow ISO/SAE 21434" and you give them the relevant cybersecurity goals and requirements for what they'll be developing.</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Cybersecurity Interface Agreement</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lastRenderedPageBreak/>
        <w:t>Once you've selected a supplier, you create what's called a cybersecurity interface agreement. This is critical - it spells out exactly who does what. The customer and supplier sit down and agree on:</w:t>
      </w:r>
    </w:p>
    <w:p w:rsidR="009A3F0C" w:rsidRPr="009A3F0C" w:rsidRDefault="009A3F0C" w:rsidP="009A3F0C">
      <w:pPr>
        <w:numPr>
          <w:ilvl w:val="0"/>
          <w:numId w:val="1"/>
        </w:num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Who's responsible for which cybersecurity activities</w:t>
      </w:r>
    </w:p>
    <w:p w:rsidR="009A3F0C" w:rsidRPr="009A3F0C" w:rsidRDefault="009A3F0C" w:rsidP="009A3F0C">
      <w:pPr>
        <w:numPr>
          <w:ilvl w:val="0"/>
          <w:numId w:val="1"/>
        </w:num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What information and work products will be shared</w:t>
      </w:r>
    </w:p>
    <w:p w:rsidR="009A3F0C" w:rsidRPr="009A3F0C" w:rsidRDefault="009A3F0C" w:rsidP="009A3F0C">
      <w:pPr>
        <w:numPr>
          <w:ilvl w:val="0"/>
          <w:numId w:val="1"/>
        </w:num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How you'll communicate about cybersecurity issues</w:t>
      </w:r>
    </w:p>
    <w:p w:rsidR="009A3F0C" w:rsidRPr="009A3F0C" w:rsidRDefault="009A3F0C" w:rsidP="009A3F0C">
      <w:pPr>
        <w:numPr>
          <w:ilvl w:val="0"/>
          <w:numId w:val="1"/>
        </w:num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What happens if someone finds a vulnerability</w:t>
      </w:r>
    </w:p>
    <w:p w:rsidR="009A3F0C" w:rsidRPr="009A3F0C" w:rsidRDefault="009A3F0C" w:rsidP="009A3F0C">
      <w:pPr>
        <w:numPr>
          <w:ilvl w:val="0"/>
          <w:numId w:val="1"/>
        </w:num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When cybersecurity support will end</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This agreement prevents misunderstandings. You don't want to get to production and realize that both parties thought the other was handling something, or worse, that nobody was handling it.</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Ongoing Communication</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The agreement also establishes communication channels. If the supplier finds a problem, how do they tell the customer? If requirements are unclear or conflict with each other, how do you resolve that? This needs to be defined upfront.</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Shared Responsibilities</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Sometimes tailoring of the standard's requirements happens jointly between customer and supplier. Maybe for a simple component, certain activities can be simplified. But both parties need to agree on this and document the rationale.</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Why This Section Matters</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In practice, this is where a lot of cybersecurity problems can arise. If customer and supplier aren't aligned, things fall through the cracks. Maybe the supplier thought the customer would do the final vulnerability testing, but the customer assumed the supplier did it. These agreements prevent those gaps.</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Tiếng Việt:</w:t>
      </w:r>
      <w:r w:rsidRPr="009A3F0C">
        <w:rPr>
          <w:rFonts w:ascii="Times New Roman" w:eastAsia="Times New Roman" w:hAnsi="Times New Roman" w:cs="Times New Roman"/>
          <w:sz w:val="24"/>
          <w:szCs w:val="24"/>
          <w:lang w:eastAsia="zh-CN"/>
        </w:rPr>
        <w:t xml:space="preserve"> Đây là phần khác được đánh dấu vì nó rất quan trọng trong thế giới ô tô. Xe không được làm bởi một công ty - có cả chuỗi cung ứng. Nhà sản xuất xe (OEM) có thể mua hệ thống giải trí từ nhà cung cấp này, hệ thống phanh từ nhà khác, chip riêng lẻ từ nhà khác nữa. Vậy làm thế nào bạn quản lý an ninh mạng khi công việc được phân bổ qua nhiều tổ chức?</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Năng lực Nhà cung cấp</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Đầu tiên, trước khi bạn làm việc với nhà cung cấp, bạn cần đánh giá liệu họ có thực sự làm được an ninh mạng đúng không. Họ có thể tuân theo tiêu chuẩn này không? Họ có quy trình phù hợp không? Họ đã làm điều này thành công trước đây chưa? Nhà cung cấp nên có thể cung cấp bằng chứng về năng lực an ninh mạng của họ.</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Yêu cầu Báo giá</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lastRenderedPageBreak/>
        <w:t>Khi bạn gửi yêu cầu báo giá cho các nhà cung cấp tiềm năng, nó cần bao gồm yêu cầu an ninh mạng ngay từ đầu. Bạn nói với họ "chúng tôi mong đợi bạn tuân theo ISO/SAE 21434" và bạn đưa họ các mục tiêu và yêu cầu an ninh mạng liên quan cho cái họ sẽ phát triển.</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 xml:space="preserve">Thỏa thuận Giao diện </w:t>
      </w:r>
      <w:proofErr w:type="gramStart"/>
      <w:r w:rsidRPr="009A3F0C">
        <w:rPr>
          <w:rFonts w:ascii="Times New Roman" w:eastAsia="Times New Roman" w:hAnsi="Times New Roman" w:cs="Times New Roman"/>
          <w:b/>
          <w:bCs/>
          <w:sz w:val="24"/>
          <w:szCs w:val="24"/>
          <w:lang w:eastAsia="zh-CN"/>
        </w:rPr>
        <w:t>An</w:t>
      </w:r>
      <w:proofErr w:type="gramEnd"/>
      <w:r w:rsidRPr="009A3F0C">
        <w:rPr>
          <w:rFonts w:ascii="Times New Roman" w:eastAsia="Times New Roman" w:hAnsi="Times New Roman" w:cs="Times New Roman"/>
          <w:b/>
          <w:bCs/>
          <w:sz w:val="24"/>
          <w:szCs w:val="24"/>
          <w:lang w:eastAsia="zh-CN"/>
        </w:rPr>
        <w:t xml:space="preserve"> ninh mạng</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Khi bạn đã chọn nhà cung cấp, bạn tạo cái gọi là thỏa thuận giao diện an ninh mạng. Điều này quan trọng - nó nêu rõ chính xác ai làm gì. Khách hàng và nhà cung cấp ngồi xuống và đồng ý về:</w:t>
      </w:r>
    </w:p>
    <w:p w:rsidR="009A3F0C" w:rsidRPr="009A3F0C" w:rsidRDefault="009A3F0C" w:rsidP="009A3F0C">
      <w:pPr>
        <w:numPr>
          <w:ilvl w:val="0"/>
          <w:numId w:val="2"/>
        </w:num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Ai chịu trách nhiệm cho hoạt động an ninh mạng nào</w:t>
      </w:r>
    </w:p>
    <w:p w:rsidR="009A3F0C" w:rsidRPr="009A3F0C" w:rsidRDefault="009A3F0C" w:rsidP="009A3F0C">
      <w:pPr>
        <w:numPr>
          <w:ilvl w:val="0"/>
          <w:numId w:val="2"/>
        </w:num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Thông tin và sản phẩm công việc nào sẽ được chia sẻ</w:t>
      </w:r>
    </w:p>
    <w:p w:rsidR="009A3F0C" w:rsidRPr="009A3F0C" w:rsidRDefault="009A3F0C" w:rsidP="009A3F0C">
      <w:pPr>
        <w:numPr>
          <w:ilvl w:val="0"/>
          <w:numId w:val="2"/>
        </w:num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Bạn sẽ giao tiếp về vấn đề an ninh mạng như thế nào</w:t>
      </w:r>
    </w:p>
    <w:p w:rsidR="009A3F0C" w:rsidRPr="009A3F0C" w:rsidRDefault="009A3F0C" w:rsidP="009A3F0C">
      <w:pPr>
        <w:numPr>
          <w:ilvl w:val="0"/>
          <w:numId w:val="2"/>
        </w:num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Chuyện gì xảy ra nếu ai đó tìm thấy lỗ hổng</w:t>
      </w:r>
    </w:p>
    <w:p w:rsidR="009A3F0C" w:rsidRPr="009A3F0C" w:rsidRDefault="009A3F0C" w:rsidP="009A3F0C">
      <w:pPr>
        <w:numPr>
          <w:ilvl w:val="0"/>
          <w:numId w:val="2"/>
        </w:num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Khi nào hỗ trợ an ninh mạng sẽ kết thúc</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Thỏa thuận này ngăn ngừa hiểu lầm. Bạn không muốn đến sản xuất rồi nhận ra cả hai bên đều nghĩ bên kia đang xử lý cái gì đó, hoặc tệ hơn, không ai đang xử lý nó.</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Giao tiếp Liên tục</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Thỏa thuận cũng thiết lập kênh giao tiếp. Nếu nhà cung cấp tìm thấy vấn đề, họ nói với khách hàng thế nào? Nếu yêu cầu không rõ ràng hoặc xung đột với nhau, bạn giải quyết thế nào? Điều này cần được xác định trước.</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Trách nhiệm Chung</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Đôi khi việc điều chỉnh yêu cầu của tiêu chuẩn xảy ra cùng nhau giữa khách hàng và nhà cung cấp. Có thể với component đơn giản, một số hoạt động có thể được đơn giản hóa. Nhưng cả hai bên cần đồng ý về điều này và ghi lại lý do.</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Tại sao Phần này Quan trọng</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Trong thực tế, đây là nơi nhiều vấn đề an ninh mạng có thể phát sinh. Nếu khách hàng và nhà cung cấp không thống nhất, mọi thứ rơi vào kẽ hở. Có thể nhà cung cấp nghĩ khách hàng sẽ làm kiểm tra lỗ hổng cuối cùng, nhưng khách hàng cho rằng nhà cung cấp đã làm nó. Những thỏa thuận này ngăn ngừa những khoảng trống đó.</w:t>
      </w:r>
    </w:p>
    <w:p w:rsidR="009A3F0C" w:rsidRPr="009A3F0C" w:rsidRDefault="006F429E" w:rsidP="009A3F0C">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35" style="width:0;height:1.5pt" o:hralign="center" o:hrstd="t" o:hr="t" fillcolor="#a0a0a0" stroked="f"/>
        </w:pict>
      </w:r>
    </w:p>
    <w:p w:rsidR="009A3F0C" w:rsidRPr="009A3F0C" w:rsidRDefault="009A3F0C" w:rsidP="009A3F0C">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A3F0C">
        <w:rPr>
          <w:rFonts w:ascii="Times New Roman" w:eastAsia="Times New Roman" w:hAnsi="Times New Roman" w:cs="Times New Roman"/>
          <w:b/>
          <w:bCs/>
          <w:sz w:val="27"/>
          <w:szCs w:val="27"/>
          <w:lang w:eastAsia="zh-CN"/>
        </w:rPr>
        <w:t>8. CONTINUAL CYBERSECURITY ACTIVITIES | CÁC HOẠT ĐỘNG AN NINH MẠNG LIÊN TỤC</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English:</w:t>
      </w:r>
      <w:r w:rsidRPr="009A3F0C">
        <w:rPr>
          <w:rFonts w:ascii="Times New Roman" w:eastAsia="Times New Roman" w:hAnsi="Times New Roman" w:cs="Times New Roman"/>
          <w:sz w:val="24"/>
          <w:szCs w:val="24"/>
          <w:lang w:eastAsia="zh-CN"/>
        </w:rPr>
        <w:t xml:space="preserve"> Development doesn't end when the car goes to production. Threats evolve, new vulnerabilities are discovered, attack methods get smarter. </w:t>
      </w:r>
      <w:proofErr w:type="gramStart"/>
      <w:r w:rsidRPr="009A3F0C">
        <w:rPr>
          <w:rFonts w:ascii="Times New Roman" w:eastAsia="Times New Roman" w:hAnsi="Times New Roman" w:cs="Times New Roman"/>
          <w:sz w:val="24"/>
          <w:szCs w:val="24"/>
          <w:lang w:eastAsia="zh-CN"/>
        </w:rPr>
        <w:t>So</w:t>
      </w:r>
      <w:proofErr w:type="gramEnd"/>
      <w:r w:rsidRPr="009A3F0C">
        <w:rPr>
          <w:rFonts w:ascii="Times New Roman" w:eastAsia="Times New Roman" w:hAnsi="Times New Roman" w:cs="Times New Roman"/>
          <w:sz w:val="24"/>
          <w:szCs w:val="24"/>
          <w:lang w:eastAsia="zh-CN"/>
        </w:rPr>
        <w:t xml:space="preserve"> you need ongoing activities throughout the vehicle's life.</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lastRenderedPageBreak/>
        <w:t>Cybersecurity Monitoring</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Organizations need to actively monitor for cybersecurity information. This means watching security bulletins, vulnerability databases, research papers, reports from the field, information from suppliers. You define "triggers" - keywords or patterns that indicate something might be relevant to your products. When you find something, you do triage to determine if it's actually a cybersecurity event that matters for your items.</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Cybersecurity Event Evaluation</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When you identify a cybersecurity event, you evaluate it to see if it exposes a weakness in your products. Not every piece of security news is relevant to every product. You analyze it against your configuration and design to see if there's an actual weakness.</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Vulnerability Analysis</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If you find a weakness, you analyze it to determine if it's actually exploitable - meaning, is it a vulnerability? You look at attack paths, you assess how hard it would be to exploit, you consider the context. Not every weakness is worth worrying about.</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Vulnerability Management</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For actual vulnerabilities, you need to manage them. This means assessing the risk, deciding how to treat it (fix it, work around it, accept it), tracking the status, and ultimately remediating it if needed. This feeds into the incident response process we'll talk about later.</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Tiếng Việt:</w:t>
      </w:r>
      <w:r w:rsidRPr="009A3F0C">
        <w:rPr>
          <w:rFonts w:ascii="Times New Roman" w:eastAsia="Times New Roman" w:hAnsi="Times New Roman" w:cs="Times New Roman"/>
          <w:sz w:val="24"/>
          <w:szCs w:val="24"/>
          <w:lang w:eastAsia="zh-CN"/>
        </w:rPr>
        <w:t xml:space="preserve"> Phát triển không kết thúc khi xe đi vào sản xuất. Mối đe dọa phát triển, lỗ hổng mới được phát hiện, phương thức tấn công ngày càng thông minh. Vì vậy bạn cần các hoạt động liên tục trong suốt cuộc đời của xe.</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 xml:space="preserve">Giám sát </w:t>
      </w:r>
      <w:proofErr w:type="gramStart"/>
      <w:r w:rsidRPr="009A3F0C">
        <w:rPr>
          <w:rFonts w:ascii="Times New Roman" w:eastAsia="Times New Roman" w:hAnsi="Times New Roman" w:cs="Times New Roman"/>
          <w:b/>
          <w:bCs/>
          <w:sz w:val="24"/>
          <w:szCs w:val="24"/>
          <w:lang w:eastAsia="zh-CN"/>
        </w:rPr>
        <w:t>An</w:t>
      </w:r>
      <w:proofErr w:type="gramEnd"/>
      <w:r w:rsidRPr="009A3F0C">
        <w:rPr>
          <w:rFonts w:ascii="Times New Roman" w:eastAsia="Times New Roman" w:hAnsi="Times New Roman" w:cs="Times New Roman"/>
          <w:b/>
          <w:bCs/>
          <w:sz w:val="24"/>
          <w:szCs w:val="24"/>
          <w:lang w:eastAsia="zh-CN"/>
        </w:rPr>
        <w:t xml:space="preserve"> ninh mạng</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 xml:space="preserve">Tổ chức cần chủ động giám sát thông tin </w:t>
      </w:r>
      <w:proofErr w:type="gramStart"/>
      <w:r w:rsidRPr="009A3F0C">
        <w:rPr>
          <w:rFonts w:ascii="Times New Roman" w:eastAsia="Times New Roman" w:hAnsi="Times New Roman" w:cs="Times New Roman"/>
          <w:sz w:val="24"/>
          <w:szCs w:val="24"/>
          <w:lang w:eastAsia="zh-CN"/>
        </w:rPr>
        <w:t>an</w:t>
      </w:r>
      <w:proofErr w:type="gramEnd"/>
      <w:r w:rsidRPr="009A3F0C">
        <w:rPr>
          <w:rFonts w:ascii="Times New Roman" w:eastAsia="Times New Roman" w:hAnsi="Times New Roman" w:cs="Times New Roman"/>
          <w:sz w:val="24"/>
          <w:szCs w:val="24"/>
          <w:lang w:eastAsia="zh-CN"/>
        </w:rPr>
        <w:t xml:space="preserve"> ninh mạng. Điều này có nghĩa là theo dõi bản tin bảo mật, cơ sở dữ liệu lỗ hổng, bài báo nghiên cứu, báo cáo từ thực địa, thông tin từ nhà cung cấp. Bạn xác định "triggers" - từ khóa hoặc mẫu chỉ ra cái gì đó có thể liên quan đến sản phẩm của bạn. Khi bạn tìm thấy cái gì đó, bạn làm phân loại để xác định xem có phải là sự kiện an ninh mạng quan trọng cho items của bạn không.</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 xml:space="preserve">Đánh giá Sự kiện </w:t>
      </w:r>
      <w:proofErr w:type="gramStart"/>
      <w:r w:rsidRPr="009A3F0C">
        <w:rPr>
          <w:rFonts w:ascii="Times New Roman" w:eastAsia="Times New Roman" w:hAnsi="Times New Roman" w:cs="Times New Roman"/>
          <w:b/>
          <w:bCs/>
          <w:sz w:val="24"/>
          <w:szCs w:val="24"/>
          <w:lang w:eastAsia="zh-CN"/>
        </w:rPr>
        <w:t>An</w:t>
      </w:r>
      <w:proofErr w:type="gramEnd"/>
      <w:r w:rsidRPr="009A3F0C">
        <w:rPr>
          <w:rFonts w:ascii="Times New Roman" w:eastAsia="Times New Roman" w:hAnsi="Times New Roman" w:cs="Times New Roman"/>
          <w:b/>
          <w:bCs/>
          <w:sz w:val="24"/>
          <w:szCs w:val="24"/>
          <w:lang w:eastAsia="zh-CN"/>
        </w:rPr>
        <w:t xml:space="preserve"> ninh mạng</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Khi bạn xác định sự kiện an ninh mạng, bạn đánh giá nó để xem liệu nó có lộ ra điểm yếu trong sản phẩm của bạn không. Không phải mọi tin tức bảo mật đều liên quan đến mọi sản phẩm. Bạn phân tích nó với cấu hình và thiết kế của mình để xem có điểm yếu thực sự không.</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Phân tích Lỗ hổng</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lastRenderedPageBreak/>
        <w:t>Nếu bạn tìm thấy điểm yếu, bạn phân tích nó để xác định xem nó có thực sự khai thác được không - nghĩa là, nó có phải là lỗ hổng không? Bạn xem xét các đường tấn công, bạn đánh giá mức độ khó để khai thác, bạn xem xét bối cảnh. Không phải điểm yếu nào cũng đáng lo lắng.</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Quản lý Lỗ hổng</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Đối với lỗ hổng thực sự, bạn cần quản lý chúng. Điều này có nghĩa là đánh giá rủi ro, quyết định cách xử lý (sửa nó, giải quyết, chấp nhận), theo dõi trạng thái, và cuối cùng khắc phục nó nếu cần. Điều này đưa vào quy trình phản ứng sự cố chúng ta sẽ nói sau.</w:t>
      </w:r>
    </w:p>
    <w:p w:rsidR="009A3F0C" w:rsidRPr="009A3F0C" w:rsidRDefault="006F429E" w:rsidP="009A3F0C">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36" style="width:0;height:1.5pt" o:hralign="center" o:hrstd="t" o:hr="t" fillcolor="#a0a0a0" stroked="f"/>
        </w:pict>
      </w:r>
    </w:p>
    <w:p w:rsidR="009A3F0C" w:rsidRPr="009A3F0C" w:rsidRDefault="009A3F0C" w:rsidP="009A3F0C">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A3F0C">
        <w:rPr>
          <w:rFonts w:ascii="Times New Roman" w:eastAsia="Times New Roman" w:hAnsi="Times New Roman" w:cs="Times New Roman"/>
          <w:b/>
          <w:bCs/>
          <w:sz w:val="27"/>
          <w:szCs w:val="27"/>
          <w:lang w:eastAsia="zh-CN"/>
        </w:rPr>
        <w:t>9. CONCEPT PHASE | GIAI ĐOẠN Ý TƯỞNG</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English:</w:t>
      </w:r>
      <w:r w:rsidRPr="009A3F0C">
        <w:rPr>
          <w:rFonts w:ascii="Times New Roman" w:eastAsia="Times New Roman" w:hAnsi="Times New Roman" w:cs="Times New Roman"/>
          <w:sz w:val="24"/>
          <w:szCs w:val="24"/>
          <w:lang w:eastAsia="zh-CN"/>
        </w:rPr>
        <w:t xml:space="preserve"> This is where cybersecurity starts for a new item. You're still in the concept phase - you know roughly what you want to build but not all the details yet.</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Item Definition</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First, you define what the item is, what it does, its boundaries, its interfaces, and its operational environment. This gives you a baseline to work from.</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Cybersecurity Goals</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Then you perform a threat analysis and risk assessment (TARA - more on this in section 15). Based on this analysis, you define cybersecurity goals. These are high-level requirements like "prevent unauthorized access to braking commands" or "ensure authenticity of software updates."</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Cybersecurity Concept</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Finally, you create a cybersecurity concept. This describes how you'll achieve those goals - what controls you'll implement, how they'll work together, and what requirements this generates for the item and its operational environment.</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Tiếng Việt:</w:t>
      </w:r>
      <w:r w:rsidRPr="009A3F0C">
        <w:rPr>
          <w:rFonts w:ascii="Times New Roman" w:eastAsia="Times New Roman" w:hAnsi="Times New Roman" w:cs="Times New Roman"/>
          <w:sz w:val="24"/>
          <w:szCs w:val="24"/>
          <w:lang w:eastAsia="zh-CN"/>
        </w:rPr>
        <w:t xml:space="preserve"> Đây là nơi an ninh mạng bắt đầu cho item mới. Bạn vẫn ở giai đoạn ý tưởng - bạn biết đại khái bạn muốn xây dựng cái gì nhưng chưa có tất cả chi tiết.</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Định nghĩa Item</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Đầu tiên, bạn xác định item là gì, nó làm gì, ranh giới của nó, giao diện của nó, và môi trường hoạt động của nó. Điều này cho bạn đường cơ sở để làm việc từ đó.</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 xml:space="preserve">Mục tiêu </w:t>
      </w:r>
      <w:proofErr w:type="gramStart"/>
      <w:r w:rsidRPr="009A3F0C">
        <w:rPr>
          <w:rFonts w:ascii="Times New Roman" w:eastAsia="Times New Roman" w:hAnsi="Times New Roman" w:cs="Times New Roman"/>
          <w:b/>
          <w:bCs/>
          <w:sz w:val="24"/>
          <w:szCs w:val="24"/>
          <w:lang w:eastAsia="zh-CN"/>
        </w:rPr>
        <w:t>An</w:t>
      </w:r>
      <w:proofErr w:type="gramEnd"/>
      <w:r w:rsidRPr="009A3F0C">
        <w:rPr>
          <w:rFonts w:ascii="Times New Roman" w:eastAsia="Times New Roman" w:hAnsi="Times New Roman" w:cs="Times New Roman"/>
          <w:b/>
          <w:bCs/>
          <w:sz w:val="24"/>
          <w:szCs w:val="24"/>
          <w:lang w:eastAsia="zh-CN"/>
        </w:rPr>
        <w:t xml:space="preserve"> ninh mạng</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lastRenderedPageBreak/>
        <w:t>Sau đó bạn thực hiện phân tích mối đe dọa và đánh giá rủi ro (TARA - sẽ nói thêm trong phần 15). Dựa trên phân tích này, bạn xác định mục tiêu an ninh mạng. Đây là yêu cầu cấp cao như "ngăn chặn truy cập trái phép vào lệnh phanh" hoặc "đảm bảo tính xác thực của cập nhật phần mềm."</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 xml:space="preserve">Khái niệm </w:t>
      </w:r>
      <w:proofErr w:type="gramStart"/>
      <w:r w:rsidRPr="009A3F0C">
        <w:rPr>
          <w:rFonts w:ascii="Times New Roman" w:eastAsia="Times New Roman" w:hAnsi="Times New Roman" w:cs="Times New Roman"/>
          <w:b/>
          <w:bCs/>
          <w:sz w:val="24"/>
          <w:szCs w:val="24"/>
          <w:lang w:eastAsia="zh-CN"/>
        </w:rPr>
        <w:t>An</w:t>
      </w:r>
      <w:proofErr w:type="gramEnd"/>
      <w:r w:rsidRPr="009A3F0C">
        <w:rPr>
          <w:rFonts w:ascii="Times New Roman" w:eastAsia="Times New Roman" w:hAnsi="Times New Roman" w:cs="Times New Roman"/>
          <w:b/>
          <w:bCs/>
          <w:sz w:val="24"/>
          <w:szCs w:val="24"/>
          <w:lang w:eastAsia="zh-CN"/>
        </w:rPr>
        <w:t xml:space="preserve"> ninh mạng</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Cuối cùng, bạn tạo khái niệm an ninh mạng. Điều này mô tả cách bạn sẽ đạt được những mục tiêu đó - bạn sẽ triển khai biện pháp kiểm soát nào, chúng sẽ làm việc cùng nhau thế nào, và điều này tạo ra yêu cầu gì cho item và môi trường hoạt động của nó.</w:t>
      </w:r>
    </w:p>
    <w:p w:rsidR="009A3F0C" w:rsidRPr="009A3F0C" w:rsidRDefault="006F429E" w:rsidP="009A3F0C">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37" style="width:0;height:1.5pt" o:hralign="center" o:hrstd="t" o:hr="t" fillcolor="#a0a0a0" stroked="f"/>
        </w:pict>
      </w:r>
    </w:p>
    <w:p w:rsidR="009A3F0C" w:rsidRPr="009A3F0C" w:rsidRDefault="009A3F0C" w:rsidP="009A3F0C">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A3F0C">
        <w:rPr>
          <w:rFonts w:ascii="Times New Roman" w:eastAsia="Times New Roman" w:hAnsi="Times New Roman" w:cs="Times New Roman"/>
          <w:b/>
          <w:bCs/>
          <w:sz w:val="27"/>
          <w:szCs w:val="27"/>
          <w:lang w:eastAsia="zh-CN"/>
        </w:rPr>
        <w:t>10. PRODUCT DEVELOPMENT | PHÁT TRIỂN SẢN PHẨM</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English:</w:t>
      </w:r>
      <w:r w:rsidRPr="009A3F0C">
        <w:rPr>
          <w:rFonts w:ascii="Times New Roman" w:eastAsia="Times New Roman" w:hAnsi="Times New Roman" w:cs="Times New Roman"/>
          <w:sz w:val="24"/>
          <w:szCs w:val="24"/>
          <w:lang w:eastAsia="zh-CN"/>
        </w:rPr>
        <w:t xml:space="preserve"> Now you actually build the thing. This follows a typical V-model development approach - design on the left side, integration and verification on the right side.</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Design</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You start with the cybersecurity concept and refine it into detailed specifications. For each level of the architecture, you specify cybersecurity requirements, design the controls, allocate requirements to sub-components, and verify that your design meets the requirements from the level above.</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You also analyze the design to identify weaknesses. This could be through design reviews, architecture analysis, checking against secure coding guidelines, whatever methods make sense.</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Integration and Verification</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Then you implement and integrate the components. After each integration step, you verify that what you built actually meets the specifications. This includes testing - requirements-based testing, interface testing, maybe penetration testing or fuzz testing to find vulnerabilities you missed.</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The standard recommends testing to find unidentified weaknesses, but acknowledges this isn't always practical. If you don't do it, you need a rationale for why.</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Tiếng Việt:</w:t>
      </w:r>
      <w:r w:rsidRPr="009A3F0C">
        <w:rPr>
          <w:rFonts w:ascii="Times New Roman" w:eastAsia="Times New Roman" w:hAnsi="Times New Roman" w:cs="Times New Roman"/>
          <w:sz w:val="24"/>
          <w:szCs w:val="24"/>
          <w:lang w:eastAsia="zh-CN"/>
        </w:rPr>
        <w:t xml:space="preserve"> Bây giờ bạn thực sự xây dựng thứ đó. Điều này theo cách tiếp cận phát triển mô hình V điển hình - thiết kế ở bên trái, tích hợp và xác minh ở bên phải.</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Thiết kế</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 xml:space="preserve">Bạn bắt đầu với khái niệm an ninh mạng và tinh chỉnh nó thành thông số kỹ thuật chi tiết. Đối với mỗi cấp độ của kiến trúc, bạn chỉ định yêu cầu an ninh mạng, thiết kế các biện pháp kiểm </w:t>
      </w:r>
      <w:r w:rsidRPr="009A3F0C">
        <w:rPr>
          <w:rFonts w:ascii="Times New Roman" w:eastAsia="Times New Roman" w:hAnsi="Times New Roman" w:cs="Times New Roman"/>
          <w:sz w:val="24"/>
          <w:szCs w:val="24"/>
          <w:lang w:eastAsia="zh-CN"/>
        </w:rPr>
        <w:lastRenderedPageBreak/>
        <w:t>soát, phân bổ yêu cầu cho các sub-component, và xác minh rằng thiết kế của bạn đáp ứng yêu cầu từ cấp độ trên.</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Bạn cũng phân tích thiết kế để xác định điểm yếu. Điều này có thể thông qua xem xét thiết kế, phân tích kiến trúc, kiểm tra so với hướng dẫn mã hóa an toàn, bất kỳ phương pháp nào có ý nghĩa.</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Tích hợp và Xác minh</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Sau đó bạn triển khai và tích hợp các component. Sau mỗi bước tích hợp, bạn xác minh rằng cái bạn xây dựng thực sự đáp ứng thông số kỹ thuật. Điều này bao gồm kiểm tra - kiểm tra dựa trên yêu cầu, kiểm tra giao diện, có thể kiểm tra thâm nhập hoặc fuzz testing để tìm lỗ hổng bạn bỏ lỡ.</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Tiêu chuẩn khuyến nghị kiểm tra để tìm điểm yếu chưa xác định, nhưng thừa nhận điều này không phải lúc nào cũng thực tế. Nếu bạn không làm, bạn cần lý do tại sao.</w:t>
      </w:r>
    </w:p>
    <w:p w:rsidR="009A3F0C" w:rsidRPr="009A3F0C" w:rsidRDefault="006F429E" w:rsidP="009A3F0C">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38" style="width:0;height:1.5pt" o:hralign="center" o:hrstd="t" o:hr="t" fillcolor="#a0a0a0" stroked="f"/>
        </w:pict>
      </w:r>
    </w:p>
    <w:p w:rsidR="009A3F0C" w:rsidRPr="009A3F0C" w:rsidRDefault="009A3F0C" w:rsidP="009A3F0C">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sidRPr="009A3F0C">
        <w:rPr>
          <w:rFonts w:ascii="Times New Roman" w:eastAsia="Times New Roman" w:hAnsi="Times New Roman" w:cs="Times New Roman"/>
          <w:b/>
          <w:bCs/>
          <w:sz w:val="27"/>
          <w:szCs w:val="27"/>
          <w:lang w:eastAsia="zh-CN"/>
        </w:rPr>
        <w:t>11. CYBERSECURITY VALIDATION | XÁC THỰC AN NINH MẠNG</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English:</w:t>
      </w:r>
      <w:r w:rsidRPr="009A3F0C">
        <w:rPr>
          <w:rFonts w:ascii="Times New Roman" w:eastAsia="Times New Roman" w:hAnsi="Times New Roman" w:cs="Times New Roman"/>
          <w:sz w:val="24"/>
          <w:szCs w:val="24"/>
          <w:lang w:eastAsia="zh-CN"/>
        </w:rPr>
        <w:t xml:space="preserve"> After development, you validate at the vehicle level. This is different from verification - verification checks that you built it right, validation checks that you built the right thing.</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You confirm that your cybersecurity goals were appropriate for the threats, that you actually achieved those goals, that your risk claims are valid, and that there are no unreasonable risks left. This might include penetration testing on the actual vehicle, reviewing all the work products, checking that assumptions about the operational environment are valid.</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Tiếng Việt:</w:t>
      </w:r>
      <w:r w:rsidRPr="009A3F0C">
        <w:rPr>
          <w:rFonts w:ascii="Times New Roman" w:eastAsia="Times New Roman" w:hAnsi="Times New Roman" w:cs="Times New Roman"/>
          <w:sz w:val="24"/>
          <w:szCs w:val="24"/>
          <w:lang w:eastAsia="zh-CN"/>
        </w:rPr>
        <w:t xml:space="preserve"> Sau khi phát triển, bạn xác thực ở cấp độ xe. Điều này khác với xác minh - xác minh kiểm tra rằng bạn xây dựng nó đúng, xác thực kiểm tra rằng bạn xây dựng đúng thứ.</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sz w:val="24"/>
          <w:szCs w:val="24"/>
          <w:lang w:eastAsia="zh-CN"/>
        </w:rPr>
        <w:t>Bạn xác nhận rằng mục tiêu an ninh mạng của bạn phù hợp với các mối đe dọa, rằng bạn thực sự đạt được những mục tiêu đó, rằng các tuyên bố rủi ro của bạn hợp lệ, và không còn rủi ro bất hợp lý nào. Điều này có thể bao gồm kiểm tra thâm nhập trên xe thực tế, xem xét tất cả các sản phẩm công việc, kiểm tra rằng các giả định về môi trường hoạt động hợp lệ.</w:t>
      </w:r>
    </w:p>
    <w:p w:rsidR="009A3F0C" w:rsidRPr="009A3F0C" w:rsidRDefault="006F429E" w:rsidP="009A3F0C">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39" style="width:0;height:1.5pt" o:hralign="center" o:hrstd="t" o:hr="t" fillcolor="#a0a0a0" stroked="f"/>
        </w:pict>
      </w:r>
    </w:p>
    <w:p w:rsidR="009A3F0C" w:rsidRPr="009A3F0C" w:rsidRDefault="009A3F0C" w:rsidP="009A3F0C">
      <w:pPr>
        <w:spacing w:before="100" w:beforeAutospacing="1" w:after="100" w:afterAutospacing="1" w:line="240" w:lineRule="auto"/>
        <w:outlineLvl w:val="1"/>
        <w:rPr>
          <w:rFonts w:ascii="Times New Roman" w:eastAsia="Times New Roman" w:hAnsi="Times New Roman" w:cs="Times New Roman"/>
          <w:b/>
          <w:bCs/>
          <w:sz w:val="36"/>
          <w:szCs w:val="36"/>
          <w:lang w:eastAsia="zh-CN"/>
        </w:rPr>
      </w:pPr>
      <w:r w:rsidRPr="009A3F0C">
        <w:rPr>
          <w:rFonts w:ascii="Times New Roman" w:eastAsia="Times New Roman" w:hAnsi="Times New Roman" w:cs="Times New Roman"/>
          <w:b/>
          <w:bCs/>
          <w:sz w:val="36"/>
          <w:szCs w:val="36"/>
          <w:lang w:eastAsia="zh-CN"/>
        </w:rPr>
        <w:t>12. PRODUCTION | SẢN XUẤT</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English:</w:t>
      </w:r>
      <w:r w:rsidRPr="009A3F0C">
        <w:rPr>
          <w:rFonts w:ascii="Times New Roman" w:eastAsia="Times New Roman" w:hAnsi="Times New Roman" w:cs="Times New Roman"/>
          <w:sz w:val="24"/>
          <w:szCs w:val="24"/>
          <w:lang w:eastAsia="zh-CN"/>
        </w:rPr>
        <w:t xml:space="preserve"> This is another highlighted section because production is where theory meets practice, and it's a critical phase where vulnerabilities can be introduced if you're not careful.</w:t>
      </w:r>
    </w:p>
    <w:p w:rsidR="009A3F0C" w:rsidRPr="009A3F0C" w:rsidRDefault="009A3F0C" w:rsidP="009A3F0C">
      <w:pPr>
        <w:spacing w:before="100" w:beforeAutospacing="1" w:after="100" w:afterAutospacing="1" w:line="240" w:lineRule="auto"/>
        <w:rPr>
          <w:rFonts w:ascii="Times New Roman" w:eastAsia="Times New Roman" w:hAnsi="Times New Roman" w:cs="Times New Roman"/>
          <w:sz w:val="24"/>
          <w:szCs w:val="24"/>
          <w:lang w:eastAsia="zh-CN"/>
        </w:rPr>
      </w:pPr>
      <w:r w:rsidRPr="009A3F0C">
        <w:rPr>
          <w:rFonts w:ascii="Times New Roman" w:eastAsia="Times New Roman" w:hAnsi="Times New Roman" w:cs="Times New Roman"/>
          <w:b/>
          <w:bCs/>
          <w:sz w:val="24"/>
          <w:szCs w:val="24"/>
          <w:lang w:eastAsia="zh-CN"/>
        </w:rPr>
        <w:t>Why Production Matters for Cybersecurity</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lastRenderedPageBreak/>
        <w:t>Think about it - you've spent months or years developing a secure design, but what happens during actual manufacturing? Someone needs to flash software onto ECUs, install cryptographic keys, configure settings. If this isn't done securely, all that development work can be undermined. For example, if someone installs the wrong software version, or if debug interfaces that should be disabled are left open, or if cryptographic keys are exposed during the manufacturing process.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Production Control Plan</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The standard requires creating a production control plan. This isn't just a general manufacturing plan - it specifically addresses the cybersecurity requirements for post-development that were defined earlier.</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The plan needs to include:</w:t>
      </w:r>
    </w:p>
    <w:p w:rsidR="0066091D" w:rsidRPr="0066091D" w:rsidRDefault="0066091D" w:rsidP="0066091D">
      <w:pPr>
        <w:numPr>
          <w:ilvl w:val="0"/>
          <w:numId w:val="5"/>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The exact sequence of steps that apply cybersecurity requirements</w:t>
      </w:r>
    </w:p>
    <w:p w:rsidR="0066091D" w:rsidRPr="0066091D" w:rsidRDefault="0066091D" w:rsidP="0066091D">
      <w:pPr>
        <w:numPr>
          <w:ilvl w:val="0"/>
          <w:numId w:val="5"/>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What tools and equipment will be used</w:t>
      </w:r>
    </w:p>
    <w:p w:rsidR="0066091D" w:rsidRPr="0066091D" w:rsidRDefault="0066091D" w:rsidP="0066091D">
      <w:pPr>
        <w:numPr>
          <w:ilvl w:val="0"/>
          <w:numId w:val="5"/>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Cybersecurity controls to prevent unauthorized changes during production</w:t>
      </w:r>
    </w:p>
    <w:p w:rsidR="0066091D" w:rsidRPr="0066091D" w:rsidRDefault="0066091D" w:rsidP="0066091D">
      <w:pPr>
        <w:numPr>
          <w:ilvl w:val="0"/>
          <w:numId w:val="5"/>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Methods to verify that cybersecurity requirements are actually met</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Cybersecurity Controls in Production</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During production, you need controls to prevent things like:</w:t>
      </w:r>
    </w:p>
    <w:p w:rsidR="0066091D" w:rsidRPr="0066091D" w:rsidRDefault="0066091D" w:rsidP="0066091D">
      <w:pPr>
        <w:numPr>
          <w:ilvl w:val="0"/>
          <w:numId w:val="6"/>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Unauthorized software being loaded onto components</w:t>
      </w:r>
    </w:p>
    <w:p w:rsidR="0066091D" w:rsidRPr="0066091D" w:rsidRDefault="0066091D" w:rsidP="0066091D">
      <w:pPr>
        <w:numPr>
          <w:ilvl w:val="0"/>
          <w:numId w:val="6"/>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Production tools being tampered with</w:t>
      </w:r>
    </w:p>
    <w:p w:rsidR="0066091D" w:rsidRPr="0066091D" w:rsidRDefault="0066091D" w:rsidP="0066091D">
      <w:pPr>
        <w:numPr>
          <w:ilvl w:val="0"/>
          <w:numId w:val="6"/>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Sensitive data like cryptographic keys being leaked</w:t>
      </w:r>
    </w:p>
    <w:p w:rsidR="0066091D" w:rsidRPr="0066091D" w:rsidRDefault="0066091D" w:rsidP="0066091D">
      <w:pPr>
        <w:numPr>
          <w:ilvl w:val="0"/>
          <w:numId w:val="6"/>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Configuration parameters being set incorrectly</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This might involve physical controls (like restricting access to production servers), logical controls (like using authentication and encryption), and procedural controls (like dual verification of critical steps).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Verification During Production</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You also need methods to confirm everything was done right - inspection procedures, calibration checks, tests at end of line. For example, you might verify that debug interfaces are properly disabled, that the correct software version is installed, that cryptographic keys are properly provisioned and the development keys are removed.</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Why This Is Critical</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Production is often overlooked in cybersecurity, but it's crucial. There have been real-world cases where vehicles were shipped with development keys still installed, or debug interfaces left open, creating vulnerabilities. The production environment needs the same attention to security as the development environment.</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lastRenderedPageBreak/>
        <w:t>Tiếng Việt:</w:t>
      </w:r>
      <w:r w:rsidRPr="0066091D">
        <w:rPr>
          <w:rFonts w:ascii="Times New Roman" w:eastAsia="Times New Roman" w:hAnsi="Times New Roman" w:cs="Times New Roman"/>
          <w:sz w:val="24"/>
          <w:szCs w:val="24"/>
          <w:lang w:eastAsia="zh-CN"/>
        </w:rPr>
        <w:t xml:space="preserve"> Nghĩ về nó - bạn đã dành hàng tháng hoặc hàng năm phát triển thiết kế an toàn, nhưng chuyện gì xảy ra trong quá trình sản xuất thực tế? Ai đó cần flash phần mềm lên ECU, cài đặt khóa mật mã, cấu hình cài đặt. Nếu điều này không được thực hiện an toàn, tất cả công việc phát triển đó có thể bị phá hoại. Ví dụ, nếu ai đó cài đặt phiên bản phần mềm sai, hoặc nếu các giao diện debug đáng lẽ phải bị vô hiệu hóa lại bị bỏ ngỏ, hoặc nếu khóa mật mã bị lộ trong quá trình sản xuất.</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Kế hoạch Kiểm soát Sản xuất</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Tiêu chuẩn yêu cầu tạo kế hoạch kiểm soát sản xuất. Đây không chỉ là kế hoạch sản xuất chung - nó đặc biệt giải quyết các yêu cầu an ninh mạng sau phát triển đã được xác định trước đó.</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Kế hoạch cần bao gồm:</w:t>
      </w:r>
    </w:p>
    <w:p w:rsidR="0066091D" w:rsidRPr="0066091D" w:rsidRDefault="0066091D" w:rsidP="0066091D">
      <w:pPr>
        <w:numPr>
          <w:ilvl w:val="0"/>
          <w:numId w:val="7"/>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Trình tự chính xác các bước áp dụng yêu cầu an ninh mạng</w:t>
      </w:r>
    </w:p>
    <w:p w:rsidR="0066091D" w:rsidRPr="0066091D" w:rsidRDefault="0066091D" w:rsidP="0066091D">
      <w:pPr>
        <w:numPr>
          <w:ilvl w:val="0"/>
          <w:numId w:val="7"/>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Công cụ và thiết bị nào sẽ được sử dụng</w:t>
      </w:r>
    </w:p>
    <w:p w:rsidR="0066091D" w:rsidRPr="0066091D" w:rsidRDefault="0066091D" w:rsidP="0066091D">
      <w:pPr>
        <w:numPr>
          <w:ilvl w:val="0"/>
          <w:numId w:val="7"/>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Biện pháp kiểm soát an ninh mạng để ngăn chặn thay đổi trái phép trong sản xuất</w:t>
      </w:r>
    </w:p>
    <w:p w:rsidR="0066091D" w:rsidRPr="0066091D" w:rsidRDefault="0066091D" w:rsidP="0066091D">
      <w:pPr>
        <w:numPr>
          <w:ilvl w:val="0"/>
          <w:numId w:val="7"/>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Phương pháp để xác minh rằng yêu cầu an ninh mạng thực sự được đáp ứng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 xml:space="preserve">Biện pháp Kiểm soát </w:t>
      </w:r>
      <w:proofErr w:type="gramStart"/>
      <w:r w:rsidRPr="0066091D">
        <w:rPr>
          <w:rFonts w:ascii="Times New Roman" w:eastAsia="Times New Roman" w:hAnsi="Times New Roman" w:cs="Times New Roman"/>
          <w:b/>
          <w:bCs/>
          <w:sz w:val="24"/>
          <w:szCs w:val="24"/>
          <w:lang w:eastAsia="zh-CN"/>
        </w:rPr>
        <w:t>An</w:t>
      </w:r>
      <w:proofErr w:type="gramEnd"/>
      <w:r w:rsidRPr="0066091D">
        <w:rPr>
          <w:rFonts w:ascii="Times New Roman" w:eastAsia="Times New Roman" w:hAnsi="Times New Roman" w:cs="Times New Roman"/>
          <w:b/>
          <w:bCs/>
          <w:sz w:val="24"/>
          <w:szCs w:val="24"/>
          <w:lang w:eastAsia="zh-CN"/>
        </w:rPr>
        <w:t xml:space="preserve"> ninh mạng trong Sản xuất</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Trong sản xuất, bạn cần các biện pháp kiểm soát để ngăn chặn những thứ như:</w:t>
      </w:r>
    </w:p>
    <w:p w:rsidR="0066091D" w:rsidRPr="0066091D" w:rsidRDefault="0066091D" w:rsidP="0066091D">
      <w:pPr>
        <w:numPr>
          <w:ilvl w:val="0"/>
          <w:numId w:val="8"/>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Phần mềm trái phép được tải vào component</w:t>
      </w:r>
    </w:p>
    <w:p w:rsidR="0066091D" w:rsidRPr="0066091D" w:rsidRDefault="0066091D" w:rsidP="0066091D">
      <w:pPr>
        <w:numPr>
          <w:ilvl w:val="0"/>
          <w:numId w:val="8"/>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Công cụ sản xuất bị giả mạo</w:t>
      </w:r>
    </w:p>
    <w:p w:rsidR="0066091D" w:rsidRPr="0066091D" w:rsidRDefault="0066091D" w:rsidP="0066091D">
      <w:pPr>
        <w:numPr>
          <w:ilvl w:val="0"/>
          <w:numId w:val="8"/>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Dữ liệu nhạy cảm như khóa mật mã bị rò rỉ</w:t>
      </w:r>
    </w:p>
    <w:p w:rsidR="0066091D" w:rsidRPr="0066091D" w:rsidRDefault="0066091D" w:rsidP="0066091D">
      <w:pPr>
        <w:numPr>
          <w:ilvl w:val="0"/>
          <w:numId w:val="8"/>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Tham số cấu hình được đặt không chính xác</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Điều này có thể liên quan đến kiểm soát vật lý (như hạn chế truy cập vào máy chủ sản xuất), kiểm soát logic (như sử dụng xác thực và mã hóa), và kiểm soát thủ tục (như xác minh kép các bước quan trọng).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Xác minh Trong Sản xuất</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Bạn cũng cần phương pháp để xác nhận mọi thứ được thực hiện đúng - thủ tục kiểm tra, kiểm tra hiệu chuẩn, kiểm tra cuối dây chuyền. Ví dụ, bạn có thể xác minh rằng các giao diện debug được vô hiệu hóa đúng cách, phiên bản phần mềm chính xác được cài đặt, khóa mật mã được cung cấp đúng cách và khóa phát triển đã được xóa.</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Tại sao Điều này Quan trọng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Sản xuất thường bị bỏ qua trong an ninh mạng, nhưng nó rất quan trọng. Đã có những trường hợp thực tế xe được giao với khóa phát triển vẫn được cài đặt, hoặc các giao diện debug bị bỏ ngỏ, tạo ra lỗ hổng. Môi trường sản xuất cần cùng mức độ chú ý về bảo mật như môi trường phát triển.</w:t>
      </w:r>
    </w:p>
    <w:p w:rsidR="0066091D" w:rsidRPr="0066091D" w:rsidRDefault="006F429E" w:rsidP="0066091D">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lastRenderedPageBreak/>
        <w:pict>
          <v:rect id="_x0000_i1040" style="width:0;height:1.5pt" o:hralign="center" o:hrstd="t" o:hr="t" fillcolor="#a0a0a0" stroked="f"/>
        </w:pic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13. OPERATIONS AND MAINTENANCE | VẬN HÀNH VÀ BẢO TRÌ</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English:</w:t>
      </w:r>
      <w:r w:rsidRPr="0066091D">
        <w:rPr>
          <w:rFonts w:ascii="Times New Roman" w:eastAsia="Times New Roman" w:hAnsi="Times New Roman" w:cs="Times New Roman"/>
          <w:sz w:val="24"/>
          <w:szCs w:val="24"/>
          <w:lang w:eastAsia="zh-CN"/>
        </w:rPr>
        <w:t xml:space="preserve"> Okay, so the vehicle is now in customers' hands, out on the roads. But cybersecurity doesn't stop when the car leaves the factory. In fact, this is when things get really interesting because now you're dealing with the real world. Cars might be on the road for 10, 15, even 20 years. During that time, new threats will emerge, vulnerabilities will be discovered, and you need to be ready to respond.</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13.3 CYBERSECURITY INCIDENT RESPONSE | PHẢN ỨNG SỰ CỐ AN NINH MẠNG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English:</w:t>
      </w:r>
      <w:r w:rsidRPr="0066091D">
        <w:rPr>
          <w:rFonts w:ascii="Times New Roman" w:eastAsia="Times New Roman" w:hAnsi="Times New Roman" w:cs="Times New Roman"/>
          <w:sz w:val="24"/>
          <w:szCs w:val="24"/>
          <w:lang w:eastAsia="zh-CN"/>
        </w:rPr>
        <w:t xml:space="preserve"> This is one of the critical highlighted sections, and for good reason. No matter how well you design and build a vehicle, incidents can and will happen. Maybe someone discovers a vulnerability, maybe there's an actual attack in the field, maybe you see suspicious behavior that needs investigation. Having a solid incident response process is the difference between a minor issue and a major disaster.</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What Triggers Incident Response?</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Let me give you some examples of what might trigger this process. Say your monitoring system detects that hundreds of vehicles are suddenly exhibiting unusual network traffic patterns. Or a security researcher contacts you saying they found a way to remotely unlock doors. Or a customer reports that their vehicle's entertainment system is behaving strangely. Or maybe you discover through your vulnerability monitoring that a chip you're using has a critical security flaw. All of these could be cybersecurity incidents that need a response.</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The Incident Response Process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When you detect or receive information about a potential incident, here's what needs to happen:</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 xml:space="preserve">First, you do </w:t>
      </w:r>
      <w:r w:rsidRPr="0066091D">
        <w:rPr>
          <w:rFonts w:ascii="Times New Roman" w:eastAsia="Times New Roman" w:hAnsi="Times New Roman" w:cs="Times New Roman"/>
          <w:b/>
          <w:bCs/>
          <w:sz w:val="24"/>
          <w:szCs w:val="24"/>
          <w:lang w:eastAsia="zh-CN"/>
        </w:rPr>
        <w:t>triage and analysis</w:t>
      </w:r>
      <w:r w:rsidRPr="0066091D">
        <w:rPr>
          <w:rFonts w:ascii="Times New Roman" w:eastAsia="Times New Roman" w:hAnsi="Times New Roman" w:cs="Times New Roman"/>
          <w:sz w:val="24"/>
          <w:szCs w:val="24"/>
          <w:lang w:eastAsia="zh-CN"/>
        </w:rPr>
        <w:t>. Not every report is a real incident - someone might be mistaken, or it might be a known issue you've already addressed, or maybe it's not actually a security problem. You need to quickly assess: Is this real? How serious is it? How many vehicles are affected? Is this being actively exploited or is it just a theoretical vulnerability?</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 xml:space="preserve">If it's real and significant, you move to </w:t>
      </w:r>
      <w:r w:rsidRPr="0066091D">
        <w:rPr>
          <w:rFonts w:ascii="Times New Roman" w:eastAsia="Times New Roman" w:hAnsi="Times New Roman" w:cs="Times New Roman"/>
          <w:b/>
          <w:bCs/>
          <w:sz w:val="24"/>
          <w:szCs w:val="24"/>
          <w:lang w:eastAsia="zh-CN"/>
        </w:rPr>
        <w:t>response planning</w:t>
      </w:r>
      <w:r w:rsidRPr="0066091D">
        <w:rPr>
          <w:rFonts w:ascii="Times New Roman" w:eastAsia="Times New Roman" w:hAnsi="Times New Roman" w:cs="Times New Roman"/>
          <w:sz w:val="24"/>
          <w:szCs w:val="24"/>
          <w:lang w:eastAsia="zh-CN"/>
        </w:rPr>
        <w:t>. This is where you figure out what you're going to do about it. Do you need to push an over-the-air update to fix it? Do you need to notify customers? Do regulatory agencies need to be informed? Do you need to recall vehicles? The response needs to be proportional to the risk - you don't want to overreact to a minor issue, but you also can't ignore something serious.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 xml:space="preserve">Then comes </w:t>
      </w:r>
      <w:r w:rsidRPr="0066091D">
        <w:rPr>
          <w:rFonts w:ascii="Times New Roman" w:eastAsia="Times New Roman" w:hAnsi="Times New Roman" w:cs="Times New Roman"/>
          <w:b/>
          <w:bCs/>
          <w:sz w:val="24"/>
          <w:szCs w:val="24"/>
          <w:lang w:eastAsia="zh-CN"/>
        </w:rPr>
        <w:t>implementation</w:t>
      </w:r>
      <w:r w:rsidRPr="0066091D">
        <w:rPr>
          <w:rFonts w:ascii="Times New Roman" w:eastAsia="Times New Roman" w:hAnsi="Times New Roman" w:cs="Times New Roman"/>
          <w:sz w:val="24"/>
          <w:szCs w:val="24"/>
          <w:lang w:eastAsia="zh-CN"/>
        </w:rPr>
        <w:t xml:space="preserve">. You actually execute your response plan. This might mean developing and testing a software patch, coordinating with dealers if physical repairs are needed, communicating with customers, working with suppliers if the issue is in a component they </w:t>
      </w:r>
      <w:r w:rsidRPr="0066091D">
        <w:rPr>
          <w:rFonts w:ascii="Times New Roman" w:eastAsia="Times New Roman" w:hAnsi="Times New Roman" w:cs="Times New Roman"/>
          <w:sz w:val="24"/>
          <w:szCs w:val="24"/>
          <w:lang w:eastAsia="zh-CN"/>
        </w:rPr>
        <w:lastRenderedPageBreak/>
        <w:t>provided. Speed matters here, but so does doing it right - you don't want to rush out a fix that creates new problems.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 xml:space="preserve">Throughout all of this, you need </w:t>
      </w:r>
      <w:r w:rsidRPr="0066091D">
        <w:rPr>
          <w:rFonts w:ascii="Times New Roman" w:eastAsia="Times New Roman" w:hAnsi="Times New Roman" w:cs="Times New Roman"/>
          <w:b/>
          <w:bCs/>
          <w:sz w:val="24"/>
          <w:szCs w:val="24"/>
          <w:lang w:eastAsia="zh-CN"/>
        </w:rPr>
        <w:t>communication</w:t>
      </w:r>
      <w:r w:rsidRPr="0066091D">
        <w:rPr>
          <w:rFonts w:ascii="Times New Roman" w:eastAsia="Times New Roman" w:hAnsi="Times New Roman" w:cs="Times New Roman"/>
          <w:sz w:val="24"/>
          <w:szCs w:val="24"/>
          <w:lang w:eastAsia="zh-CN"/>
        </w:rPr>
        <w:t>. Different stakeholders need different information at different times. Your engineering team needs technical details. Your legal team needs to understand liability implications. Regulatory agencies might need formal notifications. Customers need to know what's happening in language they can understand and what they should do. The media might be asking questions if it's a high-profile incident.</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 xml:space="preserve">Finally, there's </w:t>
      </w:r>
      <w:r w:rsidRPr="0066091D">
        <w:rPr>
          <w:rFonts w:ascii="Times New Roman" w:eastAsia="Times New Roman" w:hAnsi="Times New Roman" w:cs="Times New Roman"/>
          <w:b/>
          <w:bCs/>
          <w:sz w:val="24"/>
          <w:szCs w:val="24"/>
          <w:lang w:eastAsia="zh-CN"/>
        </w:rPr>
        <w:t>documentation and lessons learned</w:t>
      </w:r>
      <w:r w:rsidRPr="0066091D">
        <w:rPr>
          <w:rFonts w:ascii="Times New Roman" w:eastAsia="Times New Roman" w:hAnsi="Times New Roman" w:cs="Times New Roman"/>
          <w:sz w:val="24"/>
          <w:szCs w:val="24"/>
          <w:lang w:eastAsia="zh-CN"/>
        </w:rPr>
        <w:t>. After you've handled the incident, you document what happened, how you responded, what worked, what didn't. This becomes valuable information for preventing similar incidents in the future and for improving your response process.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The Human Element</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Here's something that's easy to overlook - incident response is stressful. When there's a potential security issue affecting thousands or millions of vehicles, people are under pressure. That's why you plan the process in advance, assign clear roles and responsibilities, and practice through tabletop exercises. You don't want to be figuring out who does what in the middle of a crisis.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The standard requires that you define your incident response procedures ahead of time, identify who's on the response team, establish communication channels, and make sure everyone knows their role. You also need to coordinate with external parties - maybe that's law enforcement if it's a criminal attack, or national cybersecurity centers, or industry information sharing groups.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Real-World Context</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Think about some of the vehicle cybersecurity incidents we've seen - researchers demonstrating they could remotely hack into vehicles, or vulnerabilities discovered in keyless entry systems. The companies that handled these well had good incident response processes. They took the reports seriously, worked with the researchers, developed fixes, and communicated transparently. The ones that handled it poorly - tried to ignore it, threatened the researchers, or were slow to respond - ended up with much bigger problems.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Tiếng Việt:</w:t>
      </w:r>
      <w:r w:rsidRPr="0066091D">
        <w:rPr>
          <w:rFonts w:ascii="Times New Roman" w:eastAsia="Times New Roman" w:hAnsi="Times New Roman" w:cs="Times New Roman"/>
          <w:sz w:val="24"/>
          <w:szCs w:val="24"/>
          <w:lang w:eastAsia="zh-CN"/>
        </w:rPr>
        <w:t xml:space="preserve"> Được rồi, xe giờ đã ở trong tay khách hàng, đang chạy trên đường. Nhưng an ninh mạng không dừng lại khi xe rời khỏi nhà máy. Thực ra, đây là lúc mọi thứ trở nên thực sự thú vị vì giờ bạn đang đối phó với thế giới thực. Xe có thể chạy trên đường 10, 15, thậm chí 20 năm. Trong thời gian đó, mối đe dọa mới sẽ xuất hiện, lỗ hổng sẽ được phát hiện, và bạn cần sẵn sàng phản ứng.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13.3 PHẢN ỨNG SỰ CỐ AN NINH MẠNG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Tiếng Việt:</w:t>
      </w:r>
      <w:r w:rsidRPr="0066091D">
        <w:rPr>
          <w:rFonts w:ascii="Times New Roman" w:eastAsia="Times New Roman" w:hAnsi="Times New Roman" w:cs="Times New Roman"/>
          <w:sz w:val="24"/>
          <w:szCs w:val="24"/>
          <w:lang w:eastAsia="zh-CN"/>
        </w:rPr>
        <w:t xml:space="preserve"> Đây là một trong những phần quan trọng được đánh dấu, và có lý do chính đáng. Dù bạn thiết kế và chế tạo xe tốt đến đâu, sự cố vẫn có thể và sẽ xảy ra. Có thể ai đó phát hiện lỗ </w:t>
      </w:r>
      <w:r w:rsidRPr="0066091D">
        <w:rPr>
          <w:rFonts w:ascii="Times New Roman" w:eastAsia="Times New Roman" w:hAnsi="Times New Roman" w:cs="Times New Roman"/>
          <w:sz w:val="24"/>
          <w:szCs w:val="24"/>
          <w:lang w:eastAsia="zh-CN"/>
        </w:rPr>
        <w:lastRenderedPageBreak/>
        <w:t>hổng, có thể có cuộc tấn công thực tế trên thực địa, có thể bạn thấy hành vi đáng ngờ cần điều tra. Có quy trình phản ứng sự cố vững chắc là sự khác biệt giữa vấn đề nhỏ và thảm họa lớn.</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Cái gì Kích hoạt Phản ứng Sự cố?</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Để mình cho bạn vài ví dụ về cái gì có thể kích hoạt quy trình này. Giả sử hệ thống giám sát của bạn phát hiện hàng trăm xe đột nhiên có mẫu lưu lượng mạng bất thường. Hoặc một nhà nghiên cứu bảo mật liên hệ với bạn nói họ tìm thấy cách mở khóa cửa từ xa. Hoặc khách hàng báo cáo rằng hệ thống giải trí xe của họ hoạt động lạ. Hoặc có thể bạn phát hiện qua giám sát lỗ hổng rằng con chip bạn đang dùng có lỗi bảo mật nghiêm trọng. Tất cả những điều này có thể là sự cố an ninh mạng cần phản ứng.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Quy trình Phản ứng Sự cố</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Khi bạn phát hiện hoặc nhận thông tin về sự cố tiềm tàng, đây là những gì cần xảy ra:</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 xml:space="preserve">Đầu tiên, bạn làm </w:t>
      </w:r>
      <w:r w:rsidRPr="0066091D">
        <w:rPr>
          <w:rFonts w:ascii="Times New Roman" w:eastAsia="Times New Roman" w:hAnsi="Times New Roman" w:cs="Times New Roman"/>
          <w:b/>
          <w:bCs/>
          <w:sz w:val="24"/>
          <w:szCs w:val="24"/>
          <w:lang w:eastAsia="zh-CN"/>
        </w:rPr>
        <w:t>phân loại và phân tích</w:t>
      </w:r>
      <w:r w:rsidRPr="0066091D">
        <w:rPr>
          <w:rFonts w:ascii="Times New Roman" w:eastAsia="Times New Roman" w:hAnsi="Times New Roman" w:cs="Times New Roman"/>
          <w:sz w:val="24"/>
          <w:szCs w:val="24"/>
          <w:lang w:eastAsia="zh-CN"/>
        </w:rPr>
        <w:t>. Không phải mọi báo cáo đều là sự cố thực sự - ai đó có thể nhầm lẫn, hoặc nó có thể là vấn đề đã biết bạn đã giải quyết, hoặc có thể nó không thực sự là vấn đề bảo mật. Bạn cần đánh giá nhanh: Cái này có thật không? Nghiêm trọng thế nào? Bao nhiêu xe bị ảnh hưởng? Nó đang bị khai thác tích cực hay chỉ là lỗ hổng lý thuyết?</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 xml:space="preserve">Nếu nó thật và đáng kể, bạn chuyển sang </w:t>
      </w:r>
      <w:r w:rsidRPr="0066091D">
        <w:rPr>
          <w:rFonts w:ascii="Times New Roman" w:eastAsia="Times New Roman" w:hAnsi="Times New Roman" w:cs="Times New Roman"/>
          <w:b/>
          <w:bCs/>
          <w:sz w:val="24"/>
          <w:szCs w:val="24"/>
          <w:lang w:eastAsia="zh-CN"/>
        </w:rPr>
        <w:t>lập kế hoạch phản ứng</w:t>
      </w:r>
      <w:r w:rsidRPr="0066091D">
        <w:rPr>
          <w:rFonts w:ascii="Times New Roman" w:eastAsia="Times New Roman" w:hAnsi="Times New Roman" w:cs="Times New Roman"/>
          <w:sz w:val="24"/>
          <w:szCs w:val="24"/>
          <w:lang w:eastAsia="zh-CN"/>
        </w:rPr>
        <w:t>. Đây là nơi bạn tìm ra bạn sẽ làm gì về nó. Bạn có cần đẩy bản cập nhật qua sóng để sửa nó không? Bạn có cần thông báo cho khách hàng không? Các cơ quan quản lý có cần được thông báo không? Bạn có cần thu hồi xe không? Phản ứng cần tỷ lệ với rủi ro - bạn không muốn phản ứng thái quá với vấn đề nhỏ, nhưng bạn cũng không thể bỏ qua điều gì đó nghiêm trọng.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 xml:space="preserve">Sau đó đến </w:t>
      </w:r>
      <w:r w:rsidRPr="0066091D">
        <w:rPr>
          <w:rFonts w:ascii="Times New Roman" w:eastAsia="Times New Roman" w:hAnsi="Times New Roman" w:cs="Times New Roman"/>
          <w:b/>
          <w:bCs/>
          <w:sz w:val="24"/>
          <w:szCs w:val="24"/>
          <w:lang w:eastAsia="zh-CN"/>
        </w:rPr>
        <w:t>triển khai</w:t>
      </w:r>
      <w:r w:rsidRPr="0066091D">
        <w:rPr>
          <w:rFonts w:ascii="Times New Roman" w:eastAsia="Times New Roman" w:hAnsi="Times New Roman" w:cs="Times New Roman"/>
          <w:sz w:val="24"/>
          <w:szCs w:val="24"/>
          <w:lang w:eastAsia="zh-CN"/>
        </w:rPr>
        <w:t>. Bạn thực sự thực hiện kế hoạch phản ứng của mình. Điều này có thể có nghĩa là phát triển và kiểm tra bản vá phần mềm, phối hợp với đại lý nếu cần sửa chữa vật lý, giao tiếp với khách hàng, làm việc với nhà cung cấp nếu vấn đề là trong component họ cung cấp. Tốc độ quan trọng ở đây, nhưng làm đúng cũng vậy - bạn không muốn vội vã đưa ra bản sửa lỗi tạo ra vấn đề mới.</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 xml:space="preserve">Trong suốt tất cả điều này, bạn cần </w:t>
      </w:r>
      <w:r w:rsidRPr="0066091D">
        <w:rPr>
          <w:rFonts w:ascii="Times New Roman" w:eastAsia="Times New Roman" w:hAnsi="Times New Roman" w:cs="Times New Roman"/>
          <w:b/>
          <w:bCs/>
          <w:sz w:val="24"/>
          <w:szCs w:val="24"/>
          <w:lang w:eastAsia="zh-CN"/>
        </w:rPr>
        <w:t>giao tiếp</w:t>
      </w:r>
      <w:r w:rsidRPr="0066091D">
        <w:rPr>
          <w:rFonts w:ascii="Times New Roman" w:eastAsia="Times New Roman" w:hAnsi="Times New Roman" w:cs="Times New Roman"/>
          <w:sz w:val="24"/>
          <w:szCs w:val="24"/>
          <w:lang w:eastAsia="zh-CN"/>
        </w:rPr>
        <w:t>. Các bên liên quan khác nhau cần thông tin khác nhau vào các thời điểm khác nhau. Nhóm kỹ thuật của bạn cần chi tiết kỹ thuật. Nhóm pháp lý của bạn cần hiểu ý nghĩa trách nhiệm pháp lý. Các cơ quan quản lý có thể cần thông báo chính thức. Khách hàng cần biết chuyện gì đang xảy ra bằng ngôn ngữ họ có thể hiểu và họ nên làm gì. Các phương tiện truyền thông có thể đang đặt câu hỏi nếu đó là sự cố nổi bật.</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 xml:space="preserve">Cuối cùng, có </w:t>
      </w:r>
      <w:r w:rsidRPr="0066091D">
        <w:rPr>
          <w:rFonts w:ascii="Times New Roman" w:eastAsia="Times New Roman" w:hAnsi="Times New Roman" w:cs="Times New Roman"/>
          <w:b/>
          <w:bCs/>
          <w:sz w:val="24"/>
          <w:szCs w:val="24"/>
          <w:lang w:eastAsia="zh-CN"/>
        </w:rPr>
        <w:t>tài liệu và bài học kinh nghiệm</w:t>
      </w:r>
      <w:r w:rsidRPr="0066091D">
        <w:rPr>
          <w:rFonts w:ascii="Times New Roman" w:eastAsia="Times New Roman" w:hAnsi="Times New Roman" w:cs="Times New Roman"/>
          <w:sz w:val="24"/>
          <w:szCs w:val="24"/>
          <w:lang w:eastAsia="zh-CN"/>
        </w:rPr>
        <w:t>. Sau khi bạn xử lý xong sự cố, bạn ghi lại chuyện gì đã xảy ra, bạn phản ứng như thế nào, cái gì hiệu quả, cái gì không. Điều này trở thành thông tin có giá trị để ngăn chặn các sự cố tương tự trong tương lai và để cải thiện quy trình phản ứng của bạn.</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Yếu tố Con người</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lastRenderedPageBreak/>
        <w:t>Đây là điều dễ bỏ qua - phản ứng sự cố rất căng thẳng. Khi có vấn đề bảo mật tiềm tàng ảnh hưởng đến hàng nghìn hoặc hàng triệu xe, mọi người đang chịu áp lực. Đó là lý do tại sao bạn lập kế hoạch quy trình trước, gán vai trò và trách nhiệm rõ ràng, và thực hành thông qua các bài tập mô phỏng. Bạn không muốn tìm ra ai làm gì giữa khủng hoảng.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Tiêu chuẩn yêu cầu bạn xác định thủ tục phản ứng sự cố trước, xác định ai trong nhóm phản ứng, thiết lập kênh giao tiếp, và đảm bảo mọi người biết vai trò của họ. Bạn cũng cần phối hợp với các bên bên ngoài - có thể là cơ quan thực thi pháp luật nếu đó là tấn công tội phạm, hoặc các trung tâm an ninh mạng quốc gia, hoặc các nhóm chia sẻ thông tin ngành.</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Bối cảnh Thực tế</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Nghĩ về một số sự cố an ninh mạng xe chúng ta đã thấy - các nhà nghiên cứu chứng minh họ có thể hack vào xe từ xa, hoặc lỗ hổng được phát hiện trong hệ thống vào không chìa khóa. Các công ty xử lý tốt những điều này có quy trình phản ứng sự cố tốt. Họ coi trọng báo cáo, làm việc với các nhà nghiên cứu, phát triển bản sửa lỗi, và giao tiếp minh bạch. Những người xử lý kém - cố gắng bỏ qua nó, đe dọa các nhà nghiên cứu, hoặc phản ứng chậm - kết thúc với vấn đề lớn hơn nhiều.</w:t>
      </w:r>
    </w:p>
    <w:p w:rsidR="0066091D" w:rsidRPr="0066091D" w:rsidRDefault="006F429E" w:rsidP="0066091D">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41" style="width:0;height:1.5pt" o:hralign="center" o:hrstd="t" o:hr="t" fillcolor="#a0a0a0" stroked="f"/>
        </w:pic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13.4 UPDATES | CẬP NHẬT</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English:</w:t>
      </w:r>
      <w:r w:rsidRPr="0066091D">
        <w:rPr>
          <w:rFonts w:ascii="Times New Roman" w:eastAsia="Times New Roman" w:hAnsi="Times New Roman" w:cs="Times New Roman"/>
          <w:sz w:val="24"/>
          <w:szCs w:val="24"/>
          <w:lang w:eastAsia="zh-CN"/>
        </w:rPr>
        <w:t xml:space="preserve"> Modern vehicles can receive software updates throughout their lifetime. This is great for fixing bugs and adding features, but from a cybersecurity perspective, the update mechanism itself needs to be secure. If an attacker can push malicious updates to vehicles, that's game over.</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The standard requires that you manage updates securely. This includes authenticating that updates come from a legitimate source, ensuring they haven't been tampered with during transmission, verifying that the update is appropriate for that specific vehicle, and being able to roll back if something goes wrong.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You also need to consider the operational environment - maybe the vehicle needs to be stationary when updating critical systems, or maybe certain updates can only happen when connected to dealer equipment rather than over-the-air.</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Tiếng Việt:</w:t>
      </w:r>
      <w:r w:rsidRPr="0066091D">
        <w:rPr>
          <w:rFonts w:ascii="Times New Roman" w:eastAsia="Times New Roman" w:hAnsi="Times New Roman" w:cs="Times New Roman"/>
          <w:sz w:val="24"/>
          <w:szCs w:val="24"/>
          <w:lang w:eastAsia="zh-CN"/>
        </w:rPr>
        <w:t xml:space="preserve"> Xe hiện đại có thể nhận cập nhật phần mềm trong suốt vòng đời. Điều này tuyệt vời để sửa lỗi và thêm tính năng, nhưng từ góc độ an ninh mạng, cơ chế cập nhật chính nó cần được bảo mật. Nếu kẻ tấn công có thể đẩy cập nhật độc hại đến xe, đó là hết trò chơi.</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Tiêu chuẩn yêu cầu bạn quản lý cập nhật một cách an toàn. Điều này bao gồm xác thực rằng cập nhật đến từ nguồn hợp pháp, đảm bảo chúng không bị giả mạo trong quá trình truyền, xác minh rằng bản cập nhật phù hợp với xe cụ thể đó, và có thể quay lại nếu có sự cố.</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lastRenderedPageBreak/>
        <w:t>Bạn cũng cần xem xét môi trường hoạt động - có thể xe cần đứng yên khi cập nhật các hệ thống quan trọng, hoặc có thể một số bản cập nhật chỉ có thể xảy ra khi kết nối với thiết bị đại lý thay vì qua sóng.</w:t>
      </w:r>
    </w:p>
    <w:p w:rsidR="0066091D" w:rsidRPr="0066091D" w:rsidRDefault="006F429E" w:rsidP="0066091D">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42" style="width:0;height:1.5pt" o:hralign="center" o:hrstd="t" o:hr="t" fillcolor="#a0a0a0" stroked="f"/>
        </w:pic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14. END OF CYBERSECURITY SUPPORT AND DECOMMISSIONING | KẾT THÚC HỖ TRỢ AN NINH MẠNG VÀ THANH LÝ</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English:</w:t>
      </w:r>
      <w:r w:rsidRPr="0066091D">
        <w:rPr>
          <w:rFonts w:ascii="Times New Roman" w:eastAsia="Times New Roman" w:hAnsi="Times New Roman" w:cs="Times New Roman"/>
          <w:sz w:val="24"/>
          <w:szCs w:val="24"/>
          <w:lang w:eastAsia="zh-CN"/>
        </w:rPr>
        <w:t xml:space="preserve"> This is another highlighted section that people often forget about, but it's super important. Nothing lasts forever, right? Eventually, a vehicle model reaches end of life. Maybe it's no longer being produced, maybe the technology is so old that supporting it isn't practical anymore. But you can't just walk away from cybersecurity responsibilities.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End of Cybersecurity Support</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 xml:space="preserve">Think about what this means practically. You've got vehicles that might still be on the road for years after you stop manufacturing them. At some point, you need to </w:t>
      </w:r>
      <w:proofErr w:type="gramStart"/>
      <w:r w:rsidRPr="0066091D">
        <w:rPr>
          <w:rFonts w:ascii="Times New Roman" w:eastAsia="Times New Roman" w:hAnsi="Times New Roman" w:cs="Times New Roman"/>
          <w:sz w:val="24"/>
          <w:szCs w:val="24"/>
          <w:lang w:eastAsia="zh-CN"/>
        </w:rPr>
        <w:t>make a decision</w:t>
      </w:r>
      <w:proofErr w:type="gramEnd"/>
      <w:r w:rsidRPr="0066091D">
        <w:rPr>
          <w:rFonts w:ascii="Times New Roman" w:eastAsia="Times New Roman" w:hAnsi="Times New Roman" w:cs="Times New Roman"/>
          <w:sz w:val="24"/>
          <w:szCs w:val="24"/>
          <w:lang w:eastAsia="zh-CN"/>
        </w:rPr>
        <w:t>: we're going to stop providing cybersecurity updates and support for this model. This is a big deal because it affects customer safety and security.</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The standard requires that you define and communicate when cybersecurity support will end. You can't just suddenly stop supporting vehicles without warning. Customers need to know - "Hey, after this date, we won't be providing security updates anymore." This gives them time to make informed decisions.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What Needs to Happen</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When you reach end of cybersecurity support, there are several things to consider:</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 xml:space="preserve">First, you need to </w:t>
      </w:r>
      <w:r w:rsidRPr="0066091D">
        <w:rPr>
          <w:rFonts w:ascii="Times New Roman" w:eastAsia="Times New Roman" w:hAnsi="Times New Roman" w:cs="Times New Roman"/>
          <w:b/>
          <w:bCs/>
          <w:sz w:val="24"/>
          <w:szCs w:val="24"/>
          <w:lang w:eastAsia="zh-CN"/>
        </w:rPr>
        <w:t>notify all the relevant people</w:t>
      </w:r>
      <w:r w:rsidRPr="0066091D">
        <w:rPr>
          <w:rFonts w:ascii="Times New Roman" w:eastAsia="Times New Roman" w:hAnsi="Times New Roman" w:cs="Times New Roman"/>
          <w:sz w:val="24"/>
          <w:szCs w:val="24"/>
          <w:lang w:eastAsia="zh-CN"/>
        </w:rPr>
        <w:t>. This includes vehicle owners, of course. But also think about secondhand buyers - someone might purchase a used vehicle not knowing that it's no longer receiving security updates. Dealers need to know so they can inform customers. Regulatory agencies might need to be notified depending on the jurisdiction.</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 xml:space="preserve">Second, you need to </w:t>
      </w:r>
      <w:r w:rsidRPr="0066091D">
        <w:rPr>
          <w:rFonts w:ascii="Times New Roman" w:eastAsia="Times New Roman" w:hAnsi="Times New Roman" w:cs="Times New Roman"/>
          <w:b/>
          <w:bCs/>
          <w:sz w:val="24"/>
          <w:szCs w:val="24"/>
          <w:lang w:eastAsia="zh-CN"/>
        </w:rPr>
        <w:t>evaluate remaining risks</w:t>
      </w:r>
      <w:r w:rsidRPr="0066091D">
        <w:rPr>
          <w:rFonts w:ascii="Times New Roman" w:eastAsia="Times New Roman" w:hAnsi="Times New Roman" w:cs="Times New Roman"/>
          <w:sz w:val="24"/>
          <w:szCs w:val="24"/>
          <w:lang w:eastAsia="zh-CN"/>
        </w:rPr>
        <w:t>. Just because you're stopping new updates doesn't mean the risks disappear. Are there known vulnerabilities that won't be fixed? What are the potential consequences? Sometimes you might need to provide one final security update before ending support, or document workarounds that users can implement to reduce risks.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 xml:space="preserve">Third, you should provide </w:t>
      </w:r>
      <w:r w:rsidRPr="0066091D">
        <w:rPr>
          <w:rFonts w:ascii="Times New Roman" w:eastAsia="Times New Roman" w:hAnsi="Times New Roman" w:cs="Times New Roman"/>
          <w:b/>
          <w:bCs/>
          <w:sz w:val="24"/>
          <w:szCs w:val="24"/>
          <w:lang w:eastAsia="zh-CN"/>
        </w:rPr>
        <w:t>guidance for safe continued use</w:t>
      </w:r>
      <w:r w:rsidRPr="0066091D">
        <w:rPr>
          <w:rFonts w:ascii="Times New Roman" w:eastAsia="Times New Roman" w:hAnsi="Times New Roman" w:cs="Times New Roman"/>
          <w:sz w:val="24"/>
          <w:szCs w:val="24"/>
          <w:lang w:eastAsia="zh-CN"/>
        </w:rPr>
        <w:t>. Maybe certain features should be disabled once support ends. Maybe connectivity features should be turned off. You want to help users understand how they can continue using the vehicle more safely even without ongoing security updates.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Decommissioning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lastRenderedPageBreak/>
        <w:t>Now, eventually the vehicle reaches true end of life - it's being scrapped, recycled, or dismantled. This creates cybersecurity concerns too. Modern vehicles store a lot of data - navigation history, contact lists, paired phone data, maybe even camera footage. They also might have cryptographic keys or other sensitive information stored in their systems.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The standard says you need to think about this and provide guidance. When a vehicle is being decommissioned, what data should be erased? How do you ensure sensitive information doesn't fall into the wrong hands? Should certain components be removed or destroyed rather than recycled?</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Why This Matters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Think about it from a practical standpoint. Let's say you own a 2015 model vehicle and in 2030 the manufacturer announces end of cybersecurity support. That vehicle might still be perfectly functional mechanically, but now it's not getting security patches. Maybe there's a known vulnerability in its wireless system that allows someone to track your location. You need to know about this so you can decide whether to disable that feature, replace the system, or accept the risk.</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From the manufacturer's perspective, this section protects them legally too. If you've properly communicated end of support and provided reasonable guidance, you've done your due diligence. You can't be expected to support vehicles forever, but you need to handle it responsibly.</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Real-World Example</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Consider 3G cellular networks being shut down. Many vehicles relied on 3G for connectivity features. When carriers started shutting down 3G networks, automakers had to deal with this. Some provided hardware upgrades to 4G for affected vehicles. Others notified customers that certain features would stop working. This is exactly the kind of scenario where end of cybersecurity support planning matters.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Tiếng Việt:</w:t>
      </w:r>
      <w:r w:rsidRPr="0066091D">
        <w:rPr>
          <w:rFonts w:ascii="Times New Roman" w:eastAsia="Times New Roman" w:hAnsi="Times New Roman" w:cs="Times New Roman"/>
          <w:sz w:val="24"/>
          <w:szCs w:val="24"/>
          <w:lang w:eastAsia="zh-CN"/>
        </w:rPr>
        <w:t xml:space="preserve"> Đây là phần khác được đánh dấu mà mọi người thường quên, nhưng nó cực kỳ quan trọng. Không có gì tồn tại mãi mãi, đúng không? Cuối cùng, một mẫu xe đến cuối vòng đời. Có thể nó không còn được sản xuất, có thể công nghệ quá cũ đến nỗi việc hỗ trợ nó không còn thực tế nữa. Nhưng bạn không thể chỉ bỏ đi trách nhiệm an ninh mạng.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 xml:space="preserve">Kết thúc Hỗ trợ </w:t>
      </w:r>
      <w:proofErr w:type="gramStart"/>
      <w:r w:rsidRPr="0066091D">
        <w:rPr>
          <w:rFonts w:ascii="Times New Roman" w:eastAsia="Times New Roman" w:hAnsi="Times New Roman" w:cs="Times New Roman"/>
          <w:b/>
          <w:bCs/>
          <w:sz w:val="24"/>
          <w:szCs w:val="24"/>
          <w:lang w:eastAsia="zh-CN"/>
        </w:rPr>
        <w:t>An</w:t>
      </w:r>
      <w:proofErr w:type="gramEnd"/>
      <w:r w:rsidRPr="0066091D">
        <w:rPr>
          <w:rFonts w:ascii="Times New Roman" w:eastAsia="Times New Roman" w:hAnsi="Times New Roman" w:cs="Times New Roman"/>
          <w:b/>
          <w:bCs/>
          <w:sz w:val="24"/>
          <w:szCs w:val="24"/>
          <w:lang w:eastAsia="zh-CN"/>
        </w:rPr>
        <w:t xml:space="preserve"> ninh mạng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Nghĩ về ý nghĩa thực tế của điều này. Bạn có xe có thể vẫn chạy trên đường trong nhiều năm sau khi bạn ngừng sản xuất chúng. Tại một thời điểm nào đó, bạn cần đưa ra quyết định: chúng ta sẽ ngừng cung cấp cập nhật và hỗ trợ an ninh mạng cho mẫu xe này. Đây là chuyện lớn vì nó ảnh hưởng đến an toàn và bảo mật của khách hàng.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 xml:space="preserve">Tiêu chuẩn yêu cầu bạn xác định và thông báo khi nào hỗ trợ an ninh mạng sẽ kết thúc. Bạn không thể đột nhiên ngừng hỗ trợ xe mà không cảnh báo. Khách hàng cần biết - "Này, sau ngày </w:t>
      </w:r>
      <w:r w:rsidRPr="0066091D">
        <w:rPr>
          <w:rFonts w:ascii="Times New Roman" w:eastAsia="Times New Roman" w:hAnsi="Times New Roman" w:cs="Times New Roman"/>
          <w:sz w:val="24"/>
          <w:szCs w:val="24"/>
          <w:lang w:eastAsia="zh-CN"/>
        </w:rPr>
        <w:lastRenderedPageBreak/>
        <w:t>này, chúng tôi sẽ không còn cung cấp cập nhật bảo mật nữa." Điều này cho họ thời gian để đưa ra quyết định có thông tin.</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Cái gì Cần Xảy ra</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Khi bạn đến kết thúc hỗ trợ an ninh mạng, có một số điều cần xem xét:</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 xml:space="preserve">Đầu tiên, bạn cần </w:t>
      </w:r>
      <w:r w:rsidRPr="0066091D">
        <w:rPr>
          <w:rFonts w:ascii="Times New Roman" w:eastAsia="Times New Roman" w:hAnsi="Times New Roman" w:cs="Times New Roman"/>
          <w:b/>
          <w:bCs/>
          <w:sz w:val="24"/>
          <w:szCs w:val="24"/>
          <w:lang w:eastAsia="zh-CN"/>
        </w:rPr>
        <w:t>thông báo cho tất cả người liên quan</w:t>
      </w:r>
      <w:r w:rsidRPr="0066091D">
        <w:rPr>
          <w:rFonts w:ascii="Times New Roman" w:eastAsia="Times New Roman" w:hAnsi="Times New Roman" w:cs="Times New Roman"/>
          <w:sz w:val="24"/>
          <w:szCs w:val="24"/>
          <w:lang w:eastAsia="zh-CN"/>
        </w:rPr>
        <w:t>. Tất nhiên bao gồm chủ xe. Nhưng cũng nghĩ về người mua lần hai - ai đó có thể mua xe đã qua sử dụng mà không biết rằng nó không còn nhận cập nhật bảo mật. Đại lý cần biết để họ có thể thông báo cho khách hàng. Các cơ quan quản lý có thể cần được thông báo tùy thuộc vào khu vực pháp lý.</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 xml:space="preserve">Thứ hai, bạn cần </w:t>
      </w:r>
      <w:r w:rsidRPr="0066091D">
        <w:rPr>
          <w:rFonts w:ascii="Times New Roman" w:eastAsia="Times New Roman" w:hAnsi="Times New Roman" w:cs="Times New Roman"/>
          <w:b/>
          <w:bCs/>
          <w:sz w:val="24"/>
          <w:szCs w:val="24"/>
          <w:lang w:eastAsia="zh-CN"/>
        </w:rPr>
        <w:t>đánh giá rủi ro còn lại</w:t>
      </w:r>
      <w:r w:rsidRPr="0066091D">
        <w:rPr>
          <w:rFonts w:ascii="Times New Roman" w:eastAsia="Times New Roman" w:hAnsi="Times New Roman" w:cs="Times New Roman"/>
          <w:sz w:val="24"/>
          <w:szCs w:val="24"/>
          <w:lang w:eastAsia="zh-CN"/>
        </w:rPr>
        <w:t>. Chỉ vì bạn ngừng cập nhật mới không có nghĩa là rủi ro biến mất. Có lỗ hổng đã biết nào sẽ không được sửa không? Hậu quả tiềm tàng là gì? Đôi khi bạn có thể cần cung cấp một bản cập nhật bảo mật cuối cùng trước khi kết thúc hỗ trợ, hoặc ghi lại các giải pháp thay thế mà người dùng có thể thực hiện để giảm rủi ro.</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 xml:space="preserve">Thứ ba, bạn nên cung cấp </w:t>
      </w:r>
      <w:r w:rsidRPr="0066091D">
        <w:rPr>
          <w:rFonts w:ascii="Times New Roman" w:eastAsia="Times New Roman" w:hAnsi="Times New Roman" w:cs="Times New Roman"/>
          <w:b/>
          <w:bCs/>
          <w:sz w:val="24"/>
          <w:szCs w:val="24"/>
          <w:lang w:eastAsia="zh-CN"/>
        </w:rPr>
        <w:t>hướng dẫn cho việc tiếp tục sử dụng an toàn</w:t>
      </w:r>
      <w:r w:rsidRPr="0066091D">
        <w:rPr>
          <w:rFonts w:ascii="Times New Roman" w:eastAsia="Times New Roman" w:hAnsi="Times New Roman" w:cs="Times New Roman"/>
          <w:sz w:val="24"/>
          <w:szCs w:val="24"/>
          <w:lang w:eastAsia="zh-CN"/>
        </w:rPr>
        <w:t>. Có thể một số tính năng nên được vô hiệu hóa khi hỗ trợ kết thúc. Có thể các tính năng kết nối nên được tắt. Bạn muốn giúp người dùng hiểu cách họ có thể tiếp tục sử dụng xe an toàn hơn ngay cả khi không có cập nhật bảo mật liên tục.</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Thanh lý</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Bây giờ, cuối cùng xe đến đúng cuối vòng đời - nó đang bị phế liệu, tái chế, hoặc tháo dỡ. Điều này cũng tạo ra mối quan tâm về an ninh mạng. Xe hiện đại lưu trữ rất nhiều dữ liệu - lịch sử điều hướng, danh sách liên lạc, dữ liệu điện thoại được ghép nối, có thể thậm chí là cảnh quay camera. Chúng cũng có thể có khóa mật mã hoặc thông tin nhạy cảm khác được lưu trữ trong hệ thống của chúng.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Tiêu chuẩn nói bạn cần nghĩ về điều này và cung cấp hướng dẫn. Khi xe đang được thanh lý, dữ liệu nào nên được xóa? Làm thế nào bạn đảm bảo thông tin nhạy cảm không rơi vào tay sai người? Các component nhất định có nên được loại bỏ hoặc phá hủy thay vì tái chế không?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Tại sao Điều này Quan trọng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Nghĩ về nó từ góc độ thực tế. Giả sử bạn sở hữu xe mẫu 2015 và vào năm 2030 nhà sản xuất thông báo kết thúc hỗ trợ an ninh mạng. Xe đó có thể vẫn hoàn toàn hoạt động về mặt cơ khí, nhưng giờ nó không nhận bản vá bảo mật. Có thể có lỗ hổng đã biết trong hệ thống không dây của nó cho phép ai đó theo dõi vị trí của bạn. Bạn cần biết về điều này để bạn có thể quyết định có nên vô hiệu hóa tính năng đó, thay thế hệ thống, hay chấp nhận rủi ro.</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Từ góc độ nhà sản xuất, phần này cũng bảo vệ họ về mặt pháp lý. Nếu bạn đã thông báo đúng cách về việc kết thúc hỗ trợ và cung cấp hướng dẫn hợp lý, bạn đã làm đúng nghĩa vụ. Bạn không thể được mong đợi hỗ trợ xe mãi mãi, nhưng bạn cần xử lý nó một cách có trách nhiệm.</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lastRenderedPageBreak/>
        <w:t>Ví dụ Thực tế</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Xem xét mạng di động 3G đang bị đóng cửa. Nhiều xe dựa vào 3G cho các tính năng kết nối. Khi các nhà mạng bắt đầu đóng mạng 3G, các nhà sản xuất ô tô phải giải quyết điều này. Một số cung cấp nâng cấp phần cứng lên 4G cho xe bị ảnh hưởng. Những người khác thông báo cho khách hàng rằng một số tính năng sẽ ngừng hoạt động. Đây chính xác là loại kịch bản mà lập kế hoạch kết thúc hỗ trợ an ninh mạng quan trọng.</w:t>
      </w:r>
    </w:p>
    <w:p w:rsidR="0066091D" w:rsidRPr="0066091D" w:rsidRDefault="006F429E" w:rsidP="0066091D">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43" style="width:0;height:1.5pt" o:hralign="center" o:hrstd="t" o:hr="t" fillcolor="#a0a0a0" stroked="f"/>
        </w:pic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15. THREAT ANALYSIS AND RISK ASSESSMENT (TARA) | PHÂN TÍCH MỐI ĐE DỌA VÀ ĐÁNH GIÁ RỦI RO</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English:</w:t>
      </w:r>
      <w:r w:rsidRPr="0066091D">
        <w:rPr>
          <w:rFonts w:ascii="Times New Roman" w:eastAsia="Times New Roman" w:hAnsi="Times New Roman" w:cs="Times New Roman"/>
          <w:sz w:val="24"/>
          <w:szCs w:val="24"/>
          <w:lang w:eastAsia="zh-CN"/>
        </w:rPr>
        <w:t xml:space="preserve"> Alright, we've saved one of the most important sections for last. This is TARA - Threat Analysis and Risk Assessment. This is the foundation of everything else in the standard. If you don't know what threats you're facing and what risks they pose, how can you possibly design effective protections?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Think of TARA like this: imagine you're designing security for a house. You wouldn't just randomly install locks and alarms everywhere. You'd first think about what you're trying to protect, what threats exist (burglars, weather, fire), where your vulnerabilities are (weak windows, no fence, old wiring), and then design appropriate protections. TARA is the same concept but for vehicle cybersecurity.</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15.3 ASSET IDENTIFICATION | XÁC ĐỊNH TÀI SẢN</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English:</w:t>
      </w:r>
      <w:r w:rsidRPr="0066091D">
        <w:rPr>
          <w:rFonts w:ascii="Times New Roman" w:eastAsia="Times New Roman" w:hAnsi="Times New Roman" w:cs="Times New Roman"/>
          <w:sz w:val="24"/>
          <w:szCs w:val="24"/>
          <w:lang w:eastAsia="zh-CN"/>
        </w:rPr>
        <w:t xml:space="preserve"> The first step is figuring out what you need to protect. In cybersecurity speak, these are called "assets." For vehicles, assets can be many things: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Data assets</w:t>
      </w:r>
      <w:r w:rsidRPr="0066091D">
        <w:rPr>
          <w:rFonts w:ascii="Times New Roman" w:eastAsia="Times New Roman" w:hAnsi="Times New Roman" w:cs="Times New Roman"/>
          <w:sz w:val="24"/>
          <w:szCs w:val="24"/>
          <w:lang w:eastAsia="zh-CN"/>
        </w:rPr>
        <w:t xml:space="preserve"> - Think about all the data in a vehicle. User data like contacts, navigation history, personal preferences. Operational data like vehicle configuration, calibration values. Sensitive data like cryptographic keys or proprietary algorithms.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Functions assets</w:t>
      </w:r>
      <w:r w:rsidRPr="0066091D">
        <w:rPr>
          <w:rFonts w:ascii="Times New Roman" w:eastAsia="Times New Roman" w:hAnsi="Times New Roman" w:cs="Times New Roman"/>
          <w:sz w:val="24"/>
          <w:szCs w:val="24"/>
          <w:lang w:eastAsia="zh-CN"/>
        </w:rPr>
        <w:t xml:space="preserve"> - These are what the vehicle does. Braking, steering, acceleration, door locking, warning the driver about hazards. Some functions are safety-critical (like braking), some affect security (like user authentication), some affect privacy (like location tracking).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Components</w:t>
      </w:r>
      <w:r w:rsidRPr="0066091D">
        <w:rPr>
          <w:rFonts w:ascii="Times New Roman" w:eastAsia="Times New Roman" w:hAnsi="Times New Roman" w:cs="Times New Roman"/>
          <w:sz w:val="24"/>
          <w:szCs w:val="24"/>
          <w:lang w:eastAsia="zh-CN"/>
        </w:rPr>
        <w:t xml:space="preserve"> - The physical and software parts themselves. The engine control unit, the infotainment system, the gateway that connects different networks in the car.</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For each asset, you identify its cybersecurity properties - mainly confidentiality (should this be kept secret?), integrity (would tampering with this be bad?), and availability (does this need to work reliably?). Not every asset needs all three properties. For example, the braking function doesn't need confidentiality - it's not a secret how brakes work. But it absolutely needs integrity (you don't want someone tampering with braking commands) and availability (brakes must always work).</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lastRenderedPageBreak/>
        <w:t>Tiếng Việt:</w:t>
      </w:r>
      <w:r w:rsidRPr="0066091D">
        <w:rPr>
          <w:rFonts w:ascii="Times New Roman" w:eastAsia="Times New Roman" w:hAnsi="Times New Roman" w:cs="Times New Roman"/>
          <w:sz w:val="24"/>
          <w:szCs w:val="24"/>
          <w:lang w:eastAsia="zh-CN"/>
        </w:rPr>
        <w:t xml:space="preserve"> Được rồi, chúng ta đã để dành một trong những phần quan trọng nhất cho phần cuối. Đây là TARA - Phân tích Mối đe dọa và Đánh giá Rủi ro. Đây là nền tảng của mọi thứ khác trong tiêu chuẩn. Nếu bạn không biết bạn đang đối mặt với mối đe dọa nào và chúng gây rủi ro gì, làm thế nào bạn có thể thiết kế biện pháp bảo vệ hiệu quả?</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Nghĩ về TARA như thế này: tưởng tượng bạn đang thiết kế bảo mật cho một ngôi nhà. Bạn sẽ không chỉ ngẫu nhiên cài đặt khóa và báo động ở khắp mọi nơi. Trước tiên bạn sẽ nghĩ về cái bạn đang cố bảo vệ, mối đe dọa nào tồn tại (trộm, thời tiết, hỏa hoạn), các lỗ hổng của bạn ở đâu (cửa sổ yếu, không có hàng rào, hệ thống dây điện cũ), rồi thiết kế biện pháp bảo vệ phù hợp. TARA là cùng khái niệm nhưng cho an ninh mạng xe.</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15.3 XÁC ĐỊNH TÀI SẢN</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Tiếng Việt:</w:t>
      </w:r>
      <w:r w:rsidRPr="0066091D">
        <w:rPr>
          <w:rFonts w:ascii="Times New Roman" w:eastAsia="Times New Roman" w:hAnsi="Times New Roman" w:cs="Times New Roman"/>
          <w:sz w:val="24"/>
          <w:szCs w:val="24"/>
          <w:lang w:eastAsia="zh-CN"/>
        </w:rPr>
        <w:t xml:space="preserve"> Bước đầu tiên là tìm ra cái bạn cần bảo vệ. Trong thuật ngữ an ninh mạng, những thứ này được gọi là "tài sản". Đối với xe, tài sản có thể là nhiều thứ:</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Tài sản dữ liệu</w:t>
      </w:r>
      <w:r w:rsidRPr="0066091D">
        <w:rPr>
          <w:rFonts w:ascii="Times New Roman" w:eastAsia="Times New Roman" w:hAnsi="Times New Roman" w:cs="Times New Roman"/>
          <w:sz w:val="24"/>
          <w:szCs w:val="24"/>
          <w:lang w:eastAsia="zh-CN"/>
        </w:rPr>
        <w:t xml:space="preserve"> - Nghĩ về tất cả dữ liệu trong xe. Dữ liệu người dùng như danh bạ, lịch sử điều hướng, tùy chọn cá nhân. Dữ liệu hoạt động như cấu hình xe, giá trị hiệu chuẩn. Dữ liệu nhạy cảm như khóa mật mã hoặc thuật toán độc quyền.</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Tài sản chức năng</w:t>
      </w:r>
      <w:r w:rsidRPr="0066091D">
        <w:rPr>
          <w:rFonts w:ascii="Times New Roman" w:eastAsia="Times New Roman" w:hAnsi="Times New Roman" w:cs="Times New Roman"/>
          <w:sz w:val="24"/>
          <w:szCs w:val="24"/>
          <w:lang w:eastAsia="zh-CN"/>
        </w:rPr>
        <w:t xml:space="preserve"> - Đây là những gì xe làm. Phanh, lái, tăng tốc, khóa cửa, cảnh báo tài xế về nguy hiểm. Một số chức năng là quan trọng về an toàn (như phanh), một số ảnh hưởng đến bảo mật (như xác thực người dùng), một số ảnh hưởng đến quyền riêng tư (như theo dõi vị trí).</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Component</w:t>
      </w:r>
      <w:r w:rsidRPr="0066091D">
        <w:rPr>
          <w:rFonts w:ascii="Times New Roman" w:eastAsia="Times New Roman" w:hAnsi="Times New Roman" w:cs="Times New Roman"/>
          <w:sz w:val="24"/>
          <w:szCs w:val="24"/>
          <w:lang w:eastAsia="zh-CN"/>
        </w:rPr>
        <w:t xml:space="preserve"> - Các bộ phận vật lý và phần mềm chính chúng. Unit điều khiển động cơ, hệ thống giải trí, gateway kết nối các mạng khác nhau trong xe.</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Đối với mỗi tài sản, bạn xác định các thuộc tính an ninh mạng của nó - chủ yếu là tính bảo mật (cái này có nên được giữ bí mật không?), tính toàn vẹn (giả mạo với cái này có tệ không?), và tính sẵn sàng (cái này có cần hoạt động đáng tin cậy không?). Không phải tài sản nào cũng cần cả ba thuộc tính. Ví dụ, chức năng phanh không cần tính bảo mật - không phải bí mật về cách phanh hoạt động. Nhưng nó hoàn toàn cần tính toàn vẹn (bạn không muốn ai đó giả mạo lệnh phanh) và tính sẵn sàng (phanh phải luôn hoạt động).</w:t>
      </w:r>
    </w:p>
    <w:p w:rsidR="0066091D" w:rsidRPr="0066091D" w:rsidRDefault="006F429E" w:rsidP="0066091D">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44" style="width:0;height:1.5pt" o:hralign="center" o:hrstd="t" o:hr="t" fillcolor="#a0a0a0" stroked="f"/>
        </w:pic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15.4 THREAT SCENARIO IDENTIFICATION | XÁC ĐỊNH KỊCH BẢN MỐI ĐE DỌA</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English:</w:t>
      </w:r>
      <w:r w:rsidRPr="0066091D">
        <w:rPr>
          <w:rFonts w:ascii="Times New Roman" w:eastAsia="Times New Roman" w:hAnsi="Times New Roman" w:cs="Times New Roman"/>
          <w:sz w:val="24"/>
          <w:szCs w:val="24"/>
          <w:lang w:eastAsia="zh-CN"/>
        </w:rPr>
        <w:t xml:space="preserve"> Once you know what you're protecting, you need to figure out what could go wrong. A threat scenario is basically a bad thing that could happen to one of your assets. You're answering the question: "What could an attacker do?"</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Let me give you some examples to make this concrete:</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Example 1 - Infotainment System:</w:t>
      </w:r>
    </w:p>
    <w:p w:rsidR="0066091D" w:rsidRPr="0066091D" w:rsidRDefault="0066091D" w:rsidP="0066091D">
      <w:pPr>
        <w:numPr>
          <w:ilvl w:val="0"/>
          <w:numId w:val="9"/>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lastRenderedPageBreak/>
        <w:t>Asset: Vehicle infotainment system</w:t>
      </w:r>
    </w:p>
    <w:p w:rsidR="0066091D" w:rsidRPr="0066091D" w:rsidRDefault="0066091D" w:rsidP="0066091D">
      <w:pPr>
        <w:numPr>
          <w:ilvl w:val="0"/>
          <w:numId w:val="9"/>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Threat Scenario: "An attacker remotely gains unauthorized access to the infotainment system and uses it as a gateway to access critical vehicle networks"</w:t>
      </w:r>
    </w:p>
    <w:p w:rsidR="0066091D" w:rsidRPr="0066091D" w:rsidRDefault="0066091D" w:rsidP="0066091D">
      <w:pPr>
        <w:numPr>
          <w:ilvl w:val="0"/>
          <w:numId w:val="9"/>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 xml:space="preserve">Why </w:t>
      </w:r>
      <w:proofErr w:type="gramStart"/>
      <w:r w:rsidRPr="0066091D">
        <w:rPr>
          <w:rFonts w:ascii="Times New Roman" w:eastAsia="Times New Roman" w:hAnsi="Times New Roman" w:cs="Times New Roman"/>
          <w:sz w:val="24"/>
          <w:szCs w:val="24"/>
          <w:lang w:eastAsia="zh-CN"/>
        </w:rPr>
        <w:t>this matters</w:t>
      </w:r>
      <w:proofErr w:type="gramEnd"/>
      <w:r w:rsidRPr="0066091D">
        <w:rPr>
          <w:rFonts w:ascii="Times New Roman" w:eastAsia="Times New Roman" w:hAnsi="Times New Roman" w:cs="Times New Roman"/>
          <w:sz w:val="24"/>
          <w:szCs w:val="24"/>
          <w:lang w:eastAsia="zh-CN"/>
        </w:rPr>
        <w:t>: The infotainment system is connected to the internet, so it's exposed to external attackers. If compromised, it could be a stepping stone to attacking more critical systems.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Example 2 - Software Updates:</w:t>
      </w:r>
    </w:p>
    <w:p w:rsidR="0066091D" w:rsidRPr="0066091D" w:rsidRDefault="0066091D" w:rsidP="0066091D">
      <w:pPr>
        <w:numPr>
          <w:ilvl w:val="0"/>
          <w:numId w:val="10"/>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Asset: Over-the-air update mechanism</w:t>
      </w:r>
    </w:p>
    <w:p w:rsidR="0066091D" w:rsidRPr="0066091D" w:rsidRDefault="0066091D" w:rsidP="0066091D">
      <w:pPr>
        <w:numPr>
          <w:ilvl w:val="0"/>
          <w:numId w:val="10"/>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Threat Scenario: "An attacker intercepts and modifies software updates, installing malicious code on the vehicle"</w:t>
      </w:r>
    </w:p>
    <w:p w:rsidR="0066091D" w:rsidRPr="0066091D" w:rsidRDefault="0066091D" w:rsidP="0066091D">
      <w:pPr>
        <w:numPr>
          <w:ilvl w:val="0"/>
          <w:numId w:val="10"/>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 xml:space="preserve">Why </w:t>
      </w:r>
      <w:proofErr w:type="gramStart"/>
      <w:r w:rsidRPr="0066091D">
        <w:rPr>
          <w:rFonts w:ascii="Times New Roman" w:eastAsia="Times New Roman" w:hAnsi="Times New Roman" w:cs="Times New Roman"/>
          <w:sz w:val="24"/>
          <w:szCs w:val="24"/>
          <w:lang w:eastAsia="zh-CN"/>
        </w:rPr>
        <w:t>this matters</w:t>
      </w:r>
      <w:proofErr w:type="gramEnd"/>
      <w:r w:rsidRPr="0066091D">
        <w:rPr>
          <w:rFonts w:ascii="Times New Roman" w:eastAsia="Times New Roman" w:hAnsi="Times New Roman" w:cs="Times New Roman"/>
          <w:sz w:val="24"/>
          <w:szCs w:val="24"/>
          <w:lang w:eastAsia="zh-CN"/>
        </w:rPr>
        <w:t>: If you can fake an update, you basically own the vehicle.</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Example 3 - Keyless Entry:</w:t>
      </w:r>
    </w:p>
    <w:p w:rsidR="0066091D" w:rsidRPr="0066091D" w:rsidRDefault="0066091D" w:rsidP="0066091D">
      <w:pPr>
        <w:numPr>
          <w:ilvl w:val="0"/>
          <w:numId w:val="11"/>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Asset: Keyless entry system</w:t>
      </w:r>
    </w:p>
    <w:p w:rsidR="0066091D" w:rsidRPr="0066091D" w:rsidRDefault="0066091D" w:rsidP="0066091D">
      <w:pPr>
        <w:numPr>
          <w:ilvl w:val="0"/>
          <w:numId w:val="11"/>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Threat Scenario: "An attacker uses a relay attack to extend the range of the key fob signal, allowing them to unlock and start the vehicle when the key is inside the owner's house"</w:t>
      </w:r>
    </w:p>
    <w:p w:rsidR="0066091D" w:rsidRPr="0066091D" w:rsidRDefault="0066091D" w:rsidP="0066091D">
      <w:pPr>
        <w:numPr>
          <w:ilvl w:val="0"/>
          <w:numId w:val="11"/>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 xml:space="preserve">Why </w:t>
      </w:r>
      <w:proofErr w:type="gramStart"/>
      <w:r w:rsidRPr="0066091D">
        <w:rPr>
          <w:rFonts w:ascii="Times New Roman" w:eastAsia="Times New Roman" w:hAnsi="Times New Roman" w:cs="Times New Roman"/>
          <w:sz w:val="24"/>
          <w:szCs w:val="24"/>
          <w:lang w:eastAsia="zh-CN"/>
        </w:rPr>
        <w:t>this matters</w:t>
      </w:r>
      <w:proofErr w:type="gramEnd"/>
      <w:r w:rsidRPr="0066091D">
        <w:rPr>
          <w:rFonts w:ascii="Times New Roman" w:eastAsia="Times New Roman" w:hAnsi="Times New Roman" w:cs="Times New Roman"/>
          <w:sz w:val="24"/>
          <w:szCs w:val="24"/>
          <w:lang w:eastAsia="zh-CN"/>
        </w:rPr>
        <w:t>: This is an actual attack that's been demonstrated on many vehicles.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How Do You Identify Threats?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There are several ways to do this systematically. You can use structured methods like STRIDE (which looks at Spoofing, Tampering, Repudiation, Information disclosure, Denial of service, and Elevation of privilege). You can look at historical attacks on similar systems. You can brainstorm with security experts. You can analyze your architecture looking for exposed interfaces and potential attack surfaces.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The standard doesn't mandate a specific method, but it requires that you be thorough and systematic. You can't just guess - you need a methodical approach to make sure you don't miss important threats.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Tiếng Việt:</w:t>
      </w:r>
      <w:r w:rsidRPr="0066091D">
        <w:rPr>
          <w:rFonts w:ascii="Times New Roman" w:eastAsia="Times New Roman" w:hAnsi="Times New Roman" w:cs="Times New Roman"/>
          <w:sz w:val="24"/>
          <w:szCs w:val="24"/>
          <w:lang w:eastAsia="zh-CN"/>
        </w:rPr>
        <w:t xml:space="preserve"> Khi bạn biết bạn đang bảo vệ cái gì, bạn cần tìm ra cái gì có thể đi sai. Kịch bản mối đe dọa cơ bản là điều xấu có thể xảy ra với một trong những tài sản của bạn. Bạn đang trả lời câu hỏi: "Kẻ tấn công có thể làm gì?"</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Để mình cho bạn vài ví dụ để làm rõ điều này:</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Ví dụ 1 - Hệ thống Giải trí:</w:t>
      </w:r>
    </w:p>
    <w:p w:rsidR="0066091D" w:rsidRPr="0066091D" w:rsidRDefault="0066091D" w:rsidP="0066091D">
      <w:pPr>
        <w:numPr>
          <w:ilvl w:val="0"/>
          <w:numId w:val="12"/>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Tài sản: Hệ thống giải trí xe</w:t>
      </w:r>
    </w:p>
    <w:p w:rsidR="0066091D" w:rsidRPr="0066091D" w:rsidRDefault="0066091D" w:rsidP="0066091D">
      <w:pPr>
        <w:numPr>
          <w:ilvl w:val="0"/>
          <w:numId w:val="12"/>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Kịch bản Mối đe dọa: "Kẻ tấn công từ xa có được quyền truy cập trái phép vào hệ thống giải trí và sử dụng nó như cổng vào để truy cập mạng xe quan trọng"</w:t>
      </w:r>
    </w:p>
    <w:p w:rsidR="0066091D" w:rsidRPr="0066091D" w:rsidRDefault="0066091D" w:rsidP="0066091D">
      <w:pPr>
        <w:numPr>
          <w:ilvl w:val="0"/>
          <w:numId w:val="12"/>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lastRenderedPageBreak/>
        <w:t>Tại sao điều này quan trọng: Hệ thống giải trí được kết nối với internet, vì vậy nó tiếp xúc với kẻ tấn công bên ngoài. Nếu bị xâm phạm, nó có thể là bước đệm để tấn công các hệ thống quan trọng hơn.</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Ví dụ 2 - Cập nhật Phần mềm:</w:t>
      </w:r>
    </w:p>
    <w:p w:rsidR="0066091D" w:rsidRPr="0066091D" w:rsidRDefault="0066091D" w:rsidP="0066091D">
      <w:pPr>
        <w:numPr>
          <w:ilvl w:val="0"/>
          <w:numId w:val="13"/>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Tài sản: Cơ chế cập nhật qua sóng</w:t>
      </w:r>
    </w:p>
    <w:p w:rsidR="0066091D" w:rsidRPr="0066091D" w:rsidRDefault="0066091D" w:rsidP="0066091D">
      <w:pPr>
        <w:numPr>
          <w:ilvl w:val="0"/>
          <w:numId w:val="13"/>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Kịch bản Mối đe dọa: "Kẻ tấn công chặn và sửa đổi cập nhật phần mềm, cài đặt mã độc hại trên xe"</w:t>
      </w:r>
    </w:p>
    <w:p w:rsidR="0066091D" w:rsidRPr="0066091D" w:rsidRDefault="0066091D" w:rsidP="0066091D">
      <w:pPr>
        <w:numPr>
          <w:ilvl w:val="0"/>
          <w:numId w:val="13"/>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Tại sao điều này quan trọng: Nếu bạn có thể giả mạo cập nhật, về cơ bản bạn sở hữu xe.</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Ví dụ 3 - Vào không Chìa khóa:</w:t>
      </w:r>
    </w:p>
    <w:p w:rsidR="0066091D" w:rsidRPr="0066091D" w:rsidRDefault="0066091D" w:rsidP="0066091D">
      <w:pPr>
        <w:numPr>
          <w:ilvl w:val="0"/>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Tài sản: Hệ thống vào không chìa khóa</w:t>
      </w:r>
    </w:p>
    <w:p w:rsidR="0066091D" w:rsidRPr="0066091D" w:rsidRDefault="0066091D" w:rsidP="0066091D">
      <w:pPr>
        <w:numPr>
          <w:ilvl w:val="0"/>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Kịch bản Mối đe dọa: "Kẻ tấn công sử dụng tấn công relay để mở rộng phạm vi tín hiệu key fob, cho phép họ mở khóa và khởi động xe khi chìa khóa ở trong nhà của chủ"</w:t>
      </w:r>
    </w:p>
    <w:p w:rsidR="0066091D" w:rsidRPr="0066091D" w:rsidRDefault="0066091D" w:rsidP="0066091D">
      <w:pPr>
        <w:numPr>
          <w:ilvl w:val="0"/>
          <w:numId w:val="14"/>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Tại sao điều này quan trọng: Đây là cuộc tấn công thực tế đã được chứng minh trên nhiều xe.</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Làm thế nào Bạn Xác định Mối đe dọa?</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Có một số cách để làm điều này một cách có hệ thống. Bạn có thể sử dụng các phương pháp có cấu trúc như STRIDE (xem xét Giả mạo, Giả mạo, Từ chối, Tiết lộ thông tin, Từ chối dịch vụ, và Nâng cao đặc quyền). Bạn có thể xem các cuộc tấn công lịch sử trên các hệ thống tương tự. Bạn có thể động não với các chuyên gia bảo mật. Bạn có thể phân tích kiến trúc của mình tìm kiếm giao diện tiếp xúc và bề mặt tấn công tiềm tàng.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Tiêu chuẩn không yêu cầu phương pháp cụ thể, nhưng nó yêu cầu bạn phải kỹ lưỡng và có hệ thống. Bạn không thể chỉ đoán - bạn cần cách tiếp cận có phương pháp để đảm bảo bạn không bỏ lỡ các mối đe dọa quan trọng.</w:t>
      </w:r>
    </w:p>
    <w:p w:rsidR="0066091D" w:rsidRPr="0066091D" w:rsidRDefault="006F429E" w:rsidP="0066091D">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45" style="width:0;height:1.5pt" o:hralign="center" o:hrstd="t" o:hr="t" fillcolor="#a0a0a0" stroked="f"/>
        </w:pic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15.5 IMPACT RATING | XẾP HẠNG TÁC ĐỘNG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English:</w:t>
      </w:r>
      <w:r w:rsidRPr="0066091D">
        <w:rPr>
          <w:rFonts w:ascii="Times New Roman" w:eastAsia="Times New Roman" w:hAnsi="Times New Roman" w:cs="Times New Roman"/>
          <w:sz w:val="24"/>
          <w:szCs w:val="24"/>
          <w:lang w:eastAsia="zh-CN"/>
        </w:rPr>
        <w:t xml:space="preserve"> Now you've identified threat scenarios - things that could go wrong. The next step is figuring out how bad it would be if they actually happened. This is the impact rating.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You evaluate each threat scenario from different perspectives: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Safety Impact:</w:t>
      </w:r>
      <w:r w:rsidRPr="0066091D">
        <w:rPr>
          <w:rFonts w:ascii="Times New Roman" w:eastAsia="Times New Roman" w:hAnsi="Times New Roman" w:cs="Times New Roman"/>
          <w:sz w:val="24"/>
          <w:szCs w:val="24"/>
          <w:lang w:eastAsia="zh-CN"/>
        </w:rPr>
        <w:t xml:space="preserve"> Could this threaten human life or cause injuries? For example, if someone could remotely disable brakes, that's a severe safety impact. If someone could just change radio stations, that's not a safety concern.</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Financial Impact:</w:t>
      </w:r>
      <w:r w:rsidRPr="0066091D">
        <w:rPr>
          <w:rFonts w:ascii="Times New Roman" w:eastAsia="Times New Roman" w:hAnsi="Times New Roman" w:cs="Times New Roman"/>
          <w:sz w:val="24"/>
          <w:szCs w:val="24"/>
          <w:lang w:eastAsia="zh-CN"/>
        </w:rPr>
        <w:t xml:space="preserve"> What would be the economic consequences? This includes direct costs (like warranty claims, recalls) but also indirect costs (reputation damage, lost sales, legal costs).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lastRenderedPageBreak/>
        <w:t>Operational Impact:</w:t>
      </w:r>
      <w:r w:rsidRPr="0066091D">
        <w:rPr>
          <w:rFonts w:ascii="Times New Roman" w:eastAsia="Times New Roman" w:hAnsi="Times New Roman" w:cs="Times New Roman"/>
          <w:sz w:val="24"/>
          <w:szCs w:val="24"/>
          <w:lang w:eastAsia="zh-CN"/>
        </w:rPr>
        <w:t xml:space="preserve"> How would this affect the vehicle's functionality or the manufacturer's operations? Could it cause widespread vehicle downtime? Would it impact production?</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Privacy Impact:</w:t>
      </w:r>
      <w:r w:rsidRPr="0066091D">
        <w:rPr>
          <w:rFonts w:ascii="Times New Roman" w:eastAsia="Times New Roman" w:hAnsi="Times New Roman" w:cs="Times New Roman"/>
          <w:sz w:val="24"/>
          <w:szCs w:val="24"/>
          <w:lang w:eastAsia="zh-CN"/>
        </w:rPr>
        <w:t xml:space="preserve"> Does this involve exposure of personal data? Location history, contact lists, driving behavior - these are all privacy concerns.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The standard provides a severity classification - typically something like Severe, Major, Moderate, Minor, or Negligible. You categorize each threat scenario according to its worst-case impact. Even if something is unlikely, if the impact would be severe, you need to take it seriously.</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Tiếng Việt:</w:t>
      </w:r>
      <w:r w:rsidRPr="0066091D">
        <w:rPr>
          <w:rFonts w:ascii="Times New Roman" w:eastAsia="Times New Roman" w:hAnsi="Times New Roman" w:cs="Times New Roman"/>
          <w:sz w:val="24"/>
          <w:szCs w:val="24"/>
          <w:lang w:eastAsia="zh-CN"/>
        </w:rPr>
        <w:t xml:space="preserve"> Bây giờ bạn đã xác định các kịch bản mối đe dọa - những điều có thể đi sai. Bước tiếp theo là tìm ra nó sẽ tệ như thế nào nếu chúng thực sự xảy ra. Đây là xếp hạng tác động.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Bạn đánh giá mỗi kịch bản mối đe dọa từ các góc độ khác nhau:</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 xml:space="preserve">Tác động </w:t>
      </w:r>
      <w:proofErr w:type="gramStart"/>
      <w:r w:rsidRPr="0066091D">
        <w:rPr>
          <w:rFonts w:ascii="Times New Roman" w:eastAsia="Times New Roman" w:hAnsi="Times New Roman" w:cs="Times New Roman"/>
          <w:b/>
          <w:bCs/>
          <w:sz w:val="24"/>
          <w:szCs w:val="24"/>
          <w:lang w:eastAsia="zh-CN"/>
        </w:rPr>
        <w:t>An</w:t>
      </w:r>
      <w:proofErr w:type="gramEnd"/>
      <w:r w:rsidRPr="0066091D">
        <w:rPr>
          <w:rFonts w:ascii="Times New Roman" w:eastAsia="Times New Roman" w:hAnsi="Times New Roman" w:cs="Times New Roman"/>
          <w:b/>
          <w:bCs/>
          <w:sz w:val="24"/>
          <w:szCs w:val="24"/>
          <w:lang w:eastAsia="zh-CN"/>
        </w:rPr>
        <w:t xml:space="preserve"> toàn:</w:t>
      </w:r>
      <w:r w:rsidRPr="0066091D">
        <w:rPr>
          <w:rFonts w:ascii="Times New Roman" w:eastAsia="Times New Roman" w:hAnsi="Times New Roman" w:cs="Times New Roman"/>
          <w:sz w:val="24"/>
          <w:szCs w:val="24"/>
          <w:lang w:eastAsia="zh-CN"/>
        </w:rPr>
        <w:t xml:space="preserve"> Cái này có thể đe dọa tính mạng con người hoặc gây thương tích không? Ví dụ, nếu ai đó có thể vô hiệu hóa phanh từ xa, đó là tác động an toàn nghiêm trọng. Nếu ai đó chỉ có thể thay đổi đài radio, đó không phải là mối quan tâm an toàn.</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Tác động Tài chính:</w:t>
      </w:r>
      <w:r w:rsidRPr="0066091D">
        <w:rPr>
          <w:rFonts w:ascii="Times New Roman" w:eastAsia="Times New Roman" w:hAnsi="Times New Roman" w:cs="Times New Roman"/>
          <w:sz w:val="24"/>
          <w:szCs w:val="24"/>
          <w:lang w:eastAsia="zh-CN"/>
        </w:rPr>
        <w:t xml:space="preserve"> Hậu quả kinh tế sẽ là gì? Điều này bao gồm chi phí trực tiếp (như yêu cầu bảo hành, thu hồi) nhưng cũng chi phí gián tiếp (thiệt hại danh tiếng, mất doanh số, chi phí pháp lý).</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Tác động Hoạt động:</w:t>
      </w:r>
      <w:r w:rsidRPr="0066091D">
        <w:rPr>
          <w:rFonts w:ascii="Times New Roman" w:eastAsia="Times New Roman" w:hAnsi="Times New Roman" w:cs="Times New Roman"/>
          <w:sz w:val="24"/>
          <w:szCs w:val="24"/>
          <w:lang w:eastAsia="zh-CN"/>
        </w:rPr>
        <w:t xml:space="preserve"> Điều này sẽ ảnh hưởng đến chức năng của xe hoặc hoạt động của nhà sản xuất như thế nào? Nó có thể gây ra thời gian ngừng hoạt động xe rộng rãi không? Nó có ảnh hưởng đến sản xuất không?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Tác động Quyền riêng tư:</w:t>
      </w:r>
      <w:r w:rsidRPr="0066091D">
        <w:rPr>
          <w:rFonts w:ascii="Times New Roman" w:eastAsia="Times New Roman" w:hAnsi="Times New Roman" w:cs="Times New Roman"/>
          <w:sz w:val="24"/>
          <w:szCs w:val="24"/>
          <w:lang w:eastAsia="zh-CN"/>
        </w:rPr>
        <w:t xml:space="preserve"> Cái này có liên quan đến việc tiết lộ dữ liệu cá nhân không? Lịch sử vị trí, danh sách liên lạc, hành vi lái xe - tất cả đều là mối quan tâm về quyền riêng tư.</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Tiêu chuẩn cung cấp phân loại mức độ nghiêm trọng - thường là cái gì đó như Nghiêm trọng, Chính, Trung bình, Nhỏ, hoặc Không đáng kể. Bạn phân loại mỗi kịch bản mối đe dọa theo tác động trường hợp xấu nhất của nó. Ngay cả khi cái gì đó không chắc xảy ra, nếu tác động sẽ nghiêm trọng, bạn cần coi trọng nó.</w:t>
      </w:r>
    </w:p>
    <w:p w:rsidR="0066091D" w:rsidRPr="0066091D" w:rsidRDefault="006F429E" w:rsidP="0066091D">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46" style="width:0;height:1.5pt" o:hralign="center" o:hrstd="t" o:hr="t" fillcolor="#a0a0a0" stroked="f"/>
        </w:pic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15.6 ATTACK PATH ANALYSIS | PHÂN TÍCH ĐƯỜNG TẤN CÔNG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English:</w:t>
      </w:r>
      <w:r w:rsidRPr="0066091D">
        <w:rPr>
          <w:rFonts w:ascii="Times New Roman" w:eastAsia="Times New Roman" w:hAnsi="Times New Roman" w:cs="Times New Roman"/>
          <w:sz w:val="24"/>
          <w:szCs w:val="24"/>
          <w:lang w:eastAsia="zh-CN"/>
        </w:rPr>
        <w:t xml:space="preserve"> Okay, so you know what bad things could happen and how bad they'd be. Now you need to figure out HOW an attacker would actually do it. This is attack path analysis - you're mapping out the specific route an attacker would take.</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lastRenderedPageBreak/>
        <w:t>Think of it like planning a heist movie. The bad guys don't just magically appear inside the vault - they need to get past the front door, avoid the cameras, bypass the alarm, crack the safe. Each step is part of the attack path.</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For vehicles, an attack path might look like this: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Example - Remote Brake Manipulation:</w:t>
      </w:r>
    </w:p>
    <w:p w:rsidR="0066091D" w:rsidRPr="0066091D" w:rsidRDefault="0066091D" w:rsidP="0066091D">
      <w:pPr>
        <w:numPr>
          <w:ilvl w:val="0"/>
          <w:numId w:val="15"/>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Attacker identifies vulnerability in the infotainment system's web browser</w:t>
      </w:r>
    </w:p>
    <w:p w:rsidR="0066091D" w:rsidRPr="0066091D" w:rsidRDefault="0066091D" w:rsidP="0066091D">
      <w:pPr>
        <w:numPr>
          <w:ilvl w:val="0"/>
          <w:numId w:val="15"/>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Attacker creates malicious website that exploits this vulnerability</w:t>
      </w:r>
    </w:p>
    <w:p w:rsidR="0066091D" w:rsidRPr="0066091D" w:rsidRDefault="0066091D" w:rsidP="0066091D">
      <w:pPr>
        <w:numPr>
          <w:ilvl w:val="0"/>
          <w:numId w:val="15"/>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Victim navigates to malicious website using in-vehicle browser</w:t>
      </w:r>
    </w:p>
    <w:p w:rsidR="0066091D" w:rsidRPr="0066091D" w:rsidRDefault="0066091D" w:rsidP="0066091D">
      <w:pPr>
        <w:numPr>
          <w:ilvl w:val="0"/>
          <w:numId w:val="15"/>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Exploit code gains execution on infotainment system</w:t>
      </w:r>
    </w:p>
    <w:p w:rsidR="0066091D" w:rsidRPr="0066091D" w:rsidRDefault="0066091D" w:rsidP="0066091D">
      <w:pPr>
        <w:numPr>
          <w:ilvl w:val="0"/>
          <w:numId w:val="15"/>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Attacker pivots from infotainment to vehicle internal network (exploiting weak network segmentation)</w:t>
      </w:r>
    </w:p>
    <w:p w:rsidR="0066091D" w:rsidRPr="0066091D" w:rsidRDefault="0066091D" w:rsidP="0066091D">
      <w:pPr>
        <w:numPr>
          <w:ilvl w:val="0"/>
          <w:numId w:val="15"/>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Attacker identifies brake control messages on internal CAN bus</w:t>
      </w:r>
    </w:p>
    <w:p w:rsidR="0066091D" w:rsidRPr="0066091D" w:rsidRDefault="0066091D" w:rsidP="0066091D">
      <w:pPr>
        <w:numPr>
          <w:ilvl w:val="0"/>
          <w:numId w:val="15"/>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Attacker sends malicious brake commands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See how it's a chain? Each step depends on the previous one. This is important because if you can break any link in that chain, you stop the attack. Maybe you fix the browser vulnerability (breaks step 2), or maybe you better isolate the infotainment system from critical networks (breaks step 5), or maybe you add authentication to brake commands (breaks step 7).</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Entry Points and Attack Surfaces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When analyzing attack paths, you start by identifying entry points - places where an attacker can interact with the system. For vehicles, this might include:</w:t>
      </w:r>
    </w:p>
    <w:p w:rsidR="0066091D" w:rsidRPr="0066091D" w:rsidRDefault="0066091D" w:rsidP="0066091D">
      <w:pPr>
        <w:numPr>
          <w:ilvl w:val="0"/>
          <w:numId w:val="16"/>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Wireless interfaces (Bluetooth, Wi-Fi, cellular)</w:t>
      </w:r>
    </w:p>
    <w:p w:rsidR="0066091D" w:rsidRPr="0066091D" w:rsidRDefault="0066091D" w:rsidP="0066091D">
      <w:pPr>
        <w:numPr>
          <w:ilvl w:val="0"/>
          <w:numId w:val="16"/>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Physical interfaces (OBD-II port, USB ports, charging port)</w:t>
      </w:r>
    </w:p>
    <w:p w:rsidR="0066091D" w:rsidRPr="0066091D" w:rsidRDefault="0066091D" w:rsidP="0066091D">
      <w:pPr>
        <w:numPr>
          <w:ilvl w:val="0"/>
          <w:numId w:val="16"/>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Network connections to backend servers</w:t>
      </w:r>
    </w:p>
    <w:p w:rsidR="0066091D" w:rsidRPr="0066091D" w:rsidRDefault="0066091D" w:rsidP="0066091D">
      <w:pPr>
        <w:numPr>
          <w:ilvl w:val="0"/>
          <w:numId w:val="16"/>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Mobile apps that communicate with the vehicle</w:t>
      </w:r>
    </w:p>
    <w:p w:rsidR="0066091D" w:rsidRPr="0066091D" w:rsidRDefault="0066091D" w:rsidP="0066091D">
      <w:pPr>
        <w:numPr>
          <w:ilvl w:val="0"/>
          <w:numId w:val="16"/>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Even indirect routes like compromising a supplier's development tools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From each entry point, you trace possible paths through the system to reach assets you identified earlier. Some paths are direct, some involve multiple hops through different systems.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Why This Matters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Attack path analysis is where you get really concrete about security. It's not just theoretical "someone might attack" - it's "here's exactly how they would do it, step by step." This level of detail helps you design specific, effective countermeasures.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Tiếng Việt:</w:t>
      </w:r>
      <w:r w:rsidRPr="0066091D">
        <w:rPr>
          <w:rFonts w:ascii="Times New Roman" w:eastAsia="Times New Roman" w:hAnsi="Times New Roman" w:cs="Times New Roman"/>
          <w:sz w:val="24"/>
          <w:szCs w:val="24"/>
          <w:lang w:eastAsia="zh-CN"/>
        </w:rPr>
        <w:t xml:space="preserve"> Được rồi, vậy bạn biết những điều xấu nào có thể xảy ra và chúng sẽ tệ như thế nào. Bây giờ bạn cần tìm ra kẻ tấn công thực sự sẽ làm NÓ NHƯ THẾ NÀO. Đây là phân tích đường tấn công - bạn đang vẽ bản đồ tuyến đường cụ thể mà kẻ tấn công sẽ đi.</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lastRenderedPageBreak/>
        <w:t>Nghĩ về nó như lập kế hoạch cho phim cướp. Những kẻ xấu không chỉ kỳ diệu xuất hiện bên trong két - chúng cần vượt qua cửa trước, tránh camera, vượt qua báo động, phá két sắt. Mỗi bước là một phần của đường tấn công.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Đối với xe, đường tấn công có thể trông như thế này:</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Ví dụ - Thao túng Phanh từ Xa:</w:t>
      </w:r>
    </w:p>
    <w:p w:rsidR="0066091D" w:rsidRPr="0066091D" w:rsidRDefault="0066091D" w:rsidP="0066091D">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Kẻ tấn công xác định lỗ hổng trong trình duyệt web của hệ thống giải trí</w:t>
      </w:r>
    </w:p>
    <w:p w:rsidR="0066091D" w:rsidRPr="0066091D" w:rsidRDefault="0066091D" w:rsidP="0066091D">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Kẻ tấn công tạo website độc hại khai thác lỗ hổng này</w:t>
      </w:r>
    </w:p>
    <w:p w:rsidR="0066091D" w:rsidRPr="0066091D" w:rsidRDefault="0066091D" w:rsidP="0066091D">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Nạn nhân điều hướng đến website độc hại bằng trình duyệt trong xe</w:t>
      </w:r>
    </w:p>
    <w:p w:rsidR="0066091D" w:rsidRPr="0066091D" w:rsidRDefault="0066091D" w:rsidP="0066091D">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Mã khai thác có được thực thi trên hệ thống giải trí</w:t>
      </w:r>
    </w:p>
    <w:p w:rsidR="0066091D" w:rsidRPr="0066091D" w:rsidRDefault="0066091D" w:rsidP="0066091D">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Kẻ tấn công xoay từ giải trí sang mạng nội bộ xe (khai thác phân đoạn mạng yếu)</w:t>
      </w:r>
    </w:p>
    <w:p w:rsidR="0066091D" w:rsidRPr="0066091D" w:rsidRDefault="0066091D" w:rsidP="0066091D">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Kẻ tấn công xác định thông điệp điều khiển phanh trên bus CAN nội bộ</w:t>
      </w:r>
    </w:p>
    <w:p w:rsidR="0066091D" w:rsidRPr="0066091D" w:rsidRDefault="0066091D" w:rsidP="0066091D">
      <w:pPr>
        <w:numPr>
          <w:ilvl w:val="0"/>
          <w:numId w:val="17"/>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Kẻ tấn công gửi lệnh phanh độc hại</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Thấy nó là chuỗi không? Mỗi bước phụ thuộc vào bước trước đó. Điều này quan trọng vì nếu bạn có thể phá vỡ bất kỳ liên kết nào trong chuỗi đó, bạn dừng cuộc tấn công. Có thể bạn sửa lỗ hổng trình duyệt (phá vỡ bước 2), hoặc có thể bạn cách ly tốt hơn hệ thống giải trí khỏi mạng quan trọng (phá vỡ bước 5), hoặc có thể bạn thêm xác thực vào lệnh phanh (phá vỡ bước 7).</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Điểm Vào và Bề mặt Tấn công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Khi phân tích đường tấn công, bạn bắt đầu bằng cách xác định điểm vào - nơi kẻ tấn công có thể tương tác với hệ thống. Đối với xe, điều này có thể bao gồm:</w:t>
      </w:r>
    </w:p>
    <w:p w:rsidR="0066091D" w:rsidRPr="0066091D" w:rsidRDefault="0066091D" w:rsidP="0066091D">
      <w:pPr>
        <w:numPr>
          <w:ilvl w:val="0"/>
          <w:numId w:val="18"/>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Giao diện không dây (Bluetooth, Wi-Fi, di động)</w:t>
      </w:r>
    </w:p>
    <w:p w:rsidR="0066091D" w:rsidRPr="0066091D" w:rsidRDefault="0066091D" w:rsidP="0066091D">
      <w:pPr>
        <w:numPr>
          <w:ilvl w:val="0"/>
          <w:numId w:val="18"/>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Giao diện vật lý (cổng OBD-II, cổng USB, cổng sạc)</w:t>
      </w:r>
    </w:p>
    <w:p w:rsidR="0066091D" w:rsidRPr="0066091D" w:rsidRDefault="0066091D" w:rsidP="0066091D">
      <w:pPr>
        <w:numPr>
          <w:ilvl w:val="0"/>
          <w:numId w:val="18"/>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Kết nối mạng với máy chủ backend</w:t>
      </w:r>
    </w:p>
    <w:p w:rsidR="0066091D" w:rsidRPr="0066091D" w:rsidRDefault="0066091D" w:rsidP="0066091D">
      <w:pPr>
        <w:numPr>
          <w:ilvl w:val="0"/>
          <w:numId w:val="18"/>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Ứng dụng di động giao tiếp với xe</w:t>
      </w:r>
    </w:p>
    <w:p w:rsidR="0066091D" w:rsidRPr="0066091D" w:rsidRDefault="0066091D" w:rsidP="0066091D">
      <w:pPr>
        <w:numPr>
          <w:ilvl w:val="0"/>
          <w:numId w:val="18"/>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Thậm chí các tuyến đường gián tiếp như xâm phạm công cụ phát triển của nhà cung cấp</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Từ mỗi điểm vào, bạn truy vết các đường có thể qua hệ thống để đến tài sản bạn xác định trước đó. Một số đường trực tiếp, một số liên quan đến nhiều bước nhảy qua các hệ thống khác nhau.</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Tại sao Điều này Quan trọng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Phân tích đường tấn công là nơi bạn trở nên thực sự cụ thể về bảo mật. Không chỉ là lý thuyết "ai đó có thể tấn công" - đó là "đây chính xác là cách họ sẽ làm, từng bước một." Mức độ chi tiết này giúp bạn thiết kế các biện pháp đối phó cụ thể, hiệu quả.</w:t>
      </w:r>
    </w:p>
    <w:p w:rsidR="0066091D" w:rsidRPr="0066091D" w:rsidRDefault="006F429E" w:rsidP="0066091D">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47" style="width:0;height:1.5pt" o:hralign="center" o:hrstd="t" o:hr="t" fillcolor="#a0a0a0" stroked="f"/>
        </w:pic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15.7 ATTACK FEASIBILITY RATING | XẾP HẠNG KHẢ NĂNG THỰC HIỆN TẤN CÔNG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lastRenderedPageBreak/>
        <w:t>English:</w:t>
      </w:r>
      <w:r w:rsidRPr="0066091D">
        <w:rPr>
          <w:rFonts w:ascii="Times New Roman" w:eastAsia="Times New Roman" w:hAnsi="Times New Roman" w:cs="Times New Roman"/>
          <w:sz w:val="24"/>
          <w:szCs w:val="24"/>
          <w:lang w:eastAsia="zh-CN"/>
        </w:rPr>
        <w:t xml:space="preserve"> </w:t>
      </w:r>
      <w:proofErr w:type="gramStart"/>
      <w:r w:rsidRPr="0066091D">
        <w:rPr>
          <w:rFonts w:ascii="Times New Roman" w:eastAsia="Times New Roman" w:hAnsi="Times New Roman" w:cs="Times New Roman"/>
          <w:sz w:val="24"/>
          <w:szCs w:val="24"/>
          <w:lang w:eastAsia="zh-CN"/>
        </w:rPr>
        <w:t>So</w:t>
      </w:r>
      <w:proofErr w:type="gramEnd"/>
      <w:r w:rsidRPr="0066091D">
        <w:rPr>
          <w:rFonts w:ascii="Times New Roman" w:eastAsia="Times New Roman" w:hAnsi="Times New Roman" w:cs="Times New Roman"/>
          <w:sz w:val="24"/>
          <w:szCs w:val="24"/>
          <w:lang w:eastAsia="zh-CN"/>
        </w:rPr>
        <w:t xml:space="preserve"> you've got the attack path mapped out. Now the big question: how hard would this actually be to pull off? Not all attacks are equally difficult. Some require a nation-state with massive resources, some can be done by a teenager with a laptop. This is what attack feasibility rating assesses.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The standard looks at several factors: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Elapsed Time:</w:t>
      </w:r>
      <w:r w:rsidRPr="0066091D">
        <w:rPr>
          <w:rFonts w:ascii="Times New Roman" w:eastAsia="Times New Roman" w:hAnsi="Times New Roman" w:cs="Times New Roman"/>
          <w:sz w:val="24"/>
          <w:szCs w:val="24"/>
          <w:lang w:eastAsia="zh-CN"/>
        </w:rPr>
        <w:t xml:space="preserve"> How long would it take? An attack that requires months of work is less feasible than one that takes an hour.</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Specialist Expertise:</w:t>
      </w:r>
      <w:r w:rsidRPr="0066091D">
        <w:rPr>
          <w:rFonts w:ascii="Times New Roman" w:eastAsia="Times New Roman" w:hAnsi="Times New Roman" w:cs="Times New Roman"/>
          <w:sz w:val="24"/>
          <w:szCs w:val="24"/>
          <w:lang w:eastAsia="zh-CN"/>
        </w:rPr>
        <w:t xml:space="preserve"> What kind of skills are needed? Does this require deep knowledge of cryptography, automotive networks, wireless protocols? Or can anyone with basic knowledge do it?</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Knowledge of the Item:</w:t>
      </w:r>
      <w:r w:rsidRPr="0066091D">
        <w:rPr>
          <w:rFonts w:ascii="Times New Roman" w:eastAsia="Times New Roman" w:hAnsi="Times New Roman" w:cs="Times New Roman"/>
          <w:sz w:val="24"/>
          <w:szCs w:val="24"/>
          <w:lang w:eastAsia="zh-CN"/>
        </w:rPr>
        <w:t xml:space="preserve"> How much does the attacker need to know about your specific system? Some attacks are generic and work on anything. Others require detailed knowledge of your proprietary implementation.</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Window of Opportunity:</w:t>
      </w:r>
      <w:r w:rsidRPr="0066091D">
        <w:rPr>
          <w:rFonts w:ascii="Times New Roman" w:eastAsia="Times New Roman" w:hAnsi="Times New Roman" w:cs="Times New Roman"/>
          <w:sz w:val="24"/>
          <w:szCs w:val="24"/>
          <w:lang w:eastAsia="zh-CN"/>
        </w:rPr>
        <w:t xml:space="preserve"> How long does the attacker have? For physical attacks, maybe they need unsupervised access to the vehicle for several hours. For remote attacks, maybe they only have a brief connection window.</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Equipment:</w:t>
      </w:r>
      <w:r w:rsidRPr="0066091D">
        <w:rPr>
          <w:rFonts w:ascii="Times New Roman" w:eastAsia="Times New Roman" w:hAnsi="Times New Roman" w:cs="Times New Roman"/>
          <w:sz w:val="24"/>
          <w:szCs w:val="24"/>
          <w:lang w:eastAsia="zh-CN"/>
        </w:rPr>
        <w:t xml:space="preserve"> What tools are needed? A simple software tool anyone can download? Specialized expensive equipment? Custom-built hardware?</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Example Comparisons: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High Feasibility Attack:</w:t>
      </w:r>
      <w:r w:rsidRPr="0066091D">
        <w:rPr>
          <w:rFonts w:ascii="Times New Roman" w:eastAsia="Times New Roman" w:hAnsi="Times New Roman" w:cs="Times New Roman"/>
          <w:sz w:val="24"/>
          <w:szCs w:val="24"/>
          <w:lang w:eastAsia="zh-CN"/>
        </w:rPr>
        <w:t xml:space="preserve"> A relay attack on keyless entry. It requires about $100 in commonly available equipment, basic technical knowledge, and takes less than a minute. Criminals have actually used this in the real world.</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Low Feasibility Attack:</w:t>
      </w:r>
      <w:r w:rsidRPr="0066091D">
        <w:rPr>
          <w:rFonts w:ascii="Times New Roman" w:eastAsia="Times New Roman" w:hAnsi="Times New Roman" w:cs="Times New Roman"/>
          <w:sz w:val="24"/>
          <w:szCs w:val="24"/>
          <w:lang w:eastAsia="zh-CN"/>
        </w:rPr>
        <w:t xml:space="preserve"> Extracting cryptographic keys from a hardware security module. This might require electron microscopy, months of work, deep expertise in hardware security, and specialized lab equipment costing millions. This is nation-state level capability.</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The standard typically categorizes feasibility as Very High, High, Medium, or Low. This gets combined with the impact rating to determine overall risk.</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Why This Matters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This is where you get realistic about threats. Yes, technically someone with unlimited resources could do almost anything. But you need to focus your efforts on attacks that are actually feasible. A car company has finite resources - you want to protect against threats that are likely to happen, not just theoretically possible ones.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lastRenderedPageBreak/>
        <w:t>Tiếng Việt:</w:t>
      </w:r>
      <w:r w:rsidRPr="0066091D">
        <w:rPr>
          <w:rFonts w:ascii="Times New Roman" w:eastAsia="Times New Roman" w:hAnsi="Times New Roman" w:cs="Times New Roman"/>
          <w:sz w:val="24"/>
          <w:szCs w:val="24"/>
          <w:lang w:eastAsia="zh-CN"/>
        </w:rPr>
        <w:t xml:space="preserve"> Vậy bạn đã vẽ bản đồ đường tấn công. Bây giờ câu hỏi lớn: thực sự sẽ khó khăn như thế nào để thực hiện điều này? Không phải tất cả các cuộc tấn công đều khó khăn như nhau. Một số yêu cầu một quốc gia với nguồn lực khổng lồ, một số có thể được thực hiện bởi một thiếu niên với máy tính xách tay. Đây là những gì xếp hạng khả năng thực hiện tấn công đánh giá.</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Tiêu chuẩn xem xét một số yếu tố:</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Thời gian Trôi qua:</w:t>
      </w:r>
      <w:r w:rsidRPr="0066091D">
        <w:rPr>
          <w:rFonts w:ascii="Times New Roman" w:eastAsia="Times New Roman" w:hAnsi="Times New Roman" w:cs="Times New Roman"/>
          <w:sz w:val="24"/>
          <w:szCs w:val="24"/>
          <w:lang w:eastAsia="zh-CN"/>
        </w:rPr>
        <w:t xml:space="preserve"> Sẽ mất bao lâu? Một cuộc tấn công yêu cầu nhiều tháng làm việc ít khả thi hơn một cuộc tấn công mất một giờ.</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Chuyên môn Chuyên gia:</w:t>
      </w:r>
      <w:r w:rsidRPr="0066091D">
        <w:rPr>
          <w:rFonts w:ascii="Times New Roman" w:eastAsia="Times New Roman" w:hAnsi="Times New Roman" w:cs="Times New Roman"/>
          <w:sz w:val="24"/>
          <w:szCs w:val="24"/>
          <w:lang w:eastAsia="zh-CN"/>
        </w:rPr>
        <w:t xml:space="preserve"> Cần loại kỹ năng nào? Điều này có yêu cầu kiến thức sâu về mật mã, mạng ô tô, giao thức không dây không? Hay bất kỳ ai có kiến thức cơ bản đều có thể làm?</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Kiến thức về Item:</w:t>
      </w:r>
      <w:r w:rsidRPr="0066091D">
        <w:rPr>
          <w:rFonts w:ascii="Times New Roman" w:eastAsia="Times New Roman" w:hAnsi="Times New Roman" w:cs="Times New Roman"/>
          <w:sz w:val="24"/>
          <w:szCs w:val="24"/>
          <w:lang w:eastAsia="zh-CN"/>
        </w:rPr>
        <w:t xml:space="preserve"> Kẻ tấn công cần biết bao nhiêu về hệ thống cụ thể của bạn? Một số cuộc tấn công chung và hoạt động trên bất cứ thứ gì. Những người khác yêu cầu kiến thức chi tiết về triển khai độc quyền của bạn.</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Cửa sổ Cơ hội:</w:t>
      </w:r>
      <w:r w:rsidRPr="0066091D">
        <w:rPr>
          <w:rFonts w:ascii="Times New Roman" w:eastAsia="Times New Roman" w:hAnsi="Times New Roman" w:cs="Times New Roman"/>
          <w:sz w:val="24"/>
          <w:szCs w:val="24"/>
          <w:lang w:eastAsia="zh-CN"/>
        </w:rPr>
        <w:t xml:space="preserve"> Kẻ tấn công có bao lâu? Đối với các cuộc tấn công vật lý, có thể họ cần truy cập xe không giám sát trong vài giờ. Đối với các cuộc tấn công từ xa, có thể họ chỉ có cửa sổ kết nối ngắn.</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Thiết bị:</w:t>
      </w:r>
      <w:r w:rsidRPr="0066091D">
        <w:rPr>
          <w:rFonts w:ascii="Times New Roman" w:eastAsia="Times New Roman" w:hAnsi="Times New Roman" w:cs="Times New Roman"/>
          <w:sz w:val="24"/>
          <w:szCs w:val="24"/>
          <w:lang w:eastAsia="zh-CN"/>
        </w:rPr>
        <w:t xml:space="preserve"> Cần công cụ gì? Một công cụ phần mềm đơn giản bất kỳ ai cũng có thể tải xuống? Thiết bị đắt tiền chuyên dụng? Phần cứng tùy chỉnh?</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So sánh Ví dụ:</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Tấn công Khả thi Cao:</w:t>
      </w:r>
      <w:r w:rsidRPr="0066091D">
        <w:rPr>
          <w:rFonts w:ascii="Times New Roman" w:eastAsia="Times New Roman" w:hAnsi="Times New Roman" w:cs="Times New Roman"/>
          <w:sz w:val="24"/>
          <w:szCs w:val="24"/>
          <w:lang w:eastAsia="zh-CN"/>
        </w:rPr>
        <w:t xml:space="preserve"> Một cuộc tấn công relay trên vào không chìa khóa. Nó yêu cầu khoảng $100 trong thiết bị có sẵn phổ biến, kiến thức kỹ thuật cơ bản, và mất ít hơn một phút. Tội phạm thực sự đã sử dụng điều này trong thế giới thực.</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Tấn công Khả thi Thấp:</w:t>
      </w:r>
      <w:r w:rsidRPr="0066091D">
        <w:rPr>
          <w:rFonts w:ascii="Times New Roman" w:eastAsia="Times New Roman" w:hAnsi="Times New Roman" w:cs="Times New Roman"/>
          <w:sz w:val="24"/>
          <w:szCs w:val="24"/>
          <w:lang w:eastAsia="zh-CN"/>
        </w:rPr>
        <w:t xml:space="preserve"> Trích xuất khóa mật mã từ module bảo mật phần cứng. Điều này có thể yêu cầu kính hiển vi electron, nhiều tháng làm việc, chuyên môn sâu về bảo mật phần cứng, và thiết bị phòng thí nghiệm chuyên dụng có giá hàng triệu. Đây là khả năng cấp quốc gia.</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Tiêu chuẩn thường phân loại khả năng thực hiện là Rất cao, Cao, Trung bình, hoặc Thấp. Điều này được kết hợp với xếp hạng tác động để xác định rủi ro tổng thể.</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Tại sao Điều này Quan trọng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Đây là nơi bạn trở nên thực tế về các mối đe dọa. Có, về mặt kỹ thuật ai đó có nguồn lực không giới hạn có thể làm gần như bất cứ điều gì. Nhưng bạn cần tập trung nỗ lực của mình vào các cuộc tấn công thực sự khả thi. Một công ty xe có nguồn lực hữu hạn - bạn muốn bảo vệ chống lại các mối đe dọa có khả năng xảy ra, không chỉ là những thứ có thể về mặt lý thuyết.</w:t>
      </w:r>
    </w:p>
    <w:p w:rsidR="0066091D" w:rsidRPr="0066091D" w:rsidRDefault="006F429E" w:rsidP="0066091D">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48" style="width:0;height:1.5pt" o:hralign="center" o:hrstd="t" o:hr="t" fillcolor="#a0a0a0" stroked="f"/>
        </w:pic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lastRenderedPageBreak/>
        <w:t>15.8 RISK VALUE DETERMINATION | XÁC ĐỊNH GIÁ TRỊ RỦI RO</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English:</w:t>
      </w:r>
      <w:r w:rsidRPr="0066091D">
        <w:rPr>
          <w:rFonts w:ascii="Times New Roman" w:eastAsia="Times New Roman" w:hAnsi="Times New Roman" w:cs="Times New Roman"/>
          <w:sz w:val="24"/>
          <w:szCs w:val="24"/>
          <w:lang w:eastAsia="zh-CN"/>
        </w:rPr>
        <w:t xml:space="preserve"> Now we bring it all together. You've got your impact rating (how bad would it be?) and your feasibility rating (how likely is it to happen?). The risk value is the combination of these two things.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Think about it logically:</w:t>
      </w:r>
    </w:p>
    <w:p w:rsidR="0066091D" w:rsidRPr="0066091D" w:rsidRDefault="0066091D" w:rsidP="0066091D">
      <w:pPr>
        <w:numPr>
          <w:ilvl w:val="0"/>
          <w:numId w:val="19"/>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High impact + High feasibility = CRITICAL RISK</w:t>
      </w:r>
      <w:r w:rsidRPr="0066091D">
        <w:rPr>
          <w:rFonts w:ascii="Times New Roman" w:eastAsia="Times New Roman" w:hAnsi="Times New Roman" w:cs="Times New Roman"/>
          <w:sz w:val="24"/>
          <w:szCs w:val="24"/>
          <w:lang w:eastAsia="zh-CN"/>
        </w:rPr>
        <w:t xml:space="preserve"> - Something really bad that's easy to do. This needs immediate attention.</w:t>
      </w:r>
    </w:p>
    <w:p w:rsidR="0066091D" w:rsidRPr="0066091D" w:rsidRDefault="0066091D" w:rsidP="0066091D">
      <w:pPr>
        <w:numPr>
          <w:ilvl w:val="0"/>
          <w:numId w:val="19"/>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High impact + Low feasibility = MODERATE RISK</w:t>
      </w:r>
      <w:r w:rsidRPr="0066091D">
        <w:rPr>
          <w:rFonts w:ascii="Times New Roman" w:eastAsia="Times New Roman" w:hAnsi="Times New Roman" w:cs="Times New Roman"/>
          <w:sz w:val="24"/>
          <w:szCs w:val="24"/>
          <w:lang w:eastAsia="zh-CN"/>
        </w:rPr>
        <w:t xml:space="preserve"> - Something really bad but very hard to do. Still needs attention but maybe not urgent.</w:t>
      </w:r>
    </w:p>
    <w:p w:rsidR="0066091D" w:rsidRPr="0066091D" w:rsidRDefault="0066091D" w:rsidP="0066091D">
      <w:pPr>
        <w:numPr>
          <w:ilvl w:val="0"/>
          <w:numId w:val="19"/>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Low impact + High feasibility = LOW TO MODERATE RISK</w:t>
      </w:r>
      <w:r w:rsidRPr="0066091D">
        <w:rPr>
          <w:rFonts w:ascii="Times New Roman" w:eastAsia="Times New Roman" w:hAnsi="Times New Roman" w:cs="Times New Roman"/>
          <w:sz w:val="24"/>
          <w:szCs w:val="24"/>
          <w:lang w:eastAsia="zh-CN"/>
        </w:rPr>
        <w:t xml:space="preserve"> - Something easy to do but not that harmful. Worth addressing but not critical.</w:t>
      </w:r>
    </w:p>
    <w:p w:rsidR="0066091D" w:rsidRPr="0066091D" w:rsidRDefault="0066091D" w:rsidP="0066091D">
      <w:pPr>
        <w:numPr>
          <w:ilvl w:val="0"/>
          <w:numId w:val="19"/>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Low impact + Low feasibility = MINIMAL RISK</w:t>
      </w:r>
      <w:r w:rsidRPr="0066091D">
        <w:rPr>
          <w:rFonts w:ascii="Times New Roman" w:eastAsia="Times New Roman" w:hAnsi="Times New Roman" w:cs="Times New Roman"/>
          <w:sz w:val="24"/>
          <w:szCs w:val="24"/>
          <w:lang w:eastAsia="zh-CN"/>
        </w:rPr>
        <w:t xml:space="preserve"> - Something that's hard to do and wouldn't matter much anyway. Probably not worth worrying about.</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The standard typically uses a risk matrix to combine these factors. The exact thresholds and categories can be tailored to your organization, but the principle is the same - you're trying to prioritize which risks need the most attention.</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Risk Acceptance Criteria</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 xml:space="preserve">Your organization also needs to define what level of risk is acceptable. Not every risk can be reduced to zero - that would be impossibly expensive and impractical. </w:t>
      </w:r>
      <w:proofErr w:type="gramStart"/>
      <w:r w:rsidRPr="0066091D">
        <w:rPr>
          <w:rFonts w:ascii="Times New Roman" w:eastAsia="Times New Roman" w:hAnsi="Times New Roman" w:cs="Times New Roman"/>
          <w:sz w:val="24"/>
          <w:szCs w:val="24"/>
          <w:lang w:eastAsia="zh-CN"/>
        </w:rPr>
        <w:t>So</w:t>
      </w:r>
      <w:proofErr w:type="gramEnd"/>
      <w:r w:rsidRPr="0066091D">
        <w:rPr>
          <w:rFonts w:ascii="Times New Roman" w:eastAsia="Times New Roman" w:hAnsi="Times New Roman" w:cs="Times New Roman"/>
          <w:sz w:val="24"/>
          <w:szCs w:val="24"/>
          <w:lang w:eastAsia="zh-CN"/>
        </w:rPr>
        <w:t xml:space="preserve"> you define thresholds:</w:t>
      </w:r>
    </w:p>
    <w:p w:rsidR="0066091D" w:rsidRPr="0066091D" w:rsidRDefault="0066091D" w:rsidP="0066091D">
      <w:pPr>
        <w:numPr>
          <w:ilvl w:val="0"/>
          <w:numId w:val="20"/>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Risks above this level are UNACCEPTABLE and MUST be treated</w:t>
      </w:r>
    </w:p>
    <w:p w:rsidR="0066091D" w:rsidRPr="0066091D" w:rsidRDefault="0066091D" w:rsidP="0066091D">
      <w:pPr>
        <w:numPr>
          <w:ilvl w:val="0"/>
          <w:numId w:val="20"/>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Risks in this range should be treated if reasonably practicable</w:t>
      </w:r>
    </w:p>
    <w:p w:rsidR="0066091D" w:rsidRPr="0066091D" w:rsidRDefault="0066091D" w:rsidP="0066091D">
      <w:pPr>
        <w:numPr>
          <w:ilvl w:val="0"/>
          <w:numId w:val="20"/>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Risks below this level can be accepted as-is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These criteria need to consider safety, regulatory requirements, company policy, and practical constraints.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Tiếng Việt:</w:t>
      </w:r>
      <w:r w:rsidRPr="0066091D">
        <w:rPr>
          <w:rFonts w:ascii="Times New Roman" w:eastAsia="Times New Roman" w:hAnsi="Times New Roman" w:cs="Times New Roman"/>
          <w:sz w:val="24"/>
          <w:szCs w:val="24"/>
          <w:lang w:eastAsia="zh-CN"/>
        </w:rPr>
        <w:t xml:space="preserve"> Bây giờ chúng ta mang tất cả lại với nhau. Bạn có xếp hạng tác động (sẽ tệ như thế nào?) và xếp hạng khả thi (khả năng nó xảy ra?). Giá trị rủi ro là sự kết hợp của hai thứ này.</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Nghĩ về nó một cách hợp lý:</w:t>
      </w:r>
    </w:p>
    <w:p w:rsidR="0066091D" w:rsidRPr="0066091D" w:rsidRDefault="0066091D" w:rsidP="0066091D">
      <w:pPr>
        <w:numPr>
          <w:ilvl w:val="0"/>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Tác động cao + Khả thi cao = RỦI RO QUAN TRỌNG</w:t>
      </w:r>
      <w:r w:rsidRPr="0066091D">
        <w:rPr>
          <w:rFonts w:ascii="Times New Roman" w:eastAsia="Times New Roman" w:hAnsi="Times New Roman" w:cs="Times New Roman"/>
          <w:sz w:val="24"/>
          <w:szCs w:val="24"/>
          <w:lang w:eastAsia="zh-CN"/>
        </w:rPr>
        <w:t xml:space="preserve"> - Điều gì đó thực sự tệ và dễ làm. Điều này cần chú ý ngay lập tức.</w:t>
      </w:r>
    </w:p>
    <w:p w:rsidR="0066091D" w:rsidRPr="0066091D" w:rsidRDefault="0066091D" w:rsidP="0066091D">
      <w:pPr>
        <w:numPr>
          <w:ilvl w:val="0"/>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Tác động cao + Khả thi thấp = RỦI RO TRUNG BÌNH</w:t>
      </w:r>
      <w:r w:rsidRPr="0066091D">
        <w:rPr>
          <w:rFonts w:ascii="Times New Roman" w:eastAsia="Times New Roman" w:hAnsi="Times New Roman" w:cs="Times New Roman"/>
          <w:sz w:val="24"/>
          <w:szCs w:val="24"/>
          <w:lang w:eastAsia="zh-CN"/>
        </w:rPr>
        <w:t xml:space="preserve"> - Điều gì đó thực sự tệ nhưng rất khó làm. Vẫn cần chú ý nhưng có thể không khẩn cấp.</w:t>
      </w:r>
    </w:p>
    <w:p w:rsidR="0066091D" w:rsidRPr="0066091D" w:rsidRDefault="0066091D" w:rsidP="0066091D">
      <w:pPr>
        <w:numPr>
          <w:ilvl w:val="0"/>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Tác động thấp + Khả thi cao = RỦI RO THẤP ĐẾN TRUNG BÌNH</w:t>
      </w:r>
      <w:r w:rsidRPr="0066091D">
        <w:rPr>
          <w:rFonts w:ascii="Times New Roman" w:eastAsia="Times New Roman" w:hAnsi="Times New Roman" w:cs="Times New Roman"/>
          <w:sz w:val="24"/>
          <w:szCs w:val="24"/>
          <w:lang w:eastAsia="zh-CN"/>
        </w:rPr>
        <w:t xml:space="preserve"> - Điều gì đó dễ làm nhưng không có hại lắm. Đáng giải quyết nhưng không quan trọng.</w:t>
      </w:r>
    </w:p>
    <w:p w:rsidR="0066091D" w:rsidRPr="0066091D" w:rsidRDefault="0066091D" w:rsidP="0066091D">
      <w:pPr>
        <w:numPr>
          <w:ilvl w:val="0"/>
          <w:numId w:val="21"/>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Tác động thấp + Khả thi thấp = RỦI RO TỐI THIỂU</w:t>
      </w:r>
      <w:r w:rsidRPr="0066091D">
        <w:rPr>
          <w:rFonts w:ascii="Times New Roman" w:eastAsia="Times New Roman" w:hAnsi="Times New Roman" w:cs="Times New Roman"/>
          <w:sz w:val="24"/>
          <w:szCs w:val="24"/>
          <w:lang w:eastAsia="zh-CN"/>
        </w:rPr>
        <w:t xml:space="preserve"> - Điều gì đó khó làm và cũng không quan trọng lắm. Có lẽ không đáng lo lắng.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lastRenderedPageBreak/>
        <w:t>Tiêu chuẩn thường sử dụng ma trận rủi ro để kết hợp các yếu tố này. Ngưỡng và danh mục chính xác có thể được điều chỉnh cho tổ chức của bạn, nhưng nguyên tắc giống nhau - bạn đang cố gắng ưu tiên rủi ro nào cần chú ý nhiều nhất.</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Tiêu chí Chấp nhận Rủi ro</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Tổ chức của bạn cũng cần xác định mức độ rủi ro nào có thể chấp nhận được. Không phải mọi rủi ro đều có thể giảm xuống không - điều đó sẽ cực kỳ đắt và không thực tế. Vì vậy bạn xác định ngưỡng:</w:t>
      </w:r>
    </w:p>
    <w:p w:rsidR="0066091D" w:rsidRPr="0066091D" w:rsidRDefault="0066091D" w:rsidP="0066091D">
      <w:pPr>
        <w:numPr>
          <w:ilvl w:val="0"/>
          <w:numId w:val="22"/>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Rủi ro trên mức này là KHÔNG THỂ CHẤP NHẬN và PHẢI được xử lý</w:t>
      </w:r>
    </w:p>
    <w:p w:rsidR="0066091D" w:rsidRPr="0066091D" w:rsidRDefault="0066091D" w:rsidP="0066091D">
      <w:pPr>
        <w:numPr>
          <w:ilvl w:val="0"/>
          <w:numId w:val="22"/>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Rủi ro trong phạm vi này nên được xử lý nếu thực tế hợp lý</w:t>
      </w:r>
    </w:p>
    <w:p w:rsidR="0066091D" w:rsidRPr="0066091D" w:rsidRDefault="0066091D" w:rsidP="0066091D">
      <w:pPr>
        <w:numPr>
          <w:ilvl w:val="0"/>
          <w:numId w:val="22"/>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Rủi ro dưới mức này có thể được chấp nhận nguyên trạng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Những tiêu chí này cần xem xét an toàn, yêu cầu quy định, chính sách công ty, và hạn chế thực tế.</w:t>
      </w:r>
    </w:p>
    <w:p w:rsidR="0066091D" w:rsidRPr="0066091D" w:rsidRDefault="006F429E" w:rsidP="0066091D">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49" style="width:0;height:1.5pt" o:hralign="center" o:hrstd="t" o:hr="t" fillcolor="#a0a0a0" stroked="f"/>
        </w:pic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15.9 RISK TREATMENT DECISION | QUYẾT ĐỊNH XỬ LÝ RỦI RO</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English:</w:t>
      </w:r>
      <w:r w:rsidRPr="0066091D">
        <w:rPr>
          <w:rFonts w:ascii="Times New Roman" w:eastAsia="Times New Roman" w:hAnsi="Times New Roman" w:cs="Times New Roman"/>
          <w:sz w:val="24"/>
          <w:szCs w:val="24"/>
          <w:lang w:eastAsia="zh-CN"/>
        </w:rPr>
        <w:t xml:space="preserve"> Alright, final step of TARA. You've identified risks and determined how serious they are. Now what do you actually DO about them? This is risk treatment.</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You have four basic options: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1. Reduce the Risk</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This is the most common approach - implement cybersecurity controls to either reduce the impact or reduce the feasibility (or both). For example:</w:t>
      </w:r>
    </w:p>
    <w:p w:rsidR="0066091D" w:rsidRPr="0066091D" w:rsidRDefault="0066091D" w:rsidP="0066091D">
      <w:pPr>
        <w:numPr>
          <w:ilvl w:val="0"/>
          <w:numId w:val="23"/>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Add encryption to reduce impact of data theft</w:t>
      </w:r>
    </w:p>
    <w:p w:rsidR="0066091D" w:rsidRPr="0066091D" w:rsidRDefault="0066091D" w:rsidP="0066091D">
      <w:pPr>
        <w:numPr>
          <w:ilvl w:val="0"/>
          <w:numId w:val="23"/>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Implement authentication to make attacks harder (reduce feasibility)</w:t>
      </w:r>
    </w:p>
    <w:p w:rsidR="0066091D" w:rsidRPr="0066091D" w:rsidRDefault="0066091D" w:rsidP="0066091D">
      <w:pPr>
        <w:numPr>
          <w:ilvl w:val="0"/>
          <w:numId w:val="23"/>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Add network segmentation to limit what an attacker can reach</w:t>
      </w:r>
    </w:p>
    <w:p w:rsidR="0066091D" w:rsidRPr="0066091D" w:rsidRDefault="0066091D" w:rsidP="0066091D">
      <w:pPr>
        <w:numPr>
          <w:ilvl w:val="0"/>
          <w:numId w:val="23"/>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Implement intrusion detection to catch attacks early</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2. Avoid the Risk</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Sometimes you can just eliminate the threat by changing your design. If wireless connectivity creates unacceptable risks, maybe don't include it. If a feature creates major vulnerabilities and isn't essential, remove it. This isn't always practical, but it's worth considering.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3. Share or Transfer the Risk</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This means getting someone else to take on some of the risk. For example:</w:t>
      </w:r>
    </w:p>
    <w:p w:rsidR="0066091D" w:rsidRPr="0066091D" w:rsidRDefault="0066091D" w:rsidP="0066091D">
      <w:pPr>
        <w:numPr>
          <w:ilvl w:val="0"/>
          <w:numId w:val="24"/>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lastRenderedPageBreak/>
        <w:t>Requiring suppliers to provide components that meet certain security requirements</w:t>
      </w:r>
    </w:p>
    <w:p w:rsidR="0066091D" w:rsidRPr="0066091D" w:rsidRDefault="0066091D" w:rsidP="0066091D">
      <w:pPr>
        <w:numPr>
          <w:ilvl w:val="0"/>
          <w:numId w:val="24"/>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Using insurance to cover financial impacts</w:t>
      </w:r>
    </w:p>
    <w:p w:rsidR="0066091D" w:rsidRPr="0066091D" w:rsidRDefault="0066091D" w:rsidP="0066091D">
      <w:pPr>
        <w:numPr>
          <w:ilvl w:val="0"/>
          <w:numId w:val="24"/>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Working with security service providers who monitor for threats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4. Accept the Risk</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For risks that are low enough and can't be practically reduced further, you might just accept them. But this isn't a casual decision - you need to document why you're accepting the risk, get appropriate management approval, and make sure it meets your risk acceptance criteria.</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The Treatment Plan</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For each risk you're treating (not accepting as-is), you create a treatment plan. This defines:</w:t>
      </w:r>
    </w:p>
    <w:p w:rsidR="0066091D" w:rsidRPr="0066091D" w:rsidRDefault="0066091D" w:rsidP="0066091D">
      <w:pPr>
        <w:numPr>
          <w:ilvl w:val="0"/>
          <w:numId w:val="25"/>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What cybersecurity goals you're trying to achieve</w:t>
      </w:r>
    </w:p>
    <w:p w:rsidR="0066091D" w:rsidRPr="0066091D" w:rsidRDefault="0066091D" w:rsidP="0066091D">
      <w:pPr>
        <w:numPr>
          <w:ilvl w:val="0"/>
          <w:numId w:val="25"/>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What controls you'll implement</w:t>
      </w:r>
    </w:p>
    <w:p w:rsidR="0066091D" w:rsidRPr="0066091D" w:rsidRDefault="0066091D" w:rsidP="0066091D">
      <w:pPr>
        <w:numPr>
          <w:ilvl w:val="0"/>
          <w:numId w:val="25"/>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Who's responsible for implementing them</w:t>
      </w:r>
    </w:p>
    <w:p w:rsidR="0066091D" w:rsidRPr="0066091D" w:rsidRDefault="0066091D" w:rsidP="0066091D">
      <w:pPr>
        <w:numPr>
          <w:ilvl w:val="0"/>
          <w:numId w:val="25"/>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When they'll be done</w:t>
      </w:r>
    </w:p>
    <w:p w:rsidR="0066091D" w:rsidRPr="0066091D" w:rsidRDefault="0066091D" w:rsidP="0066091D">
      <w:pPr>
        <w:numPr>
          <w:ilvl w:val="0"/>
          <w:numId w:val="25"/>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How you'll verify they're effective</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 xml:space="preserve">This feeds directly into the cybersecurity concept and requirements we talked about in earlier sections. TARA identifies the </w:t>
      </w:r>
      <w:proofErr w:type="gramStart"/>
      <w:r w:rsidRPr="0066091D">
        <w:rPr>
          <w:rFonts w:ascii="Times New Roman" w:eastAsia="Times New Roman" w:hAnsi="Times New Roman" w:cs="Times New Roman"/>
          <w:sz w:val="24"/>
          <w:szCs w:val="24"/>
          <w:lang w:eastAsia="zh-CN"/>
        </w:rPr>
        <w:t>problems,</w:t>
      </w:r>
      <w:proofErr w:type="gramEnd"/>
      <w:r w:rsidRPr="0066091D">
        <w:rPr>
          <w:rFonts w:ascii="Times New Roman" w:eastAsia="Times New Roman" w:hAnsi="Times New Roman" w:cs="Times New Roman"/>
          <w:sz w:val="24"/>
          <w:szCs w:val="24"/>
          <w:lang w:eastAsia="zh-CN"/>
        </w:rPr>
        <w:t xml:space="preserve"> risk treatment defines the solutions.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Iteration and Refinement</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Here's something important: TARA isn't just a one-time activity. As you develop your design and implement controls, you might need to go back and refine your analysis. Maybe you discover new attack paths. Maybe a control you planned turns out not to be practical. Maybe a new threat emerges. TARA is iterative - you keep refining it throughout development.</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Tiếng Việt:</w:t>
      </w:r>
      <w:r w:rsidRPr="0066091D">
        <w:rPr>
          <w:rFonts w:ascii="Times New Roman" w:eastAsia="Times New Roman" w:hAnsi="Times New Roman" w:cs="Times New Roman"/>
          <w:sz w:val="24"/>
          <w:szCs w:val="24"/>
          <w:lang w:eastAsia="zh-CN"/>
        </w:rPr>
        <w:t xml:space="preserve"> Được rồi, bước cuối cùng của TARA. Bạn đã xác định rủi ro và xác định chúng nghiêm trọng như thế nào. Bây giờ bạn thực sự LÀM gì về chúng? Đây là xử lý rủi ro.</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Bạn có bốn lựa chọn cơ bản:</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1. Giảm Rủi ro</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Đây là cách tiếp cận phổ biến nhất - triển khai các biện pháp kiểm soát an ninh mạng để giảm tác động hoặc giảm khả thi (hoặc cả hai). Ví dụ:</w:t>
      </w:r>
    </w:p>
    <w:p w:rsidR="0066091D" w:rsidRPr="0066091D" w:rsidRDefault="0066091D" w:rsidP="0066091D">
      <w:pPr>
        <w:numPr>
          <w:ilvl w:val="0"/>
          <w:numId w:val="26"/>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Thêm mã hóa để giảm tác động của trộm cắp dữ liệu</w:t>
      </w:r>
    </w:p>
    <w:p w:rsidR="0066091D" w:rsidRPr="0066091D" w:rsidRDefault="0066091D" w:rsidP="0066091D">
      <w:pPr>
        <w:numPr>
          <w:ilvl w:val="0"/>
          <w:numId w:val="26"/>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Triển khai xác thực để làm cho các cuộc tấn công khó hơn (giảm khả thi)</w:t>
      </w:r>
    </w:p>
    <w:p w:rsidR="0066091D" w:rsidRPr="0066091D" w:rsidRDefault="0066091D" w:rsidP="0066091D">
      <w:pPr>
        <w:numPr>
          <w:ilvl w:val="0"/>
          <w:numId w:val="26"/>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Thêm phân đoạn mạng để giới hạn những gì kẻ tấn công có thể đạt được</w:t>
      </w:r>
    </w:p>
    <w:p w:rsidR="0066091D" w:rsidRPr="0066091D" w:rsidRDefault="0066091D" w:rsidP="0066091D">
      <w:pPr>
        <w:numPr>
          <w:ilvl w:val="0"/>
          <w:numId w:val="26"/>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Triển khai phát hiện xâm nhập để bắt các cuộc tấn công sớm</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2. Tránh Rủi ro</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lastRenderedPageBreak/>
        <w:t>Đôi khi bạn chỉ có thể loại bỏ mối đe dọa bằng cách thay đổi thiết kế của mình. Nếu kết nối không dây tạo ra rủi ro không thể chấp nhận, có thể đừng bao gồm nó. Nếu một tính năng tạo ra lỗ hổng lớn và không thiết yếu, loại bỏ nó. Điều này không phải lúc nào cũng thực tế, nhưng đáng xem xét.</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3. Chia sẻ hoặc Chuyển giao Rủi ro</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Điều này có nghĩa là để người khác nhận một số rủi ro. Ví dụ:</w:t>
      </w:r>
    </w:p>
    <w:p w:rsidR="0066091D" w:rsidRPr="0066091D" w:rsidRDefault="0066091D" w:rsidP="0066091D">
      <w:pPr>
        <w:numPr>
          <w:ilvl w:val="0"/>
          <w:numId w:val="27"/>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Yêu cầu nhà cung cấp cung cấp component đáp ứng các yêu cầu bảo mật nhất định</w:t>
      </w:r>
    </w:p>
    <w:p w:rsidR="0066091D" w:rsidRPr="0066091D" w:rsidRDefault="0066091D" w:rsidP="0066091D">
      <w:pPr>
        <w:numPr>
          <w:ilvl w:val="0"/>
          <w:numId w:val="27"/>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Sử dụng bảo hiểm để bao gồm tác động tài chính</w:t>
      </w:r>
    </w:p>
    <w:p w:rsidR="0066091D" w:rsidRPr="0066091D" w:rsidRDefault="0066091D" w:rsidP="0066091D">
      <w:pPr>
        <w:numPr>
          <w:ilvl w:val="0"/>
          <w:numId w:val="27"/>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Làm việc với các nhà cung cấp dịch vụ bảo mật giám sát các mối đe dọa</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4. Chấp nhận Rủi ro</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Đối với rủi ro đủ thấp và không thể thực tế giảm thêm, bạn có thể chỉ chấp nhận chúng. Nhưng đây không phải là quyết định bình thường - bạn cần ghi lại lý do bạn chấp nhận rủi ro, nhận được sự chấp thuận quản lý thích hợp, và đảm bảo nó đáp ứng tiêu chí chấp nhận rủi ro của bạn.</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Kế hoạch Xử lý</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Đối với mỗi rủi ro bạn đang xử lý (không chấp nhận nguyên trạng), bạn tạo kế hoạch xử lý. Điều này xác định:</w:t>
      </w:r>
    </w:p>
    <w:p w:rsidR="0066091D" w:rsidRPr="0066091D" w:rsidRDefault="0066091D" w:rsidP="0066091D">
      <w:pPr>
        <w:numPr>
          <w:ilvl w:val="0"/>
          <w:numId w:val="28"/>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Bạn đang cố gắng đạt được mục tiêu an ninh mạng nào</w:t>
      </w:r>
    </w:p>
    <w:p w:rsidR="0066091D" w:rsidRPr="0066091D" w:rsidRDefault="0066091D" w:rsidP="0066091D">
      <w:pPr>
        <w:numPr>
          <w:ilvl w:val="0"/>
          <w:numId w:val="28"/>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Bạn sẽ triển khai biện pháp kiểm soát nào</w:t>
      </w:r>
    </w:p>
    <w:p w:rsidR="0066091D" w:rsidRPr="0066091D" w:rsidRDefault="0066091D" w:rsidP="0066091D">
      <w:pPr>
        <w:numPr>
          <w:ilvl w:val="0"/>
          <w:numId w:val="28"/>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Ai chịu trách nhiệm triển khai chúng</w:t>
      </w:r>
    </w:p>
    <w:p w:rsidR="0066091D" w:rsidRPr="0066091D" w:rsidRDefault="0066091D" w:rsidP="0066091D">
      <w:pPr>
        <w:numPr>
          <w:ilvl w:val="0"/>
          <w:numId w:val="28"/>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Khi nào chúng sẽ được thực hiện</w:t>
      </w:r>
    </w:p>
    <w:p w:rsidR="0066091D" w:rsidRPr="0066091D" w:rsidRDefault="0066091D" w:rsidP="0066091D">
      <w:pPr>
        <w:numPr>
          <w:ilvl w:val="0"/>
          <w:numId w:val="28"/>
        </w:num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Bạn sẽ xác minh chúng hiệu quả như thế nào</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Điều này đưa trực tiếp vào khái niệm và yêu cầu an ninh mạng mà chúng ta đã nói trong các phần trước. TARA xác định các vấn đề, xử lý rủi ro xác định các giải pháp.</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Lặp lại và Tinh chỉnh</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Đây là điều quan trọng: TARA không chỉ là hoạt động một lần. Khi bạn phát triển thiết kế và triển khai các biện pháp kiểm soát, bạn có thể cần quay lại và tinh chỉnh phân tích của mình. Có thể bạn phát hiện đường tấn công mới. Có thể biện pháp kiểm soát bạn lập kế hoạch hóa ra không thực tế. Có thể mối đe dọa mới xuất hiện. TARA là lặp lại - bạn tiếp tục tinh chỉnh nó trong suốt quá trình phát triển.</w:t>
      </w:r>
    </w:p>
    <w:p w:rsidR="0066091D" w:rsidRPr="0066091D" w:rsidRDefault="006F429E" w:rsidP="0066091D">
      <w:pPr>
        <w:spacing w:after="0"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v:rect id="_x0000_i1050" style="width:0;height:1.5pt" o:hralign="center" o:hrstd="t" o:hr="t" fillcolor="#a0a0a0" stroked="f"/>
        </w:pic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CONCLUSION | KẾT LUẬN</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English:</w:t>
      </w:r>
      <w:r w:rsidRPr="0066091D">
        <w:rPr>
          <w:rFonts w:ascii="Times New Roman" w:eastAsia="Times New Roman" w:hAnsi="Times New Roman" w:cs="Times New Roman"/>
          <w:sz w:val="24"/>
          <w:szCs w:val="24"/>
          <w:lang w:eastAsia="zh-CN"/>
        </w:rPr>
        <w:t xml:space="preserve"> Alright, we've covered a lot of ground here! Let me wrap this up with the big picture.</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lastRenderedPageBreak/>
        <w:t>ISO/SAE 21434 is fundamentally about taking cybersecurity seriously throughout the entire vehicle lifecycle. It's not just about having good technology - it's about having good processes, good governance, good collaboration, and a culture that values security.</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The standard recognizes that vehicles are complex products built by multiple organizations working together, operated in dynamic environments for many years, and facing evolving threats. You can't just design security once and forget about it - you need organizational commitment, systematic processes, continuous monitoring, and the ability to respond when things go wrong.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The sections we highlighted - organizational management, cybersecurity assessment, distributed activities, production, incident response, end-of-life, and TARA - these aren't random. They're the critical points where things often go wrong in practice. They're where theory meets reality, where different organizations have to work together, where long-term commitment matters.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If there's one takeaway, it's this: cybersecurity for vehicles isn't just a technical problem. It's an organizational challenge that requires commitment from top management, clear processes, good communication between parties, and a willingness to keep learning and improving as the threat landscape evolves.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Modern vehicles are amazing pieces of technology, but that technology creates new responsibilities. This standard provides a framework for meeting those responsibilities in a systematic, thorough way. It's not easy, it's not cheap, but it's necessary to keep vehicles safe in an increasingly connected world.</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Thanks for sticking with me through all of this! Any questions?</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b/>
          <w:bCs/>
          <w:sz w:val="24"/>
          <w:szCs w:val="24"/>
          <w:lang w:eastAsia="zh-CN"/>
        </w:rPr>
        <w:t>Tiếng Việt:</w:t>
      </w:r>
      <w:r w:rsidRPr="0066091D">
        <w:rPr>
          <w:rFonts w:ascii="Times New Roman" w:eastAsia="Times New Roman" w:hAnsi="Times New Roman" w:cs="Times New Roman"/>
          <w:sz w:val="24"/>
          <w:szCs w:val="24"/>
          <w:lang w:eastAsia="zh-CN"/>
        </w:rPr>
        <w:t xml:space="preserve"> Được rồi, chúng ta đã đề cập đến rất nhiều ở đây! Để mình tóm tắt bức tranh lớn.</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ISO/SAE 21434 về cơ bản là về việc coi trọng an ninh mạng trong suốt toàn bộ vòng đời xe. Không chỉ là về việc có công nghệ tốt - đó là về việc có quy trình tốt, quản trị tốt, hợp tác tốt, và văn hóa coi trọng bảo mật.</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Tiêu chuẩn công nhận rằng xe là sản phẩm phức tạp được chế tạo bởi nhiều tổ chức làm việc cùng nhau, hoạt động trong môi trường động trong nhiều năm, và đối mặt với các mối đe dọa đang phát triển. Bạn không thể chỉ thiết kế bảo mật một lần rồi quên nó đi - bạn cần cam kết tổ chức, quy trình có hệ thống, giám sát liên tục, và khả năng phản ứng khi mọi thứ đi sai.</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Các phần chúng ta đánh dấu - quản lý tổ chức, đánh giá an ninh mạng, hoạt động phân tán, sản xuất, phản ứng sự cố, cuối đời, và TARA - những thứ này không ngẫu nhiên. Chúng là các điểm quan trọng mà mọi thứ thường đi sai trong thực tế. Chúng là nơi lý thuyết gặp thực tế, nơi các tổ chức khác nhau phải làm việc cùng nhau, nơi cam kết dài hạn quan trọng.</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t xml:space="preserve">Nếu có một điều rút ra, đó là: </w:t>
      </w:r>
      <w:proofErr w:type="gramStart"/>
      <w:r w:rsidRPr="0066091D">
        <w:rPr>
          <w:rFonts w:ascii="Times New Roman" w:eastAsia="Times New Roman" w:hAnsi="Times New Roman" w:cs="Times New Roman"/>
          <w:sz w:val="24"/>
          <w:szCs w:val="24"/>
          <w:lang w:eastAsia="zh-CN"/>
        </w:rPr>
        <w:t>an</w:t>
      </w:r>
      <w:proofErr w:type="gramEnd"/>
      <w:r w:rsidRPr="0066091D">
        <w:rPr>
          <w:rFonts w:ascii="Times New Roman" w:eastAsia="Times New Roman" w:hAnsi="Times New Roman" w:cs="Times New Roman"/>
          <w:sz w:val="24"/>
          <w:szCs w:val="24"/>
          <w:lang w:eastAsia="zh-CN"/>
        </w:rPr>
        <w:t xml:space="preserve"> ninh mạng cho xe không chỉ là vấn đề kỹ thuật. Đó là thách thức tổ chức đòi hỏi cam kết từ quản lý cấp cao, quy trình rõ ràng, giao tiếp tốt giữa các bên, và sẵn sàng tiếp tục học hỏi và cải thiện khi bối cảnh mối đe dọa phát triển.</w:t>
      </w:r>
    </w:p>
    <w:p w:rsidR="0066091D" w:rsidRPr="0066091D" w:rsidRDefault="0066091D" w:rsidP="0066091D">
      <w:pPr>
        <w:spacing w:before="100" w:beforeAutospacing="1" w:after="100" w:afterAutospacing="1" w:line="240" w:lineRule="auto"/>
        <w:rPr>
          <w:rFonts w:ascii="Times New Roman" w:eastAsia="Times New Roman" w:hAnsi="Times New Roman" w:cs="Times New Roman"/>
          <w:sz w:val="24"/>
          <w:szCs w:val="24"/>
          <w:lang w:eastAsia="zh-CN"/>
        </w:rPr>
      </w:pPr>
      <w:r w:rsidRPr="0066091D">
        <w:rPr>
          <w:rFonts w:ascii="Times New Roman" w:eastAsia="Times New Roman" w:hAnsi="Times New Roman" w:cs="Times New Roman"/>
          <w:sz w:val="24"/>
          <w:szCs w:val="24"/>
          <w:lang w:eastAsia="zh-CN"/>
        </w:rPr>
        <w:lastRenderedPageBreak/>
        <w:t>Xe hiện đại là những mảnh công nghệ tuyệt vời, nhưng công nghệ đó tạo ra trách nhiệm mới. Tiêu chuẩn này cung cấp khung để đáp ứng những trách nhiệm đó một cách có hệ thống, kỹ lưỡng. Nó không dễ, không rẻ, nhưng nó cần thiết để giữ xe an toàn trong thế giới ngày càng kết nối.</w:t>
      </w:r>
    </w:p>
    <w:p w:rsidR="00CD170F" w:rsidRDefault="00CD170F"/>
    <w:sectPr w:rsidR="00CD17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030" style="width:0;height:1.5pt" o:hralign="center" o:bullet="t" o:hrstd="t" o:hr="t" fillcolor="#a0a0a0" stroked="f"/>
    </w:pict>
  </w:numPicBullet>
  <w:abstractNum w:abstractNumId="0" w15:restartNumberingAfterBreak="0">
    <w:nsid w:val="06860596"/>
    <w:multiLevelType w:val="multilevel"/>
    <w:tmpl w:val="F3A4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94056"/>
    <w:multiLevelType w:val="multilevel"/>
    <w:tmpl w:val="CA42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47FEF"/>
    <w:multiLevelType w:val="multilevel"/>
    <w:tmpl w:val="8FEE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1085E"/>
    <w:multiLevelType w:val="multilevel"/>
    <w:tmpl w:val="52D40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14287B"/>
    <w:multiLevelType w:val="multilevel"/>
    <w:tmpl w:val="4AA6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07860"/>
    <w:multiLevelType w:val="multilevel"/>
    <w:tmpl w:val="94D0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55BA0"/>
    <w:multiLevelType w:val="multilevel"/>
    <w:tmpl w:val="A662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71BCE"/>
    <w:multiLevelType w:val="multilevel"/>
    <w:tmpl w:val="CE4E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1744B"/>
    <w:multiLevelType w:val="multilevel"/>
    <w:tmpl w:val="72AE1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834142"/>
    <w:multiLevelType w:val="multilevel"/>
    <w:tmpl w:val="9244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A3253B"/>
    <w:multiLevelType w:val="multilevel"/>
    <w:tmpl w:val="09EC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482F9D"/>
    <w:multiLevelType w:val="multilevel"/>
    <w:tmpl w:val="97EC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D971BE"/>
    <w:multiLevelType w:val="multilevel"/>
    <w:tmpl w:val="8C0C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B1880"/>
    <w:multiLevelType w:val="multilevel"/>
    <w:tmpl w:val="2990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1B1EB7"/>
    <w:multiLevelType w:val="multilevel"/>
    <w:tmpl w:val="2370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B8373E"/>
    <w:multiLevelType w:val="multilevel"/>
    <w:tmpl w:val="2ACC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210658"/>
    <w:multiLevelType w:val="multilevel"/>
    <w:tmpl w:val="F9F6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860BDE"/>
    <w:multiLevelType w:val="multilevel"/>
    <w:tmpl w:val="CF5E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AE2193"/>
    <w:multiLevelType w:val="multilevel"/>
    <w:tmpl w:val="5E16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DE652C"/>
    <w:multiLevelType w:val="multilevel"/>
    <w:tmpl w:val="5108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A336F4"/>
    <w:multiLevelType w:val="multilevel"/>
    <w:tmpl w:val="F7B4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32372A"/>
    <w:multiLevelType w:val="multilevel"/>
    <w:tmpl w:val="2AEE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C9572C"/>
    <w:multiLevelType w:val="multilevel"/>
    <w:tmpl w:val="0A56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840C4D"/>
    <w:multiLevelType w:val="multilevel"/>
    <w:tmpl w:val="3F9C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640E46"/>
    <w:multiLevelType w:val="multilevel"/>
    <w:tmpl w:val="74FA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681AE4"/>
    <w:multiLevelType w:val="multilevel"/>
    <w:tmpl w:val="B742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21155B"/>
    <w:multiLevelType w:val="multilevel"/>
    <w:tmpl w:val="D3E8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39073E"/>
    <w:multiLevelType w:val="multilevel"/>
    <w:tmpl w:val="151C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1"/>
  </w:num>
  <w:num w:numId="3">
    <w:abstractNumId w:val="26"/>
  </w:num>
  <w:num w:numId="4">
    <w:abstractNumId w:val="27"/>
  </w:num>
  <w:num w:numId="5">
    <w:abstractNumId w:val="24"/>
  </w:num>
  <w:num w:numId="6">
    <w:abstractNumId w:val="15"/>
  </w:num>
  <w:num w:numId="7">
    <w:abstractNumId w:val="5"/>
  </w:num>
  <w:num w:numId="8">
    <w:abstractNumId w:val="1"/>
  </w:num>
  <w:num w:numId="9">
    <w:abstractNumId w:val="14"/>
  </w:num>
  <w:num w:numId="10">
    <w:abstractNumId w:val="0"/>
  </w:num>
  <w:num w:numId="11">
    <w:abstractNumId w:val="23"/>
  </w:num>
  <w:num w:numId="12">
    <w:abstractNumId w:val="6"/>
  </w:num>
  <w:num w:numId="13">
    <w:abstractNumId w:val="25"/>
  </w:num>
  <w:num w:numId="14">
    <w:abstractNumId w:val="9"/>
  </w:num>
  <w:num w:numId="15">
    <w:abstractNumId w:val="3"/>
  </w:num>
  <w:num w:numId="16">
    <w:abstractNumId w:val="2"/>
  </w:num>
  <w:num w:numId="17">
    <w:abstractNumId w:val="8"/>
  </w:num>
  <w:num w:numId="18">
    <w:abstractNumId w:val="7"/>
  </w:num>
  <w:num w:numId="19">
    <w:abstractNumId w:val="12"/>
  </w:num>
  <w:num w:numId="20">
    <w:abstractNumId w:val="17"/>
  </w:num>
  <w:num w:numId="21">
    <w:abstractNumId w:val="13"/>
  </w:num>
  <w:num w:numId="22">
    <w:abstractNumId w:val="19"/>
  </w:num>
  <w:num w:numId="23">
    <w:abstractNumId w:val="18"/>
  </w:num>
  <w:num w:numId="24">
    <w:abstractNumId w:val="22"/>
  </w:num>
  <w:num w:numId="25">
    <w:abstractNumId w:val="10"/>
  </w:num>
  <w:num w:numId="26">
    <w:abstractNumId w:val="20"/>
  </w:num>
  <w:num w:numId="27">
    <w:abstractNumId w:val="21"/>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F0C"/>
    <w:rsid w:val="00151935"/>
    <w:rsid w:val="00653995"/>
    <w:rsid w:val="0066091D"/>
    <w:rsid w:val="006F429E"/>
    <w:rsid w:val="008D3CFA"/>
    <w:rsid w:val="009A3F0C"/>
    <w:rsid w:val="00B07C76"/>
    <w:rsid w:val="00B45700"/>
    <w:rsid w:val="00CD170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52"/>
    <o:shapelayout v:ext="edit">
      <o:idmap v:ext="edit" data="1"/>
    </o:shapelayout>
  </w:shapeDefaults>
  <w:decimalSymbol w:val="."/>
  <w:listSeparator w:val=","/>
  <w14:docId w14:val="21BCC71C"/>
  <w15:chartTrackingRefBased/>
  <w15:docId w15:val="{DFF611A4-290C-44C0-B964-D4BCABEE4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A3F0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zh-CN"/>
    </w:rPr>
  </w:style>
  <w:style w:type="paragraph" w:styleId="Heading2">
    <w:name w:val="heading 2"/>
    <w:basedOn w:val="Normal"/>
    <w:link w:val="Heading2Char"/>
    <w:uiPriority w:val="9"/>
    <w:qFormat/>
    <w:rsid w:val="009A3F0C"/>
    <w:pPr>
      <w:spacing w:before="100" w:beforeAutospacing="1" w:after="100" w:afterAutospacing="1" w:line="240" w:lineRule="auto"/>
      <w:outlineLvl w:val="1"/>
    </w:pPr>
    <w:rPr>
      <w:rFonts w:ascii="Times New Roman" w:eastAsia="Times New Roman" w:hAnsi="Times New Roman" w:cs="Times New Roman"/>
      <w:b/>
      <w:bCs/>
      <w:sz w:val="36"/>
      <w:szCs w:val="36"/>
      <w:lang w:eastAsia="zh-CN"/>
    </w:rPr>
  </w:style>
  <w:style w:type="paragraph" w:styleId="Heading3">
    <w:name w:val="heading 3"/>
    <w:basedOn w:val="Normal"/>
    <w:link w:val="Heading3Char"/>
    <w:uiPriority w:val="9"/>
    <w:qFormat/>
    <w:rsid w:val="009A3F0C"/>
    <w:pPr>
      <w:spacing w:before="100" w:beforeAutospacing="1" w:after="100" w:afterAutospacing="1" w:line="240" w:lineRule="auto"/>
      <w:outlineLvl w:val="2"/>
    </w:pPr>
    <w:rPr>
      <w:rFonts w:ascii="Times New Roman" w:eastAsia="Times New Roman" w:hAnsi="Times New Roman" w:cs="Times New Roman"/>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F0C"/>
    <w:rPr>
      <w:rFonts w:ascii="Times New Roman" w:eastAsia="Times New Roman" w:hAnsi="Times New Roman" w:cs="Times New Roman"/>
      <w:b/>
      <w:bCs/>
      <w:kern w:val="36"/>
      <w:sz w:val="48"/>
      <w:szCs w:val="48"/>
      <w:lang w:eastAsia="zh-CN"/>
    </w:rPr>
  </w:style>
  <w:style w:type="character" w:customStyle="1" w:styleId="Heading2Char">
    <w:name w:val="Heading 2 Char"/>
    <w:basedOn w:val="DefaultParagraphFont"/>
    <w:link w:val="Heading2"/>
    <w:uiPriority w:val="9"/>
    <w:rsid w:val="009A3F0C"/>
    <w:rPr>
      <w:rFonts w:ascii="Times New Roman" w:eastAsia="Times New Roman" w:hAnsi="Times New Roman" w:cs="Times New Roman"/>
      <w:b/>
      <w:bCs/>
      <w:sz w:val="36"/>
      <w:szCs w:val="36"/>
      <w:lang w:eastAsia="zh-CN"/>
    </w:rPr>
  </w:style>
  <w:style w:type="character" w:customStyle="1" w:styleId="Heading3Char">
    <w:name w:val="Heading 3 Char"/>
    <w:basedOn w:val="DefaultParagraphFont"/>
    <w:link w:val="Heading3"/>
    <w:uiPriority w:val="9"/>
    <w:rsid w:val="009A3F0C"/>
    <w:rPr>
      <w:rFonts w:ascii="Times New Roman" w:eastAsia="Times New Roman" w:hAnsi="Times New Roman" w:cs="Times New Roman"/>
      <w:b/>
      <w:bCs/>
      <w:sz w:val="27"/>
      <w:szCs w:val="27"/>
      <w:lang w:eastAsia="zh-CN"/>
    </w:rPr>
  </w:style>
  <w:style w:type="paragraph" w:styleId="NormalWeb">
    <w:name w:val="Normal (Web)"/>
    <w:basedOn w:val="Normal"/>
    <w:uiPriority w:val="99"/>
    <w:semiHidden/>
    <w:unhideWhenUsed/>
    <w:rsid w:val="009A3F0C"/>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Emphasis">
    <w:name w:val="Emphasis"/>
    <w:basedOn w:val="DefaultParagraphFont"/>
    <w:uiPriority w:val="20"/>
    <w:qFormat/>
    <w:rsid w:val="009A3F0C"/>
    <w:rPr>
      <w:i/>
      <w:iCs/>
    </w:rPr>
  </w:style>
  <w:style w:type="character" w:styleId="Strong">
    <w:name w:val="Strong"/>
    <w:basedOn w:val="DefaultParagraphFont"/>
    <w:uiPriority w:val="22"/>
    <w:qFormat/>
    <w:rsid w:val="009A3F0C"/>
    <w:rPr>
      <w:b/>
      <w:bCs/>
    </w:rPr>
  </w:style>
  <w:style w:type="paragraph" w:customStyle="1" w:styleId="font-claude-response-body">
    <w:name w:val="font-claude-response-body"/>
    <w:basedOn w:val="Normal"/>
    <w:rsid w:val="0066091D"/>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whitespace-normal">
    <w:name w:val="whitespace-normal"/>
    <w:basedOn w:val="Normal"/>
    <w:rsid w:val="0066091D"/>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346798">
      <w:bodyDiv w:val="1"/>
      <w:marLeft w:val="0"/>
      <w:marRight w:val="0"/>
      <w:marTop w:val="0"/>
      <w:marBottom w:val="0"/>
      <w:divBdr>
        <w:top w:val="none" w:sz="0" w:space="0" w:color="auto"/>
        <w:left w:val="none" w:sz="0" w:space="0" w:color="auto"/>
        <w:bottom w:val="none" w:sz="0" w:space="0" w:color="auto"/>
        <w:right w:val="none" w:sz="0" w:space="0" w:color="auto"/>
      </w:divBdr>
    </w:div>
    <w:div w:id="1210217385">
      <w:bodyDiv w:val="1"/>
      <w:marLeft w:val="0"/>
      <w:marRight w:val="0"/>
      <w:marTop w:val="0"/>
      <w:marBottom w:val="0"/>
      <w:divBdr>
        <w:top w:val="none" w:sz="0" w:space="0" w:color="auto"/>
        <w:left w:val="none" w:sz="0" w:space="0" w:color="auto"/>
        <w:bottom w:val="none" w:sz="0" w:space="0" w:color="auto"/>
        <w:right w:val="none" w:sz="0" w:space="0" w:color="auto"/>
      </w:divBdr>
    </w:div>
    <w:div w:id="165846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39</Pages>
  <Words>13071</Words>
  <Characters>74509</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DUC NGUYEN/LGEVH IVI LD Cyber Security Part</dc:creator>
  <cp:keywords/>
  <dc:description/>
  <cp:lastModifiedBy>LONG DUC NGUYEN/LGEVH IVI LD Cyber Security Part</cp:lastModifiedBy>
  <cp:revision>5</cp:revision>
  <dcterms:created xsi:type="dcterms:W3CDTF">2026-01-08T10:01:00Z</dcterms:created>
  <dcterms:modified xsi:type="dcterms:W3CDTF">2026-01-09T02:38:00Z</dcterms:modified>
</cp:coreProperties>
</file>