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3BA" w:rsidRDefault="006B2B39">
      <w:r>
        <w:t xml:space="preserve">Trong trang chủ: </w:t>
      </w:r>
      <w:r w:rsidR="00916D80">
        <w:t>-</w:t>
      </w:r>
      <w:r>
        <w:t xml:space="preserve">Hiện thị danh mục sản phẩm </w:t>
      </w:r>
      <w:r w:rsidR="00916D80">
        <w:t>(quần áo, mỹ phẩm , trống gỗ)</w:t>
      </w:r>
    </w:p>
    <w:p w:rsidR="00432A90" w:rsidRDefault="00432A90" w:rsidP="00432A90">
      <w:pPr>
        <w:pStyle w:val="ListParagraph"/>
        <w:numPr>
          <w:ilvl w:val="0"/>
          <w:numId w:val="1"/>
        </w:numPr>
      </w:pPr>
      <w:r>
        <w:t>Hiện thị danh sách các sản phẩm mới</w:t>
      </w:r>
    </w:p>
    <w:p w:rsidR="00432A90" w:rsidRDefault="00432A90" w:rsidP="00432A90">
      <w:pPr>
        <w:pStyle w:val="ListParagraph"/>
        <w:numPr>
          <w:ilvl w:val="0"/>
          <w:numId w:val="1"/>
        </w:numPr>
      </w:pPr>
      <w:r>
        <w:t xml:space="preserve">Hiện thị danh sách các sản phẩm nổi bật </w:t>
      </w:r>
    </w:p>
    <w:p w:rsidR="00432A90" w:rsidRDefault="00330EEE" w:rsidP="00432A90">
      <w:pPr>
        <w:pStyle w:val="ListParagraph"/>
        <w:numPr>
          <w:ilvl w:val="0"/>
          <w:numId w:val="1"/>
        </w:numPr>
      </w:pPr>
      <w:r>
        <w:t>HIện thị danh sách các dịch vụ của website cung cấp</w:t>
      </w:r>
    </w:p>
    <w:p w:rsidR="00330EEE" w:rsidRDefault="00330EEE" w:rsidP="00432A90">
      <w:pPr>
        <w:pStyle w:val="ListParagraph"/>
        <w:numPr>
          <w:ilvl w:val="0"/>
          <w:numId w:val="1"/>
        </w:numPr>
      </w:pPr>
      <w:r>
        <w:t>Cho phép người dùng đặt hàng sản phẩm tại trang và xem chi tiết từng sản phẩm.</w:t>
      </w:r>
    </w:p>
    <w:p w:rsidR="001D515D" w:rsidRDefault="001D515D" w:rsidP="00432A90">
      <w:pPr>
        <w:pStyle w:val="ListParagraph"/>
        <w:numPr>
          <w:ilvl w:val="0"/>
          <w:numId w:val="1"/>
        </w:numPr>
      </w:pPr>
      <w:r>
        <w:t>Có chức năng tìm kiếm</w:t>
      </w:r>
    </w:p>
    <w:p w:rsidR="009C1F9A" w:rsidRDefault="009C1F9A" w:rsidP="00432A90">
      <w:pPr>
        <w:pStyle w:val="ListParagraph"/>
        <w:numPr>
          <w:ilvl w:val="0"/>
          <w:numId w:val="1"/>
        </w:numPr>
      </w:pPr>
      <w:r>
        <w:t>Chức năng tiềm kiếm: khi người dùng click tìm kiếm sẽ đưa ra danh sách kết quả cho ngừoi dùng</w:t>
      </w:r>
      <w:r w:rsidR="00BB2AA9">
        <w:t>.</w:t>
      </w:r>
    </w:p>
    <w:p w:rsidR="00AC6B64" w:rsidRDefault="005C1ABF" w:rsidP="00AC6B64">
      <w:pPr>
        <w:pStyle w:val="ListParagraph"/>
        <w:numPr>
          <w:ilvl w:val="0"/>
          <w:numId w:val="1"/>
        </w:numPr>
      </w:pPr>
      <w:r>
        <w:t xml:space="preserve">Khi click </w:t>
      </w:r>
      <w:r w:rsidR="00AC6B64">
        <w:t>đăng nhập or đăng ký chuyển sang trang đăng nhập or đăng ký để người dùng đăng nhập và mua hàng.(Khi người dùng click vào đặt hàng mà chưa đăng nhập thì yêu cầu ngừoi dùng phải đăng nhập mới cho đặt hàng.Nếu chưa có tài khoản thì yêu cầu đăng ký mới. tài khoản mất mật khẩu cần được cấp lại.)</w:t>
      </w:r>
    </w:p>
    <w:p w:rsidR="00330EEE" w:rsidRDefault="001D515D" w:rsidP="001D515D">
      <w:pPr>
        <w:ind w:left="360"/>
      </w:pPr>
      <w:r>
        <w:t>Trong trang chi tiết sản phẩm:</w:t>
      </w:r>
    </w:p>
    <w:p w:rsidR="001D515D" w:rsidRDefault="001D515D" w:rsidP="001D515D">
      <w:pPr>
        <w:pStyle w:val="ListParagraph"/>
        <w:numPr>
          <w:ilvl w:val="0"/>
          <w:numId w:val="1"/>
        </w:numPr>
      </w:pPr>
      <w:r>
        <w:t>Hiển thị thông tin chi tiết của từng sản phẩm,</w:t>
      </w:r>
    </w:p>
    <w:p w:rsidR="001D515D" w:rsidRDefault="001D515D" w:rsidP="001D515D">
      <w:pPr>
        <w:pStyle w:val="ListParagraph"/>
        <w:numPr>
          <w:ilvl w:val="0"/>
          <w:numId w:val="1"/>
        </w:numPr>
      </w:pPr>
      <w:r>
        <w:t>Hiện thị danh sách các sản phẩm khác có liên qua</w:t>
      </w:r>
      <w:r w:rsidR="005C1ABF">
        <w:t>n</w:t>
      </w:r>
    </w:p>
    <w:p w:rsidR="005C1ABF" w:rsidRDefault="007F69A3" w:rsidP="001D515D">
      <w:pPr>
        <w:pStyle w:val="ListParagraph"/>
        <w:numPr>
          <w:ilvl w:val="0"/>
          <w:numId w:val="1"/>
        </w:numPr>
      </w:pPr>
      <w:r>
        <w:t>Có chức năng đặt hàng luôn trong từng sản phẩm</w:t>
      </w:r>
    </w:p>
    <w:p w:rsidR="00711020" w:rsidRDefault="00711020" w:rsidP="00711020"/>
    <w:p w:rsidR="00711020" w:rsidRDefault="00711020" w:rsidP="00711020">
      <w:r>
        <w:t>Trong các trang tin tức,dịch vụ, liên hệ,… chỉ là hiển thị ra thông tin .</w:t>
      </w:r>
    </w:p>
    <w:p w:rsidR="009714D9" w:rsidRDefault="009714D9" w:rsidP="00711020"/>
    <w:p w:rsidR="009714D9" w:rsidRDefault="009714D9" w:rsidP="00711020">
      <w:r>
        <w:t>Trong phần quản trị :</w:t>
      </w:r>
    </w:p>
    <w:p w:rsidR="009714D9" w:rsidRDefault="009714D9" w:rsidP="009714D9">
      <w:pPr>
        <w:pStyle w:val="ListParagraph"/>
        <w:numPr>
          <w:ilvl w:val="0"/>
          <w:numId w:val="1"/>
        </w:numPr>
      </w:pPr>
      <w:r>
        <w:t>Quản trị các thông tin như trong db có yêu cầu.</w:t>
      </w:r>
    </w:p>
    <w:p w:rsidR="009714D9" w:rsidRDefault="009714D9" w:rsidP="009714D9">
      <w:pPr>
        <w:pStyle w:val="ListParagraph"/>
        <w:numPr>
          <w:ilvl w:val="0"/>
          <w:numId w:val="1"/>
        </w:numPr>
      </w:pPr>
      <w:r>
        <w:t>Có sử dụng ckeditor,ckfinder.,,….</w:t>
      </w:r>
    </w:p>
    <w:p w:rsidR="009714D9" w:rsidRDefault="009714D9" w:rsidP="009714D9">
      <w:r>
        <w:t>Sử dụng ajax cho các trang để load bất đồng bộ. pHân trang sản phẩm trong cả trang home và trang quản trị…..</w:t>
      </w:r>
      <w:bookmarkStart w:id="0" w:name="_GoBack"/>
      <w:bookmarkEnd w:id="0"/>
    </w:p>
    <w:sectPr w:rsidR="0097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81BA3"/>
    <w:multiLevelType w:val="hybridMultilevel"/>
    <w:tmpl w:val="656C6444"/>
    <w:lvl w:ilvl="0" w:tplc="942E295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F0"/>
    <w:rsid w:val="001313BA"/>
    <w:rsid w:val="001D2EF0"/>
    <w:rsid w:val="001D515D"/>
    <w:rsid w:val="00330EEE"/>
    <w:rsid w:val="00432A90"/>
    <w:rsid w:val="005C1ABF"/>
    <w:rsid w:val="006B2B39"/>
    <w:rsid w:val="00711020"/>
    <w:rsid w:val="007F69A3"/>
    <w:rsid w:val="00916D80"/>
    <w:rsid w:val="009714D9"/>
    <w:rsid w:val="009C1F9A"/>
    <w:rsid w:val="00AC6B64"/>
    <w:rsid w:val="00BB2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27F1E-3D73-4C9A-B15C-3302EEBD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14</cp:revision>
  <dcterms:created xsi:type="dcterms:W3CDTF">2014-10-14T12:33:00Z</dcterms:created>
  <dcterms:modified xsi:type="dcterms:W3CDTF">2014-10-14T13:08:00Z</dcterms:modified>
</cp:coreProperties>
</file>