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EC2E" w14:textId="56E37D43" w:rsidR="00FE1587" w:rsidRDefault="00026C55" w:rsidP="00FE15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DBB">
        <w:rPr>
          <w:b/>
          <w:bCs/>
          <w:sz w:val="28"/>
          <w:szCs w:val="28"/>
        </w:rPr>
        <w:t>Program to an interface, not implementation</w:t>
      </w:r>
      <w:r w:rsidRPr="008F4DBB">
        <w:rPr>
          <w:sz w:val="28"/>
          <w:szCs w:val="28"/>
        </w:rPr>
        <w:t xml:space="preserve"> – ý là không nên hard code behaviours or methods vào 1 class nào đó như thế sẽ khó sửa và lúc sửa sẽ mất tgian  Thay vào đó sử dụng interface để </w:t>
      </w:r>
      <w:r w:rsidR="008F4DBB" w:rsidRPr="008F4DBB">
        <w:rPr>
          <w:sz w:val="28"/>
          <w:szCs w:val="28"/>
        </w:rPr>
        <w:t>define trước 1 set of behaviours sẽ dung, sau đó tùy vào mục đích sử dụng mà ta implement</w:t>
      </w:r>
      <w:r w:rsidR="008A327B">
        <w:rPr>
          <w:sz w:val="28"/>
          <w:szCs w:val="28"/>
        </w:rPr>
        <w:t>. Ngoài ra, việc sử dụng constructor cx là instantiate concrete class =&gt; program to implementation mất rồi.</w:t>
      </w:r>
    </w:p>
    <w:p w14:paraId="1CF7135B" w14:textId="77777777" w:rsidR="00FE1587" w:rsidRPr="00FE1587" w:rsidRDefault="00FE1587" w:rsidP="00FE1587">
      <w:pPr>
        <w:rPr>
          <w:sz w:val="28"/>
          <w:szCs w:val="28"/>
        </w:rPr>
      </w:pPr>
    </w:p>
    <w:p w14:paraId="7E39B954" w14:textId="1DC95E14" w:rsidR="00EB3084" w:rsidRPr="00FE1587" w:rsidRDefault="00EB3084" w:rsidP="00EB3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B3084">
        <w:rPr>
          <w:b/>
          <w:bCs/>
          <w:sz w:val="28"/>
          <w:szCs w:val="28"/>
        </w:rPr>
        <w:t>Identify aspects của app mà vary, dễ thay đổi and separate them from what stays the same</w:t>
      </w:r>
      <w:r w:rsidR="00FE1587">
        <w:rPr>
          <w:b/>
          <w:bCs/>
          <w:sz w:val="28"/>
          <w:szCs w:val="28"/>
        </w:rPr>
        <w:t xml:space="preserve"> – </w:t>
      </w:r>
      <w:r w:rsidR="00FE1587">
        <w:rPr>
          <w:sz w:val="28"/>
          <w:szCs w:val="28"/>
        </w:rPr>
        <w:t>chú ý những thứ mà cần thay đổi ở runtime để nhét riêng ra 1 chỗ chứ k gộp chung !</w:t>
      </w:r>
    </w:p>
    <w:p w14:paraId="7789D77F" w14:textId="77777777" w:rsidR="00FE1587" w:rsidRPr="00FE1587" w:rsidRDefault="00FE1587" w:rsidP="00FE1587">
      <w:pPr>
        <w:pStyle w:val="ListParagraph"/>
        <w:rPr>
          <w:b/>
          <w:bCs/>
          <w:sz w:val="28"/>
          <w:szCs w:val="28"/>
        </w:rPr>
      </w:pPr>
    </w:p>
    <w:p w14:paraId="27010E70" w14:textId="4640E9A6" w:rsidR="008065A9" w:rsidRPr="008065A9" w:rsidRDefault="00FE1587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Favor composition / aggregation over inheritance</w:t>
      </w:r>
      <w:r w:rsidR="004671F3">
        <w:rPr>
          <w:b/>
          <w:bCs/>
          <w:sz w:val="28"/>
          <w:szCs w:val="28"/>
        </w:rPr>
        <w:t xml:space="preserve"> – </w:t>
      </w:r>
      <w:r w:rsidR="004671F3">
        <w:rPr>
          <w:sz w:val="28"/>
          <w:szCs w:val="28"/>
        </w:rPr>
        <w:t>vì composition giúp ta encapsulate các methods or algorithms vào chung set of classes, ngoài ra còn có thể change behavior at runtime</w:t>
      </w:r>
    </w:p>
    <w:p w14:paraId="7AA73F68" w14:textId="77777777" w:rsidR="008065A9" w:rsidRPr="008065A9" w:rsidRDefault="008065A9" w:rsidP="008065A9">
      <w:pPr>
        <w:pStyle w:val="ListParagraph"/>
        <w:rPr>
          <w:b/>
          <w:bCs/>
          <w:sz w:val="28"/>
          <w:szCs w:val="28"/>
        </w:rPr>
      </w:pPr>
    </w:p>
    <w:p w14:paraId="43504D03" w14:textId="6050F49B" w:rsidR="008065A9" w:rsidRPr="00CB407D" w:rsidRDefault="008065A9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65A9">
        <w:rPr>
          <w:b/>
          <w:bCs/>
          <w:sz w:val="28"/>
          <w:szCs w:val="28"/>
        </w:rPr>
        <w:t>Strive for loosely coupled designs between objects that interact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Design những objects mà ít phụ thuộc vào nhau =&gt; flexible hơn </w:t>
      </w:r>
    </w:p>
    <w:p w14:paraId="434C2ACB" w14:textId="77777777" w:rsidR="00CB407D" w:rsidRPr="00CB407D" w:rsidRDefault="00CB407D" w:rsidP="00CB407D">
      <w:pPr>
        <w:pStyle w:val="ListParagraph"/>
        <w:rPr>
          <w:b/>
          <w:bCs/>
          <w:sz w:val="28"/>
          <w:szCs w:val="28"/>
        </w:rPr>
      </w:pPr>
    </w:p>
    <w:p w14:paraId="1CC4C1D1" w14:textId="072D5EFE" w:rsidR="00CB407D" w:rsidRDefault="00CB407D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</w:t>
      </w:r>
      <w:r w:rsidR="00690A43">
        <w:rPr>
          <w:b/>
          <w:bCs/>
          <w:sz w:val="28"/>
          <w:szCs w:val="28"/>
        </w:rPr>
        <w:t>es</w:t>
      </w:r>
      <w:r>
        <w:rPr>
          <w:b/>
          <w:bCs/>
          <w:sz w:val="28"/>
          <w:szCs w:val="28"/>
        </w:rPr>
        <w:t xml:space="preserve"> should be open for extension, but close for modification</w:t>
      </w:r>
    </w:p>
    <w:p w14:paraId="46E7CF90" w14:textId="77777777" w:rsidR="001717DF" w:rsidRPr="001717DF" w:rsidRDefault="001717DF" w:rsidP="001717DF">
      <w:pPr>
        <w:pStyle w:val="ListParagraph"/>
        <w:rPr>
          <w:b/>
          <w:bCs/>
          <w:sz w:val="28"/>
          <w:szCs w:val="28"/>
        </w:rPr>
      </w:pPr>
    </w:p>
    <w:p w14:paraId="72A1DEA8" w14:textId="2A0F7B75" w:rsidR="001717DF" w:rsidRPr="001717DF" w:rsidRDefault="001717DF" w:rsidP="008065A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 upon abstractions. Do not depend on concrete classes. </w:t>
      </w:r>
      <w:r>
        <w:rPr>
          <w:sz w:val="28"/>
          <w:szCs w:val="28"/>
        </w:rPr>
        <w:t xml:space="preserve">Tương tự như cái principle 1, ngoài ra có 1 vài guidelines giúp học theo để áp dụng principle: </w:t>
      </w:r>
    </w:p>
    <w:p w14:paraId="2B87699D" w14:textId="77777777" w:rsidR="001717DF" w:rsidRPr="001717DF" w:rsidRDefault="001717DF" w:rsidP="001717DF">
      <w:pPr>
        <w:pStyle w:val="ListParagraph"/>
        <w:rPr>
          <w:b/>
          <w:bCs/>
          <w:sz w:val="28"/>
          <w:szCs w:val="28"/>
        </w:rPr>
      </w:pPr>
    </w:p>
    <w:p w14:paraId="2EFFEF2D" w14:textId="6798CFD2" w:rsidR="001717DF" w:rsidRPr="000A2271" w:rsidRDefault="001717DF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variable should hold a reference to a concrete class.</w:t>
      </w:r>
      <w:r w:rsidR="000A2271">
        <w:rPr>
          <w:b/>
          <w:bCs/>
          <w:sz w:val="28"/>
          <w:szCs w:val="28"/>
        </w:rPr>
        <w:t xml:space="preserve"> </w:t>
      </w:r>
      <w:r w:rsidR="000A2271">
        <w:rPr>
          <w:sz w:val="28"/>
          <w:szCs w:val="28"/>
        </w:rPr>
        <w:t>Chắc chỉ có class chứa hàm main là có. Còn đâu kể cả object creation cũng không cần reference, mà chỉ cần return object đó.</w:t>
      </w:r>
    </w:p>
    <w:p w14:paraId="6C69A2DF" w14:textId="07D5B754" w:rsidR="000A2271" w:rsidRPr="000A2271" w:rsidRDefault="000A2271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class should derive (extends) from a concrete class.</w:t>
      </w:r>
      <w:r>
        <w:rPr>
          <w:sz w:val="28"/>
          <w:szCs w:val="28"/>
        </w:rPr>
        <w:t xml:space="preserve"> Nếu derive thì 1 concrete class =&gt; phụ thuộc vào nó mất r, không nên =&gt; avoid as possible.</w:t>
      </w:r>
    </w:p>
    <w:p w14:paraId="2CE6BFE6" w14:textId="001A8D81" w:rsidR="000A2271" w:rsidRPr="008065A9" w:rsidRDefault="000A2271" w:rsidP="001717D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class should override an implemented method of any of its base classes.</w:t>
      </w:r>
      <w:r>
        <w:rPr>
          <w:sz w:val="28"/>
          <w:szCs w:val="28"/>
        </w:rPr>
        <w:t xml:space="preserve"> Lí do vì base classes cần phải là abstract, nếu như có implemented method thì nó nên đc áp dụng cho mọi subclasses chứ kp chỉnh.</w:t>
      </w:r>
      <w:bookmarkStart w:id="0" w:name="_GoBack"/>
      <w:bookmarkEnd w:id="0"/>
    </w:p>
    <w:sectPr w:rsidR="000A2271" w:rsidRPr="0080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4C1"/>
    <w:multiLevelType w:val="hybridMultilevel"/>
    <w:tmpl w:val="0F0EF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55D5"/>
    <w:multiLevelType w:val="hybridMultilevel"/>
    <w:tmpl w:val="496C2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E"/>
    <w:rsid w:val="00026C55"/>
    <w:rsid w:val="000A2271"/>
    <w:rsid w:val="000F20B8"/>
    <w:rsid w:val="001717DF"/>
    <w:rsid w:val="004671F3"/>
    <w:rsid w:val="00690A43"/>
    <w:rsid w:val="0075708E"/>
    <w:rsid w:val="008065A9"/>
    <w:rsid w:val="008A327B"/>
    <w:rsid w:val="008F4DBB"/>
    <w:rsid w:val="00CB407D"/>
    <w:rsid w:val="00EB3084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C9F"/>
  <w15:chartTrackingRefBased/>
  <w15:docId w15:val="{331C241A-DA5A-4BD5-B652-8CBE28E1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Duc 20161128</dc:creator>
  <cp:keywords/>
  <dc:description/>
  <cp:lastModifiedBy>Pham Le Duc 20161128</cp:lastModifiedBy>
  <cp:revision>11</cp:revision>
  <dcterms:created xsi:type="dcterms:W3CDTF">2019-07-19T15:45:00Z</dcterms:created>
  <dcterms:modified xsi:type="dcterms:W3CDTF">2019-07-24T14:44:00Z</dcterms:modified>
</cp:coreProperties>
</file>