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41C4B0" w14:textId="0B643ED4" w:rsidR="00394B29" w:rsidRPr="00394B29" w:rsidRDefault="00394B29" w:rsidP="00394B29">
      <w:pPr>
        <w:spacing w:after="0" w:line="240" w:lineRule="auto"/>
        <w:ind w:firstLine="630"/>
        <w:jc w:val="both"/>
        <w:rPr>
          <w:rFonts w:ascii="Times New Roman" w:eastAsia="Times New Roman" w:hAnsi="Times New Roman" w:cs="Times New Roman"/>
          <w:kern w:val="0"/>
          <w14:ligatures w14:val="none"/>
        </w:rPr>
      </w:pPr>
      <w:r w:rsidRPr="00394B29">
        <w:rPr>
          <w:rFonts w:ascii="Times New Roman" w:eastAsia="Times New Roman" w:hAnsi="Times New Roman" w:cs="Times New Roman"/>
          <w:b/>
          <w:bCs/>
          <w:color w:val="000000"/>
          <w:kern w:val="0"/>
          <w:sz w:val="26"/>
          <w:szCs w:val="26"/>
          <w14:ligatures w14:val="none"/>
        </w:rPr>
        <w:t xml:space="preserve">Buổi </w:t>
      </w:r>
      <w:r>
        <w:rPr>
          <w:rFonts w:ascii="Times New Roman" w:eastAsia="Times New Roman" w:hAnsi="Times New Roman" w:cs="Times New Roman"/>
          <w:b/>
          <w:bCs/>
          <w:color w:val="000000"/>
          <w:kern w:val="0"/>
          <w:sz w:val="26"/>
          <w:szCs w:val="26"/>
          <w14:ligatures w14:val="none"/>
        </w:rPr>
        <w:t>4</w:t>
      </w:r>
      <w:r w:rsidRPr="00394B29">
        <w:rPr>
          <w:rFonts w:ascii="Times New Roman" w:eastAsia="Times New Roman" w:hAnsi="Times New Roman" w:cs="Times New Roman"/>
          <w:b/>
          <w:bCs/>
          <w:color w:val="000000"/>
          <w:kern w:val="0"/>
          <w:sz w:val="26"/>
          <w:szCs w:val="26"/>
          <w14:ligatures w14:val="none"/>
        </w:rPr>
        <w:t>: 7 BỐ THÍ QUAN TRỌNG ĐỜI NGƯỜI – CHUYÊN ĐỀ MENTOR 7</w:t>
      </w:r>
    </w:p>
    <w:p w14:paraId="0E23933E" w14:textId="77777777" w:rsidR="00394B29" w:rsidRPr="00394B29" w:rsidRDefault="00394B29" w:rsidP="00394B29">
      <w:pPr>
        <w:spacing w:after="0" w:line="240" w:lineRule="auto"/>
        <w:ind w:firstLine="630"/>
        <w:jc w:val="both"/>
        <w:rPr>
          <w:rFonts w:ascii="Times New Roman" w:eastAsia="Times New Roman" w:hAnsi="Times New Roman" w:cs="Times New Roman"/>
          <w:kern w:val="0"/>
          <w14:ligatures w14:val="none"/>
        </w:rPr>
      </w:pPr>
      <w:r w:rsidRPr="00394B29">
        <w:rPr>
          <w:rFonts w:ascii="Times New Roman" w:eastAsia="Times New Roman" w:hAnsi="Times New Roman" w:cs="Times New Roman"/>
          <w:b/>
          <w:bCs/>
          <w:color w:val="000000"/>
          <w:kern w:val="0"/>
          <w:sz w:val="26"/>
          <w:szCs w:val="26"/>
          <w14:ligatures w14:val="none"/>
        </w:rPr>
        <w:t xml:space="preserve">Người chia sẻ: Cô Quế Minh </w:t>
      </w:r>
      <w:r w:rsidRPr="00394B29">
        <w:rPr>
          <w:rFonts w:ascii="Times New Roman" w:eastAsia="Times New Roman" w:hAnsi="Times New Roman" w:cs="Times New Roman"/>
          <w:b/>
          <w:bCs/>
          <w:color w:val="000000"/>
          <w:kern w:val="0"/>
          <w14:ligatures w14:val="none"/>
        </w:rPr>
        <w:tab/>
      </w:r>
      <w:r w:rsidRPr="00394B29">
        <w:rPr>
          <w:rFonts w:ascii="Times New Roman" w:eastAsia="Times New Roman" w:hAnsi="Times New Roman" w:cs="Times New Roman"/>
          <w:b/>
          <w:bCs/>
          <w:color w:val="000000"/>
          <w:kern w:val="0"/>
          <w14:ligatures w14:val="none"/>
        </w:rPr>
        <w:tab/>
      </w:r>
      <w:r w:rsidRPr="00394B29">
        <w:rPr>
          <w:rFonts w:ascii="Times New Roman" w:eastAsia="Times New Roman" w:hAnsi="Times New Roman" w:cs="Times New Roman"/>
          <w:b/>
          <w:bCs/>
          <w:color w:val="000000"/>
          <w:kern w:val="0"/>
          <w14:ligatures w14:val="none"/>
        </w:rPr>
        <w:tab/>
      </w:r>
      <w:r w:rsidRPr="00394B29">
        <w:rPr>
          <w:rFonts w:ascii="Times New Roman" w:eastAsia="Times New Roman" w:hAnsi="Times New Roman" w:cs="Times New Roman"/>
          <w:b/>
          <w:bCs/>
          <w:color w:val="000000"/>
          <w:kern w:val="0"/>
          <w:sz w:val="26"/>
          <w:szCs w:val="26"/>
          <w14:ligatures w14:val="none"/>
        </w:rPr>
        <w:t>Ngày 25/01/2026</w:t>
      </w:r>
    </w:p>
    <w:p w14:paraId="05D47C61" w14:textId="77777777" w:rsidR="00394B29" w:rsidRPr="00394B29" w:rsidRDefault="00394B29" w:rsidP="00394B29">
      <w:pPr>
        <w:spacing w:after="0" w:line="240" w:lineRule="auto"/>
        <w:ind w:firstLine="630"/>
        <w:jc w:val="both"/>
        <w:rPr>
          <w:rFonts w:ascii="Times New Roman" w:eastAsia="Times New Roman" w:hAnsi="Times New Roman" w:cs="Times New Roman"/>
          <w:kern w:val="0"/>
          <w14:ligatures w14:val="none"/>
        </w:rPr>
      </w:pPr>
      <w:r w:rsidRPr="00394B29">
        <w:rPr>
          <w:rFonts w:ascii="Times New Roman" w:eastAsia="Times New Roman" w:hAnsi="Times New Roman" w:cs="Times New Roman"/>
          <w:b/>
          <w:bCs/>
          <w:color w:val="000000"/>
          <w:kern w:val="0"/>
          <w:sz w:val="26"/>
          <w:szCs w:val="26"/>
          <w14:ligatures w14:val="none"/>
        </w:rPr>
        <w:t>Người ghi chép: Nguyễn Thị Phương Thảo – 6506-326</w:t>
      </w:r>
    </w:p>
    <w:p w14:paraId="43B45A53" w14:textId="77777777" w:rsidR="00394B29" w:rsidRPr="00394B29" w:rsidRDefault="00394B29" w:rsidP="00394B29">
      <w:pPr>
        <w:spacing w:after="0" w:line="240" w:lineRule="auto"/>
        <w:rPr>
          <w:rFonts w:ascii="Times New Roman" w:eastAsia="Times New Roman" w:hAnsi="Times New Roman" w:cs="Times New Roman"/>
          <w:kern w:val="0"/>
          <w14:ligatures w14:val="none"/>
        </w:rPr>
      </w:pPr>
    </w:p>
    <w:p w14:paraId="78F9E7C2" w14:textId="77777777" w:rsidR="00394B29" w:rsidRPr="00394B29" w:rsidRDefault="00394B29" w:rsidP="00394B29">
      <w:pPr>
        <w:spacing w:after="0" w:line="240" w:lineRule="auto"/>
        <w:ind w:firstLine="851"/>
        <w:jc w:val="both"/>
        <w:rPr>
          <w:rFonts w:ascii="Times New Roman" w:eastAsia="Times New Roman" w:hAnsi="Times New Roman" w:cs="Times New Roman"/>
          <w:kern w:val="0"/>
          <w14:ligatures w14:val="none"/>
        </w:rPr>
      </w:pPr>
      <w:r w:rsidRPr="00394B29">
        <w:rPr>
          <w:rFonts w:ascii="Times New Roman" w:eastAsia="Times New Roman" w:hAnsi="Times New Roman" w:cs="Times New Roman"/>
          <w:color w:val="000000"/>
          <w:kern w:val="0"/>
          <w14:ligatures w14:val="none"/>
        </w:rPr>
        <w:t>GIAO LƯU CHÀO MỪNG ĐẦU BUỔI HỌC</w:t>
      </w:r>
    </w:p>
    <w:p w14:paraId="09B2D7C2" w14:textId="77777777" w:rsidR="00394B29" w:rsidRDefault="00394B29" w:rsidP="00394B29">
      <w:pPr>
        <w:spacing w:after="0" w:line="360" w:lineRule="auto"/>
        <w:ind w:firstLine="993"/>
        <w:jc w:val="both"/>
        <w:rPr>
          <w:rFonts w:ascii="Times New Roman" w:hAnsi="Times New Roman" w:cs="Times New Roman"/>
          <w:sz w:val="26"/>
          <w:szCs w:val="26"/>
        </w:rPr>
      </w:pPr>
    </w:p>
    <w:p w14:paraId="1419B2F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HỌC VIÊN:</w:t>
      </w:r>
      <w:r w:rsidRPr="00394B29">
        <w:rPr>
          <w:rFonts w:ascii="Times New Roman" w:hAnsi="Times New Roman" w:cs="Times New Roman"/>
          <w:sz w:val="26"/>
          <w:szCs w:val="26"/>
        </w:rPr>
        <w:t xml:space="preserve"> Khi bản thân cảm thấy là mình trưởng thành một cách vượt bậc và nó giúp mình biết sắp xếp từ ngữ, mình </w:t>
      </w:r>
      <w:r w:rsidRPr="00394B29">
        <w:rPr>
          <w:rFonts w:ascii="Times New Roman" w:hAnsi="Times New Roman" w:cs="Times New Roman"/>
          <w:b/>
          <w:bCs/>
          <w:i/>
          <w:iCs/>
          <w:sz w:val="26"/>
          <w:szCs w:val="26"/>
        </w:rPr>
        <w:t>thấu suốt</w:t>
      </w:r>
      <w:r w:rsidRPr="00394B29">
        <w:rPr>
          <w:rFonts w:ascii="Times New Roman" w:hAnsi="Times New Roman" w:cs="Times New Roman"/>
          <w:sz w:val="26"/>
          <w:szCs w:val="26"/>
        </w:rPr>
        <w:t xml:space="preserve"> hơn về cái tri thức mà mình chia sẻ. Và khi mà bước vào để chia sẻ thì luôn luôn có một cái ý định là nhắc tâm chuyển hóa, giúp người khác chuyển hóa. Và khi giúp người khác chuyển hóa thì bản thân mình cũng được </w:t>
      </w:r>
      <w:r w:rsidRPr="00394B29">
        <w:rPr>
          <w:rFonts w:ascii="Times New Roman" w:hAnsi="Times New Roman" w:cs="Times New Roman"/>
          <w:b/>
          <w:bCs/>
          <w:i/>
          <w:iCs/>
          <w:sz w:val="26"/>
          <w:szCs w:val="26"/>
        </w:rPr>
        <w:t>chuyển hóa</w:t>
      </w:r>
      <w:r w:rsidRPr="00394B29">
        <w:rPr>
          <w:rFonts w:ascii="Times New Roman" w:hAnsi="Times New Roman" w:cs="Times New Roman"/>
          <w:sz w:val="26"/>
          <w:szCs w:val="26"/>
        </w:rPr>
        <w:t>. Có một cái câu mà nhân tâm đắc rất là hay đó là học thầy không tày học bạn. Thế thì khi mà ngồi lắng nghe nhiều Lý chia sẻ thì mỗi Lý có một cái góc nhìn khác nhau, mỗi Lý có một cái trải nghiệm khác nhau.</w:t>
      </w:r>
    </w:p>
    <w:p w14:paraId="38F2BD7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Những cái câu chuyện ví dụ của người ta cũng khác nhau và mỗi Lý thì dùng cái ngôn từ của mình để truyền đạt ra cũng khác nhau. Từ đó là khi mà chỉ cần một buổi mà mình nghe được ba người chia sẻ cộng thêm mình chia sẻ nữa, mình chia sẻ được hai lượt nữa. Một lượt là 25 phút và một lượt sau nếu 5 phút thì bạn gặp ngẫu nhiên bạn sẽ nói gì. Điều này giúp cho mình có thể là </w:t>
      </w:r>
      <w:r w:rsidRPr="00394B29">
        <w:rPr>
          <w:rFonts w:ascii="Times New Roman" w:hAnsi="Times New Roman" w:cs="Times New Roman"/>
          <w:b/>
          <w:bCs/>
          <w:i/>
          <w:iCs/>
          <w:sz w:val="26"/>
          <w:szCs w:val="26"/>
        </w:rPr>
        <w:t>linh hoạt</w:t>
      </w:r>
      <w:r w:rsidRPr="00394B29">
        <w:rPr>
          <w:rFonts w:ascii="Times New Roman" w:hAnsi="Times New Roman" w:cs="Times New Roman"/>
          <w:sz w:val="26"/>
          <w:szCs w:val="26"/>
        </w:rPr>
        <w:t xml:space="preserve"> được cái ngôn từ của mình hơn. Và tự nhiên một ngày như thế là mình </w:t>
      </w:r>
      <w:r w:rsidRPr="00394B29">
        <w:rPr>
          <w:rFonts w:ascii="Times New Roman" w:hAnsi="Times New Roman" w:cs="Times New Roman"/>
          <w:b/>
          <w:bCs/>
          <w:i/>
          <w:iCs/>
          <w:sz w:val="26"/>
          <w:szCs w:val="26"/>
        </w:rPr>
        <w:t>thấu suốt</w:t>
      </w:r>
      <w:r w:rsidRPr="00394B29">
        <w:rPr>
          <w:rFonts w:ascii="Times New Roman" w:hAnsi="Times New Roman" w:cs="Times New Roman"/>
          <w:sz w:val="26"/>
          <w:szCs w:val="26"/>
        </w:rPr>
        <w:t xml:space="preserve"> luôn một cái nguyên lý đó luôn và rất là tuyệt vời.</w:t>
      </w:r>
    </w:p>
    <w:p w14:paraId="535C3A8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Nhân học được một cái điểm đó là các cô nói là sẽ có hai trường hợp để các bạn chia sẻ. Trường hợp đầu tiên là cái mục đích của các bạn chia sẻ để làm gì? Ví dụ các bạn chia sẻ để mà truyền động lực cho người khác, tức là truyền động lực cho người khác thì cái </w:t>
      </w:r>
      <w:r w:rsidRPr="00394B29">
        <w:rPr>
          <w:rFonts w:ascii="Times New Roman" w:hAnsi="Times New Roman" w:cs="Times New Roman"/>
          <w:b/>
          <w:bCs/>
          <w:i/>
          <w:iCs/>
          <w:sz w:val="26"/>
          <w:szCs w:val="26"/>
        </w:rPr>
        <w:t>ngôn từ</w:t>
      </w:r>
      <w:r w:rsidRPr="00394B29">
        <w:rPr>
          <w:rFonts w:ascii="Times New Roman" w:hAnsi="Times New Roman" w:cs="Times New Roman"/>
          <w:sz w:val="26"/>
          <w:szCs w:val="26"/>
        </w:rPr>
        <w:t xml:space="preserve"> của các bạn nó sẽ khác. Và ngay vào thời điểm mà các bạn đang chia sẻ nó rất là hay, tuy nhiên khi mà đứng lên xong rồi nó sẽ không đọng lại được gì cả. Tuy nhiên nếu như các bạn chia sẻ theo cách là </w:t>
      </w:r>
      <w:r w:rsidRPr="00394B29">
        <w:rPr>
          <w:rFonts w:ascii="Times New Roman" w:hAnsi="Times New Roman" w:cs="Times New Roman"/>
          <w:b/>
          <w:bCs/>
          <w:i/>
          <w:iCs/>
          <w:sz w:val="26"/>
          <w:szCs w:val="26"/>
        </w:rPr>
        <w:t>tác động vào nhận thức</w:t>
      </w:r>
      <w:r w:rsidRPr="00394B29">
        <w:rPr>
          <w:rFonts w:ascii="Times New Roman" w:hAnsi="Times New Roman" w:cs="Times New Roman"/>
          <w:sz w:val="26"/>
          <w:szCs w:val="26"/>
        </w:rPr>
        <w:t xml:space="preserve"> của người nghe.</w:t>
      </w:r>
    </w:p>
    <w:p w14:paraId="143D356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đâu đó sau bài chia sẻ của các bạn chỉ cần một cái điểm chạm nào đó thôi thì chắc chắn một điều rằng là người ta sẽ </w:t>
      </w:r>
      <w:r w:rsidRPr="00394B29">
        <w:rPr>
          <w:rFonts w:ascii="Times New Roman" w:hAnsi="Times New Roman" w:cs="Times New Roman"/>
          <w:b/>
          <w:bCs/>
          <w:i/>
          <w:iCs/>
          <w:sz w:val="26"/>
          <w:szCs w:val="26"/>
        </w:rPr>
        <w:t>chuyển hóa</w:t>
      </w:r>
      <w:r w:rsidRPr="00394B29">
        <w:rPr>
          <w:rFonts w:ascii="Times New Roman" w:hAnsi="Times New Roman" w:cs="Times New Roman"/>
          <w:sz w:val="26"/>
          <w:szCs w:val="26"/>
        </w:rPr>
        <w:t xml:space="preserve">. Từ chính một cái điểm chạm đó thôi là người ta cũng đã chuyển hóa rồi đấy và em rất là tâm đắc điều này. Và các cô luôn xây dựng rằng là các bạn đang chia sẻ như thế này là đã tốt ở điểm nào nhé. Mình hay thường hỏi là tốt chưa đúng không? Nhưng mà các cô lại nói là </w:t>
      </w:r>
      <w:r w:rsidRPr="00394B29">
        <w:rPr>
          <w:rFonts w:ascii="Times New Roman" w:hAnsi="Times New Roman" w:cs="Times New Roman"/>
          <w:b/>
          <w:bCs/>
          <w:i/>
          <w:iCs/>
          <w:sz w:val="26"/>
          <w:szCs w:val="26"/>
        </w:rPr>
        <w:t>tốt ở điểm nào?</w:t>
      </w:r>
      <w:r w:rsidRPr="00394B29">
        <w:rPr>
          <w:rFonts w:ascii="Times New Roman" w:hAnsi="Times New Roman" w:cs="Times New Roman"/>
          <w:sz w:val="26"/>
          <w:szCs w:val="26"/>
        </w:rPr>
        <w:t xml:space="preserve"> Tức là mình luôn tìm cái điểm tốt của cái người chia sẻ.</w:t>
      </w:r>
    </w:p>
    <w:p w14:paraId="0B35FE9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Và nếu như là bạn ở trong cái vai trò đang là người chia sẻ thì bạn sẽ làm tốt hơn như thế nào? Thì không phải là chỉ ở trong cái môi trường WIT và đi chia sẻ cái tri thức mà nhân cũng mang đúng cái điều này ra để vận dụng ở bên ngoài. Nếu như mà gặp một cái bối cảnh nào đó người ta đang xử lý cái việc đó như thế thì đã tốt ở cái điểm nào và mình sẽ học thêm cái </w:t>
      </w:r>
      <w:r w:rsidRPr="00394B29">
        <w:rPr>
          <w:rFonts w:ascii="Times New Roman" w:hAnsi="Times New Roman" w:cs="Times New Roman"/>
          <w:b/>
          <w:bCs/>
          <w:i/>
          <w:iCs/>
          <w:sz w:val="26"/>
          <w:szCs w:val="26"/>
        </w:rPr>
        <w:t>điểm tốt</w:t>
      </w:r>
      <w:r w:rsidRPr="00394B29">
        <w:rPr>
          <w:rFonts w:ascii="Times New Roman" w:hAnsi="Times New Roman" w:cs="Times New Roman"/>
          <w:sz w:val="26"/>
          <w:szCs w:val="26"/>
        </w:rPr>
        <w:t xml:space="preserve"> của người ta. Và nếu như mình là người đứng ở trong cái vị trí đó thì mình sẽ xử lý như thế nào.</w:t>
      </w:r>
    </w:p>
    <w:p w14:paraId="3174C8B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Thế thì cái tri thức không chỉ là bó buộc ở trong WIT mà là mình đem những cái gì mà các cô </w:t>
      </w:r>
      <w:r w:rsidRPr="00394B29">
        <w:rPr>
          <w:rFonts w:ascii="Times New Roman" w:hAnsi="Times New Roman" w:cs="Times New Roman"/>
          <w:b/>
          <w:bCs/>
          <w:i/>
          <w:iCs/>
          <w:sz w:val="26"/>
          <w:szCs w:val="26"/>
        </w:rPr>
        <w:t>xuyên luyện</w:t>
      </w:r>
      <w:r w:rsidRPr="00394B29">
        <w:rPr>
          <w:rFonts w:ascii="Times New Roman" w:hAnsi="Times New Roman" w:cs="Times New Roman"/>
          <w:sz w:val="26"/>
          <w:szCs w:val="26"/>
        </w:rPr>
        <w:t xml:space="preserve"> cho mình mang ra ở ngoài cuộc sống của mình để mình ứng dụng. Nó rất là vi diệu luôn ạ. Cho nên em trả lời là các Lý cố gắng sắp xếp thời gian đi tụ chúng nhé vì khi </w:t>
      </w:r>
      <w:r w:rsidRPr="00394B29">
        <w:rPr>
          <w:rFonts w:ascii="Times New Roman" w:hAnsi="Times New Roman" w:cs="Times New Roman"/>
          <w:b/>
          <w:bCs/>
          <w:i/>
          <w:iCs/>
          <w:sz w:val="26"/>
          <w:szCs w:val="26"/>
        </w:rPr>
        <w:t>tụ chúng</w:t>
      </w:r>
      <w:r w:rsidRPr="00394B29">
        <w:rPr>
          <w:rFonts w:ascii="Times New Roman" w:hAnsi="Times New Roman" w:cs="Times New Roman"/>
          <w:sz w:val="26"/>
          <w:szCs w:val="26"/>
        </w:rPr>
        <w:t xml:space="preserve"> là các Lý trưởng thành rất là nhiều. Nếu mà các Lý đi đúng lộ trình của thầy cô đưa ra thì nhân tin chắc một điều là chỉ cần mười mấy tuần thôi thì mình là ai mình cũng sẽ không thể hình dung được đâu ạ.</w:t>
      </w:r>
    </w:p>
    <w:p w14:paraId="743F0606" w14:textId="4E06549D"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drawing>
          <wp:inline distT="0" distB="0" distL="0" distR="0" wp14:anchorId="63E8F236" wp14:editId="7AA0E006">
            <wp:extent cx="1457528" cy="2152950"/>
            <wp:effectExtent l="0" t="0" r="9525" b="0"/>
            <wp:docPr id="63025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2531" name=""/>
                    <pic:cNvPicPr/>
                  </pic:nvPicPr>
                  <pic:blipFill>
                    <a:blip r:embed="rId4"/>
                    <a:stretch>
                      <a:fillRect/>
                    </a:stretch>
                  </pic:blipFill>
                  <pic:spPr>
                    <a:xfrm>
                      <a:off x="0" y="0"/>
                      <a:ext cx="1457528" cy="2152950"/>
                    </a:xfrm>
                    <a:prstGeom prst="rect">
                      <a:avLst/>
                    </a:prstGeom>
                  </pic:spPr>
                </pic:pic>
              </a:graphicData>
            </a:graphic>
          </wp:inline>
        </w:drawing>
      </w:r>
    </w:p>
    <w:p w14:paraId="6844D07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Em gửi lời trân trọng biết ơn cô, biết ơn tất cả các Lý đã lắng nghe, biết ơn tri thức, biết ơn người thầy kính yêu, biết ơn tổ chức. Biết ơn Lý Ngọc Nhân, Lý Hồng Nhân chia sẻ cái bài học. Lần đầu tiên chia sẻ thôi nhưng mà quá là tuyệt vời và cái bài học của Lý sẽ giúp cho rất là nhiều anh chị có động lực hơn để đi tham gia những cái buổi học trực tiếp để có thể lên lớp để chia sẻ bài học và em biết ơn thầy rất là nhiều. Em thấy trên màn hình của cô Quế Minh đã bật cam lên ạ.</w:t>
      </w:r>
    </w:p>
    <w:p w14:paraId="32FF84E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em rất là biết ơn cả nhà, rất là biết ơn cô Quế Minh và cả nhà hôm nay đã xoay một cái bối cảnh để em được làm MC buổi đầu của ngày hôm nay. Đây là lần đầu tiên em được làm MC ở trên cái phòng Zoom lớn của cả nhà thì em rất là biết ơn cả nhà đã cho em cơ hội rất </w:t>
      </w:r>
      <w:r w:rsidRPr="00394B29">
        <w:rPr>
          <w:rFonts w:ascii="Times New Roman" w:hAnsi="Times New Roman" w:cs="Times New Roman"/>
          <w:sz w:val="26"/>
          <w:szCs w:val="26"/>
        </w:rPr>
        <w:lastRenderedPageBreak/>
        <w:t xml:space="preserve">là tuyệt vời này. Biết ơn cô, biết ơn tri thức, biết ơn môi trường và biết ơn tất cả các Lý đã chia sẻ bài học </w:t>
      </w:r>
      <w:r w:rsidRPr="00394B29">
        <w:rPr>
          <w:rFonts w:ascii="Times New Roman" w:hAnsi="Times New Roman" w:cs="Times New Roman"/>
          <w:b/>
          <w:bCs/>
          <w:i/>
          <w:iCs/>
          <w:sz w:val="26"/>
          <w:szCs w:val="26"/>
        </w:rPr>
        <w:t>tâm đắc ngộ ra</w:t>
      </w:r>
      <w:r w:rsidRPr="00394B29">
        <w:rPr>
          <w:rFonts w:ascii="Times New Roman" w:hAnsi="Times New Roman" w:cs="Times New Roman"/>
          <w:sz w:val="26"/>
          <w:szCs w:val="26"/>
        </w:rPr>
        <w:t xml:space="preserve"> của mình và cho em rất là nhiều bài học của ngày hôm nay. Em xin phép mời cô Quế Minh được lên để chia sẻ với cả nhà ạ.</w:t>
      </w:r>
    </w:p>
    <w:p w14:paraId="0F9B94C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Giá trị của ngôn thí và thực chiến</w:t>
      </w:r>
    </w:p>
    <w:p w14:paraId="5EA7428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Dạ em chào cô ạ. Xin chào cả nhà. Xin chào cô Quế Minh. Em biết ơn MC đã làm MC giao lưu đầu giờ ngon quá. MC ngon ha cả nhà, MC đẹp gái cô ơi, xịn xịn xịn. Vậy là mấy bữa nay mình có được ba MC rồi đúng không? Nghe chị Nhân chia sẻ mà mọi người thấy tiếc sao mà không đi </w:t>
      </w:r>
      <w:r w:rsidRPr="00394B29">
        <w:rPr>
          <w:rFonts w:ascii="Times New Roman" w:hAnsi="Times New Roman" w:cs="Times New Roman"/>
          <w:b/>
          <w:bCs/>
          <w:i/>
          <w:iCs/>
          <w:sz w:val="26"/>
          <w:szCs w:val="26"/>
        </w:rPr>
        <w:t>thực chiến</w:t>
      </w:r>
      <w:r w:rsidRPr="00394B29">
        <w:rPr>
          <w:rFonts w:ascii="Times New Roman" w:hAnsi="Times New Roman" w:cs="Times New Roman"/>
          <w:sz w:val="26"/>
          <w:szCs w:val="26"/>
        </w:rPr>
        <w:t xml:space="preserve"> đúng không? Thực chiến là lộ trình hưởng thụ học tập mà những gì mình học là mình chỉ có thọ vào thôi. Đến thực chiến là mình </w:t>
      </w:r>
      <w:r w:rsidRPr="00394B29">
        <w:rPr>
          <w:rFonts w:ascii="Times New Roman" w:hAnsi="Times New Roman" w:cs="Times New Roman"/>
          <w:b/>
          <w:bCs/>
          <w:i/>
          <w:iCs/>
          <w:sz w:val="26"/>
          <w:szCs w:val="26"/>
        </w:rPr>
        <w:t>hành ra</w:t>
      </w:r>
      <w:r w:rsidRPr="00394B29">
        <w:rPr>
          <w:rFonts w:ascii="Times New Roman" w:hAnsi="Times New Roman" w:cs="Times New Roman"/>
          <w:sz w:val="26"/>
          <w:szCs w:val="26"/>
        </w:rPr>
        <w:t xml:space="preserve"> nó khác nhau đúng không?</w:t>
      </w:r>
    </w:p>
    <w:p w14:paraId="51AF08C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Thấy mấy cái nguyên lý đó nghe quá trời luôn rồi, có gì đâu mà đi không phải đi nghe nữa, đi nói mà nói là sử dụng ngôn ngữ của mình. Mà mình sử dụng ngôn ngữ của mình để mình trao cho người khác thì đó là một loại bố thí gọi là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Và ngôn thí là một bố thí trọng điểm cả nhà. Vừa giúp chúng ta tạo </w:t>
      </w:r>
      <w:r w:rsidRPr="00394B29">
        <w:rPr>
          <w:rFonts w:ascii="Times New Roman" w:hAnsi="Times New Roman" w:cs="Times New Roman"/>
          <w:b/>
          <w:bCs/>
          <w:i/>
          <w:iCs/>
          <w:sz w:val="26"/>
          <w:szCs w:val="26"/>
        </w:rPr>
        <w:t>phước đức</w:t>
      </w:r>
      <w:r w:rsidRPr="00394B29">
        <w:rPr>
          <w:rFonts w:ascii="Times New Roman" w:hAnsi="Times New Roman" w:cs="Times New Roman"/>
          <w:sz w:val="26"/>
          <w:szCs w:val="26"/>
        </w:rPr>
        <w:t xml:space="preserve">, vừa giúp chúng ta tạo </w:t>
      </w:r>
      <w:r w:rsidRPr="00394B29">
        <w:rPr>
          <w:rFonts w:ascii="Times New Roman" w:hAnsi="Times New Roman" w:cs="Times New Roman"/>
          <w:b/>
          <w:bCs/>
          <w:i/>
          <w:iCs/>
          <w:sz w:val="26"/>
          <w:szCs w:val="26"/>
        </w:rPr>
        <w:t>công đức</w:t>
      </w:r>
      <w:r w:rsidRPr="00394B29">
        <w:rPr>
          <w:rFonts w:ascii="Times New Roman" w:hAnsi="Times New Roman" w:cs="Times New Roman"/>
          <w:sz w:val="26"/>
          <w:szCs w:val="26"/>
        </w:rPr>
        <w:t>. Chỉ có ngôn thí mới có thể giúp chúng ta tạo phước đức và tạo công đức luôn.</w:t>
      </w:r>
    </w:p>
    <w:p w14:paraId="42F0CA2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tất cả các bố thí khác chỉ tạo phước đức thôi. Cho nên thực chiến là điều kiện để cho chúng ta có cơ hội sử dụng ngôn ngữ của mình để bố thí hay còn gọi là ngôn thí. Biết đâu đó nhiều người người ta không chịu đi học, người ta không có vô lớp nội tâm, không học Mentor, không gì hết á. Nhưng mà người ta đi ủng hộ anh chị, sao nghe anh chị nói xong người ta đạt được </w:t>
      </w:r>
      <w:r w:rsidRPr="00394B29">
        <w:rPr>
          <w:rFonts w:ascii="Times New Roman" w:hAnsi="Times New Roman" w:cs="Times New Roman"/>
          <w:b/>
          <w:bCs/>
          <w:i/>
          <w:iCs/>
          <w:sz w:val="26"/>
          <w:szCs w:val="26"/>
        </w:rPr>
        <w:t>tánh không nội tâm</w:t>
      </w:r>
      <w:r w:rsidRPr="00394B29">
        <w:rPr>
          <w:rFonts w:ascii="Times New Roman" w:hAnsi="Times New Roman" w:cs="Times New Roman"/>
          <w:sz w:val="26"/>
          <w:szCs w:val="26"/>
        </w:rPr>
        <w:t>, người ta mở được trí tuệ bậc ba, mình tích được công đức đúng không?</w:t>
      </w:r>
    </w:p>
    <w:p w14:paraId="2A8830C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Chỉ có nghiệp duyên này thì mới kích được </w:t>
      </w:r>
      <w:r w:rsidRPr="00394B29">
        <w:rPr>
          <w:rFonts w:ascii="Times New Roman" w:hAnsi="Times New Roman" w:cs="Times New Roman"/>
          <w:b/>
          <w:bCs/>
          <w:i/>
          <w:iCs/>
          <w:sz w:val="26"/>
          <w:szCs w:val="26"/>
        </w:rPr>
        <w:t>nghiệp thức</w:t>
      </w:r>
      <w:r w:rsidRPr="00394B29">
        <w:rPr>
          <w:rFonts w:ascii="Times New Roman" w:hAnsi="Times New Roman" w:cs="Times New Roman"/>
          <w:sz w:val="26"/>
          <w:szCs w:val="26"/>
        </w:rPr>
        <w:t xml:space="preserve"> này. Nên đôi khi không có muốn học cô nào thầy nào hết á mà muốn qua nhà hàng xóm nghe các anh chị nói chuyện thôi. Nói chuyện xong biết đâu người ta ngộ nhiều điều cho nên thực chiến là một lộ trình rất đặc biệt. Chỉ có Mentor mới có. Sau này các anh chị học Master thì không có thực chiến kiểu đó nữa mà Master thì sẽ tự mở Zoom ra chia sẻ 24 tiếng liên tục. Tiếp theo là 48 tiếng liên tục, tiếp theo nữa là 72 tiếng liên tục. Đó, Master thì làm vậy.</w:t>
      </w:r>
    </w:p>
    <w:p w14:paraId="128E927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Còn Master đi thi thì không có thi online, sẽ đứng trực tiếp trên bục để thi. Nên Master là ở một tầm cao khác nhé. Học bao lâu rồi mà chưa mở được tầng bậc </w:t>
      </w:r>
      <w:r w:rsidRPr="00394B29">
        <w:rPr>
          <w:rFonts w:ascii="Times New Roman" w:hAnsi="Times New Roman" w:cs="Times New Roman"/>
          <w:b/>
          <w:bCs/>
          <w:i/>
          <w:iCs/>
          <w:sz w:val="26"/>
          <w:szCs w:val="26"/>
        </w:rPr>
        <w:t>trí tuệ bậc ba</w:t>
      </w:r>
      <w:r w:rsidRPr="00394B29">
        <w:rPr>
          <w:rFonts w:ascii="Times New Roman" w:hAnsi="Times New Roman" w:cs="Times New Roman"/>
          <w:sz w:val="26"/>
          <w:szCs w:val="26"/>
        </w:rPr>
        <w:t xml:space="preserve"> hả? </w:t>
      </w:r>
      <w:r w:rsidRPr="00394B29">
        <w:rPr>
          <w:rFonts w:ascii="Times New Roman" w:hAnsi="Times New Roman" w:cs="Times New Roman"/>
          <w:sz w:val="26"/>
          <w:szCs w:val="26"/>
        </w:rPr>
        <w:lastRenderedPageBreak/>
        <w:t xml:space="preserve">Tại vì mình mong muốn mở nó là nó không có. Trí tuệ bậc ba là trí tuệ </w:t>
      </w:r>
      <w:r w:rsidRPr="00394B29">
        <w:rPr>
          <w:rFonts w:ascii="Times New Roman" w:hAnsi="Times New Roman" w:cs="Times New Roman"/>
          <w:b/>
          <w:bCs/>
          <w:i/>
          <w:iCs/>
          <w:sz w:val="26"/>
          <w:szCs w:val="26"/>
        </w:rPr>
        <w:t>không có dùng suy nghĩ</w:t>
      </w:r>
      <w:r w:rsidRPr="00394B29">
        <w:rPr>
          <w:rFonts w:ascii="Times New Roman" w:hAnsi="Times New Roman" w:cs="Times New Roman"/>
          <w:sz w:val="26"/>
          <w:szCs w:val="26"/>
        </w:rPr>
        <w:t xml:space="preserve"> nữa. Cái gì khi nào mình nghe chỉ biết là nghe, thấy chỉ biết là thấy. Không có để tánh tình chen vào nữa là đạt. Nhưng mà không có chỉ được là làm sao để đạt.</w:t>
      </w:r>
    </w:p>
    <w:p w14:paraId="02957D8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Chỉ có thể nói cái thông tin như vậy thôi. Và nhân duyên của ai đến lúc nào nhận được thì nhận chứ không có suy nghĩ ra được. Nên người nào mà càng suy nghĩ làm sao để tôi được an vui đây? Làm sao tôi đạt được </w:t>
      </w:r>
      <w:r w:rsidRPr="00394B29">
        <w:rPr>
          <w:rFonts w:ascii="Times New Roman" w:hAnsi="Times New Roman" w:cs="Times New Roman"/>
          <w:b/>
          <w:bCs/>
          <w:i/>
          <w:iCs/>
          <w:sz w:val="26"/>
          <w:szCs w:val="26"/>
        </w:rPr>
        <w:t>tánh không</w:t>
      </w:r>
      <w:r w:rsidRPr="00394B29">
        <w:rPr>
          <w:rFonts w:ascii="Times New Roman" w:hAnsi="Times New Roman" w:cs="Times New Roman"/>
          <w:sz w:val="26"/>
          <w:szCs w:val="26"/>
        </w:rPr>
        <w:t xml:space="preserve"> đây? Làm sao để tôi có trí tuệ bậc ba đây? Người nào càng suy nghĩ thì càng rời xa nên cứ nhẹ nhàng </w:t>
      </w:r>
      <w:r w:rsidRPr="00394B29">
        <w:rPr>
          <w:rFonts w:ascii="Times New Roman" w:hAnsi="Times New Roman" w:cs="Times New Roman"/>
          <w:b/>
          <w:bCs/>
          <w:i/>
          <w:iCs/>
          <w:sz w:val="26"/>
          <w:szCs w:val="26"/>
        </w:rPr>
        <w:t>hưởng thụ học tập</w:t>
      </w:r>
      <w:r w:rsidRPr="00394B29">
        <w:rPr>
          <w:rFonts w:ascii="Times New Roman" w:hAnsi="Times New Roman" w:cs="Times New Roman"/>
          <w:sz w:val="26"/>
          <w:szCs w:val="26"/>
        </w:rPr>
        <w:t xml:space="preserve"> thôi chị ạ. Chừng nào tới thì tới, chừng nào nhận được thì nhận. Hôm nay không có thực chiến nữa thì các anh chị thuận lợi vào Zoom học tập hơn không?</w:t>
      </w:r>
    </w:p>
    <w:p w14:paraId="3BFC800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Hay là thứ bảy, chủ nhật thì mới thuận lợi hơn? Mình thấy học hay không học là do mình quyết định chứ nó không liên quan gì thứ mấy đúng không cả nhà? Tại vì giờ này giờ nghỉ trưa mà, thứ bảy chủ nhật là giờ nghỉ ngơi mà. Nói chung là do chúng ta sắp xếp ha. Hôm nay chúng ta sẽ tìm hiểu về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Hồi nãy các anh chị có nghe chị Nhân chị nói có một cái trọng điểm đó là đi chia sẻ tác động nhận thức đúng không?</w:t>
      </w:r>
    </w:p>
    <w:p w14:paraId="60C84EE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Minh cũng muốn chia sẻ với cả nhà nói chuyện mà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xml:space="preserve"> người nghe là đỉnh cao của ngôn thí. Nếu như chúng ta nắm bắt được cái cách làm sao để nói chuyện tác động nhận thức cho người nghe thì chúng ta đã có thể ngôn thí ở đỉnh cao nhất. Nghĩa là nói chuyện tác động nhận thức. Chị Nhân có thể chia sẻ cái biết của mình về nói chuyện tác động nhận thức được không? Cái này chưa học nên mình biết sao mình nói vậy thôi.</w:t>
      </w:r>
    </w:p>
    <w:p w14:paraId="7F88EEC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HỌC VIÊN:</w:t>
      </w:r>
      <w:r w:rsidRPr="00394B29">
        <w:rPr>
          <w:rFonts w:ascii="Times New Roman" w:hAnsi="Times New Roman" w:cs="Times New Roman"/>
          <w:sz w:val="26"/>
          <w:szCs w:val="26"/>
        </w:rPr>
        <w:t xml:space="preserve"> Dạ em chào cô Quế Minh. Em biết ơn cô đã gọi lại trên đây một lần nữa đó. Dạ cô là khi mà thực ra thì cái việc mà nói chuyện để tác động nhận thức đến người khác á tức là mình nói cái ngôn từ nó sẽ có </w:t>
      </w:r>
      <w:r w:rsidRPr="00394B29">
        <w:rPr>
          <w:rFonts w:ascii="Times New Roman" w:hAnsi="Times New Roman" w:cs="Times New Roman"/>
          <w:b/>
          <w:bCs/>
          <w:i/>
          <w:iCs/>
          <w:sz w:val="26"/>
          <w:szCs w:val="26"/>
        </w:rPr>
        <w:t>hình ảnh</w:t>
      </w:r>
      <w:r w:rsidRPr="00394B29">
        <w:rPr>
          <w:rFonts w:ascii="Times New Roman" w:hAnsi="Times New Roman" w:cs="Times New Roman"/>
          <w:sz w:val="26"/>
          <w:szCs w:val="26"/>
        </w:rPr>
        <w:t>. Mà khi mà cái câu nói của mình nói ra á thì người ta dường như giống như một cái cuốn phim mà nó quay chậm trong đầu họ á. Ví dụ như là hồi nãy em kể về cái câu chuyện của em là đi tới đèn xanh đèn đỏ dừng lại thì có một bạn tặng bộ đồ rất là đẹp trai đúng không?</w:t>
      </w:r>
    </w:p>
    <w:p w14:paraId="433C4A5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Và đi chiếc Air Blade thì trong đầu anh chị đã bắt đầu là hình dung ra là người đó là mặc bộ đồ như thế nào và đi chiếc xe gì đúng không ạ? Và cái cách là bạn ấy đã dắt chiếc xe đi đến bên cạnh em.</w:t>
      </w:r>
    </w:p>
    <w:p w14:paraId="023FCE2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lastRenderedPageBreak/>
        <w:t>HỌC VIÊN:</w:t>
      </w:r>
      <w:r w:rsidRPr="00394B29">
        <w:rPr>
          <w:rFonts w:ascii="Times New Roman" w:hAnsi="Times New Roman" w:cs="Times New Roman"/>
          <w:sz w:val="26"/>
          <w:szCs w:val="26"/>
        </w:rPr>
        <w:t xml:space="preserve"> Tức là trong cái quá trình đi thì không phải chạy mà là dắt bộ đến, có nghĩa là người ta đang hết xăng để người ta đến xin tiền em đúng không ạ? Thế thì khi mà em kể chuyện như thế thì em cảm thấy rằng là khi mà người nghe á, người ta có thể </w:t>
      </w:r>
      <w:r w:rsidRPr="00394B29">
        <w:rPr>
          <w:rFonts w:ascii="Times New Roman" w:hAnsi="Times New Roman" w:cs="Times New Roman"/>
          <w:b/>
          <w:bCs/>
          <w:i/>
          <w:iCs/>
          <w:sz w:val="26"/>
          <w:szCs w:val="26"/>
        </w:rPr>
        <w:t>mường tượng</w:t>
      </w:r>
      <w:r w:rsidRPr="00394B29">
        <w:rPr>
          <w:rFonts w:ascii="Times New Roman" w:hAnsi="Times New Roman" w:cs="Times New Roman"/>
          <w:sz w:val="26"/>
          <w:szCs w:val="26"/>
        </w:rPr>
        <w:t xml:space="preserve"> được là cái đối tượng mà mình nói đó người ta đang như thế nào, người ta có thể hình dung được cái điều đó. Dạ, em chỉ biết như thế ạ. Với lại là khi mà em nói thì em thường nói đúng </w:t>
      </w:r>
      <w:r w:rsidRPr="00394B29">
        <w:rPr>
          <w:rFonts w:ascii="Times New Roman" w:hAnsi="Times New Roman" w:cs="Times New Roman"/>
          <w:b/>
          <w:bCs/>
          <w:i/>
          <w:iCs/>
          <w:sz w:val="26"/>
          <w:szCs w:val="26"/>
        </w:rPr>
        <w:t>trải nghiệm</w:t>
      </w:r>
      <w:r w:rsidRPr="00394B29">
        <w:rPr>
          <w:rFonts w:ascii="Times New Roman" w:hAnsi="Times New Roman" w:cs="Times New Roman"/>
          <w:sz w:val="26"/>
          <w:szCs w:val="26"/>
        </w:rPr>
        <w:t xml:space="preserve"> của mình.</w:t>
      </w:r>
    </w:p>
    <w:p w14:paraId="64D57B5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Trong công việc cũng thế mà khi em bắt chuyện vào để chia sẻ về tri thức cũng thế, tức là em sẽ bắt chuyện bằng cái là trải nghiệm của em trước, sau đó thì bắt đầu em vào trong cái điều mà em muốn nói. Thế thì em thấy là khi mà em nói như thế thì các bạn nhận rất là nhanh mà hồi đó em chưa có gọi tên làm rõ được. Nhưng mà nay khi em vào trong tổ chức WIT của mình, được các cô xây dựng á thì các cô có nói em là có hai cách để em chia sẻ.</w:t>
      </w:r>
    </w:p>
    <w:p w14:paraId="6CEAE25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Một là em chia sẻ là em nói về </w:t>
      </w:r>
      <w:r w:rsidRPr="00394B29">
        <w:rPr>
          <w:rFonts w:ascii="Times New Roman" w:hAnsi="Times New Roman" w:cs="Times New Roman"/>
          <w:b/>
          <w:bCs/>
          <w:i/>
          <w:iCs/>
          <w:sz w:val="26"/>
          <w:szCs w:val="26"/>
        </w:rPr>
        <w:t>truyền động lực</w:t>
      </w:r>
      <w:r w:rsidRPr="00394B29">
        <w:rPr>
          <w:rFonts w:ascii="Times New Roman" w:hAnsi="Times New Roman" w:cs="Times New Roman"/>
          <w:sz w:val="26"/>
          <w:szCs w:val="26"/>
        </w:rPr>
        <w:t xml:space="preserve"> thì em nói xong rồi người ta nghe lúc mà ngồi với em thì nó ok lắm, nhưng mà đứng lên thì dường như là câu từ trả hết lại cho em. Nhưng mà khi mà em nói </w:t>
      </w:r>
      <w:r w:rsidRPr="00394B29">
        <w:rPr>
          <w:rFonts w:ascii="Times New Roman" w:hAnsi="Times New Roman" w:cs="Times New Roman"/>
          <w:b/>
          <w:bCs/>
          <w:i/>
          <w:iCs/>
          <w:sz w:val="26"/>
          <w:szCs w:val="26"/>
        </w:rPr>
        <w:t>tác động vào nhận thức</w:t>
      </w:r>
      <w:r w:rsidRPr="00394B29">
        <w:rPr>
          <w:rFonts w:ascii="Times New Roman" w:hAnsi="Times New Roman" w:cs="Times New Roman"/>
          <w:sz w:val="26"/>
          <w:szCs w:val="26"/>
        </w:rPr>
        <w:t xml:space="preserve"> của người nghe thì khi người ta về á, người ta gặp đúng cái bối cảnh như thế thì tự nhiên người ta nhớ lại. Và bản thân người ta khi mà em nói bằng chính cái trải nghiệm của em nữa thì nó sẽ có </w:t>
      </w:r>
      <w:r w:rsidRPr="00394B29">
        <w:rPr>
          <w:rFonts w:ascii="Times New Roman" w:hAnsi="Times New Roman" w:cs="Times New Roman"/>
          <w:b/>
          <w:bCs/>
          <w:i/>
          <w:iCs/>
          <w:sz w:val="26"/>
          <w:szCs w:val="26"/>
        </w:rPr>
        <w:t>điểm chạm</w:t>
      </w:r>
      <w:r w:rsidRPr="00394B29">
        <w:rPr>
          <w:rFonts w:ascii="Times New Roman" w:hAnsi="Times New Roman" w:cs="Times New Roman"/>
          <w:sz w:val="26"/>
          <w:szCs w:val="26"/>
        </w:rPr>
        <w:t xml:space="preserve"> vô người khác.</w:t>
      </w:r>
    </w:p>
    <w:p w14:paraId="09FA645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Và từ cái điểm chạm đó sẽ giúp cho người ta </w:t>
      </w:r>
      <w:r w:rsidRPr="00394B29">
        <w:rPr>
          <w:rFonts w:ascii="Times New Roman" w:hAnsi="Times New Roman" w:cs="Times New Roman"/>
          <w:b/>
          <w:bCs/>
          <w:i/>
          <w:iCs/>
          <w:sz w:val="26"/>
          <w:szCs w:val="26"/>
        </w:rPr>
        <w:t>chuyển hóa</w:t>
      </w:r>
      <w:r w:rsidRPr="00394B29">
        <w:rPr>
          <w:rFonts w:ascii="Times New Roman" w:hAnsi="Times New Roman" w:cs="Times New Roman"/>
          <w:sz w:val="26"/>
          <w:szCs w:val="26"/>
        </w:rPr>
        <w:t>. Đó là em được xây dựng từ cô Lan ở địa điểm 196 Nguyễn Ngọc Nại đó. Em trân trọng biết ơn cô.</w:t>
      </w:r>
    </w:p>
    <w:p w14:paraId="65E77E8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Biết ơn chị Ngọc Nhân nãy đi thực chiến về nhận được một cái cụm từ đó là nói chuyện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xml:space="preserve"> đúng không? Các anh chị khác có nhận được cụm từ này không? Các anh chị khác á có nhận được cái chia sẻ là nói chuyện làm sao phải tác động nhận thức cho người khác không? Ở đây Minh chưa nói đúng sai gì hết nhé, chị Nhân nói vậy thì Minh nghe vậy trước đã. Tại vì lát nữa chúng ta sẽ học </w:t>
      </w:r>
      <w:r w:rsidRPr="00394B29">
        <w:rPr>
          <w:rFonts w:ascii="Times New Roman" w:hAnsi="Times New Roman" w:cs="Times New Roman"/>
          <w:b/>
          <w:bCs/>
          <w:i/>
          <w:iCs/>
          <w:sz w:val="26"/>
          <w:szCs w:val="26"/>
        </w:rPr>
        <w:t>ngôn thí đỉnh cao</w:t>
      </w:r>
      <w:r w:rsidRPr="00394B29">
        <w:rPr>
          <w:rFonts w:ascii="Times New Roman" w:hAnsi="Times New Roman" w:cs="Times New Roman"/>
          <w:sz w:val="26"/>
          <w:szCs w:val="26"/>
        </w:rPr>
        <w:t xml:space="preserve"> đó là nói chuyện tác động nhận thức người khác.</w:t>
      </w:r>
    </w:p>
    <w:p w14:paraId="7CEDA14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Nên lát nữa chúng ta sẽ tự mình có cái câu trả lời là nói chuyện tác động nhận thức là như thế nào. Thu Huyền là đang đặt nghi vấn này nhé, ai đặt nghi vấn này đi vô đây, bữa nay là đúng bài rồi đó. Còn buổi hồi tối trên cộng đồng không có đâu, tại vì lớp cộng đồng người ta chỉ cần biết </w:t>
      </w:r>
      <w:r w:rsidRPr="00394B29">
        <w:rPr>
          <w:rFonts w:ascii="Times New Roman" w:hAnsi="Times New Roman" w:cs="Times New Roman"/>
          <w:b/>
          <w:bCs/>
          <w:i/>
          <w:iCs/>
          <w:sz w:val="26"/>
          <w:szCs w:val="26"/>
        </w:rPr>
        <w:t>bố thí lời nói</w:t>
      </w:r>
      <w:r w:rsidRPr="00394B29">
        <w:rPr>
          <w:rFonts w:ascii="Times New Roman" w:hAnsi="Times New Roman" w:cs="Times New Roman"/>
          <w:sz w:val="26"/>
          <w:szCs w:val="26"/>
        </w:rPr>
        <w:t xml:space="preserve"> là được rồi. Rồi, Thanh Tuấn muốn phát biểu gì hả? Mời nha.</w:t>
      </w:r>
    </w:p>
    <w:p w14:paraId="4350653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Ý nghĩa của quá trình trưởng thành và trải nghiệm</w:t>
      </w:r>
    </w:p>
    <w:p w14:paraId="7E482C7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lastRenderedPageBreak/>
        <w:t>HỌC VIÊN:</w:t>
      </w:r>
      <w:r w:rsidRPr="00394B29">
        <w:rPr>
          <w:rFonts w:ascii="Times New Roman" w:hAnsi="Times New Roman" w:cs="Times New Roman"/>
          <w:sz w:val="26"/>
          <w:szCs w:val="26"/>
        </w:rPr>
        <w:t xml:space="preserve"> Dạ biết ơn cô Minh đã gọi tên. Dạ biết ơn nhà mình cho Tuấn chia sẻ. Dạ về cái câu nói tác động vào nhận thức á cô, hôm qua Tuấn có gặp một người bạn thì hai thằng cũng ngồi với nhau. Tuấn cũng có đặt nghi vấn cho nó, Tuấn nói là mấy nay tao nghiên cứu sử sách nhiều, tao thấy cái triều đại nào nó hưng thịnh rồi nó cũng suy tàn. Rồi tao thấy đời người á sao thấy mà hợp tan rồi cũng ly biệt.</w:t>
      </w:r>
    </w:p>
    <w:p w14:paraId="31DF05F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Rồi tao thấy sao mà khi người ta giàu người ta cũng không có đem đi được, hoặc là như tao với mày đang ngồi đang hai đứa đang tu tập đi, rồi một mai cái hai đứa trưởng thành lên rồi xong hai đứa cũng đi đầu thai rồi hoặc là có đi qua cõi giới khác thì cũng vậy vậy. Rồi rốt cuộc </w:t>
      </w:r>
      <w:r w:rsidRPr="00394B29">
        <w:rPr>
          <w:rFonts w:ascii="Times New Roman" w:hAnsi="Times New Roman" w:cs="Times New Roman"/>
          <w:b/>
          <w:bCs/>
          <w:i/>
          <w:iCs/>
          <w:sz w:val="26"/>
          <w:szCs w:val="26"/>
        </w:rPr>
        <w:t>ý nghĩa cuộc đời</w:t>
      </w:r>
      <w:r w:rsidRPr="00394B29">
        <w:rPr>
          <w:rFonts w:ascii="Times New Roman" w:hAnsi="Times New Roman" w:cs="Times New Roman"/>
          <w:sz w:val="26"/>
          <w:szCs w:val="26"/>
        </w:rPr>
        <w:t xml:space="preserve"> mình là gì ta? Hành cái này hành cái kia để làm gì ta? Cái thằng bạn Tuấn là một người bạn rất là thân luôn cô với mọi người.</w:t>
      </w:r>
    </w:p>
    <w:p w14:paraId="53F4665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Cái nó mới nói: "Được rồi để một lát tao sẽ giải đáp cho mày". Cái nó mới dắt Tuấn lên cái vườn hoa rất là đẹp luôn, cái vườn cây của nó nó trồng rất là xinh tươi luôn. Cái nó chỉ Tuấn nó nói: "Mày thấy vườn cây này đẹp không?". Cái Tuấn mới nói rất là đẹp. "Vậy mày thấy cái vườn cây này nó đẹp hay là trong </w:t>
      </w:r>
      <w:r w:rsidRPr="00394B29">
        <w:rPr>
          <w:rFonts w:ascii="Times New Roman" w:hAnsi="Times New Roman" w:cs="Times New Roman"/>
          <w:b/>
          <w:bCs/>
          <w:i/>
          <w:iCs/>
          <w:sz w:val="26"/>
          <w:szCs w:val="26"/>
        </w:rPr>
        <w:t>quá trình</w:t>
      </w:r>
      <w:r w:rsidRPr="00394B29">
        <w:rPr>
          <w:rFonts w:ascii="Times New Roman" w:hAnsi="Times New Roman" w:cs="Times New Roman"/>
          <w:sz w:val="26"/>
          <w:szCs w:val="26"/>
        </w:rPr>
        <w:t xml:space="preserve"> á mày chăm sóc cái vườn cây này mày thấy nó lớn lên từng ngày từng ngày?".</w:t>
      </w:r>
    </w:p>
    <w:p w14:paraId="6206E56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"Từ một mảnh đất trống mà tự nhiên mày làm cho nó um tùm lên, mày làm cho nó xanh mát lên rồi mày thấy nó đẹp, mày thấy cái quá trình nó vui không?". Nói vui. Thì nó nói đời người cũng vậy thôi, khi mà mày nhìn cái </w:t>
      </w:r>
      <w:r w:rsidRPr="00394B29">
        <w:rPr>
          <w:rFonts w:ascii="Times New Roman" w:hAnsi="Times New Roman" w:cs="Times New Roman"/>
          <w:b/>
          <w:bCs/>
          <w:i/>
          <w:iCs/>
          <w:sz w:val="26"/>
          <w:szCs w:val="26"/>
        </w:rPr>
        <w:t>quả</w:t>
      </w:r>
      <w:r w:rsidRPr="00394B29">
        <w:rPr>
          <w:rFonts w:ascii="Times New Roman" w:hAnsi="Times New Roman" w:cs="Times New Roman"/>
          <w:sz w:val="26"/>
          <w:szCs w:val="26"/>
        </w:rPr>
        <w:t xml:space="preserve"> của cái đời người á thì mày chỉ là nhìn một khía cạnh thôi. Mày phải nhìn được cái </w:t>
      </w:r>
      <w:r w:rsidRPr="00394B29">
        <w:rPr>
          <w:rFonts w:ascii="Times New Roman" w:hAnsi="Times New Roman" w:cs="Times New Roman"/>
          <w:b/>
          <w:bCs/>
          <w:i/>
          <w:iCs/>
          <w:sz w:val="26"/>
          <w:szCs w:val="26"/>
        </w:rPr>
        <w:t>quá trình trưởng thành</w:t>
      </w:r>
      <w:r w:rsidRPr="00394B29">
        <w:rPr>
          <w:rFonts w:ascii="Times New Roman" w:hAnsi="Times New Roman" w:cs="Times New Roman"/>
          <w:sz w:val="26"/>
          <w:szCs w:val="26"/>
        </w:rPr>
        <w:t xml:space="preserve"> của mày, mày nhìn cái trải nghiệm của mày hàng ngày.</w:t>
      </w:r>
    </w:p>
    <w:p w14:paraId="3D9AA8E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Mày nhìn cuộc sống mày đang lớn lên từng ngày từng ngày, mày đổi thay ra sao, đi từ hạnh phúc đến khổ đau hay là đi hết các </w:t>
      </w:r>
      <w:r w:rsidRPr="00394B29">
        <w:rPr>
          <w:rFonts w:ascii="Times New Roman" w:hAnsi="Times New Roman" w:cs="Times New Roman"/>
          <w:b/>
          <w:bCs/>
          <w:i/>
          <w:iCs/>
          <w:sz w:val="26"/>
          <w:szCs w:val="26"/>
        </w:rPr>
        <w:t>sắc thái nhân sinh</w:t>
      </w:r>
      <w:r w:rsidRPr="00394B29">
        <w:rPr>
          <w:rFonts w:ascii="Times New Roman" w:hAnsi="Times New Roman" w:cs="Times New Roman"/>
          <w:sz w:val="26"/>
          <w:szCs w:val="26"/>
        </w:rPr>
        <w:t xml:space="preserve"> để nhận thấy từng khoảnh khắc cuộc sống á. Cái đẹp là đẹp ở chỗ đó chứ không phải là nhìn vào cái quả rồi mày mong cầu mày muốn nó đẹp. Cái ý nghĩa đời người là từng </w:t>
      </w:r>
      <w:r w:rsidRPr="00394B29">
        <w:rPr>
          <w:rFonts w:ascii="Times New Roman" w:hAnsi="Times New Roman" w:cs="Times New Roman"/>
          <w:b/>
          <w:bCs/>
          <w:i/>
          <w:iCs/>
          <w:sz w:val="26"/>
          <w:szCs w:val="26"/>
        </w:rPr>
        <w:t>khoảnh khắc</w:t>
      </w:r>
      <w:r w:rsidRPr="00394B29">
        <w:rPr>
          <w:rFonts w:ascii="Times New Roman" w:hAnsi="Times New Roman" w:cs="Times New Roman"/>
          <w:sz w:val="26"/>
          <w:szCs w:val="26"/>
        </w:rPr>
        <w:t xml:space="preserve"> đang sống. Dạ, cái nó dùng cái hình ảnh nó chỉ cho Tuấn cái Tuấn đổi nhận thức ngay lúc đó luôn.</w:t>
      </w:r>
    </w:p>
    <w:p w14:paraId="714EB0F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Hóa ra đó giờ thật ra cuộc sống là ngay khoảnh khắc này mà mình cứ mong cầu đâu đâu. Tuấn xin chia sẻ câu chuyện thực tế giữa Tuấn và người bạn như vậy. Biết ơn nhà mình, biết ơn cô Minh đã cho Tuấn được chia sẻ cái bài học. Dạ cũng rất là biết ơn cô Minh luôn đã </w:t>
      </w:r>
      <w:r w:rsidRPr="00394B29">
        <w:rPr>
          <w:rFonts w:ascii="Times New Roman" w:hAnsi="Times New Roman" w:cs="Times New Roman"/>
          <w:sz w:val="26"/>
          <w:szCs w:val="26"/>
        </w:rPr>
        <w:lastRenderedPageBreak/>
        <w:t xml:space="preserve">hôm qua cho Tuấn biết thế nào là </w:t>
      </w:r>
      <w:r w:rsidRPr="00394B29">
        <w:rPr>
          <w:rFonts w:ascii="Times New Roman" w:hAnsi="Times New Roman" w:cs="Times New Roman"/>
          <w:b/>
          <w:bCs/>
          <w:i/>
          <w:iCs/>
          <w:sz w:val="26"/>
          <w:szCs w:val="26"/>
        </w:rPr>
        <w:t>nhãn thí</w:t>
      </w:r>
      <w:r w:rsidRPr="00394B29">
        <w:rPr>
          <w:rFonts w:ascii="Times New Roman" w:hAnsi="Times New Roman" w:cs="Times New Roman"/>
          <w:sz w:val="26"/>
          <w:szCs w:val="26"/>
        </w:rPr>
        <w:t>. Trước giờ Tuấn chia sẻ Tuấn cứ nhìn đâu đâu không à, bữa nay Tuấn nhìn vô nhà mình Tuấn thấy dễ thương quá. Dạ, biết ơn mọi người ạ.</w:t>
      </w:r>
    </w:p>
    <w:p w14:paraId="5F3CD86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Biết ơn anh Tuấn. Có một người bạn đã tác động nhận thức của anh Tuấn, từ đây về sau sẽ không có đi hỏi là rồi cuối cùng cuộc đời của mình để làm gì nữa nhen. Cuộc đời của một con người không phải chúng ta sống để làm cái gì? Cái câu này là Minh đã hỏi thầy hoài là Minh hỏi Minh nhiều lần không có trả lời được, tới khi Minh hỏi thầy sống để làm cái gì thì </w:t>
      </w:r>
      <w:r w:rsidRPr="00394B29">
        <w:rPr>
          <w:rFonts w:ascii="Times New Roman" w:hAnsi="Times New Roman" w:cs="Times New Roman"/>
          <w:b/>
          <w:bCs/>
          <w:i/>
          <w:iCs/>
          <w:sz w:val="26"/>
          <w:szCs w:val="26"/>
        </w:rPr>
        <w:t>sống để sống thôi</w:t>
      </w:r>
      <w:r w:rsidRPr="00394B29">
        <w:rPr>
          <w:rFonts w:ascii="Times New Roman" w:hAnsi="Times New Roman" w:cs="Times New Roman"/>
          <w:sz w:val="26"/>
          <w:szCs w:val="26"/>
        </w:rPr>
        <w:t xml:space="preserve"> chứ có để làm gì đâu.</w:t>
      </w:r>
    </w:p>
    <w:p w14:paraId="3C47FF8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Và Minh hay nói với mọi người thường trong Zoom của Minh, Minh hay chia sẻ nếu có ai hỏi câu này á thì Minh hay nói là cây tùng thì chuyện của nó là xanh, là con người chuyện của mình là sống thôi. Mình không sống nữa thì mình kết thúc chứ không có sống để làm gì hết á. Để làm gì là do một </w:t>
      </w:r>
      <w:r w:rsidRPr="00394B29">
        <w:rPr>
          <w:rFonts w:ascii="Times New Roman" w:hAnsi="Times New Roman" w:cs="Times New Roman"/>
          <w:b/>
          <w:bCs/>
          <w:i/>
          <w:iCs/>
          <w:sz w:val="26"/>
          <w:szCs w:val="26"/>
        </w:rPr>
        <w:t>tổng nghiệp</w:t>
      </w:r>
      <w:r w:rsidRPr="00394B29">
        <w:rPr>
          <w:rFonts w:ascii="Times New Roman" w:hAnsi="Times New Roman" w:cs="Times New Roman"/>
          <w:sz w:val="26"/>
          <w:szCs w:val="26"/>
        </w:rPr>
        <w:t xml:space="preserve"> nào đó chúng ta trồi lên cái ý đó thôi, chứ thực sự không làm cái đó, làm cái khác cũng sống.</w:t>
      </w:r>
    </w:p>
    <w:p w14:paraId="3123AD4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Cho nên cuộc đời của con người quý nhất là chúng ta </w:t>
      </w:r>
      <w:r w:rsidRPr="00394B29">
        <w:rPr>
          <w:rFonts w:ascii="Times New Roman" w:hAnsi="Times New Roman" w:cs="Times New Roman"/>
          <w:b/>
          <w:bCs/>
          <w:i/>
          <w:iCs/>
          <w:sz w:val="26"/>
          <w:szCs w:val="26"/>
        </w:rPr>
        <w:t>chọn sống tiếp</w:t>
      </w:r>
      <w:r w:rsidRPr="00394B29">
        <w:rPr>
          <w:rFonts w:ascii="Times New Roman" w:hAnsi="Times New Roman" w:cs="Times New Roman"/>
          <w:sz w:val="26"/>
          <w:szCs w:val="26"/>
        </w:rPr>
        <w:t xml:space="preserve"> và mỗi một phút giây chúng ta sống nó là giá trị ở đó đó. Chứ nó không phải là mình đợi mình đi tới 80 tuổi để mình đạt được cái gì thì lúc đó mới có ý nghĩa. Không, 80 tuổi mình phát hiện mình lụm cụm không làm được gì rồi sao? Cho nên mỗi phút giây sống là quý giá nhất, mỗi phút giây sống là </w:t>
      </w:r>
      <w:r w:rsidRPr="00394B29">
        <w:rPr>
          <w:rFonts w:ascii="Times New Roman" w:hAnsi="Times New Roman" w:cs="Times New Roman"/>
          <w:b/>
          <w:bCs/>
          <w:i/>
          <w:iCs/>
          <w:sz w:val="26"/>
          <w:szCs w:val="26"/>
        </w:rPr>
        <w:t>vui vẻ hạnh phúc</w:t>
      </w:r>
      <w:r w:rsidRPr="00394B29">
        <w:rPr>
          <w:rFonts w:ascii="Times New Roman" w:hAnsi="Times New Roman" w:cs="Times New Roman"/>
          <w:sz w:val="26"/>
          <w:szCs w:val="26"/>
        </w:rPr>
        <w:t xml:space="preserve"> nhất.</w:t>
      </w:r>
    </w:p>
    <w:p w14:paraId="40BB233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Tại vì quá khứ không tạo ra được cái nhân và tương lai cũng không tạo ra được cái quả, nên </w:t>
      </w:r>
      <w:r w:rsidRPr="00394B29">
        <w:rPr>
          <w:rFonts w:ascii="Times New Roman" w:hAnsi="Times New Roman" w:cs="Times New Roman"/>
          <w:b/>
          <w:bCs/>
          <w:i/>
          <w:iCs/>
          <w:sz w:val="26"/>
          <w:szCs w:val="26"/>
        </w:rPr>
        <w:t>sống ở phút thực tại</w:t>
      </w:r>
      <w:r w:rsidRPr="00394B29">
        <w:rPr>
          <w:rFonts w:ascii="Times New Roman" w:hAnsi="Times New Roman" w:cs="Times New Roman"/>
          <w:sz w:val="26"/>
          <w:szCs w:val="26"/>
        </w:rPr>
        <w:t xml:space="preserve"> mới có cả nhân và quả. Mỗi một giây phút chúng ta sống á là nó quan trọng nhất. Sáng mở mắt mình nói nè, sáng ngủ mở mắt ra được là hạnh phúc. Tại vì lỡ đâu mở mắt ra không được rồi sao? Ngồi dậy được là hạnh phúc, đưa cái tay ra cầm được ca nước lên để uống là hạnh phúc.</w:t>
      </w:r>
    </w:p>
    <w:p w14:paraId="66436F3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Tại vì lúc đó mình biết mắt mình cũng còn hoạt động, tay chân mình cũng còn hoạt động, mình còn thở được. Uống miếng nước xong ngồi dậy bước xuống giường đi được là hạnh phúc. Bước ra ngoài thấy còn đói bụng muốn ăn sáng là hạnh phúc. Có ít đồng tiền để mua được một miếng đồ ăn sáng là hạnh phúc. Không có tiền mà có củ khoai lang, củ khoai tây ở trong nhà luộc lên ăn, ăn được thấy ngon là hạnh phúc.</w:t>
      </w:r>
    </w:p>
    <w:p w14:paraId="440F6B1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Mỗi một phút giây chúng ta sống là hạnh phúc chứ không có đi kiếm ở đâu hết á, cả nhà không đi kiếm ở đâu hết á. Nó không có ở đâu hết á, cho nên sống với </w:t>
      </w:r>
      <w:r w:rsidRPr="00394B29">
        <w:rPr>
          <w:rFonts w:ascii="Times New Roman" w:hAnsi="Times New Roman" w:cs="Times New Roman"/>
          <w:b/>
          <w:bCs/>
          <w:i/>
          <w:iCs/>
          <w:sz w:val="26"/>
          <w:szCs w:val="26"/>
        </w:rPr>
        <w:t>giây phút thực tại</w:t>
      </w:r>
      <w:r w:rsidRPr="00394B29">
        <w:rPr>
          <w:rFonts w:ascii="Times New Roman" w:hAnsi="Times New Roman" w:cs="Times New Roman"/>
          <w:sz w:val="26"/>
          <w:szCs w:val="26"/>
        </w:rPr>
        <w:t xml:space="preserve"> là </w:t>
      </w:r>
      <w:r w:rsidRPr="00394B29">
        <w:rPr>
          <w:rFonts w:ascii="Times New Roman" w:hAnsi="Times New Roman" w:cs="Times New Roman"/>
          <w:sz w:val="26"/>
          <w:szCs w:val="26"/>
        </w:rPr>
        <w:lastRenderedPageBreak/>
        <w:t xml:space="preserve">hạnh phúc nhất. Tại quá khứ qua rồi đâu có làm gì khác được đâu, tương lai thì chưa tới lo để làm gì? Nếu có lo tới tương lai, nếu có nghĩ tới tương lai thì phải là </w:t>
      </w:r>
      <w:r w:rsidRPr="00394B29">
        <w:rPr>
          <w:rFonts w:ascii="Times New Roman" w:hAnsi="Times New Roman" w:cs="Times New Roman"/>
          <w:b/>
          <w:bCs/>
          <w:i/>
          <w:iCs/>
          <w:sz w:val="26"/>
          <w:szCs w:val="26"/>
        </w:rPr>
        <w:t>liệu định</w:t>
      </w:r>
      <w:r w:rsidRPr="00394B29">
        <w:rPr>
          <w:rFonts w:ascii="Times New Roman" w:hAnsi="Times New Roman" w:cs="Times New Roman"/>
          <w:sz w:val="26"/>
          <w:szCs w:val="26"/>
        </w:rPr>
        <w:t>. Có nghĩa là mình đặt cái ý tới tương lai thì có một là 50% xấu, 50% tốt.</w:t>
      </w:r>
    </w:p>
    <w:p w14:paraId="1E8B91A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Vậy tại sao không chọn tốt? Nếu mà người có trí tuệ tầng bậc một thì sẽ </w:t>
      </w:r>
      <w:r w:rsidRPr="00394B29">
        <w:rPr>
          <w:rFonts w:ascii="Times New Roman" w:hAnsi="Times New Roman" w:cs="Times New Roman"/>
          <w:b/>
          <w:bCs/>
          <w:i/>
          <w:iCs/>
          <w:sz w:val="26"/>
          <w:szCs w:val="26"/>
        </w:rPr>
        <w:t>chủ động lựa chọn</w:t>
      </w:r>
      <w:r w:rsidRPr="00394B29">
        <w:rPr>
          <w:rFonts w:ascii="Times New Roman" w:hAnsi="Times New Roman" w:cs="Times New Roman"/>
          <w:sz w:val="26"/>
          <w:szCs w:val="26"/>
        </w:rPr>
        <w:t xml:space="preserve"> điều tốt đẹp. Nên mình nhìn về tương lai mình chỉ thấy điều tốt đẹp thôi thì như vậy mới nhìn, còn không thì thôi sống ở thực tại là được nhen cả nhà. Cho nên mọi người cứ tối ngày đi tìm sứ mệnh cuộc đời, cứ sống để làm gì là thường thường mệt lắm. Và Minh đã mấy chục năm trời như vậy đó, cứ tối ngày hỏi sống để làm gì trong khi bản thân làm gì cũng được hết á.</w:t>
      </w:r>
    </w:p>
    <w:p w14:paraId="6B6017D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Minh làm giáo viên cũng được nè, Minh làm nông dân cũng được nè, mình thậm chí là Minh đi chụp hình làm nhiếp ảnh gia cũng ok nè. Mình có thể làm nhà văn được nè, tại vì Minh sáng tác văn được, thơ được, truyện ngắn được, tiểu thuyết được luôn. Đó, Minh chụp ảnh cũng rất là đẹp. Nếu Minh làm nhiếp ảnh gia cũng ok, làm nông dân cũng rất ok tại trồng cái gì nó cũng tốt hết á. Rồi Minh đi buôn bán cũng được á, làm gì cũng được hết á.</w:t>
      </w:r>
    </w:p>
    <w:p w14:paraId="607ED72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Mà tối ngày cứ hỏi giờ sống để làm gì? Lãng, muốn làm gì thì làm thôi. Tại vì quan trọng nhất là mình </w:t>
      </w:r>
      <w:r w:rsidRPr="00394B29">
        <w:rPr>
          <w:rFonts w:ascii="Times New Roman" w:hAnsi="Times New Roman" w:cs="Times New Roman"/>
          <w:b/>
          <w:bCs/>
          <w:i/>
          <w:iCs/>
          <w:sz w:val="26"/>
          <w:szCs w:val="26"/>
        </w:rPr>
        <w:t>chọn sống tiếp</w:t>
      </w:r>
      <w:r w:rsidRPr="00394B29">
        <w:rPr>
          <w:rFonts w:ascii="Times New Roman" w:hAnsi="Times New Roman" w:cs="Times New Roman"/>
          <w:sz w:val="26"/>
          <w:szCs w:val="26"/>
        </w:rPr>
        <w:t xml:space="preserve"> còn làm gì cũng được hết.</w:t>
      </w:r>
    </w:p>
    <w:p w14:paraId="16EB4050" w14:textId="15111470" w:rsidR="007134BE" w:rsidRPr="00394B29" w:rsidRDefault="00394B29"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TẠO LẬP GIÁ TRỊ TỪ NHỮNG VIỆC NHỎ NHƯNG KIÊN TRÌ</w:t>
      </w:r>
    </w:p>
    <w:p w14:paraId="5A0F0DD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Ở bất cứ vị trí nào trong cuộc đời, đừng làm chuyện phạm pháp thôi thì chúng ta đều tạo lập được giá trị. Cô Minh nhiều phước báu quá hả? Thì đó, có mà không biết hưởng đó. Trong nhà có báu thôi tìm kiếm. Tất cả chúng ta đều có hết á, trong kho </w:t>
      </w:r>
      <w:r w:rsidRPr="00394B29">
        <w:rPr>
          <w:rFonts w:ascii="Times New Roman" w:hAnsi="Times New Roman" w:cs="Times New Roman"/>
          <w:b/>
          <w:bCs/>
          <w:i/>
          <w:iCs/>
          <w:sz w:val="26"/>
          <w:szCs w:val="26"/>
        </w:rPr>
        <w:t>tổng nghiệp</w:t>
      </w:r>
      <w:r w:rsidRPr="00394B29">
        <w:rPr>
          <w:rFonts w:ascii="Times New Roman" w:hAnsi="Times New Roman" w:cs="Times New Roman"/>
          <w:sz w:val="26"/>
          <w:szCs w:val="26"/>
        </w:rPr>
        <w:t xml:space="preserve"> của mình và ba khối </w:t>
      </w:r>
      <w:r w:rsidRPr="00394B29">
        <w:rPr>
          <w:rFonts w:ascii="Times New Roman" w:hAnsi="Times New Roman" w:cs="Times New Roman"/>
          <w:b/>
          <w:bCs/>
          <w:i/>
          <w:iCs/>
          <w:sz w:val="26"/>
          <w:szCs w:val="26"/>
        </w:rPr>
        <w:t>công đức, phước đức, ác đức</w:t>
      </w:r>
      <w:r w:rsidRPr="00394B29">
        <w:rPr>
          <w:rFonts w:ascii="Times New Roman" w:hAnsi="Times New Roman" w:cs="Times New Roman"/>
          <w:sz w:val="26"/>
          <w:szCs w:val="26"/>
        </w:rPr>
        <w:t xml:space="preserve"> của mình từ nhiều đời á, ai cũng có sẵn hết á. Nhưng mà không biết kiểu sao tối ngày cứ đi kiếm.</w:t>
      </w:r>
    </w:p>
    <w:p w14:paraId="0E929D3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Kiếm đến một ngày mình hiểu ra rằng mỗi phút giây mình sống là giá trị rồi đó. Có phải chúng ta còn sống là biết bao nhiêu con người vui không? Đúng không? Có phải không cả nhà? Cái việc mà chúng ta đang còn sống nè, rất là nhiều người vui đúng không? Những người thân của mình nè, bạn bè của mình, ba mẹ của mình, con cái, anh chị em của mình, biết mình còn sống là họ vui quá trời rồi còn gì nữa. Sau đó chúng ta muốn làm việc gì đó to tát lớn lao đúng không?</w:t>
      </w:r>
    </w:p>
    <w:p w14:paraId="29A7067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Ý nói làm gì làm gì là làm việc to tát lớn lao đó. Dạ không có chuyện gì to tát lớn lao hết, mà chúng ta chọn một việc </w:t>
      </w:r>
      <w:r w:rsidRPr="00394B29">
        <w:rPr>
          <w:rFonts w:ascii="Times New Roman" w:hAnsi="Times New Roman" w:cs="Times New Roman"/>
          <w:b/>
          <w:bCs/>
          <w:i/>
          <w:iCs/>
          <w:sz w:val="26"/>
          <w:szCs w:val="26"/>
        </w:rPr>
        <w:t>có ý nghĩa</w:t>
      </w:r>
      <w:r w:rsidRPr="00394B29">
        <w:rPr>
          <w:rFonts w:ascii="Times New Roman" w:hAnsi="Times New Roman" w:cs="Times New Roman"/>
          <w:sz w:val="26"/>
          <w:szCs w:val="26"/>
        </w:rPr>
        <w:t xml:space="preserve">, chúng ta làm đi làm lại nhiều lần trong cuộc đời thì </w:t>
      </w:r>
      <w:r w:rsidRPr="00394B29">
        <w:rPr>
          <w:rFonts w:ascii="Times New Roman" w:hAnsi="Times New Roman" w:cs="Times New Roman"/>
          <w:sz w:val="26"/>
          <w:szCs w:val="26"/>
        </w:rPr>
        <w:lastRenderedPageBreak/>
        <w:t xml:space="preserve">nó mới tạo nên một </w:t>
      </w:r>
      <w:r w:rsidRPr="00394B29">
        <w:rPr>
          <w:rFonts w:ascii="Times New Roman" w:hAnsi="Times New Roman" w:cs="Times New Roman"/>
          <w:b/>
          <w:bCs/>
          <w:i/>
          <w:iCs/>
          <w:sz w:val="26"/>
          <w:szCs w:val="26"/>
        </w:rPr>
        <w:t>thành tựu</w:t>
      </w:r>
      <w:r w:rsidRPr="00394B29">
        <w:rPr>
          <w:rFonts w:ascii="Times New Roman" w:hAnsi="Times New Roman" w:cs="Times New Roman"/>
          <w:sz w:val="26"/>
          <w:szCs w:val="26"/>
        </w:rPr>
        <w:t xml:space="preserve"> to tát lớn lao chứ nó không có việc to tát. Ví dụ như mở Zoom ra ngồi nói chuyện như vậy có gì đâu mà lớn cả nhà. Mỗi tháng đóng tiền điện, tiền Zoom không có lớn.</w:t>
      </w:r>
    </w:p>
    <w:p w14:paraId="07B03D9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Nhưng mà cứ </w:t>
      </w:r>
      <w:r w:rsidRPr="00394B29">
        <w:rPr>
          <w:rFonts w:ascii="Times New Roman" w:hAnsi="Times New Roman" w:cs="Times New Roman"/>
          <w:b/>
          <w:bCs/>
          <w:i/>
          <w:iCs/>
          <w:sz w:val="26"/>
          <w:szCs w:val="26"/>
        </w:rPr>
        <w:t>kiên trì</w:t>
      </w:r>
      <w:r w:rsidRPr="00394B29">
        <w:rPr>
          <w:rFonts w:ascii="Times New Roman" w:hAnsi="Times New Roman" w:cs="Times New Roman"/>
          <w:sz w:val="26"/>
          <w:szCs w:val="26"/>
        </w:rPr>
        <w:t xml:space="preserve"> nói, nói mấy chục năm trời để giúp hàng ngàn hàng vạn con người </w:t>
      </w:r>
      <w:r w:rsidRPr="00394B29">
        <w:rPr>
          <w:rFonts w:ascii="Times New Roman" w:hAnsi="Times New Roman" w:cs="Times New Roman"/>
          <w:b/>
          <w:bCs/>
          <w:i/>
          <w:iCs/>
          <w:sz w:val="26"/>
          <w:szCs w:val="26"/>
        </w:rPr>
        <w:t>chuyển hóa</w:t>
      </w:r>
      <w:r w:rsidRPr="00394B29">
        <w:rPr>
          <w:rFonts w:ascii="Times New Roman" w:hAnsi="Times New Roman" w:cs="Times New Roman"/>
          <w:sz w:val="26"/>
          <w:szCs w:val="26"/>
        </w:rPr>
        <w:t xml:space="preserve"> thay đổi cuộc đời thì lúc đó mới thấy nó lớn chứ không có chuyện lớn. Chỉ có cái việc mà chúng ta kiên trì làm đi làm lại rất là nhiều lần, tạo lập được giá trị và kiên trì lặp lại để tạo lập giá trị cho rất là nhiều con người á, thì nhiều con người đó mới thấy việc đó lớn nhé. Chứ chúng ta đừng có đi tìm coi cái việc gì to tát lớn lao để làm thì không có.</w:t>
      </w:r>
    </w:p>
    <w:p w14:paraId="0F3726A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Dạ, chị Hạnh muốn phát biểu hả? Mời chị Hạnh. Chị mở chị nói được rồi đó chị Hạnh. Ủa sao mà mở micro không thấy nói, thế là bật cái tay lộn hả? Ok. À các anh chị không có phát biểu nữa thì chúng ta sẽ vào phần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nhé cả nhà. Chúng ta sẽ đi cụ thể vào ngôn thí và với vai trò là một Mentor thì chúng ta hiểu về ngôn thí như thế nào. Thứ nhất là chúng ta ngôn thí cho người khác, thứ hai là sau chúng ta đi chia sẻ chúng ta sẽ biết cách chia sẻ về ngôn thí.</w:t>
      </w:r>
    </w:p>
    <w:p w14:paraId="071C221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Cả nhà giúp đỡ Minh là chúng ta ghi nội dung tiếp theo của ngày hôm nay đó là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Chúng ta tới cái bố thí thứ ba nè là ngôn thí, tức là </w:t>
      </w:r>
      <w:r w:rsidRPr="00394B29">
        <w:rPr>
          <w:rFonts w:ascii="Times New Roman" w:hAnsi="Times New Roman" w:cs="Times New Roman"/>
          <w:b/>
          <w:bCs/>
          <w:i/>
          <w:iCs/>
          <w:sz w:val="26"/>
          <w:szCs w:val="26"/>
        </w:rPr>
        <w:t>bố thí lời nói</w:t>
      </w:r>
      <w:r w:rsidRPr="00394B29">
        <w:rPr>
          <w:rFonts w:ascii="Times New Roman" w:hAnsi="Times New Roman" w:cs="Times New Roman"/>
          <w:sz w:val="26"/>
          <w:szCs w:val="26"/>
        </w:rPr>
        <w:t xml:space="preserve">. Lời nói hay chúng ta có thể nghe một cái từ khác đó là </w:t>
      </w:r>
      <w:r w:rsidRPr="00394B29">
        <w:rPr>
          <w:rFonts w:ascii="Times New Roman" w:hAnsi="Times New Roman" w:cs="Times New Roman"/>
          <w:b/>
          <w:bCs/>
          <w:i/>
          <w:iCs/>
          <w:sz w:val="26"/>
          <w:szCs w:val="26"/>
        </w:rPr>
        <w:t>khẩu</w:t>
      </w:r>
      <w:r w:rsidRPr="00394B29">
        <w:rPr>
          <w:rFonts w:ascii="Times New Roman" w:hAnsi="Times New Roman" w:cs="Times New Roman"/>
          <w:sz w:val="26"/>
          <w:szCs w:val="26"/>
        </w:rPr>
        <w:t xml:space="preserve">. Là cái khẩu, cái lời nói phát ra từ trong miệng của chúng ta đó gọi là khẩu. Thường thường chúng ta có hay nghe nói </w:t>
      </w:r>
      <w:r w:rsidRPr="00394B29">
        <w:rPr>
          <w:rFonts w:ascii="Times New Roman" w:hAnsi="Times New Roman" w:cs="Times New Roman"/>
          <w:b/>
          <w:bCs/>
          <w:i/>
          <w:iCs/>
          <w:sz w:val="26"/>
          <w:szCs w:val="26"/>
        </w:rPr>
        <w:t>khẩu nghiệp</w:t>
      </w:r>
      <w:r w:rsidRPr="00394B29">
        <w:rPr>
          <w:rFonts w:ascii="Times New Roman" w:hAnsi="Times New Roman" w:cs="Times New Roman"/>
          <w:sz w:val="26"/>
          <w:szCs w:val="26"/>
        </w:rPr>
        <w:t xml:space="preserve"> không? Ừ thì khẩu đó là lời nói á cả nhà. Và đối với ngôn thí thì chúng ta sẽ dùng tám cái khẩu này thôi.</w:t>
      </w:r>
    </w:p>
    <w:p w14:paraId="2C387825" w14:textId="7A331A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drawing>
          <wp:inline distT="0" distB="0" distL="0" distR="0" wp14:anchorId="158B4BC8" wp14:editId="30D4FA9A">
            <wp:extent cx="1505160" cy="2152950"/>
            <wp:effectExtent l="0" t="0" r="0" b="1270"/>
            <wp:docPr id="103338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84808" name=""/>
                    <pic:cNvPicPr/>
                  </pic:nvPicPr>
                  <pic:blipFill>
                    <a:blip r:embed="rId5"/>
                    <a:stretch>
                      <a:fillRect/>
                    </a:stretch>
                  </pic:blipFill>
                  <pic:spPr>
                    <a:xfrm>
                      <a:off x="0" y="0"/>
                      <a:ext cx="1505160" cy="2152950"/>
                    </a:xfrm>
                    <a:prstGeom prst="rect">
                      <a:avLst/>
                    </a:prstGeom>
                  </pic:spPr>
                </pic:pic>
              </a:graphicData>
            </a:graphic>
          </wp:inline>
        </w:drawing>
      </w:r>
    </w:p>
    <w:p w14:paraId="5D559BA8" w14:textId="08BF414A"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Theo như cả nhà nghe, ngôn từ của chúng ta phát ra cho người khác nghe đó thì nó sẽ có những cái phần như thế này. Thứ nhất là </w:t>
      </w:r>
      <w:r w:rsidRPr="00394B29">
        <w:rPr>
          <w:rFonts w:ascii="Times New Roman" w:hAnsi="Times New Roman" w:cs="Times New Roman"/>
          <w:b/>
          <w:bCs/>
          <w:i/>
          <w:iCs/>
          <w:sz w:val="26"/>
          <w:szCs w:val="26"/>
        </w:rPr>
        <w:t>ngôn từ</w:t>
      </w:r>
      <w:r w:rsidRPr="00394B29">
        <w:rPr>
          <w:rFonts w:ascii="Times New Roman" w:hAnsi="Times New Roman" w:cs="Times New Roman"/>
          <w:sz w:val="26"/>
          <w:szCs w:val="26"/>
        </w:rPr>
        <w:t xml:space="preserve"> nè, tức là những cái từ mà chúng ta lựa chọn để nói. Thứ hai là </w:t>
      </w:r>
      <w:r w:rsidRPr="00394B29">
        <w:rPr>
          <w:rFonts w:ascii="Times New Roman" w:hAnsi="Times New Roman" w:cs="Times New Roman"/>
          <w:b/>
          <w:bCs/>
          <w:i/>
          <w:iCs/>
          <w:sz w:val="26"/>
          <w:szCs w:val="26"/>
        </w:rPr>
        <w:t>ngữ điệu</w:t>
      </w:r>
      <w:r w:rsidRPr="00394B29">
        <w:rPr>
          <w:rFonts w:ascii="Times New Roman" w:hAnsi="Times New Roman" w:cs="Times New Roman"/>
          <w:sz w:val="26"/>
          <w:szCs w:val="26"/>
        </w:rPr>
        <w:t xml:space="preserve">, tức là chúng ta nói chậm nói nhanh, nói to nói nhỏ, nói mềm </w:t>
      </w:r>
      <w:r w:rsidRPr="00394B29">
        <w:rPr>
          <w:rFonts w:ascii="Times New Roman" w:hAnsi="Times New Roman" w:cs="Times New Roman"/>
          <w:sz w:val="26"/>
          <w:szCs w:val="26"/>
        </w:rPr>
        <w:lastRenderedPageBreak/>
        <w:t xml:space="preserve">mại hay nói cứng rắn. Và cái thứ ba là cái </w:t>
      </w:r>
      <w:r w:rsidRPr="00394B29">
        <w:rPr>
          <w:rFonts w:ascii="Times New Roman" w:hAnsi="Times New Roman" w:cs="Times New Roman"/>
          <w:b/>
          <w:bCs/>
          <w:i/>
          <w:iCs/>
          <w:sz w:val="26"/>
          <w:szCs w:val="26"/>
        </w:rPr>
        <w:t>năng lượng</w:t>
      </w:r>
      <w:r w:rsidRPr="00394B29">
        <w:rPr>
          <w:rFonts w:ascii="Times New Roman" w:hAnsi="Times New Roman" w:cs="Times New Roman"/>
          <w:sz w:val="26"/>
          <w:szCs w:val="26"/>
        </w:rPr>
        <w:t xml:space="preserve"> chuyên chở trong cái ngôn từ đó. Theo cả nhà thì ngôn từ chiếm bao nhiêu phần trăm sức mạnh của lời nói?</w:t>
      </w:r>
    </w:p>
    <w:p w14:paraId="3841762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Ngữ điệu chiếm bao nhiêu phần trăm và năng lượng chiếm bao nhiêu phần trăm cả nhà? Đây là phân tích khoa học nhé. Anh Đình Quan thấy là ngôn từ chiếm 15% rồi ngữ điệu chiếm bao nhiêu phần trăm và năng lượng chiếm bao nhiêu phần trăm? Cả nhà có biết không? Chị Trang Lê ghi là 7 - 38 - 55 nhen. Biết ơn chị. Theo nghiên cứu khoa học, người ta cho rằng </w:t>
      </w:r>
      <w:r w:rsidRPr="00394B29">
        <w:rPr>
          <w:rFonts w:ascii="Times New Roman" w:hAnsi="Times New Roman" w:cs="Times New Roman"/>
          <w:b/>
          <w:bCs/>
          <w:i/>
          <w:iCs/>
          <w:sz w:val="26"/>
          <w:szCs w:val="26"/>
        </w:rPr>
        <w:t>ngôn từ</w:t>
      </w:r>
      <w:r w:rsidRPr="00394B29">
        <w:rPr>
          <w:rFonts w:ascii="Times New Roman" w:hAnsi="Times New Roman" w:cs="Times New Roman"/>
          <w:sz w:val="26"/>
          <w:szCs w:val="26"/>
        </w:rPr>
        <w:t xml:space="preserve"> chỉ chiếm cái sức ảnh hưởng có </w:t>
      </w:r>
      <w:r w:rsidRPr="00394B29">
        <w:rPr>
          <w:rFonts w:ascii="Times New Roman" w:hAnsi="Times New Roman" w:cs="Times New Roman"/>
          <w:b/>
          <w:bCs/>
          <w:sz w:val="26"/>
          <w:szCs w:val="26"/>
        </w:rPr>
        <w:t>7%</w:t>
      </w:r>
      <w:r w:rsidRPr="00394B29">
        <w:rPr>
          <w:rFonts w:ascii="Times New Roman" w:hAnsi="Times New Roman" w:cs="Times New Roman"/>
          <w:sz w:val="26"/>
          <w:szCs w:val="26"/>
        </w:rPr>
        <w:t xml:space="preserve"> thôi.</w:t>
      </w:r>
    </w:p>
    <w:p w14:paraId="425F05F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w:t>
      </w:r>
      <w:r w:rsidRPr="00394B29">
        <w:rPr>
          <w:rFonts w:ascii="Times New Roman" w:hAnsi="Times New Roman" w:cs="Times New Roman"/>
          <w:b/>
          <w:bCs/>
          <w:i/>
          <w:iCs/>
          <w:sz w:val="26"/>
          <w:szCs w:val="26"/>
        </w:rPr>
        <w:t>ngữ điệu</w:t>
      </w:r>
      <w:r w:rsidRPr="00394B29">
        <w:rPr>
          <w:rFonts w:ascii="Times New Roman" w:hAnsi="Times New Roman" w:cs="Times New Roman"/>
          <w:sz w:val="26"/>
          <w:szCs w:val="26"/>
        </w:rPr>
        <w:t xml:space="preserve"> là nó sẽ chiếm </w:t>
      </w:r>
      <w:r w:rsidRPr="00394B29">
        <w:rPr>
          <w:rFonts w:ascii="Times New Roman" w:hAnsi="Times New Roman" w:cs="Times New Roman"/>
          <w:b/>
          <w:bCs/>
          <w:sz w:val="26"/>
          <w:szCs w:val="26"/>
        </w:rPr>
        <w:t>38%</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năng lượng</w:t>
      </w:r>
      <w:r w:rsidRPr="00394B29">
        <w:rPr>
          <w:rFonts w:ascii="Times New Roman" w:hAnsi="Times New Roman" w:cs="Times New Roman"/>
          <w:sz w:val="26"/>
          <w:szCs w:val="26"/>
        </w:rPr>
        <w:t xml:space="preserve"> chuyên chở trong ngôn từ là </w:t>
      </w:r>
      <w:r w:rsidRPr="00394B29">
        <w:rPr>
          <w:rFonts w:ascii="Times New Roman" w:hAnsi="Times New Roman" w:cs="Times New Roman"/>
          <w:b/>
          <w:bCs/>
          <w:sz w:val="26"/>
          <w:szCs w:val="26"/>
        </w:rPr>
        <w:t>55%</w:t>
      </w:r>
      <w:r w:rsidRPr="00394B29">
        <w:rPr>
          <w:rFonts w:ascii="Times New Roman" w:hAnsi="Times New Roman" w:cs="Times New Roman"/>
          <w:sz w:val="26"/>
          <w:szCs w:val="26"/>
        </w:rPr>
        <w:t>. Các anh chị thấy đặc biệt không? Vậy nên đôi khi chúng ta lựa chọn, chúng ta soạn ngôn từ cho nó đẹp nhưng mà nếu cái ngữ điệu không phù hợp và nguồn năng lượng chuyên chở không phù hợp thì các câu từ đẹp đó nó cũng không có nghĩa gì hết á. Cho nên khi mà chúng ta viết bài, khi chúng ta đăng Facebook hay làm gì để thể hiện ngôn từ ra á thì ngôn từ nó không có quyết định nhiều đâu.</w:t>
      </w:r>
    </w:p>
    <w:p w14:paraId="42D2285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Nếu như mà chỉ là ngôn từ thôi thì người ta đâu có nghe được ngữ điệu đúng không cả nhà? Nên cái </w:t>
      </w:r>
      <w:r w:rsidRPr="00394B29">
        <w:rPr>
          <w:rFonts w:ascii="Times New Roman" w:hAnsi="Times New Roman" w:cs="Times New Roman"/>
          <w:b/>
          <w:bCs/>
          <w:i/>
          <w:iCs/>
          <w:sz w:val="26"/>
          <w:szCs w:val="26"/>
        </w:rPr>
        <w:t>nguồn năng lượng</w:t>
      </w:r>
      <w:r w:rsidRPr="00394B29">
        <w:rPr>
          <w:rFonts w:ascii="Times New Roman" w:hAnsi="Times New Roman" w:cs="Times New Roman"/>
          <w:sz w:val="26"/>
          <w:szCs w:val="26"/>
        </w:rPr>
        <w:t xml:space="preserve"> chuyên chở rất quan trọng. Nếu chúng ta viết bài trên Facebook, Zalo, Telegram thì chúng ta phải đảm bảo được nguồn năng lượng chuyên chở cái ngôn từ đó rồi chúng ta mới viết lên thì người đọc người ta mới cảm nhận được. Nên là nếu chúng ta dùng AI viết sau đó copy dán lên thì người đọc người ta không có được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Người ta đọc thấy thông tin đó hay vậy thôi ạ.</w:t>
      </w:r>
    </w:p>
    <w:p w14:paraId="1362BAC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Tại vì câu từ của AI thì chắc chắn hay cả nhà. Thứ nhất, đảm bảo không bao giờ sai chính tả. Thứ hai, đảm bảo không bao giờ sai ngữ pháp. Nhưng bài mà hoàn toàn do AI viết sau đó chúng ta copy paste thì nó sẽ không có được cái phần gọi là năng lượng chuyên chở trong câu từ đó. Nên cái giá trị của cái bài đó không cao, nên cái lượt mà người xem cảm nhận nó không nhiều. Tuy nhiên người ta sẽ rất thích share các cái bài đó. Bởi vì thấy thông tin trong đó quá hay nên người ta share lại để dành đọc.</w:t>
      </w:r>
    </w:p>
    <w:p w14:paraId="4DA4DD2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nếu như bài đó có chuyên chở nguồn năng lượng thì người ta đọc xong người ta cảm nhận luôn, người ta </w:t>
      </w:r>
      <w:r w:rsidRPr="00394B29">
        <w:rPr>
          <w:rFonts w:ascii="Times New Roman" w:hAnsi="Times New Roman" w:cs="Times New Roman"/>
          <w:b/>
          <w:bCs/>
          <w:i/>
          <w:iCs/>
          <w:sz w:val="26"/>
          <w:szCs w:val="26"/>
        </w:rPr>
        <w:t>tác động vào nhận thức</w:t>
      </w:r>
      <w:r w:rsidRPr="00394B29">
        <w:rPr>
          <w:rFonts w:ascii="Times New Roman" w:hAnsi="Times New Roman" w:cs="Times New Roman"/>
          <w:sz w:val="26"/>
          <w:szCs w:val="26"/>
        </w:rPr>
        <w:t xml:space="preserve"> luôn, không cần share nữa. Người ta đã từ đó về sau ứng dụng được luôn. Và Thầy cũng dặn một cái điều rất quan trọng thì Minh cũng thông qua buổi ngày hôm nay Minh dặn lại chúng ta nhé. Đây là giống như là quy ước á. Khi chúng ta </w:t>
      </w:r>
      <w:r w:rsidRPr="00394B29">
        <w:rPr>
          <w:rFonts w:ascii="Times New Roman" w:hAnsi="Times New Roman" w:cs="Times New Roman"/>
          <w:sz w:val="26"/>
          <w:szCs w:val="26"/>
        </w:rPr>
        <w:lastRenderedPageBreak/>
        <w:t xml:space="preserve">nói chuyện với một người, ưu tiên số một là </w:t>
      </w:r>
      <w:r w:rsidRPr="00394B29">
        <w:rPr>
          <w:rFonts w:ascii="Times New Roman" w:hAnsi="Times New Roman" w:cs="Times New Roman"/>
          <w:b/>
          <w:bCs/>
          <w:i/>
          <w:iCs/>
          <w:sz w:val="26"/>
          <w:szCs w:val="26"/>
        </w:rPr>
        <w:t>gặp trực tiếp</w:t>
      </w:r>
      <w:r w:rsidRPr="00394B29">
        <w:rPr>
          <w:rFonts w:ascii="Times New Roman" w:hAnsi="Times New Roman" w:cs="Times New Roman"/>
          <w:sz w:val="26"/>
          <w:szCs w:val="26"/>
        </w:rPr>
        <w:t xml:space="preserve">. Chừng nào không thể gặp trực tiếp được thì </w:t>
      </w:r>
      <w:r w:rsidRPr="00394B29">
        <w:rPr>
          <w:rFonts w:ascii="Times New Roman" w:hAnsi="Times New Roman" w:cs="Times New Roman"/>
          <w:b/>
          <w:bCs/>
          <w:i/>
          <w:iCs/>
          <w:sz w:val="26"/>
          <w:szCs w:val="26"/>
        </w:rPr>
        <w:t>gọi điện video call</w:t>
      </w:r>
      <w:r w:rsidRPr="00394B29">
        <w:rPr>
          <w:rFonts w:ascii="Times New Roman" w:hAnsi="Times New Roman" w:cs="Times New Roman"/>
          <w:sz w:val="26"/>
          <w:szCs w:val="26"/>
        </w:rPr>
        <w:t>.</w:t>
      </w:r>
    </w:p>
    <w:p w14:paraId="48C41D9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Gọi video call là gọi thấy mặt á cả nhà. Tại vì khi đó nói chuyện mới có thể vừa nghe được ngôn từ, vừa nghe được ngữ điệu và có nguồn năng lượng chuyên chở tốt hơn, nhìn thấy được sắc mặt các kiểu. Rồi gọi video call mà không thuận lợi, ví dụ như mạng yếu thì </w:t>
      </w:r>
      <w:r w:rsidRPr="00394B29">
        <w:rPr>
          <w:rFonts w:ascii="Times New Roman" w:hAnsi="Times New Roman" w:cs="Times New Roman"/>
          <w:b/>
          <w:bCs/>
          <w:i/>
          <w:iCs/>
          <w:sz w:val="26"/>
          <w:szCs w:val="26"/>
        </w:rPr>
        <w:t>gọi bình thường</w:t>
      </w:r>
      <w:r w:rsidRPr="00394B29">
        <w:rPr>
          <w:rFonts w:ascii="Times New Roman" w:hAnsi="Times New Roman" w:cs="Times New Roman"/>
          <w:sz w:val="26"/>
          <w:szCs w:val="26"/>
        </w:rPr>
        <w:t xml:space="preserve"> thôi. Không có video mà gọi bình thường cũng không được, trái múi giờ này kia đó thì chúng ta để </w:t>
      </w:r>
      <w:r w:rsidRPr="00394B29">
        <w:rPr>
          <w:rFonts w:ascii="Times New Roman" w:hAnsi="Times New Roman" w:cs="Times New Roman"/>
          <w:b/>
          <w:bCs/>
          <w:i/>
          <w:iCs/>
          <w:sz w:val="26"/>
          <w:szCs w:val="26"/>
        </w:rPr>
        <w:t>voice chat</w:t>
      </w:r>
      <w:r w:rsidRPr="00394B29">
        <w:rPr>
          <w:rFonts w:ascii="Times New Roman" w:hAnsi="Times New Roman" w:cs="Times New Roman"/>
          <w:sz w:val="26"/>
          <w:szCs w:val="26"/>
        </w:rPr>
        <w:t>, tức là tin nhắn thoại.</w:t>
      </w:r>
    </w:p>
    <w:p w14:paraId="26B02B8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Tại vì trong tin nhắn thoại thì chúng ta nghe được ngữ điệu, nghe được nguồn năng lượng chuyên chở thì chúng ta cảm thấy hiểu rõ người đang nói hơn. Và cuối cùng mà không voice chat được nữa thì chúng ta mới </w:t>
      </w:r>
      <w:r w:rsidRPr="00394B29">
        <w:rPr>
          <w:rFonts w:ascii="Times New Roman" w:hAnsi="Times New Roman" w:cs="Times New Roman"/>
          <w:b/>
          <w:bCs/>
          <w:i/>
          <w:iCs/>
          <w:sz w:val="26"/>
          <w:szCs w:val="26"/>
        </w:rPr>
        <w:t>nhắn tin văn bản</w:t>
      </w:r>
      <w:r w:rsidRPr="00394B29">
        <w:rPr>
          <w:rFonts w:ascii="Times New Roman" w:hAnsi="Times New Roman" w:cs="Times New Roman"/>
          <w:sz w:val="26"/>
          <w:szCs w:val="26"/>
        </w:rPr>
        <w:t>. Tin nhắn văn bản là cái cuối cùng chúng ta chọn lựa để giao tiếp nhé cả nhà. Ví dụ như Minh cần giao tiếp với một ngàn mấy trăm Mentor thì Minh để tin nhắn thông báo cho các anh chị đọc. Nhưng thường các thông báo á là mỗi người hiểu một kiểu rồi tranh luận quá trời.</w:t>
      </w:r>
    </w:p>
    <w:p w14:paraId="4F83D08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Câu chữ nó chỉ có như vậy thôi, làm đúng y như vậy là được. Nhưng mà đọc cái là mình thấy nhiều lần các nhóm trưởng cũng tự suy diễn ra rồi tranh luận khí thế luôn. Thì lúc đó Minh thấy khả năng là nhóm trưởng nào đang không có hiểu đúng rồi thì Minh gọi trực tiếp cho cái nhóm đó Minh nói. Tại vì giải thích tiếp bằng một tin nhắn nữa là lại tiếp tục không hiểu nữa. Bởi vì sao ạ? Ngữ điệu với lại nguồn năng lượng nó sẽ </w:t>
      </w:r>
      <w:r w:rsidRPr="00394B29">
        <w:rPr>
          <w:rFonts w:ascii="Times New Roman" w:hAnsi="Times New Roman" w:cs="Times New Roman"/>
          <w:b/>
          <w:bCs/>
          <w:i/>
          <w:iCs/>
          <w:sz w:val="26"/>
          <w:szCs w:val="26"/>
        </w:rPr>
        <w:t>quyết định phần lớn</w:t>
      </w:r>
      <w:r w:rsidRPr="00394B29">
        <w:rPr>
          <w:rFonts w:ascii="Times New Roman" w:hAnsi="Times New Roman" w:cs="Times New Roman"/>
          <w:sz w:val="26"/>
          <w:szCs w:val="26"/>
        </w:rPr>
        <w:t>.</w:t>
      </w:r>
    </w:p>
    <w:p w14:paraId="0EE3EB7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ngôn từ thì nó chuyên chở </w:t>
      </w:r>
      <w:r w:rsidRPr="00394B29">
        <w:rPr>
          <w:rFonts w:ascii="Times New Roman" w:hAnsi="Times New Roman" w:cs="Times New Roman"/>
          <w:b/>
          <w:bCs/>
          <w:i/>
          <w:iCs/>
          <w:sz w:val="26"/>
          <w:szCs w:val="26"/>
        </w:rPr>
        <w:t>thông tin</w:t>
      </w:r>
      <w:r w:rsidRPr="00394B29">
        <w:rPr>
          <w:rFonts w:ascii="Times New Roman" w:hAnsi="Times New Roman" w:cs="Times New Roman"/>
          <w:sz w:val="26"/>
          <w:szCs w:val="26"/>
        </w:rPr>
        <w:t xml:space="preserve"> thôi. Nếu mà một lời nói chúng ta nói ra á, thì ngôn từ là nó sẽ là phần thông tin. Ngữ điệu và năng lượng nó ở phần năng lượng. Và cái mà người ta nhận được và người ta hiểu đúng ý của chúng ta hết nó mới là </w:t>
      </w:r>
      <w:r w:rsidRPr="00394B29">
        <w:rPr>
          <w:rFonts w:ascii="Times New Roman" w:hAnsi="Times New Roman" w:cs="Times New Roman"/>
          <w:b/>
          <w:bCs/>
          <w:i/>
          <w:iCs/>
          <w:sz w:val="26"/>
          <w:szCs w:val="26"/>
        </w:rPr>
        <w:t>vật chất</w:t>
      </w:r>
      <w:r w:rsidRPr="00394B29">
        <w:rPr>
          <w:rFonts w:ascii="Times New Roman" w:hAnsi="Times New Roman" w:cs="Times New Roman"/>
          <w:sz w:val="26"/>
          <w:szCs w:val="26"/>
        </w:rPr>
        <w:t>.</w:t>
      </w:r>
    </w:p>
    <w:p w14:paraId="4DEBC63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Hiểu chỗ này không ta? Có nghĩa là mình nói xong á thì mình cần người ta nhận thông tin và người ta cảm nhận đúng cái nguồn năng lượng mình chuyên chở. Sau đó người ta nhận đúng tất cả những gì chúng ta nói cả về thông tin, cả về năng lượng nữa thì nó mới là </w:t>
      </w:r>
      <w:r w:rsidRPr="00394B29">
        <w:rPr>
          <w:rFonts w:ascii="Times New Roman" w:hAnsi="Times New Roman" w:cs="Times New Roman"/>
          <w:b/>
          <w:bCs/>
          <w:i/>
          <w:iCs/>
          <w:sz w:val="26"/>
          <w:szCs w:val="26"/>
        </w:rPr>
        <w:t>vật chất</w:t>
      </w:r>
      <w:r w:rsidRPr="00394B29">
        <w:rPr>
          <w:rFonts w:ascii="Times New Roman" w:hAnsi="Times New Roman" w:cs="Times New Roman"/>
          <w:sz w:val="26"/>
          <w:szCs w:val="26"/>
        </w:rPr>
        <w:t>, thì nó mới xong một cái quá trình chúng ta nói chuyện được nhé. Với lại trong thời đại ngày nay á là chúng ta nên gặp trực tiếp hoặc là chúng ta gọi video call.</w:t>
      </w:r>
    </w:p>
    <w:p w14:paraId="69203FF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Kể cả gọi video call chúng ta cũng cần phải biết quan sát một chút xíu nha cả nhà. Tại vì AI nó phát triển tới mức nó lấy hình của chúng ta, nó lấy giọng của chúng ta, sau đó nó tạo ra video call để nó gọi người khác được luôn á. Minh đã từng gặp một cái trường hợp lừa đảo á cả </w:t>
      </w:r>
      <w:r w:rsidRPr="00394B29">
        <w:rPr>
          <w:rFonts w:ascii="Times New Roman" w:hAnsi="Times New Roman" w:cs="Times New Roman"/>
          <w:sz w:val="26"/>
          <w:szCs w:val="26"/>
        </w:rPr>
        <w:lastRenderedPageBreak/>
        <w:t>nhà, là dùng hình và giọng nói của người quen của mình làm thành video call gọi trực tiếp với mình luôn. Nhưng mà do đó là người quen của mình nên mình biết không phải mặt của người đó, giọng của người đó.</w:t>
      </w:r>
    </w:p>
    <w:p w14:paraId="1542B69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Nhưng cái năng lượng nói chuyện là không phải. Tại vì đơn giản lắm, gọi mượn tiền Minh là thấy sai rồi. Cả cái hệ sinh thái này ai mà không biết Minh có tiền đâu mà mượn đúng không? Gọi hỏi cái gì á thì thấy còn có lý, gọi mà hỏi mượn tiền Minh là Minh biết sai rồi, đây không phải người quen. Và đây là phân tích của khoa học về lời nói của chúng ta đấy cả nhà. Cái này mình đơn giản để nhận ra nè. Nãy anh Tuấn nói </w:t>
      </w:r>
      <w:r w:rsidRPr="00394B29">
        <w:rPr>
          <w:rFonts w:ascii="Times New Roman" w:hAnsi="Times New Roman" w:cs="Times New Roman"/>
          <w:b/>
          <w:bCs/>
          <w:i/>
          <w:iCs/>
          <w:sz w:val="26"/>
          <w:szCs w:val="26"/>
        </w:rPr>
        <w:t>ngôn từ</w:t>
      </w:r>
      <w:r w:rsidRPr="00394B29">
        <w:rPr>
          <w:rFonts w:ascii="Times New Roman" w:hAnsi="Times New Roman" w:cs="Times New Roman"/>
          <w:sz w:val="26"/>
          <w:szCs w:val="26"/>
        </w:rPr>
        <w:t xml:space="preserve"> sao ít quá vậy hả? Thì đơn giản vậy nè.</w:t>
      </w:r>
    </w:p>
    <w:p w14:paraId="3B6423E9" w14:textId="40C5E20E" w:rsidR="007134BE" w:rsidRPr="00394B29" w:rsidRDefault="00394B29"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VAI TRÒ CỦA NGỮ ĐIỆU VÀ NĂNG LƯỢNG TRONG LỜI NÓI</w:t>
      </w:r>
    </w:p>
    <w:p w14:paraId="0BC2860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Cái từ "ghét" là nó không có tốt đúng không cả nhà? Cái từ "ghét" á nó là cái từ mà người ta dùng để biểu hiện cái thái độ không ưa. Nhưng mà nếu chúng ta nói là: "Chị Hợp sao chị thấy ghét quá vậy? Vừa học vừa ngồi tập nhìn thấy ghét quá à", thì đâu có thấy ghét gì đâu đúng không cả nhà? Cái đó là giống như một cách thể hiện </w:t>
      </w:r>
      <w:r w:rsidRPr="00394B29">
        <w:rPr>
          <w:rFonts w:ascii="Times New Roman" w:hAnsi="Times New Roman" w:cs="Times New Roman"/>
          <w:b/>
          <w:bCs/>
          <w:i/>
          <w:iCs/>
          <w:sz w:val="26"/>
          <w:szCs w:val="26"/>
        </w:rPr>
        <w:t>yêu thương</w:t>
      </w:r>
      <w:r w:rsidRPr="00394B29">
        <w:rPr>
          <w:rFonts w:ascii="Times New Roman" w:hAnsi="Times New Roman" w:cs="Times New Roman"/>
          <w:sz w:val="26"/>
          <w:szCs w:val="26"/>
        </w:rPr>
        <w:t xml:space="preserve"> thôi. Trời ơi nhìn coi thấy ghét chưa? Vừa học vừa tập cười. Chị An Thị Hợp đó.</w:t>
      </w:r>
    </w:p>
    <w:p w14:paraId="409D637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cái </w:t>
      </w:r>
      <w:r w:rsidRPr="00394B29">
        <w:rPr>
          <w:rFonts w:ascii="Times New Roman" w:hAnsi="Times New Roman" w:cs="Times New Roman"/>
          <w:b/>
          <w:bCs/>
          <w:i/>
          <w:iCs/>
          <w:sz w:val="26"/>
          <w:szCs w:val="26"/>
        </w:rPr>
        <w:t>ngữ điệu</w:t>
      </w:r>
      <w:r w:rsidRPr="00394B29">
        <w:rPr>
          <w:rFonts w:ascii="Times New Roman" w:hAnsi="Times New Roman" w:cs="Times New Roman"/>
          <w:sz w:val="26"/>
          <w:szCs w:val="26"/>
        </w:rPr>
        <w:t xml:space="preserve"> của chúng ta giúp cho người khác cảm nhận được cái điều họ muốn nói. Và cái nguồn năng lượng ẩn sâu bên dưới giúp cho người ta, cho dù mình nói thấy ghét nhưng người ta không có cảm thấy thấy ghét. Nhưng mà cũng ngược lại, nói cái từ "tôi thích bạn lắm á" nhưng mà nói vậy nè: "Tôi thích bạn lắm á nhen, nghe chưa, tôi thích lắm á, liệu á", thì thích nổi không cả nhà? Nghe cái tự nhiên ớn hết cả người.</w:t>
      </w:r>
    </w:p>
    <w:p w14:paraId="70FE5FD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cái này trong cuộc sống chúng ta cũng dùng nhiều lắm, đặc biệt là đối với con trẻ. "Trời ơi nhìn mặt thấy ghét kìa, trời ơi sao mặt con thấy ghét quá vậy, thấy ghét quá đi", kiểu kiểu vậy. Trong giao tiếp hiện nay người ta thường nói ngược lại rất là nhiều nhưng dùng ngữ điệu và năng lượng để cho đối phương ngầm hiểu nó không giống như những gì đang nói. Do vậy á thì ngôn từ nó chỉ chiếm một cái phần rất nhỏ thôi cả nhà, đó là phần </w:t>
      </w:r>
      <w:r w:rsidRPr="00394B29">
        <w:rPr>
          <w:rFonts w:ascii="Times New Roman" w:hAnsi="Times New Roman" w:cs="Times New Roman"/>
          <w:b/>
          <w:bCs/>
          <w:i/>
          <w:iCs/>
          <w:sz w:val="26"/>
          <w:szCs w:val="26"/>
        </w:rPr>
        <w:t>thông tin</w:t>
      </w:r>
      <w:r w:rsidRPr="00394B29">
        <w:rPr>
          <w:rFonts w:ascii="Times New Roman" w:hAnsi="Times New Roman" w:cs="Times New Roman"/>
          <w:sz w:val="26"/>
          <w:szCs w:val="26"/>
        </w:rPr>
        <w:t xml:space="preserve"> thôi.</w:t>
      </w:r>
    </w:p>
    <w:p w14:paraId="69AEB19C" w14:textId="255F6715" w:rsidR="007134BE" w:rsidRPr="00394B29" w:rsidRDefault="00394B29"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TÁM LOẠI KHẨU DÙNG TRONG NGÔN THÍ</w:t>
      </w:r>
    </w:p>
    <w:p w14:paraId="6478877A" w14:textId="482642DE"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lastRenderedPageBreak/>
        <w:drawing>
          <wp:inline distT="0" distB="0" distL="0" distR="0" wp14:anchorId="7EE013D7" wp14:editId="75660D19">
            <wp:extent cx="1514686" cy="2191056"/>
            <wp:effectExtent l="0" t="0" r="0" b="0"/>
            <wp:docPr id="6821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646" name=""/>
                    <pic:cNvPicPr/>
                  </pic:nvPicPr>
                  <pic:blipFill>
                    <a:blip r:embed="rId6"/>
                    <a:stretch>
                      <a:fillRect/>
                    </a:stretch>
                  </pic:blipFill>
                  <pic:spPr>
                    <a:xfrm>
                      <a:off x="0" y="0"/>
                      <a:ext cx="1514686" cy="2191056"/>
                    </a:xfrm>
                    <a:prstGeom prst="rect">
                      <a:avLst/>
                    </a:prstGeom>
                  </pic:spPr>
                </pic:pic>
              </a:graphicData>
            </a:graphic>
          </wp:inline>
        </w:drawing>
      </w:r>
    </w:p>
    <w:p w14:paraId="6DE0A20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Nhưng mà còn phần năng lượng và phần vật chất nữa. Nên á khi chúng ta ngôn thí thì chúng ta chú ý, tuy nó ít nhưng mà vẫn cần để người ta hiểu đúng cái thông tin đó trước đã, xong ta phối hợp ngữ điệu, phối hợp năng lượng vào. Đó là nói chuyện thông thường nhé. Còn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là khác nha cả nhà. Ngôn thí là chúng ta sẽ dùng tám cái nhóm ngôn từ sau đây để chúng ta nói chuyện thôi. Đó là chúng ta nói chuyện như thế nào để cho người khác </w:t>
      </w:r>
      <w:r w:rsidRPr="00394B29">
        <w:rPr>
          <w:rFonts w:ascii="Times New Roman" w:hAnsi="Times New Roman" w:cs="Times New Roman"/>
          <w:b/>
          <w:bCs/>
          <w:i/>
          <w:iCs/>
          <w:sz w:val="26"/>
          <w:szCs w:val="26"/>
        </w:rPr>
        <w:t>vui vẻ</w:t>
      </w:r>
      <w:r w:rsidRPr="00394B29">
        <w:rPr>
          <w:rFonts w:ascii="Times New Roman" w:hAnsi="Times New Roman" w:cs="Times New Roman"/>
          <w:sz w:val="26"/>
          <w:szCs w:val="26"/>
        </w:rPr>
        <w:t>.</w:t>
      </w:r>
    </w:p>
    <w:p w14:paraId="5DB5107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Chúng ta nói chuyện như thế nào để cho người khác có </w:t>
      </w:r>
      <w:r w:rsidRPr="00394B29">
        <w:rPr>
          <w:rFonts w:ascii="Times New Roman" w:hAnsi="Times New Roman" w:cs="Times New Roman"/>
          <w:b/>
          <w:bCs/>
          <w:i/>
          <w:iCs/>
          <w:sz w:val="26"/>
          <w:szCs w:val="26"/>
        </w:rPr>
        <w:t>hy vọng</w:t>
      </w:r>
      <w:r w:rsidRPr="00394B29">
        <w:rPr>
          <w:rFonts w:ascii="Times New Roman" w:hAnsi="Times New Roman" w:cs="Times New Roman"/>
          <w:sz w:val="26"/>
          <w:szCs w:val="26"/>
        </w:rPr>
        <w:t xml:space="preserve">. Chúng ta nói chuyện để cho người khác có được </w:t>
      </w:r>
      <w:r w:rsidRPr="00394B29">
        <w:rPr>
          <w:rFonts w:ascii="Times New Roman" w:hAnsi="Times New Roman" w:cs="Times New Roman"/>
          <w:b/>
          <w:bCs/>
          <w:i/>
          <w:iCs/>
          <w:sz w:val="26"/>
          <w:szCs w:val="26"/>
        </w:rPr>
        <w:t>niềm tin</w:t>
      </w:r>
      <w:r w:rsidRPr="00394B29">
        <w:rPr>
          <w:rFonts w:ascii="Times New Roman" w:hAnsi="Times New Roman" w:cs="Times New Roman"/>
          <w:sz w:val="26"/>
          <w:szCs w:val="26"/>
        </w:rPr>
        <w:t xml:space="preserve">. Và chúng ta nói chuyện để cho người khác có </w:t>
      </w:r>
      <w:r w:rsidRPr="00394B29">
        <w:rPr>
          <w:rFonts w:ascii="Times New Roman" w:hAnsi="Times New Roman" w:cs="Times New Roman"/>
          <w:b/>
          <w:bCs/>
          <w:i/>
          <w:iCs/>
          <w:sz w:val="26"/>
          <w:szCs w:val="26"/>
        </w:rPr>
        <w:t>trí tuệ</w:t>
      </w:r>
      <w:r w:rsidRPr="00394B29">
        <w:rPr>
          <w:rFonts w:ascii="Times New Roman" w:hAnsi="Times New Roman" w:cs="Times New Roman"/>
          <w:sz w:val="26"/>
          <w:szCs w:val="26"/>
        </w:rPr>
        <w:t xml:space="preserve">. Tức là dùng lời nói của mình nói cho người khác có được sự vui vẻ, có được sự hy vọng, có được niềm tin, có được trí tuệ. Những lời nói như vậy là ngôn thí. Và chúng ta sẽ dùng những lời </w:t>
      </w:r>
      <w:r w:rsidRPr="00394B29">
        <w:rPr>
          <w:rFonts w:ascii="Times New Roman" w:hAnsi="Times New Roman" w:cs="Times New Roman"/>
          <w:b/>
          <w:bCs/>
          <w:i/>
          <w:iCs/>
          <w:sz w:val="26"/>
          <w:szCs w:val="26"/>
        </w:rPr>
        <w:t>khen ngợi</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khích lệ</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xây dựng</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khẳng định</w:t>
      </w:r>
      <w:r w:rsidRPr="00394B29">
        <w:rPr>
          <w:rFonts w:ascii="Times New Roman" w:hAnsi="Times New Roman" w:cs="Times New Roman"/>
          <w:sz w:val="26"/>
          <w:szCs w:val="26"/>
        </w:rPr>
        <w:t xml:space="preserve"> để nói cho người khác nhé.</w:t>
      </w:r>
    </w:p>
    <w:p w14:paraId="0646170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Đây là những cái khẩu mà chúng ta dùng để ngôn thí. Trên đây á là chúng ta nói cách gì đó thì chúng ta nói, nhưng mà nói xong thì người khác vui vẻ, người khác có hy vọng, có niềm tin, có trí tuệ. Mỗi lần chúng ta nói chuyện với người khác, nói sao cho người khác có vui vẻ, có hy vọng, có niềm tin, có trí tuệ là được. Nói như vậy gọi là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Cho nên nhiều người trước đây hiểu nhầm ngôn thí là mình nói lời tốt đẹp, tức là lựa cái ngôn từ cho thiệt là đẹp để nói thì nó chưa đủ.</w:t>
      </w:r>
    </w:p>
    <w:p w14:paraId="49EE20F0" w14:textId="39956214" w:rsidR="007134BE" w:rsidRPr="00394B29" w:rsidRDefault="00394B29"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ĐÍCH ĐẾN CỦA NGÔN THÍ LÀ GIÁ TRỊ CHO NGƯỜI NGHE</w:t>
      </w:r>
    </w:p>
    <w:p w14:paraId="4F72764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Nó chưa đủ mà phải nói xong người ta có sự vui vẻ, có hy vọng, có niềm tin, có trí tuệ nó mới là ngôn thí. Ví dụ như khen một ai đó mặc quần áo đẹp đi. Chị ở đây Minh nhìn thấy chị Phan Mùi hả? Ví dụ như mình khen chị Mùi mặc quần áo đẹp đi đúng không? Vậy là khen rồi đúng không? Anh Chu Văn Hồi sao đẹp trai quá vậy? Tức là những cái lời đó là những </w:t>
      </w:r>
      <w:r w:rsidRPr="00394B29">
        <w:rPr>
          <w:rFonts w:ascii="Times New Roman" w:hAnsi="Times New Roman" w:cs="Times New Roman"/>
          <w:sz w:val="26"/>
          <w:szCs w:val="26"/>
        </w:rPr>
        <w:lastRenderedPageBreak/>
        <w:t>lời khen đúng không? Nhưng mà đâu đó chúng ta có nghe người khác nói: "Thôi đừng có ngôn thí nữa, đẹp đâu mà đẹp".</w:t>
      </w:r>
    </w:p>
    <w:p w14:paraId="7530222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Có ai đã từng nghe cái câu này chưa? Tại vì người ta hiểu lầm ngôn thí là mình nói một cái lời khen sáo rỗng, thì nó không phải nhen cả nhà. Nói kiểu gì cũng được hết á, nhưng người nghe họ phải vui vẻ, họ phải thấy có hy vọng, họ phải thấy có niềm tin, có trí tuệ thì nó mới là ngôn thí chứ không phải chỉ lựa cái câu từ cho đẹp để nói. Tại vì có nhiều người cảm giác mình chưa có đẹp mà người ta gặp người ta cứ khen đẹp, khen sao ngôn thí quá vậy thì nó không phải đâu.</w:t>
      </w:r>
    </w:p>
    <w:p w14:paraId="529B6AB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Không phải người nghe nói là áo cũ mà sao khen mới khen đẹp đúng không? Nhưng mà lúc đó khen một câu mà người ta thấy vui thì đây chúng ta vừa dùng lời </w:t>
      </w:r>
      <w:r w:rsidRPr="00394B29">
        <w:rPr>
          <w:rFonts w:ascii="Times New Roman" w:hAnsi="Times New Roman" w:cs="Times New Roman"/>
          <w:b/>
          <w:bCs/>
          <w:i/>
          <w:iCs/>
          <w:sz w:val="26"/>
          <w:szCs w:val="26"/>
        </w:rPr>
        <w:t>khen ngợi</w:t>
      </w:r>
      <w:r w:rsidRPr="00394B29">
        <w:rPr>
          <w:rFonts w:ascii="Times New Roman" w:hAnsi="Times New Roman" w:cs="Times New Roman"/>
          <w:sz w:val="26"/>
          <w:szCs w:val="26"/>
        </w:rPr>
        <w:t xml:space="preserve"> để cho người khác vui vẻ. Nhưng mà khen một câu làm cho người khác thấy có niềm tin thì là lời khen giúp cho người khác có niềm tin. Có khi chúng ta dùng lời khen để cho người khác vui vẻ nhưng có khi không phải lời khen người khác cũng vui vẻ. Cả nhà có tin là không khen mà người ta vẫn vui không?</w:t>
      </w:r>
    </w:p>
    <w:p w14:paraId="249A2A1D" w14:textId="43FB79BF"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Nhiều khi bị la vẫn vui hả? Ghê vậy. Vui, bị la cũng vui. Chị Xuân Phạm là thích thẳng thắng hả? Sao tại sao nghĩ không khen cái là nghĩ tới bị la vậy? Thí dụ Minh nói vậy nè thì đâu khen đâu: "Tháng tới tăng lương gấp đôi nhen". Vui không? Vui đâu có khen gì đâu. "Tháng tới á được tăng lương gấp đôi nhen", vui không? "Đang làm chức gì trong cơ quan đó? Phó phòng hả? Tháng ba lên trưởng phòng nghe", vui không? Vui.</w:t>
      </w:r>
    </w:p>
    <w:p w14:paraId="494E71D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khen là người khác vui là đúng rồi. Nhưng mà nói sao miễn người khác vui cũng là ngôn thí chứ không nhất thiết là khen. Rồi cái nhóm này là cái nhóm mà </w:t>
      </w:r>
      <w:r w:rsidRPr="00394B29">
        <w:rPr>
          <w:rFonts w:ascii="Times New Roman" w:hAnsi="Times New Roman" w:cs="Times New Roman"/>
          <w:b/>
          <w:bCs/>
          <w:i/>
          <w:iCs/>
          <w:sz w:val="26"/>
          <w:szCs w:val="26"/>
        </w:rPr>
        <w:t>kết quả lời nói</w:t>
      </w:r>
      <w:r w:rsidRPr="00394B29">
        <w:rPr>
          <w:rFonts w:ascii="Times New Roman" w:hAnsi="Times New Roman" w:cs="Times New Roman"/>
          <w:sz w:val="26"/>
          <w:szCs w:val="26"/>
        </w:rPr>
        <w:t xml:space="preserve"> của chúng ta mang lại cho người nghe. Cả nhà thấy hai nhóm khác nhau không? Nhóm trên là kết quả lời nói của chúng ta dành cho người nghe: vui vẻ, hy vọng, niềm tin, trí tuệ. Nhóm dưới đây là chúng ta nói thẳng luôn là lời </w:t>
      </w:r>
      <w:r w:rsidRPr="00394B29">
        <w:rPr>
          <w:rFonts w:ascii="Times New Roman" w:hAnsi="Times New Roman" w:cs="Times New Roman"/>
          <w:b/>
          <w:bCs/>
          <w:i/>
          <w:iCs/>
          <w:sz w:val="26"/>
          <w:szCs w:val="26"/>
        </w:rPr>
        <w:t>khen ngợi</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khích lệ</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xây dựng</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khẳng định</w:t>
      </w:r>
      <w:r w:rsidRPr="00394B29">
        <w:rPr>
          <w:rFonts w:ascii="Times New Roman" w:hAnsi="Times New Roman" w:cs="Times New Roman"/>
          <w:sz w:val="26"/>
          <w:szCs w:val="26"/>
        </w:rPr>
        <w:t>.</w:t>
      </w:r>
    </w:p>
    <w:p w14:paraId="61719CF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Phải là những lời này thì chúng ta mới nói. Vậy thì chúng ta thấy ở trong nhóm này thì chúng ta chỉ nói những lời này thôi, ngoài những lời này thì chúng ta sẽ không nói. Vậy thì cằn nhằn rồi chửi rồi oán trách rồi phán xét thì nó không nằm trong đây nha cả nhà. Nên là chúng ta hạn chế đến mức thấp nhất dùng những cái loại ngôn từ đó. Tại vì tại sao mình phải ngôn thí? </w:t>
      </w:r>
      <w:r w:rsidRPr="00394B29">
        <w:rPr>
          <w:rFonts w:ascii="Times New Roman" w:hAnsi="Times New Roman" w:cs="Times New Roman"/>
          <w:sz w:val="26"/>
          <w:szCs w:val="26"/>
        </w:rPr>
        <w:lastRenderedPageBreak/>
        <w:t xml:space="preserve">Tại vì ngôn thí là để cho người nghe người ta nhận được giá trị và kết quả cuối cùng là chúng ta </w:t>
      </w:r>
      <w:r w:rsidRPr="00394B29">
        <w:rPr>
          <w:rFonts w:ascii="Times New Roman" w:hAnsi="Times New Roman" w:cs="Times New Roman"/>
          <w:b/>
          <w:bCs/>
          <w:i/>
          <w:iCs/>
          <w:sz w:val="26"/>
          <w:szCs w:val="26"/>
        </w:rPr>
        <w:t>tạo được phước đức</w:t>
      </w:r>
      <w:r w:rsidRPr="00394B29">
        <w:rPr>
          <w:rFonts w:ascii="Times New Roman" w:hAnsi="Times New Roman" w:cs="Times New Roman"/>
          <w:sz w:val="26"/>
          <w:szCs w:val="26"/>
        </w:rPr>
        <w:t xml:space="preserve"> cho chính mình.</w:t>
      </w:r>
    </w:p>
    <w:p w14:paraId="5E9EBBF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Nên là dùng tám cái loại khẩu này để nói chuyện thôi. Tới đây được chưa? Tới đây bắt đầu rà soát, phải nói thiệt, khai thiệt hằng ngày chúng ta nói cái nhóm ngôn từ nào? Ai mà hằng ngày thường xuyên sử dụng lời khen ngợi, khích lệ, xây dựng, khẳng định không? Xuân Phạm nói là Xuân Phạm rất là thẳng tính, có khi nào thấy gì nói đó không? Hay dùng phê bình hả? Phê bình có nằm trong đây không cả nhà? Không nhé. </w:t>
      </w:r>
      <w:r w:rsidRPr="00394B29">
        <w:rPr>
          <w:rFonts w:ascii="Times New Roman" w:hAnsi="Times New Roman" w:cs="Times New Roman"/>
          <w:b/>
          <w:bCs/>
          <w:i/>
          <w:iCs/>
          <w:sz w:val="26"/>
          <w:szCs w:val="26"/>
        </w:rPr>
        <w:t>Phê bình</w:t>
      </w:r>
      <w:r w:rsidRPr="00394B29">
        <w:rPr>
          <w:rFonts w:ascii="Times New Roman" w:hAnsi="Times New Roman" w:cs="Times New Roman"/>
          <w:sz w:val="26"/>
          <w:szCs w:val="26"/>
        </w:rPr>
        <w:t xml:space="preserve"> rất dễ làm teo tóp con tim.</w:t>
      </w:r>
    </w:p>
    <w:p w14:paraId="0A9DDA9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Đây mới là thông tin thôi cả nhà. Ngôn thí là bố thí lời nói thì chúng ta sẽ dùng tám cái khẩu. Đó là chúng ta nói lời gì miễn cho người khác vui vẻ, hy vọng, niềm tin, trí tuệ thì chúng ta sẽ nói. Và có nhóm thứ hai là chúng ta trực tiếp nói lời khen ngợi, lời khích lệ, lời xây dựng, lời khẳng định luôn.</w:t>
      </w:r>
    </w:p>
    <w:p w14:paraId="11CC88AE" w14:textId="2D9B7B14"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Đó, nếu mà hỏi có phân biệt gì của hai nhóm này thì chúng ta phân biệt như vậy. Rồi ai đó mà lấy tài liệu mà thấy có ghi ở trên là </w:t>
      </w:r>
      <w:r w:rsidRPr="00394B29">
        <w:rPr>
          <w:rFonts w:ascii="Times New Roman" w:hAnsi="Times New Roman" w:cs="Times New Roman"/>
          <w:b/>
          <w:bCs/>
          <w:i/>
          <w:iCs/>
          <w:sz w:val="26"/>
          <w:szCs w:val="26"/>
        </w:rPr>
        <w:t>sơ giao</w:t>
      </w:r>
      <w:r w:rsidRPr="00394B29">
        <w:rPr>
          <w:rFonts w:ascii="Times New Roman" w:hAnsi="Times New Roman" w:cs="Times New Roman"/>
          <w:sz w:val="26"/>
          <w:szCs w:val="26"/>
        </w:rPr>
        <w:t xml:space="preserve">, ở dưới là </w:t>
      </w:r>
      <w:r w:rsidRPr="00394B29">
        <w:rPr>
          <w:rFonts w:ascii="Times New Roman" w:hAnsi="Times New Roman" w:cs="Times New Roman"/>
          <w:b/>
          <w:bCs/>
          <w:i/>
          <w:iCs/>
          <w:sz w:val="26"/>
          <w:szCs w:val="26"/>
        </w:rPr>
        <w:t>thân gi</w:t>
      </w:r>
      <w:r w:rsidR="00234D56">
        <w:rPr>
          <w:rFonts w:ascii="Times New Roman" w:hAnsi="Times New Roman" w:cs="Times New Roman"/>
          <w:b/>
          <w:bCs/>
          <w:i/>
          <w:iCs/>
          <w:sz w:val="26"/>
          <w:szCs w:val="26"/>
        </w:rPr>
        <w:t>á</w:t>
      </w:r>
      <w:r w:rsidRPr="00394B29">
        <w:rPr>
          <w:rFonts w:ascii="Times New Roman" w:hAnsi="Times New Roman" w:cs="Times New Roman"/>
          <w:b/>
          <w:bCs/>
          <w:i/>
          <w:iCs/>
          <w:sz w:val="26"/>
          <w:szCs w:val="26"/>
        </w:rPr>
        <w:t>o</w:t>
      </w:r>
      <w:r w:rsidRPr="00394B29">
        <w:rPr>
          <w:rFonts w:ascii="Times New Roman" w:hAnsi="Times New Roman" w:cs="Times New Roman"/>
          <w:sz w:val="26"/>
          <w:szCs w:val="26"/>
        </w:rPr>
        <w:t>. Ở đây có người trong ban học tập không? Có ban cán sự không? Lưu ý nhé, thì lấy mấy cái tài liệu mà có phân ra sơ giao với thân giao đó, bỏ cái đó đi giùm nha. Có ai đang sở hữu tài liệu mà phân ra trên đây nói với người sơ giao, dưới đây nói với người thân giao á thì bỏ nhen.</w:t>
      </w:r>
    </w:p>
    <w:p w14:paraId="6EA435C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Mai mốt thấy có cũng nhớ nhắc là không có dùng cái đó nữa nghen. Lời khẳng định là thế nào nhen, từ từ mình sẽ nói tới, bây giờ nắm cái thông tin này trước đã. Tại vì trước đây Minh cũng có nói đó, trong cái khóa Bảy Bố Thí cũ ngày xưa của Minh. Minh cũng có nói là trên này là sơ giao nè, dưới này là thân giao nè. Thì nó cũng mang tính là ước chừng thôi, đại khái thôi chứ không có chính xác hết toàn bộ.</w:t>
      </w:r>
    </w:p>
    <w:p w14:paraId="2CB0FB5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Tại vì sơ giao với lại thân giao là ý nói là người mình thân hơn và người mình chưa thân á cả nhà. Người chưa thân thì mình đơn giản để nói cho người ta vui vẻ, niềm tin, hy vọng, trí tuệ. Người thân thì nói khen ngợi, khích lệ, xây dựng, khẳng định, nhưng như vậy nó cũng chưa chính xác nhé. Nên giờ mình chỉ nói đơn giản là cái nhóm này là </w:t>
      </w:r>
      <w:r w:rsidRPr="00394B29">
        <w:rPr>
          <w:rFonts w:ascii="Times New Roman" w:hAnsi="Times New Roman" w:cs="Times New Roman"/>
          <w:b/>
          <w:bCs/>
          <w:i/>
          <w:iCs/>
          <w:sz w:val="26"/>
          <w:szCs w:val="26"/>
        </w:rPr>
        <w:t>kết quả</w:t>
      </w:r>
      <w:r w:rsidRPr="00394B29">
        <w:rPr>
          <w:rFonts w:ascii="Times New Roman" w:hAnsi="Times New Roman" w:cs="Times New Roman"/>
          <w:sz w:val="26"/>
          <w:szCs w:val="26"/>
        </w:rPr>
        <w:t xml:space="preserve"> chúng ta nói mà người nghe nhận được. Còn cái nhóm này là </w:t>
      </w:r>
      <w:r w:rsidRPr="00394B29">
        <w:rPr>
          <w:rFonts w:ascii="Times New Roman" w:hAnsi="Times New Roman" w:cs="Times New Roman"/>
          <w:b/>
          <w:bCs/>
          <w:i/>
          <w:iCs/>
          <w:sz w:val="26"/>
          <w:szCs w:val="26"/>
        </w:rPr>
        <w:t>câu từ</w:t>
      </w:r>
      <w:r w:rsidRPr="00394B29">
        <w:rPr>
          <w:rFonts w:ascii="Times New Roman" w:hAnsi="Times New Roman" w:cs="Times New Roman"/>
          <w:sz w:val="26"/>
          <w:szCs w:val="26"/>
        </w:rPr>
        <w:t xml:space="preserve"> mà chúng ta chủ động chọn để nói.</w:t>
      </w:r>
    </w:p>
    <w:p w14:paraId="1CA670C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Nói sao cũng được mà phải </w:t>
      </w:r>
      <w:r w:rsidRPr="00394B29">
        <w:rPr>
          <w:rFonts w:ascii="Times New Roman" w:hAnsi="Times New Roman" w:cs="Times New Roman"/>
          <w:b/>
          <w:bCs/>
          <w:i/>
          <w:iCs/>
          <w:sz w:val="26"/>
          <w:szCs w:val="26"/>
        </w:rPr>
        <w:t>được lòng người</w:t>
      </w:r>
      <w:r w:rsidRPr="00394B29">
        <w:rPr>
          <w:rFonts w:ascii="Times New Roman" w:hAnsi="Times New Roman" w:cs="Times New Roman"/>
          <w:sz w:val="26"/>
          <w:szCs w:val="26"/>
        </w:rPr>
        <w:t xml:space="preserve"> nhen. Thì vậy nên mới phải học ăn học nói, học gói học mở đó. Nói sao cũng được, miễn sao được lòng người. Nhưng mà giờ đâu biết lòng người sao. Dò sông dò biển dễ dò, ai mà lấy thước mà đo lòng người. Rồi bây giờ nè, chúng </w:t>
      </w:r>
      <w:r w:rsidRPr="00394B29">
        <w:rPr>
          <w:rFonts w:ascii="Times New Roman" w:hAnsi="Times New Roman" w:cs="Times New Roman"/>
          <w:sz w:val="26"/>
          <w:szCs w:val="26"/>
        </w:rPr>
        <w:lastRenderedPageBreak/>
        <w:t xml:space="preserve">ta sẽ nói một chút về </w:t>
      </w:r>
      <w:r w:rsidRPr="00394B29">
        <w:rPr>
          <w:rFonts w:ascii="Times New Roman" w:hAnsi="Times New Roman" w:cs="Times New Roman"/>
          <w:b/>
          <w:bCs/>
          <w:i/>
          <w:iCs/>
          <w:sz w:val="26"/>
          <w:szCs w:val="26"/>
        </w:rPr>
        <w:t>vui vẻ</w:t>
      </w:r>
      <w:r w:rsidRPr="00394B29">
        <w:rPr>
          <w:rFonts w:ascii="Times New Roman" w:hAnsi="Times New Roman" w:cs="Times New Roman"/>
          <w:sz w:val="26"/>
          <w:szCs w:val="26"/>
        </w:rPr>
        <w:t xml:space="preserve"> nghe cả nhà. Chúng ta học về nhân cách vui vẻ rồi nhé. Nhớ thầy cô nào chia sẻ về nhân cách vui vẻ không? À, có người nhớ cô Thiên Hương kìa.</w:t>
      </w:r>
    </w:p>
    <w:p w14:paraId="3840482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Khái niệm Vui vẻ: An vui và Khoái lạc</w:t>
      </w:r>
    </w:p>
    <w:p w14:paraId="13023E6F" w14:textId="438C0FE2" w:rsidR="00291A88" w:rsidRPr="00394B29" w:rsidRDefault="00291A88"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drawing>
          <wp:inline distT="0" distB="0" distL="0" distR="0" wp14:anchorId="6F4A2BE9" wp14:editId="0B838F8B">
            <wp:extent cx="1486107" cy="2133898"/>
            <wp:effectExtent l="0" t="0" r="0" b="0"/>
            <wp:docPr id="11214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9488" name=""/>
                    <pic:cNvPicPr/>
                  </pic:nvPicPr>
                  <pic:blipFill>
                    <a:blip r:embed="rId7"/>
                    <a:stretch>
                      <a:fillRect/>
                    </a:stretch>
                  </pic:blipFill>
                  <pic:spPr>
                    <a:xfrm>
                      <a:off x="0" y="0"/>
                      <a:ext cx="1486107" cy="2133898"/>
                    </a:xfrm>
                    <a:prstGeom prst="rect">
                      <a:avLst/>
                    </a:prstGeom>
                  </pic:spPr>
                </pic:pic>
              </a:graphicData>
            </a:graphic>
          </wp:inline>
        </w:drawing>
      </w:r>
    </w:p>
    <w:p w14:paraId="151D925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Vui vẻ thì có hai khái niệm đó là </w:t>
      </w:r>
      <w:r w:rsidRPr="00394B29">
        <w:rPr>
          <w:rFonts w:ascii="Times New Roman" w:hAnsi="Times New Roman" w:cs="Times New Roman"/>
          <w:b/>
          <w:bCs/>
          <w:i/>
          <w:iCs/>
          <w:sz w:val="26"/>
          <w:szCs w:val="26"/>
        </w:rPr>
        <w:t>an vui</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khoái lạc</w:t>
      </w:r>
      <w:r w:rsidRPr="00394B29">
        <w:rPr>
          <w:rFonts w:ascii="Times New Roman" w:hAnsi="Times New Roman" w:cs="Times New Roman"/>
          <w:sz w:val="26"/>
          <w:szCs w:val="26"/>
        </w:rPr>
        <w:t>. Chúng ta là Mentor nên Minh sẽ không nói lại các khái niệm an vui và khoái lạc là cái gì nghe. Cái này các anh chị xem lại bài cũ, nhưng ở đây Minh nói để chúng ta hình dung được nội dung mà chúng ta ngôn thí mang lại vui vẻ cho người khác thì có thể giúp cho người khác an vui. Chúng ta nói cái gì để giúp người khác an vui được nè? Ai biết có thể đánh lên ô chat hoặc là phát biểu đi.</w:t>
      </w:r>
    </w:p>
    <w:p w14:paraId="2A83924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Nói gì thì giúp cho người khác an vui cả nhà? Chị Thấm bảo là nói </w:t>
      </w:r>
      <w:r w:rsidRPr="00394B29">
        <w:rPr>
          <w:rFonts w:ascii="Times New Roman" w:hAnsi="Times New Roman" w:cs="Times New Roman"/>
          <w:b/>
          <w:bCs/>
          <w:i/>
          <w:iCs/>
          <w:sz w:val="26"/>
          <w:szCs w:val="26"/>
        </w:rPr>
        <w:t>Cấu trúc con người</w:t>
      </w:r>
      <w:r w:rsidRPr="00394B29">
        <w:rPr>
          <w:rFonts w:ascii="Times New Roman" w:hAnsi="Times New Roman" w:cs="Times New Roman"/>
          <w:sz w:val="26"/>
          <w:szCs w:val="26"/>
        </w:rPr>
        <w:t xml:space="preserve">. Anh Hồi bảo là nói để người ta nhận được </w:t>
      </w:r>
      <w:r w:rsidRPr="00394B29">
        <w:rPr>
          <w:rFonts w:ascii="Times New Roman" w:hAnsi="Times New Roman" w:cs="Times New Roman"/>
          <w:b/>
          <w:bCs/>
          <w:i/>
          <w:iCs/>
          <w:sz w:val="26"/>
          <w:szCs w:val="26"/>
        </w:rPr>
        <w:t>sự chân thật</w:t>
      </w:r>
      <w:r w:rsidRPr="00394B29">
        <w:rPr>
          <w:rFonts w:ascii="Times New Roman" w:hAnsi="Times New Roman" w:cs="Times New Roman"/>
          <w:sz w:val="26"/>
          <w:szCs w:val="26"/>
        </w:rPr>
        <w:t>. À, nói để nâng tầng nhận thức nội tâm. Nói lời chân thành thì được chứ đâu nói lời chân thật được. Khen ngợi ghi nhận không giúp người ta an vui được nhé. Chị Ngọc Trinh, khen ngợi ghi nhận không giúp người ta an vui được. Hài lòng những gì mình có cũng không an vui được.</w:t>
      </w:r>
    </w:p>
    <w:p w14:paraId="148EBD7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Các anh chị hình như đang không hiểu về khái niệm an vui rồi đó. Nói lời chân thành người khác không thể an vui được. Nói để cho người ta nhận được sự chân thật nơi chính họ thì mới an vui được. Nói để cho họ nhận được </w:t>
      </w:r>
      <w:r w:rsidRPr="00394B29">
        <w:rPr>
          <w:rFonts w:ascii="Times New Roman" w:hAnsi="Times New Roman" w:cs="Times New Roman"/>
          <w:b/>
          <w:bCs/>
          <w:i/>
          <w:iCs/>
          <w:sz w:val="26"/>
          <w:szCs w:val="26"/>
        </w:rPr>
        <w:t>trí tuệ tầng bậc ba</w:t>
      </w:r>
      <w:r w:rsidRPr="00394B29">
        <w:rPr>
          <w:rFonts w:ascii="Times New Roman" w:hAnsi="Times New Roman" w:cs="Times New Roman"/>
          <w:sz w:val="26"/>
          <w:szCs w:val="26"/>
        </w:rPr>
        <w:t xml:space="preserve">, họ khởi tạo được </w:t>
      </w:r>
      <w:r w:rsidRPr="00394B29">
        <w:rPr>
          <w:rFonts w:ascii="Times New Roman" w:hAnsi="Times New Roman" w:cs="Times New Roman"/>
          <w:b/>
          <w:bCs/>
          <w:i/>
          <w:iCs/>
          <w:sz w:val="26"/>
          <w:szCs w:val="26"/>
        </w:rPr>
        <w:t>tánh không nội tâm</w:t>
      </w:r>
      <w:r w:rsidRPr="00394B29">
        <w:rPr>
          <w:rFonts w:ascii="Times New Roman" w:hAnsi="Times New Roman" w:cs="Times New Roman"/>
          <w:sz w:val="26"/>
          <w:szCs w:val="26"/>
        </w:rPr>
        <w:t xml:space="preserve"> thì mới an vui được nha các Lý. Các Lý làm ơn làm phước phân biệt lại an vui với lại khoái lạc. Vui vẻ do an vui khác vui vẻ do khoái lạc.</w:t>
      </w:r>
    </w:p>
    <w:p w14:paraId="4307C07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Được người ta khen ngợi, ghi nhận, khích lệ, được người ta thỏa mãn </w:t>
      </w:r>
      <w:r w:rsidRPr="00394B29">
        <w:rPr>
          <w:rFonts w:ascii="Times New Roman" w:hAnsi="Times New Roman" w:cs="Times New Roman"/>
          <w:b/>
          <w:bCs/>
          <w:i/>
          <w:iCs/>
          <w:sz w:val="26"/>
          <w:szCs w:val="26"/>
        </w:rPr>
        <w:t>tham tưởng</w:t>
      </w:r>
      <w:r w:rsidRPr="00394B29">
        <w:rPr>
          <w:rFonts w:ascii="Times New Roman" w:hAnsi="Times New Roman" w:cs="Times New Roman"/>
          <w:sz w:val="26"/>
          <w:szCs w:val="26"/>
        </w:rPr>
        <w:t xml:space="preserve"> về tài, sắc, danh, thực, thùy á thì vui vẻ, đó là do </w:t>
      </w:r>
      <w:r w:rsidRPr="00394B29">
        <w:rPr>
          <w:rFonts w:ascii="Times New Roman" w:hAnsi="Times New Roman" w:cs="Times New Roman"/>
          <w:b/>
          <w:bCs/>
          <w:i/>
          <w:iCs/>
          <w:sz w:val="26"/>
          <w:szCs w:val="26"/>
        </w:rPr>
        <w:t>khoái lạc</w:t>
      </w:r>
      <w:r w:rsidRPr="00394B29">
        <w:rPr>
          <w:rFonts w:ascii="Times New Roman" w:hAnsi="Times New Roman" w:cs="Times New Roman"/>
          <w:sz w:val="26"/>
          <w:szCs w:val="26"/>
        </w:rPr>
        <w:t xml:space="preserve">. Còn được người khai mở trí tuệ, nâng tầng bậc nhận thức lên tầng bậc ba, nói cho người ta nhận được tánh không nội tâm, có được sự </w:t>
      </w:r>
      <w:r w:rsidRPr="00394B29">
        <w:rPr>
          <w:rFonts w:ascii="Times New Roman" w:hAnsi="Times New Roman" w:cs="Times New Roman"/>
          <w:sz w:val="26"/>
          <w:szCs w:val="26"/>
        </w:rPr>
        <w:lastRenderedPageBreak/>
        <w:t xml:space="preserve">an vui thanh tịnh nội tâm thì lời nói đó mới giúp người ta </w:t>
      </w:r>
      <w:r w:rsidRPr="00394B29">
        <w:rPr>
          <w:rFonts w:ascii="Times New Roman" w:hAnsi="Times New Roman" w:cs="Times New Roman"/>
          <w:b/>
          <w:bCs/>
          <w:i/>
          <w:iCs/>
          <w:sz w:val="26"/>
          <w:szCs w:val="26"/>
        </w:rPr>
        <w:t>an vui</w:t>
      </w:r>
      <w:r w:rsidRPr="00394B29">
        <w:rPr>
          <w:rFonts w:ascii="Times New Roman" w:hAnsi="Times New Roman" w:cs="Times New Roman"/>
          <w:sz w:val="26"/>
          <w:szCs w:val="26"/>
        </w:rPr>
        <w:t xml:space="preserve"> được nhen. Phân biệt hai cái này nha.</w:t>
      </w:r>
    </w:p>
    <w:p w14:paraId="7F322EB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Vui vẻ do khoái lạc á là mình nói cho người khác thỏa mãn tham tưởng về tài, sắc, danh, thực, thùy. Ví dụ như: "Tháng sau tăng lương gấp đôi nghe" là nói tham tưởng về tài. Còn khen là: "Sao chị Thanh đẹp gái quá vậy" là thỏa mãn được tham tưởng về sắc. Nhưng với điều kiện chị Thanh chị phải </w:t>
      </w:r>
      <w:r w:rsidRPr="00394B29">
        <w:rPr>
          <w:rFonts w:ascii="Times New Roman" w:hAnsi="Times New Roman" w:cs="Times New Roman"/>
          <w:b/>
          <w:bCs/>
          <w:i/>
          <w:iCs/>
          <w:sz w:val="26"/>
          <w:szCs w:val="26"/>
        </w:rPr>
        <w:t>tham sắc</w:t>
      </w:r>
      <w:r w:rsidRPr="00394B29">
        <w:rPr>
          <w:rFonts w:ascii="Times New Roman" w:hAnsi="Times New Roman" w:cs="Times New Roman"/>
          <w:sz w:val="26"/>
          <w:szCs w:val="26"/>
        </w:rPr>
        <w:t xml:space="preserve"> chị nghe chị mới thích. Còn có người tham tài thì phải khen người ta tài giỏi, siêu nhân tài gì đó người ta mới thích.</w:t>
      </w:r>
    </w:p>
    <w:p w14:paraId="43366E6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Mình cũng phải biết mấy cái này mình mới nói được chứ. Các anh chị để ý á, đối với trẻ em trong nhà chúng ta đó, chúng ta phải biết con tham tưởng về cái gì thì chúng ta nói chuyện mới </w:t>
      </w:r>
      <w:r w:rsidRPr="00394B29">
        <w:rPr>
          <w:rFonts w:ascii="Times New Roman" w:hAnsi="Times New Roman" w:cs="Times New Roman"/>
          <w:b/>
          <w:bCs/>
          <w:i/>
          <w:iCs/>
          <w:sz w:val="26"/>
          <w:szCs w:val="26"/>
        </w:rPr>
        <w:t>đáp ứng được tham tưởng</w:t>
      </w:r>
      <w:r w:rsidRPr="00394B29">
        <w:rPr>
          <w:rFonts w:ascii="Times New Roman" w:hAnsi="Times New Roman" w:cs="Times New Roman"/>
          <w:sz w:val="26"/>
          <w:szCs w:val="26"/>
        </w:rPr>
        <w:t xml:space="preserve"> của con, rồi con mới nghe đó. Ví dụ như bé tham sắc thì chúng ta nói: "Con ăn nhiều rau đi để da dẻ đẹp, lớn lên đẹp trai đẹp gái". Con ăn trái cây, ăn rau lên sẽ đẹp, con ăn thịt này nè để tạo xương cho mình cao to lớn lên mình có thân hình chuẩn đẹp thì con mới chịu ăn.</w:t>
      </w:r>
    </w:p>
    <w:p w14:paraId="1A365C7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như Minh ngày nhỏ là Minh không có tham sắc, Minh </w:t>
      </w:r>
      <w:r w:rsidRPr="00394B29">
        <w:rPr>
          <w:rFonts w:ascii="Times New Roman" w:hAnsi="Times New Roman" w:cs="Times New Roman"/>
          <w:b/>
          <w:bCs/>
          <w:i/>
          <w:iCs/>
          <w:sz w:val="26"/>
          <w:szCs w:val="26"/>
        </w:rPr>
        <w:t>tham tài, tham danh</w:t>
      </w:r>
      <w:r w:rsidRPr="00394B29">
        <w:rPr>
          <w:rFonts w:ascii="Times New Roman" w:hAnsi="Times New Roman" w:cs="Times New Roman"/>
          <w:sz w:val="26"/>
          <w:szCs w:val="26"/>
        </w:rPr>
        <w:t xml:space="preserve"> nên kêu ăn cái này đi cho đẹp là thôi dẹp đi, không có ăn đẹp xấu gì kệ tôi. Nhưng mà nói: "Ăn cái này đi lớn lên thông minh học giỏi" là sẽ ăn. Ăn thịt cóc mình cũng ăn nữa, ăn cái gì cũng ăn hết. Tại vì hồi đó không có dinh dưỡng á cả nhà, mà ba Minh biết tánh Minh là tham tài năng nên ba làm thịt cóc nấu cháo đậu xanh cho Minh ăn để bổ sung canxi và đạm.</w:t>
      </w:r>
    </w:p>
    <w:p w14:paraId="3286A63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Nhờ ba biết cách nói chuyện như vậy nên Minh từ đứa trẻ sinh non đẹt ngắt mà lớn lên cao được 1,6m vào những năm 80 ở nông thôn đó. Cho nên chúng ta cũng phải biết rồi mới nói chuyện được nhé. Nói cho người khác an vui thì chúng ta tích được </w:t>
      </w:r>
      <w:r w:rsidRPr="00394B29">
        <w:rPr>
          <w:rFonts w:ascii="Times New Roman" w:hAnsi="Times New Roman" w:cs="Times New Roman"/>
          <w:b/>
          <w:bCs/>
          <w:i/>
          <w:iCs/>
          <w:sz w:val="26"/>
          <w:szCs w:val="26"/>
        </w:rPr>
        <w:t>công đức</w:t>
      </w:r>
      <w:r w:rsidRPr="00394B29">
        <w:rPr>
          <w:rFonts w:ascii="Times New Roman" w:hAnsi="Times New Roman" w:cs="Times New Roman"/>
          <w:sz w:val="26"/>
          <w:szCs w:val="26"/>
        </w:rPr>
        <w:t xml:space="preserve">, nói cho người khác đạt được khoái lạc thì chúng ta tích được </w:t>
      </w:r>
      <w:r w:rsidRPr="00394B29">
        <w:rPr>
          <w:rFonts w:ascii="Times New Roman" w:hAnsi="Times New Roman" w:cs="Times New Roman"/>
          <w:b/>
          <w:bCs/>
          <w:i/>
          <w:iCs/>
          <w:sz w:val="26"/>
          <w:szCs w:val="26"/>
        </w:rPr>
        <w:t>phước đức</w:t>
      </w:r>
      <w:r w:rsidRPr="00394B29">
        <w:rPr>
          <w:rFonts w:ascii="Times New Roman" w:hAnsi="Times New Roman" w:cs="Times New Roman"/>
          <w:sz w:val="26"/>
          <w:szCs w:val="26"/>
        </w:rPr>
        <w:t xml:space="preserve">. Làm thế nào để biết được con tham gì hả? Chị mến, mình </w:t>
      </w:r>
      <w:r w:rsidRPr="00394B29">
        <w:rPr>
          <w:rFonts w:ascii="Times New Roman" w:hAnsi="Times New Roman" w:cs="Times New Roman"/>
          <w:b/>
          <w:bCs/>
          <w:i/>
          <w:iCs/>
          <w:sz w:val="26"/>
          <w:szCs w:val="26"/>
        </w:rPr>
        <w:t>chứa đựng</w:t>
      </w:r>
      <w:r w:rsidRPr="00394B29">
        <w:rPr>
          <w:rFonts w:ascii="Times New Roman" w:hAnsi="Times New Roman" w:cs="Times New Roman"/>
          <w:sz w:val="26"/>
          <w:szCs w:val="26"/>
        </w:rPr>
        <w:t xml:space="preserve"> con một chút mình sẽ biết người ta muốn gì.</w:t>
      </w:r>
    </w:p>
    <w:p w14:paraId="72A3430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Trọng điểm của Tánh người: Tham và Tưởng</w:t>
      </w:r>
    </w:p>
    <w:p w14:paraId="7C5036F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Nói lời cho người khác vui vẻ nghĩa là chúng ta nói sao để cho người khác đạt được an vui, thì lời nói đó chúng ta sẽ tạo được công đức. Cụ thể là chúng ta sẽ chia sẻ </w:t>
      </w:r>
      <w:r w:rsidRPr="00394B29">
        <w:rPr>
          <w:rFonts w:ascii="Times New Roman" w:hAnsi="Times New Roman" w:cs="Times New Roman"/>
          <w:b/>
          <w:bCs/>
          <w:i/>
          <w:iCs/>
          <w:sz w:val="26"/>
          <w:szCs w:val="26"/>
        </w:rPr>
        <w:t>Cấu trúc con người</w:t>
      </w:r>
      <w:r w:rsidRPr="00394B29">
        <w:rPr>
          <w:rFonts w:ascii="Times New Roman" w:hAnsi="Times New Roman" w:cs="Times New Roman"/>
          <w:sz w:val="26"/>
          <w:szCs w:val="26"/>
        </w:rPr>
        <w:t xml:space="preserve"> á cả nhà. Nên rảnh rảnh các anh chị vẽ Cấu trúc con người 200 lần đi. Rồi không có ai hết, có một mình mình cũng chia sẻ cho nhuần nhuyễn để cân bằng nội tâm, sau đó gặp người </w:t>
      </w:r>
      <w:r w:rsidRPr="00394B29">
        <w:rPr>
          <w:rFonts w:ascii="Times New Roman" w:hAnsi="Times New Roman" w:cs="Times New Roman"/>
          <w:sz w:val="26"/>
          <w:szCs w:val="26"/>
        </w:rPr>
        <w:lastRenderedPageBreak/>
        <w:t xml:space="preserve">khác chúng ta có thể chia sẻ đồ hình giản lược trong 5-10 phút để người ta biết </w:t>
      </w:r>
      <w:r w:rsidRPr="00394B29">
        <w:rPr>
          <w:rFonts w:ascii="Times New Roman" w:hAnsi="Times New Roman" w:cs="Times New Roman"/>
          <w:b/>
          <w:bCs/>
          <w:i/>
          <w:iCs/>
          <w:sz w:val="26"/>
          <w:szCs w:val="26"/>
        </w:rPr>
        <w:t>làm chủ nội tâm</w:t>
      </w:r>
      <w:r w:rsidRPr="00394B29">
        <w:rPr>
          <w:rFonts w:ascii="Times New Roman" w:hAnsi="Times New Roman" w:cs="Times New Roman"/>
          <w:sz w:val="26"/>
          <w:szCs w:val="26"/>
        </w:rPr>
        <w:t xml:space="preserve"> là được.</w:t>
      </w:r>
    </w:p>
    <w:p w14:paraId="2C599BA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Anh Ngô Thành Lê nói phương pháp nhà Nội tâm chúng ta là chứa đựng con người, phương pháp Huyền học là đo đạc. Thực ra chúng ta </w:t>
      </w:r>
      <w:r w:rsidRPr="00394B29">
        <w:rPr>
          <w:rFonts w:ascii="Times New Roman" w:hAnsi="Times New Roman" w:cs="Times New Roman"/>
          <w:b/>
          <w:bCs/>
          <w:i/>
          <w:iCs/>
          <w:sz w:val="26"/>
          <w:szCs w:val="26"/>
        </w:rPr>
        <w:t>thấu hiểu nội tâm</w:t>
      </w:r>
      <w:r w:rsidRPr="00394B29">
        <w:rPr>
          <w:rFonts w:ascii="Times New Roman" w:hAnsi="Times New Roman" w:cs="Times New Roman"/>
          <w:sz w:val="26"/>
          <w:szCs w:val="26"/>
        </w:rPr>
        <w:t xml:space="preserve"> của chính mình là chúng ta sẽ thấu hiểu được người khác. Con người có 16 tánh thôi chứ mấy, và chỉ có tham tưởng về tài, về sắc, về danh, về thực, về thùy thôi. Trọng điểm của tánh người là </w:t>
      </w:r>
      <w:r w:rsidRPr="00394B29">
        <w:rPr>
          <w:rFonts w:ascii="Times New Roman" w:hAnsi="Times New Roman" w:cs="Times New Roman"/>
          <w:b/>
          <w:bCs/>
          <w:i/>
          <w:iCs/>
          <w:sz w:val="26"/>
          <w:szCs w:val="26"/>
        </w:rPr>
        <w:t>tham và tưởng</w:t>
      </w:r>
      <w:r w:rsidRPr="00394B29">
        <w:rPr>
          <w:rFonts w:ascii="Times New Roman" w:hAnsi="Times New Roman" w:cs="Times New Roman"/>
          <w:sz w:val="26"/>
          <w:szCs w:val="26"/>
        </w:rPr>
        <w:t>. Hồi nãy Minh nói vậy đó chị Mến để ý lại.</w:t>
      </w:r>
    </w:p>
    <w:p w14:paraId="04B4AA7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Nếu con không muốn làm gì hết, tối ngày chỉ muốn ngủ thôi thì tham thùy. Còn nói gì cũng không thích mà nói tới ăn là thích liền là tham thực. Còn con rất giữ gìn lễ phép, có tôn nghiêm, không muốn người khác nói động tới mình từ nhỏ thì đó là tham danh. Con thích được khen giỏi, tài năng, muốn được học giỏi thì đó là tham tài. Còn tối ngày bôi bôi chét chét lấy son phấn của mẹ quẹt quẹt đó là tham sắc. Biểu hiện cũng rõ nét lắm mà.</w:t>
      </w:r>
    </w:p>
    <w:p w14:paraId="471353B4" w14:textId="207BB54B" w:rsidR="00291A88" w:rsidRPr="00394B29" w:rsidRDefault="00291A88"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drawing>
          <wp:inline distT="0" distB="0" distL="0" distR="0" wp14:anchorId="44E6CD25" wp14:editId="6558E88B">
            <wp:extent cx="1514686" cy="2181529"/>
            <wp:effectExtent l="0" t="0" r="9525" b="9525"/>
            <wp:docPr id="8219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44484" name=""/>
                    <pic:cNvPicPr/>
                  </pic:nvPicPr>
                  <pic:blipFill>
                    <a:blip r:embed="rId8"/>
                    <a:stretch>
                      <a:fillRect/>
                    </a:stretch>
                  </pic:blipFill>
                  <pic:spPr>
                    <a:xfrm>
                      <a:off x="0" y="0"/>
                      <a:ext cx="1514686" cy="2181529"/>
                    </a:xfrm>
                    <a:prstGeom prst="rect">
                      <a:avLst/>
                    </a:prstGeom>
                  </pic:spPr>
                </pic:pic>
              </a:graphicData>
            </a:graphic>
          </wp:inline>
        </w:drawing>
      </w:r>
    </w:p>
    <w:p w14:paraId="21FB4595" w14:textId="7BA36980"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Và mấy cái tham đó theo thời gian có thể thay đổi, cho nên nếu dựa vào một công cụ nào thì nó cũng tạm thời thôi. Nhưng chúng ta </w:t>
      </w:r>
      <w:r w:rsidRPr="00394B29">
        <w:rPr>
          <w:rFonts w:ascii="Times New Roman" w:hAnsi="Times New Roman" w:cs="Times New Roman"/>
          <w:b/>
          <w:bCs/>
          <w:i/>
          <w:iCs/>
          <w:sz w:val="26"/>
          <w:szCs w:val="26"/>
        </w:rPr>
        <w:t>chứa đựng con người</w:t>
      </w:r>
      <w:r w:rsidRPr="00394B29">
        <w:rPr>
          <w:rFonts w:ascii="Times New Roman" w:hAnsi="Times New Roman" w:cs="Times New Roman"/>
          <w:sz w:val="26"/>
          <w:szCs w:val="26"/>
        </w:rPr>
        <w:t>, quan sát thì chúng ta có thể hỗ trợ họ thay đổi được. Đố cả nhà chứ tham thực với tham thùy tốt không? Lúc còn nhỏ lo ăn lo ngủ là tốt rồi đó. Nhưng một người tham thực và tham thùy nếu lớn lên trở thành nhà kinh doanh nhà hàng, khách sạn là xịn.</w:t>
      </w:r>
    </w:p>
    <w:p w14:paraId="3FA9362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Tại vì họ biết làm thế nào để đáp ứng được tham tưởng về thực và thùy của con người thì họ cũng sẽ rất giàu. Chứ đừng tưởng tham thực, tham thùy là xấu đâu nghe cả nhà. Không có, chỉ có mình không biết mình mới tưởng xấu. Ai tham cái gì cũng được hết á, sợ nhất là </w:t>
      </w:r>
      <w:r w:rsidRPr="00394B29">
        <w:rPr>
          <w:rFonts w:ascii="Times New Roman" w:hAnsi="Times New Roman" w:cs="Times New Roman"/>
          <w:sz w:val="26"/>
          <w:szCs w:val="26"/>
        </w:rPr>
        <w:lastRenderedPageBreak/>
        <w:t xml:space="preserve">không tham gì hết. Thật ra người mà không tham tài, sắc, danh, thực, thùy thì họ </w:t>
      </w:r>
      <w:r w:rsidRPr="00394B29">
        <w:rPr>
          <w:rFonts w:ascii="Times New Roman" w:hAnsi="Times New Roman" w:cs="Times New Roman"/>
          <w:b/>
          <w:bCs/>
          <w:i/>
          <w:iCs/>
          <w:sz w:val="26"/>
          <w:szCs w:val="26"/>
        </w:rPr>
        <w:t>tham an vui</w:t>
      </w:r>
      <w:r w:rsidRPr="00394B29">
        <w:rPr>
          <w:rFonts w:ascii="Times New Roman" w:hAnsi="Times New Roman" w:cs="Times New Roman"/>
          <w:sz w:val="26"/>
          <w:szCs w:val="26"/>
        </w:rPr>
        <w:t xml:space="preserve"> đó cả nhà.</w:t>
      </w:r>
    </w:p>
    <w:p w14:paraId="16354C47" w14:textId="309589CA"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ỨNG DỤNG CẤU TRÚC CON NGƯỜI ĐỂ THẤU HIỂU THAM TƯỞNG</w:t>
      </w:r>
    </w:p>
    <w:p w14:paraId="15BBF42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Nên ai cũng tham hết trơn á. Nước khi đến cùng cực thì mới tạo cảnh đẹp nhen, là giống như cái thác đó hả? Chị Ngọc Huyền tưởng tham thực, tham thùy là xấu hả? Không. Tại vì chúng ta chứa đựng hình ảnh xấu nó mới ra kết quả xấu, còn chúng ta chứa hình ảnh đẹp thì nó sẽ đẹp. Một người </w:t>
      </w:r>
      <w:r w:rsidRPr="00394B29">
        <w:rPr>
          <w:rFonts w:ascii="Times New Roman" w:hAnsi="Times New Roman" w:cs="Times New Roman"/>
          <w:b/>
          <w:bCs/>
          <w:i/>
          <w:iCs/>
          <w:sz w:val="26"/>
          <w:szCs w:val="26"/>
        </w:rPr>
        <w:t>tham thực</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tham thùy</w:t>
      </w:r>
      <w:r w:rsidRPr="00394B29">
        <w:rPr>
          <w:rFonts w:ascii="Times New Roman" w:hAnsi="Times New Roman" w:cs="Times New Roman"/>
          <w:sz w:val="26"/>
          <w:szCs w:val="26"/>
        </w:rPr>
        <w:t xml:space="preserve"> á, lúc còn nhỏ suốt ngày ăn với ngủ á thì các chị sẽ đỡ đau đầu về cái việc mà nó chạy nhảy khắp nơi đánh nhau rồi chơi game hò hét.</w:t>
      </w:r>
    </w:p>
    <w:p w14:paraId="6692EE2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Các chị cũng đâu có vui. Thì thôi lúc còn nhỏ tham thực, tham thùy cho ăn no chóng lớn. Nhưng mà mình phải có </w:t>
      </w:r>
      <w:r w:rsidRPr="00394B29">
        <w:rPr>
          <w:rFonts w:ascii="Times New Roman" w:hAnsi="Times New Roman" w:cs="Times New Roman"/>
          <w:b/>
          <w:bCs/>
          <w:i/>
          <w:iCs/>
          <w:sz w:val="26"/>
          <w:szCs w:val="26"/>
        </w:rPr>
        <w:t>trí tuệ</w:t>
      </w:r>
      <w:r w:rsidRPr="00394B29">
        <w:rPr>
          <w:rFonts w:ascii="Times New Roman" w:hAnsi="Times New Roman" w:cs="Times New Roman"/>
          <w:sz w:val="26"/>
          <w:szCs w:val="26"/>
        </w:rPr>
        <w:t xml:space="preserve"> để mình biết hỗ trợ giúp đỡ cho con khai thác cái tham đó. Người tham thực, tham thùy á, họ thích ngủ nghê, họ thích ăn uống thì nếu họ kinh doanh nhà hàng khách sạn thì họ sẽ biết làm sao để đáp ứng được cái </w:t>
      </w:r>
      <w:r w:rsidRPr="00394B29">
        <w:rPr>
          <w:rFonts w:ascii="Times New Roman" w:hAnsi="Times New Roman" w:cs="Times New Roman"/>
          <w:b/>
          <w:bCs/>
          <w:i/>
          <w:iCs/>
          <w:sz w:val="26"/>
          <w:szCs w:val="26"/>
        </w:rPr>
        <w:t>tham tưởng</w:t>
      </w:r>
      <w:r w:rsidRPr="00394B29">
        <w:rPr>
          <w:rFonts w:ascii="Times New Roman" w:hAnsi="Times New Roman" w:cs="Times New Roman"/>
          <w:sz w:val="26"/>
          <w:szCs w:val="26"/>
        </w:rPr>
        <w:t xml:space="preserve"> đó của người khác. Đem cái ông tham danh qua mà kinh doanh nhà hàng khách sạn là vui lắm.</w:t>
      </w:r>
    </w:p>
    <w:p w14:paraId="2DC875B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Ông sẽ đem trong nhà hàng khách sạn ông treo hình của những người nổi tiếng, ông viết câu nói hay, ông làm đủ thứ chỉ có đồ ăn là dở ẹc. Ông </w:t>
      </w:r>
      <w:r w:rsidRPr="00394B29">
        <w:rPr>
          <w:rFonts w:ascii="Times New Roman" w:hAnsi="Times New Roman" w:cs="Times New Roman"/>
          <w:b/>
          <w:bCs/>
          <w:i/>
          <w:iCs/>
          <w:sz w:val="26"/>
          <w:szCs w:val="26"/>
        </w:rPr>
        <w:t>tham danh</w:t>
      </w:r>
      <w:r w:rsidRPr="00394B29">
        <w:rPr>
          <w:rFonts w:ascii="Times New Roman" w:hAnsi="Times New Roman" w:cs="Times New Roman"/>
          <w:sz w:val="26"/>
          <w:szCs w:val="26"/>
        </w:rPr>
        <w:t xml:space="preserve"> mà kinh doanh nhà hàng khách sạn vui lắm. Mình học </w:t>
      </w:r>
      <w:r w:rsidRPr="00394B29">
        <w:rPr>
          <w:rFonts w:ascii="Times New Roman" w:hAnsi="Times New Roman" w:cs="Times New Roman"/>
          <w:b/>
          <w:bCs/>
          <w:i/>
          <w:iCs/>
          <w:sz w:val="26"/>
          <w:szCs w:val="26"/>
        </w:rPr>
        <w:t>Cấu trúc con người</w:t>
      </w:r>
      <w:r w:rsidRPr="00394B29">
        <w:rPr>
          <w:rFonts w:ascii="Times New Roman" w:hAnsi="Times New Roman" w:cs="Times New Roman"/>
          <w:sz w:val="26"/>
          <w:szCs w:val="26"/>
        </w:rPr>
        <w:t xml:space="preserve"> cho sâu sắc, cả nhà bước vô một cái nơi nào đó chúng ta sẽ biết chủ ở đó tham cái gì và cái này có thể làm lớn, làm lâu được hay không. Tri thức Cấu trúc con người là tri thức tuyệt quý mà.</w:t>
      </w:r>
    </w:p>
    <w:p w14:paraId="7E59A66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Các anh chị bước vô một cái quán cà phê các anh chị sẽ biết chủ đó tham cái gì. Cà phê mà tối ngày sách với câu nói hay đồ các kiểu, còn cà phê thì dở tệ là tham danh. Còn cà phê mà tạo điều kiện cho người ta ngồi phòng mát, nghỉ ngơi thoải mái, thậm chí có sofa dài nằm xuống chút cũng được là tham thùy. Lúc nào ông cũng nghĩ tới việc làm sao để </w:t>
      </w:r>
      <w:r w:rsidRPr="00394B29">
        <w:rPr>
          <w:rFonts w:ascii="Times New Roman" w:hAnsi="Times New Roman" w:cs="Times New Roman"/>
          <w:b/>
          <w:bCs/>
          <w:i/>
          <w:iCs/>
          <w:sz w:val="26"/>
          <w:szCs w:val="26"/>
        </w:rPr>
        <w:t>nghỉ ngơi thư giãn</w:t>
      </w:r>
      <w:r w:rsidRPr="00394B29">
        <w:rPr>
          <w:rFonts w:ascii="Times New Roman" w:hAnsi="Times New Roman" w:cs="Times New Roman"/>
          <w:sz w:val="26"/>
          <w:szCs w:val="26"/>
        </w:rPr>
        <w:t xml:space="preserve"> thoải mái thì ông sẽ thu hút được những người tham thùy.</w:t>
      </w:r>
    </w:p>
    <w:p w14:paraId="5050C57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Người đó thỏa mãn được tham tưởng của con người về tài, sắc, danh, thực, thùy thì các anh chị không lo không có tiền. Còn người tham thức á, thực ra tham thức là </w:t>
      </w:r>
      <w:r w:rsidRPr="00394B29">
        <w:rPr>
          <w:rFonts w:ascii="Times New Roman" w:hAnsi="Times New Roman" w:cs="Times New Roman"/>
          <w:b/>
          <w:bCs/>
          <w:i/>
          <w:iCs/>
          <w:sz w:val="26"/>
          <w:szCs w:val="26"/>
        </w:rPr>
        <w:t>tham tài</w:t>
      </w:r>
      <w:r w:rsidRPr="00394B29">
        <w:rPr>
          <w:rFonts w:ascii="Times New Roman" w:hAnsi="Times New Roman" w:cs="Times New Roman"/>
          <w:sz w:val="26"/>
          <w:szCs w:val="26"/>
        </w:rPr>
        <w:t xml:space="preserve"> á cả nhà. Tức là các anh chị nè, ham đi học tối ngày á là các anh chị tham mình có tài năng và có người thì là tài năng và tiền tài luôn. Giờ em biết vì sao vợ chồng em hay bất đồng, tức là người tham cái này, người tham cái kia hả? Thích sạch sẽ là </w:t>
      </w:r>
      <w:r w:rsidRPr="00394B29">
        <w:rPr>
          <w:rFonts w:ascii="Times New Roman" w:hAnsi="Times New Roman" w:cs="Times New Roman"/>
          <w:b/>
          <w:bCs/>
          <w:i/>
          <w:iCs/>
          <w:sz w:val="26"/>
          <w:szCs w:val="26"/>
        </w:rPr>
        <w:t>tham sắc</w:t>
      </w:r>
      <w:r w:rsidRPr="00394B29">
        <w:rPr>
          <w:rFonts w:ascii="Times New Roman" w:hAnsi="Times New Roman" w:cs="Times New Roman"/>
          <w:sz w:val="26"/>
          <w:szCs w:val="26"/>
        </w:rPr>
        <w:t>. Đúng rồi.</w:t>
      </w:r>
    </w:p>
    <w:p w14:paraId="45B3FAD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Sắc thì có sắc thân của mình và sắc tướng xung quanh bên ngoài nữa và cả sắc dục nữa. Người mà thích phụ nữ sexy á, thích đàn ông sáu múi rồi đó vẫn là tham sắc. Ham học hỏi là tham thức mà suy đến cùng đó là tham tài. Mình tham cái gì là mình biết về cái đó rất là rõ thì mình </w:t>
      </w:r>
      <w:r w:rsidRPr="00394B29">
        <w:rPr>
          <w:rFonts w:ascii="Times New Roman" w:hAnsi="Times New Roman" w:cs="Times New Roman"/>
          <w:b/>
          <w:bCs/>
          <w:i/>
          <w:iCs/>
          <w:sz w:val="26"/>
          <w:szCs w:val="26"/>
        </w:rPr>
        <w:t>phục vụ</w:t>
      </w:r>
      <w:r w:rsidRPr="00394B29">
        <w:rPr>
          <w:rFonts w:ascii="Times New Roman" w:hAnsi="Times New Roman" w:cs="Times New Roman"/>
          <w:sz w:val="26"/>
          <w:szCs w:val="26"/>
        </w:rPr>
        <w:t xml:space="preserve"> được cho con người. Chứ như Minh mà kêu mở quán ăn hơi khó vì đâu biết người ta muốn ăn cái gì, rồi Minh nấu cũng dở òm luôn.</w:t>
      </w:r>
    </w:p>
    <w:p w14:paraId="44EFF209" w14:textId="73D3DB2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Mấy người tham sắc là bị nhiễm virus H6 không có thuốc chữa, biết không? H6 là </w:t>
      </w:r>
      <w:r w:rsidRPr="00394B29">
        <w:rPr>
          <w:rFonts w:ascii="Times New Roman" w:hAnsi="Times New Roman" w:cs="Times New Roman"/>
          <w:b/>
          <w:bCs/>
          <w:i/>
          <w:iCs/>
          <w:sz w:val="26"/>
          <w:szCs w:val="26"/>
        </w:rPr>
        <w:t>háo sắc</w:t>
      </w:r>
      <w:r w:rsidRPr="00394B29">
        <w:rPr>
          <w:rFonts w:ascii="Times New Roman" w:hAnsi="Times New Roman" w:cs="Times New Roman"/>
          <w:sz w:val="26"/>
          <w:szCs w:val="26"/>
        </w:rPr>
        <w:t xml:space="preserve"> đó, chứ có gì đâu sao mà chữa được. Thôi đừng có bàn mấy chuyện phạm pháp. Quay trở lại nè, mình nói cho người khác vui vẻ. Riêng cái chỗ nói cho người khác vui vẻ này thôi là có thể </w:t>
      </w:r>
      <w:r w:rsidRPr="00394B29">
        <w:rPr>
          <w:rFonts w:ascii="Times New Roman" w:hAnsi="Times New Roman" w:cs="Times New Roman"/>
          <w:b/>
          <w:bCs/>
          <w:i/>
          <w:iCs/>
          <w:sz w:val="26"/>
          <w:szCs w:val="26"/>
        </w:rPr>
        <w:t>tích công đức</w:t>
      </w:r>
      <w:r w:rsidRPr="00394B29">
        <w:rPr>
          <w:rFonts w:ascii="Times New Roman" w:hAnsi="Times New Roman" w:cs="Times New Roman"/>
          <w:sz w:val="26"/>
          <w:szCs w:val="26"/>
        </w:rPr>
        <w:t xml:space="preserve"> và có thể </w:t>
      </w:r>
      <w:r w:rsidRPr="00394B29">
        <w:rPr>
          <w:rFonts w:ascii="Times New Roman" w:hAnsi="Times New Roman" w:cs="Times New Roman"/>
          <w:b/>
          <w:bCs/>
          <w:i/>
          <w:iCs/>
          <w:sz w:val="26"/>
          <w:szCs w:val="26"/>
        </w:rPr>
        <w:t>tích phước đức</w:t>
      </w:r>
      <w:r w:rsidRPr="00394B29">
        <w:rPr>
          <w:rFonts w:ascii="Times New Roman" w:hAnsi="Times New Roman" w:cs="Times New Roman"/>
          <w:sz w:val="26"/>
          <w:szCs w:val="26"/>
        </w:rPr>
        <w:t xml:space="preserve"> nhen cả nhà. Đó là nói cho người ta đạt được sự an vui á là có thể có công đức.</w:t>
      </w:r>
    </w:p>
    <w:p w14:paraId="4425109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Rồi nói cho người khác có trí tuệ mà trí tuệ này với trí tuệ tầng bậc ba trở lên thì cũng có công đức nhé. Nên mới nói ngôn thí là loại bố thí vừa giúp cho chúng ta tích tạo được công đức, vừa giúp chúng ta tích tạo được phước đức. Cả nhà có thể ghi câu đó đi để nhớ: </w:t>
      </w:r>
      <w:r w:rsidRPr="00394B29">
        <w:rPr>
          <w:rFonts w:ascii="Times New Roman" w:hAnsi="Times New Roman" w:cs="Times New Roman"/>
          <w:b/>
          <w:bCs/>
          <w:i/>
          <w:iCs/>
          <w:sz w:val="26"/>
          <w:szCs w:val="26"/>
        </w:rPr>
        <w:t>Ngôn thí là loại bố thí giúp chúng ta tích tạo công đức và phước đức</w:t>
      </w:r>
      <w:r w:rsidRPr="00394B29">
        <w:rPr>
          <w:rFonts w:ascii="Times New Roman" w:hAnsi="Times New Roman" w:cs="Times New Roman"/>
          <w:sz w:val="26"/>
          <w:szCs w:val="26"/>
        </w:rPr>
        <w:t>. Nhớ nha cả nhà, chỉ có duy nhất ngôn thí là giúp chúng ta tạo được cả hai khối này.</w:t>
      </w:r>
    </w:p>
    <w:p w14:paraId="5CFA827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Nên ngôn thí rất là quan trọng. Ai không có nói năng gì hết á thì tập nói nha. Hôm bữa Minh có nói với chúng ta tọa thí cũng có thể tạo công đức á, tuy nhiên tọa thí chỉ khi nào dùng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mới tích được công đức. Có nghĩa là vậy thì cuối cùng vẫn chỉ có ngôn thí thôi. Trong tọa thí có tích được công đức với điều kiện tọa thí đó phải là tọa thí bằng lời nói á. Ngôn thí là loại bố thí giúp chúng ta vừa tích công đức và phước đức.</w:t>
      </w:r>
    </w:p>
    <w:p w14:paraId="116B001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Sử dụng tám loại khẩu để mang lại giá trị</w:t>
      </w:r>
    </w:p>
    <w:p w14:paraId="50F05B4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Mấy cái khái niệm về hy vọng, về niềm tin, về trí tuệ á là các anh chị có học trong nhân cách rồi đúng không? Chưa thì lập tức đi nghe ghi âm lại đi. Chỗ vui vẻ thì nó có đặc biệt đó là </w:t>
      </w:r>
      <w:r w:rsidRPr="00394B29">
        <w:rPr>
          <w:rFonts w:ascii="Times New Roman" w:hAnsi="Times New Roman" w:cs="Times New Roman"/>
          <w:b/>
          <w:bCs/>
          <w:i/>
          <w:iCs/>
          <w:sz w:val="26"/>
          <w:szCs w:val="26"/>
        </w:rPr>
        <w:t>vui vẻ do an vui</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vui vẻ do khoái lạc</w:t>
      </w:r>
      <w:r w:rsidRPr="00394B29">
        <w:rPr>
          <w:rFonts w:ascii="Times New Roman" w:hAnsi="Times New Roman" w:cs="Times New Roman"/>
          <w:sz w:val="26"/>
          <w:szCs w:val="26"/>
        </w:rPr>
        <w:t>. Mà khoái lạc là khi được thỏa mãn tham tưởng về tài, sắc, danh, thực, thùy thì người ta sẽ thỏa mãn cái khoái lạc á nên họ vui vẻ do khoái lạc. Nói như vậy thì sẽ tích được phước đức.</w:t>
      </w:r>
    </w:p>
    <w:p w14:paraId="2FEAD7F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nói để người ta vui vẻ do an vui á thì sẽ tích được công đức. Thông thường nha, nói lời </w:t>
      </w:r>
      <w:r w:rsidRPr="00394B29">
        <w:rPr>
          <w:rFonts w:ascii="Times New Roman" w:hAnsi="Times New Roman" w:cs="Times New Roman"/>
          <w:b/>
          <w:bCs/>
          <w:i/>
          <w:iCs/>
          <w:sz w:val="26"/>
          <w:szCs w:val="26"/>
        </w:rPr>
        <w:t>khen ngợi</w:t>
      </w:r>
      <w:r w:rsidRPr="00394B29">
        <w:rPr>
          <w:rFonts w:ascii="Times New Roman" w:hAnsi="Times New Roman" w:cs="Times New Roman"/>
          <w:sz w:val="26"/>
          <w:szCs w:val="26"/>
        </w:rPr>
        <w:t xml:space="preserve"> sẽ giúp cho con người vui vẻ, nói lời </w:t>
      </w:r>
      <w:r w:rsidRPr="00394B29">
        <w:rPr>
          <w:rFonts w:ascii="Times New Roman" w:hAnsi="Times New Roman" w:cs="Times New Roman"/>
          <w:b/>
          <w:bCs/>
          <w:i/>
          <w:iCs/>
          <w:sz w:val="26"/>
          <w:szCs w:val="26"/>
        </w:rPr>
        <w:t>khích lệ</w:t>
      </w:r>
      <w:r w:rsidRPr="00394B29">
        <w:rPr>
          <w:rFonts w:ascii="Times New Roman" w:hAnsi="Times New Roman" w:cs="Times New Roman"/>
          <w:sz w:val="26"/>
          <w:szCs w:val="26"/>
        </w:rPr>
        <w:t xml:space="preserve"> sẽ giúp cho con người có hy vọng, nói lời </w:t>
      </w:r>
      <w:r w:rsidRPr="00394B29">
        <w:rPr>
          <w:rFonts w:ascii="Times New Roman" w:hAnsi="Times New Roman" w:cs="Times New Roman"/>
          <w:b/>
          <w:bCs/>
          <w:i/>
          <w:iCs/>
          <w:sz w:val="26"/>
          <w:szCs w:val="26"/>
        </w:rPr>
        <w:t>xây dựng, khẳng định</w:t>
      </w:r>
      <w:r w:rsidRPr="00394B29">
        <w:rPr>
          <w:rFonts w:ascii="Times New Roman" w:hAnsi="Times New Roman" w:cs="Times New Roman"/>
          <w:sz w:val="26"/>
          <w:szCs w:val="26"/>
        </w:rPr>
        <w:t xml:space="preserve"> sẽ giúp cho con người có niềm tin và cũng có hy vọng. Cho </w:t>
      </w:r>
      <w:r w:rsidRPr="00394B29">
        <w:rPr>
          <w:rFonts w:ascii="Times New Roman" w:hAnsi="Times New Roman" w:cs="Times New Roman"/>
          <w:sz w:val="26"/>
          <w:szCs w:val="26"/>
        </w:rPr>
        <w:lastRenderedPageBreak/>
        <w:t>nên những lời dưới này nè mà chúng ta nói thường xuyên thì sẽ giúp đạt được những cái điều ở trên này nè.</w:t>
      </w:r>
    </w:p>
    <w:p w14:paraId="5F6AD28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Mà ngoài những lời này ra thì cũng có những cách nói khác để đạt những cái điều trên đây. Cả nhà chỗ này cả nhà cảm nhận được không? Mình khen ngợi thì thường là người ta sẽ vui, cũng có khi người ta sẽ thấy có hy vọng, cũng có khi vì cái lời khen đó thì người ta có niềm tin. Và nói lời khích lệ thì đôi khi mình nghe được khích lệ mình cũng vui, mình cũng thấy có hy vọng, mình cũng thấy có niềm tin. Lời xây dựng cũng vậy.</w:t>
      </w:r>
    </w:p>
    <w:p w14:paraId="77BD668B" w14:textId="218B6008"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Nhưng ngoài những lời này ra thì có những lời khác mà nói xong người ta vui vẻ, hy vọng, niềm tin, trí tuệ. Giống như chia sẻ Cấu trúc con người thì đâu có khen ai, đâu có khích lệ gì ai, nhưng mà nói xong người ta đạt được </w:t>
      </w:r>
      <w:r w:rsidRPr="00394B29">
        <w:rPr>
          <w:rFonts w:ascii="Times New Roman" w:hAnsi="Times New Roman" w:cs="Times New Roman"/>
          <w:b/>
          <w:bCs/>
          <w:i/>
          <w:iCs/>
          <w:sz w:val="26"/>
          <w:szCs w:val="26"/>
        </w:rPr>
        <w:t>an vui</w:t>
      </w:r>
      <w:r w:rsidRPr="00394B29">
        <w:rPr>
          <w:rFonts w:ascii="Times New Roman" w:hAnsi="Times New Roman" w:cs="Times New Roman"/>
          <w:sz w:val="26"/>
          <w:szCs w:val="26"/>
        </w:rPr>
        <w:t xml:space="preserve"> hoặc đạt </w:t>
      </w:r>
      <w:r w:rsidRPr="00394B29">
        <w:rPr>
          <w:rFonts w:ascii="Times New Roman" w:hAnsi="Times New Roman" w:cs="Times New Roman"/>
          <w:b/>
          <w:bCs/>
          <w:i/>
          <w:iCs/>
          <w:sz w:val="26"/>
          <w:szCs w:val="26"/>
        </w:rPr>
        <w:t>trí tuệ bậc ba</w:t>
      </w:r>
      <w:r w:rsidRPr="00394B29">
        <w:rPr>
          <w:rFonts w:ascii="Times New Roman" w:hAnsi="Times New Roman" w:cs="Times New Roman"/>
          <w:sz w:val="26"/>
          <w:szCs w:val="26"/>
        </w:rPr>
        <w:t>. Mà nói chuyện xong người ta không đạt trí tuệ bậc ba mà đạt trí tuệ bậc một được không? Quá được luôn. Vì khi con người có trí tuệ bậc một thì gần như cũng không còn vấn nạn luôn á.</w:t>
      </w:r>
    </w:p>
    <w:p w14:paraId="3813CAC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Cả nhà hình dung được không? Một người mà họ tự biết phân biệt được đúng sai, thật giả, tốt xấu, nên không nên thì cả nhà thấy có còn cơ hội gì để có vấn nạn nữa không? Giờ có một cái việc đến với chúng ta mà chúng ta biết nó thật hay giả, biết nên làm gì hay không nên làm gì thì đâu còn vấn nạn gì nữa đâu. Nhưng tại vì </w:t>
      </w:r>
      <w:r w:rsidRPr="00394B29">
        <w:rPr>
          <w:rFonts w:ascii="Times New Roman" w:hAnsi="Times New Roman" w:cs="Times New Roman"/>
          <w:b/>
          <w:bCs/>
          <w:i/>
          <w:iCs/>
          <w:sz w:val="26"/>
          <w:szCs w:val="26"/>
        </w:rPr>
        <w:t>trí tuệ bậc một</w:t>
      </w:r>
      <w:r w:rsidRPr="00394B29">
        <w:rPr>
          <w:rFonts w:ascii="Times New Roman" w:hAnsi="Times New Roman" w:cs="Times New Roman"/>
          <w:sz w:val="26"/>
          <w:szCs w:val="26"/>
        </w:rPr>
        <w:t xml:space="preserve"> còn chưa có ngon nữa nên đôi khi có nhầm lẫn thì mới đưa qua bậc hai là </w:t>
      </w:r>
      <w:r w:rsidRPr="00394B29">
        <w:rPr>
          <w:rFonts w:ascii="Times New Roman" w:hAnsi="Times New Roman" w:cs="Times New Roman"/>
          <w:b/>
          <w:bCs/>
          <w:i/>
          <w:iCs/>
          <w:sz w:val="26"/>
          <w:szCs w:val="26"/>
        </w:rPr>
        <w:t>cội nguồn từ chính mình</w:t>
      </w:r>
      <w:r w:rsidRPr="00394B29">
        <w:rPr>
          <w:rFonts w:ascii="Times New Roman" w:hAnsi="Times New Roman" w:cs="Times New Roman"/>
          <w:sz w:val="26"/>
          <w:szCs w:val="26"/>
        </w:rPr>
        <w:t>.</w:t>
      </w:r>
    </w:p>
    <w:p w14:paraId="6A57C7F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Cội nguồn từ từ chính tôi á để thôi không có oán trách ai hết. Không có trách là tại sao người ta lừa mình, mình biết là tại vì mình không có biết đúng sai nên mình mới bị lừa. Rồi tới tầng bậc hai mà xong rồi cảm thấy chuyện này lớn quá rồi tôi oán trách tôi nữa, thì người ta mới chuyển qua bậc ba là </w:t>
      </w:r>
      <w:r w:rsidRPr="00394B29">
        <w:rPr>
          <w:rFonts w:ascii="Times New Roman" w:hAnsi="Times New Roman" w:cs="Times New Roman"/>
          <w:b/>
          <w:bCs/>
          <w:i/>
          <w:iCs/>
          <w:sz w:val="26"/>
          <w:szCs w:val="26"/>
        </w:rPr>
        <w:t>buông, dừng, thôi, dứt</w:t>
      </w:r>
      <w:r w:rsidRPr="00394B29">
        <w:rPr>
          <w:rFonts w:ascii="Times New Roman" w:hAnsi="Times New Roman" w:cs="Times New Roman"/>
          <w:sz w:val="26"/>
          <w:szCs w:val="26"/>
        </w:rPr>
        <w:t>. Biết vậy thôi, không để tánh tình gì xen vô nữa thì nó mới cần lên bậc ba chứ đúng chuẩn bậc một là không có cơ hội cho vấn nạn rồi.</w:t>
      </w:r>
    </w:p>
    <w:p w14:paraId="449EBF4C" w14:textId="165B8C85"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PHÂN BIỆT GIỮA XÂY DỰNG VÀ GÓP Ý</w:t>
      </w:r>
    </w:p>
    <w:p w14:paraId="6EE6DC7D" w14:textId="26EE7E7B" w:rsidR="00382498" w:rsidRPr="00394B29" w:rsidRDefault="00382498"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lastRenderedPageBreak/>
        <w:drawing>
          <wp:inline distT="0" distB="0" distL="0" distR="0" wp14:anchorId="2676EB9C" wp14:editId="3B39841F">
            <wp:extent cx="1448002" cy="2191056"/>
            <wp:effectExtent l="0" t="0" r="0" b="0"/>
            <wp:docPr id="120342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22356" name=""/>
                    <pic:cNvPicPr/>
                  </pic:nvPicPr>
                  <pic:blipFill>
                    <a:blip r:embed="rId9"/>
                    <a:stretch>
                      <a:fillRect/>
                    </a:stretch>
                  </pic:blipFill>
                  <pic:spPr>
                    <a:xfrm>
                      <a:off x="0" y="0"/>
                      <a:ext cx="1448002" cy="2191056"/>
                    </a:xfrm>
                    <a:prstGeom prst="rect">
                      <a:avLst/>
                    </a:prstGeom>
                  </pic:spPr>
                </pic:pic>
              </a:graphicData>
            </a:graphic>
          </wp:inline>
        </w:drawing>
      </w:r>
    </w:p>
    <w:p w14:paraId="191D906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Lời xây dựng do người nghe cảm nhận được mới đạt phải không cô? Vì người nghe đôi khi sẽ cảm thấy họ đang bị góp ý. Không, tại chị không phân biệt được </w:t>
      </w:r>
      <w:r w:rsidRPr="00394B29">
        <w:rPr>
          <w:rFonts w:ascii="Times New Roman" w:hAnsi="Times New Roman" w:cs="Times New Roman"/>
          <w:b/>
          <w:bCs/>
          <w:i/>
          <w:iCs/>
          <w:sz w:val="26"/>
          <w:szCs w:val="26"/>
        </w:rPr>
        <w:t>xây dựng</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góp ý</w:t>
      </w:r>
      <w:r w:rsidRPr="00394B29">
        <w:rPr>
          <w:rFonts w:ascii="Times New Roman" w:hAnsi="Times New Roman" w:cs="Times New Roman"/>
          <w:sz w:val="26"/>
          <w:szCs w:val="26"/>
        </w:rPr>
        <w:t xml:space="preserve"> nên nó mới như vậy thôi. Đây chúng ta phân biệt giữa xây dựng và góp ý. Chúng ta sẽ không dùng cái lời góp ý nữa nghe cả nhà, chúng ta chỉ xây dựng thôi. Tại vì xây dựng là chúng ta nhìn thấy </w:t>
      </w:r>
      <w:r w:rsidRPr="00394B29">
        <w:rPr>
          <w:rFonts w:ascii="Times New Roman" w:hAnsi="Times New Roman" w:cs="Times New Roman"/>
          <w:b/>
          <w:bCs/>
          <w:i/>
          <w:iCs/>
          <w:sz w:val="26"/>
          <w:szCs w:val="26"/>
        </w:rPr>
        <w:t>điểm tốt</w:t>
      </w:r>
      <w:r w:rsidRPr="00394B29">
        <w:rPr>
          <w:rFonts w:ascii="Times New Roman" w:hAnsi="Times New Roman" w:cs="Times New Roman"/>
          <w:sz w:val="26"/>
          <w:szCs w:val="26"/>
        </w:rPr>
        <w:t xml:space="preserve"> của người khác.</w:t>
      </w:r>
    </w:p>
    <w:p w14:paraId="1E3A092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Chúng ta nhìn thấy điểm tốt của người khác rồi chúng ta xây dựng để cho tốt thêm. Xây dựng á là mình nhìn thấy điểm tốt của người khác rồi mình xây dựng cho tốt thêm. Còn </w:t>
      </w:r>
      <w:r w:rsidRPr="00394B29">
        <w:rPr>
          <w:rFonts w:ascii="Times New Roman" w:hAnsi="Times New Roman" w:cs="Times New Roman"/>
          <w:b/>
          <w:bCs/>
          <w:i/>
          <w:iCs/>
          <w:sz w:val="26"/>
          <w:szCs w:val="26"/>
        </w:rPr>
        <w:t>góp ý</w:t>
      </w:r>
      <w:r w:rsidRPr="00394B29">
        <w:rPr>
          <w:rFonts w:ascii="Times New Roman" w:hAnsi="Times New Roman" w:cs="Times New Roman"/>
          <w:sz w:val="26"/>
          <w:szCs w:val="26"/>
        </w:rPr>
        <w:t xml:space="preserve"> á, góp ý á là mình nhìn thấy điểm không tốt của người khác. Rồi mình góp những cái ý kiến cá nhân của mình để họ làm theo ý mình.</w:t>
      </w:r>
    </w:p>
    <w:p w14:paraId="0389EAD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Phân biệt Ý niệm âm dương giữa Xây dựng và Góp ý</w:t>
      </w:r>
    </w:p>
    <w:p w14:paraId="5D02854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Mình nói lại nè, </w:t>
      </w:r>
      <w:r w:rsidRPr="00394B29">
        <w:rPr>
          <w:rFonts w:ascii="Times New Roman" w:hAnsi="Times New Roman" w:cs="Times New Roman"/>
          <w:b/>
          <w:bCs/>
          <w:i/>
          <w:iCs/>
          <w:sz w:val="26"/>
          <w:szCs w:val="26"/>
        </w:rPr>
        <w:t>xây dựng</w:t>
      </w:r>
      <w:r w:rsidRPr="00394B29">
        <w:rPr>
          <w:rFonts w:ascii="Times New Roman" w:hAnsi="Times New Roman" w:cs="Times New Roman"/>
          <w:sz w:val="26"/>
          <w:szCs w:val="26"/>
        </w:rPr>
        <w:t xml:space="preserve"> á là mình nhìn vào điểm tốt của người khác rồi mình xây dựng cho tốt thêm. Còn </w:t>
      </w:r>
      <w:r w:rsidRPr="00394B29">
        <w:rPr>
          <w:rFonts w:ascii="Times New Roman" w:hAnsi="Times New Roman" w:cs="Times New Roman"/>
          <w:b/>
          <w:bCs/>
          <w:i/>
          <w:iCs/>
          <w:sz w:val="26"/>
          <w:szCs w:val="26"/>
        </w:rPr>
        <w:t>góp ý</w:t>
      </w:r>
      <w:r w:rsidRPr="00394B29">
        <w:rPr>
          <w:rFonts w:ascii="Times New Roman" w:hAnsi="Times New Roman" w:cs="Times New Roman"/>
          <w:sz w:val="26"/>
          <w:szCs w:val="26"/>
        </w:rPr>
        <w:t xml:space="preserve"> á là mình nhìn vào điểm không tốt của người khác rồi mình góp theo những ý cá nhân của mình để cho họ làm. Tức là từ xuất phát điểm, xây dựng nó mang cái chiều hướng </w:t>
      </w:r>
      <w:r w:rsidRPr="00394B29">
        <w:rPr>
          <w:rFonts w:ascii="Times New Roman" w:hAnsi="Times New Roman" w:cs="Times New Roman"/>
          <w:b/>
          <w:bCs/>
          <w:i/>
          <w:iCs/>
          <w:sz w:val="26"/>
          <w:szCs w:val="26"/>
        </w:rPr>
        <w:t>dương</w:t>
      </w:r>
      <w:r w:rsidRPr="00394B29">
        <w:rPr>
          <w:rFonts w:ascii="Times New Roman" w:hAnsi="Times New Roman" w:cs="Times New Roman"/>
          <w:sz w:val="26"/>
          <w:szCs w:val="26"/>
        </w:rPr>
        <w:t xml:space="preserve">, còn góp ý nó đã là mang chiều hướng </w:t>
      </w:r>
      <w:r w:rsidRPr="00394B29">
        <w:rPr>
          <w:rFonts w:ascii="Times New Roman" w:hAnsi="Times New Roman" w:cs="Times New Roman"/>
          <w:b/>
          <w:bCs/>
          <w:i/>
          <w:iCs/>
          <w:sz w:val="26"/>
          <w:szCs w:val="26"/>
        </w:rPr>
        <w:t>âm</w:t>
      </w:r>
      <w:r w:rsidRPr="00394B29">
        <w:rPr>
          <w:rFonts w:ascii="Times New Roman" w:hAnsi="Times New Roman" w:cs="Times New Roman"/>
          <w:sz w:val="26"/>
          <w:szCs w:val="26"/>
        </w:rPr>
        <w:t>. Mà đã chiều hướng âm thì nó sẽ thu hút điều không như ý.</w:t>
      </w:r>
    </w:p>
    <w:p w14:paraId="44BFF2D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Nên mình góp ý thì người ta nghe nhưng mà cuối cùng người ta không có vui vẻ và không có làm, hoặc làm cũng không có thoải mái, khó chịu á cả nhà. Và bản thân người góp ý á cũng </w:t>
      </w:r>
      <w:r w:rsidRPr="00394B29">
        <w:rPr>
          <w:rFonts w:ascii="Times New Roman" w:hAnsi="Times New Roman" w:cs="Times New Roman"/>
          <w:b/>
          <w:bCs/>
          <w:i/>
          <w:iCs/>
          <w:sz w:val="26"/>
          <w:szCs w:val="26"/>
        </w:rPr>
        <w:t>tích điện từ âm</w:t>
      </w:r>
      <w:r w:rsidRPr="00394B29">
        <w:rPr>
          <w:rFonts w:ascii="Times New Roman" w:hAnsi="Times New Roman" w:cs="Times New Roman"/>
          <w:sz w:val="26"/>
          <w:szCs w:val="26"/>
        </w:rPr>
        <w:t>. Tại vì trong quá trình nghe mình luôn luôn tìm coi cái gì sai để hồi nữa mình chỉnh, mình góp thì bản thân mình cũng theo chiều hướng âm. Và mình góp xong thì cái người nghe người ta cũng bị theo chiều hướng âm luôn vì người ta bị chỉ ra những cái sai, những cái thiếu sót á.</w:t>
      </w:r>
    </w:p>
    <w:p w14:paraId="12D3501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Góp ý thường mang cái </w:t>
      </w:r>
      <w:r w:rsidRPr="00394B29">
        <w:rPr>
          <w:rFonts w:ascii="Times New Roman" w:hAnsi="Times New Roman" w:cs="Times New Roman"/>
          <w:b/>
          <w:bCs/>
          <w:i/>
          <w:iCs/>
          <w:sz w:val="26"/>
          <w:szCs w:val="26"/>
        </w:rPr>
        <w:t>ý niệm âm</w:t>
      </w:r>
      <w:r w:rsidRPr="00394B29">
        <w:rPr>
          <w:rFonts w:ascii="Times New Roman" w:hAnsi="Times New Roman" w:cs="Times New Roman"/>
          <w:sz w:val="26"/>
          <w:szCs w:val="26"/>
        </w:rPr>
        <w:t xml:space="preserve"> cả nhà. Góp ý thường là muốn cho người khác thấy mình giỏi á, mình phát hiện ra cái này không đúng cái kia không đúng rồi mình đưa ý kiến cá nhân của mình cho họ làm đúng hơn. Mà đã ý niệm âm vậy nên nó sai </w:t>
      </w:r>
      <w:r w:rsidRPr="00394B29">
        <w:rPr>
          <w:rFonts w:ascii="Times New Roman" w:hAnsi="Times New Roman" w:cs="Times New Roman"/>
          <w:b/>
          <w:bCs/>
          <w:i/>
          <w:iCs/>
          <w:sz w:val="26"/>
          <w:szCs w:val="26"/>
        </w:rPr>
        <w:t>nguyên tắc tư duy</w:t>
      </w:r>
      <w:r w:rsidRPr="00394B29">
        <w:rPr>
          <w:rFonts w:ascii="Times New Roman" w:hAnsi="Times New Roman" w:cs="Times New Roman"/>
          <w:sz w:val="26"/>
          <w:szCs w:val="26"/>
        </w:rPr>
        <w:t xml:space="preserve"> á, nó làm không có đạt kết quả. Đúng. Với xây dựng á là người nghe người ta sẽ cảm nhận được rằng người ta làm được một điểm tốt, hai điểm tốt, ba điểm tốt, bốn điểm tốt.</w:t>
      </w:r>
    </w:p>
    <w:p w14:paraId="4FB32D4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Nghệ thuật xây dựng giúp con người vui vẻ hành động</w:t>
      </w:r>
    </w:p>
    <w:p w14:paraId="27DC26B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Người ta sẽ cảm thấy rất là ấm áp, trái tim rất là vui. Giờ làm thêm điểm năm, điểm sáu nữa sẽ tốt hơn rất nhiều, thế là người ta rất là vui vẻ để làm. Đó là xây dựng. Còn góp ý á là bạn làm những cái điều không tốt này nhen: một là, hai là, ba là, bốn là, năm là... cái tự nhiên người ta cảm thấy công sức người ta làm cả buổi giờ cái gì cũng không tốt hết vậy. Chị Hiền hiểu ý không?</w:t>
      </w:r>
    </w:p>
    <w:p w14:paraId="43C5862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Thí dụ như bây giờ nói về nấu bữa ăn đi, chị Hiền nấu một bữa cơm rất là cực, từ sáng tới trưa mới xong dọn lên cho gia đình ăn. Thì gia đình nói: "Trời ơi bữa nay cơm rất là ngon, rau luộc rất là tươi, cá rất là ngon, canh cũng ngon luôn, quá ngon rồi. Nếu mà mẹ cho thêm dĩa trái cây nữa là </w:t>
      </w:r>
      <w:r w:rsidRPr="00394B29">
        <w:rPr>
          <w:rFonts w:ascii="Times New Roman" w:hAnsi="Times New Roman" w:cs="Times New Roman"/>
          <w:b/>
          <w:bCs/>
          <w:i/>
          <w:iCs/>
          <w:sz w:val="26"/>
          <w:szCs w:val="26"/>
        </w:rPr>
        <w:t>siêu ngon</w:t>
      </w:r>
      <w:r w:rsidRPr="00394B29">
        <w:rPr>
          <w:rFonts w:ascii="Times New Roman" w:hAnsi="Times New Roman" w:cs="Times New Roman"/>
          <w:sz w:val="26"/>
          <w:szCs w:val="26"/>
        </w:rPr>
        <w:t>". Thì chị thấy là à mình đang còn thiếu dĩa trái cây nữa thôi là bữa cơm này rất ngon. Còn nếu mà góp ý nè: "Cơm nước gì mà nấu xong rồi trái cây cũng không có nữa".</w:t>
      </w:r>
    </w:p>
    <w:p w14:paraId="0BB974C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"Lần sau là nhớ phải gọt trái cây chưa? Ăn xong thì phải có cái trái cây tráng miệng rồi chứ, tự nhiên cơm nước gì cũng không có trái cây nữa. Nhà này bao nhiêu năm rồi bộ bà không biết ý hả?". Cái tự nhiên mình thấy mình không có làm được gì hết trơn vậy trời. Chị Hiền hiểu ý không? Nghĩa là người góp ý là người sẽ chăm chăm đi soi vào những </w:t>
      </w:r>
      <w:r w:rsidRPr="00394B29">
        <w:rPr>
          <w:rFonts w:ascii="Times New Roman" w:hAnsi="Times New Roman" w:cs="Times New Roman"/>
          <w:b/>
          <w:bCs/>
          <w:i/>
          <w:iCs/>
          <w:sz w:val="26"/>
          <w:szCs w:val="26"/>
        </w:rPr>
        <w:t>khuyết điểm</w:t>
      </w:r>
      <w:r w:rsidRPr="00394B29">
        <w:rPr>
          <w:rFonts w:ascii="Times New Roman" w:hAnsi="Times New Roman" w:cs="Times New Roman"/>
          <w:sz w:val="26"/>
          <w:szCs w:val="26"/>
        </w:rPr>
        <w:t xml:space="preserve"> của chúng ta. Sau đó họ đưa cái ý kiến của họ vô cho chúng ta làm thì mình cảm thấy bị </w:t>
      </w:r>
      <w:r w:rsidRPr="00394B29">
        <w:rPr>
          <w:rFonts w:ascii="Times New Roman" w:hAnsi="Times New Roman" w:cs="Times New Roman"/>
          <w:b/>
          <w:bCs/>
          <w:i/>
          <w:iCs/>
          <w:sz w:val="26"/>
          <w:szCs w:val="26"/>
        </w:rPr>
        <w:t>ức chế</w:t>
      </w:r>
      <w:r w:rsidRPr="00394B29">
        <w:rPr>
          <w:rFonts w:ascii="Times New Roman" w:hAnsi="Times New Roman" w:cs="Times New Roman"/>
          <w:sz w:val="26"/>
          <w:szCs w:val="26"/>
        </w:rPr>
        <w:t>, bị khó chịu và không được ghi nhận.</w:t>
      </w:r>
    </w:p>
    <w:p w14:paraId="64C260AB" w14:textId="4258368A"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SỨC MẠNH CỦA SỰ GHI NHẬN TRONG LỜI NÓI XÂY DỰNG</w:t>
      </w:r>
    </w:p>
    <w:p w14:paraId="1003608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Còn xây dựng là sao ạ? Mình làm được một nè, hai nè, ba nè, bốn nè, năm nè, mình làm thêm cái số sáu nữa cho nó hoàn chỉnh. Cái người ta cảm thấy rất là vui. Ô mình làm được nhiều quá nè, vậy còn thiếu cái xíu thôi mình để mình làm luôn cho ngon. Kể cả là có người sẽ hỏi rồi cơm không ngon sao khen cơm ngon, thì mình cũng ghi nhận là đã có cơm rồi nè, đã có canh rồi nè, đã có rau luộc rồi nè, đã có cá kho rồi nè.</w:t>
      </w:r>
    </w:p>
    <w:p w14:paraId="6C9BF8A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Giờ thêm dĩa trái cây nữa là ngon. Tại vì nếu nó không thực sự ngon thì mình không có nói cơm ngon, rau ngon, canh ngon, cá ngon mà mình sẽ nói là: "Ồ bữa ăn nay đã có cơm rồi nè, có rau rồi nè, có cá rồi nè, có canh rồi nè, phải chi có xíu trái cây nữa thì ngon". Cái tự nhiên rất là ok, rất là nhẹ nhàng. Đó là sự </w:t>
      </w:r>
      <w:r w:rsidRPr="00394B29">
        <w:rPr>
          <w:rFonts w:ascii="Times New Roman" w:hAnsi="Times New Roman" w:cs="Times New Roman"/>
          <w:b/>
          <w:bCs/>
          <w:i/>
          <w:iCs/>
          <w:sz w:val="26"/>
          <w:szCs w:val="26"/>
        </w:rPr>
        <w:t>xây dựng</w:t>
      </w:r>
      <w:r w:rsidRPr="00394B29">
        <w:rPr>
          <w:rFonts w:ascii="Times New Roman" w:hAnsi="Times New Roman" w:cs="Times New Roman"/>
          <w:sz w:val="26"/>
          <w:szCs w:val="26"/>
        </w:rPr>
        <w:t>. Còn góp ý thì chỉ có nhìn vào điểm không tốt và lấy ý kiến cá nhân của mình để góp cho người ta làm cho tốt theo ý mình.</w:t>
      </w:r>
    </w:p>
    <w:p w14:paraId="369F336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Đó là ý niệm âm nên nó sẽ không đạt được hiệu quả như ý nghe cả nhà. Chỗ xây dựng và góp ý này là cả nhà đã phân biệt rất rõ ràng chưa? Một cái là ý niệm dương, một cái là ý niệm âm. Đối với xây dựng là </w:t>
      </w:r>
      <w:r w:rsidRPr="00394B29">
        <w:rPr>
          <w:rFonts w:ascii="Times New Roman" w:hAnsi="Times New Roman" w:cs="Times New Roman"/>
          <w:b/>
          <w:bCs/>
          <w:i/>
          <w:iCs/>
          <w:sz w:val="26"/>
          <w:szCs w:val="26"/>
        </w:rPr>
        <w:t>ý niệm dương</w:t>
      </w:r>
      <w:r w:rsidRPr="00394B29">
        <w:rPr>
          <w:rFonts w:ascii="Times New Roman" w:hAnsi="Times New Roman" w:cs="Times New Roman"/>
          <w:sz w:val="26"/>
          <w:szCs w:val="26"/>
        </w:rPr>
        <w:t xml:space="preserve"> là vì người khác mà nói, nói cho họ tốt lên hơn. Thấy họ tốt rồi nói cho họ tốt hơn lên. Còn góp ý là </w:t>
      </w:r>
      <w:r w:rsidRPr="00394B29">
        <w:rPr>
          <w:rFonts w:ascii="Times New Roman" w:hAnsi="Times New Roman" w:cs="Times New Roman"/>
          <w:b/>
          <w:bCs/>
          <w:i/>
          <w:iCs/>
          <w:sz w:val="26"/>
          <w:szCs w:val="26"/>
        </w:rPr>
        <w:t>ý niệm âm</w:t>
      </w:r>
      <w:r w:rsidRPr="00394B29">
        <w:rPr>
          <w:rFonts w:ascii="Times New Roman" w:hAnsi="Times New Roman" w:cs="Times New Roman"/>
          <w:sz w:val="26"/>
          <w:szCs w:val="26"/>
        </w:rPr>
        <w:t>, vì mình mà nói. Mình nói để người khác biết là mình giỏi, bạn làm mấy cái này không tốt nè, để tôi chỉ cho bạn làm tốt hơn.</w:t>
      </w:r>
    </w:p>
    <w:p w14:paraId="1D4FA2E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Nên đó là tại sao khi góp ý thì làm cho người khác khó chịu á, còn khi xây dựng thì người khác dễ chịu. Bởi vì xây dựng là ý niệm dương </w:t>
      </w:r>
      <w:r w:rsidRPr="00394B29">
        <w:rPr>
          <w:rFonts w:ascii="Times New Roman" w:hAnsi="Times New Roman" w:cs="Times New Roman"/>
          <w:b/>
          <w:bCs/>
          <w:i/>
          <w:iCs/>
          <w:sz w:val="26"/>
          <w:szCs w:val="26"/>
        </w:rPr>
        <w:t>vì người mà nói</w:t>
      </w:r>
      <w:r w:rsidRPr="00394B29">
        <w:rPr>
          <w:rFonts w:ascii="Times New Roman" w:hAnsi="Times New Roman" w:cs="Times New Roman"/>
          <w:sz w:val="26"/>
          <w:szCs w:val="26"/>
        </w:rPr>
        <w:t>, còn góp ý là ý niệm âm vì mình mà nói. Nhớ nhé cả nhà, nên từ bây giờ mình có góp ý nữa không? Không. Và đừng có kêu ai góp ý mình hết nha. Nhất là các anh chị đi chia sẻ xong đó là các anh chị kêu: "Dạ xin mọi người góp ý cho em với ạ".</w:t>
      </w:r>
    </w:p>
    <w:p w14:paraId="13284F6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người ta sẽ góp ý nè: chữ viết xấu, nói chuyện nhỏ quá, phân bổ bố cục không có phù hợp... người ta nói một hồi cái mình thấy ủa mình chuẩn bị cả ngày không nói được gì tốt hết trơn vậy. Còn nếu mà xây dựng á, giống như các bạn đang được các thầy cô xây dựng đó, thì người ta sẽ nói: "Ô bữa nay chị đứng lên sân khấu như vậy là rất là ngon rồi. Đó là </w:t>
      </w:r>
      <w:r w:rsidRPr="00394B29">
        <w:rPr>
          <w:rFonts w:ascii="Times New Roman" w:hAnsi="Times New Roman" w:cs="Times New Roman"/>
          <w:b/>
          <w:bCs/>
          <w:i/>
          <w:iCs/>
          <w:sz w:val="26"/>
          <w:szCs w:val="26"/>
        </w:rPr>
        <w:t>dũng khí</w:t>
      </w:r>
      <w:r w:rsidRPr="00394B29">
        <w:rPr>
          <w:rFonts w:ascii="Times New Roman" w:hAnsi="Times New Roman" w:cs="Times New Roman"/>
          <w:sz w:val="26"/>
          <w:szCs w:val="26"/>
        </w:rPr>
        <w:t xml:space="preserve"> hơn rất là nhiều người và đứng trên sân khấu nói hồi nãy giờ bao nhiêu phút mà vẫn nói được như vậy là tốt rồi".</w:t>
      </w:r>
    </w:p>
    <w:p w14:paraId="0C7B0F1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Và cái bút acrylic này không có phải đơn giản mà viết được đâu, khi viết được chữ lên trên bảng là ngon lắm rồi. Đó là lời </w:t>
      </w:r>
      <w:r w:rsidRPr="00394B29">
        <w:rPr>
          <w:rFonts w:ascii="Times New Roman" w:hAnsi="Times New Roman" w:cs="Times New Roman"/>
          <w:b/>
          <w:bCs/>
          <w:i/>
          <w:iCs/>
          <w:sz w:val="26"/>
          <w:szCs w:val="26"/>
        </w:rPr>
        <w:t>khích lệ</w:t>
      </w:r>
      <w:r w:rsidRPr="00394B29">
        <w:rPr>
          <w:rFonts w:ascii="Times New Roman" w:hAnsi="Times New Roman" w:cs="Times New Roman"/>
          <w:sz w:val="26"/>
          <w:szCs w:val="26"/>
        </w:rPr>
        <w:t xml:space="preserve"> nhen. Sau đó người ta mới xây dựng thêm cho mình là mình nên chú ý làm cái chỗ gì đó để cho nó tốt hơn. Một hai cái gì đó cho tốt hơn. Cái là mình thấy ờ mình làm được rất là nhiều, giờ mình về mình nỗ lực thêm này nữa là ngon. Mình sẽ dùng lời xây dựng, không dùng lời góp ý.</w:t>
      </w:r>
    </w:p>
    <w:p w14:paraId="7899B3FB" w14:textId="6E420A5D" w:rsidR="00382498" w:rsidRPr="00394B29" w:rsidRDefault="00382498"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lastRenderedPageBreak/>
        <w:drawing>
          <wp:inline distT="0" distB="0" distL="0" distR="0" wp14:anchorId="76948F5D" wp14:editId="3C4CCD1C">
            <wp:extent cx="1495634" cy="2172003"/>
            <wp:effectExtent l="0" t="0" r="9525" b="0"/>
            <wp:docPr id="22374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3862" name=""/>
                    <pic:cNvPicPr/>
                  </pic:nvPicPr>
                  <pic:blipFill>
                    <a:blip r:embed="rId10"/>
                    <a:stretch>
                      <a:fillRect/>
                    </a:stretch>
                  </pic:blipFill>
                  <pic:spPr>
                    <a:xfrm>
                      <a:off x="0" y="0"/>
                      <a:ext cx="1495634" cy="2172003"/>
                    </a:xfrm>
                    <a:prstGeom prst="rect">
                      <a:avLst/>
                    </a:prstGeom>
                  </pic:spPr>
                </pic:pic>
              </a:graphicData>
            </a:graphic>
          </wp:inline>
        </w:drawing>
      </w:r>
    </w:p>
    <w:p w14:paraId="67FDC12F" w14:textId="5F614B2B"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KHÍCH LỆ VÀ KHẲNG ĐỊNH: TIẾP THÊM ĐỘNG LỰC VÀ NIỀM TIN</w:t>
      </w:r>
    </w:p>
    <w:p w14:paraId="0CE9294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Còn </w:t>
      </w:r>
      <w:r w:rsidRPr="00394B29">
        <w:rPr>
          <w:rFonts w:ascii="Times New Roman" w:hAnsi="Times New Roman" w:cs="Times New Roman"/>
          <w:b/>
          <w:bCs/>
          <w:i/>
          <w:iCs/>
          <w:sz w:val="26"/>
          <w:szCs w:val="26"/>
        </w:rPr>
        <w:t>khích lệ</w:t>
      </w:r>
      <w:r w:rsidRPr="00394B29">
        <w:rPr>
          <w:rFonts w:ascii="Times New Roman" w:hAnsi="Times New Roman" w:cs="Times New Roman"/>
          <w:sz w:val="26"/>
          <w:szCs w:val="26"/>
        </w:rPr>
        <w:t xml:space="preserve"> là cái gì? Lời khích lệ là mình thấy người ta làm chưa thật sự tốt nhưng mà có điểm đáng để được ghi nhận thì chúng ta sẽ ghi nhận những cái điều cơ bản đó để khích lệ cho họ làm lần sau tốt hơn. Lời khích lệ khác cái lời khen ngợi. Ví dụ như một người đứng lên chia sẻ thật sự không tốt thì chúng ta không thể khen ngợi: "Ơ chúc mừng bạn đã chia sẻ tuyệt vời" thì không. Đừng làm vậy.</w:t>
      </w:r>
    </w:p>
    <w:p w14:paraId="67E05BC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Mà mình sẽ nói là: "Chúc mừng bạn đã hoàn thành phần chia sẻ. Cái việc mà lần đầu tiên đứng lên chia sẻ trước nhiều người như vậy không phải ai cũng dám làm. Bạn dám làm là một điều tốt rồi. Bạn đã làm được cái này, bạn đã nói được đúng cái trọng điểm này... và nếu như bạn muốn làm tốt hơn thì bạn làm thêm cái này nữa là nó sẽ tốt hơn". Người nghe cảm thấy rất là hài lòng và cảm thấy được </w:t>
      </w:r>
      <w:r w:rsidRPr="00394B29">
        <w:rPr>
          <w:rFonts w:ascii="Times New Roman" w:hAnsi="Times New Roman" w:cs="Times New Roman"/>
          <w:b/>
          <w:bCs/>
          <w:i/>
          <w:iCs/>
          <w:sz w:val="26"/>
          <w:szCs w:val="26"/>
        </w:rPr>
        <w:t>ghi nhận</w:t>
      </w:r>
      <w:r w:rsidRPr="00394B29">
        <w:rPr>
          <w:rFonts w:ascii="Times New Roman" w:hAnsi="Times New Roman" w:cs="Times New Roman"/>
          <w:sz w:val="26"/>
          <w:szCs w:val="26"/>
        </w:rPr>
        <w:t xml:space="preserve"> đúng những điều mình đã làm được.</w:t>
      </w:r>
    </w:p>
    <w:p w14:paraId="252DF83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Và được chỉ ra đúng những điều mình cần làm thêm cho tốt nữa. Xong hai bên đều rất là vui vẻ với nhau. Thường thường xây dựng sẽ đi kèm với khích lệ. Khích lệ xong rồi mới xây dựng. Cả nhà chú ý nhé, khích lệ là vì mình biết người ta làm chưa tốt rồi, chưa tốt mới có chỗ xây dựng chứ. Thì mình đừng có khen quá mà mình sẽ đưa ra khích lệ, sau đó mình sẽ đưa một vài cái ý xây dựng để cho họ làm tốt hơn.</w:t>
      </w:r>
    </w:p>
    <w:p w14:paraId="6F978F9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Sức mạnh của lời Khẳng định từ Minh sư</w:t>
      </w:r>
    </w:p>
    <w:p w14:paraId="246DB17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Còn lời </w:t>
      </w:r>
      <w:r w:rsidRPr="00394B29">
        <w:rPr>
          <w:rFonts w:ascii="Times New Roman" w:hAnsi="Times New Roman" w:cs="Times New Roman"/>
          <w:b/>
          <w:bCs/>
          <w:i/>
          <w:iCs/>
          <w:sz w:val="26"/>
          <w:szCs w:val="26"/>
        </w:rPr>
        <w:t>khẳng định</w:t>
      </w:r>
      <w:r w:rsidRPr="00394B29">
        <w:rPr>
          <w:rFonts w:ascii="Times New Roman" w:hAnsi="Times New Roman" w:cs="Times New Roman"/>
          <w:sz w:val="26"/>
          <w:szCs w:val="26"/>
        </w:rPr>
        <w:t xml:space="preserve"> á là có khi người nghe họ đang còn mông lung, nhưng mà cái người đưa ra lời khẳng định sẽ giúp cho họ xác định lại cái điều mà vừa mới được khẳng định. Ví dụ như trước đây Minh rất là mông lung về cái việc mình có thể trở thành nhà đào tạo </w:t>
      </w:r>
      <w:r w:rsidRPr="00394B29">
        <w:rPr>
          <w:rFonts w:ascii="Times New Roman" w:hAnsi="Times New Roman" w:cs="Times New Roman"/>
          <w:sz w:val="26"/>
          <w:szCs w:val="26"/>
        </w:rPr>
        <w:lastRenderedPageBreak/>
        <w:t>hay không. Minh không có muốn làm và Minh mông lung mơ hồ lắm cả nhà. Cái lúc mà mới lựa chọn để sống tiếp thôi, sống tiếp rồi làm gì thì vẫn chưa rõ ràng.</w:t>
      </w:r>
    </w:p>
    <w:p w14:paraId="1F3DC88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Thì Thầy khẳng định là: "Chị làm được, chị làm đi". Lúc nào Thầy cũng </w:t>
      </w:r>
      <w:r w:rsidRPr="00394B29">
        <w:rPr>
          <w:rFonts w:ascii="Times New Roman" w:hAnsi="Times New Roman" w:cs="Times New Roman"/>
          <w:b/>
          <w:bCs/>
          <w:i/>
          <w:iCs/>
          <w:sz w:val="26"/>
          <w:szCs w:val="26"/>
        </w:rPr>
        <w:t>khẳng định</w:t>
      </w:r>
      <w:r w:rsidRPr="00394B29">
        <w:rPr>
          <w:rFonts w:ascii="Times New Roman" w:hAnsi="Times New Roman" w:cs="Times New Roman"/>
          <w:sz w:val="26"/>
          <w:szCs w:val="26"/>
        </w:rPr>
        <w:t xml:space="preserve"> là chị làm được. Và Thầy giao cho Minh những cái việc mà Minh không thể hình dung. Ví dụ như Minh có ba cái dự án, nhưng Thầy giao cho Minh làm Chu Lover là dự án về hôn nhân. Cả nhà hình dung được không? Một người rất là ghét hôn nhân, không có người yêu luôn, chưa bao giờ nói gì tới hôn nhân hết á. Nói tới là toàn là tiêu cực.</w:t>
      </w:r>
    </w:p>
    <w:p w14:paraId="2042693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Mà Thầy giao là Chu Lover, không cho làm về Vani và nước hoa dù hai cái đó là Minh siêu thích. Thầy không cho. Xong Minh nói: "Rồi sao làm Thầy? Làm được không Thầy?". Thầy nói: "</w:t>
      </w:r>
      <w:r w:rsidRPr="00394B29">
        <w:rPr>
          <w:rFonts w:ascii="Times New Roman" w:hAnsi="Times New Roman" w:cs="Times New Roman"/>
          <w:b/>
          <w:bCs/>
          <w:i/>
          <w:iCs/>
          <w:sz w:val="26"/>
          <w:szCs w:val="26"/>
        </w:rPr>
        <w:t>Chị làm được</w:t>
      </w:r>
      <w:r w:rsidRPr="00394B29">
        <w:rPr>
          <w:rFonts w:ascii="Times New Roman" w:hAnsi="Times New Roman" w:cs="Times New Roman"/>
          <w:sz w:val="26"/>
          <w:szCs w:val="26"/>
        </w:rPr>
        <w:t>. Chắc chắn chị làm được mà, chỉ chị mới làm được". Đó là sự khẳng định từ Thầy. Thì Minh không tin mình thì Minh cũng tin Thầy.</w:t>
      </w:r>
    </w:p>
    <w:p w14:paraId="7B7953C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Thầy phải nhìn thấy được Thầy mới nói được chứ. Thầy siêu thế hả? Hôm bữa học nhãn thí còn nhớ không? Tại vì Thầy có </w:t>
      </w:r>
      <w:r w:rsidRPr="00394B29">
        <w:rPr>
          <w:rFonts w:ascii="Times New Roman" w:hAnsi="Times New Roman" w:cs="Times New Roman"/>
          <w:b/>
          <w:bCs/>
          <w:i/>
          <w:iCs/>
          <w:sz w:val="26"/>
          <w:szCs w:val="26"/>
        </w:rPr>
        <w:t>chứa đựng sự chuyển hóa</w:t>
      </w:r>
      <w:r w:rsidRPr="00394B29">
        <w:rPr>
          <w:rFonts w:ascii="Times New Roman" w:hAnsi="Times New Roman" w:cs="Times New Roman"/>
          <w:sz w:val="26"/>
          <w:szCs w:val="26"/>
        </w:rPr>
        <w:t xml:space="preserve"> của con người. Thầy nói làm được mà chị làm mới được chứ không có ai làm hết á. Chị làm đó thì em ủng hộ, làm khác không cho thì cuối cùng mình làm. Em có hiện thực là có câu lạc bộ Corolla con cái mà không thèm đi kiếm người yêu, sau khi chủ tịch câu lạc bộ và phó chủ tịch lấy nhau xong là giải tán câu lạc bộ.</w:t>
      </w:r>
    </w:p>
    <w:p w14:paraId="788FC0F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Ồ đáng tiếc ha. Hai người đó lấy nhau xong phải lan tỏa mạnh cái hiện thực đó và giúp cho nhiều người giống như vậy nữa thì mới đúng chứ sao lấy nhau xong rồi giải tán. Tại sao Thầy nói Minh mới làm được? Tại vì người đã kết hôn người ta không muốn làm nữa. Giống như anh Ngô Thành Lê mới nói đó, người đang có hôn nhân họ chả muốn làm gì hết á. Họ muốn sống trong hôn nhân của họ hoặc là họ ngán lòi con mắt rồi không muốn nói cái gì về hôn nhân nữa.</w:t>
      </w:r>
    </w:p>
    <w:p w14:paraId="3DEBF06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Người ly hôn thì càng không chịu nói, mà người chưa kết hôn thì lại không có gì để nói. Cả nhà thấy không? Người đang trong hôn nhân họ không muốn nói, người ly hôn họ sợ hãi nên không nói, người chưa kết hôn có cái gì đâu mà nói. Thì cuối cùng Thầy nói: "Chỉ có chị làm thôi. Chị làm đi, chị làm được". Thế là mình làm thôi. Cũng không phải là được gì lắm nhưng mà cũng là có một cái môi trường, một cái sân chơi để cho những cặp đôi hoặc những người độc thân có cái môi trường thể hiện cái </w:t>
      </w:r>
      <w:r w:rsidRPr="00394B29">
        <w:rPr>
          <w:rFonts w:ascii="Times New Roman" w:hAnsi="Times New Roman" w:cs="Times New Roman"/>
          <w:b/>
          <w:bCs/>
          <w:i/>
          <w:iCs/>
          <w:sz w:val="26"/>
          <w:szCs w:val="26"/>
        </w:rPr>
        <w:t>tình yêu thương</w:t>
      </w:r>
      <w:r w:rsidRPr="00394B29">
        <w:rPr>
          <w:rFonts w:ascii="Times New Roman" w:hAnsi="Times New Roman" w:cs="Times New Roman"/>
          <w:sz w:val="26"/>
          <w:szCs w:val="26"/>
        </w:rPr>
        <w:t xml:space="preserve"> của mình.</w:t>
      </w:r>
    </w:p>
    <w:p w14:paraId="1F7232F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i/>
          <w:iCs/>
          <w:sz w:val="26"/>
          <w:szCs w:val="26"/>
        </w:rPr>
        <w:lastRenderedPageBreak/>
        <w:t>Môi trường rất quan trọng</w:t>
      </w:r>
      <w:r w:rsidRPr="00394B29">
        <w:rPr>
          <w:rFonts w:ascii="Times New Roman" w:hAnsi="Times New Roman" w:cs="Times New Roman"/>
          <w:sz w:val="26"/>
          <w:szCs w:val="26"/>
        </w:rPr>
        <w:t xml:space="preserve"> nhen cả nhà. Chúng ta học lý thuyết, chúng ta học quan niệm xong không có môi trường không làm được đâu. Ví dụ như mình học xong mình biết là vợ chồng phải chăm sóc nhau, phải thương yêu nhau, nắm tay rồi chụp hình cùng nhau nhưng mà quay về nhà môi trường không có, làm vậy người ta cười cái là xong, không làm được. Nên Chu Lover là một môi trường rất là thân thiện với hôn nhân. Đó là mọi người tới đó yêu thương nhau, bày tỏ gì trước mặt người khác, người ta cũng cảm thấy ủng hộ, ngưỡng mộ chứ không có ai nói gì hết.</w:t>
      </w:r>
    </w:p>
    <w:p w14:paraId="7B1A63F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Nên phải có </w:t>
      </w:r>
      <w:r w:rsidRPr="00394B29">
        <w:rPr>
          <w:rFonts w:ascii="Times New Roman" w:hAnsi="Times New Roman" w:cs="Times New Roman"/>
          <w:b/>
          <w:bCs/>
          <w:i/>
          <w:iCs/>
          <w:sz w:val="26"/>
          <w:szCs w:val="26"/>
        </w:rPr>
        <w:t>môi trường</w:t>
      </w:r>
      <w:r w:rsidRPr="00394B29">
        <w:rPr>
          <w:rFonts w:ascii="Times New Roman" w:hAnsi="Times New Roman" w:cs="Times New Roman"/>
          <w:sz w:val="26"/>
          <w:szCs w:val="26"/>
        </w:rPr>
        <w:t xml:space="preserve"> trước chứ nếu mà chỉ có quan niệm lý thuyết không thì không đủ đâu. Rồi sau đó cô lấy chồng siêu ngon hả? Thì mình không có chồng, mình lấy chồng là ngon thôi chứ còn cũng không có biết siêu ngon gì không. Chu Lover có mảng kết đôi không hả? Dạ có, có hẳn một cái app để cho người ta tìm bạn giống như Tinder vậy đó, nhưng mà giai đoạn này mình chưa có launching thôi.</w:t>
      </w:r>
    </w:p>
    <w:p w14:paraId="3E797E41" w14:textId="01D78289"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SỬ DỤNG TÁM TỐ CHẤT NHÂN TÀI ĐỂ KHEN NGỢI</w:t>
      </w:r>
    </w:p>
    <w:p w14:paraId="55ED4BC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Mentor 7 có được học buổi sáng 4:30 không hả? Khi nào Mentor 7 được học 4:30 sáng hả? Minh không có chia sẻ 4:30 sáng mà thứ bảy, sau khi kết thúc các môn Minh mới sinh hoạt với mọi người thôi. Còn cái lớp mà </w:t>
      </w:r>
      <w:r w:rsidRPr="00394B29">
        <w:rPr>
          <w:rFonts w:ascii="Times New Roman" w:hAnsi="Times New Roman" w:cs="Times New Roman"/>
          <w:b/>
          <w:bCs/>
          <w:i/>
          <w:iCs/>
          <w:sz w:val="26"/>
          <w:szCs w:val="26"/>
        </w:rPr>
        <w:t>Nhận thức đủ đầy về hôn nhân</w:t>
      </w:r>
      <w:r w:rsidRPr="00394B29">
        <w:rPr>
          <w:rFonts w:ascii="Times New Roman" w:hAnsi="Times New Roman" w:cs="Times New Roman"/>
          <w:sz w:val="26"/>
          <w:szCs w:val="26"/>
        </w:rPr>
        <w:t xml:space="preserve"> ngày 1 tháng 2 là chúng ta sẽ học tới ngày 10 tháng 2 nha cả nhà. Mentor sẽ học giờ trưa giống như vậy, còn cộng đồng sẽ học giờ tối. Khóa đó học y như khóa Bảy Bố Thí vậy nè.</w:t>
      </w:r>
    </w:p>
    <w:p w14:paraId="0B809B5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Khen ngợi á thì các anh chị là Mentor nên mình chỉ nói thôi, các anh chị sẽ tự xem lại nhé. Khen ngợi thì chúng ta sẽ dựa vào </w:t>
      </w:r>
      <w:r w:rsidRPr="00394B29">
        <w:rPr>
          <w:rFonts w:ascii="Times New Roman" w:hAnsi="Times New Roman" w:cs="Times New Roman"/>
          <w:b/>
          <w:bCs/>
          <w:i/>
          <w:iCs/>
          <w:sz w:val="26"/>
          <w:szCs w:val="26"/>
        </w:rPr>
        <w:t>tám tố chất nhân tài</w:t>
      </w:r>
      <w:r w:rsidRPr="00394B29">
        <w:rPr>
          <w:rFonts w:ascii="Times New Roman" w:hAnsi="Times New Roman" w:cs="Times New Roman"/>
          <w:sz w:val="26"/>
          <w:szCs w:val="26"/>
        </w:rPr>
        <w:t xml:space="preserve"> để chúng ta khen. Chúng ta khen một người đó, khen con của mình hoặc là khen một người nào khác thì chúng ta sẽ khen bằng tám tố chất nhân tài. Ví dụ như khen "sao con học giỏi quá vậy" thì chúng ta sẽ đổi thành "con rất là có sức học tập", "con là đứa trẻ rất đặc biệt, con có </w:t>
      </w:r>
      <w:r w:rsidRPr="00394B29">
        <w:rPr>
          <w:rFonts w:ascii="Times New Roman" w:hAnsi="Times New Roman" w:cs="Times New Roman"/>
          <w:b/>
          <w:bCs/>
          <w:i/>
          <w:iCs/>
          <w:sz w:val="26"/>
          <w:szCs w:val="26"/>
        </w:rPr>
        <w:t>sức học tập</w:t>
      </w:r>
      <w:r w:rsidRPr="00394B29">
        <w:rPr>
          <w:rFonts w:ascii="Times New Roman" w:hAnsi="Times New Roman" w:cs="Times New Roman"/>
          <w:sz w:val="26"/>
          <w:szCs w:val="26"/>
        </w:rPr>
        <w:t>" chứ mình không có khen giỏi nhé.</w:t>
      </w:r>
    </w:p>
    <w:p w14:paraId="5FD3F2C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Còn thí dụ như bạn làm một cái gì đó mà làm hoài mình nói cũng không chịu đổi, thì mình sẽ khen: "Con rất là </w:t>
      </w:r>
      <w:r w:rsidRPr="00394B29">
        <w:rPr>
          <w:rFonts w:ascii="Times New Roman" w:hAnsi="Times New Roman" w:cs="Times New Roman"/>
          <w:b/>
          <w:bCs/>
          <w:i/>
          <w:iCs/>
          <w:sz w:val="26"/>
          <w:szCs w:val="26"/>
        </w:rPr>
        <w:t>kiên trì</w:t>
      </w:r>
      <w:r w:rsidRPr="00394B29">
        <w:rPr>
          <w:rFonts w:ascii="Times New Roman" w:hAnsi="Times New Roman" w:cs="Times New Roman"/>
          <w:sz w:val="26"/>
          <w:szCs w:val="26"/>
        </w:rPr>
        <w:t>, con có tố chất của nhân tài". Chỉ cần con dịch chuyển cái niềm đam mê của mình sang cái này nữa thì con sẽ thành một nhân tài hoặc là một người có ích á. Thì chúng ta khen dựa vào tám tố chất nhân tài nghe cả nhà. Ai đó nói để mình yên tâm coi, các anh chị biết tám tố chất của nhân tài chưa?</w:t>
      </w:r>
    </w:p>
    <w:p w14:paraId="6114BF0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Bây giờ Minh sẽ nói về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tức là ngôn thí đỉnh cao là nói chuyện tác động nhận thức của người nghe á. Các anh chị mở cái WIT Daily ra, vào tài khoản Mentor của mình, kéo xuống thấy có đồ hình. Khen là khen mấy cái này thôi nhé. Còn muốn nghe kỹ nữa thì chúng ta vào trong buổi ba của Bảy Bố Thí dành cho cộng đồng, vì cộng đồng họ chưa có học cái này nên Minh nói kỹ hơn.</w:t>
      </w:r>
    </w:p>
    <w:p w14:paraId="754EFB7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Cô ơi muốn con mình nói chuyện như các trẻ cùng tuổi thì mình làm gì ạ? Sao chị Ngoan lại muốn con mình nói chuyện giống các bạn cùng tuổi để làm gì? Giờ con chị nói không giống các bạn cùng tuổi nhưng mà nói lời đạo lý hay là nói cái gì? Con chậm nói là tại vì con không có nghe được nhiều. Ở nhà ai nói chuyện với bé thường xuyên nhất? Nhà có bao nhiêu người nói chuyện cho bé nghe? Không có </w:t>
      </w:r>
      <w:r w:rsidRPr="00394B29">
        <w:rPr>
          <w:rFonts w:ascii="Times New Roman" w:hAnsi="Times New Roman" w:cs="Times New Roman"/>
          <w:b/>
          <w:bCs/>
          <w:i/>
          <w:iCs/>
          <w:sz w:val="26"/>
          <w:szCs w:val="26"/>
        </w:rPr>
        <w:t>nghe</w:t>
      </w:r>
      <w:r w:rsidRPr="00394B29">
        <w:rPr>
          <w:rFonts w:ascii="Times New Roman" w:hAnsi="Times New Roman" w:cs="Times New Roman"/>
          <w:sz w:val="26"/>
          <w:szCs w:val="26"/>
        </w:rPr>
        <w:t xml:space="preserve"> được thì không có </w:t>
      </w:r>
      <w:r w:rsidRPr="00394B29">
        <w:rPr>
          <w:rFonts w:ascii="Times New Roman" w:hAnsi="Times New Roman" w:cs="Times New Roman"/>
          <w:b/>
          <w:bCs/>
          <w:i/>
          <w:iCs/>
          <w:sz w:val="26"/>
          <w:szCs w:val="26"/>
        </w:rPr>
        <w:t>nói</w:t>
      </w:r>
      <w:r w:rsidRPr="00394B29">
        <w:rPr>
          <w:rFonts w:ascii="Times New Roman" w:hAnsi="Times New Roman" w:cs="Times New Roman"/>
          <w:sz w:val="26"/>
          <w:szCs w:val="26"/>
        </w:rPr>
        <w:t xml:space="preserve"> được. Nghe cái gì thì nói cái đó.</w:t>
      </w:r>
    </w:p>
    <w:p w14:paraId="7212444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Chị Ngoan mình có để ý không? </w:t>
      </w:r>
      <w:r w:rsidRPr="00394B29">
        <w:rPr>
          <w:rFonts w:ascii="Times New Roman" w:hAnsi="Times New Roman" w:cs="Times New Roman"/>
          <w:b/>
          <w:bCs/>
          <w:i/>
          <w:iCs/>
          <w:sz w:val="26"/>
          <w:szCs w:val="26"/>
        </w:rPr>
        <w:t>Nghe - Thấy - Nói - Biết</w:t>
      </w:r>
      <w:r w:rsidRPr="00394B29">
        <w:rPr>
          <w:rFonts w:ascii="Times New Roman" w:hAnsi="Times New Roman" w:cs="Times New Roman"/>
          <w:sz w:val="26"/>
          <w:szCs w:val="26"/>
        </w:rPr>
        <w:t>. Nghe thấy xong rồi mới nói, nói xong mới thành cái Biết. Không nghe gì hết thì không nói. Nếu mà bé ở nhà một mình xem tivi xong thì cuối cùng bé sẽ nói chuyện giống cái tivi. Dạ. Chồng em người nước ngoài nên bạn nghe hiểu hai tiếng mà chưa nói. Vậy thì thôi không sao, tại vì do não bộ của bạn phải xử lý hai luồng thông tin á. Mà trẻ em thì cần phải nghe.</w:t>
      </w:r>
    </w:p>
    <w:p w14:paraId="41D1F9E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Có thể con chị sau này nghe được hai thứ tiếng luôn mà bạn sẽ nói một thứ tiếng mà bạn được cho đi học. Có rất là nhiều đứa trẻ giống như vậy nhé. Nghe được tiếng Việt, nghe được tiếng Anh, chỉ nói được tiếng Anh, không nói được tiếng Việt. Nhưng mà mẹ nói tiếng Việt gì cũng hiểu hết rồi trả lời lại bằng tiếng Anh đó. Chị dành thời gian cho con nghe nhiều hơn thì sẽ nói được thôi.</w:t>
      </w:r>
    </w:p>
    <w:p w14:paraId="2F6C45D1" w14:textId="59BD56C9"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SỨC MẠNH CỦA LỜI KHẲNG ĐỊNH THAY ĐỔI CUỘC ĐỜI</w:t>
      </w:r>
    </w:p>
    <w:p w14:paraId="67BF404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Lời </w:t>
      </w:r>
      <w:r w:rsidRPr="00394B29">
        <w:rPr>
          <w:rFonts w:ascii="Times New Roman" w:hAnsi="Times New Roman" w:cs="Times New Roman"/>
          <w:b/>
          <w:bCs/>
          <w:i/>
          <w:iCs/>
          <w:sz w:val="26"/>
          <w:szCs w:val="26"/>
        </w:rPr>
        <w:t>khẳng định</w:t>
      </w:r>
      <w:r w:rsidRPr="00394B29">
        <w:rPr>
          <w:rFonts w:ascii="Times New Roman" w:hAnsi="Times New Roman" w:cs="Times New Roman"/>
          <w:sz w:val="26"/>
          <w:szCs w:val="26"/>
        </w:rPr>
        <w:t xml:space="preserve"> này chúng ta sẽ bố thí cho người khác khi nào? Khi chúng ta có mức độ mối quan hệ từ </w:t>
      </w:r>
      <w:r w:rsidRPr="00394B29">
        <w:rPr>
          <w:rFonts w:ascii="Times New Roman" w:hAnsi="Times New Roman" w:cs="Times New Roman"/>
          <w:b/>
          <w:bCs/>
          <w:i/>
          <w:iCs/>
          <w:sz w:val="26"/>
          <w:szCs w:val="26"/>
        </w:rPr>
        <w:t>quý mến</w:t>
      </w:r>
      <w:r w:rsidRPr="00394B29">
        <w:rPr>
          <w:rFonts w:ascii="Times New Roman" w:hAnsi="Times New Roman" w:cs="Times New Roman"/>
          <w:sz w:val="26"/>
          <w:szCs w:val="26"/>
        </w:rPr>
        <w:t xml:space="preserve"> trở lên đối với họ. Và họ có một phần cảm nhận được cái tình cảm yêu mến, sự ảnh hưởng của chúng ta với họ thì chúng ta nói lời khẳng định nó mới có giá trị nhé. À còn không thì chúng ta cũng có thể khẳng định, ví dụ như đôi khi chúng ta gặp một người ngoài đường thôi nhưng mình khẳng định một câu gì đó mà họ nhớ tới già luôn đó.</w:t>
      </w:r>
    </w:p>
    <w:p w14:paraId="2F1216C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Nhớ hồi đó có người nói câu đó, nhiều khi dựa vào một câu đó thôi thì họ cũng thay đổi số phận cuộc đời của họ. Nên lời khẳng định này, kể cả đôi khi người lạ đó mà chúng ta nói </w:t>
      </w:r>
      <w:r w:rsidRPr="00394B29">
        <w:rPr>
          <w:rFonts w:ascii="Times New Roman" w:hAnsi="Times New Roman" w:cs="Times New Roman"/>
          <w:sz w:val="26"/>
          <w:szCs w:val="26"/>
        </w:rPr>
        <w:lastRenderedPageBreak/>
        <w:t>đúng một câu khẳng định cũng có thể thay đổi cuộc đời của họ. Giống như một người không bao giờ được ai khích lệ, khen ngợi, khẳng định hết. Tự nhiên một ngày đẹp trời gặp chúng ta, chúng ta nói đúng một câu khẳng định thì cuộc đời họ có thể chuyển hướng.</w:t>
      </w:r>
    </w:p>
    <w:p w14:paraId="640167A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Ví dụ gặp một đứa nhỏ bán vé số, chúng ta nói: "Chú nhìn thấy con mặt mày rất là sáng sủa đó, sau này chắc chắn là tương lai của con tốt đẹp lắm, con cố gắng học nghe". Nhiều khi một câu đó thôi là đứa nhỏ nó sẽ bám sát nó học tới sau này, nó đổi số phận của nó. Nó không biết chú đó là chú nào nữa nhưng nhớ trong một ngày đi bán vé số có một người nói như vậy. Lời khẳng định với người lạ rất giá trị nhé, đôi khi gọi là </w:t>
      </w:r>
      <w:r w:rsidRPr="00394B29">
        <w:rPr>
          <w:rFonts w:ascii="Times New Roman" w:hAnsi="Times New Roman" w:cs="Times New Roman"/>
          <w:b/>
          <w:bCs/>
          <w:i/>
          <w:iCs/>
          <w:sz w:val="26"/>
          <w:szCs w:val="26"/>
        </w:rPr>
        <w:t>nhân duyên phù hợp</w:t>
      </w:r>
      <w:r w:rsidRPr="00394B29">
        <w:rPr>
          <w:rFonts w:ascii="Times New Roman" w:hAnsi="Times New Roman" w:cs="Times New Roman"/>
          <w:sz w:val="26"/>
          <w:szCs w:val="26"/>
        </w:rPr>
        <w:t xml:space="preserve"> đó cả nhà.</w:t>
      </w:r>
    </w:p>
    <w:p w14:paraId="24F144F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Tâm thái và Hướng ngôn từ trong Ngôn thí</w:t>
      </w:r>
    </w:p>
    <w:p w14:paraId="753CA650" w14:textId="1D399272" w:rsidR="00382498" w:rsidRPr="00394B29" w:rsidRDefault="00382498"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drawing>
          <wp:inline distT="0" distB="0" distL="0" distR="0" wp14:anchorId="44B3DE34" wp14:editId="436052F9">
            <wp:extent cx="1448002" cy="2162477"/>
            <wp:effectExtent l="0" t="0" r="0" b="9525"/>
            <wp:docPr id="9123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7720" name=""/>
                    <pic:cNvPicPr/>
                  </pic:nvPicPr>
                  <pic:blipFill>
                    <a:blip r:embed="rId11"/>
                    <a:stretch>
                      <a:fillRect/>
                    </a:stretch>
                  </pic:blipFill>
                  <pic:spPr>
                    <a:xfrm>
                      <a:off x="0" y="0"/>
                      <a:ext cx="1448002" cy="2162477"/>
                    </a:xfrm>
                    <a:prstGeom prst="rect">
                      <a:avLst/>
                    </a:prstGeom>
                  </pic:spPr>
                </pic:pic>
              </a:graphicData>
            </a:graphic>
          </wp:inline>
        </w:drawing>
      </w:r>
    </w:p>
    <w:p w14:paraId="56EF510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Đối với tám cái loại ngôn từ để chúng ta bố thí này thì cả nhà mình chốt lại một lần để nhớ nhé. Khi chúng ta mở miệng ra để nói chuyện với người khác, thực ra là chúng ta đang </w:t>
      </w:r>
      <w:r w:rsidRPr="00394B29">
        <w:rPr>
          <w:rFonts w:ascii="Times New Roman" w:hAnsi="Times New Roman" w:cs="Times New Roman"/>
          <w:b/>
          <w:bCs/>
          <w:i/>
          <w:iCs/>
          <w:sz w:val="26"/>
          <w:szCs w:val="26"/>
        </w:rPr>
        <w:t>quảng bá</w:t>
      </w:r>
      <w:r w:rsidRPr="00394B29">
        <w:rPr>
          <w:rFonts w:ascii="Times New Roman" w:hAnsi="Times New Roman" w:cs="Times New Roman"/>
          <w:sz w:val="26"/>
          <w:szCs w:val="26"/>
        </w:rPr>
        <w:t xml:space="preserve"> đó. Chúng ta dùng ngôn từ để quảng bá, dùng những lời khen ngợi, khích lệ, xây dựng, khẳng định nhưng mình nói với cái tâm thái an vui. Khi nào bố thí á là tâm thái của chúng ta lúc nói chuyện phải </w:t>
      </w:r>
      <w:r w:rsidRPr="00394B29">
        <w:rPr>
          <w:rFonts w:ascii="Times New Roman" w:hAnsi="Times New Roman" w:cs="Times New Roman"/>
          <w:b/>
          <w:bCs/>
          <w:i/>
          <w:iCs/>
          <w:sz w:val="26"/>
          <w:szCs w:val="26"/>
        </w:rPr>
        <w:t>an vui</w:t>
      </w:r>
      <w:r w:rsidRPr="00394B29">
        <w:rPr>
          <w:rFonts w:ascii="Times New Roman" w:hAnsi="Times New Roman" w:cs="Times New Roman"/>
          <w:sz w:val="26"/>
          <w:szCs w:val="26"/>
        </w:rPr>
        <w:t xml:space="preserve"> và chúng ta phải </w:t>
      </w:r>
      <w:r w:rsidRPr="00394B29">
        <w:rPr>
          <w:rFonts w:ascii="Times New Roman" w:hAnsi="Times New Roman" w:cs="Times New Roman"/>
          <w:b/>
          <w:bCs/>
          <w:i/>
          <w:iCs/>
          <w:sz w:val="26"/>
          <w:szCs w:val="26"/>
        </w:rPr>
        <w:t>trân trọng biết ơn</w:t>
      </w:r>
      <w:r w:rsidRPr="00394B29">
        <w:rPr>
          <w:rFonts w:ascii="Times New Roman" w:hAnsi="Times New Roman" w:cs="Times New Roman"/>
          <w:sz w:val="26"/>
          <w:szCs w:val="26"/>
        </w:rPr>
        <w:t xml:space="preserve"> cái người mà chúng ta ngôn thí.</w:t>
      </w:r>
    </w:p>
    <w:p w14:paraId="36056F1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Tại vì với cái nguồn năng lượng trân trọng biết ơn này á thì chúng ta mới có được những cái lời tốt đẹp truyền đến người nghe. Nên là tâm thái khi chúng ta ngôn thí đó là tâm thái an vui. Mình thấy an vui trong nội tâm mình nói và mình trân trọng biết ơn cái người nghe đó. Và ngôn từ lúc chúng ta nói á nó sẽ luôn theo </w:t>
      </w:r>
      <w:r w:rsidRPr="00394B29">
        <w:rPr>
          <w:rFonts w:ascii="Times New Roman" w:hAnsi="Times New Roman" w:cs="Times New Roman"/>
          <w:b/>
          <w:bCs/>
          <w:i/>
          <w:iCs/>
          <w:sz w:val="26"/>
          <w:szCs w:val="26"/>
        </w:rPr>
        <w:t>hướng ánh sáng</w:t>
      </w:r>
      <w:r w:rsidRPr="00394B29">
        <w:rPr>
          <w:rFonts w:ascii="Times New Roman" w:hAnsi="Times New Roman" w:cs="Times New Roman"/>
          <w:sz w:val="26"/>
          <w:szCs w:val="26"/>
        </w:rPr>
        <w:t xml:space="preserve"> nhé cả nhà. Ngôn từ là luôn theo hướng ánh sáng đó. Và ngôn từ có chứa </w:t>
      </w:r>
      <w:r w:rsidRPr="00394B29">
        <w:rPr>
          <w:rFonts w:ascii="Times New Roman" w:hAnsi="Times New Roman" w:cs="Times New Roman"/>
          <w:b/>
          <w:bCs/>
          <w:i/>
          <w:iCs/>
          <w:sz w:val="26"/>
          <w:szCs w:val="26"/>
        </w:rPr>
        <w:t>hình ảnh</w:t>
      </w:r>
      <w:r w:rsidRPr="00394B29">
        <w:rPr>
          <w:rFonts w:ascii="Times New Roman" w:hAnsi="Times New Roman" w:cs="Times New Roman"/>
          <w:sz w:val="26"/>
          <w:szCs w:val="26"/>
        </w:rPr>
        <w:t xml:space="preserve"> nữa thì tốt.</w:t>
      </w:r>
    </w:p>
    <w:p w14:paraId="1D6D7B2C" w14:textId="562CD3C0"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TÂM THÁI VÀ CÁCH SỬ DỤNG NGÔN TỪ CÓ HÌNH ẢNH</w:t>
      </w:r>
    </w:p>
    <w:p w14:paraId="0C1B0C5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lastRenderedPageBreak/>
        <w:t>CÔ:</w:t>
      </w:r>
      <w:r w:rsidRPr="00394B29">
        <w:rPr>
          <w:rFonts w:ascii="Times New Roman" w:hAnsi="Times New Roman" w:cs="Times New Roman"/>
          <w:sz w:val="26"/>
          <w:szCs w:val="26"/>
        </w:rPr>
        <w:t xml:space="preserve"> Khi ngôn thí, tâm thái lúc chúng ta nói chuyện phải là tâm thái </w:t>
      </w:r>
      <w:r w:rsidRPr="00394B29">
        <w:rPr>
          <w:rFonts w:ascii="Times New Roman" w:hAnsi="Times New Roman" w:cs="Times New Roman"/>
          <w:b/>
          <w:bCs/>
          <w:i/>
          <w:iCs/>
          <w:sz w:val="26"/>
          <w:szCs w:val="26"/>
        </w:rPr>
        <w:t>an vui, trân trọng biết ơn</w:t>
      </w:r>
      <w:r w:rsidRPr="00394B29">
        <w:rPr>
          <w:rFonts w:ascii="Times New Roman" w:hAnsi="Times New Roman" w:cs="Times New Roman"/>
          <w:sz w:val="26"/>
          <w:szCs w:val="26"/>
        </w:rPr>
        <w:t xml:space="preserve">. Ngôn từ thì mang tính ánh sáng và có mang tính hình ảnh. Về khẩu, chúng ta nói tám cái khẩu. Còn về tâm thái khi nói là mang nguồn năng lượng của sự an vui và trân trọng biết ơn. Ngôn từ chúng ta chọn thì có tính ánh sáng và tính </w:t>
      </w:r>
      <w:r w:rsidRPr="00394B29">
        <w:rPr>
          <w:rFonts w:ascii="Times New Roman" w:hAnsi="Times New Roman" w:cs="Times New Roman"/>
          <w:b/>
          <w:bCs/>
          <w:i/>
          <w:iCs/>
          <w:sz w:val="26"/>
          <w:szCs w:val="26"/>
        </w:rPr>
        <w:t>hình ảnh</w:t>
      </w:r>
      <w:r w:rsidRPr="00394B29">
        <w:rPr>
          <w:rFonts w:ascii="Times New Roman" w:hAnsi="Times New Roman" w:cs="Times New Roman"/>
          <w:sz w:val="26"/>
          <w:szCs w:val="26"/>
        </w:rPr>
        <w:t>. Làm sao để nói lời có hình ảnh hả? Cái nào có hình ảnh thì mình nói, mình đừng nói trừu tượng.</w:t>
      </w:r>
    </w:p>
    <w:p w14:paraId="04B653A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Ví dụ khi chị kể chuyện á thì chị kể những cái câu chuyện có tính hình ảnh. Nhớ câu chuyện "Cô gái trong căn phòng" để kể về Bao dung không? Bao dung là một tâm thái, một loại bố thí và một nhân cách nên nó rất trừu tượng. Nhưng khi kể về câu chuyện cô gái trong căn phòng và căn bệnh lạ đó, mình có nhìn thấy được căn phòng không? Có một cô gái cổ có giấc chiêm bao rất lạ. Mỗi khi nằm mơ thì cổ thấy mình bị nhốt trong căn phòng cùng với rất nhiều người khác.</w:t>
      </w:r>
    </w:p>
    <w:p w14:paraId="61B32D6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Mỗi lần mơ xong giấc mơ đó thì cổ sẽ bị yếu ớt đi, bệnh càng ngày càng nặng hơn. Cổ cần đi tìm một người để giải giấc mơ đó thì Cao nhân mới tặng cho cổ cái chìa khóa, dặn cổ là: "Khi nào nhìn thấy giấc mơ đó nữa thì hãy mở khóa căn phòng để </w:t>
      </w:r>
      <w:r w:rsidRPr="00394B29">
        <w:rPr>
          <w:rFonts w:ascii="Times New Roman" w:hAnsi="Times New Roman" w:cs="Times New Roman"/>
          <w:b/>
          <w:bCs/>
          <w:i/>
          <w:iCs/>
          <w:sz w:val="26"/>
          <w:szCs w:val="26"/>
        </w:rPr>
        <w:t>giải phóng</w:t>
      </w:r>
      <w:r w:rsidRPr="00394B29">
        <w:rPr>
          <w:rFonts w:ascii="Times New Roman" w:hAnsi="Times New Roman" w:cs="Times New Roman"/>
          <w:sz w:val="26"/>
          <w:szCs w:val="26"/>
        </w:rPr>
        <w:t xml:space="preserve"> cho những con người trong đó ra". Từng câu từng chữ trong đó chúng ta đều thấy hình ảnh rất rõ ràng.</w:t>
      </w:r>
    </w:p>
    <w:p w14:paraId="2709543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Khi cô gái nằm mơ thấy lại giấc mơ đó, cô cầm chìa khóa định mở cửa nhưng lại thấy trong phòng là những người phụ nữ trước đây hay chửi cổ, những người hàng xóm nói xấu cổ, đồng nghiệp bắt nạt cổ, thậm chí có cả con chó ba chân hồi nhỏ rượt cắn cổ nữa. Cổ thấy tại sao phải mở cửa cho những người này? Họ đáng bị như vậy nên cổ không thèm mở. Và cổ lại bệnh nặng hơn. Cổ lại tìm tới Cao nhân, Cao nhân nói lần này nếu không mở cửa nữa là không cứu mạng được.</w:t>
      </w:r>
    </w:p>
    <w:p w14:paraId="2BF0F2E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Nên khi cổ nằm mơ thấy lại giấc mơ đó, cổ tiến lại mở cửa căn phòng để cho tất cả những người đó thoát ra. Khi cái người cuối cùng ở trong góc phòng, cổ thấy có một cô gái rất yếu đuối lê tấm thân của mình ra tới cửa. Cổ nhìn thì thấy: "Ủa, đó là </w:t>
      </w:r>
      <w:r w:rsidRPr="00394B29">
        <w:rPr>
          <w:rFonts w:ascii="Times New Roman" w:hAnsi="Times New Roman" w:cs="Times New Roman"/>
          <w:b/>
          <w:bCs/>
          <w:i/>
          <w:iCs/>
          <w:sz w:val="26"/>
          <w:szCs w:val="26"/>
        </w:rPr>
        <w:t>chính mình</w:t>
      </w:r>
      <w:r w:rsidRPr="00394B29">
        <w:rPr>
          <w:rFonts w:ascii="Times New Roman" w:hAnsi="Times New Roman" w:cs="Times New Roman"/>
          <w:sz w:val="26"/>
          <w:szCs w:val="26"/>
        </w:rPr>
        <w:t>". Và khoảnh khắc cô gái yếu đuối đó vừa bước ra khỏi căn phòng thì căn phòng sập xuống. Cổ ngộ ra rằng nếu không giải phóng cho những người kia thì chính cổ cũng chết kẹt trong đó rồi.</w:t>
      </w:r>
    </w:p>
    <w:p w14:paraId="55A2C2A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Câu chuyện đó rất giàu tính hình ảnh đúng không? Kể cái là mình thấy nguyên căn phòng, thấy người ở trong đó, thấy cô gái như thế nào luôn. Đó gọi là </w:t>
      </w:r>
      <w:r w:rsidRPr="00394B29">
        <w:rPr>
          <w:rFonts w:ascii="Times New Roman" w:hAnsi="Times New Roman" w:cs="Times New Roman"/>
          <w:b/>
          <w:bCs/>
          <w:i/>
          <w:iCs/>
          <w:sz w:val="26"/>
          <w:szCs w:val="26"/>
        </w:rPr>
        <w:t>ngôn từ có tính hình ảnh</w:t>
      </w:r>
      <w:r w:rsidRPr="00394B29">
        <w:rPr>
          <w:rFonts w:ascii="Times New Roman" w:hAnsi="Times New Roman" w:cs="Times New Roman"/>
          <w:sz w:val="26"/>
          <w:szCs w:val="26"/>
        </w:rPr>
        <w:t xml:space="preserve"> đó chị. Được nhé.</w:t>
      </w:r>
    </w:p>
    <w:p w14:paraId="1E61C8AC" w14:textId="4A29B136" w:rsidR="00382498" w:rsidRPr="00394B29" w:rsidRDefault="00382498"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noProof/>
          <w:sz w:val="26"/>
          <w:szCs w:val="26"/>
        </w:rPr>
        <w:lastRenderedPageBreak/>
        <w:drawing>
          <wp:inline distT="0" distB="0" distL="0" distR="0" wp14:anchorId="3C804247" wp14:editId="1F7B7995">
            <wp:extent cx="1486107" cy="2124371"/>
            <wp:effectExtent l="0" t="0" r="0" b="9525"/>
            <wp:docPr id="20168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1083" name=""/>
                    <pic:cNvPicPr/>
                  </pic:nvPicPr>
                  <pic:blipFill>
                    <a:blip r:embed="rId12"/>
                    <a:stretch>
                      <a:fillRect/>
                    </a:stretch>
                  </pic:blipFill>
                  <pic:spPr>
                    <a:xfrm>
                      <a:off x="0" y="0"/>
                      <a:ext cx="1486107" cy="2124371"/>
                    </a:xfrm>
                    <a:prstGeom prst="rect">
                      <a:avLst/>
                    </a:prstGeom>
                  </pic:spPr>
                </pic:pic>
              </a:graphicData>
            </a:graphic>
          </wp:inline>
        </w:drawing>
      </w:r>
    </w:p>
    <w:p w14:paraId="6A16625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Bây giờ chúng ta nói tới phần nói chuyện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xml:space="preserve"> của con người. Việc tâm thái an vui, trân trọng biết ơn là bắt buộc rồi. Kể cả viết bài đăng mạng xã hội cũng vậy, nếu thấy nội tâm không an vui, không trân trọng biết ơn người đọc thì đừng viết, đừng đăng. Còn nói chuyện tác động nhận thức là đỉnh cao của ngôn thí, chúng ta sẽ nói chuyện dựa trên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 Cả nhà lưu ý chỗ này nhé.</w:t>
      </w:r>
    </w:p>
    <w:p w14:paraId="77C695E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Hồi đầu giờ anh Thanh Tuấn kể câu chuyện đó, vì ảnh thắc mắc cuộc đời rốt cuộc sống để làm gì thì bạn của ảnh nói chuyện khá là tác động vào nhận thức của ảnh. Cách nói chuyện dựa trên nhân quả sẽ tác động được nhận thức của con người. Nghĩa là người ta phải biết được người ta muốn cái </w:t>
      </w:r>
      <w:r w:rsidRPr="00394B29">
        <w:rPr>
          <w:rFonts w:ascii="Times New Roman" w:hAnsi="Times New Roman" w:cs="Times New Roman"/>
          <w:b/>
          <w:bCs/>
          <w:i/>
          <w:iCs/>
          <w:sz w:val="26"/>
          <w:szCs w:val="26"/>
        </w:rPr>
        <w:t>quả</w:t>
      </w:r>
      <w:r w:rsidRPr="00394B29">
        <w:rPr>
          <w:rFonts w:ascii="Times New Roman" w:hAnsi="Times New Roman" w:cs="Times New Roman"/>
          <w:sz w:val="26"/>
          <w:szCs w:val="26"/>
        </w:rPr>
        <w:t xml:space="preserve"> đó thì người ta cần phải có cái </w:t>
      </w:r>
      <w:r w:rsidRPr="00394B29">
        <w:rPr>
          <w:rFonts w:ascii="Times New Roman" w:hAnsi="Times New Roman" w:cs="Times New Roman"/>
          <w:b/>
          <w:bCs/>
          <w:i/>
          <w:iCs/>
          <w:sz w:val="26"/>
          <w:szCs w:val="26"/>
        </w:rPr>
        <w:t>nhân</w:t>
      </w:r>
      <w:r w:rsidRPr="00394B29">
        <w:rPr>
          <w:rFonts w:ascii="Times New Roman" w:hAnsi="Times New Roman" w:cs="Times New Roman"/>
          <w:sz w:val="26"/>
          <w:szCs w:val="26"/>
        </w:rPr>
        <w:t xml:space="preserve"> gì. Giống như có người nói: "Cô ơi em muốn trở thành chuyên gia tư vấn huấn luyện nội tâm xuất sắc".</w:t>
      </w:r>
    </w:p>
    <w:p w14:paraId="18721FB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Nếu mình chỉ nói làm sao, làm sao thì mình đang nói cách hành động thôi. Còn cái nhân của người đó phải có cái gì nó mới ra được cái quả đó thì họ mới tác động nhận thức và thay đổi được. Chúng ta phải nói để cho người khác biết làm sao để có được </w:t>
      </w:r>
      <w:r w:rsidRPr="00394B29">
        <w:rPr>
          <w:rFonts w:ascii="Times New Roman" w:hAnsi="Times New Roman" w:cs="Times New Roman"/>
          <w:b/>
          <w:bCs/>
          <w:i/>
          <w:iCs/>
          <w:sz w:val="26"/>
          <w:szCs w:val="26"/>
        </w:rPr>
        <w:t>cuộc sống như ý</w:t>
      </w:r>
      <w:r w:rsidRPr="00394B29">
        <w:rPr>
          <w:rFonts w:ascii="Times New Roman" w:hAnsi="Times New Roman" w:cs="Times New Roman"/>
          <w:sz w:val="26"/>
          <w:szCs w:val="26"/>
        </w:rPr>
        <w:t>. Làm gì đi nữa cũng là để có cuộc sống như ý, mà cuộc sống như ý của mỗi người là khác nhau, nhưng nhìn chung ai cũng muốn: nội tâm an vui, sức khỏe tốt, mối quan hệ chất lượng, tài chính đủ đầy.</w:t>
      </w:r>
    </w:p>
    <w:p w14:paraId="74E9AC4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Chung quy lại, cuộc sống chúng ta muốn là có nội tâm an vui, tức là biết lúc nào an vui thì an vui, lúc nào khoái lạc thì hưởng thụ khoái lạc. Chúng ta muốn sức khỏe tốt, mối quan hệ chất lượng, tài chính đủ đầy. Chỉ khác nhau ở định lượng mỗi người thôi. Để có được cái quả là </w:t>
      </w:r>
      <w:r w:rsidRPr="00394B29">
        <w:rPr>
          <w:rFonts w:ascii="Times New Roman" w:hAnsi="Times New Roman" w:cs="Times New Roman"/>
          <w:b/>
          <w:bCs/>
          <w:i/>
          <w:iCs/>
          <w:sz w:val="26"/>
          <w:szCs w:val="26"/>
        </w:rPr>
        <w:t>cuộc sống như ý</w:t>
      </w:r>
      <w:r w:rsidRPr="00394B29">
        <w:rPr>
          <w:rFonts w:ascii="Times New Roman" w:hAnsi="Times New Roman" w:cs="Times New Roman"/>
          <w:sz w:val="26"/>
          <w:szCs w:val="26"/>
        </w:rPr>
        <w:t xml:space="preserve">, chúng ta cần: có </w:t>
      </w:r>
      <w:r w:rsidRPr="00394B29">
        <w:rPr>
          <w:rFonts w:ascii="Times New Roman" w:hAnsi="Times New Roman" w:cs="Times New Roman"/>
          <w:b/>
          <w:bCs/>
          <w:i/>
          <w:iCs/>
          <w:sz w:val="26"/>
          <w:szCs w:val="26"/>
        </w:rPr>
        <w:t>khái niệm nguồn</w:t>
      </w:r>
      <w:r w:rsidRPr="00394B29">
        <w:rPr>
          <w:rFonts w:ascii="Times New Roman" w:hAnsi="Times New Roman" w:cs="Times New Roman"/>
          <w:sz w:val="26"/>
          <w:szCs w:val="26"/>
        </w:rPr>
        <w:t xml:space="preserve"> có lợi, có </w:t>
      </w:r>
      <w:r w:rsidRPr="00394B29">
        <w:rPr>
          <w:rFonts w:ascii="Times New Roman" w:hAnsi="Times New Roman" w:cs="Times New Roman"/>
          <w:b/>
          <w:bCs/>
          <w:i/>
          <w:iCs/>
          <w:sz w:val="26"/>
          <w:szCs w:val="26"/>
        </w:rPr>
        <w:t>hình ảnh tâm trí</w:t>
      </w:r>
      <w:r w:rsidRPr="00394B29">
        <w:rPr>
          <w:rFonts w:ascii="Times New Roman" w:hAnsi="Times New Roman" w:cs="Times New Roman"/>
          <w:sz w:val="26"/>
          <w:szCs w:val="26"/>
        </w:rPr>
        <w:t xml:space="preserve"> tốt đẹp và tích tạo thêm </w:t>
      </w:r>
      <w:r w:rsidRPr="00394B29">
        <w:rPr>
          <w:rFonts w:ascii="Times New Roman" w:hAnsi="Times New Roman" w:cs="Times New Roman"/>
          <w:b/>
          <w:bCs/>
          <w:i/>
          <w:iCs/>
          <w:sz w:val="26"/>
          <w:szCs w:val="26"/>
        </w:rPr>
        <w:t>công đức phước đức</w:t>
      </w:r>
      <w:r w:rsidRPr="00394B29">
        <w:rPr>
          <w:rFonts w:ascii="Times New Roman" w:hAnsi="Times New Roman" w:cs="Times New Roman"/>
          <w:sz w:val="26"/>
          <w:szCs w:val="26"/>
        </w:rPr>
        <w:t>.</w:t>
      </w:r>
    </w:p>
    <w:p w14:paraId="438304B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Hai cái đầu là tự mỗi người làm rõ ra. Ví dụ tài chính là bao nhiêu? Mối quan hệ chất lượng với ai? Sức khỏe tốt là chạy bộ hay thi Iron Man? Ngôi nhà nội tâm đã cung cấp khái niệm nguồn cho chúng ta rồi, còn hình ảnh tâm trí thì hàng ngày các anh chị huân tập vào. Nhưng còn một khía cạnh quyết định đơn giản để chúng ta có được quả như ý, đó là phải </w:t>
      </w:r>
      <w:r w:rsidRPr="00394B29">
        <w:rPr>
          <w:rFonts w:ascii="Times New Roman" w:hAnsi="Times New Roman" w:cs="Times New Roman"/>
          <w:b/>
          <w:bCs/>
          <w:i/>
          <w:iCs/>
          <w:sz w:val="26"/>
          <w:szCs w:val="26"/>
        </w:rPr>
        <w:t>tích tạo thêm công đức phước đức</w:t>
      </w:r>
      <w:r w:rsidRPr="00394B29">
        <w:rPr>
          <w:rFonts w:ascii="Times New Roman" w:hAnsi="Times New Roman" w:cs="Times New Roman"/>
          <w:sz w:val="26"/>
          <w:szCs w:val="26"/>
        </w:rPr>
        <w:t>.</w:t>
      </w:r>
    </w:p>
    <w:p w14:paraId="1458FA7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Nếu chỉ có khái niệm nguồn và hình ảnh tâm trí thôi thì chưa đủ. Ai đồng thuận thì đánh vào ô chat cho Minh yên tâm coi. Chứ cuộc sống như ý mà bản thân mình không biết nó là cái gì, không có hình ảnh nào hết thì sao mà có được. Nên bản thân phải biết khái niệm và huân tập hình ảnh, đồng thời nỗ lực tích tạo công đức phước đức nữa thì mới đủ để có được cuộc sống như ý.</w:t>
      </w:r>
    </w:p>
    <w:p w14:paraId="62DBEA69" w14:textId="5B486FC9" w:rsidR="007134BE" w:rsidRPr="00394B29" w:rsidRDefault="00234D56"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MỐI LIÊN HỆ GIỮA NGÔN THÍ VÀ CÔNG ĐỨC PHƯỚC ĐỨC</w:t>
      </w:r>
    </w:p>
    <w:p w14:paraId="29BCA57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Vậy thì trong trường hợp này, tích tạo công đức phước đức là nhân để tạo ra được cái quả. Nhưng mà làm sao để tích tạo được công đức phước đức? Làm cái gì để tích tạo? Làm bảy bố thí để có được công đức phước đức. Chính xác là làm </w:t>
      </w:r>
      <w:r w:rsidRPr="00394B29">
        <w:rPr>
          <w:rFonts w:ascii="Times New Roman" w:hAnsi="Times New Roman" w:cs="Times New Roman"/>
          <w:b/>
          <w:bCs/>
          <w:i/>
          <w:iCs/>
          <w:sz w:val="26"/>
          <w:szCs w:val="26"/>
        </w:rPr>
        <w:t>bảy bố thí</w:t>
      </w:r>
      <w:r w:rsidRPr="00394B29">
        <w:rPr>
          <w:rFonts w:ascii="Times New Roman" w:hAnsi="Times New Roman" w:cs="Times New Roman"/>
          <w:sz w:val="26"/>
          <w:szCs w:val="26"/>
        </w:rPr>
        <w:t xml:space="preserve"> để có được công đức phước đức. Nhưng mà trong trường hợp ngày hôm nay chúng ta học về ngôn thí, chúng ta cũng biết được rằng ngôn thí có thể tạo được công đức phước đức không?</w:t>
      </w:r>
    </w:p>
    <w:p w14:paraId="4524D8F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là một loại bố thí mà vừa tạo được công đức, vừa tạo được phước đức luôn. Đúng không? Vậy thì muốn có được công đức phước đức thì ít nhất mỗi người phải biết ngôn thí. Ít nhất nhé. Nếu làm đủ cả bảy bố thí thì rất là xịn rồi, nhưng ít nhất cũng phải làm được ngôn thí thì mới tích tạo được công đức phước đức. Và để có </w:t>
      </w:r>
      <w:r w:rsidRPr="00394B29">
        <w:rPr>
          <w:rFonts w:ascii="Times New Roman" w:hAnsi="Times New Roman" w:cs="Times New Roman"/>
          <w:b/>
          <w:bCs/>
          <w:i/>
          <w:iCs/>
          <w:sz w:val="26"/>
          <w:szCs w:val="26"/>
        </w:rPr>
        <w:t>công đức</w:t>
      </w:r>
      <w:r w:rsidRPr="00394B29">
        <w:rPr>
          <w:rFonts w:ascii="Times New Roman" w:hAnsi="Times New Roman" w:cs="Times New Roman"/>
          <w:sz w:val="26"/>
          <w:szCs w:val="26"/>
        </w:rPr>
        <w:t xml:space="preserve"> thì chắc chắn phải ngôn thí. Sáu cái bố thí kia không có công đức.</w:t>
      </w:r>
    </w:p>
    <w:p w14:paraId="31A3620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Ít nhất chúng ta cũng phải làm được ngôn thí. Vậy lúc này ngôn thí đang là nhân. Phải có ngôn thí, phải có cái nhân là biết ngôn thí thì mới có được cái quả là công đức. Đúng chưa? Phải có cái nhân ngôn thí thì mới ra được cái quả công đức phước đức chứ. Và công đức phước đức là cái nhân của cái kết quả là </w:t>
      </w:r>
      <w:r w:rsidRPr="00394B29">
        <w:rPr>
          <w:rFonts w:ascii="Times New Roman" w:hAnsi="Times New Roman" w:cs="Times New Roman"/>
          <w:b/>
          <w:bCs/>
          <w:i/>
          <w:iCs/>
          <w:sz w:val="26"/>
          <w:szCs w:val="26"/>
        </w:rPr>
        <w:t>cuộc sống như ý</w:t>
      </w:r>
      <w:r w:rsidRPr="00394B29">
        <w:rPr>
          <w:rFonts w:ascii="Times New Roman" w:hAnsi="Times New Roman" w:cs="Times New Roman"/>
          <w:sz w:val="26"/>
          <w:szCs w:val="26"/>
        </w:rPr>
        <w:t>. Vậy thì chúng ta chỉ cần cái nhân ngôn thí, chúng ta cứ ngôn thí đi là sẽ có được cuộc sống như ý.</w:t>
      </w:r>
    </w:p>
    <w:p w14:paraId="63F5780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Kiến tạo Cuộc sống như ý từ gốc rễ Bố thí</w:t>
      </w:r>
    </w:p>
    <w:p w14:paraId="5B0A35D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Vậy thì chúng ta quên cái cuộc sống như ý này luôn đi, đừng nhắc tới nó nữa mà cứ làm ngôn thí, ngôn thí, cuối cùng tích tạo được công đức phước đức. Mà đã có công đức </w:t>
      </w:r>
      <w:r w:rsidRPr="00394B29">
        <w:rPr>
          <w:rFonts w:ascii="Times New Roman" w:hAnsi="Times New Roman" w:cs="Times New Roman"/>
          <w:sz w:val="26"/>
          <w:szCs w:val="26"/>
        </w:rPr>
        <w:lastRenderedPageBreak/>
        <w:t xml:space="preserve">phước đức thì chắc chắn sẽ có cuộc sống như ý. Nên đó là tại sao khi mà chúng ta nói chuyện </w:t>
      </w:r>
      <w:r w:rsidRPr="00394B29">
        <w:rPr>
          <w:rFonts w:ascii="Times New Roman" w:hAnsi="Times New Roman" w:cs="Times New Roman"/>
          <w:b/>
          <w:bCs/>
          <w:i/>
          <w:iCs/>
          <w:sz w:val="26"/>
          <w:szCs w:val="26"/>
        </w:rPr>
        <w:t>tác động tới nhận thức</w:t>
      </w:r>
      <w:r w:rsidRPr="00394B29">
        <w:rPr>
          <w:rFonts w:ascii="Times New Roman" w:hAnsi="Times New Roman" w:cs="Times New Roman"/>
          <w:sz w:val="26"/>
          <w:szCs w:val="26"/>
        </w:rPr>
        <w:t xml:space="preserve"> của người nghe thì sau đó người ta đổi được nhận thức và người ta sẽ chuyển hóa hành động.</w:t>
      </w:r>
    </w:p>
    <w:p w14:paraId="31C0C47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Muốn có cuộc sống như ý thì nhất định phải có công đức phước đức rồi đó. Mà muốn có công đức phước đức thì ít nhất phải làm được ngôn thí và tốt hơn nữa là làm được bảy bố thí. Như vậy thì chỉ cần hằng ngày chúng ta làm </w:t>
      </w:r>
      <w:r w:rsidRPr="00394B29">
        <w:rPr>
          <w:rFonts w:ascii="Times New Roman" w:hAnsi="Times New Roman" w:cs="Times New Roman"/>
          <w:b/>
          <w:bCs/>
          <w:i/>
          <w:iCs/>
          <w:sz w:val="26"/>
          <w:szCs w:val="26"/>
        </w:rPr>
        <w:t>bảy bố thí quan trọng đời người</w:t>
      </w:r>
      <w:r w:rsidRPr="00394B29">
        <w:rPr>
          <w:rFonts w:ascii="Times New Roman" w:hAnsi="Times New Roman" w:cs="Times New Roman"/>
          <w:sz w:val="26"/>
          <w:szCs w:val="26"/>
        </w:rPr>
        <w:t>, đặc biệt là trong bảy bố thí đó nhất định phải có ngôn thí nghe. Chứ nếu mà làm nhan thí, nhãn thí, tâm thí, thân thí, phòng thí, tọa thí mà chừa ngôn thí ra thì lại không tích được công đức.</w:t>
      </w:r>
    </w:p>
    <w:p w14:paraId="4B3DBBA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Vậy thì tóm lại là muốn có cuộc sống như ý, cái nhân của nó chính là phải làm bảy bố thí, đặc biệt là ngôn thí. Để làm gì? Nhân này sẽ tạo ra quả là </w:t>
      </w:r>
      <w:r w:rsidRPr="00394B29">
        <w:rPr>
          <w:rFonts w:ascii="Times New Roman" w:hAnsi="Times New Roman" w:cs="Times New Roman"/>
          <w:b/>
          <w:bCs/>
          <w:i/>
          <w:iCs/>
          <w:sz w:val="26"/>
          <w:szCs w:val="26"/>
        </w:rPr>
        <w:t>công đức phước đức</w:t>
      </w:r>
      <w:r w:rsidRPr="00394B29">
        <w:rPr>
          <w:rFonts w:ascii="Times New Roman" w:hAnsi="Times New Roman" w:cs="Times New Roman"/>
          <w:sz w:val="26"/>
          <w:szCs w:val="26"/>
        </w:rPr>
        <w:t>. Chỉ cần làm bảy bố thí là sẽ có cuộc sống như thế đúng không? Vậy thì làm sao mà chúng ta nói được những cái lời ngôn thí này đây? Có phải là ở trong nhận thức của chúng ta nó phải được tác động thì chúng ta mới nói được chứ đúng không?</w:t>
      </w:r>
    </w:p>
    <w:p w14:paraId="49D08D8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Đâu phải ai cũng nói được lời ngôn thí đâu, mà nhận thức của chúng ta phải được tác động và phải được thay đổi thì mới nói được ngôn thí. Như vậy thì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xml:space="preserve"> nó trở thành nhân của ngôn thí, và lúc này ngôn thí trở thành quả. Nghĩa là gì? Nghĩa là khi chúng ta đã được tác động nhận thức thì cái nhận thức đã được tác động này mới là nhân, sau đó nó mới ra được cái quả ngôn thí.</w:t>
      </w:r>
    </w:p>
    <w:p w14:paraId="60D1F04B"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Từ sáng giờ là chúng ta đang tác động nhận thức lẫn nhau đó. Khi các anh chị có nhận thức rất rõ ràng rồi thì các anh chị mới ngôn thí chứ không thôi đâu có chịu đi ngôn thí làm gì. Và cái gì tác động nhận thức chúng ta? Tại vì chúng ta biết rất rõ về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 Chúng ta biết rất rõ là muốn có cái quả đó thì phải tạo được cái nhân tương ứng. Cái nhân của cuộc sống như ý rõ ràng là từ cái nhân công đức phước đức.</w:t>
      </w:r>
    </w:p>
    <w:p w14:paraId="70FC6A4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Bảy bố thí tạo ra công đức phước đức, trong đó ngôn thí mới tạo được công đức. Mà bây giờ làm sao mới có ngôn thí được? Vì chúng ta đã được tác động nhận thức thì chúng ta mới muốn ngôn thí. Mà cái tác động nhận thức đó là từ cái gì? Từ cái </w:t>
      </w:r>
      <w:r w:rsidRPr="00394B29">
        <w:rPr>
          <w:rFonts w:ascii="Times New Roman" w:hAnsi="Times New Roman" w:cs="Times New Roman"/>
          <w:b/>
          <w:bCs/>
          <w:i/>
          <w:iCs/>
          <w:sz w:val="26"/>
          <w:szCs w:val="26"/>
        </w:rPr>
        <w:t>quy luật nhân quả</w:t>
      </w:r>
      <w:r w:rsidRPr="00394B29">
        <w:rPr>
          <w:rFonts w:ascii="Times New Roman" w:hAnsi="Times New Roman" w:cs="Times New Roman"/>
          <w:sz w:val="26"/>
          <w:szCs w:val="26"/>
        </w:rPr>
        <w:t xml:space="preserve"> này nè. Nên quy luật nhân quả là nhân của tác động nhận thức, và tác động nhận thức là quả trong trường hợp này.</w:t>
      </w:r>
    </w:p>
    <w:p w14:paraId="391403C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lastRenderedPageBreak/>
        <w:t>CÔ:</w:t>
      </w:r>
      <w:r w:rsidRPr="00394B29">
        <w:rPr>
          <w:rFonts w:ascii="Times New Roman" w:hAnsi="Times New Roman" w:cs="Times New Roman"/>
          <w:sz w:val="26"/>
          <w:szCs w:val="26"/>
        </w:rPr>
        <w:t xml:space="preserve"> Bởi vậy mới có một người nói: "Em ngại giao tiếp, em bị ngại giao tiếp nên khó mở lời". Chị Ngọc Diệp và những người tương tự chú ý chỗ này giúp Minh nha. Chúng ta biết rằng chúng ta muốn thay đổi kết quả cuộc sống thì cần phải </w:t>
      </w:r>
      <w:r w:rsidRPr="00394B29">
        <w:rPr>
          <w:rFonts w:ascii="Times New Roman" w:hAnsi="Times New Roman" w:cs="Times New Roman"/>
          <w:b/>
          <w:bCs/>
          <w:i/>
          <w:iCs/>
          <w:sz w:val="26"/>
          <w:szCs w:val="26"/>
        </w:rPr>
        <w:t>thay nhân</w:t>
      </w:r>
      <w:r w:rsidRPr="00394B29">
        <w:rPr>
          <w:rFonts w:ascii="Times New Roman" w:hAnsi="Times New Roman" w:cs="Times New Roman"/>
          <w:sz w:val="26"/>
          <w:szCs w:val="26"/>
        </w:rPr>
        <w:t>. Nhân của chị đang là nhân không có nói chuyện với người khác, rất là ngại nói chuyện với người khác. Vậy chị cần phải tác động vào nhận thức để thay đổi là: chúng ta phải nói chuyện mới tạo được công đức phước đức.</w:t>
      </w:r>
    </w:p>
    <w:p w14:paraId="4FE10E54"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Và tạo được công đức phước đức thì mới có được cuộc sống khác với cuộc sống đang có. Diệp hiểu ý chỗ này không ta? Còn nếu mà chúng ta vẫn tiếp tục không nói chuyện thì sao? Thì nhận thức chưa được tác động, chưa có thay đổi gì hết, chúng ta cũng không mở miệng ngôn thí được luôn. Thì chúng ta đâu có tạo được công đức phước đức. Có thể chị làm những bố thí khác có phước đức nhưng nó vẫn không có công đức.</w:t>
      </w:r>
    </w:p>
    <w:p w14:paraId="07EF991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Mà không có công đức thì đôi khi công đức bị bôi đen á cả nhà, chúng ta không có đủ sáng suốt để đưa ra những cái quyết định trong cuộc sống. Cho nên có nhiều người người ta có rất nhiều của cải vật chất là do người ta có phước đức nè, nhưng mà cuộc sống của người ta lại không biết đi đâu về đâu. Thậm chí là người ta thấy bây giờ nhiều tiền quá có hạnh phúc gì đâu ta. Các anh chị quan sát coi có thấy điều đó trong xã hội không?</w:t>
      </w:r>
    </w:p>
    <w:p w14:paraId="0DD0C267" w14:textId="0337323E" w:rsidR="007134BE" w:rsidRPr="00394B29" w:rsidRDefault="00122A85"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NGÔN THÍ THẮP SÁNG NGỌN ĐÈN TRÍ TUỆ</w:t>
      </w:r>
    </w:p>
    <w:p w14:paraId="1CBEA1F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Nhiều người họ có phước đức rất nhiều, có rất là nhiều tiền, nhưng họ lại không có </w:t>
      </w:r>
      <w:r w:rsidRPr="00394B29">
        <w:rPr>
          <w:rFonts w:ascii="Times New Roman" w:hAnsi="Times New Roman" w:cs="Times New Roman"/>
          <w:b/>
          <w:bCs/>
          <w:i/>
          <w:iCs/>
          <w:sz w:val="26"/>
          <w:szCs w:val="26"/>
        </w:rPr>
        <w:t>công đức</w:t>
      </w:r>
      <w:r w:rsidRPr="00394B29">
        <w:rPr>
          <w:rFonts w:ascii="Times New Roman" w:hAnsi="Times New Roman" w:cs="Times New Roman"/>
          <w:sz w:val="26"/>
          <w:szCs w:val="26"/>
        </w:rPr>
        <w:t xml:space="preserve"> để biết con đường đi tiếp theo là đi đâu về đâu. Và cuối cùng họ cũng không có hạnh phúc mặc dù họ rất nhiều của cải vật chất. Vậy nên chúng ta mới phải tích tạo thêm công đức đó cả nhà. Chứ nếu không thì chúng ta chỉ suốt ngày biết đúng sai, thật giả, phải trái thôi. Hên lắm là biết thêm cội nguồn cuộc sống từ tôi, mà thường là cũng không biết tới cái đó luôn.</w:t>
      </w:r>
    </w:p>
    <w:p w14:paraId="58594611"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Cho nên ngôn thí để làm gì? Để tạo ra công đức, để thắp sáng </w:t>
      </w:r>
      <w:r w:rsidRPr="00394B29">
        <w:rPr>
          <w:rFonts w:ascii="Times New Roman" w:hAnsi="Times New Roman" w:cs="Times New Roman"/>
          <w:b/>
          <w:bCs/>
          <w:i/>
          <w:iCs/>
          <w:sz w:val="26"/>
          <w:szCs w:val="26"/>
        </w:rPr>
        <w:t>ngọn đèn trí tuệ</w:t>
      </w:r>
      <w:r w:rsidRPr="00394B29">
        <w:rPr>
          <w:rFonts w:ascii="Times New Roman" w:hAnsi="Times New Roman" w:cs="Times New Roman"/>
          <w:sz w:val="26"/>
          <w:szCs w:val="26"/>
        </w:rPr>
        <w:t xml:space="preserve"> là ngọn đèn quan trọng nhất chứ không phải ngọn đèn vật chất. "Người giàu cũng khóc" nhen. Tác động nhận thức có phải cập nhật lại tư duy không hả? Nó hơn cập nhật lại tư duy. Tại vì </w:t>
      </w:r>
      <w:r w:rsidRPr="00394B29">
        <w:rPr>
          <w:rFonts w:ascii="Times New Roman" w:hAnsi="Times New Roman" w:cs="Times New Roman"/>
          <w:b/>
          <w:bCs/>
          <w:i/>
          <w:iCs/>
          <w:sz w:val="26"/>
          <w:szCs w:val="26"/>
        </w:rPr>
        <w:t>nhận thức</w:t>
      </w:r>
      <w:r w:rsidRPr="00394B29">
        <w:rPr>
          <w:rFonts w:ascii="Times New Roman" w:hAnsi="Times New Roman" w:cs="Times New Roman"/>
          <w:sz w:val="26"/>
          <w:szCs w:val="26"/>
        </w:rPr>
        <w:t xml:space="preserve"> mới là gốc. Nhận thức có thay đổi thì tư duy nó tự đổi theo. Cập nhật tư duy là cập nhật ngang ở trên thôi.</w:t>
      </w:r>
    </w:p>
    <w:p w14:paraId="73E1EE3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Em hay có nỗi sợ nói ra bị người khác đánh giá. Vậy chị không nói người ta cũng đánh giá. Chị là người không nói chuyện, không biết nói chuyện, chị không nói người ta mới đánh </w:t>
      </w:r>
      <w:r w:rsidRPr="00394B29">
        <w:rPr>
          <w:rFonts w:ascii="Times New Roman" w:hAnsi="Times New Roman" w:cs="Times New Roman"/>
          <w:sz w:val="26"/>
          <w:szCs w:val="26"/>
        </w:rPr>
        <w:lastRenderedPageBreak/>
        <w:t>giá dữ hơn á. Còn khi chị nói, chị có cơ hội khích lệ, khen ngợi, khẳng định, có cơ hội để người khác xây dựng cho chị tốt hơn. Tại sao ngôn thí lại tạo công đức? Chị Thấm nói đi.</w:t>
      </w:r>
    </w:p>
    <w:p w14:paraId="3D7D81D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Tại sao Ngôn thí tạo ra Công đức?</w:t>
      </w:r>
    </w:p>
    <w:p w14:paraId="12EBBDC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HỌC VIÊN:</w:t>
      </w:r>
      <w:r w:rsidRPr="00394B29">
        <w:rPr>
          <w:rFonts w:ascii="Times New Roman" w:hAnsi="Times New Roman" w:cs="Times New Roman"/>
          <w:sz w:val="26"/>
          <w:szCs w:val="26"/>
        </w:rPr>
        <w:t xml:space="preserve"> Dạ vâng, em xin phép trả lời ạ. Công đức thì khi mà mình chia sẻ cho người khác được </w:t>
      </w:r>
      <w:r w:rsidRPr="00394B29">
        <w:rPr>
          <w:rFonts w:ascii="Times New Roman" w:hAnsi="Times New Roman" w:cs="Times New Roman"/>
          <w:b/>
          <w:bCs/>
          <w:i/>
          <w:iCs/>
          <w:sz w:val="26"/>
          <w:szCs w:val="26"/>
        </w:rPr>
        <w:t>Cấu trúc con người</w:t>
      </w:r>
      <w:r w:rsidRPr="00394B29">
        <w:rPr>
          <w:rFonts w:ascii="Times New Roman" w:hAnsi="Times New Roman" w:cs="Times New Roman"/>
          <w:sz w:val="26"/>
          <w:szCs w:val="26"/>
        </w:rPr>
        <w:t xml:space="preserve">, giúp người ta nhận được </w:t>
      </w:r>
      <w:r w:rsidRPr="00394B29">
        <w:rPr>
          <w:rFonts w:ascii="Times New Roman" w:hAnsi="Times New Roman" w:cs="Times New Roman"/>
          <w:b/>
          <w:bCs/>
          <w:i/>
          <w:iCs/>
          <w:sz w:val="26"/>
          <w:szCs w:val="26"/>
        </w:rPr>
        <w:t>tánh không của nội tâm</w:t>
      </w:r>
      <w:r w:rsidRPr="00394B29">
        <w:rPr>
          <w:rFonts w:ascii="Times New Roman" w:hAnsi="Times New Roman" w:cs="Times New Roman"/>
          <w:sz w:val="26"/>
          <w:szCs w:val="26"/>
        </w:rPr>
        <w:t>, hay nói cách khác là sự chân thật nơi chính mình ấy ạ, thì sẽ giúp người ta nâng tầng trí tuệ lên tầng bậc ba. Lúc đấy theo bài công đức phước đức thì mình sẽ tích được công đức ở chỗ đó ạ. Còn nói lời ngôn thí khen ngợi các thứ là không có tích được công đức, chỉ tích phước đức thôi.</w:t>
      </w:r>
    </w:p>
    <w:p w14:paraId="78DB26A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Nhưng nếu mình giúp người ta nâng trí tuệ lên thì mình sẽ tích được công đức ạ. Dạ, em xin phép hết ạ. Biết ơn cô.</w:t>
      </w:r>
    </w:p>
    <w:p w14:paraId="0A66751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Biết ơn chị Thấm. Chắc là hồi nãy chị Mát chưa vào Zoom giờ đó đúng không? Nhưng mà Minh cũng rất là biết ơn chị Mát tại vì có thể có nhiều người cũng chưa nắm được nhưng mà không có hỏi thôi đúng không? Chị Thấm vừa trả lời xong đó, nếu mà ai hồi nãy nghe chưa kịp đó thì chúng ta nghe để chúng ta hiểu luôn nhen.</w:t>
      </w:r>
    </w:p>
    <w:p w14:paraId="29F1894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Giá trị của Ngôn thí trong việc tạo lập Công đức</w:t>
      </w:r>
    </w:p>
    <w:p w14:paraId="322B810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Chúc mừng em Thấm, có nghĩa là em Thấm được 10 điểm với điều kiện là em Thấm phải thi cá nhân mà trúng cái đề Bảy Bố Thí mới cộng được nhen. Chứ bây giờ em Thấm thi phòng khác mà cái đề khác luôn mà Minh cộng vô giám khảo khác đánh Minh xỉu. Bữa nay có cả lớp làm chứng hen. Chị Mát với lại các anh chị mà chúng ta chưa rõ tại sao ngôn thí lại có thể tạo được </w:t>
      </w:r>
      <w:r w:rsidRPr="00394B29">
        <w:rPr>
          <w:rFonts w:ascii="Times New Roman" w:hAnsi="Times New Roman" w:cs="Times New Roman"/>
          <w:b/>
          <w:bCs/>
          <w:i/>
          <w:iCs/>
          <w:sz w:val="26"/>
          <w:szCs w:val="26"/>
        </w:rPr>
        <w:t>công đức</w:t>
      </w:r>
      <w:r w:rsidRPr="00394B29">
        <w:rPr>
          <w:rFonts w:ascii="Times New Roman" w:hAnsi="Times New Roman" w:cs="Times New Roman"/>
          <w:sz w:val="26"/>
          <w:szCs w:val="26"/>
        </w:rPr>
        <w:t xml:space="preserve"> đó, thì chị Thấm vừa trả lời rồi đó và Minh cũng nhắc lại nhé.</w:t>
      </w:r>
    </w:p>
    <w:p w14:paraId="4A0160B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Bởi vì chỉ có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là chúng ta mở miệng ra chúng ta nói á, thì chúng ta mới giúp cho người khác nâng trí tuệ lên bậc ba hoặc là mới giúp cho người khác nhận được cái sự </w:t>
      </w:r>
      <w:r w:rsidRPr="00394B29">
        <w:rPr>
          <w:rFonts w:ascii="Times New Roman" w:hAnsi="Times New Roman" w:cs="Times New Roman"/>
          <w:b/>
          <w:bCs/>
          <w:i/>
          <w:iCs/>
          <w:sz w:val="26"/>
          <w:szCs w:val="26"/>
        </w:rPr>
        <w:t>chân thật nơi chính mình</w:t>
      </w:r>
      <w:r w:rsidRPr="00394B29">
        <w:rPr>
          <w:rFonts w:ascii="Times New Roman" w:hAnsi="Times New Roman" w:cs="Times New Roman"/>
          <w:sz w:val="26"/>
          <w:szCs w:val="26"/>
        </w:rPr>
        <w:t xml:space="preserve"> á. Khi đó thì chúng ta mới tạo được công đức. Còn các cái bố thí khác là mình cười cái vậy cái nó đâu có làm được cái việc đó đâu cả nhà. Hoặc là mình dùng ánh mắt chứa đựng thì cũng chưa đủ để làm được cái điều đó.</w:t>
      </w:r>
    </w:p>
    <w:p w14:paraId="31E7A29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Chỉ có tọa thí á là có thể có, nhưng mà </w:t>
      </w:r>
      <w:r w:rsidRPr="00394B29">
        <w:rPr>
          <w:rFonts w:ascii="Times New Roman" w:hAnsi="Times New Roman" w:cs="Times New Roman"/>
          <w:b/>
          <w:bCs/>
          <w:i/>
          <w:iCs/>
          <w:sz w:val="26"/>
          <w:szCs w:val="26"/>
        </w:rPr>
        <w:t>tọa thí</w:t>
      </w:r>
      <w:r w:rsidRPr="00394B29">
        <w:rPr>
          <w:rFonts w:ascii="Times New Roman" w:hAnsi="Times New Roman" w:cs="Times New Roman"/>
          <w:sz w:val="26"/>
          <w:szCs w:val="26"/>
        </w:rPr>
        <w:t xml:space="preserve"> vẫn phải dùng lời nói mới được, còn tọa thí hành động là không được. Ví dụ như là thợ mộc dạy cho người ta làm thợ mộc, hay thợ trang điểm dạy cho người khác makeup thì không có tạo được công đức. Nhưng mà chỉ cho người </w:t>
      </w:r>
      <w:r w:rsidRPr="00394B29">
        <w:rPr>
          <w:rFonts w:ascii="Times New Roman" w:hAnsi="Times New Roman" w:cs="Times New Roman"/>
          <w:sz w:val="26"/>
          <w:szCs w:val="26"/>
        </w:rPr>
        <w:lastRenderedPageBreak/>
        <w:t xml:space="preserve">khác trở thành </w:t>
      </w:r>
      <w:r w:rsidRPr="00394B29">
        <w:rPr>
          <w:rFonts w:ascii="Times New Roman" w:hAnsi="Times New Roman" w:cs="Times New Roman"/>
          <w:b/>
          <w:bCs/>
          <w:i/>
          <w:iCs/>
          <w:sz w:val="26"/>
          <w:szCs w:val="26"/>
        </w:rPr>
        <w:t>chuyên gia tư vấn huấn luyện nội tâm</w:t>
      </w:r>
      <w:r w:rsidRPr="00394B29">
        <w:rPr>
          <w:rFonts w:ascii="Times New Roman" w:hAnsi="Times New Roman" w:cs="Times New Roman"/>
          <w:sz w:val="26"/>
          <w:szCs w:val="26"/>
        </w:rPr>
        <w:t xml:space="preserve">, chỉ cho người khác chia sẻ được </w:t>
      </w:r>
      <w:r w:rsidRPr="00394B29">
        <w:rPr>
          <w:rFonts w:ascii="Times New Roman" w:hAnsi="Times New Roman" w:cs="Times New Roman"/>
          <w:b/>
          <w:bCs/>
          <w:i/>
          <w:iCs/>
          <w:sz w:val="26"/>
          <w:szCs w:val="26"/>
        </w:rPr>
        <w:t>Cấu trúc con người</w:t>
      </w:r>
      <w:r w:rsidRPr="00394B29">
        <w:rPr>
          <w:rFonts w:ascii="Times New Roman" w:hAnsi="Times New Roman" w:cs="Times New Roman"/>
          <w:sz w:val="26"/>
          <w:szCs w:val="26"/>
        </w:rPr>
        <w:t xml:space="preserve"> thì có thể tạo được công đức.</w:t>
      </w:r>
    </w:p>
    <w:p w14:paraId="5308017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Hôm nay các anh chị nhận được cái đồ hình nói chuyện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xml:space="preserve"> của con người. Vì đây là đang nói về ngôn thí nên Minh làm cái đồ hình về ngôn thí luôn. Còn sau này các anh chị nói chuyện bất kể về cái gì mà muốn tác động nhận thức cho người khác, các anh chị phải nói rất rõ cho họ biết về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 xml:space="preserve">. Để có tư duy xịn sò thì chúng ta cần phải </w:t>
      </w:r>
      <w:r w:rsidRPr="00394B29">
        <w:rPr>
          <w:rFonts w:ascii="Times New Roman" w:hAnsi="Times New Roman" w:cs="Times New Roman"/>
          <w:b/>
          <w:bCs/>
          <w:i/>
          <w:iCs/>
          <w:sz w:val="26"/>
          <w:szCs w:val="26"/>
        </w:rPr>
        <w:t>quản trị được tâm thức</w:t>
      </w:r>
      <w:r w:rsidRPr="00394B29">
        <w:rPr>
          <w:rFonts w:ascii="Times New Roman" w:hAnsi="Times New Roman" w:cs="Times New Roman"/>
          <w:sz w:val="26"/>
          <w:szCs w:val="26"/>
        </w:rPr>
        <w:t>. Tại vì tâm thức nó mới quyết định tư duy.</w:t>
      </w:r>
    </w:p>
    <w:p w14:paraId="752D46B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10 ngày Minh nói chuyện về tư duy chẳng qua là nói để chúng ta có được tâm thức thôi. Tâm thức của chúng ta thuận theo nguyên lý nè: Bảy nguyên lý, hai quy luật. Tâm thái của chúng ta như thế nào? Nguyên tắc trong quá trình tư duy của chúng ta như thế nào? Và kể cả khái niệm tư duy nó cũng liên quan tới tâm thức. Đó là quá trình tập </w:t>
      </w:r>
      <w:r w:rsidRPr="00394B29">
        <w:rPr>
          <w:rFonts w:ascii="Times New Roman" w:hAnsi="Times New Roman" w:cs="Times New Roman"/>
          <w:b/>
          <w:bCs/>
          <w:i/>
          <w:iCs/>
          <w:sz w:val="26"/>
          <w:szCs w:val="26"/>
        </w:rPr>
        <w:t>nghe - thấy - nói - biết</w:t>
      </w:r>
      <w:r w:rsidRPr="00394B29">
        <w:rPr>
          <w:rFonts w:ascii="Times New Roman" w:hAnsi="Times New Roman" w:cs="Times New Roman"/>
          <w:sz w:val="26"/>
          <w:szCs w:val="26"/>
        </w:rPr>
        <w:t xml:space="preserve"> thông qua lớp tánh, lớp tình của con người, chứa đựng trong tàng thức.</w:t>
      </w:r>
    </w:p>
    <w:p w14:paraId="64FF9AF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Nó chịu tác động bởi </w:t>
      </w:r>
      <w:r w:rsidRPr="00394B29">
        <w:rPr>
          <w:rFonts w:ascii="Times New Roman" w:hAnsi="Times New Roman" w:cs="Times New Roman"/>
          <w:b/>
          <w:bCs/>
          <w:i/>
          <w:iCs/>
          <w:sz w:val="26"/>
          <w:szCs w:val="26"/>
        </w:rPr>
        <w:t>tổng nghiệp</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công đức phước đức</w:t>
      </w:r>
      <w:r w:rsidRPr="00394B29">
        <w:rPr>
          <w:rFonts w:ascii="Times New Roman" w:hAnsi="Times New Roman" w:cs="Times New Roman"/>
          <w:sz w:val="26"/>
          <w:szCs w:val="26"/>
        </w:rPr>
        <w:t>, chứa hình ảnh tâm trí và khái niệm nguồn. Khi mà chúng ta quản trị được tâm thức thì tự động có tư duy, chứ Minh đâu có chỉ cho chúng ta làm sao để có tư duy, mà nhân của tư duy chính là tâm thức. Cho nên ai mà quản trị được tâm thức thì tư duy không cần tư duy nữa. Các anh chị cứ suốt ngày hỏi sao cô xử lý tình huống hay quá vậy? Thì mình chỉ hết trong lớp tư duy rồi đó.</w:t>
      </w:r>
    </w:p>
    <w:p w14:paraId="32BEB69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Lúc nào cũng theo </w:t>
      </w:r>
      <w:r w:rsidRPr="00394B29">
        <w:rPr>
          <w:rFonts w:ascii="Times New Roman" w:hAnsi="Times New Roman" w:cs="Times New Roman"/>
          <w:b/>
          <w:bCs/>
          <w:i/>
          <w:iCs/>
          <w:sz w:val="26"/>
          <w:szCs w:val="26"/>
        </w:rPr>
        <w:t>nguyên lý ánh sáng</w:t>
      </w:r>
      <w:r w:rsidRPr="00394B29">
        <w:rPr>
          <w:rFonts w:ascii="Times New Roman" w:hAnsi="Times New Roman" w:cs="Times New Roman"/>
          <w:sz w:val="26"/>
          <w:szCs w:val="26"/>
        </w:rPr>
        <w:t xml:space="preserve">, ngày nào cũng làm bài học tâm đắc ngộ ra là </w:t>
      </w:r>
      <w:r w:rsidRPr="00394B29">
        <w:rPr>
          <w:rFonts w:ascii="Times New Roman" w:hAnsi="Times New Roman" w:cs="Times New Roman"/>
          <w:b/>
          <w:bCs/>
          <w:i/>
          <w:iCs/>
          <w:sz w:val="26"/>
          <w:szCs w:val="26"/>
        </w:rPr>
        <w:t>nguyên lý kích hoạt não</w:t>
      </w:r>
      <w:r w:rsidRPr="00394B29">
        <w:rPr>
          <w:rFonts w:ascii="Times New Roman" w:hAnsi="Times New Roman" w:cs="Times New Roman"/>
          <w:sz w:val="26"/>
          <w:szCs w:val="26"/>
        </w:rPr>
        <w:t xml:space="preserve">. Có nghi vấn thì nhất định phải là nghi vấn thuận chiều mong muốn. </w:t>
      </w:r>
      <w:r w:rsidRPr="00394B29">
        <w:rPr>
          <w:rFonts w:ascii="Times New Roman" w:hAnsi="Times New Roman" w:cs="Times New Roman"/>
          <w:b/>
          <w:bCs/>
          <w:i/>
          <w:iCs/>
          <w:sz w:val="26"/>
          <w:szCs w:val="26"/>
        </w:rPr>
        <w:t>Nguyên lý hình ảnh tâm trí</w:t>
      </w:r>
      <w:r w:rsidRPr="00394B29">
        <w:rPr>
          <w:rFonts w:ascii="Times New Roman" w:hAnsi="Times New Roman" w:cs="Times New Roman"/>
          <w:sz w:val="26"/>
          <w:szCs w:val="26"/>
        </w:rPr>
        <w:t xml:space="preserve"> là hằng ngày huân tập nghe - thấy - nói - biết để có hình ảnh trong tâm trí. </w:t>
      </w:r>
      <w:r w:rsidRPr="00394B29">
        <w:rPr>
          <w:rFonts w:ascii="Times New Roman" w:hAnsi="Times New Roman" w:cs="Times New Roman"/>
          <w:b/>
          <w:bCs/>
          <w:i/>
          <w:iCs/>
          <w:sz w:val="26"/>
          <w:szCs w:val="26"/>
        </w:rPr>
        <w:t>Nguyên lý vận hành của tiềm thức</w:t>
      </w:r>
      <w:r w:rsidRPr="00394B29">
        <w:rPr>
          <w:rFonts w:ascii="Times New Roman" w:hAnsi="Times New Roman" w:cs="Times New Roman"/>
          <w:sz w:val="26"/>
          <w:szCs w:val="26"/>
        </w:rPr>
        <w:t xml:space="preserve"> là mỗi khi đặt ý tới cái gì phải giữ cho điện từ của mình cân bằng hướng dương. Cái gì mà đặt ý tới mà nó không cân bằng hướng dương thì chạy đi huân tập cho nó nhiều thông tin vô.</w:t>
      </w:r>
    </w:p>
    <w:p w14:paraId="596F8B3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i/>
          <w:iCs/>
          <w:sz w:val="26"/>
          <w:szCs w:val="26"/>
        </w:rPr>
        <w:t>Nguyên lý vận hành của tâm thức</w:t>
      </w:r>
      <w:r w:rsidRPr="00394B29">
        <w:rPr>
          <w:rFonts w:ascii="Times New Roman" w:hAnsi="Times New Roman" w:cs="Times New Roman"/>
          <w:sz w:val="26"/>
          <w:szCs w:val="26"/>
        </w:rPr>
        <w:t xml:space="preserve"> thì bất cứ cái gì tác động vào tâm thức, chúng ta cũng chỉ ở ba trạng thái: hoặc là </w:t>
      </w:r>
      <w:r w:rsidRPr="00394B29">
        <w:rPr>
          <w:rFonts w:ascii="Times New Roman" w:hAnsi="Times New Roman" w:cs="Times New Roman"/>
          <w:b/>
          <w:bCs/>
          <w:i/>
          <w:iCs/>
          <w:sz w:val="26"/>
          <w:szCs w:val="26"/>
        </w:rPr>
        <w:t>an vui</w:t>
      </w:r>
      <w:r w:rsidRPr="00394B29">
        <w:rPr>
          <w:rFonts w:ascii="Times New Roman" w:hAnsi="Times New Roman" w:cs="Times New Roman"/>
          <w:sz w:val="26"/>
          <w:szCs w:val="26"/>
        </w:rPr>
        <w:t xml:space="preserve">, hoặc là </w:t>
      </w:r>
      <w:r w:rsidRPr="00394B29">
        <w:rPr>
          <w:rFonts w:ascii="Times New Roman" w:hAnsi="Times New Roman" w:cs="Times New Roman"/>
          <w:b/>
          <w:bCs/>
          <w:i/>
          <w:iCs/>
          <w:sz w:val="26"/>
          <w:szCs w:val="26"/>
        </w:rPr>
        <w:t>bao dung</w:t>
      </w:r>
      <w:r w:rsidRPr="00394B29">
        <w:rPr>
          <w:rFonts w:ascii="Times New Roman" w:hAnsi="Times New Roman" w:cs="Times New Roman"/>
          <w:sz w:val="26"/>
          <w:szCs w:val="26"/>
        </w:rPr>
        <w:t xml:space="preserve">, hoặc là </w:t>
      </w:r>
      <w:r w:rsidRPr="00394B29">
        <w:rPr>
          <w:rFonts w:ascii="Times New Roman" w:hAnsi="Times New Roman" w:cs="Times New Roman"/>
          <w:b/>
          <w:bCs/>
          <w:i/>
          <w:iCs/>
          <w:sz w:val="26"/>
          <w:szCs w:val="26"/>
        </w:rPr>
        <w:t>trân trọng biết ơn</w:t>
      </w:r>
      <w:r w:rsidRPr="00394B29">
        <w:rPr>
          <w:rFonts w:ascii="Times New Roman" w:hAnsi="Times New Roman" w:cs="Times New Roman"/>
          <w:sz w:val="26"/>
          <w:szCs w:val="26"/>
        </w:rPr>
        <w:t xml:space="preserve"> thôi. Còn </w:t>
      </w:r>
      <w:r w:rsidRPr="00394B29">
        <w:rPr>
          <w:rFonts w:ascii="Times New Roman" w:hAnsi="Times New Roman" w:cs="Times New Roman"/>
          <w:b/>
          <w:bCs/>
          <w:i/>
          <w:iCs/>
          <w:sz w:val="26"/>
          <w:szCs w:val="26"/>
        </w:rPr>
        <w:t>nguyên lý vận hành của hiện thực</w:t>
      </w:r>
      <w:r w:rsidRPr="00394B29">
        <w:rPr>
          <w:rFonts w:ascii="Times New Roman" w:hAnsi="Times New Roman" w:cs="Times New Roman"/>
          <w:sz w:val="26"/>
          <w:szCs w:val="26"/>
        </w:rPr>
        <w:t xml:space="preserve"> là thấy ai có hiện thực gì tốt thì mình tới mình hỏi coi thông tin là gì, năng lượng là gì mà có vật chất như vậy mình lấy về. Hằng ngày đều làm như vậy hết thì tới chuyện là nó tự bật ra thôi.</w:t>
      </w:r>
    </w:p>
    <w:p w14:paraId="273C4D9E"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lastRenderedPageBreak/>
        <w:t xml:space="preserve">Tác động nhận thức chính là biết được cái quả tư duy đó do cái nhân gì, là do nhân quản trị tốt tâm thức mà ra. Vậy thì phải đi quản trị tâm thức chứ không phải đi học làm sao để có tư duy. Nên các anh chị muốn đi nói chuyện, muốn đi chia sẻ bất cứ cái gì với người khác, chúng ta cũng phải phân tích được cái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 xml:space="preserve"> đó thì chúng ta nói là người khác sẽ tác động được nhận thức.</w:t>
      </w:r>
    </w:p>
    <w:p w14:paraId="25B3E295"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Tại sao các anh chị học để trở thành Mentor? Vì các anh chị muốn có </w:t>
      </w:r>
      <w:r w:rsidRPr="00394B29">
        <w:rPr>
          <w:rFonts w:ascii="Times New Roman" w:hAnsi="Times New Roman" w:cs="Times New Roman"/>
          <w:b/>
          <w:bCs/>
          <w:i/>
          <w:iCs/>
          <w:sz w:val="26"/>
          <w:szCs w:val="26"/>
        </w:rPr>
        <w:t>cuộc sống như ý</w:t>
      </w:r>
      <w:r w:rsidRPr="00394B29">
        <w:rPr>
          <w:rFonts w:ascii="Times New Roman" w:hAnsi="Times New Roman" w:cs="Times New Roman"/>
          <w:sz w:val="26"/>
          <w:szCs w:val="26"/>
        </w:rPr>
        <w:t>, muốn có cuộc sống tốt hơn cuộc sống bây giờ. Kể cả những người đang hạnh phúc rồi thì các anh chị cũng muốn nâng cái cảnh giới đó lên là mình đi giúp cho nhiều con người hơn nữa mà. Muốn giúp được con người thì phải học cái này để bước ra ngoài nói chuyện mới giúp được. Chính vì vậy nên các anh chị mới học đó chứ.</w:t>
      </w:r>
    </w:p>
    <w:p w14:paraId="0108279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Còn những người mà không phải muốn cái quả đó thì đi mất tiêu hết rồi. Có nhiều người chỉ muốn cái quả là "tôi là học trò của thầy Toàn", bước vô đây thấy không có thầy Toàn là nghỉ. Còn nếu như tôi muốn cái quả là "tôi trở thành người nói chuyện nội tâm để giúp đỡ con người" thì chúng ta vẫn còn ở đây cùng nhau. Tại vì cái quả đó rất là nhiều người khác có thể giúp đỡ cho chúng ta được.</w:t>
      </w:r>
    </w:p>
    <w:p w14:paraId="30E3FEA3"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Mentor 7 có tới hơn 2000 anh em lận đó, nhưng từ lúc học tới giờ thì Minh thấy tối đa là 1600, chắc là 400 người nghỉ. Mai mốt các anh chị bước ra ngoài, các anh chị dùng lời ngôn thí để bố thí cho người khác á thì các anh chị cần biết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 xml:space="preserve"> để nói. Ví dụ như chúng ta muốn con mình học giỏi, nhưng học giỏi để làm gì? Con không biết được cái quả của việc học giỏi thì con không học đúng không?</w:t>
      </w:r>
    </w:p>
    <w:p w14:paraId="3431175A"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Nói chuyện tác động nhận thức là nói chuyện phải có nhân quả. Ví dụ như con không thèm học môn Văn hay môn Địa lý, con nói lớn lên con muốn đi kinh doanh mà học Địa lý làm gì mẹ? Con sẽ học Toán thôi. Mình cần nói chuyện tác động nhận thức với con. Nếu mà muốn trở thành một </w:t>
      </w:r>
      <w:r w:rsidRPr="00394B29">
        <w:rPr>
          <w:rFonts w:ascii="Times New Roman" w:hAnsi="Times New Roman" w:cs="Times New Roman"/>
          <w:b/>
          <w:bCs/>
          <w:i/>
          <w:iCs/>
          <w:sz w:val="26"/>
          <w:szCs w:val="26"/>
        </w:rPr>
        <w:t>doanh nhân</w:t>
      </w:r>
      <w:r w:rsidRPr="00394B29">
        <w:rPr>
          <w:rFonts w:ascii="Times New Roman" w:hAnsi="Times New Roman" w:cs="Times New Roman"/>
          <w:sz w:val="26"/>
          <w:szCs w:val="26"/>
        </w:rPr>
        <w:t xml:space="preserve"> thì càng phải học thật giỏi Địa lý để biết là khu vực nào, vùng nào là đặc điểm ở đó như thế nào.</w:t>
      </w:r>
    </w:p>
    <w:p w14:paraId="5A59A4DF"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Ví dụ cũng phải biết được là ở miền Bắc với miền Nam khu vực nào nóng, khu vực nào lạnh. Phải biết rất rõ thì sau này mình kinh doanh cái gì thì Địa lý sẽ hỗ trợ cho việc kinh doanh tốt nhất. Một người mà không biết gì về Địa lý rất khó kinh doanh, như vậy thì con mới </w:t>
      </w:r>
      <w:r w:rsidRPr="00394B29">
        <w:rPr>
          <w:rFonts w:ascii="Times New Roman" w:hAnsi="Times New Roman" w:cs="Times New Roman"/>
          <w:sz w:val="26"/>
          <w:szCs w:val="26"/>
        </w:rPr>
        <w:lastRenderedPageBreak/>
        <w:t>thích học. Chứ còn không thì con sẽ nghĩ là học Toán để biết cộng trừ nhân chia, học ngoại ngữ để biết giao tiếp với người nước ngoài thôi.</w:t>
      </w:r>
    </w:p>
    <w:p w14:paraId="3C16DC4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Học lịch sử cũng có thể kinh doanh rất tốt. Học ngôn thí xong "mỏ hỗn" tự tan biến hả? "Mỏ hỗn" tức là người hay nói lời cay nghiệt, hay chửi mắng phán xét người khác. Cai nghiệt, phán xét, chửi mắng người khác sẽ tạo ra </w:t>
      </w:r>
      <w:r w:rsidRPr="00394B29">
        <w:rPr>
          <w:rFonts w:ascii="Times New Roman" w:hAnsi="Times New Roman" w:cs="Times New Roman"/>
          <w:b/>
          <w:bCs/>
          <w:i/>
          <w:iCs/>
          <w:sz w:val="26"/>
          <w:szCs w:val="26"/>
        </w:rPr>
        <w:t>ác đức</w:t>
      </w:r>
      <w:r w:rsidRPr="00394B29">
        <w:rPr>
          <w:rFonts w:ascii="Times New Roman" w:hAnsi="Times New Roman" w:cs="Times New Roman"/>
          <w:sz w:val="26"/>
          <w:szCs w:val="26"/>
        </w:rPr>
        <w:t>.</w:t>
      </w:r>
    </w:p>
    <w:p w14:paraId="54750A29" w14:textId="306803FD" w:rsidR="007134BE" w:rsidRPr="00394B29" w:rsidRDefault="00122A85"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CHUYỂN ĐỔI KHẨU NGHIỆP THÀNH NGÔN THÍ</w:t>
      </w:r>
    </w:p>
    <w:p w14:paraId="29139AF7"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w:t>
      </w:r>
      <w:r w:rsidRPr="00394B29">
        <w:rPr>
          <w:rFonts w:ascii="Times New Roman" w:hAnsi="Times New Roman" w:cs="Times New Roman"/>
          <w:b/>
          <w:bCs/>
          <w:i/>
          <w:iCs/>
          <w:sz w:val="26"/>
          <w:szCs w:val="26"/>
        </w:rPr>
        <w:t>Ác đức</w:t>
      </w:r>
      <w:r w:rsidRPr="00394B29">
        <w:rPr>
          <w:rFonts w:ascii="Times New Roman" w:hAnsi="Times New Roman" w:cs="Times New Roman"/>
          <w:sz w:val="26"/>
          <w:szCs w:val="26"/>
        </w:rPr>
        <w:t xml:space="preserve"> sẽ làm cho cuộc sống bất như ý. Vậy ai muốn cuộc sống bất như ý thì cứ tiếp tục "mỏ hỗn", còn nếu muốn cuộc sống như ý thì thôi, chuyển cái mỏ đó thành mỏ </w:t>
      </w:r>
      <w:r w:rsidRPr="00394B29">
        <w:rPr>
          <w:rFonts w:ascii="Times New Roman" w:hAnsi="Times New Roman" w:cs="Times New Roman"/>
          <w:b/>
          <w:bCs/>
          <w:i/>
          <w:iCs/>
          <w:sz w:val="26"/>
          <w:szCs w:val="26"/>
        </w:rPr>
        <w:t>ngôn thí</w:t>
      </w:r>
      <w:r w:rsidRPr="00394B29">
        <w:rPr>
          <w:rFonts w:ascii="Times New Roman" w:hAnsi="Times New Roman" w:cs="Times New Roman"/>
          <w:sz w:val="26"/>
          <w:szCs w:val="26"/>
        </w:rPr>
        <w:t xml:space="preserve">. "Mỏ hỗn" để thỏa mãn cái ghen tỵ mà mấy cái đó là toàn tạo ra ác đức hết. Thành mỏ đẹp hả? Cái mỏ nghe nó cứng quá cả nhà, cái miệng nghe nó vừa vừa được ha. Phần này thực ra là Master học để biết cách đi nói chuyện phải có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w:t>
      </w:r>
    </w:p>
    <w:p w14:paraId="702CC7ED"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Biết người ta muốn quả gì, sau đó chỉ cho người ta biết phải làm nhân này mới có quả đó là nó sẽ thành công, bất kể nói chuyện với ai. Đỉnh cao của ngôn thí là nói chuyện </w:t>
      </w:r>
      <w:r w:rsidRPr="00394B29">
        <w:rPr>
          <w:rFonts w:ascii="Times New Roman" w:hAnsi="Times New Roman" w:cs="Times New Roman"/>
          <w:b/>
          <w:bCs/>
          <w:i/>
          <w:iCs/>
          <w:sz w:val="26"/>
          <w:szCs w:val="26"/>
        </w:rPr>
        <w:t>tác động nhận thức</w:t>
      </w:r>
      <w:r w:rsidRPr="00394B29">
        <w:rPr>
          <w:rFonts w:ascii="Times New Roman" w:hAnsi="Times New Roman" w:cs="Times New Roman"/>
          <w:sz w:val="26"/>
          <w:szCs w:val="26"/>
        </w:rPr>
        <w:t>. Mà muốn tác động được nhận thức của người khác thì cần phải biết về nhân quả, biết người nghe của mình muốn quả gì. Chúng ta phải luận cho được nhân để tạo ra quả đó là gì, thì chỉ cho họ làm cái nhân đó là họ làm ngay.</w:t>
      </w:r>
    </w:p>
    <w:p w14:paraId="00FEB2E8"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Nói chuyện tác động nhận thức là rất đơn giản như vậy, đó là nói chuyện dựa trên </w:t>
      </w:r>
      <w:r w:rsidRPr="00394B29">
        <w:rPr>
          <w:rFonts w:ascii="Times New Roman" w:hAnsi="Times New Roman" w:cs="Times New Roman"/>
          <w:b/>
          <w:bCs/>
          <w:i/>
          <w:iCs/>
          <w:sz w:val="26"/>
          <w:szCs w:val="26"/>
        </w:rPr>
        <w:t>nhân quả</w:t>
      </w:r>
      <w:r w:rsidRPr="00394B29">
        <w:rPr>
          <w:rFonts w:ascii="Times New Roman" w:hAnsi="Times New Roman" w:cs="Times New Roman"/>
          <w:sz w:val="26"/>
          <w:szCs w:val="26"/>
        </w:rPr>
        <w:t xml:space="preserve">. Vậy thì việc của các anh chị là cần phải biết quả đó phải có nhân gì thì mình mới tác động được nhận thức của người nghe. Chốt lại nhé: Ngôn thí là một loại bố thí vừa tạo được </w:t>
      </w:r>
      <w:r w:rsidRPr="00394B29">
        <w:rPr>
          <w:rFonts w:ascii="Times New Roman" w:hAnsi="Times New Roman" w:cs="Times New Roman"/>
          <w:b/>
          <w:bCs/>
          <w:i/>
          <w:iCs/>
          <w:sz w:val="26"/>
          <w:szCs w:val="26"/>
        </w:rPr>
        <w:t>công đức</w:t>
      </w:r>
      <w:r w:rsidRPr="00394B29">
        <w:rPr>
          <w:rFonts w:ascii="Times New Roman" w:hAnsi="Times New Roman" w:cs="Times New Roman"/>
          <w:sz w:val="26"/>
          <w:szCs w:val="26"/>
        </w:rPr>
        <w:t xml:space="preserve">, vừa tạo được </w:t>
      </w:r>
      <w:r w:rsidRPr="00394B29">
        <w:rPr>
          <w:rFonts w:ascii="Times New Roman" w:hAnsi="Times New Roman" w:cs="Times New Roman"/>
          <w:b/>
          <w:bCs/>
          <w:i/>
          <w:iCs/>
          <w:sz w:val="26"/>
          <w:szCs w:val="26"/>
        </w:rPr>
        <w:t>phước đức</w:t>
      </w:r>
      <w:r w:rsidRPr="00394B29">
        <w:rPr>
          <w:rFonts w:ascii="Times New Roman" w:hAnsi="Times New Roman" w:cs="Times New Roman"/>
          <w:sz w:val="26"/>
          <w:szCs w:val="26"/>
        </w:rPr>
        <w:t>.</w:t>
      </w:r>
    </w:p>
    <w:p w14:paraId="46221FA9" w14:textId="464C3A29" w:rsidR="007134BE" w:rsidRPr="00394B29" w:rsidRDefault="00122A85"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TÁM LOẠI KHẨU VÀ TÂM THÁI TRONG NGÔN THÍ</w:t>
      </w:r>
    </w:p>
    <w:p w14:paraId="262564C6"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Mở miệng ra ngôn thí thì sẽ nói tám cái khẩu này: nói sao cho người khác có </w:t>
      </w:r>
      <w:r w:rsidRPr="00394B29">
        <w:rPr>
          <w:rFonts w:ascii="Times New Roman" w:hAnsi="Times New Roman" w:cs="Times New Roman"/>
          <w:b/>
          <w:bCs/>
          <w:i/>
          <w:iCs/>
          <w:sz w:val="26"/>
          <w:szCs w:val="26"/>
        </w:rPr>
        <w:t>hy vọng, vui vẻ, niềm tin, trí tuệ</w:t>
      </w:r>
      <w:r w:rsidRPr="00394B29">
        <w:rPr>
          <w:rFonts w:ascii="Times New Roman" w:hAnsi="Times New Roman" w:cs="Times New Roman"/>
          <w:sz w:val="26"/>
          <w:szCs w:val="26"/>
        </w:rPr>
        <w:t xml:space="preserve">; nói lời </w:t>
      </w:r>
      <w:r w:rsidRPr="00394B29">
        <w:rPr>
          <w:rFonts w:ascii="Times New Roman" w:hAnsi="Times New Roman" w:cs="Times New Roman"/>
          <w:b/>
          <w:bCs/>
          <w:i/>
          <w:iCs/>
          <w:sz w:val="26"/>
          <w:szCs w:val="26"/>
        </w:rPr>
        <w:t>khen ngợi, khích lệ, xây dựng, khẳng định</w:t>
      </w:r>
      <w:r w:rsidRPr="00394B29">
        <w:rPr>
          <w:rFonts w:ascii="Times New Roman" w:hAnsi="Times New Roman" w:cs="Times New Roman"/>
          <w:sz w:val="26"/>
          <w:szCs w:val="26"/>
        </w:rPr>
        <w:t xml:space="preserve">. Khen ngợi thì dựa trên tám tố chất nhân tài. Xây dựng thì dựa vào </w:t>
      </w:r>
      <w:r w:rsidRPr="00394B29">
        <w:rPr>
          <w:rFonts w:ascii="Times New Roman" w:hAnsi="Times New Roman" w:cs="Times New Roman"/>
          <w:b/>
          <w:bCs/>
          <w:i/>
          <w:iCs/>
          <w:sz w:val="26"/>
          <w:szCs w:val="26"/>
        </w:rPr>
        <w:t>ý niệm dương</w:t>
      </w:r>
      <w:r w:rsidRPr="00394B29">
        <w:rPr>
          <w:rFonts w:ascii="Times New Roman" w:hAnsi="Times New Roman" w:cs="Times New Roman"/>
          <w:sz w:val="26"/>
          <w:szCs w:val="26"/>
        </w:rPr>
        <w:t xml:space="preserve"> vì người khác mà nói. Khích lệ thì tìm những điểm đáng ghi nhận để khích lệ họ khi họ chưa hoàn thiện. Khẳng định thì giúp người ta có niềm tin vững chắc rằng họ có thể làm được hoặc trở thành được.</w:t>
      </w:r>
    </w:p>
    <w:p w14:paraId="0397BEB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Trong quá trình ngôn thí, tâm thái nhất định phải là tâm thái </w:t>
      </w:r>
      <w:r w:rsidRPr="00394B29">
        <w:rPr>
          <w:rFonts w:ascii="Times New Roman" w:hAnsi="Times New Roman" w:cs="Times New Roman"/>
          <w:b/>
          <w:bCs/>
          <w:i/>
          <w:iCs/>
          <w:sz w:val="26"/>
          <w:szCs w:val="26"/>
        </w:rPr>
        <w:t>an vui</w:t>
      </w:r>
      <w:r w:rsidRPr="00394B29">
        <w:rPr>
          <w:rFonts w:ascii="Times New Roman" w:hAnsi="Times New Roman" w:cs="Times New Roman"/>
          <w:sz w:val="26"/>
          <w:szCs w:val="26"/>
        </w:rPr>
        <w:t xml:space="preserve"> và </w:t>
      </w:r>
      <w:r w:rsidRPr="00394B29">
        <w:rPr>
          <w:rFonts w:ascii="Times New Roman" w:hAnsi="Times New Roman" w:cs="Times New Roman"/>
          <w:b/>
          <w:bCs/>
          <w:i/>
          <w:iCs/>
          <w:sz w:val="26"/>
          <w:szCs w:val="26"/>
        </w:rPr>
        <w:t>trân trọng biết ơn</w:t>
      </w:r>
      <w:r w:rsidRPr="00394B29">
        <w:rPr>
          <w:rFonts w:ascii="Times New Roman" w:hAnsi="Times New Roman" w:cs="Times New Roman"/>
          <w:sz w:val="26"/>
          <w:szCs w:val="26"/>
        </w:rPr>
        <w:t xml:space="preserve">. Nếu thấy tâm thái không ổn thì đừng nói gì hết. Nói là nói thôi, không có vụ lợi, không có </w:t>
      </w:r>
      <w:r w:rsidRPr="00394B29">
        <w:rPr>
          <w:rFonts w:ascii="Times New Roman" w:hAnsi="Times New Roman" w:cs="Times New Roman"/>
          <w:sz w:val="26"/>
          <w:szCs w:val="26"/>
        </w:rPr>
        <w:lastRenderedPageBreak/>
        <w:t>suy nghĩ toan tính gì hết. Nếu vừa nói vừa suy nghĩ toan tính thì mệt lắm, nói không nổi đâu. Nên lúc nói là an vui, biết mình nói thì thôi và cần trân trọng biết ơn người nghe.</w:t>
      </w:r>
    </w:p>
    <w:p w14:paraId="6F7C7AEC"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Ngôn từ chúng ta nói theo </w:t>
      </w:r>
      <w:r w:rsidRPr="00394B29">
        <w:rPr>
          <w:rFonts w:ascii="Times New Roman" w:hAnsi="Times New Roman" w:cs="Times New Roman"/>
          <w:b/>
          <w:bCs/>
          <w:i/>
          <w:iCs/>
          <w:sz w:val="26"/>
          <w:szCs w:val="26"/>
        </w:rPr>
        <w:t>hướng ánh sáng</w:t>
      </w:r>
      <w:r w:rsidRPr="00394B29">
        <w:rPr>
          <w:rFonts w:ascii="Times New Roman" w:hAnsi="Times New Roman" w:cs="Times New Roman"/>
          <w:sz w:val="26"/>
          <w:szCs w:val="26"/>
        </w:rPr>
        <w:t xml:space="preserve"> và có </w:t>
      </w:r>
      <w:r w:rsidRPr="00394B29">
        <w:rPr>
          <w:rFonts w:ascii="Times New Roman" w:hAnsi="Times New Roman" w:cs="Times New Roman"/>
          <w:b/>
          <w:bCs/>
          <w:i/>
          <w:iCs/>
          <w:sz w:val="26"/>
          <w:szCs w:val="26"/>
        </w:rPr>
        <w:t>tính hình ảnh</w:t>
      </w:r>
      <w:r w:rsidRPr="00394B29">
        <w:rPr>
          <w:rFonts w:ascii="Times New Roman" w:hAnsi="Times New Roman" w:cs="Times New Roman"/>
          <w:sz w:val="26"/>
          <w:szCs w:val="26"/>
        </w:rPr>
        <w:t>. Tại vì nếu chúng ta nói trừu tượng, không có hình ảnh rõ ràng thì người ta rất khó đón nhận. Đỉnh cao của ngôn thí chính là nói chuyện tác động nhận thức dựa trên nhân quả. Xem người nghe muốn quả gì thì mình phải luận cái quả đó do nhân gì mà có, rồi mình chỉ cho người ta kiến tạo cái nhân đó. Như vậy mới là tác động nhận thức.</w:t>
      </w:r>
    </w:p>
    <w:p w14:paraId="1584A706" w14:textId="46FB5FDB" w:rsidR="007134BE" w:rsidRPr="00394B29" w:rsidRDefault="00122A85" w:rsidP="00394B29">
      <w:pPr>
        <w:spacing w:after="0" w:line="360" w:lineRule="auto"/>
        <w:ind w:firstLine="993"/>
        <w:jc w:val="both"/>
        <w:rPr>
          <w:rFonts w:ascii="Times New Roman" w:hAnsi="Times New Roman" w:cs="Times New Roman"/>
          <w:sz w:val="26"/>
          <w:szCs w:val="26"/>
        </w:rPr>
      </w:pPr>
      <w:bookmarkStart w:id="0" w:name="_GoBack"/>
      <w:r w:rsidRPr="00394B29">
        <w:rPr>
          <w:rFonts w:ascii="Times New Roman" w:hAnsi="Times New Roman" w:cs="Times New Roman"/>
          <w:sz w:val="26"/>
          <w:szCs w:val="26"/>
        </w:rPr>
        <w:t>VÍ DỤ THỰC TẾ VỀ TÁC ĐỘNG NHẬN THỨC QUA NHÂN QUẢ</w:t>
      </w:r>
    </w:p>
    <w:bookmarkEnd w:id="0"/>
    <w:p w14:paraId="1D084B40"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b/>
          <w:bCs/>
          <w:sz w:val="26"/>
          <w:szCs w:val="26"/>
        </w:rPr>
        <w:t>CÔ:</w:t>
      </w:r>
      <w:r w:rsidRPr="00394B29">
        <w:rPr>
          <w:rFonts w:ascii="Times New Roman" w:hAnsi="Times New Roman" w:cs="Times New Roman"/>
          <w:sz w:val="26"/>
          <w:szCs w:val="26"/>
        </w:rPr>
        <w:t xml:space="preserve"> Một ví dụ rất đơn giản nè. Mọi người hay hỏi: "Sao cô Minh có thể chứa đựng được 10.000 Mentor vậy? Sao cô Minh nhớ hay quá vậy?". Nếu Minh chỉ các anh chị phương pháp để nhớ dai thì nó không phải là tác động nhận thức. Mà Minh quay lại Minh hỏi: "Các anh chị muốn nhớ dai để làm gì?". Nếu không trả lời được câu đó, nghĩa là các anh chị không biết mình muốn cái gì thì không chỉ năng lực đó được.</w:t>
      </w:r>
    </w:p>
    <w:p w14:paraId="623BA752"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 xml:space="preserve">Nhưng nếu các anh chị nói là: "Em muốn xây dựng một </w:t>
      </w:r>
      <w:r w:rsidRPr="00394B29">
        <w:rPr>
          <w:rFonts w:ascii="Times New Roman" w:hAnsi="Times New Roman" w:cs="Times New Roman"/>
          <w:b/>
          <w:bCs/>
          <w:i/>
          <w:iCs/>
          <w:sz w:val="26"/>
          <w:szCs w:val="26"/>
        </w:rPr>
        <w:t>hệ sinh thái</w:t>
      </w:r>
      <w:r w:rsidRPr="00394B29">
        <w:rPr>
          <w:rFonts w:ascii="Times New Roman" w:hAnsi="Times New Roman" w:cs="Times New Roman"/>
          <w:sz w:val="26"/>
          <w:szCs w:val="26"/>
        </w:rPr>
        <w:t xml:space="preserve"> của mình nên em cần chứa đựng và nhớ những con người như vậy", thì lúc đó Minh mới chỉ được, mới tác động nhận thức được. Mấy người học tiếng Anh cũng vậy đó, học hoài không được rồi hỏi tại sao. Mình mới hỏi: "Học tiếng Anh để làm gì?". Phải có một </w:t>
      </w:r>
      <w:r w:rsidRPr="00394B29">
        <w:rPr>
          <w:rFonts w:ascii="Times New Roman" w:hAnsi="Times New Roman" w:cs="Times New Roman"/>
          <w:b/>
          <w:bCs/>
          <w:i/>
          <w:iCs/>
          <w:sz w:val="26"/>
          <w:szCs w:val="26"/>
        </w:rPr>
        <w:t>lý do rõ ràng</w:t>
      </w:r>
      <w:r w:rsidRPr="00394B29">
        <w:rPr>
          <w:rFonts w:ascii="Times New Roman" w:hAnsi="Times New Roman" w:cs="Times New Roman"/>
          <w:sz w:val="26"/>
          <w:szCs w:val="26"/>
        </w:rPr>
        <w:t>, khắc cốt ghi tâm thì tự nhiên sẽ học được. Cả nhà hiểu chỗ này nhen.</w:t>
      </w:r>
    </w:p>
    <w:p w14:paraId="258EE329" w14:textId="77777777" w:rsidR="007134BE" w:rsidRPr="00394B29" w:rsidRDefault="007134BE" w:rsidP="00394B29">
      <w:pPr>
        <w:spacing w:after="0" w:line="360" w:lineRule="auto"/>
        <w:ind w:firstLine="993"/>
        <w:jc w:val="both"/>
        <w:rPr>
          <w:rFonts w:ascii="Times New Roman" w:hAnsi="Times New Roman" w:cs="Times New Roman"/>
          <w:sz w:val="26"/>
          <w:szCs w:val="26"/>
        </w:rPr>
      </w:pPr>
      <w:r w:rsidRPr="00394B29">
        <w:rPr>
          <w:rFonts w:ascii="Times New Roman" w:hAnsi="Times New Roman" w:cs="Times New Roman"/>
          <w:sz w:val="26"/>
          <w:szCs w:val="26"/>
        </w:rPr>
        <w:t>Ủa là trời ơi ai đánh máy vậy anh Ngô Thành Lê? Cái gì có "mỏ hỗn" trong này nữa? Bảo hộ trí tuệ ngôn thí là cách duy nhất tạo ra công đức giúp thắp sáng ngọn đèn trí tuệ. Anh đánh bằng máy AI hay sao mà nó ngộ vậy?</w:t>
      </w:r>
    </w:p>
    <w:p w14:paraId="364B81EB" w14:textId="77777777" w:rsidR="007134BE" w:rsidRPr="00394B29" w:rsidRDefault="007134BE" w:rsidP="00394B29">
      <w:pPr>
        <w:spacing w:after="0" w:line="360" w:lineRule="auto"/>
        <w:ind w:firstLine="993"/>
        <w:jc w:val="both"/>
        <w:rPr>
          <w:rFonts w:ascii="Times New Roman" w:hAnsi="Times New Roman" w:cs="Times New Roman"/>
          <w:sz w:val="26"/>
          <w:szCs w:val="26"/>
        </w:rPr>
      </w:pPr>
    </w:p>
    <w:p w14:paraId="1B0A1494" w14:textId="77777777" w:rsidR="00C075EC" w:rsidRPr="00394B29" w:rsidRDefault="00C075EC" w:rsidP="00394B29">
      <w:pPr>
        <w:spacing w:after="0" w:line="360" w:lineRule="auto"/>
        <w:ind w:firstLine="993"/>
        <w:jc w:val="both"/>
        <w:rPr>
          <w:rFonts w:ascii="Times New Roman" w:hAnsi="Times New Roman" w:cs="Times New Roman"/>
          <w:sz w:val="26"/>
          <w:szCs w:val="26"/>
        </w:rPr>
      </w:pPr>
    </w:p>
    <w:sectPr w:rsidR="00C075EC" w:rsidRPr="00394B29" w:rsidSect="00394B29">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4BE"/>
    <w:rsid w:val="00014FC6"/>
    <w:rsid w:val="000B655B"/>
    <w:rsid w:val="00122A85"/>
    <w:rsid w:val="00133CB2"/>
    <w:rsid w:val="00234D56"/>
    <w:rsid w:val="00291A88"/>
    <w:rsid w:val="00382498"/>
    <w:rsid w:val="00394B29"/>
    <w:rsid w:val="005D17B5"/>
    <w:rsid w:val="00701AA7"/>
    <w:rsid w:val="007134BE"/>
    <w:rsid w:val="00C075EC"/>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8052"/>
  <w15:chartTrackingRefBased/>
  <w15:docId w15:val="{C44B7C40-B744-419F-A771-FE1AB016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3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4BE"/>
    <w:rPr>
      <w:rFonts w:eastAsiaTheme="majorEastAsia" w:cstheme="majorBidi"/>
      <w:color w:val="272727" w:themeColor="text1" w:themeTint="D8"/>
    </w:rPr>
  </w:style>
  <w:style w:type="paragraph" w:styleId="Title">
    <w:name w:val="Title"/>
    <w:basedOn w:val="Normal"/>
    <w:next w:val="Normal"/>
    <w:link w:val="TitleChar"/>
    <w:uiPriority w:val="10"/>
    <w:qFormat/>
    <w:rsid w:val="00713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4BE"/>
    <w:pPr>
      <w:spacing w:before="160"/>
      <w:jc w:val="center"/>
    </w:pPr>
    <w:rPr>
      <w:i/>
      <w:iCs/>
      <w:color w:val="404040" w:themeColor="text1" w:themeTint="BF"/>
    </w:rPr>
  </w:style>
  <w:style w:type="character" w:customStyle="1" w:styleId="QuoteChar">
    <w:name w:val="Quote Char"/>
    <w:basedOn w:val="DefaultParagraphFont"/>
    <w:link w:val="Quote"/>
    <w:uiPriority w:val="29"/>
    <w:rsid w:val="007134BE"/>
    <w:rPr>
      <w:i/>
      <w:iCs/>
      <w:color w:val="404040" w:themeColor="text1" w:themeTint="BF"/>
    </w:rPr>
  </w:style>
  <w:style w:type="paragraph" w:styleId="ListParagraph">
    <w:name w:val="List Paragraph"/>
    <w:basedOn w:val="Normal"/>
    <w:uiPriority w:val="34"/>
    <w:qFormat/>
    <w:rsid w:val="007134BE"/>
    <w:pPr>
      <w:ind w:left="720"/>
      <w:contextualSpacing/>
    </w:pPr>
  </w:style>
  <w:style w:type="character" w:styleId="IntenseEmphasis">
    <w:name w:val="Intense Emphasis"/>
    <w:basedOn w:val="DefaultParagraphFont"/>
    <w:uiPriority w:val="21"/>
    <w:qFormat/>
    <w:rsid w:val="007134BE"/>
    <w:rPr>
      <w:i/>
      <w:iCs/>
      <w:color w:val="2F5496" w:themeColor="accent1" w:themeShade="BF"/>
    </w:rPr>
  </w:style>
  <w:style w:type="paragraph" w:styleId="IntenseQuote">
    <w:name w:val="Intense Quote"/>
    <w:basedOn w:val="Normal"/>
    <w:next w:val="Normal"/>
    <w:link w:val="IntenseQuoteChar"/>
    <w:uiPriority w:val="30"/>
    <w:qFormat/>
    <w:rsid w:val="00713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4BE"/>
    <w:rPr>
      <w:i/>
      <w:iCs/>
      <w:color w:val="2F5496" w:themeColor="accent1" w:themeShade="BF"/>
    </w:rPr>
  </w:style>
  <w:style w:type="character" w:styleId="IntenseReference">
    <w:name w:val="Intense Reference"/>
    <w:basedOn w:val="DefaultParagraphFont"/>
    <w:uiPriority w:val="32"/>
    <w:qFormat/>
    <w:rsid w:val="007134BE"/>
    <w:rPr>
      <w:b/>
      <w:bCs/>
      <w:smallCaps/>
      <w:color w:val="2F5496" w:themeColor="accent1" w:themeShade="BF"/>
      <w:spacing w:val="5"/>
    </w:rPr>
  </w:style>
  <w:style w:type="paragraph" w:styleId="NormalWeb">
    <w:name w:val="Normal (Web)"/>
    <w:basedOn w:val="Normal"/>
    <w:uiPriority w:val="99"/>
    <w:semiHidden/>
    <w:unhideWhenUsed/>
    <w:rsid w:val="00394B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94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63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39</Pages>
  <Words>12414</Words>
  <Characters>70766</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2026-01-26T23:54:00Z</dcterms:created>
  <dcterms:modified xsi:type="dcterms:W3CDTF">2026-01-27T07:22:00Z</dcterms:modified>
</cp:coreProperties>
</file>