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1DE7" w14:textId="725402CD" w:rsidR="008B78E9" w:rsidRPr="008B78E9" w:rsidRDefault="008B78E9">
      <w:pPr>
        <w:rPr>
          <w:rFonts w:ascii="Cambria" w:hAnsi="Cambria"/>
          <w:color w:val="C00000"/>
          <w:sz w:val="20"/>
          <w:szCs w:val="20"/>
        </w:rPr>
      </w:pPr>
      <w:r w:rsidRPr="008B78E9">
        <w:rPr>
          <w:rFonts w:ascii="Cambria" w:hAnsi="Cambria"/>
          <w:color w:val="C00000"/>
          <w:sz w:val="20"/>
          <w:szCs w:val="20"/>
        </w:rPr>
        <w:t>Ajuste API para o projeto – 1 ADS A</w:t>
      </w:r>
    </w:p>
    <w:p w14:paraId="465B81CE" w14:textId="78F4DAEB" w:rsidR="008B78E9" w:rsidRPr="008B78E9" w:rsidRDefault="008B78E9">
      <w:pPr>
        <w:rPr>
          <w:rFonts w:ascii="Cambria" w:hAnsi="Cambria"/>
          <w:sz w:val="20"/>
          <w:szCs w:val="20"/>
        </w:rPr>
      </w:pPr>
      <w:r w:rsidRPr="008B78E9">
        <w:rPr>
          <w:rFonts w:ascii="Cambria" w:hAnsi="Cambria"/>
          <w:color w:val="C00000"/>
          <w:sz w:val="20"/>
          <w:szCs w:val="20"/>
        </w:rPr>
        <w:t xml:space="preserve">Grupo 5 </w:t>
      </w:r>
      <w:r>
        <w:rPr>
          <w:rFonts w:ascii="Cambria" w:hAnsi="Cambria"/>
          <w:sz w:val="20"/>
          <w:szCs w:val="20"/>
        </w:rPr>
        <w:t>– Filipe Ricardo, Marcos Fernando, Maria Eduarda, Nathalia Obi, Pietra Silva e Vitor Marques</w:t>
      </w:r>
    </w:p>
    <w:p w14:paraId="01BE876A" w14:textId="78062E44" w:rsidR="008B78E9" w:rsidRPr="008B78E9" w:rsidRDefault="008B78E9" w:rsidP="008B78E9">
      <w:pPr>
        <w:pStyle w:val="Pargrafoda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B78E9">
        <w:rPr>
          <w:rFonts w:ascii="Cambria" w:hAnsi="Cambria"/>
          <w:sz w:val="20"/>
          <w:szCs w:val="20"/>
        </w:rPr>
        <w:t>Criar usuário com permissão de inserir dados</w:t>
      </w:r>
    </w:p>
    <w:p w14:paraId="14D45875" w14:textId="2029D35A" w:rsidR="00281AFE" w:rsidRDefault="00281AFE">
      <w:r w:rsidRPr="00281AFE">
        <w:rPr>
          <w:noProof/>
        </w:rPr>
        <w:drawing>
          <wp:inline distT="0" distB="0" distL="0" distR="0" wp14:anchorId="4F2DB675" wp14:editId="756A53F8">
            <wp:extent cx="5400040" cy="106489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E5DA" w14:textId="1AAEAF73" w:rsidR="008B78E9" w:rsidRPr="008B78E9" w:rsidRDefault="008B78E9" w:rsidP="008B78E9">
      <w:pPr>
        <w:pStyle w:val="Pargrafoda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B78E9">
        <w:rPr>
          <w:rFonts w:ascii="Cambria" w:hAnsi="Cambria"/>
          <w:sz w:val="20"/>
          <w:szCs w:val="20"/>
        </w:rPr>
        <w:t>Criar tabelas do grupo</w:t>
      </w:r>
    </w:p>
    <w:p w14:paraId="7398DC68" w14:textId="0B24556C" w:rsidR="00CB790E" w:rsidRDefault="00281AFE">
      <w:r w:rsidRPr="00281AFE">
        <w:rPr>
          <w:noProof/>
        </w:rPr>
        <w:drawing>
          <wp:anchor distT="0" distB="0" distL="114300" distR="114300" simplePos="0" relativeHeight="251658240" behindDoc="0" locked="0" layoutInCell="1" allowOverlap="1" wp14:anchorId="422AF1D2" wp14:editId="4CB826F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71875" cy="2762250"/>
            <wp:effectExtent l="0" t="0" r="9525" b="0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3572374" cy="276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942BBE" w14:textId="77777777" w:rsidR="008B78E9" w:rsidRDefault="008B78E9">
      <w:pPr>
        <w:rPr>
          <w:u w:val="single"/>
        </w:rPr>
      </w:pPr>
    </w:p>
    <w:p w14:paraId="319C9B05" w14:textId="77777777" w:rsidR="008B78E9" w:rsidRDefault="008B78E9">
      <w:pPr>
        <w:rPr>
          <w:u w:val="single"/>
        </w:rPr>
      </w:pPr>
    </w:p>
    <w:p w14:paraId="279C4FF6" w14:textId="77777777" w:rsidR="008B78E9" w:rsidRDefault="008B78E9">
      <w:pPr>
        <w:rPr>
          <w:u w:val="single"/>
        </w:rPr>
      </w:pPr>
    </w:p>
    <w:p w14:paraId="4A141633" w14:textId="77777777" w:rsidR="008B78E9" w:rsidRDefault="008B78E9">
      <w:pPr>
        <w:rPr>
          <w:u w:val="single"/>
        </w:rPr>
      </w:pPr>
    </w:p>
    <w:p w14:paraId="63C85961" w14:textId="77777777" w:rsidR="008B78E9" w:rsidRDefault="008B78E9">
      <w:pPr>
        <w:rPr>
          <w:u w:val="single"/>
        </w:rPr>
      </w:pPr>
    </w:p>
    <w:p w14:paraId="31388097" w14:textId="77777777" w:rsidR="008B78E9" w:rsidRDefault="008B78E9">
      <w:pPr>
        <w:rPr>
          <w:u w:val="single"/>
        </w:rPr>
      </w:pPr>
    </w:p>
    <w:p w14:paraId="13FB3342" w14:textId="77777777" w:rsidR="008B78E9" w:rsidRDefault="008B78E9">
      <w:pPr>
        <w:rPr>
          <w:u w:val="single"/>
        </w:rPr>
      </w:pPr>
    </w:p>
    <w:p w14:paraId="7E939A54" w14:textId="77777777" w:rsidR="008B78E9" w:rsidRDefault="008B78E9">
      <w:pPr>
        <w:rPr>
          <w:u w:val="single"/>
        </w:rPr>
      </w:pPr>
    </w:p>
    <w:p w14:paraId="7CF53320" w14:textId="77777777" w:rsidR="008B78E9" w:rsidRDefault="008B78E9">
      <w:pPr>
        <w:rPr>
          <w:u w:val="single"/>
        </w:rPr>
      </w:pPr>
    </w:p>
    <w:p w14:paraId="51144149" w14:textId="77777777" w:rsidR="008B78E9" w:rsidRPr="008B78E9" w:rsidRDefault="008B78E9">
      <w:pPr>
        <w:rPr>
          <w:rFonts w:ascii="Cambria" w:hAnsi="Cambria"/>
          <w:sz w:val="20"/>
          <w:szCs w:val="20"/>
          <w:u w:val="single"/>
        </w:rPr>
      </w:pPr>
    </w:p>
    <w:p w14:paraId="0BEDBB52" w14:textId="3D8642DA" w:rsidR="00281AFE" w:rsidRPr="008B78E9" w:rsidRDefault="00560291" w:rsidP="008B78E9">
      <w:pPr>
        <w:pStyle w:val="PargrafodaLista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8B78E9">
        <w:rPr>
          <w:rFonts w:ascii="Cambria" w:hAnsi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2C7C302" wp14:editId="511C20D4">
            <wp:simplePos x="0" y="0"/>
            <wp:positionH relativeFrom="margin">
              <wp:align>right</wp:align>
            </wp:positionH>
            <wp:positionV relativeFrom="paragraph">
              <wp:posOffset>3281045</wp:posOffset>
            </wp:positionV>
            <wp:extent cx="5400040" cy="27527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t="941" r="-529" b="8387"/>
                    <a:stretch/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8E9" w:rsidRPr="008B78E9">
        <w:rPr>
          <w:rFonts w:ascii="Cambria" w:hAnsi="Cambria"/>
          <w:sz w:val="20"/>
          <w:szCs w:val="20"/>
        </w:rPr>
        <w:t xml:space="preserve">Ajustar a API para o recebimento de dados </w:t>
      </w:r>
      <w:r w:rsidR="008B78E9">
        <w:rPr>
          <w:rFonts w:ascii="Cambria" w:hAnsi="Cambria"/>
          <w:sz w:val="20"/>
          <w:szCs w:val="20"/>
        </w:rPr>
        <w:t xml:space="preserve">a partir do Arduino </w:t>
      </w:r>
      <w:r w:rsidR="008B78E9" w:rsidRPr="008B78E9">
        <w:rPr>
          <w:rFonts w:ascii="Cambria" w:hAnsi="Cambria"/>
          <w:sz w:val="20"/>
          <w:szCs w:val="20"/>
        </w:rPr>
        <w:t>e a inserção deles na tabela pelo CMD</w:t>
      </w:r>
    </w:p>
    <w:sectPr w:rsidR="00281AFE" w:rsidRPr="008B7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15C"/>
    <w:multiLevelType w:val="hybridMultilevel"/>
    <w:tmpl w:val="49B4FC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E"/>
    <w:rsid w:val="002045D4"/>
    <w:rsid w:val="00281AFE"/>
    <w:rsid w:val="00560291"/>
    <w:rsid w:val="008B78E9"/>
    <w:rsid w:val="00CB790E"/>
    <w:rsid w:val="00D1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1917"/>
  <w15:chartTrackingRefBased/>
  <w15:docId w15:val="{C717C19A-001D-4036-BE84-8CF0221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Fernando</dc:creator>
  <cp:keywords/>
  <dc:description/>
  <cp:lastModifiedBy>Patricia</cp:lastModifiedBy>
  <cp:revision>2</cp:revision>
  <dcterms:created xsi:type="dcterms:W3CDTF">2022-10-28T17:46:00Z</dcterms:created>
  <dcterms:modified xsi:type="dcterms:W3CDTF">2022-10-28T20:53:00Z</dcterms:modified>
</cp:coreProperties>
</file>