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DFFA5" w14:textId="4A693640" w:rsidR="00283B5B" w:rsidRPr="00411E4F" w:rsidRDefault="00411E4F" w:rsidP="00411E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E4F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№3</w:t>
      </w:r>
    </w:p>
    <w:p w14:paraId="415317DB" w14:textId="1AC83C93" w:rsidR="00411E4F" w:rsidRDefault="00411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ІО-з41 Дудник Дмитро</w:t>
      </w:r>
    </w:p>
    <w:p w14:paraId="0D86C625" w14:textId="18802261" w:rsidR="00411E4F" w:rsidRDefault="00411E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E4F">
        <w:rPr>
          <w:rFonts w:ascii="Times New Roman" w:hAnsi="Times New Roman" w:cs="Times New Roman"/>
          <w:b/>
          <w:bCs/>
          <w:sz w:val="28"/>
          <w:szCs w:val="28"/>
        </w:rPr>
        <w:t>SQL-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411E4F">
        <w:rPr>
          <w:rFonts w:ascii="Times New Roman" w:hAnsi="Times New Roman" w:cs="Times New Roman"/>
          <w:b/>
          <w:bCs/>
          <w:sz w:val="28"/>
          <w:szCs w:val="28"/>
        </w:rPr>
        <w:t>крипти</w:t>
      </w:r>
    </w:p>
    <w:p w14:paraId="06B3912C" w14:textId="1A2DB66D" w:rsidR="00411E4F" w:rsidRDefault="00411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7866A6" wp14:editId="6BD12573">
            <wp:extent cx="4675378" cy="2771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30" cy="27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D033D" wp14:editId="19592D0D">
            <wp:extent cx="6120765" cy="2025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EF74D" wp14:editId="0D2201D3">
            <wp:extent cx="6120765" cy="2827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1A2C6A" wp14:editId="6CACB4AC">
            <wp:extent cx="3762900" cy="309605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E5942" wp14:editId="1BC0A91E">
            <wp:extent cx="4348375" cy="40010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547" cy="40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87166" wp14:editId="54F3D01F">
            <wp:extent cx="5248275" cy="23494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82" cy="23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62A292" wp14:editId="4AE3D0F2">
            <wp:extent cx="6120765" cy="27298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7BAEA" wp14:editId="731F7DE5">
            <wp:extent cx="6120765" cy="27755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2D5E" w14:textId="6B344119" w:rsidR="00411E4F" w:rsidRPr="00411E4F" w:rsidRDefault="00411E4F">
      <w:pPr>
        <w:rPr>
          <w:rFonts w:ascii="Times New Roman" w:hAnsi="Times New Roman" w:cs="Times New Roman"/>
          <w:sz w:val="28"/>
          <w:szCs w:val="28"/>
        </w:rPr>
      </w:pPr>
      <w:r w:rsidRPr="00411E4F">
        <w:rPr>
          <w:rFonts w:ascii="Times New Roman" w:hAnsi="Times New Roman" w:cs="Times New Roman"/>
          <w:sz w:val="28"/>
          <w:szCs w:val="28"/>
        </w:rPr>
        <w:t xml:space="preserve">За допомогою запитів SELECT було отримано інформацію про кафедри, студентів, курси та реєстрації студентів на курси. Оператор INSERT використано для додавання нового студента до таблиці </w:t>
      </w:r>
      <w:proofErr w:type="spellStart"/>
      <w:r w:rsidRPr="00411E4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11E4F">
        <w:rPr>
          <w:rFonts w:ascii="Times New Roman" w:hAnsi="Times New Roman" w:cs="Times New Roman"/>
          <w:sz w:val="28"/>
          <w:szCs w:val="28"/>
        </w:rPr>
        <w:t>. За допомогою UPDATE було змінено значення року вступу для доданого студента. Оператор DELETE використано для видалення цього запису з таблиці. Після кожної операції виконувались перевірочні запити SELECT, які підтвердили успішне виконання змін у базі даних. Усі запити були виконані без помилок та продемонстрували коректну роботу створеної схеми.</w:t>
      </w:r>
    </w:p>
    <w:sectPr w:rsidR="00411E4F" w:rsidRPr="00411E4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4F"/>
    <w:rsid w:val="00283B5B"/>
    <w:rsid w:val="0041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470E"/>
  <w15:chartTrackingRefBased/>
  <w15:docId w15:val="{0A53BE38-3683-4B7E-80C0-F60BAD0F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386</Words>
  <Characters>221</Characters>
  <Application>Microsoft Office Word</Application>
  <DocSecurity>0</DocSecurity>
  <Lines>1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dudnik</dc:creator>
  <cp:keywords/>
  <dc:description/>
  <cp:lastModifiedBy>dima dudnik</cp:lastModifiedBy>
  <cp:revision>1</cp:revision>
  <dcterms:created xsi:type="dcterms:W3CDTF">2026-06-04T22:44:00Z</dcterms:created>
  <dcterms:modified xsi:type="dcterms:W3CDTF">2026-06-04T22:47:00Z</dcterms:modified>
</cp:coreProperties>
</file>