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46EB1" w14:textId="1385BE20" w:rsidR="00262004" w:rsidRDefault="0026200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27515CA" wp14:editId="2A317974">
            <wp:simplePos x="0" y="0"/>
            <wp:positionH relativeFrom="column">
              <wp:posOffset>57150</wp:posOffset>
            </wp:positionH>
            <wp:positionV relativeFrom="paragraph">
              <wp:posOffset>0</wp:posOffset>
            </wp:positionV>
            <wp:extent cx="5943600" cy="3844290"/>
            <wp:effectExtent l="0" t="0" r="0" b="3810"/>
            <wp:wrapTopAndBottom/>
            <wp:docPr id="501016316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16316" name="Picture 1" descr="A screenshot of a video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4EBAA" w14:textId="48E391D0" w:rsidR="009B56D3" w:rsidRDefault="00262004">
      <w:r>
        <w:rPr>
          <w:noProof/>
        </w:rPr>
        <w:drawing>
          <wp:inline distT="0" distB="0" distL="0" distR="0" wp14:anchorId="5D5DB28D" wp14:editId="3BEDCA12">
            <wp:extent cx="5943600" cy="3670300"/>
            <wp:effectExtent l="0" t="0" r="0" b="6350"/>
            <wp:docPr id="311880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8095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E93C" w14:textId="77777777" w:rsidR="00D179F4" w:rsidRDefault="00D179F4"/>
    <w:p w14:paraId="7F2616A3" w14:textId="11CCED17" w:rsidR="00D179F4" w:rsidRDefault="00D179F4">
      <w:r>
        <w:rPr>
          <w:noProof/>
        </w:rPr>
        <w:lastRenderedPageBreak/>
        <w:drawing>
          <wp:inline distT="0" distB="0" distL="0" distR="0" wp14:anchorId="7DB058C1" wp14:editId="631740B0">
            <wp:extent cx="5943600" cy="3716655"/>
            <wp:effectExtent l="0" t="0" r="0" b="0"/>
            <wp:docPr id="192720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067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6B29" w14:textId="77777777" w:rsidR="00A13AD8" w:rsidRDefault="00A13AD8"/>
    <w:p w14:paraId="1230B807" w14:textId="03895BFB" w:rsidR="00A13AD8" w:rsidRDefault="00A13AD8">
      <w:pPr>
        <w:rPr>
          <w:noProof/>
        </w:rPr>
      </w:pPr>
      <w:r>
        <w:rPr>
          <w:noProof/>
        </w:rPr>
        <w:drawing>
          <wp:inline distT="0" distB="0" distL="0" distR="0" wp14:anchorId="479A5DC9" wp14:editId="5FAC55C7">
            <wp:extent cx="5943600" cy="3684270"/>
            <wp:effectExtent l="0" t="0" r="0" b="0"/>
            <wp:docPr id="551358863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58863" name="Picture 1" descr="A screenshot of a video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7E93" w14:textId="57C185F9" w:rsidR="00433ABA" w:rsidRDefault="00433ABA" w:rsidP="00433ABA">
      <w:pPr>
        <w:tabs>
          <w:tab w:val="left" w:pos="3735"/>
        </w:tabs>
      </w:pPr>
      <w:r>
        <w:tab/>
      </w:r>
    </w:p>
    <w:p w14:paraId="707BFB19" w14:textId="04718029" w:rsidR="00433ABA" w:rsidRDefault="00433ABA" w:rsidP="00433ABA">
      <w:pPr>
        <w:tabs>
          <w:tab w:val="left" w:pos="3735"/>
        </w:tabs>
      </w:pPr>
      <w:r>
        <w:rPr>
          <w:noProof/>
        </w:rPr>
        <w:lastRenderedPageBreak/>
        <w:drawing>
          <wp:inline distT="0" distB="0" distL="0" distR="0" wp14:anchorId="114E492A" wp14:editId="082D7A2C">
            <wp:extent cx="5943600" cy="4178935"/>
            <wp:effectExtent l="0" t="0" r="0" b="0"/>
            <wp:docPr id="1903758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5852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427C" w14:textId="77777777" w:rsidR="00433ABA" w:rsidRDefault="00433ABA" w:rsidP="00433ABA">
      <w:pPr>
        <w:tabs>
          <w:tab w:val="left" w:pos="3735"/>
        </w:tabs>
      </w:pPr>
    </w:p>
    <w:p w14:paraId="68D778B8" w14:textId="462787EC" w:rsidR="00433ABA" w:rsidRDefault="00D24223" w:rsidP="00433ABA">
      <w:pPr>
        <w:tabs>
          <w:tab w:val="left" w:pos="3735"/>
        </w:tabs>
      </w:pPr>
      <w:r>
        <w:rPr>
          <w:noProof/>
        </w:rPr>
        <w:drawing>
          <wp:inline distT="0" distB="0" distL="0" distR="0" wp14:anchorId="759642DF" wp14:editId="718AA7F4">
            <wp:extent cx="5943600" cy="3329305"/>
            <wp:effectExtent l="0" t="0" r="0" b="4445"/>
            <wp:docPr id="1482073950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73950" name="Picture 1" descr="A diagram of a proces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CBCC" w14:textId="77777777" w:rsidR="00DE5173" w:rsidRDefault="00DE5173" w:rsidP="00433ABA">
      <w:pPr>
        <w:tabs>
          <w:tab w:val="left" w:pos="3735"/>
        </w:tabs>
      </w:pPr>
    </w:p>
    <w:p w14:paraId="798C60DD" w14:textId="6541B4D0" w:rsidR="00DE5173" w:rsidRDefault="00DE5173" w:rsidP="00433ABA">
      <w:pPr>
        <w:tabs>
          <w:tab w:val="left" w:pos="3735"/>
        </w:tabs>
      </w:pPr>
      <w:r>
        <w:rPr>
          <w:noProof/>
        </w:rPr>
        <w:lastRenderedPageBreak/>
        <w:drawing>
          <wp:inline distT="0" distB="0" distL="0" distR="0" wp14:anchorId="24C28CFF" wp14:editId="56A7C8A9">
            <wp:extent cx="4961905" cy="1666667"/>
            <wp:effectExtent l="0" t="0" r="0" b="0"/>
            <wp:docPr id="480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9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4E14" w14:textId="77777777" w:rsidR="000E1A92" w:rsidRDefault="000E1A92" w:rsidP="00433ABA">
      <w:pPr>
        <w:tabs>
          <w:tab w:val="left" w:pos="3735"/>
        </w:tabs>
      </w:pPr>
    </w:p>
    <w:p w14:paraId="2D7DEB4E" w14:textId="77777777" w:rsidR="002309EB" w:rsidRDefault="002309EB" w:rsidP="00433ABA">
      <w:pPr>
        <w:tabs>
          <w:tab w:val="left" w:pos="3735"/>
        </w:tabs>
        <w:rPr>
          <w:noProof/>
        </w:rPr>
      </w:pPr>
    </w:p>
    <w:p w14:paraId="18F90A7E" w14:textId="659F6C54" w:rsidR="002309EB" w:rsidRDefault="002309EB" w:rsidP="00433ABA">
      <w:pPr>
        <w:tabs>
          <w:tab w:val="left" w:pos="3735"/>
        </w:tabs>
        <w:rPr>
          <w:noProof/>
        </w:rPr>
      </w:pPr>
      <w:r>
        <w:rPr>
          <w:noProof/>
        </w:rPr>
        <w:drawing>
          <wp:inline distT="0" distB="0" distL="0" distR="0" wp14:anchorId="300BB9EC" wp14:editId="71511607">
            <wp:extent cx="5943600" cy="3602990"/>
            <wp:effectExtent l="0" t="0" r="0" b="0"/>
            <wp:docPr id="124393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380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210E" w14:textId="215CFBDB" w:rsidR="000E1A92" w:rsidRDefault="000E1A92" w:rsidP="00433ABA">
      <w:pPr>
        <w:tabs>
          <w:tab w:val="left" w:pos="3735"/>
        </w:tabs>
      </w:pPr>
    </w:p>
    <w:p w14:paraId="7E12701E" w14:textId="77777777" w:rsidR="002309EB" w:rsidRPr="002309EB" w:rsidRDefault="002309EB" w:rsidP="002309E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kern w:val="0"/>
          <w:sz w:val="20"/>
          <w:szCs w:val="20"/>
          <w14:ligatures w14:val="none"/>
        </w:rPr>
      </w:pPr>
      <w:r w:rsidRPr="002309EB">
        <w:rPr>
          <w:rFonts w:ascii="Helvetica" w:eastAsia="Times New Roman" w:hAnsi="Helvetica" w:cs="Helvetica"/>
          <w:color w:val="000000"/>
          <w:kern w:val="0"/>
          <w:sz w:val="20"/>
          <w:szCs w:val="20"/>
          <w14:ligatures w14:val="none"/>
        </w:rPr>
        <w:t>Proficiency in back-testing, simulation, and statistical techniques (auto-regression, auto-</w:t>
      </w:r>
      <w:proofErr w:type="gramStart"/>
      <w:r w:rsidRPr="002309EB">
        <w:rPr>
          <w:rFonts w:ascii="Helvetica" w:eastAsia="Times New Roman" w:hAnsi="Helvetica" w:cs="Helvetica"/>
          <w:color w:val="000000"/>
          <w:kern w:val="0"/>
          <w:sz w:val="20"/>
          <w:szCs w:val="20"/>
          <w14:ligatures w14:val="none"/>
        </w:rPr>
        <w:t>correlation</w:t>
      </w:r>
      <w:proofErr w:type="gramEnd"/>
      <w:r w:rsidRPr="002309EB">
        <w:rPr>
          <w:rFonts w:ascii="Helvetica" w:eastAsia="Times New Roman" w:hAnsi="Helvetica" w:cs="Helvetica"/>
          <w:color w:val="000000"/>
          <w:kern w:val="0"/>
          <w:sz w:val="20"/>
          <w:szCs w:val="20"/>
          <w14:ligatures w14:val="none"/>
        </w:rPr>
        <w:t xml:space="preserve"> and Principal Component Analysis)</w:t>
      </w:r>
    </w:p>
    <w:p w14:paraId="13E1129A" w14:textId="52F6AEF8" w:rsidR="002309EB" w:rsidRPr="00433ABA" w:rsidRDefault="00B830BB" w:rsidP="00433ABA">
      <w:pPr>
        <w:tabs>
          <w:tab w:val="left" w:pos="3735"/>
        </w:tabs>
      </w:pPr>
      <w:r>
        <w:rPr>
          <w:noProof/>
        </w:rPr>
        <w:lastRenderedPageBreak/>
        <w:drawing>
          <wp:inline distT="0" distB="0" distL="0" distR="0" wp14:anchorId="5CA335A9" wp14:editId="7C4E7EDD">
            <wp:extent cx="5704762" cy="1647619"/>
            <wp:effectExtent l="0" t="0" r="0" b="0"/>
            <wp:docPr id="7975934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59342" name="Picture 1" descr="A white background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09EB" w:rsidRPr="00433ABA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46FECA" w14:textId="77777777" w:rsidR="001A6A79" w:rsidRDefault="001A6A79" w:rsidP="00D179F4">
      <w:pPr>
        <w:spacing w:after="0" w:line="240" w:lineRule="auto"/>
      </w:pPr>
      <w:r>
        <w:separator/>
      </w:r>
    </w:p>
  </w:endnote>
  <w:endnote w:type="continuationSeparator" w:id="0">
    <w:p w14:paraId="44D14D95" w14:textId="77777777" w:rsidR="001A6A79" w:rsidRDefault="001A6A79" w:rsidP="00D179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25A051" w14:textId="77777777" w:rsidR="001A6A79" w:rsidRDefault="001A6A79" w:rsidP="00D179F4">
      <w:pPr>
        <w:spacing w:after="0" w:line="240" w:lineRule="auto"/>
      </w:pPr>
      <w:r>
        <w:separator/>
      </w:r>
    </w:p>
  </w:footnote>
  <w:footnote w:type="continuationSeparator" w:id="0">
    <w:p w14:paraId="18519E30" w14:textId="77777777" w:rsidR="001A6A79" w:rsidRDefault="001A6A79" w:rsidP="00D179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E4ECE" w14:textId="7EBB7758" w:rsidR="009D361B" w:rsidRDefault="009D361B">
    <w:pPr>
      <w:pStyle w:val="Header"/>
    </w:pPr>
    <w:r>
      <w:t>CGU DATATHON, APR</w:t>
    </w:r>
    <w:r w:rsidR="007005F8">
      <w:t>I</w:t>
    </w:r>
    <w:r>
      <w:t>L 28-29</w:t>
    </w:r>
    <w:r w:rsidR="007005F8">
      <w:t>, 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480379"/>
    <w:multiLevelType w:val="multilevel"/>
    <w:tmpl w:val="ABE28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66586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4422F"/>
    <w:rsid w:val="000E1A92"/>
    <w:rsid w:val="001A6A79"/>
    <w:rsid w:val="002309EB"/>
    <w:rsid w:val="00262004"/>
    <w:rsid w:val="003B756C"/>
    <w:rsid w:val="00433ABA"/>
    <w:rsid w:val="00591F90"/>
    <w:rsid w:val="00623B0E"/>
    <w:rsid w:val="007005F8"/>
    <w:rsid w:val="00794C7C"/>
    <w:rsid w:val="0079781C"/>
    <w:rsid w:val="008F260B"/>
    <w:rsid w:val="00967824"/>
    <w:rsid w:val="009B56D3"/>
    <w:rsid w:val="009D361B"/>
    <w:rsid w:val="00A13AD8"/>
    <w:rsid w:val="00A3447A"/>
    <w:rsid w:val="00B830BB"/>
    <w:rsid w:val="00D179F4"/>
    <w:rsid w:val="00D24223"/>
    <w:rsid w:val="00D4422F"/>
    <w:rsid w:val="00DE5173"/>
    <w:rsid w:val="00DF0349"/>
    <w:rsid w:val="00E160EB"/>
    <w:rsid w:val="00FB1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BF071"/>
  <w15:docId w15:val="{4ACDF874-81B6-4FAB-910E-FA66F5207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42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42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42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42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42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42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42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42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42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42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42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42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42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42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42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42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42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42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42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42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42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42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42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42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42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42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42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42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422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179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79F4"/>
  </w:style>
  <w:style w:type="paragraph" w:styleId="Footer">
    <w:name w:val="footer"/>
    <w:basedOn w:val="Normal"/>
    <w:link w:val="FooterChar"/>
    <w:uiPriority w:val="99"/>
    <w:unhideWhenUsed/>
    <w:rsid w:val="00D179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79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58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</TotalTime>
  <Pages>5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Kimmayong, Susan</dc:creator>
  <cp:keywords/>
  <dc:description/>
  <cp:lastModifiedBy>Kimmayong, Susan</cp:lastModifiedBy>
  <cp:revision>1</cp:revision>
  <dcterms:created xsi:type="dcterms:W3CDTF">2024-04-12T02:13:00Z</dcterms:created>
  <dcterms:modified xsi:type="dcterms:W3CDTF">2024-04-22T01:54:00Z</dcterms:modified>
</cp:coreProperties>
</file>