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EF24B">
      <w:pPr>
        <w:spacing w:after="156" w:afterLines="50"/>
        <w:jc w:val="center"/>
        <w:rPr>
          <w:rFonts w:eastAsia="黑体"/>
          <w:sz w:val="30"/>
        </w:rPr>
      </w:pPr>
      <w:r>
        <w:rPr>
          <w:rFonts w:hint="eastAsia" w:eastAsia="黑体"/>
          <w:sz w:val="30"/>
        </w:rPr>
        <w:t>2025—2026学年度清华大学社会工作优秀奖学金申请表</w:t>
      </w:r>
      <w:bookmarkStart w:id="0" w:name="_GoBack"/>
      <w:bookmarkEnd w:id="0"/>
    </w:p>
    <w:p w14:paraId="5A923A34">
      <w:pPr>
        <w:spacing w:after="156" w:afterLines="50"/>
        <w:ind w:firstLine="720" w:firstLineChars="3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单位：________________________（院系全称）</w:t>
      </w:r>
    </w:p>
    <w:p w14:paraId="5BC52E02">
      <w:pPr>
        <w:rPr>
          <w:sz w:val="21"/>
        </w:rPr>
      </w:pPr>
    </w:p>
    <w:p w14:paraId="1F77F371">
      <w:pPr>
        <w:ind w:firstLine="630" w:firstLineChars="300"/>
        <w:rPr>
          <w:sz w:val="21"/>
        </w:rPr>
      </w:pPr>
      <w:r>
        <w:rPr>
          <w:rFonts w:hint="eastAsia"/>
          <w:sz w:val="21"/>
        </w:rPr>
        <w:t>说明：各院系的“推荐单位意见”由党委研究生工作组填写。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77"/>
        <w:gridCol w:w="542"/>
        <w:gridCol w:w="557"/>
        <w:gridCol w:w="1099"/>
        <w:gridCol w:w="733"/>
        <w:gridCol w:w="733"/>
        <w:gridCol w:w="733"/>
        <w:gridCol w:w="1171"/>
        <w:gridCol w:w="661"/>
        <w:gridCol w:w="1008"/>
      </w:tblGrid>
      <w:tr w14:paraId="6F792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388" w:type="pct"/>
            <w:tcMar>
              <w:left w:w="28" w:type="dxa"/>
              <w:right w:w="28" w:type="dxa"/>
            </w:tcMar>
            <w:vAlign w:val="center"/>
          </w:tcPr>
          <w:p w14:paraId="05667A2B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610" w:type="pct"/>
            <w:gridSpan w:val="2"/>
            <w:tcMar>
              <w:left w:w="28" w:type="dxa"/>
              <w:right w:w="28" w:type="dxa"/>
            </w:tcMar>
            <w:vAlign w:val="center"/>
          </w:tcPr>
          <w:p w14:paraId="75367B94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333" w:type="pct"/>
            <w:tcMar>
              <w:left w:w="28" w:type="dxa"/>
              <w:right w:w="28" w:type="dxa"/>
            </w:tcMar>
            <w:vAlign w:val="center"/>
          </w:tcPr>
          <w:p w14:paraId="10B5E1A5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657" w:type="pct"/>
            <w:tcMar>
              <w:left w:w="28" w:type="dxa"/>
              <w:right w:w="28" w:type="dxa"/>
            </w:tcMar>
            <w:vAlign w:val="center"/>
          </w:tcPr>
          <w:p w14:paraId="07C42E5C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7ED96099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67E68B70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1A2DBCCA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民族</w:t>
            </w:r>
          </w:p>
        </w:tc>
        <w:tc>
          <w:tcPr>
            <w:tcW w:w="700" w:type="pct"/>
            <w:tcMar>
              <w:left w:w="28" w:type="dxa"/>
              <w:right w:w="28" w:type="dxa"/>
            </w:tcMar>
            <w:vAlign w:val="center"/>
          </w:tcPr>
          <w:p w14:paraId="6C411F79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395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2F56D391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</w:t>
            </w:r>
          </w:p>
          <w:p w14:paraId="64B3E525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面貌</w:t>
            </w:r>
          </w:p>
        </w:tc>
        <w:tc>
          <w:tcPr>
            <w:tcW w:w="604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70928731">
            <w:pPr>
              <w:spacing w:before="40" w:after="40"/>
              <w:jc w:val="center"/>
              <w:rPr>
                <w:sz w:val="24"/>
              </w:rPr>
            </w:pPr>
          </w:p>
        </w:tc>
      </w:tr>
      <w:tr w14:paraId="30733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388" w:type="pct"/>
            <w:tcMar>
              <w:left w:w="28" w:type="dxa"/>
              <w:right w:w="28" w:type="dxa"/>
            </w:tcMar>
            <w:vAlign w:val="center"/>
          </w:tcPr>
          <w:p w14:paraId="592D19C3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610" w:type="pct"/>
            <w:gridSpan w:val="2"/>
            <w:tcMar>
              <w:left w:w="28" w:type="dxa"/>
              <w:right w:w="28" w:type="dxa"/>
            </w:tcMar>
            <w:vAlign w:val="center"/>
          </w:tcPr>
          <w:p w14:paraId="3FB3DFB9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333" w:type="pct"/>
            <w:tcMar>
              <w:left w:w="28" w:type="dxa"/>
              <w:right w:w="28" w:type="dxa"/>
            </w:tcMar>
            <w:vAlign w:val="center"/>
          </w:tcPr>
          <w:p w14:paraId="2469BD9F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班号</w:t>
            </w:r>
          </w:p>
        </w:tc>
        <w:tc>
          <w:tcPr>
            <w:tcW w:w="657" w:type="pct"/>
            <w:tcMar>
              <w:left w:w="28" w:type="dxa"/>
              <w:right w:w="28" w:type="dxa"/>
            </w:tcMar>
            <w:vAlign w:val="center"/>
          </w:tcPr>
          <w:p w14:paraId="76C32D77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56F0DCE2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博/硕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5834D965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38D650AC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导师</w:t>
            </w:r>
          </w:p>
        </w:tc>
        <w:tc>
          <w:tcPr>
            <w:tcW w:w="700" w:type="pct"/>
            <w:tcMar>
              <w:left w:w="28" w:type="dxa"/>
              <w:right w:w="28" w:type="dxa"/>
            </w:tcMar>
            <w:vAlign w:val="center"/>
          </w:tcPr>
          <w:p w14:paraId="78E98DEB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395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449274CC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604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2A1B33F0">
            <w:pPr>
              <w:spacing w:before="40" w:after="40"/>
              <w:jc w:val="center"/>
              <w:rPr>
                <w:sz w:val="24"/>
              </w:rPr>
            </w:pPr>
          </w:p>
        </w:tc>
      </w:tr>
      <w:tr w14:paraId="0B8A7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674" w:type="pct"/>
            <w:gridSpan w:val="2"/>
            <w:tcMar>
              <w:left w:w="0" w:type="dxa"/>
              <w:right w:w="0" w:type="dxa"/>
            </w:tcMar>
            <w:vAlign w:val="center"/>
          </w:tcPr>
          <w:p w14:paraId="1F5B2995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固定电话</w:t>
            </w:r>
          </w:p>
        </w:tc>
        <w:tc>
          <w:tcPr>
            <w:tcW w:w="657" w:type="pct"/>
            <w:gridSpan w:val="2"/>
            <w:tcMar>
              <w:left w:w="0" w:type="dxa"/>
              <w:right w:w="0" w:type="dxa"/>
            </w:tcMar>
            <w:vAlign w:val="center"/>
          </w:tcPr>
          <w:p w14:paraId="4F663590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657" w:type="pct"/>
            <w:tcMar>
              <w:left w:w="0" w:type="dxa"/>
              <w:right w:w="0" w:type="dxa"/>
            </w:tcMar>
            <w:vAlign w:val="center"/>
          </w:tcPr>
          <w:p w14:paraId="6FEDD5E5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876" w:type="pct"/>
            <w:gridSpan w:val="2"/>
            <w:tcMar>
              <w:left w:w="0" w:type="dxa"/>
              <w:right w:w="0" w:type="dxa"/>
            </w:tcMar>
            <w:vAlign w:val="center"/>
          </w:tcPr>
          <w:p w14:paraId="2F6059A9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438" w:type="pct"/>
            <w:tcMar>
              <w:left w:w="0" w:type="dxa"/>
              <w:right w:w="0" w:type="dxa"/>
            </w:tcMar>
            <w:vAlign w:val="center"/>
          </w:tcPr>
          <w:p w14:paraId="168FDACC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E-mail</w:t>
            </w:r>
          </w:p>
        </w:tc>
        <w:tc>
          <w:tcPr>
            <w:tcW w:w="1699" w:type="pct"/>
            <w:gridSpan w:val="3"/>
            <w:tcMar>
              <w:left w:w="0" w:type="dxa"/>
              <w:right w:w="0" w:type="dxa"/>
            </w:tcMar>
            <w:vAlign w:val="center"/>
          </w:tcPr>
          <w:p w14:paraId="0B68060A">
            <w:pPr>
              <w:spacing w:before="40" w:after="40"/>
              <w:jc w:val="center"/>
              <w:rPr>
                <w:sz w:val="24"/>
              </w:rPr>
            </w:pPr>
          </w:p>
        </w:tc>
      </w:tr>
      <w:tr w14:paraId="7A0F9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1331" w:type="pct"/>
            <w:gridSpan w:val="4"/>
            <w:tcMar>
              <w:left w:w="28" w:type="dxa"/>
              <w:right w:w="28" w:type="dxa"/>
            </w:tcMar>
            <w:vAlign w:val="center"/>
          </w:tcPr>
          <w:p w14:paraId="20C69C1B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申请奖学金名称</w:t>
            </w:r>
          </w:p>
        </w:tc>
        <w:tc>
          <w:tcPr>
            <w:tcW w:w="1095" w:type="pct"/>
            <w:gridSpan w:val="2"/>
            <w:tcMar>
              <w:left w:w="28" w:type="dxa"/>
              <w:right w:w="28" w:type="dxa"/>
            </w:tcMar>
            <w:vAlign w:val="center"/>
          </w:tcPr>
          <w:p w14:paraId="58A4CC18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社会工作优秀奖</w:t>
            </w:r>
          </w:p>
        </w:tc>
        <w:tc>
          <w:tcPr>
            <w:tcW w:w="876" w:type="pct"/>
            <w:gridSpan w:val="2"/>
            <w:tcMar>
              <w:left w:w="28" w:type="dxa"/>
              <w:right w:w="28" w:type="dxa"/>
            </w:tcMar>
            <w:vAlign w:val="center"/>
          </w:tcPr>
          <w:p w14:paraId="7A167847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申请金额</w:t>
            </w:r>
          </w:p>
        </w:tc>
        <w:tc>
          <w:tcPr>
            <w:tcW w:w="1699" w:type="pct"/>
            <w:gridSpan w:val="3"/>
            <w:tcMar>
              <w:left w:w="28" w:type="dxa"/>
              <w:right w:w="28" w:type="dxa"/>
            </w:tcMar>
            <w:vAlign w:val="center"/>
          </w:tcPr>
          <w:p w14:paraId="6EC69719">
            <w:pPr>
              <w:spacing w:before="40" w:after="40"/>
              <w:ind w:firstLine="240" w:firstLineChars="100"/>
              <w:rPr>
                <w:sz w:val="24"/>
              </w:rPr>
            </w:pPr>
          </w:p>
        </w:tc>
      </w:tr>
      <w:tr w14:paraId="1201C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center"/>
          </w:tcPr>
          <w:p w14:paraId="542CD63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本年度主要担任的社会工作及表现：（包括担任职务、起止年月、工作成绩、综合表现等）</w:t>
            </w:r>
          </w:p>
          <w:p w14:paraId="65E76F3D">
            <w:pPr>
              <w:rPr>
                <w:sz w:val="24"/>
              </w:rPr>
            </w:pPr>
          </w:p>
          <w:p w14:paraId="6168D2BD">
            <w:pPr>
              <w:rPr>
                <w:sz w:val="24"/>
              </w:rPr>
            </w:pPr>
          </w:p>
          <w:p w14:paraId="28262CF6">
            <w:pPr>
              <w:rPr>
                <w:sz w:val="24"/>
              </w:rPr>
            </w:pPr>
          </w:p>
          <w:p w14:paraId="7CAD84AE">
            <w:pPr>
              <w:rPr>
                <w:sz w:val="24"/>
              </w:rPr>
            </w:pPr>
          </w:p>
          <w:p w14:paraId="2CA6B394">
            <w:pPr>
              <w:rPr>
                <w:sz w:val="24"/>
              </w:rPr>
            </w:pPr>
          </w:p>
          <w:p w14:paraId="676E1D6C">
            <w:pPr>
              <w:rPr>
                <w:sz w:val="24"/>
              </w:rPr>
            </w:pPr>
          </w:p>
          <w:p w14:paraId="606370B9">
            <w:pPr>
              <w:rPr>
                <w:sz w:val="24"/>
              </w:rPr>
            </w:pPr>
          </w:p>
          <w:p w14:paraId="6EC11C6F">
            <w:pPr>
              <w:rPr>
                <w:sz w:val="24"/>
              </w:rPr>
            </w:pPr>
          </w:p>
          <w:p w14:paraId="36363C09">
            <w:pPr>
              <w:spacing w:after="156" w:afterLines="5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申请人签名：    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年     月    日</w:t>
            </w:r>
          </w:p>
        </w:tc>
      </w:tr>
      <w:tr w14:paraId="7877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center"/>
          </w:tcPr>
          <w:p w14:paraId="083A0EC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推荐单位意见：</w:t>
            </w:r>
          </w:p>
          <w:p w14:paraId="57A61530">
            <w:pPr>
              <w:rPr>
                <w:sz w:val="24"/>
              </w:rPr>
            </w:pPr>
          </w:p>
          <w:p w14:paraId="5743E572">
            <w:pPr>
              <w:rPr>
                <w:sz w:val="24"/>
              </w:rPr>
            </w:pPr>
          </w:p>
          <w:p w14:paraId="0B4A23C9">
            <w:pPr>
              <w:rPr>
                <w:sz w:val="24"/>
              </w:rPr>
            </w:pPr>
          </w:p>
          <w:p w14:paraId="1EB8E73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单位负责人签名（院系党委盖章）：       年     月    日</w:t>
            </w:r>
          </w:p>
        </w:tc>
      </w:tr>
      <w:tr w14:paraId="19862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center"/>
          </w:tcPr>
          <w:p w14:paraId="7FC998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校奖学金评定委员会意见：</w:t>
            </w:r>
          </w:p>
          <w:p w14:paraId="3392F2EA">
            <w:pPr>
              <w:rPr>
                <w:sz w:val="24"/>
              </w:rPr>
            </w:pPr>
          </w:p>
          <w:p w14:paraId="6470131B">
            <w:pPr>
              <w:rPr>
                <w:sz w:val="24"/>
              </w:rPr>
            </w:pPr>
          </w:p>
          <w:p w14:paraId="53704E27">
            <w:pPr>
              <w:rPr>
                <w:sz w:val="24"/>
              </w:rPr>
            </w:pPr>
          </w:p>
          <w:p w14:paraId="5FF9BDA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负责人签名：         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 年     月    日</w:t>
            </w:r>
          </w:p>
        </w:tc>
      </w:tr>
    </w:tbl>
    <w:p w14:paraId="5F448E45">
      <w:pPr>
        <w:widowControl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8370B0"/>
    <w:rsid w:val="000006EF"/>
    <w:rsid w:val="0001786A"/>
    <w:rsid w:val="00063455"/>
    <w:rsid w:val="00076A05"/>
    <w:rsid w:val="000A2841"/>
    <w:rsid w:val="001241CE"/>
    <w:rsid w:val="001331FF"/>
    <w:rsid w:val="00176FFD"/>
    <w:rsid w:val="00193265"/>
    <w:rsid w:val="001946A5"/>
    <w:rsid w:val="001A1654"/>
    <w:rsid w:val="001B26E4"/>
    <w:rsid w:val="002061D0"/>
    <w:rsid w:val="002704DE"/>
    <w:rsid w:val="002764B2"/>
    <w:rsid w:val="002C1C54"/>
    <w:rsid w:val="002F6C44"/>
    <w:rsid w:val="003067B4"/>
    <w:rsid w:val="003349AD"/>
    <w:rsid w:val="00367B52"/>
    <w:rsid w:val="00397C2D"/>
    <w:rsid w:val="00470BCA"/>
    <w:rsid w:val="004B0B02"/>
    <w:rsid w:val="00566342"/>
    <w:rsid w:val="005766CD"/>
    <w:rsid w:val="00594A16"/>
    <w:rsid w:val="005A3669"/>
    <w:rsid w:val="005A3B1E"/>
    <w:rsid w:val="005E51F8"/>
    <w:rsid w:val="00601AF2"/>
    <w:rsid w:val="00617726"/>
    <w:rsid w:val="0064452F"/>
    <w:rsid w:val="006B04B3"/>
    <w:rsid w:val="006C0BCC"/>
    <w:rsid w:val="006C11F7"/>
    <w:rsid w:val="006C1412"/>
    <w:rsid w:val="00702F88"/>
    <w:rsid w:val="007261C7"/>
    <w:rsid w:val="007521BF"/>
    <w:rsid w:val="008148E4"/>
    <w:rsid w:val="008370B0"/>
    <w:rsid w:val="00847F89"/>
    <w:rsid w:val="008A7CB5"/>
    <w:rsid w:val="00917C7C"/>
    <w:rsid w:val="00922777"/>
    <w:rsid w:val="009D6B86"/>
    <w:rsid w:val="009E33BC"/>
    <w:rsid w:val="009F609D"/>
    <w:rsid w:val="00A04768"/>
    <w:rsid w:val="00A42FBE"/>
    <w:rsid w:val="00A639E4"/>
    <w:rsid w:val="00A71CB0"/>
    <w:rsid w:val="00AB1354"/>
    <w:rsid w:val="00AC0ED6"/>
    <w:rsid w:val="00B138AC"/>
    <w:rsid w:val="00B14E3E"/>
    <w:rsid w:val="00B359B6"/>
    <w:rsid w:val="00B92C1C"/>
    <w:rsid w:val="00C37F97"/>
    <w:rsid w:val="00C549B1"/>
    <w:rsid w:val="00CE3BC7"/>
    <w:rsid w:val="00D153D4"/>
    <w:rsid w:val="00D23A6E"/>
    <w:rsid w:val="00D809E6"/>
    <w:rsid w:val="00DB1E67"/>
    <w:rsid w:val="00DF67B4"/>
    <w:rsid w:val="00E32781"/>
    <w:rsid w:val="00E449AC"/>
    <w:rsid w:val="00E561EC"/>
    <w:rsid w:val="00E65A60"/>
    <w:rsid w:val="00E9764B"/>
    <w:rsid w:val="00EC60CE"/>
    <w:rsid w:val="00F01F66"/>
    <w:rsid w:val="00F17418"/>
    <w:rsid w:val="00F24DCD"/>
    <w:rsid w:val="00F376E5"/>
    <w:rsid w:val="00F52EE4"/>
    <w:rsid w:val="00F60934"/>
    <w:rsid w:val="00F61C2B"/>
    <w:rsid w:val="00F91908"/>
    <w:rsid w:val="00FD5862"/>
    <w:rsid w:val="00FE288D"/>
    <w:rsid w:val="00FE387C"/>
    <w:rsid w:val="0F1E2BB7"/>
    <w:rsid w:val="27977B81"/>
    <w:rsid w:val="27E5512C"/>
    <w:rsid w:val="3A3D530B"/>
    <w:rsid w:val="40A377ED"/>
    <w:rsid w:val="67ED6FAF"/>
    <w:rsid w:val="7DFBA7A7"/>
    <w:rsid w:val="FBFEF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CJ-PC</Company>
  <Pages>1</Pages>
  <Words>201</Words>
  <Characters>235</Characters>
  <Lines>3</Lines>
  <Paragraphs>1</Paragraphs>
  <TotalTime>68</TotalTime>
  <ScaleCrop>false</ScaleCrop>
  <LinksUpToDate>false</LinksUpToDate>
  <CharactersWithSpaces>366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2026-09-28T12:00:00Z</dcterms:created>
  <dc:creator>校研团委组织部</dc:creator>
  <cp:lastModifiedBy>校研团委组织部</cp:lastModifiedBy>
  <dcterms:modified xsi:type="dcterms:W3CDTF">2026-09-28T12:00:00Z</dcterms:modified>
  <cp:revision>1</cp:revision>
  <dc:title>2025—2026学年度清华大学社会工作优秀奖学金申请表</dc:title>
  <dc:subject/>
  <dc:description/>
  <cp:keywords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077B8B6B71F617F59269E066ECA2FA48_43</vt:lpwstr>
  </property>
  <property fmtid="{D5CDD505-2E9C-101B-9397-08002B2CF9AE}" pid="4" name="KSOTemplateDocerSaveRecord">
    <vt:lpwstr>eyJoZGlkIjoiNjZkZjY0Yjc1MDY4MDk2MzNkZWMzYzM3Y2M0YmRhNzIiLCJ1c2VySWQiOiIxNDg2NzAyNTI1In0=</vt:lpwstr>
  </property>
</Properties>
</file>