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68" w:rsidRPr="00EA0968" w:rsidRDefault="00EA0968" w:rsidP="00EA0968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EA096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Github</w:t>
      </w:r>
      <w:proofErr w:type="spellEnd"/>
      <w:r w:rsidRPr="00EA096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问题集（</w:t>
      </w:r>
      <w:r w:rsidRPr="00EA096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2</w:t>
      </w:r>
      <w:r w:rsidRPr="00EA096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）</w:t>
      </w:r>
    </w:p>
    <w:p w:rsidR="00EA0968" w:rsidRDefault="00EA0968" w:rsidP="00EA0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个人主页上的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“+”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下拉菜单可创建的四种类别分别有？分别的意思？</w:t>
      </w:r>
    </w:p>
    <w:p w:rsidR="00EA0968" w:rsidRDefault="00EA0968" w:rsidP="00190FB5">
      <w:pPr>
        <w:widowControl/>
        <w:spacing w:before="100" w:beforeAutospacing="1" w:after="100" w:afterAutospacing="1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新仓库</w:t>
      </w:r>
      <w:r w:rsidR="00190FB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导入仓库</w:t>
      </w:r>
      <w:r w:rsidR="00190FB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 w:rsidR="00190FB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导入代码片段</w:t>
      </w:r>
      <w:r w:rsidR="00190FB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新组织</w:t>
      </w:r>
    </w:p>
    <w:p w:rsid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如何能将仓库中的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文件直接解析成页面？</w:t>
      </w:r>
    </w:p>
    <w:p w:rsidR="00EA0968" w:rsidRPr="00EA0968" w:rsidRDefault="00EA0968" w:rsidP="00EA0968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ettings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source</w:t>
      </w:r>
      <w:r w:rsidR="00190FB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选择第一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如何删除仓库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settings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delete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是什么操作系统的命令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Pwd</w:t>
      </w:r>
      <w:proofErr w:type="spellEnd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  <w:r w:rsidR="00190FB5">
        <w:rPr>
          <w:rFonts w:ascii="Segoe UI" w:eastAsia="宋体" w:hAnsi="Segoe UI" w:cs="Segoe UI"/>
          <w:color w:val="24292E"/>
          <w:kern w:val="0"/>
          <w:sz w:val="24"/>
          <w:szCs w:val="24"/>
        </w:rPr>
        <w:t>：打印当前工作目录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Cd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190FB5">
        <w:rPr>
          <w:rFonts w:ascii="Segoe UI" w:eastAsia="宋体" w:hAnsi="Segoe UI" w:cs="Segoe UI"/>
          <w:color w:val="24292E"/>
          <w:kern w:val="0"/>
          <w:sz w:val="24"/>
          <w:szCs w:val="24"/>
        </w:rPr>
        <w:t>切换目录，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进入文件夹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Echo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EB49A9">
        <w:rPr>
          <w:rFonts w:ascii="Segoe UI" w:eastAsia="宋体" w:hAnsi="Segoe UI" w:cs="Segoe UI"/>
          <w:color w:val="24292E"/>
          <w:kern w:val="0"/>
          <w:sz w:val="24"/>
          <w:szCs w:val="24"/>
        </w:rPr>
        <w:t>打印，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输出</w:t>
      </w:r>
    </w:p>
    <w:p w:rsidR="00EA0968" w:rsidRPr="00EA0968" w:rsidRDefault="00EA0968" w:rsidP="00EA0968">
      <w:pPr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spellStart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用户名的命令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EA0968">
        <w:rPr>
          <w:rFonts w:ascii="Segoe UI" w:hAnsi="Segoe UI" w:cs="Segoe UI"/>
          <w:b/>
          <w:bCs/>
          <w:color w:val="24292E"/>
        </w:rPr>
        <w:t>git</w:t>
      </w:r>
      <w:proofErr w:type="spellEnd"/>
      <w:r w:rsidRPr="00EA0968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EA0968">
        <w:rPr>
          <w:rFonts w:ascii="Segoe UI" w:hAnsi="Segoe UI" w:cs="Segoe UI"/>
          <w:b/>
          <w:bCs/>
          <w:color w:val="24292E"/>
        </w:rPr>
        <w:t>config</w:t>
      </w:r>
      <w:proofErr w:type="spellEnd"/>
      <w:r w:rsidRPr="00EA0968">
        <w:rPr>
          <w:rFonts w:ascii="Segoe UI" w:hAnsi="Segoe UI" w:cs="Segoe UI"/>
          <w:b/>
          <w:bCs/>
          <w:color w:val="24292E"/>
        </w:rPr>
        <w:t xml:space="preserve"> --global user.name “</w:t>
      </w:r>
      <w:r>
        <w:rPr>
          <w:rFonts w:ascii="Segoe UI" w:hAnsi="Segoe UI" w:cs="Segoe UI" w:hint="eastAsia"/>
          <w:b/>
          <w:bCs/>
          <w:color w:val="24292E"/>
        </w:rPr>
        <w:t>用户名</w:t>
      </w:r>
      <w:r w:rsidRPr="00EA0968">
        <w:rPr>
          <w:rFonts w:ascii="Segoe UI" w:hAnsi="Segoe UI" w:cs="Segoe UI"/>
          <w:b/>
          <w:bCs/>
          <w:color w:val="24292E"/>
        </w:rPr>
        <w:t>”</w:t>
      </w:r>
    </w:p>
    <w:p w:rsidR="00EA0968" w:rsidRPr="00EA0968" w:rsidRDefault="00EA0968" w:rsidP="00EA0968">
      <w:pPr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配置邮箱的命令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EA0968">
        <w:rPr>
          <w:rFonts w:ascii="Segoe UI" w:hAnsi="Segoe UI" w:cs="Segoe UI"/>
          <w:b/>
          <w:bCs/>
          <w:color w:val="24292E"/>
        </w:rPr>
        <w:t>git</w:t>
      </w:r>
      <w:proofErr w:type="spellEnd"/>
      <w:r w:rsidRPr="00EA0968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EA0968">
        <w:rPr>
          <w:rFonts w:ascii="Segoe UI" w:hAnsi="Segoe UI" w:cs="Segoe UI"/>
          <w:b/>
          <w:bCs/>
          <w:color w:val="24292E"/>
        </w:rPr>
        <w:t>confi</w:t>
      </w:r>
      <w:r>
        <w:rPr>
          <w:rFonts w:ascii="Segoe UI" w:hAnsi="Segoe UI" w:cs="Segoe UI"/>
          <w:b/>
          <w:bCs/>
          <w:color w:val="24292E"/>
        </w:rPr>
        <w:t>g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--global </w:t>
      </w:r>
      <w:proofErr w:type="spellStart"/>
      <w:r>
        <w:rPr>
          <w:rFonts w:ascii="Segoe UI" w:hAnsi="Segoe UI" w:cs="Segoe UI"/>
          <w:b/>
          <w:bCs/>
          <w:color w:val="24292E"/>
        </w:rPr>
        <w:t>user.email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“</w:t>
      </w:r>
      <w:r>
        <w:rPr>
          <w:rFonts w:ascii="Segoe UI" w:hAnsi="Segoe UI" w:cs="Segoe UI"/>
          <w:b/>
          <w:bCs/>
          <w:color w:val="24292E"/>
        </w:rPr>
        <w:t>邮箱号</w:t>
      </w:r>
      <w:r w:rsidRPr="00EA0968">
        <w:rPr>
          <w:rFonts w:ascii="Segoe UI" w:hAnsi="Segoe UI" w:cs="Segoe UI"/>
          <w:b/>
          <w:bCs/>
          <w:color w:val="24292E"/>
        </w:rPr>
        <w:t>@qq.com”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命令行换行方式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EB49A9" w:rsidRPr="00EB49A9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\</w:t>
      </w:r>
    </w:p>
    <w:p w:rsidR="00454B75" w:rsidRDefault="00EA0968" w:rsidP="00454B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命令行终结方式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Ctrl+c</w:t>
      </w:r>
      <w:proofErr w:type="spellEnd"/>
    </w:p>
    <w:p w:rsidR="00EA0968" w:rsidRPr="00EA0968" w:rsidRDefault="00EA0968" w:rsidP="00454B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bookmarkEnd w:id="0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使用命令行比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GUI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方式有何优势</w:t>
      </w:r>
      <w:r w:rsidRPr="00454B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:</w:t>
      </w:r>
      <w:r w:rsidR="00EB49A9" w:rsidRPr="00454B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可以多个仓库文件共同操作</w:t>
      </w:r>
      <w:r w:rsidR="00454B75" w:rsidRPr="00454B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454B75" w:rsidRPr="00454B75">
        <w:rPr>
          <w:rFonts w:ascii="宋体" w:eastAsia="宋体" w:hAnsi="宋体" w:cs="宋体"/>
          <w:kern w:val="0"/>
          <w:sz w:val="24"/>
          <w:szCs w:val="24"/>
        </w:rPr>
        <w:t>有一些GUI不太好实现的操作。如：命令行可以对所有仓库统一操作，GUI只能一个一个操作。</w:t>
      </w:r>
      <w:r w:rsidR="00454B75" w:rsidRPr="00454B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提交到本地仓库时为什么有暂存区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: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可以分批提交和处理，方便处理各种情况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新建代码仓库的命令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init</w:t>
      </w:r>
      <w:proofErr w:type="spellEnd"/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clone [</w:t>
      </w:r>
      <w:proofErr w:type="spellStart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这个命令的作用是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0C7274">
        <w:rPr>
          <w:rFonts w:ascii="Segoe UI" w:eastAsia="宋体" w:hAnsi="Segoe UI" w:cs="Segoe UI"/>
          <w:color w:val="24292E"/>
          <w:kern w:val="0"/>
          <w:sz w:val="24"/>
          <w:szCs w:val="24"/>
        </w:rPr>
        <w:t>下载一个项目，克隆放到本地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添加指定文件到暂存区的命令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add[file1][file2]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删除工作区文件，并且将这次删除放入暂存区的命令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[file1][file2]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改名文件，并且将这个改名文件放入暂存区的命令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="00510285" w:rsidRPr="00510285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git</w:t>
      </w:r>
      <w:proofErr w:type="spellEnd"/>
      <w:r w:rsidR="00510285" w:rsidRPr="00510285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 mv[file-origin][file-rename]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提交暂存区到仓库的命令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 commit -m[message]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直接从工作区提交到仓库的命令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 commit -a -m[message</w:t>
      </w:r>
      <w:r w:rsidR="000C7274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]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显示变更信息的命令</w:t>
      </w:r>
      <w:proofErr w:type="spellStart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status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查看历史信息的命令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 w:rsidR="0051028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log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：提交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Pull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：远程拉到本地</w:t>
      </w:r>
    </w:p>
    <w:p w:rsidR="00EA0968" w:rsidRPr="00EA0968" w:rsidRDefault="00EA0968" w:rsidP="00EA096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Push</w:t>
      </w:r>
      <w:r w:rsidRPr="00EA0968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  <w:r w:rsidR="00510285">
        <w:rPr>
          <w:rFonts w:ascii="Segoe UI" w:eastAsia="宋体" w:hAnsi="Segoe UI" w:cs="Segoe UI"/>
          <w:color w:val="24292E"/>
          <w:kern w:val="0"/>
          <w:sz w:val="24"/>
          <w:szCs w:val="24"/>
        </w:rPr>
        <w:t>：本地仓库推到远程</w:t>
      </w:r>
    </w:p>
    <w:p w:rsidR="00BD0F09" w:rsidRDefault="00BD0F09"/>
    <w:sectPr w:rsidR="00BD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11C8"/>
    <w:multiLevelType w:val="multilevel"/>
    <w:tmpl w:val="BD88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E0"/>
    <w:rsid w:val="000C7274"/>
    <w:rsid w:val="00190FB5"/>
    <w:rsid w:val="00454B75"/>
    <w:rsid w:val="00510285"/>
    <w:rsid w:val="00BD0F09"/>
    <w:rsid w:val="00EA0968"/>
    <w:rsid w:val="00EB49A9"/>
    <w:rsid w:val="00F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9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9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0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9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9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0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2017-05-04T08:56:00Z</dcterms:created>
  <dcterms:modified xsi:type="dcterms:W3CDTF">2017-05-04T09:46:00Z</dcterms:modified>
</cp:coreProperties>
</file>