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72"/>
          <w:szCs w:val="7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72"/>
          <w:szCs w:val="7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Assignment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72"/>
          <w:szCs w:val="7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One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72"/>
          <w:szCs w:val="7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72"/>
          <w:szCs w:val="7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72"/>
          <w:szCs w:val="7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Documentation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72"/>
          <w:szCs w:val="7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72"/>
          <w:szCs w:val="7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72"/>
          <w:szCs w:val="7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Odinakachukwu Nzekwe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1440" w:right="0" w:firstLine="72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72"/>
          <w:szCs w:val="72"/>
          <w:u w:val="none" w:color="000000"/>
          <w:shd w:val="nil" w:color="auto" w:fill="auto"/>
          <w:vertAlign w:val="baseline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1440" w:right="0" w:firstLine="72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72"/>
          <w:szCs w:val="72"/>
          <w:u w:val="none" w:color="000000"/>
          <w:shd w:val="nil" w:color="auto" w:fill="auto"/>
          <w:vertAlign w:val="baseline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72"/>
          <w:szCs w:val="72"/>
          <w:u w:val="none" w:color="000000"/>
          <w:shd w:val="nil" w:color="auto" w:fill="auto"/>
          <w:vertAlign w:val="baseline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Athabasca University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72"/>
          <w:szCs w:val="7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00" w:after="10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72"/>
          <w:szCs w:val="72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72"/>
          <w:szCs w:val="72"/>
          <w:u w:val="none" w:color="000000"/>
          <w:shd w:val="nil" w:color="auto" w:fill="auto"/>
          <w:vertAlign w:val="baseline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Computer Science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72"/>
          <w:szCs w:val="7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308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72"/>
          <w:szCs w:val="7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: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00" w:after="10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72"/>
          <w:szCs w:val="7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72"/>
          <w:szCs w:val="72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Java for Programmers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999999"/>
          <w:sz w:val="31"/>
          <w:szCs w:val="31"/>
          <w:u w:color="999999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999999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72"/>
          <w:szCs w:val="72"/>
          <w:u w:val="none" w:color="000000"/>
          <w:shd w:val="nil" w:color="auto" w:fill="auto"/>
          <w:vertAlign w:val="baseline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72"/>
          <w:szCs w:val="72"/>
          <w:u w:val="none" w:color="000000"/>
          <w:shd w:val="nil" w:color="auto" w:fill="auto"/>
          <w:vertAlign w:val="baseline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COMP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72"/>
          <w:szCs w:val="7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308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72"/>
          <w:szCs w:val="72"/>
          <w:u w:val="none" w:color="000000"/>
          <w:shd w:val="nil" w:color="auto" w:fill="auto"/>
          <w:vertAlign w:val="baseline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72"/>
          <w:szCs w:val="72"/>
          <w:u w:val="none" w:color="000000"/>
          <w:shd w:val="nil" w:color="auto" w:fill="auto"/>
          <w:vertAlign w:val="baseline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72"/>
          <w:szCs w:val="72"/>
          <w:u w:val="none" w:color="000000"/>
          <w:shd w:val="nil" w:color="auto" w:fill="auto"/>
          <w:vertAlign w:val="baseline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# Problem_1 Documentation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>## Overview</w:t>
      </w:r>
    </w:p>
    <w:p>
      <w:pPr>
        <w:pStyle w:val="Body"/>
        <w:bidi w:val="0"/>
      </w:pPr>
      <w:r>
        <w:rPr>
          <w:rtl w:val="0"/>
        </w:rPr>
        <w:t>The `problem_1` package provides a `Circle` class for managing circles in a two-dimensional coordinate system. It includes functionalities for calculating the circumference and area of the circle, setting the radius with a maximum limit, printing circle attributes, checking if a point is inside the circle, and moving the origin.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## Class: Circle</w:t>
      </w:r>
    </w:p>
    <w:p>
      <w:pPr>
        <w:pStyle w:val="Body"/>
        <w:bidi w:val="0"/>
      </w:pPr>
      <w:r>
        <w:rPr>
          <w:rtl w:val="0"/>
        </w:rPr>
        <w:t>### Description</w:t>
      </w:r>
    </w:p>
    <w:p>
      <w:pPr>
        <w:pStyle w:val="Body"/>
        <w:bidi w:val="0"/>
      </w:pPr>
      <w:r>
        <w:rPr>
          <w:rtl w:val="0"/>
        </w:rPr>
        <w:t>Represents a circle with properties such as coordinates of the center (`x` and `y`), radius, and methods to perform operations on circles.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 Attributes</w:t>
      </w:r>
    </w:p>
    <w:p>
      <w:pPr>
        <w:pStyle w:val="Body"/>
        <w:bidi w:val="0"/>
      </w:pPr>
      <w:r>
        <w:rPr>
          <w:rtl w:val="0"/>
        </w:rPr>
        <w:t>- `x`: The x-coordinate of the center of the circle.</w:t>
      </w:r>
    </w:p>
    <w:p>
      <w:pPr>
        <w:pStyle w:val="Body"/>
        <w:bidi w:val="0"/>
      </w:pPr>
      <w:r>
        <w:rPr>
          <w:rtl w:val="0"/>
        </w:rPr>
        <w:t>- `y`: The y-coordinate of the center of the circle.</w:t>
      </w:r>
    </w:p>
    <w:p>
      <w:pPr>
        <w:pStyle w:val="Body"/>
        <w:bidi w:val="0"/>
      </w:pPr>
      <w:r>
        <w:rPr>
          <w:rtl w:val="0"/>
        </w:rPr>
        <w:t>- `radius`: The radius of the circle.</w:t>
      </w:r>
    </w:p>
    <w:p>
      <w:pPr>
        <w:pStyle w:val="Body"/>
        <w:bidi w:val="0"/>
      </w:pPr>
      <w:r>
        <w:rPr>
          <w:rtl w:val="0"/>
        </w:rPr>
        <w:t>- `MAX_RADIUS`: A constant representing the maximum allowed radius for the circle.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 Constructors</w:t>
      </w:r>
    </w:p>
    <w:p>
      <w:pPr>
        <w:pStyle w:val="Body"/>
        <w:bidi w:val="0"/>
      </w:pPr>
      <w:r>
        <w:rPr>
          <w:rtl w:val="0"/>
        </w:rPr>
        <w:t>1. `Circle()`: Initializes a circle with default values.</w:t>
      </w:r>
    </w:p>
    <w:p>
      <w:pPr>
        <w:pStyle w:val="Body"/>
        <w:bidi w:val="0"/>
      </w:pPr>
      <w:r>
        <w:rPr>
          <w:rtl w:val="0"/>
        </w:rPr>
        <w:t>2. `Circle(double x, double y, double radius)`: Initializes a circle with specified coordinates and radius.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 Methods</w:t>
      </w:r>
    </w:p>
    <w:p>
      <w:pPr>
        <w:pStyle w:val="Body"/>
        <w:bidi w:val="0"/>
      </w:pPr>
      <w:r>
        <w:rPr>
          <w:rtl w:val="0"/>
        </w:rPr>
        <w:t>1. `double circumference()`: Calculates and returns the circumference of the circle.</w:t>
      </w:r>
    </w:p>
    <w:p>
      <w:pPr>
        <w:pStyle w:val="Body"/>
        <w:bidi w:val="0"/>
      </w:pPr>
      <w:r>
        <w:rPr>
          <w:rtl w:val="0"/>
        </w:rPr>
        <w:t>2. `double area()`: Calculates and returns the area of the circle.</w:t>
      </w:r>
    </w:p>
    <w:p>
      <w:pPr>
        <w:pStyle w:val="Body"/>
        <w:bidi w:val="0"/>
      </w:pPr>
      <w:r>
        <w:rPr>
          <w:rtl w:val="0"/>
        </w:rPr>
        <w:t>3. `void setRadius(double r)`: Sets the radius of the circle with a maximum limit check.</w:t>
      </w:r>
    </w:p>
    <w:p>
      <w:pPr>
        <w:pStyle w:val="Body"/>
        <w:bidi w:val="0"/>
      </w:pPr>
      <w:r>
        <w:rPr>
          <w:rtl w:val="0"/>
        </w:rPr>
        <w:t>4. `void printAttributes()`: Prints the coordinates, radius, circumference, and area of the circle.</w:t>
      </w:r>
    </w:p>
    <w:p>
      <w:pPr>
        <w:pStyle w:val="Body"/>
        <w:bidi w:val="0"/>
      </w:pPr>
      <w:r>
        <w:rPr>
          <w:rtl w:val="0"/>
        </w:rPr>
        <w:t>5. `boolean isInside(double xPoint, double yPoint)`: Checks if a given point is inside the circle.</w:t>
      </w:r>
    </w:p>
    <w:p>
      <w:pPr>
        <w:pStyle w:val="Body"/>
        <w:bidi w:val="0"/>
      </w:pPr>
      <w:r>
        <w:rPr>
          <w:rtl w:val="0"/>
        </w:rPr>
        <w:t>6. `void move(int xMove, int yMove)`: Moves the origin by the specified amount.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 Usage</w:t>
      </w:r>
    </w:p>
    <w:p>
      <w:pPr>
        <w:pStyle w:val="Body"/>
        <w:bidi w:val="0"/>
      </w:pPr>
      <w:r>
        <w:rPr>
          <w:rtl w:val="0"/>
        </w:rPr>
        <w:t>1. Create instances of `Circle` using default constructor or specifying coordinates and radius.</w:t>
      </w:r>
    </w:p>
    <w:p>
      <w:pPr>
        <w:pStyle w:val="Body"/>
        <w:bidi w:val="0"/>
      </w:pPr>
      <w:r>
        <w:rPr>
          <w:rtl w:val="0"/>
        </w:rPr>
        <w:t>2. Use various methods to perform operations such as calculating circumference, checking if a point is inside the circle, etc.</w:t>
      </w:r>
    </w:p>
    <w:p>
      <w:pPr>
        <w:pStyle w:val="Body"/>
        <w:bidi w:val="0"/>
      </w:pPr>
      <w:r>
        <w:rPr>
          <w:rtl w:val="0"/>
        </w:rPr>
        <w:t>3. Test the functionalities using the `main` method provided in the class.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 Note</w:t>
      </w:r>
    </w:p>
    <w:p>
      <w:pPr>
        <w:pStyle w:val="Body"/>
        <w:bidi w:val="0"/>
      </w:pPr>
      <w:r>
        <w:rPr>
          <w:rtl w:val="0"/>
        </w:rPr>
        <w:t>- This package offers a convenient way to work with circles in a 2D space, providing essential operations and checks related to circles.</w:t>
      </w:r>
    </w:p>
    <w:p>
      <w:pPr>
        <w:pStyle w:val="Body"/>
        <w:bidi w:val="0"/>
      </w:pPr>
      <w:r>
        <w:rPr>
          <w:rtl w:val="0"/>
        </w:rPr>
        <w:t>- Users can adjust the maximum allowed radius by modifying the `MAX_RADIUS` constant as needed.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 Problem_2 Documentation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 Overview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The `problem_2` package provides classes for managing mailing addresses and generating shipping labels. It includes three classes: `FullName`, `MailingAddress`, and `ShippingLabel`. These classes enable the creation of structured mailing addresses and printing of shipping labels.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 Class: FullName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### Description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Represents a full name with title, first name, middle name, and last name.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### Attributes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- `title`: The title of the person's name (e.g., Mr., Ms.).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- `firstName`: The first name of the person.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- `middleName`: The middle name of the person.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- `lastName`: The last name of the person.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### Constructors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1. `FullName(String title, String firstName, String middleName, String lastName)`: Initializes a FullName object with the provided values.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### Methods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- `toString()`: Overrides the `toString()` method to return a nicely formatted full name.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 Class: MailingAddress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### Description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Represents a mailing address with recipient's full name, street address, city, province, and postal code.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### Attributes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- `fullName`: A FullName object representing the recipient's full name.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- `streetAddress`: The street address of the recipient.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- `city`: The city of the recipient.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- `province`: The province of the recipient.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- `postalCode`: The postal code of the recipient.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### Constructors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1. `MailingAddress(FullName fullName, String streetAddress, String city, String province, String postalCode)`: Initializes a MailingAddress object with the provided values.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### Methods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- `toString()`: Overrides the `toString()` method to return a nicely formatted mailing address.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 Class: ShippingLabel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### Description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Represents a shipping label with ship-from and ship-to addresses.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### Attributes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- `shipFrom`: A MailingAddress object representing the sender's address.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- `shipTo`: A MailingAddress object representing the recipient's address.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### Constructors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1. `ShippingLabel(MailingAddress shipFrom, MailingAddress shipTo)`: Initializes a ShippingLabel object with ship-from and ship-to addresses.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### Methods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- `printLabel()`: Prints the shipping label to the console, including ship-from and ship-to addresses.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 Class: Main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### Description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Demonstrates the usage of the package by creating instances of `FullName`, `MailingAddress`, and `ShippingLabel` classes and printing a shipping label.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### Usage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1. Create instances of `FullName` for sender and receiver.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2. Create instances of `MailingAddress` for sender and receiver.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3. Create a `ShippingLabel` object with ship-from and ship-to addresses.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4. Call the `printLabel()` method to print the shipping label.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 Note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- This package provides a convenient way to manage mailing addresses and generate shipping labels for various applications.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 Cycle Documentation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Problem_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3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 Overview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This document provides documentation for the `Cycle` hierarchy, which includes the `Cycle` class representing a generic cycle and its subclasses: `Unicycle`, `Bicycle`, and `Tricycle`. Additionally, it covers the `Main` class, which demonstrates polymorphism with cycles.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 Class: Cycle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### Description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Represents a generic cycle with a method to return the number of wheels and another method to print a message indicating riding a cycle with the number of wheels.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### Methods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1. `int wheels()`: Returns the number of wheels for this cycle. Returns 0 for the default implementation.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2. `void ride()`: Prints a message indicating riding a cycle with the number of wheels.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 Class: Unicycle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### Description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Represents a unicycle, extending `Cycle`.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### Methods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1. `int wheels()`: Overrides the `wheels()` method in `Cycle` to return 1, indicating a single wheel.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 Class: Bicycle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### Description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Represents a bicycle, extending `Cycle`.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### Methods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1. `int wheels()`: Overrides the `wheels()` method in `Cycle` to return 2, indicating two wheels.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 Class: Tricycle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### Description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Represents a tricycle, extending `Cycle`.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### Methods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1. `int wheels()`: Overrides the `wheels()` method in `Cycle` to return 3, indicating three wheels.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 Class: Main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### Description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Demonstrates polymorphism with cycles by creating instances of `Unicycle`, `Bicycle`, and `Tricycle`, and storing them in variables of type `Cycle`. Calls the `ride()` method for each instance to observe the polymorphic behavior.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### Usage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1. Create instances of `Unicycle`, `Bicycle`, and `Tricycle`.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2. Store them in variables of type `Cycle`.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3. Call the `ride()` method for each variable to observe polymorphic behavior.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 Note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- This hierarchy demonstrates inheritance and polymorphism in Java, where subclasses override methods of the superclass to provide specific behavior.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The `Main` class illustrates how polymorphism allows for the flexibility of treating objects of different subclasses uniformly.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# Problem_4 Package Documentation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 Overview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The `problem_4` package provides classes and interfaces for representing musical instruments and performing operations on them. It includes the `Playable` interface and several classes representing different types of musical instruments.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 Interface: Playable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### Description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Defines a contract for objects that can be played.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### Methods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- `void play()`: A method signature for playing an instrument.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 Class: Instrument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### Description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Represents a generic musical instrument that can be played.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### Implements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- `Playable`: Implements the `play()` method.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### Methods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- `void adjust()`: Method to adjust the instrument.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 Class: Wind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### Description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Represents a wind instrument, extending the `Instrument` class.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### Implements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- `Playable`: Implements the `play()` method.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### Methods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- `void clearSpitValve()`: Method to clear the spit valve of the wind instrument.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 Class: Percussion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### Description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Represents a percussion instrument, extending the `Instrument` class.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### Implements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- `Playable`: Implements the `play()` method.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### Methods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- `void adjust()`: Method to adjust the percussion instrument.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 Class: Stringed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### Description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Represents a stringed instrument, extending the `Instrument` class.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### Implements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- `Playable`: Implements the `play()` method.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### Methods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- `void tune()`: Method to tune the stringed instrument.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 Class: Brass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### Description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Represents a brass instrument, extending the `Wind` class.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### Methods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- `void adjust()`: Method to adjust the brass instrument.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 Class: Woodwind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### Description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Represents a woodwind instrument, extending the `Wind` class.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### Methods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- `void adjust()`: Method to adjust the woodwind instrument.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 Class: Music5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### Description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Contains static methods to interact with musical instruments.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### Methods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- `static void tune(Playable playable)`: Method to play a `Playable` object.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- `static void tuneAll(Playable[] e)`: Method to play an array of `Playable` objects.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### Main Method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- Instantiates various musical instruments and plays them using the `tuneAll` method.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## Note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- This package provides a flexible framework for managing and playing different types of musical instruments.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- The use of interfaces and inheritance allows for polymorphic behavior, enabling uniform treatment of different instrument types.</w:t>
      </w:r>
    </w:p>
    <w:p>
      <w:pPr>
        <w:pStyle w:val="Body"/>
      </w:pPr>
      <w:r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