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39A" w:rsidRPr="0018139A" w:rsidRDefault="0018139A" w:rsidP="0018139A">
      <w:r w:rsidRPr="0018139A">
        <w:rPr>
          <w:b/>
          <w:bCs/>
          <w:lang w:val="kk-KZ"/>
        </w:rPr>
        <w:t>Пәндік үйірмелер</w:t>
      </w:r>
    </w:p>
    <w:p w:rsidR="0018139A" w:rsidRPr="0018139A" w:rsidRDefault="0018139A" w:rsidP="0018139A">
      <w:r w:rsidRPr="0018139A">
        <w:rPr>
          <w:b/>
          <w:bCs/>
          <w:lang w:val="kk-KZ"/>
        </w:rPr>
        <w:t>Предметные кружки</w:t>
      </w:r>
    </w:p>
    <w:p w:rsidR="001E643D" w:rsidRDefault="00107DBF"/>
    <w:p w:rsidR="0018139A" w:rsidRPr="0018139A" w:rsidRDefault="0018139A" w:rsidP="0018139A">
      <w:proofErr w:type="spellStart"/>
      <w:r w:rsidRPr="0018139A">
        <w:rPr>
          <w:b/>
          <w:bCs/>
        </w:rPr>
        <w:t>Ақылы</w:t>
      </w:r>
      <w:proofErr w:type="spellEnd"/>
      <w:r w:rsidRPr="0018139A">
        <w:rPr>
          <w:b/>
          <w:bCs/>
        </w:rPr>
        <w:t>/Платные: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3"/>
        <w:gridCol w:w="3725"/>
        <w:gridCol w:w="2004"/>
        <w:gridCol w:w="1629"/>
        <w:gridCol w:w="1398"/>
      </w:tblGrid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№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Үйірмелер атауы</w:t>
            </w:r>
          </w:p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Наименование кружков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 xml:space="preserve">Жетекші </w:t>
            </w:r>
          </w:p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Руководитель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Апталық жүктемесі/ Еженедельная нагрузка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Бағасы</w:t>
            </w:r>
          </w:p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Цена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1</w:t>
            </w:r>
          </w:p>
        </w:tc>
        <w:tc>
          <w:tcPr>
            <w:tcW w:w="376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Қазақ тілі қосымша сабақ (5-6 сыныптар үшін)</w:t>
            </w:r>
          </w:p>
          <w:p w:rsidR="0018139A" w:rsidRPr="0018139A" w:rsidRDefault="0018139A" w:rsidP="0018139A">
            <w:r w:rsidRPr="0018139A">
              <w:t>Дополнительные занятия по казахскому языку (для 5-6 классов)</w:t>
            </w:r>
          </w:p>
        </w:tc>
        <w:tc>
          <w:tcPr>
            <w:tcW w:w="200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Тастанбекова Н. 87018569670</w:t>
            </w:r>
          </w:p>
        </w:tc>
        <w:tc>
          <w:tcPr>
            <w:tcW w:w="15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rPr>
          <w:trHeight w:val="554"/>
        </w:trPr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2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Қазақ тілі қосымша сабақ (8-9 сыныптар үшін)</w:t>
            </w:r>
          </w:p>
          <w:p w:rsidR="0018139A" w:rsidRPr="0018139A" w:rsidRDefault="0018139A" w:rsidP="0018139A">
            <w:r w:rsidRPr="0018139A">
              <w:t>Дополнительные занятия по казахскому языку (для 8-9 классов)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Ахметжанова А. 87087027277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3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Қазақ тілін үйрету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Обучение казахскому языку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Б. Ғабдулла 87052512199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4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Ағылшын тілі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Английский язык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Тасболатова Г.Р. 87079678584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5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Ағылшын тілін үйрету (бастауыш сыныптар үшін)</w:t>
            </w:r>
          </w:p>
          <w:p w:rsidR="0018139A" w:rsidRPr="0018139A" w:rsidRDefault="0018139A" w:rsidP="0018139A">
            <w:r w:rsidRPr="0018139A">
              <w:t>Обучение английскому языку (для начальных классов)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С. Абильдинова 87711147439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6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Ағылшын тілін үйрету (бастауыш сыныптар үшін)</w:t>
            </w:r>
          </w:p>
          <w:p w:rsidR="0018139A" w:rsidRPr="0018139A" w:rsidRDefault="0018139A" w:rsidP="0018139A">
            <w:r w:rsidRPr="0018139A">
              <w:t>Обучение английскому языку (для начальных классов)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З.Абенова 87079476628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 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 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7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Ағылшын тілін үйрету (бастауыш сыныптар үшін)</w:t>
            </w:r>
          </w:p>
          <w:p w:rsidR="0018139A" w:rsidRPr="0018139A" w:rsidRDefault="0018139A" w:rsidP="0018139A">
            <w:r w:rsidRPr="0018139A">
              <w:t>Обучение английскому языку (для начальных классов)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М.Мырзанова 87754882430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8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Ағылшын тілін үйрету (бастауыш сыныптар үшін)</w:t>
            </w:r>
          </w:p>
          <w:p w:rsidR="0018139A" w:rsidRPr="0018139A" w:rsidRDefault="0018139A" w:rsidP="0018139A">
            <w:r w:rsidRPr="0018139A">
              <w:t>Обучение английскому языку (для начальных классов)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 xml:space="preserve">М.Нурмаганбетова 87787889082 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rPr>
          <w:trHeight w:val="444"/>
        </w:trPr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lastRenderedPageBreak/>
              <w:t>9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Ағылшын тілі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Английский язык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К.Б.Кенесов 87078861521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10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 xml:space="preserve">Жапон тілі 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Японский язык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К.Б.Кенесов 87078861521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11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Робототехника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 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12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Бағдарламалау және ЖИ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Программирование и ИИ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 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Кузеубаева А. 87751900826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  <w:tr w:rsidR="0018139A" w:rsidRPr="0018139A" w:rsidTr="0018139A">
        <w:tc>
          <w:tcPr>
            <w:tcW w:w="58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b/>
                <w:bCs/>
                <w:lang w:val="kk-KZ"/>
              </w:rPr>
              <w:t>13</w:t>
            </w:r>
          </w:p>
        </w:tc>
        <w:tc>
          <w:tcPr>
            <w:tcW w:w="37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Сингапур математикасы Сингапурская математика</w:t>
            </w:r>
          </w:p>
        </w:tc>
        <w:tc>
          <w:tcPr>
            <w:tcW w:w="200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 </w:t>
            </w:r>
          </w:p>
        </w:tc>
        <w:tc>
          <w:tcPr>
            <w:tcW w:w="15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2сағат/1500</w:t>
            </w:r>
          </w:p>
          <w:p w:rsidR="0018139A" w:rsidRPr="0018139A" w:rsidRDefault="0018139A" w:rsidP="0018139A">
            <w:r w:rsidRPr="0018139A">
              <w:rPr>
                <w:lang w:val="kk-KZ"/>
              </w:rPr>
              <w:t>2 часа/1500</w:t>
            </w:r>
          </w:p>
        </w:tc>
        <w:tc>
          <w:tcPr>
            <w:tcW w:w="14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8139A" w:rsidRPr="0018139A" w:rsidRDefault="0018139A" w:rsidP="0018139A">
            <w:r w:rsidRPr="0018139A">
              <w:rPr>
                <w:lang w:val="kk-KZ"/>
              </w:rPr>
              <w:t>12000</w:t>
            </w:r>
          </w:p>
        </w:tc>
      </w:tr>
    </w:tbl>
    <w:p w:rsidR="0018139A" w:rsidRDefault="0018139A"/>
    <w:p w:rsidR="0018139A" w:rsidRPr="0018139A" w:rsidRDefault="0018139A" w:rsidP="0018139A">
      <w:proofErr w:type="spellStart"/>
      <w:r w:rsidRPr="0018139A">
        <w:rPr>
          <w:b/>
          <w:bCs/>
        </w:rPr>
        <w:t>Тегін</w:t>
      </w:r>
      <w:proofErr w:type="spellEnd"/>
      <w:r w:rsidRPr="0018139A">
        <w:rPr>
          <w:b/>
          <w:bCs/>
        </w:rPr>
        <w:t xml:space="preserve">/Бесплатные: </w:t>
      </w:r>
      <w:r w:rsidRPr="0018139A">
        <w:rPr>
          <w:b/>
          <w:bCs/>
          <w:lang w:val="kk-KZ"/>
        </w:rPr>
        <w:t>жоқ/</w:t>
      </w:r>
      <w:r w:rsidRPr="0018139A">
        <w:rPr>
          <w:b/>
          <w:bCs/>
        </w:rPr>
        <w:t>нет</w:t>
      </w:r>
    </w:p>
    <w:p w:rsidR="00107DBF" w:rsidRDefault="00107DBF">
      <w:pPr>
        <w:pBdr>
          <w:bottom w:val="single" w:sz="12" w:space="1" w:color="auto"/>
        </w:pBdr>
      </w:pPr>
    </w:p>
    <w:p w:rsidR="00107DBF" w:rsidRPr="00107DBF" w:rsidRDefault="00107DBF" w:rsidP="00107DBF">
      <w:r w:rsidRPr="00107DBF">
        <w:rPr>
          <w:b/>
          <w:bCs/>
          <w:lang w:val="kk-KZ"/>
        </w:rPr>
        <w:t xml:space="preserve">Шығармашылық </w:t>
      </w:r>
      <w:proofErr w:type="spellStart"/>
      <w:r w:rsidRPr="00107DBF">
        <w:rPr>
          <w:b/>
          <w:bCs/>
        </w:rPr>
        <w:t>үйірмелер</w:t>
      </w:r>
      <w:proofErr w:type="spellEnd"/>
    </w:p>
    <w:p w:rsidR="00107DBF" w:rsidRPr="00107DBF" w:rsidRDefault="00107DBF" w:rsidP="00107DBF">
      <w:r w:rsidRPr="00107DBF">
        <w:rPr>
          <w:b/>
          <w:bCs/>
          <w:lang w:val="kk-KZ"/>
        </w:rPr>
        <w:t>Творческие кружки</w:t>
      </w:r>
    </w:p>
    <w:p w:rsidR="00107DBF" w:rsidRPr="00107DBF" w:rsidRDefault="00107DBF" w:rsidP="00107DBF">
      <w:proofErr w:type="spellStart"/>
      <w:r w:rsidRPr="00107DBF">
        <w:rPr>
          <w:b/>
          <w:bCs/>
        </w:rPr>
        <w:t>Ақылы</w:t>
      </w:r>
      <w:proofErr w:type="spellEnd"/>
      <w:r w:rsidRPr="00107DBF">
        <w:rPr>
          <w:b/>
          <w:bCs/>
        </w:rPr>
        <w:t>/Платные:</w:t>
      </w:r>
    </w:p>
    <w:tbl>
      <w:tblPr>
        <w:tblW w:w="92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2923"/>
        <w:gridCol w:w="1762"/>
        <w:gridCol w:w="2505"/>
        <w:gridCol w:w="1451"/>
      </w:tblGrid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№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Үйірмелер атауы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Наименование кружков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 xml:space="preserve">Жетекші 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Руководитель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Апталық жүктемесі/ Еженедельная нагрузка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Бағасы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Цена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</w:t>
            </w:r>
          </w:p>
        </w:tc>
        <w:tc>
          <w:tcPr>
            <w:tcW w:w="292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Домбыра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Домбра</w:t>
            </w:r>
          </w:p>
        </w:tc>
        <w:tc>
          <w:tcPr>
            <w:tcW w:w="176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Базгалиев С. 87053145010</w:t>
            </w:r>
          </w:p>
        </w:tc>
        <w:tc>
          <w:tcPr>
            <w:tcW w:w="250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rPr>
          <w:trHeight w:val="554"/>
        </w:trPr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2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Домбыра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Домбра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Турмагамбетова А.Т. 87023036617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3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Актерлік шеберлік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Актерское мастерство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Болат М. 87773285657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4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Вокал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Нисанова М.А. 87783242619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5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 xml:space="preserve">Вокал 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Турмагамбетова А.Т. 87023036617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6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 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 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 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 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lastRenderedPageBreak/>
              <w:t>7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Көркем сөз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Художственное слово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А.Ізбасар +7 700 980 2678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8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Вокал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Есетова Ғ.Т 87470937802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rPr>
          <w:trHeight w:val="444"/>
        </w:trPr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9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Брэк данс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 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10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Заманауи би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Современные танцы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 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11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Ұлттық би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Национальные танцы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Мошанова А.О. 87475175221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12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Қыш құмыра үйірмесі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Кружок гончарного искусства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Аманов.С.К 87052300894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13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«Палитра» сурет үйірмесі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Художественный кружок «Палитра»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Аманова Ш. 87784987860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14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Бисер моншақтарын тоқу/Бисероплетение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Каражанова К. 87759144625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15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Войлоковаляние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А.Сердынбаева 87011347455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  <w:tr w:rsidR="00107DBF" w:rsidRPr="00107DBF" w:rsidTr="00107DBF">
        <w:tc>
          <w:tcPr>
            <w:tcW w:w="59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16</w:t>
            </w:r>
          </w:p>
        </w:tc>
        <w:tc>
          <w:tcPr>
            <w:tcW w:w="292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Пішіп-тігу/Шитье</w:t>
            </w:r>
          </w:p>
        </w:tc>
        <w:tc>
          <w:tcPr>
            <w:tcW w:w="176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Д.Қаумбаева 87757610644</w:t>
            </w:r>
          </w:p>
        </w:tc>
        <w:tc>
          <w:tcPr>
            <w:tcW w:w="25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2сағат/1500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2 часа/1500</w:t>
            </w:r>
          </w:p>
        </w:tc>
        <w:tc>
          <w:tcPr>
            <w:tcW w:w="145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12000</w:t>
            </w:r>
          </w:p>
        </w:tc>
      </w:tr>
    </w:tbl>
    <w:p w:rsidR="00107DBF" w:rsidRDefault="00107DBF"/>
    <w:p w:rsidR="00107DBF" w:rsidRPr="00107DBF" w:rsidRDefault="00107DBF" w:rsidP="00107DBF">
      <w:proofErr w:type="spellStart"/>
      <w:r w:rsidRPr="00107DBF">
        <w:rPr>
          <w:b/>
          <w:bCs/>
        </w:rPr>
        <w:t>Тегін</w:t>
      </w:r>
      <w:proofErr w:type="spellEnd"/>
      <w:r w:rsidRPr="00107DBF">
        <w:rPr>
          <w:b/>
          <w:bCs/>
        </w:rPr>
        <w:t>/Бесплатные: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1968"/>
        <w:gridCol w:w="1416"/>
        <w:gridCol w:w="963"/>
        <w:gridCol w:w="1324"/>
        <w:gridCol w:w="1134"/>
        <w:gridCol w:w="1985"/>
      </w:tblGrid>
      <w:tr w:rsidR="00107DBF" w:rsidRPr="00107DBF" w:rsidTr="00107DBF">
        <w:trPr>
          <w:trHeight w:val="593"/>
        </w:trPr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№</w:t>
            </w:r>
          </w:p>
        </w:tc>
        <w:tc>
          <w:tcPr>
            <w:tcW w:w="19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Үйірмелер атауы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Наименование кружков</w:t>
            </w:r>
          </w:p>
        </w:tc>
        <w:tc>
          <w:tcPr>
            <w:tcW w:w="141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Өтілетін орны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Место проведения</w:t>
            </w:r>
          </w:p>
        </w:tc>
        <w:tc>
          <w:tcPr>
            <w:tcW w:w="96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Уақыты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Время</w:t>
            </w:r>
          </w:p>
        </w:tc>
        <w:tc>
          <w:tcPr>
            <w:tcW w:w="132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 xml:space="preserve">Күні 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День недели</w:t>
            </w:r>
          </w:p>
        </w:tc>
        <w:tc>
          <w:tcPr>
            <w:tcW w:w="11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Оқушы саны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Кол-во уч-ся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 xml:space="preserve">Жетекші </w:t>
            </w:r>
          </w:p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Руководитель</w:t>
            </w:r>
          </w:p>
        </w:tc>
      </w:tr>
      <w:tr w:rsidR="00107DBF" w:rsidRPr="00107DBF" w:rsidTr="00107DBF">
        <w:tc>
          <w:tcPr>
            <w:tcW w:w="55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472C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b/>
                <w:bCs/>
                <w:lang w:val="kk-KZ"/>
              </w:rPr>
              <w:t>1</w:t>
            </w:r>
          </w:p>
        </w:tc>
        <w:tc>
          <w:tcPr>
            <w:tcW w:w="19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 xml:space="preserve">Хор </w:t>
            </w:r>
          </w:p>
        </w:tc>
        <w:tc>
          <w:tcPr>
            <w:tcW w:w="141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Акт залы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>Актовый зал</w:t>
            </w:r>
          </w:p>
        </w:tc>
        <w:tc>
          <w:tcPr>
            <w:tcW w:w="96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11:00-12:00</w:t>
            </w:r>
          </w:p>
        </w:tc>
        <w:tc>
          <w:tcPr>
            <w:tcW w:w="132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Сейсенбі</w:t>
            </w:r>
          </w:p>
          <w:p w:rsidR="00107DBF" w:rsidRPr="00107DBF" w:rsidRDefault="00107DBF" w:rsidP="00107DBF">
            <w:r w:rsidRPr="00107DBF">
              <w:rPr>
                <w:lang w:val="kk-KZ"/>
              </w:rPr>
              <w:t xml:space="preserve">Вторник </w:t>
            </w:r>
          </w:p>
        </w:tc>
        <w:tc>
          <w:tcPr>
            <w:tcW w:w="11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40</w:t>
            </w:r>
          </w:p>
        </w:tc>
        <w:tc>
          <w:tcPr>
            <w:tcW w:w="198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107DBF" w:rsidRPr="00107DBF" w:rsidRDefault="00107DBF" w:rsidP="00107DBF">
            <w:r w:rsidRPr="00107DBF">
              <w:rPr>
                <w:lang w:val="kk-KZ"/>
              </w:rPr>
              <w:t>Нисанбаева М.А.</w:t>
            </w:r>
          </w:p>
        </w:tc>
      </w:tr>
    </w:tbl>
    <w:p w:rsidR="0018139A" w:rsidRDefault="0018139A"/>
    <w:p w:rsidR="0018139A" w:rsidRDefault="0018139A">
      <w:bookmarkStart w:id="0" w:name="_GoBack"/>
      <w:bookmarkEnd w:id="0"/>
    </w:p>
    <w:sectPr w:rsidR="00181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F16"/>
    <w:rsid w:val="00107DBF"/>
    <w:rsid w:val="0018139A"/>
    <w:rsid w:val="004A2F16"/>
    <w:rsid w:val="00666043"/>
    <w:rsid w:val="00E91461"/>
    <w:rsid w:val="00F0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46B48"/>
  <w15:chartTrackingRefBased/>
  <w15:docId w15:val="{E6018C14-3D15-4E09-B467-88A12BB6B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2026-01-30T13:51:00Z</dcterms:created>
  <dcterms:modified xsi:type="dcterms:W3CDTF">2026-01-30T13:54:00Z</dcterms:modified>
</cp:coreProperties>
</file>