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43D" w:rsidRDefault="00ED02FB">
      <w:pPr>
        <w:rPr>
          <w:b/>
          <w:bCs/>
          <w:lang w:val="kk-KZ"/>
        </w:rPr>
      </w:pPr>
      <w:r w:rsidRPr="00ED02FB">
        <w:rPr>
          <w:b/>
          <w:bCs/>
          <w:lang w:val="kk-KZ"/>
        </w:rPr>
        <w:t>Библиотека</w:t>
      </w:r>
    </w:p>
    <w:p w:rsidR="00ED02FB" w:rsidRDefault="00ED02FB">
      <w:pPr>
        <w:rPr>
          <w:b/>
          <w:bCs/>
          <w:lang w:val="kk-KZ"/>
        </w:rPr>
      </w:pPr>
      <w:r w:rsidRPr="00ED02FB">
        <w:rPr>
          <w:b/>
          <w:bCs/>
          <w:lang w:val="kk-KZ"/>
        </w:rPr>
        <w:t>Кітапхана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Общий книжный фонд - 81383 экз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Жалпы кітап қоры-81383 дана</w:t>
      </w:r>
    </w:p>
    <w:p w:rsidR="00ED02FB" w:rsidRDefault="00ED02FB">
      <w:pPr>
        <w:rPr>
          <w:b/>
          <w:bCs/>
        </w:rPr>
      </w:pPr>
    </w:p>
    <w:p w:rsidR="00ED02FB" w:rsidRDefault="00ED02FB">
      <w:pPr>
        <w:rPr>
          <w:b/>
          <w:bCs/>
        </w:rPr>
      </w:pPr>
    </w:p>
    <w:p w:rsidR="00ED02FB" w:rsidRDefault="00ED02FB">
      <w:pPr>
        <w:rPr>
          <w:b/>
          <w:bCs/>
        </w:rPr>
      </w:pP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Учебников - 73387 экз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Художественной литературы- 7518 экз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Электронные книги - 348 экз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Методики - 130 экз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 xml:space="preserve">Читателей - 2530 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Посещений - 8278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 xml:space="preserve">Книговыдача- 15536 </w:t>
      </w:r>
    </w:p>
    <w:p w:rsidR="00ED02FB" w:rsidRDefault="00ED02FB">
      <w:pPr>
        <w:rPr>
          <w:b/>
          <w:bCs/>
        </w:rPr>
      </w:pPr>
    </w:p>
    <w:p w:rsidR="00ED02FB" w:rsidRDefault="00ED02FB">
      <w:pPr>
        <w:rPr>
          <w:b/>
          <w:bCs/>
        </w:rPr>
      </w:pPr>
    </w:p>
    <w:p w:rsidR="00ED02FB" w:rsidRPr="00ED02FB" w:rsidRDefault="00ED02FB">
      <w:pPr>
        <w:rPr>
          <w:b/>
          <w:bCs/>
        </w:rPr>
      </w:pP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Оқулықтар-73387дана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Көркем әдебиет - 7518 дана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Электрондық кітаптар-348 дана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Әдістемелер-130 дана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Оқырмандар – 2530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>Сапарлар-8278</w:t>
      </w:r>
    </w:p>
    <w:p w:rsidR="00ED02FB" w:rsidRPr="00ED02FB" w:rsidRDefault="00ED02FB" w:rsidP="00ED02FB">
      <w:pPr>
        <w:rPr>
          <w:b/>
          <w:bCs/>
        </w:rPr>
      </w:pPr>
      <w:r w:rsidRPr="00ED02FB">
        <w:rPr>
          <w:b/>
          <w:bCs/>
          <w:lang w:val="kk-KZ"/>
        </w:rPr>
        <w:t xml:space="preserve">Кітап беру - 15536 </w:t>
      </w:r>
    </w:p>
    <w:p w:rsidR="00ED02FB" w:rsidRPr="00ED02FB" w:rsidRDefault="00ED02FB">
      <w:pPr>
        <w:rPr>
          <w:b/>
          <w:bCs/>
        </w:rPr>
      </w:pPr>
    </w:p>
    <w:p w:rsidR="00ED02FB" w:rsidRDefault="00ED02FB">
      <w:pPr>
        <w:rPr>
          <w:b/>
          <w:bCs/>
          <w:lang w:val="kk-KZ"/>
        </w:rPr>
      </w:pPr>
      <w:bookmarkStart w:id="0" w:name="_GoBack"/>
      <w:r w:rsidRPr="00ED02FB">
        <w:rPr>
          <w:b/>
          <w:bCs/>
        </w:rPr>
        <w:lastRenderedPageBreak/>
        <w:drawing>
          <wp:inline distT="0" distB="0" distL="0" distR="0" wp14:anchorId="000F0A5F" wp14:editId="118F129A">
            <wp:extent cx="5248102" cy="3936077"/>
            <wp:effectExtent l="19050" t="0" r="10160" b="113157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9D012CCF-A795-4D2E-B7AB-78164CC7E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9D012CCF-A795-4D2E-B7AB-78164CC7EA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102" cy="393607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End w:id="0"/>
    </w:p>
    <w:p w:rsidR="00ED02FB" w:rsidRDefault="00ED02FB">
      <w:pPr>
        <w:rPr>
          <w:b/>
          <w:bCs/>
          <w:lang w:val="kk-KZ"/>
        </w:rPr>
      </w:pPr>
      <w:r w:rsidRPr="00ED02FB">
        <w:rPr>
          <w:b/>
          <w:bCs/>
        </w:rPr>
        <w:lastRenderedPageBreak/>
        <w:drawing>
          <wp:inline distT="0" distB="0" distL="0" distR="0" wp14:anchorId="5A520952" wp14:editId="5FAC43FD">
            <wp:extent cx="5248103" cy="3936077"/>
            <wp:effectExtent l="19050" t="0" r="10160" b="113157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96A29688-36E5-4BF8-9AB8-ED1339960D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96A29688-36E5-4BF8-9AB8-ED1339960D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103" cy="393607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D02FB" w:rsidRDefault="00ED02FB"/>
    <w:sectPr w:rsidR="00ED0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627"/>
    <w:rsid w:val="00666043"/>
    <w:rsid w:val="00736627"/>
    <w:rsid w:val="00E91461"/>
    <w:rsid w:val="00ED02FB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777ED"/>
  <w15:chartTrackingRefBased/>
  <w15:docId w15:val="{E8243157-BAAD-4E57-A277-47DA6C76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2026-01-30T14:06:00Z</dcterms:created>
  <dcterms:modified xsi:type="dcterms:W3CDTF">2026-01-30T14:07:00Z</dcterms:modified>
</cp:coreProperties>
</file>