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592" w:rsidRPr="00FD5592" w:rsidRDefault="00FD5592" w:rsidP="00FD5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5592">
        <w:rPr>
          <w:rFonts w:ascii="Times New Roman" w:eastAsia="Times New Roman" w:hAnsi="Times New Roman" w:cs="Times New Roman"/>
          <w:b/>
          <w:bCs/>
          <w:sz w:val="36"/>
          <w:szCs w:val="36"/>
        </w:rPr>
        <w:t>SECTION A (40 MARKS)</w:t>
      </w:r>
    </w:p>
    <w:p w:rsidR="00FD5592" w:rsidRPr="00FD5592" w:rsidRDefault="00FD5592" w:rsidP="00FD5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Answer ALL questions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Programming?</w:t>
      </w:r>
    </w:p>
    <w:p w:rsidR="00FD5592" w:rsidRPr="00FD5592" w:rsidRDefault="00FD5592" w:rsidP="00FD5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Programming is the process of designing and writing instructions (code) that a computer can execute to perform specific tasks or solve problems.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2. State any SIX fundamentals involved in C language.</w:t>
      </w:r>
    </w:p>
    <w:p w:rsidR="00FD5592" w:rsidRPr="00FD5592" w:rsidRDefault="00FD5592" w:rsidP="00FD5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Variables and Data Types</w:t>
      </w:r>
    </w:p>
    <w:p w:rsidR="00FD5592" w:rsidRPr="00FD5592" w:rsidRDefault="00FD5592" w:rsidP="00FD5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Control Structures (if, switch, loops)</w:t>
      </w:r>
    </w:p>
    <w:p w:rsidR="00FD5592" w:rsidRPr="00FD5592" w:rsidRDefault="00FD5592" w:rsidP="00FD5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FD5592" w:rsidRPr="00FD5592" w:rsidRDefault="00FD5592" w:rsidP="00FD5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Arrays</w:t>
      </w:r>
    </w:p>
    <w:p w:rsidR="00FD5592" w:rsidRPr="00FD5592" w:rsidRDefault="00FD5592" w:rsidP="00FD5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Pointers</w:t>
      </w:r>
    </w:p>
    <w:p w:rsidR="00FD5592" w:rsidRPr="00FD5592" w:rsidRDefault="00FD5592" w:rsidP="00FD5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Structures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3. Mention FOUR elements to be considered under the format of a program.</w:t>
      </w:r>
    </w:p>
    <w:p w:rsidR="00FD5592" w:rsidRPr="00FD5592" w:rsidRDefault="00FD5592" w:rsidP="00FD5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Proper indentation and alignment</w:t>
      </w:r>
    </w:p>
    <w:p w:rsidR="00FD5592" w:rsidRPr="00FD5592" w:rsidRDefault="00FD5592" w:rsidP="00FD5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Use of meaningful variable names</w:t>
      </w:r>
    </w:p>
    <w:p w:rsidR="00FD5592" w:rsidRPr="00FD5592" w:rsidRDefault="00FD5592" w:rsidP="00FD5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Inclusion of comments and documentation</w:t>
      </w:r>
    </w:p>
    <w:p w:rsidR="00FD5592" w:rsidRPr="00FD5592" w:rsidRDefault="00FD5592" w:rsidP="00FD5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Consistent code style and spacing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4. What is Exception Handling in Java?</w:t>
      </w:r>
    </w:p>
    <w:p w:rsidR="00FD5592" w:rsidRPr="00FD5592" w:rsidRDefault="00FD5592" w:rsidP="00FD5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Exception handling in Java is the process of managing runtime errors using constructs such as </w:t>
      </w:r>
      <w:r w:rsidRPr="00FD5592">
        <w:rPr>
          <w:rFonts w:ascii="Courier New" w:eastAsia="Times New Roman" w:hAnsi="Courier New" w:cs="Courier New"/>
          <w:sz w:val="20"/>
          <w:szCs w:val="20"/>
        </w:rPr>
        <w:t>try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5592">
        <w:rPr>
          <w:rFonts w:ascii="Courier New" w:eastAsia="Times New Roman" w:hAnsi="Courier New" w:cs="Courier New"/>
          <w:sz w:val="20"/>
          <w:szCs w:val="20"/>
        </w:rPr>
        <w:t>catch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5592">
        <w:rPr>
          <w:rFonts w:ascii="Courier New" w:eastAsia="Times New Roman" w:hAnsi="Courier New" w:cs="Courier New"/>
          <w:sz w:val="20"/>
          <w:szCs w:val="20"/>
        </w:rPr>
        <w:t>throw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5592">
        <w:rPr>
          <w:rFonts w:ascii="Courier New" w:eastAsia="Times New Roman" w:hAnsi="Courier New" w:cs="Courier New"/>
          <w:sz w:val="20"/>
          <w:szCs w:val="20"/>
        </w:rPr>
        <w:t>throws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D5592">
        <w:rPr>
          <w:rFonts w:ascii="Courier New" w:eastAsia="Times New Roman" w:hAnsi="Courier New" w:cs="Courier New"/>
          <w:sz w:val="20"/>
          <w:szCs w:val="20"/>
        </w:rPr>
        <w:t>finally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>, allowing a program to continue running smoothly without abrupt termination.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5. Differentiate between Black Box and White Box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4024"/>
        <w:gridCol w:w="3519"/>
      </w:tblGrid>
      <w:tr w:rsidR="00FD5592" w:rsidRPr="00FD5592" w:rsidTr="00FD5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Black Box Testing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White Box Testing</w:t>
            </w:r>
          </w:p>
        </w:tc>
      </w:tr>
      <w:tr w:rsidR="00FD5592" w:rsidRP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Tests functionality without looking at internal code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Tests internal logic and structure of the code</w:t>
            </w:r>
          </w:p>
        </w:tc>
      </w:tr>
      <w:tr w:rsidR="00FD5592" w:rsidRP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required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No knowledge of source code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knowledge of source code</w:t>
            </w:r>
          </w:p>
        </w:tc>
      </w:tr>
      <w:tr w:rsidR="00FD5592" w:rsidRP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Testers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</w:tr>
      <w:tr w:rsidR="00FD5592" w:rsidRP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output against requirements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Verify internal flow and code paths</w:t>
            </w:r>
          </w:p>
        </w:tc>
      </w:tr>
    </w:tbl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6. Outline FOUR elements involved in program design and analysis.</w:t>
      </w:r>
    </w:p>
    <w:p w:rsidR="00FD5592" w:rsidRPr="00FD5592" w:rsidRDefault="00FD5592" w:rsidP="00FD5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Problem definition and requirements analysis</w:t>
      </w:r>
    </w:p>
    <w:p w:rsidR="00FD5592" w:rsidRPr="00FD5592" w:rsidRDefault="00FD5592" w:rsidP="00FD5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Algorithm design</w:t>
      </w:r>
    </w:p>
    <w:p w:rsidR="00FD5592" w:rsidRPr="00FD5592" w:rsidRDefault="00FD5592" w:rsidP="00FD5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Data structure selection</w:t>
      </w:r>
    </w:p>
    <w:p w:rsidR="00FD5592" w:rsidRPr="00FD5592" w:rsidRDefault="00FD5592" w:rsidP="00FD5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Flowchart or pseudocode development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7. Outline THREE differences between abstraction and encapsulation.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569"/>
        <w:gridCol w:w="3862"/>
      </w:tblGrid>
      <w:tr w:rsidR="00FD5592" w:rsidRPr="00FD5592" w:rsidTr="00FD5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Encapsulation</w:t>
            </w:r>
          </w:p>
        </w:tc>
      </w:tr>
      <w:tr w:rsidR="00FD5592" w:rsidRP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Hiding implementation details and showing essential features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Binding data and methods into a single unit (class)</w:t>
            </w:r>
          </w:p>
        </w:tc>
      </w:tr>
      <w:tr w:rsidR="00FD5592" w:rsidRP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On “what” an object does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On “how” it achieves functionality</w:t>
            </w:r>
          </w:p>
        </w:tc>
      </w:tr>
      <w:tr w:rsidR="00FD5592" w:rsidRP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Simplifies complexity</w:t>
            </w:r>
          </w:p>
        </w:tc>
        <w:tc>
          <w:tcPr>
            <w:tcW w:w="0" w:type="auto"/>
            <w:vAlign w:val="center"/>
            <w:hideMark/>
          </w:tcPr>
          <w:p w:rsidR="00FD5592" w:rsidRPr="00FD5592" w:rsidRDefault="00FD5592" w:rsidP="00FD55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592">
              <w:rPr>
                <w:rFonts w:ascii="Times New Roman" w:eastAsia="Times New Roman" w:hAnsi="Times New Roman" w:cs="Times New Roman"/>
                <w:sz w:val="24"/>
                <w:szCs w:val="24"/>
              </w:rPr>
              <w:t>Protects data from unauthorized access</w:t>
            </w:r>
          </w:p>
        </w:tc>
      </w:tr>
    </w:tbl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8. State FIVE characteristics of the Spiral Model.</w:t>
      </w:r>
    </w:p>
    <w:p w:rsidR="00FD5592" w:rsidRPr="00FD5592" w:rsidRDefault="00FD5592" w:rsidP="00FD5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Emphasizes risk analysis at every stage</w:t>
      </w:r>
    </w:p>
    <w:p w:rsidR="00FD5592" w:rsidRPr="00FD5592" w:rsidRDefault="00FD5592" w:rsidP="00FD5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Combines iterative and waterfall elements</w:t>
      </w:r>
    </w:p>
    <w:p w:rsidR="00FD5592" w:rsidRPr="00FD5592" w:rsidRDefault="00FD5592" w:rsidP="00FD5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Development occurs in repeated cycles (spirals)</w:t>
      </w:r>
    </w:p>
    <w:p w:rsidR="00FD5592" w:rsidRPr="00FD5592" w:rsidRDefault="00FD5592" w:rsidP="00FD5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Continuous user involvement and feedback</w:t>
      </w:r>
    </w:p>
    <w:p w:rsidR="00FD5592" w:rsidRPr="00FD5592" w:rsidRDefault="00FD5592" w:rsidP="00FD5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Each cycle results in a more complete prototype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9. State THREE software design levels.</w:t>
      </w:r>
    </w:p>
    <w:p w:rsidR="00FD5592" w:rsidRPr="00FD5592" w:rsidRDefault="00FD5592" w:rsidP="00FD5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Architectural design (overall system structure)</w:t>
      </w:r>
    </w:p>
    <w:p w:rsidR="00FD5592" w:rsidRPr="00FD5592" w:rsidRDefault="00FD5592" w:rsidP="00FD5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Detailed design (module-level design)</w:t>
      </w:r>
    </w:p>
    <w:p w:rsidR="00FD5592" w:rsidRPr="00FD5592" w:rsidRDefault="00FD5592" w:rsidP="00FD5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Interface design (communication between modules)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 Identify FOUR levels of testing a computer program.</w:t>
      </w:r>
    </w:p>
    <w:p w:rsidR="00FD5592" w:rsidRPr="00FD5592" w:rsidRDefault="00FD5592" w:rsidP="00FD5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Unit testing</w:t>
      </w:r>
    </w:p>
    <w:p w:rsidR="00FD5592" w:rsidRPr="00FD5592" w:rsidRDefault="00FD5592" w:rsidP="00FD5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Integration testing</w:t>
      </w:r>
    </w:p>
    <w:p w:rsidR="00FD5592" w:rsidRPr="00FD5592" w:rsidRDefault="00FD5592" w:rsidP="00FD5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System testing</w:t>
      </w:r>
    </w:p>
    <w:p w:rsidR="00FD5592" w:rsidRPr="00FD5592" w:rsidRDefault="00FD5592" w:rsidP="00FD55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Acceptance testing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5592">
        <w:rPr>
          <w:rFonts w:ascii="Times New Roman" w:eastAsia="Times New Roman" w:hAnsi="Times New Roman" w:cs="Times New Roman"/>
          <w:b/>
          <w:bCs/>
          <w:sz w:val="36"/>
          <w:szCs w:val="36"/>
        </w:rPr>
        <w:t>SECTION B (60 MARKS)</w:t>
      </w:r>
    </w:p>
    <w:p w:rsidR="00FD5592" w:rsidRPr="00FD5592" w:rsidRDefault="00FD5592" w:rsidP="00FD5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Answer ANY THREE questions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11. (</w:t>
      </w:r>
      <w:proofErr w:type="gramStart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) FIVE roles of an IDE in programming. (10 Marks)</w:t>
      </w:r>
    </w:p>
    <w:p w:rsidR="00FD5592" w:rsidRPr="00FD5592" w:rsidRDefault="00FD5592" w:rsidP="00FD5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Code Editor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 – Provides syntax highlighting and auto-completion for easier coding.</w:t>
      </w:r>
    </w:p>
    <w:p w:rsidR="00FD5592" w:rsidRPr="00FD5592" w:rsidRDefault="00FD5592" w:rsidP="00FD5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Compiler/Interpreter Integration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 – Compiles or runs programs directly from the environment.</w:t>
      </w:r>
    </w:p>
    <w:p w:rsidR="00FD5592" w:rsidRPr="00FD5592" w:rsidRDefault="00FD5592" w:rsidP="00FD5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Debugger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 – Helps identify and fix code errors efficiently.</w:t>
      </w:r>
    </w:p>
    <w:p w:rsidR="00FD5592" w:rsidRPr="00FD5592" w:rsidRDefault="00FD5592" w:rsidP="00FD5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 Tools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 – Organizes files, dependencies, and libraries.</w:t>
      </w:r>
    </w:p>
    <w:p w:rsidR="00FD5592" w:rsidRPr="00FD5592" w:rsidRDefault="00FD5592" w:rsidP="00FD55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Support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 – Allows collaboration and tracking of code changes (e.g., </w:t>
      </w:r>
      <w:proofErr w:type="spellStart"/>
      <w:r w:rsidRPr="00FD559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D559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11. (</w:t>
      </w:r>
      <w:proofErr w:type="gramStart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proofErr w:type="gramEnd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) FIVE reasons for considering the Agile development approach. (10 Marks)</w:t>
      </w:r>
    </w:p>
    <w:p w:rsidR="00FD5592" w:rsidRPr="00FD5592" w:rsidRDefault="00FD5592" w:rsidP="00FD5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Allows flexibility and adaptation to changing requirements.</w:t>
      </w:r>
    </w:p>
    <w:p w:rsidR="00FD5592" w:rsidRPr="00FD5592" w:rsidRDefault="00FD5592" w:rsidP="00FD5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Encourages frequent client feedback and involvement.</w:t>
      </w:r>
    </w:p>
    <w:p w:rsidR="00FD5592" w:rsidRPr="00FD5592" w:rsidRDefault="00FD5592" w:rsidP="00FD5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Ensures faster delivery of functional prototypes.</w:t>
      </w:r>
    </w:p>
    <w:p w:rsidR="00FD5592" w:rsidRPr="00FD5592" w:rsidRDefault="00FD5592" w:rsidP="00FD5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Promotes teamwork and communication among developers.</w:t>
      </w:r>
    </w:p>
    <w:p w:rsidR="00FD5592" w:rsidRPr="00FD5592" w:rsidRDefault="00FD5592" w:rsidP="00FD55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Reduces risk by breaking work into manageable iterations (sprints).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12. (</w:t>
      </w:r>
      <w:proofErr w:type="gramStart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) FIVE reasons why variable and function names are essential. (10 Marks)</w:t>
      </w:r>
    </w:p>
    <w:p w:rsidR="00FD5592" w:rsidRPr="00FD5592" w:rsidRDefault="00FD5592" w:rsidP="00FD5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Improve readability and understanding of code.</w:t>
      </w:r>
    </w:p>
    <w:p w:rsidR="00FD5592" w:rsidRPr="00FD5592" w:rsidRDefault="00FD5592" w:rsidP="00FD5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Facilitate debugging and maintenance.</w:t>
      </w:r>
    </w:p>
    <w:p w:rsidR="00FD5592" w:rsidRPr="00FD5592" w:rsidRDefault="00FD5592" w:rsidP="00FD5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Help prevent logical and naming errors.</w:t>
      </w:r>
    </w:p>
    <w:p w:rsidR="00FD5592" w:rsidRPr="00FD5592" w:rsidRDefault="00FD5592" w:rsidP="00FD5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Support modularity and reusability of code.</w:t>
      </w:r>
    </w:p>
    <w:p w:rsidR="00FD5592" w:rsidRPr="00FD5592" w:rsidRDefault="00FD5592" w:rsidP="00FD55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Communicate purpose and functionality clearly to other developers.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12. (</w:t>
      </w:r>
      <w:proofErr w:type="gramStart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proofErr w:type="gramEnd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) FIVE considerations to ensure code meets functional and design requirements. (10 Marks)</w:t>
      </w:r>
    </w:p>
    <w:p w:rsidR="00FD5592" w:rsidRPr="00FD5592" w:rsidRDefault="00FD5592" w:rsidP="00FD5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Adherence to coding standards and guidelines.</w:t>
      </w:r>
    </w:p>
    <w:p w:rsidR="00FD5592" w:rsidRPr="00FD5592" w:rsidRDefault="00FD5592" w:rsidP="00FD5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Proper testing at unit and integration levels.</w:t>
      </w:r>
    </w:p>
    <w:p w:rsidR="00FD5592" w:rsidRPr="00FD5592" w:rsidRDefault="00FD5592" w:rsidP="00FD5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Code reviews and peer validation.</w:t>
      </w:r>
    </w:p>
    <w:p w:rsidR="00FD5592" w:rsidRPr="00FD5592" w:rsidRDefault="00FD5592" w:rsidP="00FD5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Consistency with system architecture and design documents.</w:t>
      </w:r>
    </w:p>
    <w:p w:rsidR="00FD5592" w:rsidRPr="00FD5592" w:rsidRDefault="00FD5592" w:rsidP="00FD55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Use of version control and documentation for traceability.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13. (</w:t>
      </w:r>
      <w:proofErr w:type="gramStart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) FIVE reasons for having a maintenance schedule. (10 Marks)</w:t>
      </w:r>
    </w:p>
    <w:p w:rsidR="00FD5592" w:rsidRPr="00FD5592" w:rsidRDefault="00FD5592" w:rsidP="00FD5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To fix bugs and errors discovered after deployment.</w:t>
      </w:r>
    </w:p>
    <w:p w:rsidR="00FD5592" w:rsidRPr="00FD5592" w:rsidRDefault="00FD5592" w:rsidP="00FD5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To improve performance and efficiency.</w:t>
      </w:r>
    </w:p>
    <w:p w:rsidR="00FD5592" w:rsidRPr="00FD5592" w:rsidRDefault="00FD5592" w:rsidP="00FD5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To ensure compatibility with new hardware or software.</w:t>
      </w:r>
    </w:p>
    <w:p w:rsidR="00FD5592" w:rsidRPr="00FD5592" w:rsidRDefault="00FD5592" w:rsidP="00FD5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To update features and functionality based on user feedback.</w:t>
      </w:r>
    </w:p>
    <w:p w:rsidR="00FD5592" w:rsidRPr="00FD5592" w:rsidRDefault="00FD5592" w:rsidP="00FD55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To enhance security through regular patches and updates.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13. (</w:t>
      </w:r>
      <w:proofErr w:type="gramStart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b</w:t>
      </w:r>
      <w:proofErr w:type="gramEnd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) FIVE phases involved in computer programming. (10 Marks)</w:t>
      </w:r>
    </w:p>
    <w:p w:rsidR="00FD5592" w:rsidRPr="00FD5592" w:rsidRDefault="00FD5592" w:rsidP="00FD5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Problem Definition and Analysis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 – Understanding what the program must do.</w:t>
      </w:r>
    </w:p>
    <w:p w:rsidR="00FD5592" w:rsidRPr="00FD5592" w:rsidRDefault="00FD5592" w:rsidP="00FD5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 – Planning algorithms, data structures, and program logic.</w:t>
      </w:r>
    </w:p>
    <w:p w:rsidR="00FD5592" w:rsidRPr="00FD5592" w:rsidRDefault="00FD5592" w:rsidP="00FD5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Coding/Implementation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 – Writing the actual program using a programming language.</w:t>
      </w:r>
    </w:p>
    <w:p w:rsidR="00FD5592" w:rsidRPr="00FD5592" w:rsidRDefault="00FD5592" w:rsidP="00FD5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Debugging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 – Ensuring correctness and removing errors.</w:t>
      </w:r>
    </w:p>
    <w:p w:rsidR="00FD5592" w:rsidRPr="00FD5592" w:rsidRDefault="00FD5592" w:rsidP="00FD55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</w:t>
      </w:r>
      <w:r w:rsidRPr="00FD5592">
        <w:rPr>
          <w:rFonts w:ascii="Times New Roman" w:eastAsia="Times New Roman" w:hAnsi="Times New Roman" w:cs="Times New Roman"/>
          <w:sz w:val="24"/>
          <w:szCs w:val="24"/>
        </w:rPr>
        <w:t xml:space="preserve"> – Updating and improving the program after release.</w:t>
      </w:r>
    </w:p>
    <w:p w:rsidR="00FD5592" w:rsidRPr="00FD5592" w:rsidRDefault="00FD5592" w:rsidP="00FD55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D5592" w:rsidRPr="00FD5592" w:rsidRDefault="00FD5592" w:rsidP="00FD5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14. (</w:t>
      </w:r>
      <w:proofErr w:type="gramStart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FD5592">
        <w:rPr>
          <w:rFonts w:ascii="Times New Roman" w:eastAsia="Times New Roman" w:hAnsi="Times New Roman" w:cs="Times New Roman"/>
          <w:b/>
          <w:bCs/>
          <w:sz w:val="27"/>
          <w:szCs w:val="27"/>
        </w:rPr>
        <w:t>) FIVE reasons for including comments in a program. (10 Marks)</w:t>
      </w:r>
    </w:p>
    <w:p w:rsidR="00FD5592" w:rsidRPr="00FD5592" w:rsidRDefault="00FD5592" w:rsidP="00FD5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Explain the purpose and logic of code sections.</w:t>
      </w:r>
    </w:p>
    <w:p w:rsidR="00FD5592" w:rsidRPr="00FD5592" w:rsidRDefault="00FD5592" w:rsidP="00FD5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Aid in debugging and troubleshooting.</w:t>
      </w:r>
    </w:p>
    <w:p w:rsidR="00FD5592" w:rsidRPr="00FD5592" w:rsidRDefault="00FD5592" w:rsidP="00FD5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Help other programmers understand the code.</w:t>
      </w:r>
    </w:p>
    <w:p w:rsidR="00FD5592" w:rsidRPr="00FD5592" w:rsidRDefault="00FD5592" w:rsidP="00FD5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Document changes and version history.</w:t>
      </w:r>
    </w:p>
    <w:p w:rsidR="00FD5592" w:rsidRPr="00FD5592" w:rsidRDefault="00FD5592" w:rsidP="00FD55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592">
        <w:rPr>
          <w:rFonts w:ascii="Times New Roman" w:eastAsia="Times New Roman" w:hAnsi="Times New Roman" w:cs="Times New Roman"/>
          <w:sz w:val="24"/>
          <w:szCs w:val="24"/>
        </w:rPr>
        <w:t>Enhance code readability and maintainability.</w:t>
      </w:r>
    </w:p>
    <w:p w:rsidR="00FD5592" w:rsidRDefault="00FD5592" w:rsidP="00FD5592">
      <w:pPr>
        <w:pStyle w:val="Heading2"/>
        <w:rPr>
          <w:rFonts w:ascii="Calibri Light" w:hAnsi="Calibri Light" w:cs="Calibri Light"/>
        </w:rPr>
      </w:pPr>
    </w:p>
    <w:p w:rsidR="00FD5592" w:rsidRDefault="00FD5592" w:rsidP="00FD5592">
      <w:pPr>
        <w:pStyle w:val="Heading2"/>
        <w:rPr>
          <w:rFonts w:ascii="Calibri Light" w:hAnsi="Calibri Light" w:cs="Calibri Light"/>
        </w:rPr>
      </w:pPr>
    </w:p>
    <w:p w:rsidR="00FD5592" w:rsidRDefault="00FD5592" w:rsidP="00FD5592">
      <w:pPr>
        <w:pStyle w:val="Heading2"/>
      </w:pPr>
      <w:r>
        <w:rPr>
          <w:rStyle w:val="Strong"/>
          <w:b/>
          <w:bCs/>
        </w:rPr>
        <w:lastRenderedPageBreak/>
        <w:t>SECTION A (40 MARKS)</w:t>
      </w:r>
    </w:p>
    <w:p w:rsidR="00FD5592" w:rsidRDefault="00FD5592" w:rsidP="00FD5592">
      <w:pPr>
        <w:pStyle w:val="NormalWeb"/>
      </w:pPr>
      <w:r>
        <w:rPr>
          <w:rStyle w:val="Strong"/>
        </w:rPr>
        <w:t>Attempt ALL questions</w:t>
      </w:r>
    </w:p>
    <w:p w:rsidR="00FD5592" w:rsidRDefault="00FD5592" w:rsidP="00FD5592">
      <w:pPr>
        <w:pStyle w:val="Heading3"/>
      </w:pPr>
      <w:bookmarkStart w:id="0" w:name="_GoBack"/>
      <w:bookmarkEnd w:id="0"/>
      <w:r>
        <w:rPr>
          <w:rStyle w:val="Strong"/>
          <w:b/>
          <w:bCs/>
        </w:rPr>
        <w:t>1. Distinguish between imperative programming and object-oriented programming languages, giving TWO examples in each.</w:t>
      </w:r>
    </w:p>
    <w:p w:rsidR="00FD5592" w:rsidRDefault="00FD5592" w:rsidP="00FD5592">
      <w:pPr>
        <w:pStyle w:val="NormalWeb"/>
      </w:pPr>
      <w:r>
        <w:rPr>
          <w:rStyle w:val="Strong"/>
        </w:rPr>
        <w:t>Imperative Programming:</w:t>
      </w:r>
    </w:p>
    <w:p w:rsidR="00FD5592" w:rsidRDefault="00FD5592" w:rsidP="00FD5592">
      <w:pPr>
        <w:pStyle w:val="NormalWeb"/>
        <w:numPr>
          <w:ilvl w:val="0"/>
          <w:numId w:val="14"/>
        </w:numPr>
      </w:pPr>
      <w:r>
        <w:t xml:space="preserve">Focuses on </w:t>
      </w:r>
      <w:r>
        <w:rPr>
          <w:rStyle w:val="Emphasis"/>
          <w:rFonts w:eastAsiaTheme="majorEastAsia"/>
        </w:rPr>
        <w:t>how</w:t>
      </w:r>
      <w:r>
        <w:t xml:space="preserve"> a program operates by giving a sequence of commands.</w:t>
      </w:r>
    </w:p>
    <w:p w:rsidR="00FD5592" w:rsidRDefault="00FD5592" w:rsidP="00FD5592">
      <w:pPr>
        <w:pStyle w:val="NormalWeb"/>
        <w:numPr>
          <w:ilvl w:val="0"/>
          <w:numId w:val="14"/>
        </w:numPr>
      </w:pPr>
      <w:r>
        <w:t>Programs are structured as functions and procedures.</w:t>
      </w:r>
    </w:p>
    <w:p w:rsidR="00FD5592" w:rsidRDefault="00FD5592" w:rsidP="00FD5592">
      <w:pPr>
        <w:pStyle w:val="NormalWeb"/>
        <w:numPr>
          <w:ilvl w:val="0"/>
          <w:numId w:val="14"/>
        </w:numPr>
      </w:pPr>
      <w:r>
        <w:rPr>
          <w:rStyle w:val="Strong"/>
        </w:rPr>
        <w:t>Examples:</w:t>
      </w:r>
      <w:r>
        <w:t xml:space="preserve"> C, Pascal.</w:t>
      </w:r>
    </w:p>
    <w:p w:rsidR="00FD5592" w:rsidRDefault="00FD5592" w:rsidP="00FD5592">
      <w:pPr>
        <w:pStyle w:val="NormalWeb"/>
      </w:pPr>
      <w:r>
        <w:rPr>
          <w:rStyle w:val="Strong"/>
        </w:rPr>
        <w:t>Object-Oriented Programming (OOP):</w:t>
      </w:r>
    </w:p>
    <w:p w:rsidR="00FD5592" w:rsidRDefault="00FD5592" w:rsidP="00FD5592">
      <w:pPr>
        <w:pStyle w:val="NormalWeb"/>
        <w:numPr>
          <w:ilvl w:val="0"/>
          <w:numId w:val="15"/>
        </w:numPr>
      </w:pPr>
      <w:r>
        <w:t xml:space="preserve">Focuses on </w:t>
      </w:r>
      <w:r>
        <w:rPr>
          <w:rStyle w:val="Emphasis"/>
          <w:rFonts w:eastAsiaTheme="majorEastAsia"/>
        </w:rPr>
        <w:t>what</w:t>
      </w:r>
      <w:r>
        <w:t xml:space="preserve"> objects are and how they interact.</w:t>
      </w:r>
    </w:p>
    <w:p w:rsidR="00FD5592" w:rsidRDefault="00FD5592" w:rsidP="00FD5592">
      <w:pPr>
        <w:pStyle w:val="NormalWeb"/>
        <w:numPr>
          <w:ilvl w:val="0"/>
          <w:numId w:val="15"/>
        </w:numPr>
      </w:pPr>
      <w:r>
        <w:t xml:space="preserve">Programs are structured using </w:t>
      </w:r>
      <w:r>
        <w:rPr>
          <w:rStyle w:val="Emphasis"/>
          <w:rFonts w:eastAsiaTheme="majorEastAsia"/>
        </w:rPr>
        <w:t>classes and objects</w:t>
      </w:r>
      <w:r>
        <w:t>.</w:t>
      </w:r>
    </w:p>
    <w:p w:rsidR="00FD5592" w:rsidRDefault="00FD5592" w:rsidP="00FD5592">
      <w:pPr>
        <w:pStyle w:val="NormalWeb"/>
        <w:numPr>
          <w:ilvl w:val="0"/>
          <w:numId w:val="15"/>
        </w:numPr>
      </w:pPr>
      <w:r>
        <w:rPr>
          <w:rStyle w:val="Strong"/>
        </w:rPr>
        <w:t>Examples:</w:t>
      </w:r>
      <w:r>
        <w:t xml:space="preserve"> Java, C++.</w:t>
      </w:r>
    </w:p>
    <w:p w:rsidR="00FD5592" w:rsidRDefault="00FD5592" w:rsidP="00FD5592">
      <w:r>
        <w:pict>
          <v:rect id="_x0000_i1062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2. Identify TWO valid reasons for using each approach.</w:t>
      </w:r>
    </w:p>
    <w:p w:rsidR="00FD5592" w:rsidRDefault="00FD5592" w:rsidP="00FD5592">
      <w:pPr>
        <w:pStyle w:val="NormalWeb"/>
      </w:pPr>
      <w:r>
        <w:rPr>
          <w:rStyle w:val="Strong"/>
        </w:rPr>
        <w:t>(a) Waterfall Model</w:t>
      </w:r>
    </w:p>
    <w:p w:rsidR="00FD5592" w:rsidRDefault="00FD5592" w:rsidP="00FD5592">
      <w:pPr>
        <w:pStyle w:val="NormalWeb"/>
        <w:numPr>
          <w:ilvl w:val="0"/>
          <w:numId w:val="16"/>
        </w:numPr>
      </w:pPr>
      <w:r>
        <w:t>Simple to understand and easy to manage for small projects.</w:t>
      </w:r>
    </w:p>
    <w:p w:rsidR="00FD5592" w:rsidRDefault="00FD5592" w:rsidP="00FD5592">
      <w:pPr>
        <w:pStyle w:val="NormalWeb"/>
        <w:numPr>
          <w:ilvl w:val="0"/>
          <w:numId w:val="16"/>
        </w:numPr>
      </w:pPr>
      <w:r>
        <w:t>Works well where requirements are clearly defined and fixed.</w:t>
      </w:r>
    </w:p>
    <w:p w:rsidR="00FD5592" w:rsidRDefault="00FD5592" w:rsidP="00FD5592">
      <w:pPr>
        <w:pStyle w:val="NormalWeb"/>
      </w:pPr>
      <w:r>
        <w:rPr>
          <w:rStyle w:val="Strong"/>
        </w:rPr>
        <w:t>(b) Agile Methodology</w:t>
      </w:r>
    </w:p>
    <w:p w:rsidR="00FD5592" w:rsidRDefault="00FD5592" w:rsidP="00FD5592">
      <w:pPr>
        <w:pStyle w:val="NormalWeb"/>
        <w:numPr>
          <w:ilvl w:val="0"/>
          <w:numId w:val="17"/>
        </w:numPr>
      </w:pPr>
      <w:r>
        <w:t>Allows flexibility and quick response to changes.</w:t>
      </w:r>
    </w:p>
    <w:p w:rsidR="00FD5592" w:rsidRDefault="00FD5592" w:rsidP="00FD5592">
      <w:pPr>
        <w:pStyle w:val="NormalWeb"/>
        <w:numPr>
          <w:ilvl w:val="0"/>
          <w:numId w:val="17"/>
        </w:numPr>
      </w:pPr>
      <w:r>
        <w:t>Promotes continuous user feedback and faster delivery.</w:t>
      </w:r>
    </w:p>
    <w:p w:rsidR="00FD5592" w:rsidRDefault="00FD5592" w:rsidP="00FD5592">
      <w:pPr>
        <w:pStyle w:val="NormalWeb"/>
      </w:pPr>
      <w:r>
        <w:rPr>
          <w:rStyle w:val="Strong"/>
        </w:rPr>
        <w:t>(c) Spiral Model</w:t>
      </w:r>
    </w:p>
    <w:p w:rsidR="00FD5592" w:rsidRDefault="00FD5592" w:rsidP="00FD5592">
      <w:pPr>
        <w:pStyle w:val="NormalWeb"/>
        <w:numPr>
          <w:ilvl w:val="0"/>
          <w:numId w:val="18"/>
        </w:numPr>
      </w:pPr>
      <w:r>
        <w:t>Combines iterative development with risk analysis.</w:t>
      </w:r>
    </w:p>
    <w:p w:rsidR="00FD5592" w:rsidRDefault="00FD5592" w:rsidP="00FD5592">
      <w:pPr>
        <w:pStyle w:val="NormalWeb"/>
        <w:numPr>
          <w:ilvl w:val="0"/>
          <w:numId w:val="18"/>
        </w:numPr>
      </w:pPr>
      <w:r>
        <w:t>Ideal for large, high-risk projects that need frequent refinement.</w:t>
      </w:r>
    </w:p>
    <w:p w:rsidR="00FD5592" w:rsidRDefault="00FD5592" w:rsidP="00FD5592">
      <w:r>
        <w:pict>
          <v:rect id="_x0000_i1063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3. Using C language examples, explain ONE program control structure for:</w:t>
      </w:r>
    </w:p>
    <w:p w:rsidR="00FD5592" w:rsidRDefault="00FD5592" w:rsidP="00FD5592">
      <w:pPr>
        <w:pStyle w:val="NormalWeb"/>
      </w:pPr>
      <w:r>
        <w:rPr>
          <w:rStyle w:val="Strong"/>
        </w:rPr>
        <w:t>(a) Decision / Branching</w:t>
      </w:r>
      <w:r>
        <w:br/>
        <w:t>Used to make choices depending on conditions.</w:t>
      </w:r>
    </w:p>
    <w:p w:rsidR="00FD5592" w:rsidRDefault="00FD5592" w:rsidP="00FD559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lastRenderedPageBreak/>
        <w:t>if</w:t>
      </w:r>
      <w:proofErr w:type="gramEnd"/>
      <w:r>
        <w:rPr>
          <w:rStyle w:val="HTMLCode"/>
        </w:rPr>
        <w:t xml:space="preserve"> (marks &gt;= </w:t>
      </w:r>
      <w:r>
        <w:rPr>
          <w:rStyle w:val="hljs-number"/>
        </w:rPr>
        <w:t>50</w:t>
      </w:r>
      <w:r>
        <w:rPr>
          <w:rStyle w:val="HTMLCode"/>
        </w:rPr>
        <w:t>) {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"Pass"</w:t>
      </w:r>
      <w:r>
        <w:rPr>
          <w:rStyle w:val="HTMLCode"/>
        </w:rPr>
        <w:t>);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"Fail"</w:t>
      </w:r>
      <w:r>
        <w:rPr>
          <w:rStyle w:val="HTMLCode"/>
        </w:rPr>
        <w:t>);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5592" w:rsidRDefault="00FD5592" w:rsidP="00FD5592">
      <w:pPr>
        <w:pStyle w:val="NormalWeb"/>
      </w:pPr>
      <w:r>
        <w:rPr>
          <w:rStyle w:val="Strong"/>
        </w:rPr>
        <w:t>(b) Looping</w:t>
      </w:r>
      <w:r>
        <w:br/>
        <w:t>Used to repeat a block of code multiple times.</w:t>
      </w:r>
    </w:p>
    <w:p w:rsidR="00FD5592" w:rsidRDefault="00FD5592" w:rsidP="00FD559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r>
        <w:rPr>
          <w:rStyle w:val="HTMLCode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proofErr w:type="gramStart"/>
      <w:r>
        <w:rPr>
          <w:rStyle w:val="hljs-builtin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"Count: %d\n"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5592" w:rsidRDefault="00FD5592" w:rsidP="00FD5592">
      <w:r>
        <w:pict>
          <v:rect id="_x0000_i1064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4. Define the following program development phases:</w:t>
      </w:r>
    </w:p>
    <w:p w:rsidR="00FD5592" w:rsidRDefault="00FD5592" w:rsidP="00FD5592">
      <w:pPr>
        <w:pStyle w:val="NormalWeb"/>
      </w:pPr>
      <w:proofErr w:type="gramStart"/>
      <w:r>
        <w:t>a</w:t>
      </w:r>
      <w:proofErr w:type="gramEnd"/>
      <w:r>
        <w:t xml:space="preserve">) </w:t>
      </w:r>
      <w:r>
        <w:rPr>
          <w:rStyle w:val="Strong"/>
        </w:rPr>
        <w:t>Planning</w:t>
      </w:r>
      <w:r>
        <w:t xml:space="preserve"> – Identifying the problem, objectives, and scope of the program.</w:t>
      </w:r>
      <w:r>
        <w:br/>
        <w:t xml:space="preserve">b) </w:t>
      </w:r>
      <w:r>
        <w:rPr>
          <w:rStyle w:val="Strong"/>
        </w:rPr>
        <w:t>Analysis</w:t>
      </w:r>
      <w:r>
        <w:t xml:space="preserve"> – Studying user requirements and determining functional specifications.</w:t>
      </w:r>
      <w:r>
        <w:br/>
        <w:t xml:space="preserve">c) </w:t>
      </w:r>
      <w:r>
        <w:rPr>
          <w:rStyle w:val="Strong"/>
        </w:rPr>
        <w:t>Design</w:t>
      </w:r>
      <w:r>
        <w:t xml:space="preserve"> – Creating algorithms, data structures, and flow diagrams.</w:t>
      </w:r>
      <w:r>
        <w:br/>
        <w:t xml:space="preserve">d) </w:t>
      </w:r>
      <w:r>
        <w:rPr>
          <w:rStyle w:val="Strong"/>
        </w:rPr>
        <w:t>Implementation</w:t>
      </w:r>
      <w:r>
        <w:t xml:space="preserve"> – Writing the actual code using a programming language.</w:t>
      </w:r>
      <w:r>
        <w:br/>
      </w:r>
      <w:proofErr w:type="gramStart"/>
      <w:r>
        <w:t>e</w:t>
      </w:r>
      <w:proofErr w:type="gramEnd"/>
      <w:r>
        <w:t xml:space="preserve">) </w:t>
      </w:r>
      <w:r>
        <w:rPr>
          <w:rStyle w:val="Strong"/>
        </w:rPr>
        <w:t>Testing</w:t>
      </w:r>
      <w:r>
        <w:t xml:space="preserve"> – Verifying and debugging to ensure the program works correctly.</w:t>
      </w:r>
      <w:r>
        <w:br/>
        <w:t xml:space="preserve">f) </w:t>
      </w:r>
      <w:r>
        <w:rPr>
          <w:rStyle w:val="Strong"/>
        </w:rPr>
        <w:t>Deployment</w:t>
      </w:r>
      <w:r>
        <w:t xml:space="preserve"> – Installing and running the program in the real environment.</w:t>
      </w:r>
      <w:r>
        <w:br/>
        <w:t xml:space="preserve">g) </w:t>
      </w:r>
      <w:r>
        <w:rPr>
          <w:rStyle w:val="Strong"/>
        </w:rPr>
        <w:t>Maintenance</w:t>
      </w:r>
      <w:r>
        <w:t xml:space="preserve"> – Updating and improving the program after release.</w:t>
      </w:r>
    </w:p>
    <w:p w:rsidR="00FD5592" w:rsidRDefault="00FD5592" w:rsidP="00FD5592">
      <w:r>
        <w:pict>
          <v:rect id="_x0000_i1065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5. Explain THREE program design tools.</w:t>
      </w:r>
    </w:p>
    <w:p w:rsidR="00FD5592" w:rsidRDefault="00FD5592" w:rsidP="00FD5592">
      <w:pPr>
        <w:pStyle w:val="NormalWeb"/>
        <w:numPr>
          <w:ilvl w:val="0"/>
          <w:numId w:val="19"/>
        </w:numPr>
      </w:pPr>
      <w:r>
        <w:rPr>
          <w:rStyle w:val="Strong"/>
        </w:rPr>
        <w:t>Flowchart</w:t>
      </w:r>
      <w:r>
        <w:t xml:space="preserve"> – Diagram showing logic flow using symbols.</w:t>
      </w:r>
    </w:p>
    <w:p w:rsidR="00FD5592" w:rsidRDefault="00FD5592" w:rsidP="00FD5592">
      <w:pPr>
        <w:pStyle w:val="NormalWeb"/>
        <w:numPr>
          <w:ilvl w:val="0"/>
          <w:numId w:val="19"/>
        </w:numPr>
      </w:pPr>
      <w:r>
        <w:rPr>
          <w:rStyle w:val="Strong"/>
        </w:rPr>
        <w:t>Pseudocode</w:t>
      </w:r>
      <w:r>
        <w:t xml:space="preserve"> – Step-by-step description of logic in plain language.</w:t>
      </w:r>
    </w:p>
    <w:p w:rsidR="00FD5592" w:rsidRDefault="00FD5592" w:rsidP="00FD5592">
      <w:pPr>
        <w:pStyle w:val="NormalWeb"/>
        <w:numPr>
          <w:ilvl w:val="0"/>
          <w:numId w:val="19"/>
        </w:numPr>
      </w:pPr>
      <w:r>
        <w:rPr>
          <w:rStyle w:val="Strong"/>
        </w:rPr>
        <w:t>Data Flow Diagram (DFD)</w:t>
      </w:r>
      <w:r>
        <w:t xml:space="preserve"> – Illustrates how data moves through the system.</w:t>
      </w:r>
    </w:p>
    <w:p w:rsidR="00FD5592" w:rsidRDefault="00FD5592" w:rsidP="00FD5592">
      <w:r>
        <w:pict>
          <v:rect id="_x0000_i1066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6. Describe FOUR building blocks of Object-Oriented Programming (OOP).</w:t>
      </w:r>
    </w:p>
    <w:p w:rsidR="00FD5592" w:rsidRDefault="00FD5592" w:rsidP="00FD5592">
      <w:pPr>
        <w:pStyle w:val="NormalWeb"/>
        <w:numPr>
          <w:ilvl w:val="0"/>
          <w:numId w:val="20"/>
        </w:numPr>
      </w:pPr>
      <w:r>
        <w:rPr>
          <w:rStyle w:val="Strong"/>
        </w:rPr>
        <w:t>Encapsulation</w:t>
      </w:r>
      <w:r>
        <w:t xml:space="preserve"> – Binding data and methods together within a class.</w:t>
      </w:r>
    </w:p>
    <w:p w:rsidR="00FD5592" w:rsidRDefault="00FD5592" w:rsidP="00FD5592">
      <w:pPr>
        <w:pStyle w:val="NormalWeb"/>
        <w:numPr>
          <w:ilvl w:val="0"/>
          <w:numId w:val="20"/>
        </w:numPr>
      </w:pPr>
      <w:r>
        <w:rPr>
          <w:rStyle w:val="Strong"/>
        </w:rPr>
        <w:t>Abstraction</w:t>
      </w:r>
      <w:r>
        <w:t xml:space="preserve"> – Hiding complex details and showing essential features only.</w:t>
      </w:r>
    </w:p>
    <w:p w:rsidR="00FD5592" w:rsidRDefault="00FD5592" w:rsidP="00FD5592">
      <w:pPr>
        <w:pStyle w:val="NormalWeb"/>
        <w:numPr>
          <w:ilvl w:val="0"/>
          <w:numId w:val="20"/>
        </w:numPr>
      </w:pPr>
      <w:r>
        <w:rPr>
          <w:rStyle w:val="Strong"/>
        </w:rPr>
        <w:t>Inheritance</w:t>
      </w:r>
      <w:r>
        <w:t xml:space="preserve"> – Allowing a class to acquire properties of another class.</w:t>
      </w:r>
    </w:p>
    <w:p w:rsidR="00FD5592" w:rsidRDefault="00FD5592" w:rsidP="00FD5592">
      <w:pPr>
        <w:pStyle w:val="NormalWeb"/>
        <w:numPr>
          <w:ilvl w:val="0"/>
          <w:numId w:val="20"/>
        </w:numPr>
      </w:pPr>
      <w:r>
        <w:rPr>
          <w:rStyle w:val="Strong"/>
        </w:rPr>
        <w:t>Polymorphism</w:t>
      </w:r>
      <w:r>
        <w:t xml:space="preserve"> – Allowing one interface to perform multiple functions.</w:t>
      </w:r>
    </w:p>
    <w:p w:rsidR="00FD5592" w:rsidRDefault="00FD5592" w:rsidP="00FD5592">
      <w:r>
        <w:pict>
          <v:rect id="_x0000_i1067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7. Using Java language, illustrate ONE example of the following error types:</w:t>
      </w:r>
    </w:p>
    <w:p w:rsidR="00FD5592" w:rsidRDefault="00FD5592" w:rsidP="00FD5592">
      <w:pPr>
        <w:pStyle w:val="NormalWeb"/>
      </w:pPr>
      <w:r>
        <w:rPr>
          <w:rStyle w:val="Strong"/>
        </w:rPr>
        <w:t>(a) Syntax Error</w:t>
      </w:r>
    </w:p>
    <w:p w:rsidR="00FD5592" w:rsidRDefault="00FD5592" w:rsidP="00FD55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"Hello"</w:t>
      </w:r>
      <w:r>
        <w:rPr>
          <w:rStyle w:val="HTMLCode"/>
        </w:rPr>
        <w:t xml:space="preserve">)  </w:t>
      </w:r>
      <w:r>
        <w:rPr>
          <w:rStyle w:val="hljs-comment"/>
        </w:rPr>
        <w:t>// Missing semicolon</w:t>
      </w:r>
    </w:p>
    <w:p w:rsidR="00FD5592" w:rsidRDefault="00FD5592" w:rsidP="00FD5592">
      <w:pPr>
        <w:pStyle w:val="NormalWeb"/>
      </w:pPr>
      <w:r>
        <w:rPr>
          <w:rStyle w:val="Strong"/>
        </w:rPr>
        <w:t>(b) Runtime Error</w:t>
      </w:r>
    </w:p>
    <w:p w:rsidR="00FD5592" w:rsidRDefault="00FD5592" w:rsidP="00FD55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x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/ </w:t>
      </w:r>
      <w:r>
        <w:rPr>
          <w:rStyle w:val="hljs-number"/>
        </w:rPr>
        <w:t>0</w:t>
      </w:r>
      <w:r>
        <w:rPr>
          <w:rStyle w:val="HTMLCode"/>
        </w:rPr>
        <w:t xml:space="preserve">;  </w:t>
      </w:r>
      <w:r>
        <w:rPr>
          <w:rStyle w:val="hljs-comment"/>
        </w:rPr>
        <w:t>// Division by zero</w:t>
      </w:r>
    </w:p>
    <w:p w:rsidR="00FD5592" w:rsidRDefault="00FD5592" w:rsidP="00FD5592">
      <w:pPr>
        <w:pStyle w:val="NormalWeb"/>
      </w:pPr>
      <w:r>
        <w:rPr>
          <w:rStyle w:val="Strong"/>
        </w:rPr>
        <w:t>(c) Logic Error</w:t>
      </w:r>
    </w:p>
    <w:p w:rsidR="00FD5592" w:rsidRDefault="00FD5592" w:rsidP="00FD55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sum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- </w:t>
      </w:r>
      <w:r>
        <w:rPr>
          <w:rStyle w:val="hljs-number"/>
        </w:rPr>
        <w:t>3</w:t>
      </w:r>
      <w:r>
        <w:rPr>
          <w:rStyle w:val="HTMLCode"/>
        </w:rPr>
        <w:t xml:space="preserve">;  </w:t>
      </w:r>
      <w:r>
        <w:rPr>
          <w:rStyle w:val="hljs-comment"/>
        </w:rPr>
        <w:t>// Should be addition instead of subtraction</w:t>
      </w:r>
    </w:p>
    <w:p w:rsidR="00FD5592" w:rsidRDefault="00FD5592" w:rsidP="00FD5592">
      <w:r>
        <w:pict>
          <v:rect id="_x0000_i1068" style="width:0;height:1.5pt" o:hralign="center" o:hrstd="t" o:hr="t" fillcolor="#a0a0a0" stroked="f"/>
        </w:pict>
      </w:r>
    </w:p>
    <w:p w:rsidR="00FD5592" w:rsidRDefault="00FD5592" w:rsidP="00FD5592">
      <w:pPr>
        <w:pStyle w:val="Heading2"/>
      </w:pPr>
      <w:r>
        <w:rPr>
          <w:rStyle w:val="Strong"/>
          <w:b/>
          <w:bCs/>
        </w:rPr>
        <w:t>SECTION B (60 MARKS)</w:t>
      </w:r>
    </w:p>
    <w:p w:rsidR="00FD5592" w:rsidRDefault="00FD5592" w:rsidP="00FD5592">
      <w:pPr>
        <w:pStyle w:val="NormalWeb"/>
      </w:pPr>
      <w:r>
        <w:rPr>
          <w:rStyle w:val="Strong"/>
        </w:rPr>
        <w:t>Attempt ANY THREE questions</w:t>
      </w:r>
    </w:p>
    <w:p w:rsidR="00FD5592" w:rsidRDefault="00FD5592" w:rsidP="00FD5592">
      <w:r>
        <w:pict>
          <v:rect id="_x0000_i1069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8. Program to calculate and output the area and perimeter of a rectangular football field</w:t>
      </w:r>
    </w:p>
    <w:p w:rsidR="00FD5592" w:rsidRDefault="00FD5592" w:rsidP="00FD5592">
      <w:pPr>
        <w:pStyle w:val="Heading4"/>
      </w:pPr>
      <w:r>
        <w:t>(</w:t>
      </w:r>
      <w:proofErr w:type="gramStart"/>
      <w:r>
        <w:t>a</w:t>
      </w:r>
      <w:proofErr w:type="gramEnd"/>
      <w:r>
        <w:t xml:space="preserve">) </w:t>
      </w:r>
      <w:r>
        <w:rPr>
          <w:rStyle w:val="Strong"/>
          <w:b w:val="0"/>
          <w:bCs w:val="0"/>
        </w:rPr>
        <w:t>Pseudocode</w:t>
      </w:r>
      <w:r>
        <w:t xml:space="preserve"> (10 Marks)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literal"/>
        </w:rPr>
        <w:t>INPUT</w:t>
      </w:r>
      <w:r>
        <w:rPr>
          <w:rStyle w:val="HTMLCode"/>
        </w:rPr>
        <w:t xml:space="preserve"> length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literal"/>
        </w:rPr>
        <w:t>INPUT</w:t>
      </w:r>
      <w:r>
        <w:rPr>
          <w:rStyle w:val="HTMLCode"/>
        </w:rPr>
        <w:t xml:space="preserve"> width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CALCULATE area = length * width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CALCULATE perimeter = </w:t>
      </w:r>
      <w:r>
        <w:rPr>
          <w:rStyle w:val="hljs-number"/>
        </w:rPr>
        <w:t>2</w:t>
      </w:r>
      <w:r>
        <w:rPr>
          <w:rStyle w:val="HTMLCode"/>
        </w:rPr>
        <w:t xml:space="preserve"> * (length + width)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DISPLAY </w:t>
      </w:r>
      <w:r>
        <w:rPr>
          <w:rStyle w:val="hljs-string"/>
        </w:rPr>
        <w:t>"Area = "</w:t>
      </w:r>
      <w:r>
        <w:rPr>
          <w:rStyle w:val="HTMLCode"/>
        </w:rPr>
        <w:t>, area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DISPLAY </w:t>
      </w:r>
      <w:r>
        <w:rPr>
          <w:rStyle w:val="hljs-string"/>
        </w:rPr>
        <w:t>"Perimeter = "</w:t>
      </w:r>
      <w:r>
        <w:rPr>
          <w:rStyle w:val="HTMLCode"/>
        </w:rPr>
        <w:t>, perimeter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:rsidR="00FD5592" w:rsidRDefault="00FD5592" w:rsidP="00FD5592">
      <w:pPr>
        <w:pStyle w:val="Heading4"/>
      </w:pPr>
      <w:r>
        <w:t xml:space="preserve">(b) </w:t>
      </w:r>
      <w:r>
        <w:rPr>
          <w:rStyle w:val="Strong"/>
          <w:b w:val="0"/>
          <w:bCs w:val="0"/>
        </w:rPr>
        <w:t>Flowchart</w:t>
      </w:r>
      <w:r>
        <w:t xml:space="preserve"> (10 Marks)</w:t>
      </w:r>
    </w:p>
    <w:p w:rsidR="00FD5592" w:rsidRDefault="00FD5592" w:rsidP="00FD5592">
      <w:pPr>
        <w:pStyle w:val="NormalWeb"/>
      </w:pPr>
      <w:r>
        <w:t xml:space="preserve">🟦 </w:t>
      </w:r>
      <w:r>
        <w:rPr>
          <w:rStyle w:val="Strong"/>
        </w:rPr>
        <w:t>Flow</w:t>
      </w:r>
      <w:proofErr w:type="gramStart"/>
      <w:r>
        <w:rPr>
          <w:rStyle w:val="Strong"/>
        </w:rPr>
        <w:t>:</w:t>
      </w:r>
      <w:proofErr w:type="gramEnd"/>
      <w:r>
        <w:br/>
        <w:t>Start → Input length &amp; width → Compute area → Compute perimeter → Display results → End</w:t>
      </w:r>
    </w:p>
    <w:p w:rsidR="00FD5592" w:rsidRDefault="00FD5592" w:rsidP="00FD5592">
      <w:pPr>
        <w:pStyle w:val="NormalWeb"/>
      </w:pPr>
      <w:r>
        <w:rPr>
          <w:rStyle w:val="Emphasis"/>
          <w:rFonts w:eastAsiaTheme="majorEastAsia"/>
        </w:rPr>
        <w:t>(If you’d like, I can generate a clear diagram in PDF format.)</w:t>
      </w:r>
    </w:p>
    <w:p w:rsidR="00FD5592" w:rsidRDefault="00FD5592" w:rsidP="00FD5592">
      <w:r>
        <w:pict>
          <v:rect id="_x0000_i1070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9. (</w:t>
      </w:r>
      <w:proofErr w:type="gramStart"/>
      <w:r>
        <w:rPr>
          <w:rStyle w:val="Strong"/>
          <w:b/>
          <w:bCs/>
        </w:rPr>
        <w:t>a</w:t>
      </w:r>
      <w:proofErr w:type="gramEnd"/>
      <w:r>
        <w:rPr>
          <w:rStyle w:val="Strong"/>
          <w:b/>
          <w:bCs/>
        </w:rPr>
        <w:t>) Identify the errors in the given C++ program.</w:t>
      </w:r>
      <w:r>
        <w:t xml:space="preserve"> (10 Marks)</w:t>
      </w:r>
    </w:p>
    <w:p w:rsidR="00FD5592" w:rsidRDefault="00FD5592" w:rsidP="00FD5592">
      <w:pPr>
        <w:pStyle w:val="NormalWeb"/>
      </w:pPr>
      <w:r>
        <w:rPr>
          <w:rStyle w:val="Strong"/>
        </w:rPr>
        <w:t>Errors and Corrections:</w:t>
      </w:r>
    </w:p>
    <w:p w:rsidR="00FD5592" w:rsidRDefault="00FD5592" w:rsidP="00FD5592">
      <w:pPr>
        <w:pStyle w:val="NormalWeb"/>
        <w:numPr>
          <w:ilvl w:val="0"/>
          <w:numId w:val="21"/>
        </w:numPr>
      </w:pPr>
      <w:r>
        <w:rPr>
          <w:rStyle w:val="HTMLCode"/>
        </w:rPr>
        <w:t>#include&lt;</w:t>
      </w:r>
      <w:proofErr w:type="spellStart"/>
      <w:r>
        <w:rPr>
          <w:rStyle w:val="HTMLCode"/>
        </w:rPr>
        <w:t>iostream.h</w:t>
      </w:r>
      <w:proofErr w:type="spellEnd"/>
      <w:r>
        <w:rPr>
          <w:rStyle w:val="HTMLCode"/>
        </w:rPr>
        <w:t>&gt;</w:t>
      </w:r>
      <w:r>
        <w:t xml:space="preserve"> → should be </w:t>
      </w:r>
      <w:r>
        <w:rPr>
          <w:rStyle w:val="HTMLCode"/>
        </w:rPr>
        <w:t>#include &lt;</w:t>
      </w:r>
      <w:proofErr w:type="spellStart"/>
      <w:r>
        <w:rPr>
          <w:rStyle w:val="HTMLCode"/>
        </w:rPr>
        <w:t>iostream</w:t>
      </w:r>
      <w:proofErr w:type="spellEnd"/>
      <w:r>
        <w:rPr>
          <w:rStyle w:val="HTMLCode"/>
        </w:rPr>
        <w:t>&gt;</w:t>
      </w:r>
    </w:p>
    <w:p w:rsidR="00FD5592" w:rsidRDefault="00FD5592" w:rsidP="00FD5592">
      <w:pPr>
        <w:pStyle w:val="NormalWeb"/>
        <w:numPr>
          <w:ilvl w:val="0"/>
          <w:numId w:val="21"/>
        </w:numPr>
      </w:pPr>
      <w:r>
        <w:rPr>
          <w:rStyle w:val="HTMLCode"/>
        </w:rPr>
        <w:t>INT main()</w:t>
      </w:r>
      <w:r>
        <w:t xml:space="preserve"> → should be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main()</w:t>
      </w:r>
    </w:p>
    <w:p w:rsidR="00FD5592" w:rsidRDefault="00FD5592" w:rsidP="00FD5592">
      <w:pPr>
        <w:pStyle w:val="NormalWeb"/>
        <w:numPr>
          <w:ilvl w:val="0"/>
          <w:numId w:val="21"/>
        </w:numPr>
      </w:pPr>
      <w:r>
        <w:t xml:space="preserve">Missing semicolon after </w:t>
      </w:r>
      <w:r>
        <w:rPr>
          <w:rStyle w:val="HTMLCode"/>
        </w:rPr>
        <w:t xml:space="preserve">float </w:t>
      </w:r>
      <w:proofErr w:type="spellStart"/>
      <w:r>
        <w:rPr>
          <w:rStyle w:val="HTMLCode"/>
        </w:rPr>
        <w:t>sumOfScores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averageOfScores</w:t>
      </w:r>
      <w:proofErr w:type="spellEnd"/>
    </w:p>
    <w:p w:rsidR="00FD5592" w:rsidRDefault="00FD5592" w:rsidP="00FD5592">
      <w:pPr>
        <w:pStyle w:val="NormalWeb"/>
        <w:numPr>
          <w:ilvl w:val="0"/>
          <w:numId w:val="21"/>
        </w:numPr>
      </w:pPr>
      <w:r>
        <w:rPr>
          <w:rStyle w:val="HTMLCode"/>
        </w:rPr>
        <w:t>sum=0;</w:t>
      </w:r>
      <w:r>
        <w:t xml:space="preserve"> → should be </w:t>
      </w:r>
      <w:proofErr w:type="spellStart"/>
      <w:r>
        <w:rPr>
          <w:rStyle w:val="HTMLCode"/>
        </w:rPr>
        <w:t>sumOfScores</w:t>
      </w:r>
      <w:proofErr w:type="spellEnd"/>
      <w:r>
        <w:rPr>
          <w:rStyle w:val="HTMLCode"/>
        </w:rPr>
        <w:t xml:space="preserve"> = 0;</w:t>
      </w:r>
    </w:p>
    <w:p w:rsidR="00FD5592" w:rsidRDefault="00FD5592" w:rsidP="00FD5592">
      <w:pPr>
        <w:pStyle w:val="NormalWeb"/>
        <w:numPr>
          <w:ilvl w:val="0"/>
          <w:numId w:val="21"/>
        </w:numPr>
      </w:pPr>
      <w:r>
        <w:t>Loop uses wrong variable name (</w:t>
      </w:r>
      <w:r>
        <w:rPr>
          <w:rStyle w:val="HTMLCode"/>
        </w:rPr>
        <w:t>counter</w:t>
      </w:r>
      <w:r>
        <w:t xml:space="preserve"> instead of </w:t>
      </w:r>
      <w:r>
        <w:rPr>
          <w:rStyle w:val="HTMLCode"/>
        </w:rPr>
        <w:t>count</w:t>
      </w:r>
      <w:r>
        <w:t>)</w:t>
      </w:r>
    </w:p>
    <w:p w:rsidR="00FD5592" w:rsidRDefault="00FD5592" w:rsidP="00FD5592">
      <w:pPr>
        <w:pStyle w:val="NormalWeb"/>
        <w:numPr>
          <w:ilvl w:val="0"/>
          <w:numId w:val="21"/>
        </w:numPr>
      </w:pPr>
      <w:r>
        <w:lastRenderedPageBreak/>
        <w:t xml:space="preserve">Loop should start from </w:t>
      </w:r>
      <w:r>
        <w:rPr>
          <w:rStyle w:val="HTMLCode"/>
        </w:rPr>
        <w:t>0</w:t>
      </w:r>
      <w:r>
        <w:t xml:space="preserve"> not </w:t>
      </w:r>
      <w:r>
        <w:rPr>
          <w:rStyle w:val="HTMLCode"/>
        </w:rPr>
        <w:t>1</w:t>
      </w:r>
      <w:r>
        <w:t>.</w:t>
      </w:r>
    </w:p>
    <w:p w:rsidR="00FD5592" w:rsidRDefault="00FD5592" w:rsidP="00FD5592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>&lt;"Enter a score ";</w:t>
      </w:r>
      <w:r>
        <w:t xml:space="preserve"> → should be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"Enter a score: ";</w:t>
      </w:r>
    </w:p>
    <w:p w:rsidR="00FD5592" w:rsidRDefault="00FD5592" w:rsidP="00FD5592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cin</w:t>
      </w:r>
      <w:proofErr w:type="spellEnd"/>
      <w:r>
        <w:rPr>
          <w:rStyle w:val="HTMLCode"/>
        </w:rPr>
        <w:t>&gt;&gt;</w:t>
      </w:r>
      <w:proofErr w:type="spellStart"/>
      <w:r>
        <w:rPr>
          <w:rStyle w:val="HTMLCode"/>
        </w:rPr>
        <w:t>testscore</w:t>
      </w:r>
      <w:proofErr w:type="spellEnd"/>
      <w:r>
        <w:rPr>
          <w:rStyle w:val="HTMLCode"/>
        </w:rPr>
        <w:t>[count];</w:t>
      </w:r>
      <w:r>
        <w:t xml:space="preserve"> → should be </w:t>
      </w:r>
      <w:proofErr w:type="spellStart"/>
      <w:r>
        <w:rPr>
          <w:rStyle w:val="HTMLCode"/>
        </w:rPr>
        <w:t>cin</w:t>
      </w:r>
      <w:proofErr w:type="spell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testScore</w:t>
      </w:r>
      <w:proofErr w:type="spellEnd"/>
      <w:r>
        <w:rPr>
          <w:rStyle w:val="HTMLCode"/>
        </w:rPr>
        <w:t>[count];</w:t>
      </w:r>
    </w:p>
    <w:p w:rsidR="00FD5592" w:rsidRDefault="00FD5592" w:rsidP="00FD5592">
      <w:pPr>
        <w:pStyle w:val="NormalWeb"/>
        <w:numPr>
          <w:ilvl w:val="0"/>
          <w:numId w:val="21"/>
        </w:numPr>
      </w:pPr>
      <w:proofErr w:type="spellStart"/>
      <w:r>
        <w:rPr>
          <w:rStyle w:val="HTMLCode"/>
        </w:rPr>
        <w:t>averageOfScores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sumOfScore</w:t>
      </w:r>
      <w:proofErr w:type="spellEnd"/>
      <w:r>
        <w:rPr>
          <w:rStyle w:val="HTMLCode"/>
        </w:rPr>
        <w:t>/Students;</w:t>
      </w:r>
      <w:r>
        <w:t xml:space="preserve"> → should be </w:t>
      </w:r>
      <w:proofErr w:type="spellStart"/>
      <w:r>
        <w:rPr>
          <w:rStyle w:val="HTMLCode"/>
        </w:rPr>
        <w:t>averageOfScores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sumOfScores</w:t>
      </w:r>
      <w:proofErr w:type="spellEnd"/>
      <w:r>
        <w:rPr>
          <w:rStyle w:val="HTMLCode"/>
        </w:rPr>
        <w:t xml:space="preserve"> / STUDENTS;</w:t>
      </w:r>
    </w:p>
    <w:p w:rsidR="00FD5592" w:rsidRDefault="00FD5592" w:rsidP="00FD5592">
      <w:pPr>
        <w:pStyle w:val="NormalWeb"/>
        <w:numPr>
          <w:ilvl w:val="0"/>
          <w:numId w:val="21"/>
        </w:num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&lt;&lt;"The Average Score is: " &lt;&lt;</w:t>
      </w:r>
      <w:proofErr w:type="spellStart"/>
      <w:r>
        <w:rPr>
          <w:rStyle w:val="HTMLCode"/>
        </w:rPr>
        <w:t>averageofSCores</w:t>
      </w:r>
      <w:proofErr w:type="spellEnd"/>
      <w:r>
        <w:rPr>
          <w:rStyle w:val="HTMLCode"/>
        </w:rPr>
        <w:t>;</w:t>
      </w:r>
      <w:r>
        <w:t xml:space="preserve"> → fix case sensitivity → </w:t>
      </w:r>
      <w:proofErr w:type="spellStart"/>
      <w:r>
        <w:rPr>
          <w:rStyle w:val="HTMLCode"/>
        </w:rPr>
        <w:t>averageOfScores</w:t>
      </w:r>
      <w:proofErr w:type="spellEnd"/>
      <w:r>
        <w:t>.</w:t>
      </w:r>
    </w:p>
    <w:p w:rsidR="00FD5592" w:rsidRDefault="00FD5592" w:rsidP="00FD559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Corrected Program: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proofErr w:type="spellStart"/>
      <w:r>
        <w:rPr>
          <w:rStyle w:val="hljs-string"/>
        </w:rPr>
        <w:t>iostream</w:t>
      </w:r>
      <w:proofErr w:type="spellEnd"/>
      <w:r>
        <w:rPr>
          <w:rStyle w:val="hljs-string"/>
        </w:rPr>
        <w:t>&gt;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define</w:t>
      </w:r>
      <w:r>
        <w:rPr>
          <w:rStyle w:val="HTMLCode"/>
        </w:rPr>
        <w:t xml:space="preserve"> STUDENTS 10</w:t>
      </w:r>
    </w:p>
    <w:p w:rsidR="00FD5592" w:rsidRDefault="00FD5592" w:rsidP="00FD559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FD5592" w:rsidRDefault="00FD5592" w:rsidP="00FD5592">
      <w:pPr>
        <w:pStyle w:val="HTMLPreformatted"/>
        <w:rPr>
          <w:rStyle w:val="HTMLCode"/>
        </w:rPr>
      </w:pPr>
    </w:p>
    <w:p w:rsidR="00FD5592" w:rsidRDefault="00FD5592" w:rsidP="00FD559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count;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testScore</w:t>
      </w:r>
      <w:proofErr w:type="spellEnd"/>
      <w:r>
        <w:rPr>
          <w:rStyle w:val="HTMLCode"/>
        </w:rPr>
        <w:t>[STUDENTS];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type"/>
        </w:rPr>
        <w:t>float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sumOfScores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averageOfScores</w:t>
      </w:r>
      <w:proofErr w:type="spellEnd"/>
      <w:r>
        <w:rPr>
          <w:rStyle w:val="HTMLCode"/>
        </w:rPr>
        <w:t>;</w:t>
      </w:r>
    </w:p>
    <w:p w:rsidR="00FD5592" w:rsidRDefault="00FD5592" w:rsidP="00FD5592">
      <w:pPr>
        <w:pStyle w:val="HTMLPreformatted"/>
        <w:rPr>
          <w:rStyle w:val="HTMLCode"/>
        </w:rPr>
      </w:pP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(count = </w:t>
      </w:r>
      <w:r>
        <w:rPr>
          <w:rStyle w:val="hljs-number"/>
        </w:rPr>
        <w:t>0</w:t>
      </w:r>
      <w:r>
        <w:rPr>
          <w:rStyle w:val="HTMLCode"/>
        </w:rPr>
        <w:t>; count &lt; STUDENTS; count++) {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"Enter a score: "</w:t>
      </w:r>
      <w:r>
        <w:rPr>
          <w:rStyle w:val="HTMLCode"/>
        </w:rPr>
        <w:t>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cin</w:t>
      </w:r>
      <w:proofErr w:type="spellEnd"/>
      <w:proofErr w:type="gramEnd"/>
      <w:r>
        <w:rPr>
          <w:rStyle w:val="HTMLCode"/>
        </w:rPr>
        <w:t xml:space="preserve"> &gt;&gt; </w:t>
      </w:r>
      <w:proofErr w:type="spellStart"/>
      <w:r>
        <w:rPr>
          <w:rStyle w:val="HTMLCode"/>
        </w:rPr>
        <w:t>testScore</w:t>
      </w:r>
      <w:proofErr w:type="spellEnd"/>
      <w:r>
        <w:rPr>
          <w:rStyle w:val="HTMLCode"/>
        </w:rPr>
        <w:t>[count];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sumOfScores</w:t>
      </w:r>
      <w:proofErr w:type="spellEnd"/>
      <w:proofErr w:type="gramEnd"/>
      <w:r>
        <w:rPr>
          <w:rStyle w:val="HTMLCode"/>
        </w:rPr>
        <w:t xml:space="preserve"> += </w:t>
      </w:r>
      <w:proofErr w:type="spellStart"/>
      <w:r>
        <w:rPr>
          <w:rStyle w:val="HTMLCode"/>
        </w:rPr>
        <w:t>testScore</w:t>
      </w:r>
      <w:proofErr w:type="spellEnd"/>
      <w:r>
        <w:rPr>
          <w:rStyle w:val="HTMLCode"/>
        </w:rPr>
        <w:t>[count];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5592" w:rsidRDefault="00FD5592" w:rsidP="00FD5592">
      <w:pPr>
        <w:pStyle w:val="HTMLPreformatted"/>
        <w:rPr>
          <w:rStyle w:val="HTMLCode"/>
        </w:rPr>
      </w:pP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averageOfScores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sumOfScores</w:t>
      </w:r>
      <w:proofErr w:type="spellEnd"/>
      <w:r>
        <w:rPr>
          <w:rStyle w:val="HTMLCode"/>
        </w:rPr>
        <w:t xml:space="preserve"> / STUDENTS;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r>
        <w:rPr>
          <w:rStyle w:val="hljs-string"/>
        </w:rPr>
        <w:t>"The Average Score is: "</w:t>
      </w:r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averageOfScores</w:t>
      </w:r>
      <w:proofErr w:type="spellEnd"/>
      <w:r>
        <w:rPr>
          <w:rStyle w:val="HTMLCode"/>
        </w:rPr>
        <w:t>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5592" w:rsidRDefault="00FD5592" w:rsidP="00FD5592">
      <w:r>
        <w:pict>
          <v:rect id="_x0000_i1071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9. (</w:t>
      </w:r>
      <w:proofErr w:type="gramStart"/>
      <w:r>
        <w:rPr>
          <w:rStyle w:val="Strong"/>
          <w:b/>
          <w:bCs/>
        </w:rPr>
        <w:t>b</w:t>
      </w:r>
      <w:proofErr w:type="gramEnd"/>
      <w:r>
        <w:rPr>
          <w:rStyle w:val="Strong"/>
          <w:b/>
          <w:bCs/>
        </w:rPr>
        <w:t>) FIVE benefits of using functions in program development.</w:t>
      </w:r>
    </w:p>
    <w:p w:rsidR="00FD5592" w:rsidRDefault="00FD5592" w:rsidP="00FD5592">
      <w:pPr>
        <w:pStyle w:val="NormalWeb"/>
        <w:numPr>
          <w:ilvl w:val="0"/>
          <w:numId w:val="22"/>
        </w:numPr>
      </w:pPr>
      <w:r>
        <w:t>Promotes code reuse.</w:t>
      </w:r>
    </w:p>
    <w:p w:rsidR="00FD5592" w:rsidRDefault="00FD5592" w:rsidP="00FD5592">
      <w:pPr>
        <w:pStyle w:val="NormalWeb"/>
        <w:numPr>
          <w:ilvl w:val="0"/>
          <w:numId w:val="22"/>
        </w:numPr>
      </w:pPr>
      <w:r>
        <w:t>Makes programs easier to debug and maintain.</w:t>
      </w:r>
    </w:p>
    <w:p w:rsidR="00FD5592" w:rsidRDefault="00FD5592" w:rsidP="00FD5592">
      <w:pPr>
        <w:pStyle w:val="NormalWeb"/>
        <w:numPr>
          <w:ilvl w:val="0"/>
          <w:numId w:val="22"/>
        </w:numPr>
      </w:pPr>
      <w:r>
        <w:t>Improves readability and structure.</w:t>
      </w:r>
    </w:p>
    <w:p w:rsidR="00FD5592" w:rsidRDefault="00FD5592" w:rsidP="00FD5592">
      <w:pPr>
        <w:pStyle w:val="NormalWeb"/>
        <w:numPr>
          <w:ilvl w:val="0"/>
          <w:numId w:val="22"/>
        </w:numPr>
      </w:pPr>
      <w:r>
        <w:t>Allows modular design for large programs.</w:t>
      </w:r>
    </w:p>
    <w:p w:rsidR="00FD5592" w:rsidRDefault="00FD5592" w:rsidP="00FD5592">
      <w:pPr>
        <w:pStyle w:val="NormalWeb"/>
        <w:numPr>
          <w:ilvl w:val="0"/>
          <w:numId w:val="22"/>
        </w:numPr>
      </w:pPr>
      <w:r>
        <w:t>Facilitates team collaboration and testing.</w:t>
      </w:r>
    </w:p>
    <w:p w:rsidR="00FD5592" w:rsidRDefault="00FD5592" w:rsidP="00FD5592">
      <w:r>
        <w:pict>
          <v:rect id="_x0000_i1072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10. Express the conditional requirements in:</w:t>
      </w:r>
    </w:p>
    <w:p w:rsidR="00FD5592" w:rsidRDefault="00FD5592" w:rsidP="00FD5592">
      <w:pPr>
        <w:pStyle w:val="Heading4"/>
      </w:pPr>
      <w:r>
        <w:t>(</w:t>
      </w:r>
      <w:proofErr w:type="gramStart"/>
      <w:r>
        <w:t>a</w:t>
      </w:r>
      <w:proofErr w:type="gramEnd"/>
      <w:r>
        <w:t xml:space="preserve">) </w:t>
      </w:r>
      <w:r>
        <w:rPr>
          <w:rStyle w:val="Strong"/>
          <w:b w:val="0"/>
          <w:bCs w:val="0"/>
        </w:rPr>
        <w:t>Decision Tree</w:t>
      </w:r>
      <w:r>
        <w:t xml:space="preserve"> (10 Marks)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 </w:t>
      </w:r>
      <w:r>
        <w:rPr>
          <w:rStyle w:val="hljs-variable"/>
        </w:rPr>
        <w:t>Purchase</w:t>
      </w:r>
      <w:r>
        <w:rPr>
          <w:rStyle w:val="HTMLCode"/>
        </w:rPr>
        <w:t xml:space="preserve">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50</w:t>
      </w:r>
      <w:r>
        <w:rPr>
          <w:rStyle w:val="hljs-operator"/>
        </w:rPr>
        <w:t>,</w:t>
      </w:r>
      <w:r>
        <w:rPr>
          <w:rStyle w:val="hljs-number"/>
        </w:rPr>
        <w:t>000</w:t>
      </w:r>
      <w:r>
        <w:rPr>
          <w:rStyle w:val="HTMLCode"/>
        </w:rPr>
        <w:t xml:space="preserve"> ──┐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          │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builtin"/>
        </w:rPr>
        <w:t>Duration</w:t>
      </w:r>
      <w:r>
        <w:rPr>
          <w:rStyle w:val="HTMLCode"/>
        </w:rPr>
        <w:t xml:space="preserve"> ≥</w:t>
      </w:r>
      <w:r>
        <w:rPr>
          <w:rStyle w:val="hljs-number"/>
        </w:rPr>
        <w:t>5</w:t>
      </w:r>
      <w:r>
        <w:rPr>
          <w:rStyle w:val="hljs-variable"/>
        </w:rPr>
        <w:t>yrs</w:t>
      </w:r>
      <w:r>
        <w:rPr>
          <w:rStyle w:val="HTMLCode"/>
        </w:rPr>
        <w:t>│                      │</w:t>
      </w:r>
      <w:r>
        <w:rPr>
          <w:rStyle w:val="hljs-builtin"/>
        </w:rPr>
        <w:t>Duration</w:t>
      </w:r>
      <w:r>
        <w:rPr>
          <w:rStyle w:val="HTMLCode"/>
        </w:rPr>
        <w:t xml:space="preserve"> </w:t>
      </w:r>
      <w:r>
        <w:rPr>
          <w:rStyle w:val="hljs-operator"/>
        </w:rPr>
        <w:t>&lt;</w:t>
      </w:r>
      <w:r>
        <w:rPr>
          <w:rStyle w:val="hljs-number"/>
        </w:rPr>
        <w:t>5</w:t>
      </w:r>
      <w:r>
        <w:rPr>
          <w:rStyle w:val="hljs-variable"/>
        </w:rPr>
        <w:t>yrs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variable"/>
        </w:rPr>
        <w:t>Pay</w:t>
      </w:r>
      <w:r>
        <w:rPr>
          <w:rStyle w:val="HTMLCode"/>
        </w:rPr>
        <w:t xml:space="preserve"> </w:t>
      </w:r>
      <w:r>
        <w:rPr>
          <w:rStyle w:val="hljs-number"/>
        </w:rPr>
        <w:t>90</w:t>
      </w:r>
      <w:r>
        <w:rPr>
          <w:rStyle w:val="hljs-operator"/>
        </w:rPr>
        <w:t>%</w:t>
      </w:r>
      <w:r>
        <w:rPr>
          <w:rStyle w:val="HTMLCode"/>
        </w:rPr>
        <w:t xml:space="preserve">       │                      │</w:t>
      </w:r>
      <w:r>
        <w:rPr>
          <w:rStyle w:val="hljs-variable"/>
        </w:rPr>
        <w:t>Pay</w:t>
      </w:r>
      <w:r>
        <w:rPr>
          <w:rStyle w:val="HTMLCode"/>
        </w:rPr>
        <w:t xml:space="preserve"> </w:t>
      </w:r>
      <w:r>
        <w:rPr>
          <w:rStyle w:val="hljs-number"/>
        </w:rPr>
        <w:t>92.5</w:t>
      </w:r>
      <w:r>
        <w:rPr>
          <w:rStyle w:val="hljs-operator"/>
        </w:rPr>
        <w:t>%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          │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└── </w:t>
      </w:r>
      <w:r>
        <w:rPr>
          <w:rStyle w:val="hljs-variable"/>
        </w:rPr>
        <w:t>Purchase</w:t>
      </w:r>
      <w:r>
        <w:rPr>
          <w:rStyle w:val="HTMLCode"/>
        </w:rPr>
        <w:t xml:space="preserve"> ≤</w:t>
      </w:r>
      <w:r>
        <w:rPr>
          <w:rStyle w:val="hljs-number"/>
        </w:rPr>
        <w:t>50</w:t>
      </w:r>
      <w:r>
        <w:rPr>
          <w:rStyle w:val="hljs-operator"/>
        </w:rPr>
        <w:t>,</w:t>
      </w:r>
      <w:r>
        <w:rPr>
          <w:rStyle w:val="hljs-number"/>
        </w:rPr>
        <w:t>000</w:t>
      </w:r>
      <w:r>
        <w:rPr>
          <w:rStyle w:val="HTMLCode"/>
        </w:rPr>
        <w:t xml:space="preserve"> ──┐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│                      │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builtin"/>
        </w:rPr>
        <w:t>Duration</w:t>
      </w:r>
      <w:r>
        <w:rPr>
          <w:rStyle w:val="HTMLCode"/>
        </w:rPr>
        <w:t xml:space="preserve"> ≥</w:t>
      </w:r>
      <w:r>
        <w:rPr>
          <w:rStyle w:val="hljs-number"/>
        </w:rPr>
        <w:t>5</w:t>
      </w:r>
      <w:r>
        <w:rPr>
          <w:rStyle w:val="hljs-variable"/>
        </w:rPr>
        <w:t>yrs</w:t>
      </w:r>
      <w:r>
        <w:rPr>
          <w:rStyle w:val="HTMLCode"/>
        </w:rPr>
        <w:t>│                      │</w:t>
      </w:r>
      <w:r>
        <w:rPr>
          <w:rStyle w:val="hljs-builtin"/>
        </w:rPr>
        <w:t>Duration</w:t>
      </w:r>
      <w:r>
        <w:rPr>
          <w:rStyle w:val="HTMLCode"/>
        </w:rPr>
        <w:t xml:space="preserve"> </w:t>
      </w:r>
      <w:r>
        <w:rPr>
          <w:rStyle w:val="hljs-operator"/>
        </w:rPr>
        <w:t>&lt;</w:t>
      </w:r>
      <w:r>
        <w:rPr>
          <w:rStyle w:val="hljs-number"/>
        </w:rPr>
        <w:t>5</w:t>
      </w:r>
      <w:r>
        <w:rPr>
          <w:rStyle w:val="hljs-variable"/>
        </w:rPr>
        <w:t>yrs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variable"/>
        </w:rPr>
        <w:t>Pay</w:t>
      </w:r>
      <w:r>
        <w:rPr>
          <w:rStyle w:val="HTMLCode"/>
        </w:rPr>
        <w:t xml:space="preserve"> </w:t>
      </w:r>
      <w:r>
        <w:rPr>
          <w:rStyle w:val="hljs-number"/>
        </w:rPr>
        <w:t>97</w:t>
      </w:r>
      <w:r>
        <w:rPr>
          <w:rStyle w:val="hljs-operator"/>
        </w:rPr>
        <w:t>%</w:t>
      </w:r>
      <w:r>
        <w:rPr>
          <w:rStyle w:val="HTMLCode"/>
        </w:rPr>
        <w:t xml:space="preserve">       │                      │</w:t>
      </w:r>
      <w:r>
        <w:rPr>
          <w:rStyle w:val="hljs-variable"/>
        </w:rPr>
        <w:t>Pay</w:t>
      </w:r>
      <w:r>
        <w:rPr>
          <w:rStyle w:val="HTMLCode"/>
        </w:rPr>
        <w:t xml:space="preserve"> </w:t>
      </w:r>
      <w:r>
        <w:rPr>
          <w:rStyle w:val="hljs-number"/>
        </w:rPr>
        <w:t>100</w:t>
      </w:r>
      <w:r>
        <w:rPr>
          <w:rStyle w:val="hljs-operator"/>
        </w:rPr>
        <w:t>%</w:t>
      </w:r>
    </w:p>
    <w:p w:rsidR="00FD5592" w:rsidRDefault="00FD5592" w:rsidP="00FD5592">
      <w:pPr>
        <w:pStyle w:val="Heading4"/>
      </w:pPr>
      <w:r>
        <w:t xml:space="preserve">(b) </w:t>
      </w:r>
      <w:r>
        <w:rPr>
          <w:rStyle w:val="Strong"/>
          <w:b w:val="0"/>
          <w:bCs w:val="0"/>
        </w:rPr>
        <w:t>Decision Table</w:t>
      </w:r>
      <w:r>
        <w:t xml:space="preserve"> (10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809"/>
        <w:gridCol w:w="976"/>
        <w:gridCol w:w="809"/>
        <w:gridCol w:w="936"/>
      </w:tblGrid>
      <w:tr w:rsidR="00FD5592" w:rsidTr="00FD5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 1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 2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 3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Case 4</w:t>
            </w:r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r>
              <w:t>Purchase &gt; 50,000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T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T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F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F</w:t>
            </w:r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r>
              <w:t>Duration ≥ 5 years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T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F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T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F</w:t>
            </w:r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r>
              <w:rPr>
                <w:rStyle w:val="Strong"/>
              </w:rPr>
              <w:t>Action (Payment)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Pay 90%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Pay 92.5%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Pay 97%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Pay 100%</w:t>
            </w:r>
          </w:p>
        </w:tc>
      </w:tr>
    </w:tbl>
    <w:p w:rsidR="00FD5592" w:rsidRDefault="00FD5592" w:rsidP="00FD5592">
      <w:r>
        <w:pict>
          <v:rect id="_x0000_i1073" style="width:0;height:1.5pt" o:hralign="center" o:hrstd="t" o:hr="t" fillcolor="#a0a0a0" stroked="f"/>
        </w:pict>
      </w:r>
    </w:p>
    <w:p w:rsidR="00FD5592" w:rsidRDefault="00FD5592" w:rsidP="00FD5592">
      <w:pPr>
        <w:pStyle w:val="Heading3"/>
      </w:pPr>
      <w:r>
        <w:rPr>
          <w:rStyle w:val="Strong"/>
          <w:b/>
          <w:bCs/>
        </w:rPr>
        <w:t>11. Java Inheritance Question</w:t>
      </w:r>
    </w:p>
    <w:p w:rsidR="00FD5592" w:rsidRDefault="00FD5592" w:rsidP="00FD5592">
      <w:pPr>
        <w:pStyle w:val="Heading4"/>
      </w:pPr>
      <w:r>
        <w:t>(a) Identify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5236"/>
      </w:tblGrid>
      <w:tr w:rsidR="00FD5592" w:rsidTr="00FD5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proofErr w:type="spellStart"/>
            <w:r>
              <w:t>i</w:t>
            </w:r>
            <w:proofErr w:type="spellEnd"/>
            <w:r>
              <w:t>) Base class / Superclass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rPr>
                <w:rStyle w:val="HTMLCode"/>
                <w:rFonts w:eastAsiaTheme="minorHAnsi"/>
              </w:rPr>
              <w:t>Calculation</w:t>
            </w:r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r>
              <w:t>ii) Base class methods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rPr>
                <w:rStyle w:val="HTMLCode"/>
                <w:rFonts w:eastAsiaTheme="minorHAnsi"/>
              </w:rPr>
              <w:t>addition()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Subtraction()</w:t>
            </w:r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r>
              <w:t>iii) Derived class / Subclass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proofErr w:type="spellStart"/>
            <w:r>
              <w:rPr>
                <w:rStyle w:val="HTMLCode"/>
                <w:rFonts w:eastAsiaTheme="minorHAnsi"/>
              </w:rPr>
              <w:t>My_Calculation</w:t>
            </w:r>
            <w:proofErr w:type="spellEnd"/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r>
              <w:t>iv) Subclass method(s)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rPr>
                <w:rStyle w:val="HTMLCode"/>
                <w:rFonts w:eastAsiaTheme="minorHAnsi"/>
              </w:rPr>
              <w:t>multiplication()</w:t>
            </w:r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r>
              <w:t>v) Method parameters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x, </w:t>
            </w:r>
            <w:proofErr w:type="spellStart"/>
            <w:r>
              <w:rPr>
                <w:rStyle w:val="HTMLCode"/>
                <w:rFonts w:eastAsiaTheme="minorHAnsi"/>
              </w:rPr>
              <w:t>int</w:t>
            </w:r>
            <w:proofErr w:type="spellEnd"/>
            <w:r>
              <w:rPr>
                <w:rStyle w:val="HTMLCode"/>
                <w:rFonts w:eastAsiaTheme="minorHAnsi"/>
              </w:rPr>
              <w:t xml:space="preserve"> y</w:t>
            </w:r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r>
              <w:t>vi) Object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proofErr w:type="spellStart"/>
            <w:r>
              <w:rPr>
                <w:rStyle w:val="HTMLCode"/>
                <w:rFonts w:eastAsiaTheme="minorHAnsi"/>
              </w:rPr>
              <w:t>My_Calculation</w:t>
            </w:r>
            <w:proofErr w:type="spellEnd"/>
            <w:r>
              <w:rPr>
                <w:rStyle w:val="HTMLCode"/>
                <w:rFonts w:eastAsiaTheme="minorHAnsi"/>
              </w:rPr>
              <w:t xml:space="preserve"> demo = new </w:t>
            </w:r>
            <w:proofErr w:type="spellStart"/>
            <w:r>
              <w:rPr>
                <w:rStyle w:val="HTMLCode"/>
                <w:rFonts w:eastAsiaTheme="minorHAnsi"/>
              </w:rPr>
              <w:t>My_Calculation</w:t>
            </w:r>
            <w:proofErr w:type="spellEnd"/>
            <w:r>
              <w:rPr>
                <w:rStyle w:val="HTMLCode"/>
                <w:rFonts w:eastAsiaTheme="minorHAnsi"/>
              </w:rPr>
              <w:t>();</w:t>
            </w:r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r>
              <w:t>vii) Constructor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>Default constructor (implicitly provided)</w:t>
            </w:r>
          </w:p>
        </w:tc>
      </w:tr>
      <w:tr w:rsidR="00FD5592" w:rsidTr="00FD559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5592" w:rsidRDefault="00FD5592">
            <w:r>
              <w:t>viii) Object communication</w:t>
            </w:r>
          </w:p>
        </w:tc>
        <w:tc>
          <w:tcPr>
            <w:tcW w:w="0" w:type="auto"/>
            <w:vAlign w:val="center"/>
            <w:hideMark/>
          </w:tcPr>
          <w:p w:rsidR="00FD5592" w:rsidRDefault="00FD5592">
            <w:r>
              <w:t xml:space="preserve">Method calls like </w:t>
            </w:r>
            <w:proofErr w:type="spellStart"/>
            <w:r>
              <w:rPr>
                <w:rStyle w:val="HTMLCode"/>
                <w:rFonts w:eastAsiaTheme="minorHAnsi"/>
              </w:rPr>
              <w:t>demo.addition</w:t>
            </w:r>
            <w:proofErr w:type="spellEnd"/>
            <w:r>
              <w:rPr>
                <w:rStyle w:val="HTMLCode"/>
                <w:rFonts w:eastAsiaTheme="minorHAnsi"/>
              </w:rPr>
              <w:t>(a, b)</w:t>
            </w:r>
          </w:p>
        </w:tc>
      </w:tr>
    </w:tbl>
    <w:p w:rsidR="00FD5592" w:rsidRDefault="00FD5592" w:rsidP="00FD5592">
      <w:r>
        <w:pict>
          <v:rect id="_x0000_i1074" style="width:0;height:1.5pt" o:hralign="center" o:hrstd="t" o:hr="t" fillcolor="#a0a0a0" stroked="f"/>
        </w:pict>
      </w:r>
    </w:p>
    <w:p w:rsidR="00FD5592" w:rsidRDefault="00FD5592" w:rsidP="00FD5592">
      <w:pPr>
        <w:pStyle w:val="Heading4"/>
      </w:pPr>
      <w:r>
        <w:t xml:space="preserve">(b) </w:t>
      </w:r>
      <w:r>
        <w:rPr>
          <w:rStyle w:val="Strong"/>
          <w:b w:val="0"/>
          <w:bCs w:val="0"/>
        </w:rPr>
        <w:t>Output of the program:</w:t>
      </w:r>
      <w:r>
        <w:t xml:space="preserve"> (3 Marks)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The sum of the </w:t>
      </w:r>
      <w:r>
        <w:rPr>
          <w:rStyle w:val="hljs-keyword"/>
        </w:rPr>
        <w:t>given</w:t>
      </w:r>
      <w:r>
        <w:rPr>
          <w:rStyle w:val="HTMLCode"/>
        </w:rPr>
        <w:t xml:space="preserve"> numbers</w:t>
      </w:r>
      <w:proofErr w:type="gramStart"/>
      <w:r>
        <w:rPr>
          <w:rStyle w:val="HTMLCode"/>
        </w:rPr>
        <w:t>:</w:t>
      </w:r>
      <w:r>
        <w:rPr>
          <w:rStyle w:val="hljs-number"/>
        </w:rPr>
        <w:t>30</w:t>
      </w:r>
      <w:proofErr w:type="gramEnd"/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The difference between the </w:t>
      </w:r>
      <w:r>
        <w:rPr>
          <w:rStyle w:val="hljs-keyword"/>
        </w:rPr>
        <w:t>given</w:t>
      </w:r>
      <w:r>
        <w:rPr>
          <w:rStyle w:val="HTMLCode"/>
        </w:rPr>
        <w:t xml:space="preserve"> numbers</w:t>
      </w:r>
      <w:proofErr w:type="gramStart"/>
      <w:r>
        <w:rPr>
          <w:rStyle w:val="HTMLCode"/>
        </w:rPr>
        <w:t>:</w:t>
      </w:r>
      <w:r>
        <w:rPr>
          <w:rStyle w:val="hljs-number"/>
        </w:rPr>
        <w:t>10</w:t>
      </w:r>
      <w:proofErr w:type="gramEnd"/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The product of the </w:t>
      </w:r>
      <w:r>
        <w:rPr>
          <w:rStyle w:val="hljs-keyword"/>
        </w:rPr>
        <w:t>given</w:t>
      </w:r>
      <w:r>
        <w:rPr>
          <w:rStyle w:val="HTMLCode"/>
        </w:rPr>
        <w:t xml:space="preserve"> numbers</w:t>
      </w:r>
      <w:proofErr w:type="gramStart"/>
      <w:r>
        <w:rPr>
          <w:rStyle w:val="HTMLCode"/>
        </w:rPr>
        <w:t>:</w:t>
      </w:r>
      <w:r>
        <w:rPr>
          <w:rStyle w:val="hljs-number"/>
        </w:rPr>
        <w:t>200</w:t>
      </w:r>
      <w:proofErr w:type="gramEnd"/>
    </w:p>
    <w:p w:rsidR="00FD5592" w:rsidRDefault="00FD5592" w:rsidP="00FD5592">
      <w:r>
        <w:pict>
          <v:rect id="_x0000_i1075" style="width:0;height:1.5pt" o:hralign="center" o:hrstd="t" o:hr="t" fillcolor="#a0a0a0" stroked="f"/>
        </w:pict>
      </w:r>
    </w:p>
    <w:p w:rsidR="00FD5592" w:rsidRDefault="00FD5592" w:rsidP="00FD5592">
      <w:pPr>
        <w:pStyle w:val="Heading4"/>
      </w:pPr>
      <w:r>
        <w:t xml:space="preserve">(c) </w:t>
      </w:r>
      <w:r>
        <w:rPr>
          <w:rStyle w:val="Strong"/>
          <w:b w:val="0"/>
          <w:bCs w:val="0"/>
        </w:rPr>
        <w:t>Modified subclass to include division method:</w:t>
      </w:r>
      <w:r>
        <w:t xml:space="preserve"> (5 Marks)</w:t>
      </w:r>
    </w:p>
    <w:p w:rsidR="00FD5592" w:rsidRDefault="00FD5592" w:rsidP="00FD5592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My_Calculation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Calculation</w:t>
      </w:r>
      <w:r>
        <w:rPr>
          <w:rStyle w:val="HTMLCode"/>
        </w:rPr>
        <w:t xml:space="preserve"> {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multiplication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x,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y) {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z = x * y;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"The product of the given numbers: "</w:t>
      </w:r>
      <w:r>
        <w:rPr>
          <w:rStyle w:val="HTMLCode"/>
        </w:rPr>
        <w:t xml:space="preserve"> + z);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5592" w:rsidRDefault="00FD5592" w:rsidP="00FD5592">
      <w:pPr>
        <w:pStyle w:val="HTMLPreformatted"/>
        <w:rPr>
          <w:rStyle w:val="HTMLCode"/>
        </w:rPr>
      </w:pP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division</w:t>
      </w:r>
      <w:r>
        <w:rPr>
          <w:rStyle w:val="hljs-params"/>
        </w:rPr>
        <w:t>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x, 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y) {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z = x / y;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"The quotient of the given numbers: "</w:t>
      </w:r>
      <w:r>
        <w:rPr>
          <w:rStyle w:val="HTMLCode"/>
        </w:rPr>
        <w:t xml:space="preserve"> + z);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5592" w:rsidRDefault="00FD5592" w:rsidP="00FD5592">
      <w:pPr>
        <w:pStyle w:val="HTMLPreformatted"/>
        <w:rPr>
          <w:rStyle w:val="HTMLCode"/>
        </w:rPr>
      </w:pP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[])</w:t>
      </w:r>
      <w:r>
        <w:rPr>
          <w:rStyle w:val="HTMLCode"/>
        </w:rPr>
        <w:t xml:space="preserve"> {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a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, b = </w:t>
      </w:r>
      <w:r>
        <w:rPr>
          <w:rStyle w:val="hljs-number"/>
        </w:rPr>
        <w:t>10</w:t>
      </w:r>
      <w:r>
        <w:rPr>
          <w:rStyle w:val="HTMLCode"/>
        </w:rPr>
        <w:t>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My_Calculation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demo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My_</w:t>
      </w:r>
      <w:proofErr w:type="gramStart"/>
      <w:r>
        <w:rPr>
          <w:rStyle w:val="hljs-title"/>
        </w:rPr>
        <w:t>Calculation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demo.addition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a, b);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demo.Subtraction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a, b);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demo.multiplication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a, b);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demo.division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a, b);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D5592" w:rsidRDefault="00FD5592" w:rsidP="00FD5592">
      <w:pPr>
        <w:pStyle w:val="NormalWeb"/>
      </w:pPr>
      <w:r>
        <w:rPr>
          <w:rStyle w:val="Strong"/>
        </w:rPr>
        <w:t>Output:</w:t>
      </w:r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The sum of the </w:t>
      </w:r>
      <w:r>
        <w:rPr>
          <w:rStyle w:val="hljs-keyword"/>
        </w:rPr>
        <w:t>given</w:t>
      </w:r>
      <w:r>
        <w:rPr>
          <w:rStyle w:val="HTMLCode"/>
        </w:rPr>
        <w:t xml:space="preserve"> numbers</w:t>
      </w:r>
      <w:proofErr w:type="gramStart"/>
      <w:r>
        <w:rPr>
          <w:rStyle w:val="HTMLCode"/>
        </w:rPr>
        <w:t>:</w:t>
      </w:r>
      <w:r>
        <w:rPr>
          <w:rStyle w:val="hljs-number"/>
        </w:rPr>
        <w:t>30</w:t>
      </w:r>
      <w:proofErr w:type="gramEnd"/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The difference between the </w:t>
      </w:r>
      <w:r>
        <w:rPr>
          <w:rStyle w:val="hljs-keyword"/>
        </w:rPr>
        <w:t>given</w:t>
      </w:r>
      <w:r>
        <w:rPr>
          <w:rStyle w:val="HTMLCode"/>
        </w:rPr>
        <w:t xml:space="preserve"> numbers</w:t>
      </w:r>
      <w:proofErr w:type="gramStart"/>
      <w:r>
        <w:rPr>
          <w:rStyle w:val="HTMLCode"/>
        </w:rPr>
        <w:t>:</w:t>
      </w:r>
      <w:r>
        <w:rPr>
          <w:rStyle w:val="hljs-number"/>
        </w:rPr>
        <w:t>10</w:t>
      </w:r>
      <w:proofErr w:type="gramEnd"/>
    </w:p>
    <w:p w:rsidR="00FD5592" w:rsidRDefault="00FD5592" w:rsidP="00FD5592">
      <w:pPr>
        <w:pStyle w:val="HTMLPreformatted"/>
        <w:rPr>
          <w:rStyle w:val="HTMLCode"/>
        </w:rPr>
      </w:pPr>
      <w:r>
        <w:rPr>
          <w:rStyle w:val="HTMLCode"/>
        </w:rPr>
        <w:t xml:space="preserve">The product of the </w:t>
      </w:r>
      <w:r>
        <w:rPr>
          <w:rStyle w:val="hljs-keyword"/>
        </w:rPr>
        <w:t>given</w:t>
      </w:r>
      <w:r>
        <w:rPr>
          <w:rStyle w:val="HTMLCode"/>
        </w:rPr>
        <w:t xml:space="preserve"> numbers</w:t>
      </w:r>
      <w:proofErr w:type="gramStart"/>
      <w:r>
        <w:rPr>
          <w:rStyle w:val="HTMLCode"/>
        </w:rPr>
        <w:t>:</w:t>
      </w:r>
      <w:r>
        <w:rPr>
          <w:rStyle w:val="hljs-number"/>
        </w:rPr>
        <w:t>200</w:t>
      </w:r>
      <w:proofErr w:type="gramEnd"/>
    </w:p>
    <w:p w:rsidR="00FD5592" w:rsidRDefault="00FD5592" w:rsidP="00FD5592">
      <w:pPr>
        <w:pStyle w:val="HTMLPreformatted"/>
      </w:pPr>
      <w:r>
        <w:rPr>
          <w:rStyle w:val="HTMLCode"/>
        </w:rPr>
        <w:t xml:space="preserve">The quotient of the </w:t>
      </w:r>
      <w:r>
        <w:rPr>
          <w:rStyle w:val="hljs-keyword"/>
        </w:rPr>
        <w:t>given</w:t>
      </w:r>
      <w:r>
        <w:rPr>
          <w:rStyle w:val="HTMLCode"/>
        </w:rPr>
        <w:t xml:space="preserve"> numbers</w:t>
      </w:r>
      <w:proofErr w:type="gramStart"/>
      <w:r>
        <w:rPr>
          <w:rStyle w:val="HTMLCode"/>
        </w:rPr>
        <w:t>:</w:t>
      </w:r>
      <w:r>
        <w:rPr>
          <w:rStyle w:val="hljs-number"/>
        </w:rPr>
        <w:t>2</w:t>
      </w:r>
      <w:proofErr w:type="gramEnd"/>
    </w:p>
    <w:p w:rsidR="00B013CC" w:rsidRDefault="00B013CC"/>
    <w:sectPr w:rsidR="00B01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611E1"/>
    <w:multiLevelType w:val="multilevel"/>
    <w:tmpl w:val="3B8A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774A3"/>
    <w:multiLevelType w:val="multilevel"/>
    <w:tmpl w:val="B246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40F44"/>
    <w:multiLevelType w:val="multilevel"/>
    <w:tmpl w:val="9BC8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05852"/>
    <w:multiLevelType w:val="multilevel"/>
    <w:tmpl w:val="0BC62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82CC9"/>
    <w:multiLevelType w:val="multilevel"/>
    <w:tmpl w:val="C4B83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60085"/>
    <w:multiLevelType w:val="multilevel"/>
    <w:tmpl w:val="24D67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60A67"/>
    <w:multiLevelType w:val="multilevel"/>
    <w:tmpl w:val="7A64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034F56"/>
    <w:multiLevelType w:val="multilevel"/>
    <w:tmpl w:val="B7CA5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9B2286"/>
    <w:multiLevelType w:val="multilevel"/>
    <w:tmpl w:val="4760B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6C4A9B"/>
    <w:multiLevelType w:val="multilevel"/>
    <w:tmpl w:val="CAC2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310D1"/>
    <w:multiLevelType w:val="multilevel"/>
    <w:tmpl w:val="9DB2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D434A7"/>
    <w:multiLevelType w:val="multilevel"/>
    <w:tmpl w:val="4436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C56B0"/>
    <w:multiLevelType w:val="multilevel"/>
    <w:tmpl w:val="C12A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B37CD5"/>
    <w:multiLevelType w:val="multilevel"/>
    <w:tmpl w:val="712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B2AF7"/>
    <w:multiLevelType w:val="multilevel"/>
    <w:tmpl w:val="042A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222E89"/>
    <w:multiLevelType w:val="multilevel"/>
    <w:tmpl w:val="11C0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464E0"/>
    <w:multiLevelType w:val="multilevel"/>
    <w:tmpl w:val="4DA2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DA2728"/>
    <w:multiLevelType w:val="multilevel"/>
    <w:tmpl w:val="AFCC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B627AD"/>
    <w:multiLevelType w:val="multilevel"/>
    <w:tmpl w:val="C5DE6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095618"/>
    <w:multiLevelType w:val="multilevel"/>
    <w:tmpl w:val="32D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F73C43"/>
    <w:multiLevelType w:val="multilevel"/>
    <w:tmpl w:val="2F4A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0F44FA"/>
    <w:multiLevelType w:val="multilevel"/>
    <w:tmpl w:val="E678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2"/>
  </w:num>
  <w:num w:numId="3">
    <w:abstractNumId w:val="12"/>
  </w:num>
  <w:num w:numId="4">
    <w:abstractNumId w:val="11"/>
  </w:num>
  <w:num w:numId="5">
    <w:abstractNumId w:val="20"/>
  </w:num>
  <w:num w:numId="6">
    <w:abstractNumId w:val="0"/>
  </w:num>
  <w:num w:numId="7">
    <w:abstractNumId w:val="5"/>
  </w:num>
  <w:num w:numId="8">
    <w:abstractNumId w:val="17"/>
  </w:num>
  <w:num w:numId="9">
    <w:abstractNumId w:val="1"/>
  </w:num>
  <w:num w:numId="10">
    <w:abstractNumId w:val="8"/>
  </w:num>
  <w:num w:numId="11">
    <w:abstractNumId w:val="18"/>
  </w:num>
  <w:num w:numId="12">
    <w:abstractNumId w:val="7"/>
  </w:num>
  <w:num w:numId="13">
    <w:abstractNumId w:val="6"/>
  </w:num>
  <w:num w:numId="14">
    <w:abstractNumId w:val="19"/>
  </w:num>
  <w:num w:numId="15">
    <w:abstractNumId w:val="13"/>
  </w:num>
  <w:num w:numId="16">
    <w:abstractNumId w:val="15"/>
  </w:num>
  <w:num w:numId="17">
    <w:abstractNumId w:val="4"/>
  </w:num>
  <w:num w:numId="18">
    <w:abstractNumId w:val="3"/>
  </w:num>
  <w:num w:numId="19">
    <w:abstractNumId w:val="14"/>
  </w:num>
  <w:num w:numId="20">
    <w:abstractNumId w:val="10"/>
  </w:num>
  <w:num w:numId="21">
    <w:abstractNumId w:val="16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592"/>
    <w:rsid w:val="00274945"/>
    <w:rsid w:val="004C28D4"/>
    <w:rsid w:val="00B013CC"/>
    <w:rsid w:val="00FD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463FA"/>
  <w15:chartTrackingRefBased/>
  <w15:docId w15:val="{C57A42BF-E1DD-4F24-B632-6119D3C6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D55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5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D55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55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D55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5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559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9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FD559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59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D5592"/>
  </w:style>
  <w:style w:type="character" w:customStyle="1" w:styleId="hljs-number">
    <w:name w:val="hljs-number"/>
    <w:basedOn w:val="DefaultParagraphFont"/>
    <w:rsid w:val="00FD5592"/>
  </w:style>
  <w:style w:type="character" w:customStyle="1" w:styleId="hljs-builtin">
    <w:name w:val="hljs-built_in"/>
    <w:basedOn w:val="DefaultParagraphFont"/>
    <w:rsid w:val="00FD5592"/>
  </w:style>
  <w:style w:type="character" w:customStyle="1" w:styleId="hljs-string">
    <w:name w:val="hljs-string"/>
    <w:basedOn w:val="DefaultParagraphFont"/>
    <w:rsid w:val="00FD5592"/>
  </w:style>
  <w:style w:type="character" w:customStyle="1" w:styleId="hljs-type">
    <w:name w:val="hljs-type"/>
    <w:basedOn w:val="DefaultParagraphFont"/>
    <w:rsid w:val="00FD5592"/>
  </w:style>
  <w:style w:type="character" w:customStyle="1" w:styleId="hljs-comment">
    <w:name w:val="hljs-comment"/>
    <w:basedOn w:val="DefaultParagraphFont"/>
    <w:rsid w:val="00FD5592"/>
  </w:style>
  <w:style w:type="character" w:customStyle="1" w:styleId="hljs-variable">
    <w:name w:val="hljs-variable"/>
    <w:basedOn w:val="DefaultParagraphFont"/>
    <w:rsid w:val="00FD5592"/>
  </w:style>
  <w:style w:type="character" w:customStyle="1" w:styleId="hljs-operator">
    <w:name w:val="hljs-operator"/>
    <w:basedOn w:val="DefaultParagraphFont"/>
    <w:rsid w:val="00FD5592"/>
  </w:style>
  <w:style w:type="character" w:customStyle="1" w:styleId="hljs-literal">
    <w:name w:val="hljs-literal"/>
    <w:basedOn w:val="DefaultParagraphFont"/>
    <w:rsid w:val="00FD5592"/>
  </w:style>
  <w:style w:type="character" w:customStyle="1" w:styleId="hljs-meta">
    <w:name w:val="hljs-meta"/>
    <w:basedOn w:val="DefaultParagraphFont"/>
    <w:rsid w:val="00FD5592"/>
  </w:style>
  <w:style w:type="character" w:customStyle="1" w:styleId="hljs-title">
    <w:name w:val="hljs-title"/>
    <w:basedOn w:val="DefaultParagraphFont"/>
    <w:rsid w:val="00FD5592"/>
  </w:style>
  <w:style w:type="character" w:customStyle="1" w:styleId="hljs-params">
    <w:name w:val="hljs-params"/>
    <w:basedOn w:val="DefaultParagraphFont"/>
    <w:rsid w:val="00FD5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1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5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4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93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6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1746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</dc:creator>
  <cp:keywords/>
  <dc:description/>
  <cp:lastModifiedBy>DUNCAN</cp:lastModifiedBy>
  <cp:revision>1</cp:revision>
  <dcterms:created xsi:type="dcterms:W3CDTF">2025-11-06T06:45:00Z</dcterms:created>
  <dcterms:modified xsi:type="dcterms:W3CDTF">2025-11-06T08:56:00Z</dcterms:modified>
</cp:coreProperties>
</file>