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8E" w:rsidRDefault="0048018E">
      <w:r>
        <w:t xml:space="preserve">List </w:t>
      </w:r>
      <w:r w:rsidR="00F65E49">
        <w:t>of new works</w:t>
      </w:r>
    </w:p>
    <w:p w:rsidR="0048018E" w:rsidRDefault="0048018E"/>
    <w:p w:rsidR="0048018E" w:rsidRDefault="0048018E">
      <w:r>
        <w:t xml:space="preserve">254 Not </w:t>
      </w:r>
      <w:r w:rsidR="005813E6">
        <w:t>Titled (</w:t>
      </w:r>
      <w:r>
        <w:t xml:space="preserve">Orange </w:t>
      </w:r>
      <w:r w:rsidR="005813E6">
        <w:t>Diagonals) oil</w:t>
      </w:r>
      <w:r>
        <w:t xml:space="preserve"> on </w:t>
      </w:r>
      <w:r w:rsidR="005813E6">
        <w:t>linen 80x100cms</w:t>
      </w:r>
      <w:r>
        <w:t xml:space="preserve"> 2011</w:t>
      </w:r>
    </w:p>
    <w:p w:rsidR="0048018E" w:rsidRDefault="0048018E"/>
    <w:p w:rsidR="0048018E" w:rsidRDefault="0048018E">
      <w:r>
        <w:t>256 Not Titled (Yellow Diagonals) oil on linen 80x100cms 2011</w:t>
      </w:r>
    </w:p>
    <w:p w:rsidR="0048018E" w:rsidRDefault="0048018E"/>
    <w:p w:rsidR="0048018E" w:rsidRDefault="0048018E">
      <w:r>
        <w:t xml:space="preserve">280 Not Titled (Diagonals in Dark Bands) oil on linen 90x90 cms </w:t>
      </w:r>
    </w:p>
    <w:p w:rsidR="0048018E" w:rsidRDefault="0048018E"/>
    <w:p w:rsidR="0048018E" w:rsidRDefault="0048018E">
      <w:r>
        <w:t>288 Not Titled (Diagonals in Yellow Bands) oil on linen 90x90 cms 2011</w:t>
      </w:r>
    </w:p>
    <w:p w:rsidR="0048018E" w:rsidRDefault="0048018E"/>
    <w:p w:rsidR="0048018E" w:rsidRDefault="005813E6">
      <w:r>
        <w:t>301 Green</w:t>
      </w:r>
      <w:r w:rsidR="0048018E">
        <w:t xml:space="preserve"> and Orange </w:t>
      </w:r>
      <w:r>
        <w:t xml:space="preserve">Bands (Homage to G.M) oil on </w:t>
      </w:r>
      <w:proofErr w:type="gramStart"/>
      <w:r>
        <w:t xml:space="preserve">linen  </w:t>
      </w:r>
      <w:r w:rsidR="000A2344">
        <w:t>120</w:t>
      </w:r>
      <w:r w:rsidR="00F208B4">
        <w:t>x152</w:t>
      </w:r>
      <w:proofErr w:type="gramEnd"/>
      <w:r w:rsidR="00F208B4">
        <w:t xml:space="preserve"> </w:t>
      </w:r>
      <w:proofErr w:type="spellStart"/>
      <w:r>
        <w:t>cms</w:t>
      </w:r>
      <w:proofErr w:type="spellEnd"/>
      <w:r>
        <w:t xml:space="preserve"> 2011</w:t>
      </w:r>
    </w:p>
    <w:p w:rsidR="0048018E" w:rsidRDefault="0048018E"/>
    <w:p w:rsidR="0048018E" w:rsidRDefault="0048018E">
      <w:r>
        <w:t xml:space="preserve">345 Not Titled (Tondo with Linen) oil on </w:t>
      </w:r>
      <w:r w:rsidR="005813E6">
        <w:t>linen 60cms</w:t>
      </w:r>
      <w:r>
        <w:t xml:space="preserve"> diameter 2011</w:t>
      </w:r>
    </w:p>
    <w:p w:rsidR="0048018E" w:rsidRDefault="0048018E"/>
    <w:p w:rsidR="0048018E" w:rsidRDefault="005813E6">
      <w:r>
        <w:t>344 Not</w:t>
      </w:r>
      <w:r w:rsidR="0048018E">
        <w:t xml:space="preserve"> Titled (Yellow Tondo</w:t>
      </w:r>
      <w:r>
        <w:t>) 35cms</w:t>
      </w:r>
      <w:r w:rsidR="0048018E">
        <w:t xml:space="preserve"> diameter oil on cotton duck 2011</w:t>
      </w:r>
    </w:p>
    <w:p w:rsidR="0048018E" w:rsidRDefault="0048018E"/>
    <w:p w:rsidR="0048018E" w:rsidRDefault="0048018E">
      <w:r>
        <w:t>346 Not Titled   (Red Tondo</w:t>
      </w:r>
      <w:r w:rsidR="005813E6">
        <w:t>) 20cms</w:t>
      </w:r>
      <w:r>
        <w:t xml:space="preserve"> diameter oil on linen 2011</w:t>
      </w:r>
    </w:p>
    <w:p w:rsidR="0048018E" w:rsidRDefault="0048018E"/>
    <w:p w:rsidR="0048018E" w:rsidRDefault="0048018E">
      <w:r>
        <w:t>304 Installed paintings 2011</w:t>
      </w:r>
    </w:p>
    <w:p w:rsidR="0048018E" w:rsidRDefault="0048018E"/>
    <w:p w:rsidR="0048018E" w:rsidRDefault="005813E6">
      <w:r>
        <w:t>329 Installed</w:t>
      </w:r>
      <w:r w:rsidR="0048018E">
        <w:t xml:space="preserve"> paintings 2011</w:t>
      </w:r>
    </w:p>
    <w:p w:rsidR="0048018E" w:rsidRDefault="0048018E"/>
    <w:p w:rsidR="0048018E" w:rsidRDefault="005813E6">
      <w:r>
        <w:t>319 Installed</w:t>
      </w:r>
      <w:r w:rsidR="0048018E">
        <w:t xml:space="preserve"> paintings 2011</w:t>
      </w:r>
    </w:p>
    <w:p w:rsidR="0048018E" w:rsidRDefault="0048018E"/>
    <w:p w:rsidR="0048018E" w:rsidRDefault="0048018E">
      <w:r>
        <w:t>267  Diptych with Zig Zags  2011</w:t>
      </w:r>
    </w:p>
    <w:p w:rsidR="0048018E" w:rsidRDefault="0048018E"/>
    <w:p w:rsidR="00F208B4" w:rsidRDefault="005813E6">
      <w:r>
        <w:t>276 Installed</w:t>
      </w:r>
      <w:r w:rsidR="0048018E">
        <w:t xml:space="preserve"> paintings 2011</w:t>
      </w:r>
    </w:p>
    <w:p w:rsidR="00F208B4" w:rsidRDefault="00F208B4"/>
    <w:p w:rsidR="00F208B4" w:rsidRDefault="00F208B4"/>
    <w:p w:rsidR="00F208B4" w:rsidRDefault="00F208B4"/>
    <w:p w:rsidR="00F208B4" w:rsidRDefault="00F208B4"/>
    <w:p w:rsidR="00F208B4" w:rsidRDefault="00927B88">
      <w:r>
        <w:t xml:space="preserve">Also some </w:t>
      </w:r>
      <w:r w:rsidR="00F208B4">
        <w:t xml:space="preserve">wrong measurements </w:t>
      </w:r>
      <w:r>
        <w:t>I’ve noticed on C</w:t>
      </w:r>
      <w:r w:rsidR="00F208B4">
        <w:t xml:space="preserve">urrent page </w:t>
      </w:r>
      <w:r>
        <w:t>-</w:t>
      </w:r>
    </w:p>
    <w:p w:rsidR="00F208B4" w:rsidRDefault="00F208B4"/>
    <w:p w:rsidR="00F208B4" w:rsidRDefault="00F208B4">
      <w:r>
        <w:t xml:space="preserve">Untitled </w:t>
      </w:r>
      <w:r w:rsidR="00927B88">
        <w:t>(</w:t>
      </w:r>
      <w:r>
        <w:t>Pyramid</w:t>
      </w:r>
      <w:r w:rsidR="00927B88">
        <w:t>)</w:t>
      </w:r>
      <w:r>
        <w:t xml:space="preserve"> </w:t>
      </w:r>
      <w:r w:rsidRPr="00927B88">
        <w:rPr>
          <w:i/>
        </w:rPr>
        <w:t xml:space="preserve">should </w:t>
      </w:r>
      <w:r w:rsidR="005813E6" w:rsidRPr="00927B88">
        <w:rPr>
          <w:i/>
        </w:rPr>
        <w:t>be</w:t>
      </w:r>
      <w:r w:rsidR="005813E6">
        <w:t xml:space="preserve"> </w:t>
      </w:r>
      <w:r w:rsidR="005813E6" w:rsidRPr="005813E6">
        <w:rPr>
          <w:b/>
        </w:rPr>
        <w:t>90x</w:t>
      </w:r>
      <w:r w:rsidRPr="005813E6">
        <w:rPr>
          <w:b/>
        </w:rPr>
        <w:t xml:space="preserve"> </w:t>
      </w:r>
      <w:r w:rsidRPr="00927B88">
        <w:rPr>
          <w:b/>
        </w:rPr>
        <w:t>90</w:t>
      </w:r>
      <w:r>
        <w:t xml:space="preserve"> </w:t>
      </w:r>
      <w:proofErr w:type="spellStart"/>
      <w:r w:rsidR="005813E6">
        <w:t>cms</w:t>
      </w:r>
      <w:proofErr w:type="spellEnd"/>
      <w:r w:rsidR="005813E6">
        <w:t xml:space="preserve"> 2010</w:t>
      </w:r>
    </w:p>
    <w:p w:rsidR="00F208B4" w:rsidRDefault="00F208B4"/>
    <w:p w:rsidR="00F208B4" w:rsidRDefault="00F208B4">
      <w:r>
        <w:t xml:space="preserve"> Diptych  </w:t>
      </w:r>
      <w:r w:rsidR="00927B88">
        <w:t xml:space="preserve">(Window) </w:t>
      </w:r>
      <w:r w:rsidRPr="00927B88">
        <w:rPr>
          <w:i/>
        </w:rPr>
        <w:t xml:space="preserve">should </w:t>
      </w:r>
      <w:r w:rsidR="005813E6" w:rsidRPr="00927B88">
        <w:rPr>
          <w:i/>
        </w:rPr>
        <w:t>be</w:t>
      </w:r>
      <w:r w:rsidR="005813E6">
        <w:t xml:space="preserve"> </w:t>
      </w:r>
      <w:r w:rsidR="005813E6" w:rsidRPr="005813E6">
        <w:rPr>
          <w:b/>
        </w:rPr>
        <w:t>152x240</w:t>
      </w:r>
      <w:r w:rsidR="00927B88" w:rsidRPr="005813E6">
        <w:rPr>
          <w:b/>
        </w:rPr>
        <w:t xml:space="preserve"> </w:t>
      </w:r>
      <w:proofErr w:type="spellStart"/>
      <w:r w:rsidR="00927B88">
        <w:t>cms</w:t>
      </w:r>
      <w:proofErr w:type="spellEnd"/>
      <w:r w:rsidR="00927B88">
        <w:t xml:space="preserve"> 2009</w:t>
      </w:r>
    </w:p>
    <w:p w:rsidR="00F208B4" w:rsidRDefault="00F208B4"/>
    <w:p w:rsidR="00F208B4" w:rsidRDefault="00F208B4">
      <w:r>
        <w:t xml:space="preserve"> Diptych </w:t>
      </w:r>
      <w:r w:rsidR="00927B88">
        <w:t xml:space="preserve"> (Wall</w:t>
      </w:r>
      <w:r w:rsidR="005813E6">
        <w:t>) should</w:t>
      </w:r>
      <w:r w:rsidRPr="00927B88">
        <w:rPr>
          <w:i/>
        </w:rPr>
        <w:t xml:space="preserve"> </w:t>
      </w:r>
      <w:r>
        <w:t xml:space="preserve">be </w:t>
      </w:r>
      <w:r w:rsidR="00927B88">
        <w:t xml:space="preserve">  </w:t>
      </w:r>
      <w:r w:rsidR="00927B88" w:rsidRPr="00927B88">
        <w:rPr>
          <w:b/>
        </w:rPr>
        <w:t>152x260</w:t>
      </w:r>
      <w:r w:rsidR="00927B88">
        <w:t xml:space="preserve"> cms 2009</w:t>
      </w:r>
    </w:p>
    <w:p w:rsidR="00F208B4" w:rsidRDefault="00F208B4"/>
    <w:p w:rsidR="007075E7" w:rsidRPr="00927B88" w:rsidRDefault="00927B88">
      <w:pPr>
        <w:rPr>
          <w:b/>
        </w:rPr>
      </w:pPr>
      <w:r>
        <w:t xml:space="preserve">Tondo oil on linen </w:t>
      </w:r>
      <w:r w:rsidRPr="00927B88">
        <w:rPr>
          <w:i/>
        </w:rPr>
        <w:t>should b</w:t>
      </w:r>
      <w:r>
        <w:t xml:space="preserve">e </w:t>
      </w:r>
      <w:r w:rsidRPr="00927B88">
        <w:rPr>
          <w:b/>
        </w:rPr>
        <w:t xml:space="preserve">60 </w:t>
      </w:r>
      <w:r>
        <w:t xml:space="preserve">cms diameter 2010 </w:t>
      </w:r>
      <w:r w:rsidRPr="00927B88">
        <w:rPr>
          <w:i/>
        </w:rPr>
        <w:t>plus now</w:t>
      </w:r>
      <w:r>
        <w:t xml:space="preserve"> </w:t>
      </w:r>
      <w:r w:rsidRPr="00927B88">
        <w:rPr>
          <w:b/>
        </w:rPr>
        <w:t>Private Collection Italy</w:t>
      </w:r>
    </w:p>
    <w:sectPr w:rsidR="007075E7" w:rsidRPr="00927B88" w:rsidSect="00C370D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8018E"/>
    <w:rsid w:val="000A2344"/>
    <w:rsid w:val="0048018E"/>
    <w:rsid w:val="005813E6"/>
    <w:rsid w:val="00927B88"/>
    <w:rsid w:val="00A5474A"/>
    <w:rsid w:val="00F208B4"/>
    <w:rsid w:val="00F65E4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0C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Macintosh Word</Application>
  <DocSecurity>0</DocSecurity>
  <Lines>4</Lines>
  <Paragraphs>1</Paragraphs>
  <ScaleCrop>false</ScaleCrop>
  <Company>MMU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Hall</dc:creator>
  <cp:keywords/>
  <cp:lastModifiedBy>Sharon Hall</cp:lastModifiedBy>
  <cp:revision>2</cp:revision>
  <dcterms:created xsi:type="dcterms:W3CDTF">2011-10-28T07:51:00Z</dcterms:created>
  <dcterms:modified xsi:type="dcterms:W3CDTF">2011-10-28T07:51:00Z</dcterms:modified>
</cp:coreProperties>
</file>