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C8BE" w14:textId="557B3C72" w:rsidR="00E65CE4" w:rsidRDefault="00645EC4">
      <w:r>
        <w:t>Bài 1:</w:t>
      </w:r>
    </w:p>
    <w:p w14:paraId="73CAB57B" w14:textId="72EBC572" w:rsidR="00645EC4" w:rsidRDefault="00645EC4">
      <w:r>
        <w:tab/>
        <w:t xml:space="preserve">- Kiểm tra thông tin máy tính: </w:t>
      </w:r>
    </w:p>
    <w:p w14:paraId="5A02AB8F" w14:textId="2FB653D6" w:rsidR="00645EC4" w:rsidRDefault="00645EC4">
      <w:r>
        <w:tab/>
      </w:r>
      <w:r>
        <w:tab/>
        <w:t>- free: ktra ram</w:t>
      </w:r>
    </w:p>
    <w:p w14:paraId="2A38009E" w14:textId="7D0B8D8F" w:rsidR="00645EC4" w:rsidRDefault="00645EC4">
      <w:r>
        <w:tab/>
      </w:r>
      <w:r>
        <w:tab/>
        <w:t>- lscpu or cat /proc/rpuinfo: ktra cpu</w:t>
      </w:r>
    </w:p>
    <w:p w14:paraId="3F42ABA6" w14:textId="3B50CA7A" w:rsidR="00645EC4" w:rsidRDefault="00645EC4">
      <w:r>
        <w:tab/>
      </w:r>
      <w:r>
        <w:tab/>
        <w:t xml:space="preserve">- </w:t>
      </w:r>
      <w:r w:rsidR="000B61C7">
        <w:t>cat /proc/version</w:t>
      </w:r>
      <w:r w:rsidR="000B61C7">
        <w:t xml:space="preserve">: </w:t>
      </w:r>
      <w:r w:rsidR="000B61C7">
        <w:t>kernel và hệ điều hành</w:t>
      </w:r>
    </w:p>
    <w:p w14:paraId="25748FA0" w14:textId="19F8E4B0" w:rsidR="00EE4FEC" w:rsidRDefault="00EE4FEC">
      <w:r>
        <w:tab/>
      </w:r>
      <w:r>
        <w:tab/>
        <w:t>- lsblk: danh sách phân vùng</w:t>
      </w:r>
    </w:p>
    <w:p w14:paraId="7C69F473" w14:textId="5E6B6990" w:rsidR="00EE4FEC" w:rsidRDefault="00EE4FEC">
      <w:r>
        <w:tab/>
      </w:r>
      <w:r>
        <w:tab/>
        <w:t xml:space="preserve">- </w:t>
      </w:r>
      <w:r w:rsidR="00F76430">
        <w:t>cat /etc/group: xem tt các nhóm</w:t>
      </w:r>
    </w:p>
    <w:p w14:paraId="368C1465" w14:textId="77777777" w:rsidR="00F269AB" w:rsidRDefault="00F76430" w:rsidP="00F269AB">
      <w:r>
        <w:tab/>
      </w:r>
      <w:r>
        <w:tab/>
        <w:t>- cat /etc/passwd: xem tt các user</w:t>
      </w:r>
    </w:p>
    <w:p w14:paraId="5EF18EC9" w14:textId="5C728D51" w:rsidR="00F269AB" w:rsidRDefault="00F269AB" w:rsidP="00F269AB">
      <w:pPr>
        <w:ind w:left="720" w:firstLine="720"/>
        <w:rPr>
          <w:rFonts w:ascii="Consolas" w:hAnsi="Consolas"/>
          <w:color w:val="212529"/>
          <w:sz w:val="21"/>
          <w:szCs w:val="21"/>
        </w:rPr>
      </w:pPr>
      <w:r>
        <w:t xml:space="preserve">- </w:t>
      </w:r>
      <w:r w:rsidRPr="00F269AB">
        <w:rPr>
          <w:rFonts w:ascii="Consolas" w:hAnsi="Consolas"/>
          <w:color w:val="212529"/>
          <w:sz w:val="21"/>
          <w:szCs w:val="21"/>
        </w:rPr>
        <w:t>fdisk -l</w:t>
      </w:r>
      <w:r>
        <w:rPr>
          <w:rFonts w:ascii="Consolas" w:hAnsi="Consolas"/>
          <w:color w:val="212529"/>
          <w:sz w:val="21"/>
          <w:szCs w:val="21"/>
        </w:rPr>
        <w:t>: xem các phân vùng (chạy vs tk root)</w:t>
      </w:r>
    </w:p>
    <w:p w14:paraId="31A450F1" w14:textId="6C6FC417" w:rsidR="00470DAD" w:rsidRDefault="00470DAD" w:rsidP="00470DAD">
      <w:pPr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  <w:t>- Kiểm tra tt mạng:</w:t>
      </w:r>
    </w:p>
    <w:p w14:paraId="1104660D" w14:textId="77777777" w:rsidR="00470DAD" w:rsidRDefault="00470DAD" w:rsidP="00470DAD">
      <w:pPr>
        <w:ind w:left="144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- ip a (ip addr, ifconfig (nếu cài net-tool)): </w:t>
      </w:r>
    </w:p>
    <w:p w14:paraId="135C8182" w14:textId="75CF4E23" w:rsidR="00470DAD" w:rsidRDefault="00470DAD" w:rsidP="00470DAD">
      <w:pPr>
        <w:ind w:left="1440" w:firstLine="720"/>
        <w:rPr>
          <w:rFonts w:ascii="Consolas" w:hAnsi="Consolas"/>
          <w:color w:val="212529"/>
          <w:sz w:val="21"/>
          <w:szCs w:val="21"/>
        </w:rPr>
      </w:pPr>
      <w:r w:rsidRPr="00470DAD">
        <w:rPr>
          <w:rFonts w:ascii="Consolas" w:hAnsi="Consolas"/>
          <w:color w:val="212529"/>
          <w:sz w:val="21"/>
          <w:szCs w:val="21"/>
        </w:rPr>
        <w:t>ip address v4</w:t>
      </w:r>
      <w:r>
        <w:rPr>
          <w:rFonts w:ascii="Consolas" w:hAnsi="Consolas"/>
          <w:color w:val="212529"/>
          <w:sz w:val="21"/>
          <w:szCs w:val="21"/>
        </w:rPr>
        <w:t>(192.168.x.x)</w:t>
      </w:r>
    </w:p>
    <w:p w14:paraId="29C6816D" w14:textId="2985A96A" w:rsidR="00470DAD" w:rsidRDefault="00470DAD" w:rsidP="00470DAD">
      <w:pPr>
        <w:ind w:left="1440" w:firstLine="720"/>
        <w:rPr>
          <w:rFonts w:ascii="Consolas" w:hAnsi="Consolas"/>
          <w:color w:val="212529"/>
          <w:sz w:val="21"/>
          <w:szCs w:val="21"/>
        </w:rPr>
      </w:pPr>
      <w:r w:rsidRPr="00470DAD">
        <w:rPr>
          <w:rFonts w:ascii="Consolas" w:hAnsi="Consolas"/>
          <w:color w:val="212529"/>
          <w:sz w:val="21"/>
          <w:szCs w:val="21"/>
        </w:rPr>
        <w:t>danh sách card mạng</w:t>
      </w:r>
      <w:r>
        <w:rPr>
          <w:rFonts w:ascii="Consolas" w:hAnsi="Consolas"/>
          <w:color w:val="212529"/>
          <w:sz w:val="21"/>
          <w:szCs w:val="21"/>
        </w:rPr>
        <w:t xml:space="preserve"> (thường 2 cái)</w:t>
      </w:r>
    </w:p>
    <w:p w14:paraId="16C28584" w14:textId="6CD833A3" w:rsidR="00470DAD" w:rsidRPr="00F269AB" w:rsidRDefault="00470DAD" w:rsidP="00470DAD">
      <w:pPr>
        <w:ind w:left="1440" w:firstLine="720"/>
      </w:pPr>
      <w:r w:rsidRPr="00470DAD">
        <w:rPr>
          <w:rFonts w:ascii="Consolas" w:hAnsi="Consolas"/>
          <w:color w:val="212529"/>
          <w:sz w:val="21"/>
          <w:szCs w:val="21"/>
        </w:rPr>
        <w:t>trạng thái up/down</w:t>
      </w:r>
      <w:r>
        <w:rPr>
          <w:rFonts w:ascii="Consolas" w:hAnsi="Consolas"/>
          <w:color w:val="212529"/>
          <w:sz w:val="21"/>
          <w:szCs w:val="21"/>
        </w:rPr>
        <w:t xml:space="preserve"> (state UP = up, state DOWN = down)</w:t>
      </w:r>
    </w:p>
    <w:p w14:paraId="0C21C89C" w14:textId="55B56AD8" w:rsidR="00F269AB" w:rsidRDefault="00470DAD">
      <w:r>
        <w:tab/>
      </w:r>
      <w:r w:rsidR="00651152">
        <w:t xml:space="preserve">- Kiểm tra thời gian hệ điều hành: </w:t>
      </w:r>
    </w:p>
    <w:p w14:paraId="2BD0D1C3" w14:textId="48B3BD02" w:rsidR="00651152" w:rsidRDefault="00651152">
      <w:r>
        <w:tab/>
      </w:r>
      <w:r>
        <w:tab/>
        <w:t>- date: thứ ngày thời gian múi giờ</w:t>
      </w:r>
    </w:p>
    <w:p w14:paraId="3266D244" w14:textId="122A9A01" w:rsidR="00651152" w:rsidRDefault="00651152">
      <w:r>
        <w:tab/>
      </w:r>
      <w:r>
        <w:tab/>
        <w:t>- uptime -s: ngày giờ hệ thống khởi động</w:t>
      </w:r>
    </w:p>
    <w:sectPr w:rsidR="0065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C4"/>
    <w:rsid w:val="000B61C7"/>
    <w:rsid w:val="00470DAD"/>
    <w:rsid w:val="00515524"/>
    <w:rsid w:val="00645EC4"/>
    <w:rsid w:val="00651152"/>
    <w:rsid w:val="00E65CE4"/>
    <w:rsid w:val="00EE4FEC"/>
    <w:rsid w:val="00F269AB"/>
    <w:rsid w:val="00F7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BD6D2"/>
  <w15:chartTrackingRefBased/>
  <w15:docId w15:val="{3E73A529-FCD2-4151-9FB9-23CE07F1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Phạm</dc:creator>
  <cp:keywords/>
  <dc:description/>
  <cp:lastModifiedBy>Dũng Phạm</cp:lastModifiedBy>
  <cp:revision>1</cp:revision>
  <dcterms:created xsi:type="dcterms:W3CDTF">2022-03-19T13:03:00Z</dcterms:created>
  <dcterms:modified xsi:type="dcterms:W3CDTF">2022-03-19T14:40:00Z</dcterms:modified>
</cp:coreProperties>
</file>