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8BC8C" w14:textId="3BC7801F" w:rsidR="00D1640E" w:rsidRPr="00E6345B" w:rsidRDefault="00E6345B" w:rsidP="00E6345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6345B">
        <w:rPr>
          <w:rFonts w:ascii="Times New Roman" w:hAnsi="Times New Roman" w:cs="Times New Roman"/>
          <w:b/>
          <w:bCs/>
          <w:sz w:val="40"/>
          <w:szCs w:val="40"/>
        </w:rPr>
        <w:t>Задание 4.2</w:t>
      </w:r>
    </w:p>
    <w:p w14:paraId="445D839D" w14:textId="252AE669" w:rsidR="00E6345B" w:rsidRDefault="00E6345B" w:rsidP="00E6345B">
      <w:pPr>
        <w:jc w:val="center"/>
        <w:rPr>
          <w:rFonts w:ascii="Times New Roman" w:hAnsi="Times New Roman" w:cs="Times New Roman"/>
          <w:sz w:val="28"/>
          <w:szCs w:val="28"/>
        </w:rPr>
      </w:pPr>
      <w:r w:rsidRPr="00E634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Цель</w:t>
      </w:r>
      <w:r w:rsidRPr="00E6345B">
        <w:rPr>
          <w:rFonts w:ascii="Times New Roman" w:hAnsi="Times New Roman" w:cs="Times New Roman"/>
          <w:sz w:val="28"/>
          <w:szCs w:val="28"/>
        </w:rPr>
        <w:t>: исследовать среднее значение времени выполнения умножение квадратных матриц с транспонированием и без.</w:t>
      </w:r>
    </w:p>
    <w:p w14:paraId="74FD62C6" w14:textId="77777777" w:rsidR="00766F50" w:rsidRPr="00500928" w:rsidRDefault="00766F50" w:rsidP="00766F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Mean</w:t>
      </w:r>
      <w:r w:rsidRPr="00D231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D2314A">
        <w:rPr>
          <w:rFonts w:ascii="Times New Roman" w:hAnsi="Times New Roman" w:cs="Times New Roman"/>
          <w:b/>
          <w:bCs/>
          <w:sz w:val="28"/>
          <w:szCs w:val="28"/>
        </w:rPr>
        <w:t xml:space="preserve">-  </w:t>
      </w:r>
      <w:r w:rsidRPr="00766F50">
        <w:rPr>
          <w:rFonts w:ascii="Times New Roman" w:hAnsi="Times New Roman" w:cs="Times New Roman"/>
          <w:sz w:val="28"/>
          <w:szCs w:val="28"/>
        </w:rPr>
        <w:t>среднее</w:t>
      </w:r>
      <w:proofErr w:type="gramEnd"/>
      <w:r w:rsidRPr="00766F50">
        <w:rPr>
          <w:rFonts w:ascii="Times New Roman" w:hAnsi="Times New Roman" w:cs="Times New Roman"/>
          <w:sz w:val="28"/>
          <w:szCs w:val="28"/>
        </w:rPr>
        <w:t xml:space="preserve"> значение, которое является средним значением данных в директории </w:t>
      </w:r>
      <w:r w:rsidRPr="00766F50"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14:paraId="37C32EC2" w14:textId="77777777" w:rsidR="00766F50" w:rsidRPr="00500928" w:rsidRDefault="00766F50" w:rsidP="00766F5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Rrse</w:t>
      </w:r>
      <w:proofErr w:type="spellEnd"/>
      <w:r w:rsidRPr="00D2314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766F50">
        <w:rPr>
          <w:rFonts w:ascii="Times New Roman" w:hAnsi="Times New Roman" w:cs="Times New Roman"/>
          <w:sz w:val="28"/>
          <w:szCs w:val="28"/>
        </w:rPr>
        <w:t>является относительным стандартным отклонением</w:t>
      </w:r>
    </w:p>
    <w:p w14:paraId="55E59760" w14:textId="77777777" w:rsidR="00766F50" w:rsidRDefault="00766F50" w:rsidP="00766F50">
      <w:pPr>
        <w:rPr>
          <w:rFonts w:ascii="Times New Roman" w:hAnsi="Times New Roman" w:cs="Times New Roman"/>
          <w:sz w:val="28"/>
          <w:szCs w:val="28"/>
        </w:rPr>
      </w:pPr>
      <w:r w:rsidRPr="00766F50">
        <w:rPr>
          <w:rFonts w:ascii="Times New Roman" w:hAnsi="Times New Roman" w:cs="Times New Roman"/>
          <w:sz w:val="28"/>
          <w:szCs w:val="28"/>
        </w:rPr>
        <w:t>Время измеряется в микросекунд</w:t>
      </w:r>
    </w:p>
    <w:p w14:paraId="223FD6E0" w14:textId="77777777" w:rsidR="00ED0F52" w:rsidRPr="00766F50" w:rsidRDefault="00ED0F52" w:rsidP="00766F50">
      <w:pPr>
        <w:rPr>
          <w:rFonts w:ascii="Times New Roman" w:hAnsi="Times New Roman" w:cs="Times New Roman"/>
          <w:sz w:val="28"/>
          <w:szCs w:val="28"/>
        </w:rPr>
      </w:pPr>
    </w:p>
    <w:p w14:paraId="02183030" w14:textId="77777777" w:rsidR="00766F50" w:rsidRPr="00E6345B" w:rsidRDefault="00766F50" w:rsidP="00766F50">
      <w:pPr>
        <w:rPr>
          <w:rFonts w:ascii="Times New Roman" w:hAnsi="Times New Roman" w:cs="Times New Roman"/>
          <w:sz w:val="28"/>
          <w:szCs w:val="28"/>
        </w:rPr>
      </w:pPr>
    </w:p>
    <w:p w14:paraId="183CCA02" w14:textId="77777777" w:rsidR="00E6345B" w:rsidRDefault="00E6345B"/>
    <w:p w14:paraId="7C371039" w14:textId="582DF593" w:rsidR="00E6345B" w:rsidRPr="00E6345B" w:rsidRDefault="00E6345B" w:rsidP="00E6345B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282C">
        <w:rPr>
          <w:rFonts w:ascii="Times New Roman" w:hAnsi="Times New Roman" w:cs="Times New Roman"/>
          <w:b/>
          <w:bCs/>
          <w:sz w:val="28"/>
          <w:szCs w:val="28"/>
        </w:rPr>
        <w:t>График</w:t>
      </w:r>
      <w:r w:rsidRPr="005A7A35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4D1897A7" w14:textId="77777777" w:rsidR="00E6345B" w:rsidRDefault="00E6345B"/>
    <w:p w14:paraId="72C37B2D" w14:textId="77777777" w:rsidR="00E6345B" w:rsidRDefault="00E6345B"/>
    <w:p w14:paraId="10B5B898" w14:textId="77777777" w:rsidR="00E6345B" w:rsidRDefault="00E6345B"/>
    <w:p w14:paraId="495BF777" w14:textId="6114DC01" w:rsidR="00E6345B" w:rsidRDefault="00E6345B">
      <w:r w:rsidRPr="00E6345B">
        <w:drawing>
          <wp:inline distT="0" distB="0" distL="0" distR="0" wp14:anchorId="7848F018" wp14:editId="212FD1D7">
            <wp:extent cx="5761219" cy="4458086"/>
            <wp:effectExtent l="0" t="0" r="0" b="0"/>
            <wp:docPr id="90579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921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FE29" w14:textId="77777777" w:rsidR="006C0C98" w:rsidRDefault="006C0C98" w:rsidP="00E6345B">
      <w:pPr>
        <w:ind w:firstLine="567"/>
        <w:jc w:val="center"/>
      </w:pPr>
    </w:p>
    <w:p w14:paraId="51D72A6A" w14:textId="77777777" w:rsidR="006C0C98" w:rsidRDefault="006C0C98" w:rsidP="00E6345B">
      <w:pPr>
        <w:ind w:firstLine="567"/>
        <w:jc w:val="center"/>
      </w:pPr>
    </w:p>
    <w:p w14:paraId="1B90DA01" w14:textId="46875BBD" w:rsidR="00E6345B" w:rsidRPr="005A7A35" w:rsidRDefault="00E6345B" w:rsidP="00E6345B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 w:rsidRPr="005A7A35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graph</w:t>
        </w:r>
        <w:r w:rsidRPr="005A7A35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\</w:t>
        </w:r>
        <w:r w:rsidRPr="005A7A35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liner</w:t>
        </w:r>
        <w:r w:rsidRPr="005A7A35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_</w:t>
        </w:r>
        <w:r w:rsidRPr="005A7A35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plot</w:t>
        </w:r>
        <w:r w:rsidRPr="005A7A35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_1.</w:t>
        </w:r>
        <w:proofErr w:type="spellStart"/>
        <w:r w:rsidRPr="005A7A35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svg</w:t>
        </w:r>
        <w:proofErr w:type="spellEnd"/>
      </w:hyperlink>
    </w:p>
    <w:p w14:paraId="53D5EA02" w14:textId="1C7D762B" w:rsidR="00E6345B" w:rsidRDefault="00E6345B" w:rsidP="00E6345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F063D">
        <w:rPr>
          <w:rFonts w:ascii="Times New Roman" w:hAnsi="Times New Roman" w:cs="Times New Roman"/>
          <w:sz w:val="28"/>
          <w:szCs w:val="28"/>
        </w:rPr>
        <w:t>Из результатов сравнения производительности работы программы на уровнях оптимизации O0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063D">
        <w:rPr>
          <w:rFonts w:ascii="Times New Roman" w:hAnsi="Times New Roman" w:cs="Times New Roman"/>
          <w:sz w:val="28"/>
          <w:szCs w:val="28"/>
        </w:rPr>
        <w:t>O2</w:t>
      </w:r>
      <w:r>
        <w:rPr>
          <w:rFonts w:ascii="Times New Roman" w:hAnsi="Times New Roman" w:cs="Times New Roman"/>
          <w:sz w:val="28"/>
          <w:szCs w:val="28"/>
        </w:rPr>
        <w:t>,О3,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Os </w:t>
      </w:r>
      <w:r w:rsidRPr="003F063D">
        <w:rPr>
          <w:rFonts w:ascii="Times New Roman" w:hAnsi="Times New Roman" w:cs="Times New Roman"/>
          <w:sz w:val="28"/>
          <w:szCs w:val="28"/>
        </w:rPr>
        <w:t xml:space="preserve">следует, что время выполнения на уровне оптимизации </w:t>
      </w:r>
      <w:r w:rsidRPr="00766F50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766F50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с транспонированием и без почти совпадает. </w:t>
      </w:r>
    </w:p>
    <w:p w14:paraId="28539A75" w14:textId="5F1C1CD8" w:rsidR="00131EFA" w:rsidRDefault="00131EFA" w:rsidP="00E6345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уровне оптимизации </w:t>
      </w:r>
      <w:r w:rsidRPr="00766F50">
        <w:rPr>
          <w:rFonts w:ascii="Times New Roman" w:hAnsi="Times New Roman" w:cs="Times New Roman"/>
          <w:b/>
          <w:bCs/>
          <w:sz w:val="28"/>
          <w:szCs w:val="28"/>
          <w:lang w:val="vi-VN"/>
        </w:rPr>
        <w:t>O2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 тоже почти совпадает , но в середине мы при использование танспорнировании немного быстрее.</w:t>
      </w:r>
    </w:p>
    <w:p w14:paraId="40F8007F" w14:textId="7FF89D0E" w:rsidR="00E6345B" w:rsidRPr="00766F50" w:rsidRDefault="00131EFA" w:rsidP="00766F5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уровне </w:t>
      </w:r>
      <w:r w:rsidRPr="00766F50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766F50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766F50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proofErr w:type="spellEnd"/>
      <w:r w:rsidRPr="00131E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можем увидеть разницу в конце когда транспонирование матрицы быстрее чем без</w:t>
      </w:r>
      <w:r w:rsidR="00766F50" w:rsidRPr="00766F50">
        <w:rPr>
          <w:rFonts w:ascii="Times New Roman" w:hAnsi="Times New Roman" w:cs="Times New Roman"/>
          <w:sz w:val="28"/>
          <w:szCs w:val="28"/>
        </w:rPr>
        <w:t>.</w:t>
      </w:r>
    </w:p>
    <w:p w14:paraId="597D77F0" w14:textId="3EA6B7A9" w:rsidR="00766F50" w:rsidRPr="00766F50" w:rsidRDefault="00766F50" w:rsidP="00766F50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6F50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766F50">
        <w:rPr>
          <w:rFonts w:ascii="Times New Roman" w:hAnsi="Times New Roman" w:cs="Times New Roman"/>
          <w:b/>
          <w:bCs/>
          <w:sz w:val="28"/>
          <w:szCs w:val="28"/>
        </w:rPr>
        <w:t xml:space="preserve"> Уровень оптимизация О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7A6BBADE" w14:textId="77777777" w:rsidR="00D1640E" w:rsidRDefault="00D1640E"/>
    <w:tbl>
      <w:tblPr>
        <w:tblStyle w:val="GridTable5Dark-Accent5"/>
        <w:tblW w:w="0" w:type="auto"/>
        <w:tblInd w:w="-856" w:type="dxa"/>
        <w:tblLook w:val="04A0" w:firstRow="1" w:lastRow="0" w:firstColumn="1" w:lastColumn="0" w:noHBand="0" w:noVBand="1"/>
      </w:tblPr>
      <w:tblGrid>
        <w:gridCol w:w="533"/>
        <w:gridCol w:w="2329"/>
        <w:gridCol w:w="2329"/>
        <w:gridCol w:w="2505"/>
        <w:gridCol w:w="2505"/>
      </w:tblGrid>
      <w:tr w:rsidR="00D1640E" w:rsidRPr="00AF29ED" w14:paraId="6682F44A" w14:textId="77777777" w:rsidTr="00E63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dxa"/>
          </w:tcPr>
          <w:p w14:paraId="0D4FD5C1" w14:textId="77777777" w:rsidR="00D1640E" w:rsidRPr="00E6345B" w:rsidRDefault="00D1640E" w:rsidP="006411D8">
            <w:pPr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395" w:type="dxa"/>
          </w:tcPr>
          <w:p w14:paraId="4AC7F580" w14:textId="00C6BBF6" w:rsidR="00D1640E" w:rsidRPr="00E6345B" w:rsidRDefault="00D1640E" w:rsidP="00641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Data_O</w:t>
            </w:r>
            <w:r w:rsidRPr="00E6345B">
              <w:rPr>
                <w:rFonts w:ascii="Times New Roman" w:hAnsi="Times New Roman" w:cs="Times New Roman"/>
                <w:lang w:val="en-US"/>
              </w:rPr>
              <w:t>2</w:t>
            </w:r>
            <w:r w:rsidRPr="00E6345B">
              <w:rPr>
                <w:rFonts w:ascii="Times New Roman" w:hAnsi="Times New Roman" w:cs="Times New Roman"/>
                <w:lang w:val="en-US"/>
              </w:rPr>
              <w:t>_no_transpose</w:t>
            </w:r>
          </w:p>
          <w:p w14:paraId="742205AA" w14:textId="77777777" w:rsidR="00D1640E" w:rsidRPr="00E6345B" w:rsidRDefault="00D1640E" w:rsidP="00641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6345B">
              <w:rPr>
                <w:rFonts w:ascii="Times New Roman" w:hAnsi="Times New Roman" w:cs="Times New Roman"/>
                <w:lang w:val="en-US"/>
              </w:rPr>
              <w:t>:men</w:t>
            </w:r>
            <w:proofErr w:type="gramEnd"/>
          </w:p>
        </w:tc>
        <w:tc>
          <w:tcPr>
            <w:tcW w:w="2395" w:type="dxa"/>
          </w:tcPr>
          <w:p w14:paraId="5840469D" w14:textId="30335851" w:rsidR="00D1640E" w:rsidRPr="00E6345B" w:rsidRDefault="00D1640E" w:rsidP="00641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Data_O</w:t>
            </w:r>
            <w:r w:rsidRPr="00E6345B">
              <w:rPr>
                <w:rFonts w:ascii="Times New Roman" w:hAnsi="Times New Roman" w:cs="Times New Roman"/>
                <w:lang w:val="en-US"/>
              </w:rPr>
              <w:t>2</w:t>
            </w:r>
            <w:r w:rsidRPr="00E6345B">
              <w:rPr>
                <w:rFonts w:ascii="Times New Roman" w:hAnsi="Times New Roman" w:cs="Times New Roman"/>
                <w:lang w:val="en-US"/>
              </w:rPr>
              <w:t>_no_transpose</w:t>
            </w:r>
          </w:p>
          <w:p w14:paraId="34E1D89E" w14:textId="77777777" w:rsidR="00D1640E" w:rsidRPr="00E6345B" w:rsidRDefault="00D1640E" w:rsidP="00641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6345B">
              <w:rPr>
                <w:rFonts w:ascii="Times New Roman" w:hAnsi="Times New Roman" w:cs="Times New Roman"/>
                <w:lang w:val="en-US"/>
              </w:rPr>
              <w:t>:</w:t>
            </w:r>
            <w:proofErr w:type="spellStart"/>
            <w:r w:rsidRPr="00E6345B">
              <w:rPr>
                <w:rFonts w:ascii="Times New Roman" w:hAnsi="Times New Roman" w:cs="Times New Roman"/>
                <w:lang w:val="en-US"/>
              </w:rPr>
              <w:t>rrse</w:t>
            </w:r>
            <w:proofErr w:type="spellEnd"/>
            <w:proofErr w:type="gramEnd"/>
          </w:p>
        </w:tc>
        <w:tc>
          <w:tcPr>
            <w:tcW w:w="2576" w:type="dxa"/>
          </w:tcPr>
          <w:p w14:paraId="573FE83C" w14:textId="0E9CBEED" w:rsidR="00D1640E" w:rsidRPr="00E6345B" w:rsidRDefault="00D1640E" w:rsidP="00641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Data_O</w:t>
            </w:r>
            <w:r w:rsidRPr="00E6345B">
              <w:rPr>
                <w:rFonts w:ascii="Times New Roman" w:hAnsi="Times New Roman" w:cs="Times New Roman"/>
                <w:lang w:val="en-US"/>
              </w:rPr>
              <w:t>2</w:t>
            </w:r>
            <w:r w:rsidRPr="00E6345B">
              <w:rPr>
                <w:rFonts w:ascii="Times New Roman" w:hAnsi="Times New Roman" w:cs="Times New Roman"/>
                <w:lang w:val="en-US"/>
              </w:rPr>
              <w:t>_with_transpose</w:t>
            </w:r>
          </w:p>
          <w:p w14:paraId="49BD2089" w14:textId="77777777" w:rsidR="00D1640E" w:rsidRPr="00E6345B" w:rsidRDefault="00D1640E" w:rsidP="00641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6345B">
              <w:rPr>
                <w:rFonts w:ascii="Times New Roman" w:hAnsi="Times New Roman" w:cs="Times New Roman"/>
                <w:lang w:val="en-US"/>
              </w:rPr>
              <w:t>:men</w:t>
            </w:r>
            <w:proofErr w:type="gramEnd"/>
          </w:p>
        </w:tc>
        <w:tc>
          <w:tcPr>
            <w:tcW w:w="2576" w:type="dxa"/>
          </w:tcPr>
          <w:p w14:paraId="77960055" w14:textId="15A4675E" w:rsidR="00D1640E" w:rsidRPr="00E6345B" w:rsidRDefault="00D1640E" w:rsidP="00641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Data_O</w:t>
            </w:r>
            <w:r w:rsidRPr="00E6345B">
              <w:rPr>
                <w:rFonts w:ascii="Times New Roman" w:hAnsi="Times New Roman" w:cs="Times New Roman"/>
                <w:lang w:val="en-US"/>
              </w:rPr>
              <w:t>2</w:t>
            </w:r>
            <w:r w:rsidRPr="00E6345B">
              <w:rPr>
                <w:rFonts w:ascii="Times New Roman" w:hAnsi="Times New Roman" w:cs="Times New Roman"/>
                <w:lang w:val="en-US"/>
              </w:rPr>
              <w:t>_with_transpose</w:t>
            </w:r>
          </w:p>
          <w:p w14:paraId="5097B18B" w14:textId="77777777" w:rsidR="00D1640E" w:rsidRPr="00E6345B" w:rsidRDefault="00D1640E" w:rsidP="00641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6345B">
              <w:rPr>
                <w:rFonts w:ascii="Times New Roman" w:hAnsi="Times New Roman" w:cs="Times New Roman"/>
                <w:lang w:val="en-US"/>
              </w:rPr>
              <w:t>:</w:t>
            </w:r>
            <w:proofErr w:type="spellStart"/>
            <w:r w:rsidRPr="00E6345B">
              <w:rPr>
                <w:rFonts w:ascii="Times New Roman" w:hAnsi="Times New Roman" w:cs="Times New Roman"/>
                <w:lang w:val="en-US"/>
              </w:rPr>
              <w:t>rrsr</w:t>
            </w:r>
            <w:proofErr w:type="spellEnd"/>
            <w:proofErr w:type="gramEnd"/>
          </w:p>
        </w:tc>
      </w:tr>
      <w:tr w:rsidR="00E77342" w14:paraId="04E2E521" w14:textId="77777777" w:rsidTr="00E63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dxa"/>
          </w:tcPr>
          <w:p w14:paraId="48E2B012" w14:textId="77777777" w:rsidR="00E77342" w:rsidRPr="00E6345B" w:rsidRDefault="00E77342" w:rsidP="00E6345B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2395" w:type="dxa"/>
            <w:vAlign w:val="bottom"/>
          </w:tcPr>
          <w:p w14:paraId="3B897FAD" w14:textId="0C548906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01.</w:t>
            </w: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02</w:t>
            </w:r>
          </w:p>
        </w:tc>
        <w:tc>
          <w:tcPr>
            <w:tcW w:w="2395" w:type="dxa"/>
            <w:vAlign w:val="bottom"/>
          </w:tcPr>
          <w:p w14:paraId="24F3E139" w14:textId="37C78746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13.60</w:t>
            </w:r>
          </w:p>
        </w:tc>
        <w:tc>
          <w:tcPr>
            <w:tcW w:w="2576" w:type="dxa"/>
            <w:vAlign w:val="bottom"/>
          </w:tcPr>
          <w:p w14:paraId="3B140539" w14:textId="25BC251D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0.31</w:t>
            </w:r>
          </w:p>
        </w:tc>
        <w:tc>
          <w:tcPr>
            <w:tcW w:w="2576" w:type="dxa"/>
            <w:vAlign w:val="bottom"/>
          </w:tcPr>
          <w:p w14:paraId="0A193A6C" w14:textId="2545E583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213.97</w:t>
            </w:r>
          </w:p>
        </w:tc>
      </w:tr>
      <w:tr w:rsidR="00E77342" w14:paraId="3682ADE5" w14:textId="77777777" w:rsidTr="00E63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dxa"/>
          </w:tcPr>
          <w:p w14:paraId="0F7CD6B1" w14:textId="77777777" w:rsidR="00E77342" w:rsidRPr="00E6345B" w:rsidRDefault="00E77342" w:rsidP="00E6345B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2395" w:type="dxa"/>
            <w:vAlign w:val="bottom"/>
          </w:tcPr>
          <w:p w14:paraId="43450484" w14:textId="047C18ED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04</w:t>
            </w: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.96</w:t>
            </w:r>
          </w:p>
        </w:tc>
        <w:tc>
          <w:tcPr>
            <w:tcW w:w="2395" w:type="dxa"/>
            <w:vAlign w:val="bottom"/>
          </w:tcPr>
          <w:p w14:paraId="49CB08FB" w14:textId="3C5FA7C8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26.16</w:t>
            </w:r>
          </w:p>
        </w:tc>
        <w:tc>
          <w:tcPr>
            <w:tcW w:w="2576" w:type="dxa"/>
            <w:vAlign w:val="bottom"/>
          </w:tcPr>
          <w:p w14:paraId="0D245489" w14:textId="5E20E611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04</w:t>
            </w: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.92</w:t>
            </w:r>
          </w:p>
        </w:tc>
        <w:tc>
          <w:tcPr>
            <w:tcW w:w="2576" w:type="dxa"/>
            <w:vAlign w:val="bottom"/>
          </w:tcPr>
          <w:p w14:paraId="45CBCCF5" w14:textId="7E9FA657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30.87</w:t>
            </w:r>
          </w:p>
        </w:tc>
      </w:tr>
      <w:tr w:rsidR="00E77342" w14:paraId="525FEB80" w14:textId="77777777" w:rsidTr="00E63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dxa"/>
          </w:tcPr>
          <w:p w14:paraId="4E55EA54" w14:textId="77777777" w:rsidR="00E77342" w:rsidRPr="00E6345B" w:rsidRDefault="00E77342" w:rsidP="00E6345B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2395" w:type="dxa"/>
            <w:vAlign w:val="bottom"/>
          </w:tcPr>
          <w:p w14:paraId="510B84F0" w14:textId="58BBB79F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18.80</w:t>
            </w:r>
          </w:p>
        </w:tc>
        <w:tc>
          <w:tcPr>
            <w:tcW w:w="2395" w:type="dxa"/>
            <w:vAlign w:val="bottom"/>
          </w:tcPr>
          <w:p w14:paraId="41F7BEA8" w14:textId="7447B6E8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25.84</w:t>
            </w:r>
          </w:p>
        </w:tc>
        <w:tc>
          <w:tcPr>
            <w:tcW w:w="2576" w:type="dxa"/>
            <w:vAlign w:val="bottom"/>
          </w:tcPr>
          <w:p w14:paraId="585A1A35" w14:textId="6BA25C40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17.78</w:t>
            </w:r>
          </w:p>
        </w:tc>
        <w:tc>
          <w:tcPr>
            <w:tcW w:w="2576" w:type="dxa"/>
            <w:vAlign w:val="bottom"/>
          </w:tcPr>
          <w:p w14:paraId="13AC41AB" w14:textId="72ECFCCE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18.41</w:t>
            </w:r>
          </w:p>
        </w:tc>
      </w:tr>
      <w:tr w:rsidR="00E77342" w14:paraId="64AAACA1" w14:textId="77777777" w:rsidTr="00E63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dxa"/>
          </w:tcPr>
          <w:p w14:paraId="44DA780C" w14:textId="77777777" w:rsidR="00E77342" w:rsidRPr="00E6345B" w:rsidRDefault="00E77342" w:rsidP="00E6345B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2395" w:type="dxa"/>
            <w:vAlign w:val="bottom"/>
          </w:tcPr>
          <w:p w14:paraId="0C3C4971" w14:textId="36C46989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81.78</w:t>
            </w:r>
          </w:p>
        </w:tc>
        <w:tc>
          <w:tcPr>
            <w:tcW w:w="2395" w:type="dxa"/>
            <w:vAlign w:val="bottom"/>
          </w:tcPr>
          <w:p w14:paraId="7FDA28CC" w14:textId="1AD8B9D0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окт.32</w:t>
            </w:r>
          </w:p>
        </w:tc>
        <w:tc>
          <w:tcPr>
            <w:tcW w:w="2576" w:type="dxa"/>
            <w:vAlign w:val="bottom"/>
          </w:tcPr>
          <w:p w14:paraId="6F5C1584" w14:textId="5100D7FA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52.65</w:t>
            </w:r>
          </w:p>
        </w:tc>
        <w:tc>
          <w:tcPr>
            <w:tcW w:w="2576" w:type="dxa"/>
            <w:vAlign w:val="bottom"/>
          </w:tcPr>
          <w:p w14:paraId="3AB24916" w14:textId="3452C3A7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18.69</w:t>
            </w:r>
          </w:p>
        </w:tc>
      </w:tr>
      <w:tr w:rsidR="00E77342" w14:paraId="7056C72F" w14:textId="77777777" w:rsidTr="00E63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dxa"/>
          </w:tcPr>
          <w:p w14:paraId="02AD7BF3" w14:textId="77777777" w:rsidR="00E77342" w:rsidRPr="00E6345B" w:rsidRDefault="00E77342" w:rsidP="00E6345B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2395" w:type="dxa"/>
            <w:vAlign w:val="bottom"/>
          </w:tcPr>
          <w:p w14:paraId="5478DC7D" w14:textId="437FBF2E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94.92</w:t>
            </w:r>
          </w:p>
        </w:tc>
        <w:tc>
          <w:tcPr>
            <w:tcW w:w="2395" w:type="dxa"/>
            <w:vAlign w:val="bottom"/>
          </w:tcPr>
          <w:p w14:paraId="3BAF7EA1" w14:textId="1AF8BCBC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18.51</w:t>
            </w:r>
          </w:p>
        </w:tc>
        <w:tc>
          <w:tcPr>
            <w:tcW w:w="2576" w:type="dxa"/>
            <w:vAlign w:val="bottom"/>
          </w:tcPr>
          <w:p w14:paraId="5699C173" w14:textId="182C477D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96.20</w:t>
            </w:r>
          </w:p>
        </w:tc>
        <w:tc>
          <w:tcPr>
            <w:tcW w:w="2576" w:type="dxa"/>
            <w:vAlign w:val="bottom"/>
          </w:tcPr>
          <w:p w14:paraId="639F463F" w14:textId="4173FAA7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16.14</w:t>
            </w:r>
          </w:p>
        </w:tc>
      </w:tr>
      <w:tr w:rsidR="00E77342" w14:paraId="1C49E797" w14:textId="77777777" w:rsidTr="00E63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dxa"/>
          </w:tcPr>
          <w:p w14:paraId="4C245048" w14:textId="77777777" w:rsidR="00E77342" w:rsidRPr="00E6345B" w:rsidRDefault="00E77342" w:rsidP="00E6345B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60</w:t>
            </w:r>
          </w:p>
        </w:tc>
        <w:tc>
          <w:tcPr>
            <w:tcW w:w="2395" w:type="dxa"/>
            <w:vAlign w:val="bottom"/>
          </w:tcPr>
          <w:p w14:paraId="2828BDE3" w14:textId="2FF18E79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161.12</w:t>
            </w:r>
          </w:p>
        </w:tc>
        <w:tc>
          <w:tcPr>
            <w:tcW w:w="2395" w:type="dxa"/>
            <w:vAlign w:val="bottom"/>
          </w:tcPr>
          <w:p w14:paraId="3E097E3D" w14:textId="2187F653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16.47</w:t>
            </w:r>
          </w:p>
        </w:tc>
        <w:tc>
          <w:tcPr>
            <w:tcW w:w="2576" w:type="dxa"/>
            <w:vAlign w:val="bottom"/>
          </w:tcPr>
          <w:p w14:paraId="0D3CBCA9" w14:textId="45899AB6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166.61</w:t>
            </w:r>
          </w:p>
        </w:tc>
        <w:tc>
          <w:tcPr>
            <w:tcW w:w="2576" w:type="dxa"/>
            <w:vAlign w:val="bottom"/>
          </w:tcPr>
          <w:p w14:paraId="6E1E5258" w14:textId="1E42F3BE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18.36</w:t>
            </w:r>
          </w:p>
        </w:tc>
      </w:tr>
      <w:tr w:rsidR="00E77342" w14:paraId="1F785325" w14:textId="77777777" w:rsidTr="00E63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dxa"/>
          </w:tcPr>
          <w:p w14:paraId="5A465BCD" w14:textId="77777777" w:rsidR="00E77342" w:rsidRPr="00E6345B" w:rsidRDefault="00E77342" w:rsidP="00E6345B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2395" w:type="dxa"/>
            <w:vAlign w:val="bottom"/>
          </w:tcPr>
          <w:p w14:paraId="583CC068" w14:textId="7A107D95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268.06</w:t>
            </w:r>
          </w:p>
        </w:tc>
        <w:tc>
          <w:tcPr>
            <w:tcW w:w="2395" w:type="dxa"/>
            <w:vAlign w:val="bottom"/>
          </w:tcPr>
          <w:p w14:paraId="2DAE3611" w14:textId="6DF0827C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16.85</w:t>
            </w:r>
          </w:p>
        </w:tc>
        <w:tc>
          <w:tcPr>
            <w:tcW w:w="2576" w:type="dxa"/>
            <w:vAlign w:val="bottom"/>
          </w:tcPr>
          <w:p w14:paraId="0F5CED51" w14:textId="051A5EA9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263.96</w:t>
            </w:r>
          </w:p>
        </w:tc>
        <w:tc>
          <w:tcPr>
            <w:tcW w:w="2576" w:type="dxa"/>
            <w:vAlign w:val="bottom"/>
          </w:tcPr>
          <w:p w14:paraId="7B08E64F" w14:textId="12416AED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14.77</w:t>
            </w:r>
          </w:p>
        </w:tc>
      </w:tr>
      <w:tr w:rsidR="00E77342" w14:paraId="2F2A3403" w14:textId="77777777" w:rsidTr="00E63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dxa"/>
          </w:tcPr>
          <w:p w14:paraId="661A8263" w14:textId="77777777" w:rsidR="00E77342" w:rsidRPr="00E6345B" w:rsidRDefault="00E77342" w:rsidP="00E6345B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80</w:t>
            </w:r>
          </w:p>
        </w:tc>
        <w:tc>
          <w:tcPr>
            <w:tcW w:w="2395" w:type="dxa"/>
            <w:vAlign w:val="bottom"/>
          </w:tcPr>
          <w:p w14:paraId="220908E7" w14:textId="797770A8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445.94</w:t>
            </w:r>
          </w:p>
        </w:tc>
        <w:tc>
          <w:tcPr>
            <w:tcW w:w="2395" w:type="dxa"/>
            <w:vAlign w:val="bottom"/>
          </w:tcPr>
          <w:p w14:paraId="4FA73FD6" w14:textId="02643FB2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22.80</w:t>
            </w:r>
          </w:p>
        </w:tc>
        <w:tc>
          <w:tcPr>
            <w:tcW w:w="2576" w:type="dxa"/>
            <w:vAlign w:val="bottom"/>
          </w:tcPr>
          <w:p w14:paraId="5E48DE3D" w14:textId="3738C17B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428.10</w:t>
            </w:r>
          </w:p>
        </w:tc>
        <w:tc>
          <w:tcPr>
            <w:tcW w:w="2576" w:type="dxa"/>
            <w:vAlign w:val="bottom"/>
          </w:tcPr>
          <w:p w14:paraId="2C82C0C6" w14:textId="5B076738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16.50</w:t>
            </w:r>
          </w:p>
        </w:tc>
      </w:tr>
      <w:tr w:rsidR="00E77342" w14:paraId="50DF2D05" w14:textId="77777777" w:rsidTr="00E63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dxa"/>
          </w:tcPr>
          <w:p w14:paraId="011A26E5" w14:textId="77777777" w:rsidR="00E77342" w:rsidRPr="00E6345B" w:rsidRDefault="00E77342" w:rsidP="00E6345B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90</w:t>
            </w:r>
          </w:p>
        </w:tc>
        <w:tc>
          <w:tcPr>
            <w:tcW w:w="2395" w:type="dxa"/>
            <w:vAlign w:val="bottom"/>
          </w:tcPr>
          <w:p w14:paraId="6352BD76" w14:textId="3F94B30F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658.92</w:t>
            </w:r>
          </w:p>
        </w:tc>
        <w:tc>
          <w:tcPr>
            <w:tcW w:w="2395" w:type="dxa"/>
            <w:vAlign w:val="bottom"/>
          </w:tcPr>
          <w:p w14:paraId="783B4064" w14:textId="33CD39C8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16.96</w:t>
            </w:r>
          </w:p>
        </w:tc>
        <w:tc>
          <w:tcPr>
            <w:tcW w:w="2576" w:type="dxa"/>
            <w:vAlign w:val="bottom"/>
          </w:tcPr>
          <w:p w14:paraId="1422308B" w14:textId="572A062B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627.53</w:t>
            </w:r>
          </w:p>
        </w:tc>
        <w:tc>
          <w:tcPr>
            <w:tcW w:w="2576" w:type="dxa"/>
            <w:vAlign w:val="bottom"/>
          </w:tcPr>
          <w:p w14:paraId="7EAD13D7" w14:textId="3E7336E5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18.</w:t>
            </w: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04</w:t>
            </w:r>
          </w:p>
        </w:tc>
      </w:tr>
      <w:tr w:rsidR="00E77342" w14:paraId="1FBA290B" w14:textId="77777777" w:rsidTr="00E63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dxa"/>
          </w:tcPr>
          <w:p w14:paraId="1CCEF3DB" w14:textId="77777777" w:rsidR="00E77342" w:rsidRPr="00E6345B" w:rsidRDefault="00E77342" w:rsidP="00E6345B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2395" w:type="dxa"/>
            <w:vAlign w:val="bottom"/>
          </w:tcPr>
          <w:p w14:paraId="4A6DE6A2" w14:textId="6CAA9A24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942.73</w:t>
            </w:r>
          </w:p>
        </w:tc>
        <w:tc>
          <w:tcPr>
            <w:tcW w:w="2395" w:type="dxa"/>
            <w:vAlign w:val="bottom"/>
          </w:tcPr>
          <w:p w14:paraId="7535B907" w14:textId="08A400BF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27.47</w:t>
            </w:r>
          </w:p>
        </w:tc>
        <w:tc>
          <w:tcPr>
            <w:tcW w:w="2576" w:type="dxa"/>
            <w:vAlign w:val="bottom"/>
          </w:tcPr>
          <w:p w14:paraId="29083C21" w14:textId="3DF77DD1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904.98</w:t>
            </w:r>
          </w:p>
        </w:tc>
        <w:tc>
          <w:tcPr>
            <w:tcW w:w="2576" w:type="dxa"/>
            <w:vAlign w:val="bottom"/>
          </w:tcPr>
          <w:p w14:paraId="3BF777C2" w14:textId="0BB4E058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13.44</w:t>
            </w:r>
          </w:p>
        </w:tc>
      </w:tr>
    </w:tbl>
    <w:p w14:paraId="44F88695" w14:textId="77777777" w:rsidR="00D1640E" w:rsidRDefault="00D1640E"/>
    <w:p w14:paraId="18C0C1F4" w14:textId="3BD1E3A9" w:rsidR="00766F50" w:rsidRPr="00766F50" w:rsidRDefault="00766F50" w:rsidP="00766F50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6F50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766F50">
        <w:rPr>
          <w:rFonts w:ascii="Times New Roman" w:hAnsi="Times New Roman" w:cs="Times New Roman"/>
          <w:b/>
          <w:bCs/>
          <w:sz w:val="28"/>
          <w:szCs w:val="28"/>
        </w:rPr>
        <w:t xml:space="preserve"> Уровень оптимизация О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2D28B03C" w14:textId="77777777" w:rsidR="00E77342" w:rsidRDefault="00E77342"/>
    <w:tbl>
      <w:tblPr>
        <w:tblStyle w:val="GridTable5Dark-Accent5"/>
        <w:tblW w:w="0" w:type="auto"/>
        <w:tblInd w:w="-856" w:type="dxa"/>
        <w:tblLook w:val="04A0" w:firstRow="1" w:lastRow="0" w:firstColumn="1" w:lastColumn="0" w:noHBand="0" w:noVBand="1"/>
      </w:tblPr>
      <w:tblGrid>
        <w:gridCol w:w="533"/>
        <w:gridCol w:w="2329"/>
        <w:gridCol w:w="2329"/>
        <w:gridCol w:w="2505"/>
        <w:gridCol w:w="2505"/>
      </w:tblGrid>
      <w:tr w:rsidR="00E77342" w:rsidRPr="00E6345B" w14:paraId="3885337F" w14:textId="77777777" w:rsidTr="00E63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dxa"/>
          </w:tcPr>
          <w:p w14:paraId="34699AB7" w14:textId="77777777" w:rsidR="00E77342" w:rsidRPr="00E6345B" w:rsidRDefault="00E77342" w:rsidP="006411D8">
            <w:pPr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395" w:type="dxa"/>
          </w:tcPr>
          <w:p w14:paraId="52612656" w14:textId="1D7A0CF0" w:rsidR="00E77342" w:rsidRPr="00E6345B" w:rsidRDefault="00E77342" w:rsidP="00641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Data_O</w:t>
            </w:r>
            <w:r w:rsidRPr="00E6345B">
              <w:rPr>
                <w:rFonts w:ascii="Times New Roman" w:hAnsi="Times New Roman" w:cs="Times New Roman"/>
                <w:lang w:val="en-US"/>
              </w:rPr>
              <w:t>3</w:t>
            </w:r>
            <w:r w:rsidRPr="00E6345B">
              <w:rPr>
                <w:rFonts w:ascii="Times New Roman" w:hAnsi="Times New Roman" w:cs="Times New Roman"/>
                <w:lang w:val="en-US"/>
              </w:rPr>
              <w:t>_no_transpose</w:t>
            </w:r>
          </w:p>
          <w:p w14:paraId="7408927F" w14:textId="77777777" w:rsidR="00E77342" w:rsidRPr="00E6345B" w:rsidRDefault="00E77342" w:rsidP="00641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6345B">
              <w:rPr>
                <w:rFonts w:ascii="Times New Roman" w:hAnsi="Times New Roman" w:cs="Times New Roman"/>
                <w:lang w:val="en-US"/>
              </w:rPr>
              <w:t>:men</w:t>
            </w:r>
            <w:proofErr w:type="gramEnd"/>
          </w:p>
        </w:tc>
        <w:tc>
          <w:tcPr>
            <w:tcW w:w="2395" w:type="dxa"/>
          </w:tcPr>
          <w:p w14:paraId="07E90980" w14:textId="6960722F" w:rsidR="00E77342" w:rsidRPr="00E6345B" w:rsidRDefault="00E77342" w:rsidP="00641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Data_O</w:t>
            </w:r>
            <w:r w:rsidRPr="00E6345B">
              <w:rPr>
                <w:rFonts w:ascii="Times New Roman" w:hAnsi="Times New Roman" w:cs="Times New Roman"/>
                <w:lang w:val="en-US"/>
              </w:rPr>
              <w:t>3</w:t>
            </w:r>
            <w:r w:rsidRPr="00E6345B">
              <w:rPr>
                <w:rFonts w:ascii="Times New Roman" w:hAnsi="Times New Roman" w:cs="Times New Roman"/>
                <w:lang w:val="en-US"/>
              </w:rPr>
              <w:t>_no_transpose</w:t>
            </w:r>
          </w:p>
          <w:p w14:paraId="121E349E" w14:textId="77777777" w:rsidR="00E77342" w:rsidRPr="00E6345B" w:rsidRDefault="00E77342" w:rsidP="00641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6345B">
              <w:rPr>
                <w:rFonts w:ascii="Times New Roman" w:hAnsi="Times New Roman" w:cs="Times New Roman"/>
                <w:lang w:val="en-US"/>
              </w:rPr>
              <w:t>:</w:t>
            </w:r>
            <w:proofErr w:type="spellStart"/>
            <w:r w:rsidRPr="00E6345B">
              <w:rPr>
                <w:rFonts w:ascii="Times New Roman" w:hAnsi="Times New Roman" w:cs="Times New Roman"/>
                <w:lang w:val="en-US"/>
              </w:rPr>
              <w:t>rrse</w:t>
            </w:r>
            <w:proofErr w:type="spellEnd"/>
            <w:proofErr w:type="gramEnd"/>
          </w:p>
        </w:tc>
        <w:tc>
          <w:tcPr>
            <w:tcW w:w="2576" w:type="dxa"/>
          </w:tcPr>
          <w:p w14:paraId="2BD53EF5" w14:textId="69C27804" w:rsidR="00E77342" w:rsidRPr="00E6345B" w:rsidRDefault="00E77342" w:rsidP="00641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Data_O</w:t>
            </w:r>
            <w:r w:rsidRPr="00E6345B">
              <w:rPr>
                <w:rFonts w:ascii="Times New Roman" w:hAnsi="Times New Roman" w:cs="Times New Roman"/>
                <w:lang w:val="en-US"/>
              </w:rPr>
              <w:t>3</w:t>
            </w:r>
            <w:r w:rsidRPr="00E6345B">
              <w:rPr>
                <w:rFonts w:ascii="Times New Roman" w:hAnsi="Times New Roman" w:cs="Times New Roman"/>
                <w:lang w:val="en-US"/>
              </w:rPr>
              <w:t>_with_transpose</w:t>
            </w:r>
          </w:p>
          <w:p w14:paraId="2EDD0144" w14:textId="77777777" w:rsidR="00E77342" w:rsidRPr="00E6345B" w:rsidRDefault="00E77342" w:rsidP="00641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6345B">
              <w:rPr>
                <w:rFonts w:ascii="Times New Roman" w:hAnsi="Times New Roman" w:cs="Times New Roman"/>
                <w:lang w:val="en-US"/>
              </w:rPr>
              <w:t>:men</w:t>
            </w:r>
            <w:proofErr w:type="gramEnd"/>
          </w:p>
        </w:tc>
        <w:tc>
          <w:tcPr>
            <w:tcW w:w="2576" w:type="dxa"/>
          </w:tcPr>
          <w:p w14:paraId="6F865362" w14:textId="13ED3B8F" w:rsidR="00E77342" w:rsidRPr="00E6345B" w:rsidRDefault="00E77342" w:rsidP="00641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Data_O</w:t>
            </w:r>
            <w:r w:rsidRPr="00E6345B">
              <w:rPr>
                <w:rFonts w:ascii="Times New Roman" w:hAnsi="Times New Roman" w:cs="Times New Roman"/>
                <w:lang w:val="en-US"/>
              </w:rPr>
              <w:t>3</w:t>
            </w:r>
            <w:r w:rsidRPr="00E6345B">
              <w:rPr>
                <w:rFonts w:ascii="Times New Roman" w:hAnsi="Times New Roman" w:cs="Times New Roman"/>
                <w:lang w:val="en-US"/>
              </w:rPr>
              <w:t>_with_transpose</w:t>
            </w:r>
          </w:p>
          <w:p w14:paraId="0F39D3F6" w14:textId="77777777" w:rsidR="00E77342" w:rsidRPr="00E6345B" w:rsidRDefault="00E77342" w:rsidP="00641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6345B">
              <w:rPr>
                <w:rFonts w:ascii="Times New Roman" w:hAnsi="Times New Roman" w:cs="Times New Roman"/>
                <w:lang w:val="en-US"/>
              </w:rPr>
              <w:t>:</w:t>
            </w:r>
            <w:proofErr w:type="spellStart"/>
            <w:r w:rsidRPr="00E6345B">
              <w:rPr>
                <w:rFonts w:ascii="Times New Roman" w:hAnsi="Times New Roman" w:cs="Times New Roman"/>
                <w:lang w:val="en-US"/>
              </w:rPr>
              <w:t>rrsr</w:t>
            </w:r>
            <w:proofErr w:type="spellEnd"/>
            <w:proofErr w:type="gramEnd"/>
          </w:p>
        </w:tc>
      </w:tr>
      <w:tr w:rsidR="00E77342" w:rsidRPr="00E6345B" w14:paraId="0B492709" w14:textId="77777777" w:rsidTr="00E63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dxa"/>
          </w:tcPr>
          <w:p w14:paraId="691572A4" w14:textId="77777777" w:rsidR="00E77342" w:rsidRPr="00E6345B" w:rsidRDefault="00E77342" w:rsidP="00E6345B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2395" w:type="dxa"/>
            <w:vAlign w:val="bottom"/>
          </w:tcPr>
          <w:p w14:paraId="76DBDFCE" w14:textId="135BA358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0.04</w:t>
            </w:r>
          </w:p>
        </w:tc>
        <w:tc>
          <w:tcPr>
            <w:tcW w:w="2395" w:type="dxa"/>
            <w:vAlign w:val="bottom"/>
          </w:tcPr>
          <w:p w14:paraId="6C25E70E" w14:textId="590A9A58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494.97</w:t>
            </w:r>
          </w:p>
        </w:tc>
        <w:tc>
          <w:tcPr>
            <w:tcW w:w="2576" w:type="dxa"/>
            <w:vAlign w:val="bottom"/>
          </w:tcPr>
          <w:p w14:paraId="051E02CB" w14:textId="10EE551C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0.16</w:t>
            </w:r>
          </w:p>
        </w:tc>
        <w:tc>
          <w:tcPr>
            <w:tcW w:w="2576" w:type="dxa"/>
            <w:vAlign w:val="bottom"/>
          </w:tcPr>
          <w:p w14:paraId="6B5DDF37" w14:textId="1AF4B995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263.98</w:t>
            </w:r>
          </w:p>
        </w:tc>
      </w:tr>
      <w:tr w:rsidR="00E77342" w:rsidRPr="00E6345B" w14:paraId="50248FA2" w14:textId="77777777" w:rsidTr="00E63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dxa"/>
          </w:tcPr>
          <w:p w14:paraId="106B4709" w14:textId="77777777" w:rsidR="00E77342" w:rsidRPr="00E6345B" w:rsidRDefault="00E77342" w:rsidP="00E6345B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2395" w:type="dxa"/>
            <w:vAlign w:val="bottom"/>
          </w:tcPr>
          <w:p w14:paraId="7E90D1AC" w14:textId="332F720E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04</w:t>
            </w: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.59</w:t>
            </w:r>
          </w:p>
        </w:tc>
        <w:tc>
          <w:tcPr>
            <w:tcW w:w="2395" w:type="dxa"/>
            <w:vAlign w:val="bottom"/>
          </w:tcPr>
          <w:p w14:paraId="14C8B689" w14:textId="73668C98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27.70</w:t>
            </w:r>
          </w:p>
        </w:tc>
        <w:tc>
          <w:tcPr>
            <w:tcW w:w="2576" w:type="dxa"/>
            <w:vAlign w:val="bottom"/>
          </w:tcPr>
          <w:p w14:paraId="730F73C4" w14:textId="41D145DC" w:rsidR="00E77342" w:rsidRPr="00E6345B" w:rsidRDefault="009C7580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04</w:t>
            </w:r>
            <w:r w:rsidR="00E77342"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.35</w:t>
            </w:r>
          </w:p>
        </w:tc>
        <w:tc>
          <w:tcPr>
            <w:tcW w:w="2576" w:type="dxa"/>
            <w:vAlign w:val="bottom"/>
          </w:tcPr>
          <w:p w14:paraId="32D929C7" w14:textId="09C9BF27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29.42</w:t>
            </w:r>
          </w:p>
        </w:tc>
      </w:tr>
      <w:tr w:rsidR="00E77342" w:rsidRPr="00E6345B" w14:paraId="165EB15A" w14:textId="77777777" w:rsidTr="00E63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dxa"/>
          </w:tcPr>
          <w:p w14:paraId="25A7199D" w14:textId="77777777" w:rsidR="00E77342" w:rsidRPr="00E6345B" w:rsidRDefault="00E77342" w:rsidP="00E6345B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2395" w:type="dxa"/>
            <w:vAlign w:val="bottom"/>
          </w:tcPr>
          <w:p w14:paraId="168E54C2" w14:textId="4F139581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17.43</w:t>
            </w:r>
          </w:p>
        </w:tc>
        <w:tc>
          <w:tcPr>
            <w:tcW w:w="2395" w:type="dxa"/>
            <w:vAlign w:val="bottom"/>
          </w:tcPr>
          <w:p w14:paraId="6D565D35" w14:textId="0913942E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25.94</w:t>
            </w:r>
          </w:p>
        </w:tc>
        <w:tc>
          <w:tcPr>
            <w:tcW w:w="2576" w:type="dxa"/>
            <w:vAlign w:val="bottom"/>
          </w:tcPr>
          <w:p w14:paraId="2542A614" w14:textId="23258F3A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14.</w:t>
            </w:r>
            <w:r w:rsidR="009C7580"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06</w:t>
            </w:r>
          </w:p>
        </w:tc>
        <w:tc>
          <w:tcPr>
            <w:tcW w:w="2576" w:type="dxa"/>
            <w:vAlign w:val="bottom"/>
          </w:tcPr>
          <w:p w14:paraId="08EA0F6E" w14:textId="5604A98F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13.90</w:t>
            </w:r>
          </w:p>
        </w:tc>
      </w:tr>
      <w:tr w:rsidR="00E77342" w:rsidRPr="00E6345B" w14:paraId="105D43EC" w14:textId="77777777" w:rsidTr="00E63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dxa"/>
          </w:tcPr>
          <w:p w14:paraId="49C67AA0" w14:textId="77777777" w:rsidR="00E77342" w:rsidRPr="00E6345B" w:rsidRDefault="00E77342" w:rsidP="00E6345B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2395" w:type="dxa"/>
            <w:vAlign w:val="bottom"/>
          </w:tcPr>
          <w:p w14:paraId="5E5B170D" w14:textId="736979EC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49.73</w:t>
            </w:r>
          </w:p>
        </w:tc>
        <w:tc>
          <w:tcPr>
            <w:tcW w:w="2395" w:type="dxa"/>
            <w:vAlign w:val="bottom"/>
          </w:tcPr>
          <w:p w14:paraId="67904023" w14:textId="5806EA65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17.68</w:t>
            </w:r>
          </w:p>
        </w:tc>
        <w:tc>
          <w:tcPr>
            <w:tcW w:w="2576" w:type="dxa"/>
            <w:vAlign w:val="bottom"/>
          </w:tcPr>
          <w:p w14:paraId="23F96691" w14:textId="3FE246F3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40.67</w:t>
            </w:r>
          </w:p>
        </w:tc>
        <w:tc>
          <w:tcPr>
            <w:tcW w:w="2576" w:type="dxa"/>
            <w:vAlign w:val="bottom"/>
          </w:tcPr>
          <w:p w14:paraId="31E09913" w14:textId="1EA2128A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19.23</w:t>
            </w:r>
          </w:p>
        </w:tc>
      </w:tr>
      <w:tr w:rsidR="00E77342" w:rsidRPr="00E6345B" w14:paraId="37CD21EC" w14:textId="77777777" w:rsidTr="00E63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dxa"/>
          </w:tcPr>
          <w:p w14:paraId="65037C4A" w14:textId="77777777" w:rsidR="00E77342" w:rsidRPr="00E6345B" w:rsidRDefault="00E77342" w:rsidP="00E6345B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2395" w:type="dxa"/>
            <w:vAlign w:val="bottom"/>
          </w:tcPr>
          <w:p w14:paraId="51C40EA1" w14:textId="6A2070AD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93.14</w:t>
            </w:r>
          </w:p>
        </w:tc>
        <w:tc>
          <w:tcPr>
            <w:tcW w:w="2395" w:type="dxa"/>
            <w:vAlign w:val="bottom"/>
          </w:tcPr>
          <w:p w14:paraId="697217F8" w14:textId="6DA66DC0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20.82</w:t>
            </w:r>
          </w:p>
        </w:tc>
        <w:tc>
          <w:tcPr>
            <w:tcW w:w="2576" w:type="dxa"/>
            <w:vAlign w:val="bottom"/>
          </w:tcPr>
          <w:p w14:paraId="590E6AFF" w14:textId="3CADD756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89.20</w:t>
            </w:r>
          </w:p>
        </w:tc>
        <w:tc>
          <w:tcPr>
            <w:tcW w:w="2576" w:type="dxa"/>
            <w:vAlign w:val="bottom"/>
          </w:tcPr>
          <w:p w14:paraId="192B93AD" w14:textId="3C6DEBF2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19.</w:t>
            </w:r>
            <w:r w:rsidR="009C7580"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08</w:t>
            </w:r>
          </w:p>
        </w:tc>
      </w:tr>
      <w:tr w:rsidR="00E77342" w:rsidRPr="00E6345B" w14:paraId="54B1A62F" w14:textId="77777777" w:rsidTr="00E63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dxa"/>
          </w:tcPr>
          <w:p w14:paraId="539B3EEA" w14:textId="77777777" w:rsidR="00E77342" w:rsidRPr="00E6345B" w:rsidRDefault="00E77342" w:rsidP="00E6345B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60</w:t>
            </w:r>
          </w:p>
        </w:tc>
        <w:tc>
          <w:tcPr>
            <w:tcW w:w="2395" w:type="dxa"/>
            <w:vAlign w:val="bottom"/>
          </w:tcPr>
          <w:p w14:paraId="05C96B3B" w14:textId="14D3B58C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168.45</w:t>
            </w:r>
          </w:p>
        </w:tc>
        <w:tc>
          <w:tcPr>
            <w:tcW w:w="2395" w:type="dxa"/>
            <w:vAlign w:val="bottom"/>
          </w:tcPr>
          <w:p w14:paraId="1B237035" w14:textId="75C3682E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24.91</w:t>
            </w:r>
          </w:p>
        </w:tc>
        <w:tc>
          <w:tcPr>
            <w:tcW w:w="2576" w:type="dxa"/>
            <w:vAlign w:val="bottom"/>
          </w:tcPr>
          <w:p w14:paraId="39945674" w14:textId="2C6DFB42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151.18</w:t>
            </w:r>
          </w:p>
        </w:tc>
        <w:tc>
          <w:tcPr>
            <w:tcW w:w="2576" w:type="dxa"/>
            <w:vAlign w:val="bottom"/>
          </w:tcPr>
          <w:p w14:paraId="0AC578A2" w14:textId="5C7A4FA3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15.85</w:t>
            </w:r>
          </w:p>
        </w:tc>
      </w:tr>
      <w:tr w:rsidR="00E77342" w:rsidRPr="00E6345B" w14:paraId="162D7B62" w14:textId="77777777" w:rsidTr="00E63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dxa"/>
          </w:tcPr>
          <w:p w14:paraId="3E412FEB" w14:textId="77777777" w:rsidR="00E77342" w:rsidRPr="00E6345B" w:rsidRDefault="00E77342" w:rsidP="00E6345B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2395" w:type="dxa"/>
            <w:vAlign w:val="bottom"/>
          </w:tcPr>
          <w:p w14:paraId="65D811DA" w14:textId="269F97F4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257.55</w:t>
            </w:r>
          </w:p>
        </w:tc>
        <w:tc>
          <w:tcPr>
            <w:tcW w:w="2395" w:type="dxa"/>
            <w:vAlign w:val="bottom"/>
          </w:tcPr>
          <w:p w14:paraId="2D31BCFA" w14:textId="34456F11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11</w:t>
            </w: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.79</w:t>
            </w:r>
          </w:p>
        </w:tc>
        <w:tc>
          <w:tcPr>
            <w:tcW w:w="2576" w:type="dxa"/>
            <w:vAlign w:val="bottom"/>
          </w:tcPr>
          <w:p w14:paraId="682B820F" w14:textId="285A4B50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254.53</w:t>
            </w:r>
          </w:p>
        </w:tc>
        <w:tc>
          <w:tcPr>
            <w:tcW w:w="2576" w:type="dxa"/>
            <w:vAlign w:val="bottom"/>
          </w:tcPr>
          <w:p w14:paraId="68295EFA" w14:textId="770AC121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20.</w:t>
            </w:r>
            <w:r w:rsidR="009C7580"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09</w:t>
            </w:r>
          </w:p>
        </w:tc>
      </w:tr>
      <w:tr w:rsidR="00E77342" w:rsidRPr="00E6345B" w14:paraId="6295387A" w14:textId="77777777" w:rsidTr="00E63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dxa"/>
          </w:tcPr>
          <w:p w14:paraId="69E31AEB" w14:textId="77777777" w:rsidR="00E77342" w:rsidRPr="00E6345B" w:rsidRDefault="00E77342" w:rsidP="00E6345B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80</w:t>
            </w:r>
          </w:p>
        </w:tc>
        <w:tc>
          <w:tcPr>
            <w:tcW w:w="2395" w:type="dxa"/>
            <w:vAlign w:val="bottom"/>
          </w:tcPr>
          <w:p w14:paraId="488C8BAD" w14:textId="1C9DBF24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427.61</w:t>
            </w:r>
          </w:p>
        </w:tc>
        <w:tc>
          <w:tcPr>
            <w:tcW w:w="2395" w:type="dxa"/>
            <w:vAlign w:val="bottom"/>
          </w:tcPr>
          <w:p w14:paraId="52D751AD" w14:textId="64032395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14.23</w:t>
            </w:r>
          </w:p>
        </w:tc>
        <w:tc>
          <w:tcPr>
            <w:tcW w:w="2576" w:type="dxa"/>
            <w:vAlign w:val="bottom"/>
          </w:tcPr>
          <w:p w14:paraId="29652DEB" w14:textId="6C323F25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370.61</w:t>
            </w:r>
          </w:p>
        </w:tc>
        <w:tc>
          <w:tcPr>
            <w:tcW w:w="2576" w:type="dxa"/>
            <w:vAlign w:val="bottom"/>
          </w:tcPr>
          <w:p w14:paraId="299F6292" w14:textId="4B6CD536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13.62</w:t>
            </w:r>
          </w:p>
        </w:tc>
      </w:tr>
      <w:tr w:rsidR="00E77342" w:rsidRPr="00E6345B" w14:paraId="3CD21192" w14:textId="77777777" w:rsidTr="00E63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dxa"/>
          </w:tcPr>
          <w:p w14:paraId="11A49E6E" w14:textId="77777777" w:rsidR="00E77342" w:rsidRPr="00E6345B" w:rsidRDefault="00E77342" w:rsidP="00E6345B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90</w:t>
            </w:r>
          </w:p>
        </w:tc>
        <w:tc>
          <w:tcPr>
            <w:tcW w:w="2395" w:type="dxa"/>
            <w:vAlign w:val="bottom"/>
          </w:tcPr>
          <w:p w14:paraId="735E89F8" w14:textId="0F39C73A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657.31</w:t>
            </w:r>
          </w:p>
        </w:tc>
        <w:tc>
          <w:tcPr>
            <w:tcW w:w="2395" w:type="dxa"/>
            <w:vAlign w:val="bottom"/>
          </w:tcPr>
          <w:p w14:paraId="0CDFEF26" w14:textId="0F617C55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15.</w:t>
            </w: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09</w:t>
            </w:r>
          </w:p>
        </w:tc>
        <w:tc>
          <w:tcPr>
            <w:tcW w:w="2576" w:type="dxa"/>
            <w:vAlign w:val="bottom"/>
          </w:tcPr>
          <w:p w14:paraId="05E6489E" w14:textId="3C865831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558.00</w:t>
            </w:r>
          </w:p>
        </w:tc>
        <w:tc>
          <w:tcPr>
            <w:tcW w:w="2576" w:type="dxa"/>
            <w:vAlign w:val="bottom"/>
          </w:tcPr>
          <w:p w14:paraId="6E7C97A2" w14:textId="09372F8F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22.31</w:t>
            </w:r>
          </w:p>
        </w:tc>
      </w:tr>
      <w:tr w:rsidR="00E77342" w:rsidRPr="00E6345B" w14:paraId="33DAF38B" w14:textId="77777777" w:rsidTr="00E63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dxa"/>
          </w:tcPr>
          <w:p w14:paraId="61F8E148" w14:textId="77777777" w:rsidR="00E77342" w:rsidRPr="00E6345B" w:rsidRDefault="00E77342" w:rsidP="00E6345B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2395" w:type="dxa"/>
            <w:vAlign w:val="bottom"/>
          </w:tcPr>
          <w:p w14:paraId="23E77FCB" w14:textId="34C516FF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963.10</w:t>
            </w:r>
          </w:p>
        </w:tc>
        <w:tc>
          <w:tcPr>
            <w:tcW w:w="2395" w:type="dxa"/>
            <w:vAlign w:val="bottom"/>
          </w:tcPr>
          <w:p w14:paraId="031E5329" w14:textId="5047DE9A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13.49</w:t>
            </w:r>
          </w:p>
        </w:tc>
        <w:tc>
          <w:tcPr>
            <w:tcW w:w="2576" w:type="dxa"/>
            <w:vAlign w:val="bottom"/>
          </w:tcPr>
          <w:p w14:paraId="3D68F927" w14:textId="4C68336F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803.88</w:t>
            </w:r>
          </w:p>
        </w:tc>
        <w:tc>
          <w:tcPr>
            <w:tcW w:w="2576" w:type="dxa"/>
            <w:vAlign w:val="bottom"/>
          </w:tcPr>
          <w:p w14:paraId="7F2B1BEB" w14:textId="14F9AE0B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25.58</w:t>
            </w:r>
          </w:p>
        </w:tc>
      </w:tr>
    </w:tbl>
    <w:p w14:paraId="7EAFAC15" w14:textId="77777777" w:rsidR="00E77342" w:rsidRDefault="00E77342"/>
    <w:p w14:paraId="2C89754E" w14:textId="77777777" w:rsidR="006C0C98" w:rsidRDefault="006C0C98" w:rsidP="00766F5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2BC9211" w14:textId="77777777" w:rsidR="006C0C98" w:rsidRDefault="006C0C98" w:rsidP="00766F5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D7F8D44" w14:textId="3065F6DF" w:rsidR="00766F50" w:rsidRPr="00766F50" w:rsidRDefault="00766F50" w:rsidP="00766F5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766F5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766F50">
        <w:rPr>
          <w:rFonts w:ascii="Times New Roman" w:hAnsi="Times New Roman" w:cs="Times New Roman"/>
          <w:b/>
          <w:bCs/>
          <w:sz w:val="28"/>
          <w:szCs w:val="28"/>
        </w:rPr>
        <w:t xml:space="preserve"> Уровень оптимизация Оs</w:t>
      </w:r>
    </w:p>
    <w:p w14:paraId="59A1BC96" w14:textId="77777777" w:rsidR="00E6345B" w:rsidRDefault="00E6345B"/>
    <w:p w14:paraId="0E767666" w14:textId="77777777" w:rsidR="00E77342" w:rsidRDefault="00E77342"/>
    <w:tbl>
      <w:tblPr>
        <w:tblStyle w:val="GridTable5Dark-Accent5"/>
        <w:tblW w:w="0" w:type="auto"/>
        <w:tblInd w:w="-856" w:type="dxa"/>
        <w:tblLook w:val="04A0" w:firstRow="1" w:lastRow="0" w:firstColumn="1" w:lastColumn="0" w:noHBand="0" w:noVBand="1"/>
      </w:tblPr>
      <w:tblGrid>
        <w:gridCol w:w="537"/>
        <w:gridCol w:w="2327"/>
        <w:gridCol w:w="2327"/>
        <w:gridCol w:w="2505"/>
        <w:gridCol w:w="2505"/>
      </w:tblGrid>
      <w:tr w:rsidR="00E77342" w:rsidRPr="00AF29ED" w14:paraId="747A6234" w14:textId="77777777" w:rsidTr="00E63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0BCEB155" w14:textId="77777777" w:rsidR="00E77342" w:rsidRPr="00E6345B" w:rsidRDefault="00E77342" w:rsidP="006411D8">
            <w:pPr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392" w:type="dxa"/>
          </w:tcPr>
          <w:p w14:paraId="1375BF02" w14:textId="776F7295" w:rsidR="00E77342" w:rsidRPr="00E6345B" w:rsidRDefault="00E77342" w:rsidP="00641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6345B">
              <w:rPr>
                <w:rFonts w:ascii="Times New Roman" w:hAnsi="Times New Roman" w:cs="Times New Roman"/>
                <w:lang w:val="en-US"/>
              </w:rPr>
              <w:t>Data_O</w:t>
            </w:r>
            <w:r w:rsidRPr="00E6345B">
              <w:rPr>
                <w:rFonts w:ascii="Times New Roman" w:hAnsi="Times New Roman" w:cs="Times New Roman"/>
                <w:lang w:val="en-US"/>
              </w:rPr>
              <w:t>s</w:t>
            </w:r>
            <w:r w:rsidRPr="00E6345B">
              <w:rPr>
                <w:rFonts w:ascii="Times New Roman" w:hAnsi="Times New Roman" w:cs="Times New Roman"/>
                <w:lang w:val="en-US"/>
              </w:rPr>
              <w:t>_no_transpose</w:t>
            </w:r>
            <w:proofErr w:type="spellEnd"/>
          </w:p>
          <w:p w14:paraId="272D5AE3" w14:textId="77777777" w:rsidR="00E77342" w:rsidRPr="00E6345B" w:rsidRDefault="00E77342" w:rsidP="00641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6345B">
              <w:rPr>
                <w:rFonts w:ascii="Times New Roman" w:hAnsi="Times New Roman" w:cs="Times New Roman"/>
                <w:lang w:val="en-US"/>
              </w:rPr>
              <w:t>:men</w:t>
            </w:r>
            <w:proofErr w:type="gramEnd"/>
          </w:p>
        </w:tc>
        <w:tc>
          <w:tcPr>
            <w:tcW w:w="2392" w:type="dxa"/>
          </w:tcPr>
          <w:p w14:paraId="120481EC" w14:textId="4EEF6D32" w:rsidR="00E77342" w:rsidRPr="00E6345B" w:rsidRDefault="00E77342" w:rsidP="00641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6345B">
              <w:rPr>
                <w:rFonts w:ascii="Times New Roman" w:hAnsi="Times New Roman" w:cs="Times New Roman"/>
                <w:lang w:val="en-US"/>
              </w:rPr>
              <w:t>Data_O</w:t>
            </w:r>
            <w:r w:rsidRPr="00E6345B">
              <w:rPr>
                <w:rFonts w:ascii="Times New Roman" w:hAnsi="Times New Roman" w:cs="Times New Roman"/>
                <w:lang w:val="en-US"/>
              </w:rPr>
              <w:t>s</w:t>
            </w:r>
            <w:r w:rsidRPr="00E6345B">
              <w:rPr>
                <w:rFonts w:ascii="Times New Roman" w:hAnsi="Times New Roman" w:cs="Times New Roman"/>
                <w:lang w:val="en-US"/>
              </w:rPr>
              <w:t>_no_transpose</w:t>
            </w:r>
            <w:proofErr w:type="spellEnd"/>
          </w:p>
          <w:p w14:paraId="51F8EAD6" w14:textId="77777777" w:rsidR="00E77342" w:rsidRPr="00E6345B" w:rsidRDefault="00E77342" w:rsidP="00641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6345B">
              <w:rPr>
                <w:rFonts w:ascii="Times New Roman" w:hAnsi="Times New Roman" w:cs="Times New Roman"/>
                <w:lang w:val="en-US"/>
              </w:rPr>
              <w:t>:</w:t>
            </w:r>
            <w:proofErr w:type="spellStart"/>
            <w:r w:rsidRPr="00E6345B">
              <w:rPr>
                <w:rFonts w:ascii="Times New Roman" w:hAnsi="Times New Roman" w:cs="Times New Roman"/>
                <w:lang w:val="en-US"/>
              </w:rPr>
              <w:t>rrse</w:t>
            </w:r>
            <w:proofErr w:type="spellEnd"/>
            <w:proofErr w:type="gramEnd"/>
          </w:p>
        </w:tc>
        <w:tc>
          <w:tcPr>
            <w:tcW w:w="2575" w:type="dxa"/>
          </w:tcPr>
          <w:p w14:paraId="5556051C" w14:textId="0A4C3EA1" w:rsidR="00E77342" w:rsidRPr="00E6345B" w:rsidRDefault="00E77342" w:rsidP="00641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6345B">
              <w:rPr>
                <w:rFonts w:ascii="Times New Roman" w:hAnsi="Times New Roman" w:cs="Times New Roman"/>
                <w:lang w:val="en-US"/>
              </w:rPr>
              <w:t>Data_O</w:t>
            </w:r>
            <w:r w:rsidRPr="00E6345B">
              <w:rPr>
                <w:rFonts w:ascii="Times New Roman" w:hAnsi="Times New Roman" w:cs="Times New Roman"/>
                <w:lang w:val="en-US"/>
              </w:rPr>
              <w:t>s</w:t>
            </w:r>
            <w:r w:rsidRPr="00E6345B">
              <w:rPr>
                <w:rFonts w:ascii="Times New Roman" w:hAnsi="Times New Roman" w:cs="Times New Roman"/>
                <w:lang w:val="en-US"/>
              </w:rPr>
              <w:t>_with_transpose</w:t>
            </w:r>
            <w:proofErr w:type="spellEnd"/>
          </w:p>
          <w:p w14:paraId="600ED631" w14:textId="77777777" w:rsidR="00E77342" w:rsidRPr="00E6345B" w:rsidRDefault="00E77342" w:rsidP="00641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6345B">
              <w:rPr>
                <w:rFonts w:ascii="Times New Roman" w:hAnsi="Times New Roman" w:cs="Times New Roman"/>
                <w:lang w:val="en-US"/>
              </w:rPr>
              <w:t>:men</w:t>
            </w:r>
            <w:proofErr w:type="gramEnd"/>
          </w:p>
        </w:tc>
        <w:tc>
          <w:tcPr>
            <w:tcW w:w="2575" w:type="dxa"/>
          </w:tcPr>
          <w:p w14:paraId="343BF988" w14:textId="1102C4D8" w:rsidR="00E77342" w:rsidRPr="00E6345B" w:rsidRDefault="00E77342" w:rsidP="00641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6345B">
              <w:rPr>
                <w:rFonts w:ascii="Times New Roman" w:hAnsi="Times New Roman" w:cs="Times New Roman"/>
                <w:lang w:val="en-US"/>
              </w:rPr>
              <w:t>Data_O</w:t>
            </w:r>
            <w:r w:rsidRPr="00E6345B">
              <w:rPr>
                <w:rFonts w:ascii="Times New Roman" w:hAnsi="Times New Roman" w:cs="Times New Roman"/>
                <w:lang w:val="en-US"/>
              </w:rPr>
              <w:t>s</w:t>
            </w:r>
            <w:r w:rsidRPr="00E6345B">
              <w:rPr>
                <w:rFonts w:ascii="Times New Roman" w:hAnsi="Times New Roman" w:cs="Times New Roman"/>
                <w:lang w:val="en-US"/>
              </w:rPr>
              <w:t>_with_transpose</w:t>
            </w:r>
            <w:proofErr w:type="spellEnd"/>
          </w:p>
          <w:p w14:paraId="7BE0A72D" w14:textId="77777777" w:rsidR="00E77342" w:rsidRPr="00E6345B" w:rsidRDefault="00E77342" w:rsidP="00641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6345B">
              <w:rPr>
                <w:rFonts w:ascii="Times New Roman" w:hAnsi="Times New Roman" w:cs="Times New Roman"/>
                <w:lang w:val="en-US"/>
              </w:rPr>
              <w:t>:</w:t>
            </w:r>
            <w:proofErr w:type="spellStart"/>
            <w:r w:rsidRPr="00E6345B">
              <w:rPr>
                <w:rFonts w:ascii="Times New Roman" w:hAnsi="Times New Roman" w:cs="Times New Roman"/>
                <w:lang w:val="en-US"/>
              </w:rPr>
              <w:t>rrsr</w:t>
            </w:r>
            <w:proofErr w:type="spellEnd"/>
            <w:proofErr w:type="gramEnd"/>
          </w:p>
        </w:tc>
      </w:tr>
      <w:tr w:rsidR="00E77342" w14:paraId="64E07227" w14:textId="77777777" w:rsidTr="00E63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161664A5" w14:textId="77777777" w:rsidR="00E77342" w:rsidRPr="00E6345B" w:rsidRDefault="00E77342" w:rsidP="00E6345B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2392" w:type="dxa"/>
            <w:vAlign w:val="bottom"/>
          </w:tcPr>
          <w:p w14:paraId="741FDC3D" w14:textId="6D85E0E6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0.98</w:t>
            </w:r>
          </w:p>
        </w:tc>
        <w:tc>
          <w:tcPr>
            <w:tcW w:w="2392" w:type="dxa"/>
            <w:vAlign w:val="bottom"/>
          </w:tcPr>
          <w:p w14:paraId="05510940" w14:textId="62123F33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24.66</w:t>
            </w:r>
          </w:p>
        </w:tc>
        <w:tc>
          <w:tcPr>
            <w:tcW w:w="2575" w:type="dxa"/>
            <w:vAlign w:val="bottom"/>
          </w:tcPr>
          <w:p w14:paraId="10DC7DBF" w14:textId="698B44C6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0.49</w:t>
            </w:r>
          </w:p>
        </w:tc>
        <w:tc>
          <w:tcPr>
            <w:tcW w:w="2575" w:type="dxa"/>
            <w:vAlign w:val="bottom"/>
          </w:tcPr>
          <w:p w14:paraId="75D0C347" w14:textId="2B2AE304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101.98</w:t>
            </w:r>
          </w:p>
        </w:tc>
      </w:tr>
      <w:tr w:rsidR="00E77342" w14:paraId="1104AB93" w14:textId="77777777" w:rsidTr="00E63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118829A6" w14:textId="77777777" w:rsidR="00E77342" w:rsidRPr="00E6345B" w:rsidRDefault="00E77342" w:rsidP="00E6345B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2392" w:type="dxa"/>
            <w:vAlign w:val="bottom"/>
          </w:tcPr>
          <w:p w14:paraId="2FB272DD" w14:textId="14F979C5" w:rsidR="00E77342" w:rsidRPr="00E6345B" w:rsidRDefault="009C7580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05</w:t>
            </w:r>
            <w:r w:rsidR="00E77342"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.98</w:t>
            </w:r>
          </w:p>
        </w:tc>
        <w:tc>
          <w:tcPr>
            <w:tcW w:w="2392" w:type="dxa"/>
            <w:vAlign w:val="bottom"/>
          </w:tcPr>
          <w:p w14:paraId="6BED4C8B" w14:textId="78A68755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29.71</w:t>
            </w:r>
          </w:p>
        </w:tc>
        <w:tc>
          <w:tcPr>
            <w:tcW w:w="2575" w:type="dxa"/>
            <w:vAlign w:val="bottom"/>
          </w:tcPr>
          <w:p w14:paraId="099E5C8C" w14:textId="1B855445" w:rsidR="00E77342" w:rsidRPr="00E6345B" w:rsidRDefault="009C7580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05</w:t>
            </w:r>
            <w:r w:rsidR="00E77342"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.78</w:t>
            </w:r>
          </w:p>
        </w:tc>
        <w:tc>
          <w:tcPr>
            <w:tcW w:w="2575" w:type="dxa"/>
            <w:vAlign w:val="bottom"/>
          </w:tcPr>
          <w:p w14:paraId="1B5117A4" w14:textId="55C3B9C9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28.50</w:t>
            </w:r>
          </w:p>
        </w:tc>
      </w:tr>
      <w:tr w:rsidR="00E77342" w14:paraId="033CCB6B" w14:textId="77777777" w:rsidTr="00E63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7B36D455" w14:textId="77777777" w:rsidR="00E77342" w:rsidRPr="00E6345B" w:rsidRDefault="00E77342" w:rsidP="00E6345B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2392" w:type="dxa"/>
            <w:vAlign w:val="bottom"/>
          </w:tcPr>
          <w:p w14:paraId="017CA7FC" w14:textId="3D90E113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19.25</w:t>
            </w:r>
          </w:p>
        </w:tc>
        <w:tc>
          <w:tcPr>
            <w:tcW w:w="2392" w:type="dxa"/>
            <w:vAlign w:val="bottom"/>
          </w:tcPr>
          <w:p w14:paraId="26451FA0" w14:textId="2802C07C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22.72</w:t>
            </w:r>
          </w:p>
        </w:tc>
        <w:tc>
          <w:tcPr>
            <w:tcW w:w="2575" w:type="dxa"/>
            <w:vAlign w:val="bottom"/>
          </w:tcPr>
          <w:p w14:paraId="44DB15FE" w14:textId="49722414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19.86</w:t>
            </w:r>
          </w:p>
        </w:tc>
        <w:tc>
          <w:tcPr>
            <w:tcW w:w="2575" w:type="dxa"/>
            <w:vAlign w:val="bottom"/>
          </w:tcPr>
          <w:p w14:paraId="23E78096" w14:textId="377966FE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33.78</w:t>
            </w:r>
          </w:p>
        </w:tc>
      </w:tr>
      <w:tr w:rsidR="00E77342" w14:paraId="3350B06B" w14:textId="77777777" w:rsidTr="00E63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4E5481F1" w14:textId="77777777" w:rsidR="00E77342" w:rsidRPr="00E6345B" w:rsidRDefault="00E77342" w:rsidP="00E6345B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2392" w:type="dxa"/>
            <w:vAlign w:val="bottom"/>
          </w:tcPr>
          <w:p w14:paraId="1B09CBA1" w14:textId="70FE33FE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54.82</w:t>
            </w:r>
          </w:p>
        </w:tc>
        <w:tc>
          <w:tcPr>
            <w:tcW w:w="2392" w:type="dxa"/>
            <w:vAlign w:val="bottom"/>
          </w:tcPr>
          <w:p w14:paraId="61D59822" w14:textId="4FF0C1FE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21.97</w:t>
            </w:r>
          </w:p>
        </w:tc>
        <w:tc>
          <w:tcPr>
            <w:tcW w:w="2575" w:type="dxa"/>
            <w:vAlign w:val="bottom"/>
          </w:tcPr>
          <w:p w14:paraId="5A3A367A" w14:textId="1706E1CB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52.96</w:t>
            </w:r>
          </w:p>
        </w:tc>
        <w:tc>
          <w:tcPr>
            <w:tcW w:w="2575" w:type="dxa"/>
            <w:vAlign w:val="bottom"/>
          </w:tcPr>
          <w:p w14:paraId="0648D644" w14:textId="469672CB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16.</w:t>
            </w:r>
            <w:r w:rsidR="009C7580"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03</w:t>
            </w:r>
          </w:p>
        </w:tc>
      </w:tr>
      <w:tr w:rsidR="00E77342" w14:paraId="75C4DC15" w14:textId="77777777" w:rsidTr="00E63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398CB7D0" w14:textId="77777777" w:rsidR="00E77342" w:rsidRPr="00E6345B" w:rsidRDefault="00E77342" w:rsidP="00E6345B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2392" w:type="dxa"/>
            <w:vAlign w:val="bottom"/>
          </w:tcPr>
          <w:p w14:paraId="66747037" w14:textId="00E73978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113.84</w:t>
            </w:r>
          </w:p>
        </w:tc>
        <w:tc>
          <w:tcPr>
            <w:tcW w:w="2392" w:type="dxa"/>
            <w:vAlign w:val="bottom"/>
          </w:tcPr>
          <w:p w14:paraId="1C01DD07" w14:textId="74E64AF2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22.</w:t>
            </w:r>
            <w:r w:rsidR="009C7580"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08</w:t>
            </w:r>
          </w:p>
        </w:tc>
        <w:tc>
          <w:tcPr>
            <w:tcW w:w="2575" w:type="dxa"/>
            <w:vAlign w:val="bottom"/>
          </w:tcPr>
          <w:p w14:paraId="0E89105D" w14:textId="66B81591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91.63</w:t>
            </w:r>
          </w:p>
        </w:tc>
        <w:tc>
          <w:tcPr>
            <w:tcW w:w="2575" w:type="dxa"/>
            <w:vAlign w:val="bottom"/>
          </w:tcPr>
          <w:p w14:paraId="3B4589D1" w14:textId="7A4616DB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15.83</w:t>
            </w:r>
          </w:p>
        </w:tc>
      </w:tr>
      <w:tr w:rsidR="00E77342" w14:paraId="50644F7E" w14:textId="77777777" w:rsidTr="00E63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1C3C0492" w14:textId="77777777" w:rsidR="00E77342" w:rsidRPr="00E6345B" w:rsidRDefault="00E77342" w:rsidP="00E6345B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60</w:t>
            </w:r>
          </w:p>
        </w:tc>
        <w:tc>
          <w:tcPr>
            <w:tcW w:w="2392" w:type="dxa"/>
            <w:vAlign w:val="bottom"/>
          </w:tcPr>
          <w:p w14:paraId="45882117" w14:textId="73CA43FA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196.78</w:t>
            </w:r>
          </w:p>
        </w:tc>
        <w:tc>
          <w:tcPr>
            <w:tcW w:w="2392" w:type="dxa"/>
            <w:vAlign w:val="bottom"/>
          </w:tcPr>
          <w:p w14:paraId="126A5736" w14:textId="28F0E5F8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22.28</w:t>
            </w:r>
          </w:p>
        </w:tc>
        <w:tc>
          <w:tcPr>
            <w:tcW w:w="2575" w:type="dxa"/>
            <w:vAlign w:val="bottom"/>
          </w:tcPr>
          <w:p w14:paraId="14A05CA8" w14:textId="57211C08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170.94</w:t>
            </w:r>
          </w:p>
        </w:tc>
        <w:tc>
          <w:tcPr>
            <w:tcW w:w="2575" w:type="dxa"/>
            <w:vAlign w:val="bottom"/>
          </w:tcPr>
          <w:p w14:paraId="670F48AF" w14:textId="6E5CDD24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18.32</w:t>
            </w:r>
          </w:p>
        </w:tc>
      </w:tr>
      <w:tr w:rsidR="00E77342" w14:paraId="25AE1EFE" w14:textId="77777777" w:rsidTr="00E63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334A8085" w14:textId="77777777" w:rsidR="00E77342" w:rsidRPr="00E6345B" w:rsidRDefault="00E77342" w:rsidP="00E6345B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2392" w:type="dxa"/>
            <w:vAlign w:val="bottom"/>
          </w:tcPr>
          <w:p w14:paraId="4C314FCC" w14:textId="34AE89CA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309.73</w:t>
            </w:r>
          </w:p>
        </w:tc>
        <w:tc>
          <w:tcPr>
            <w:tcW w:w="2392" w:type="dxa"/>
            <w:vAlign w:val="bottom"/>
          </w:tcPr>
          <w:p w14:paraId="1ACF2B04" w14:textId="419DEB06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19.63</w:t>
            </w:r>
          </w:p>
        </w:tc>
        <w:tc>
          <w:tcPr>
            <w:tcW w:w="2575" w:type="dxa"/>
            <w:vAlign w:val="bottom"/>
          </w:tcPr>
          <w:p w14:paraId="18B1ED21" w14:textId="43B10951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273.18</w:t>
            </w:r>
          </w:p>
        </w:tc>
        <w:tc>
          <w:tcPr>
            <w:tcW w:w="2575" w:type="dxa"/>
            <w:vAlign w:val="bottom"/>
          </w:tcPr>
          <w:p w14:paraId="7CE2D90F" w14:textId="414A7AC5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17.20</w:t>
            </w:r>
          </w:p>
        </w:tc>
      </w:tr>
      <w:tr w:rsidR="00E77342" w14:paraId="3AF394C7" w14:textId="77777777" w:rsidTr="00E63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23E7CA92" w14:textId="77777777" w:rsidR="00E77342" w:rsidRPr="00E6345B" w:rsidRDefault="00E77342" w:rsidP="00E6345B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80</w:t>
            </w:r>
          </w:p>
        </w:tc>
        <w:tc>
          <w:tcPr>
            <w:tcW w:w="2392" w:type="dxa"/>
            <w:vAlign w:val="bottom"/>
          </w:tcPr>
          <w:p w14:paraId="0E5303C8" w14:textId="4DFE6219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514.76</w:t>
            </w:r>
          </w:p>
        </w:tc>
        <w:tc>
          <w:tcPr>
            <w:tcW w:w="2392" w:type="dxa"/>
            <w:vAlign w:val="bottom"/>
          </w:tcPr>
          <w:p w14:paraId="21C4C0BD" w14:textId="6896052B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28.56</w:t>
            </w:r>
          </w:p>
        </w:tc>
        <w:tc>
          <w:tcPr>
            <w:tcW w:w="2575" w:type="dxa"/>
            <w:vAlign w:val="bottom"/>
          </w:tcPr>
          <w:p w14:paraId="1422C52A" w14:textId="3A88EEED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440.31</w:t>
            </w:r>
          </w:p>
        </w:tc>
        <w:tc>
          <w:tcPr>
            <w:tcW w:w="2575" w:type="dxa"/>
            <w:vAlign w:val="bottom"/>
          </w:tcPr>
          <w:p w14:paraId="14F2A012" w14:textId="09D32CB2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16.76</w:t>
            </w:r>
          </w:p>
        </w:tc>
      </w:tr>
      <w:tr w:rsidR="00E77342" w14:paraId="518A3D23" w14:textId="77777777" w:rsidTr="00E63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2D9F5FA6" w14:textId="77777777" w:rsidR="00E77342" w:rsidRPr="00E6345B" w:rsidRDefault="00E77342" w:rsidP="00E6345B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90</w:t>
            </w:r>
          </w:p>
        </w:tc>
        <w:tc>
          <w:tcPr>
            <w:tcW w:w="2392" w:type="dxa"/>
            <w:vAlign w:val="bottom"/>
          </w:tcPr>
          <w:p w14:paraId="56253679" w14:textId="0E2A4CF0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720.80</w:t>
            </w:r>
          </w:p>
        </w:tc>
        <w:tc>
          <w:tcPr>
            <w:tcW w:w="2392" w:type="dxa"/>
            <w:vAlign w:val="bottom"/>
          </w:tcPr>
          <w:p w14:paraId="6CA7B19F" w14:textId="6D9A548A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35.36</w:t>
            </w:r>
          </w:p>
        </w:tc>
        <w:tc>
          <w:tcPr>
            <w:tcW w:w="2575" w:type="dxa"/>
            <w:vAlign w:val="bottom"/>
          </w:tcPr>
          <w:p w14:paraId="78560FA7" w14:textId="47C0FBC2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657.14</w:t>
            </w:r>
          </w:p>
        </w:tc>
        <w:tc>
          <w:tcPr>
            <w:tcW w:w="2575" w:type="dxa"/>
            <w:vAlign w:val="bottom"/>
          </w:tcPr>
          <w:p w14:paraId="18A37348" w14:textId="4608BECC" w:rsidR="00E77342" w:rsidRPr="00E6345B" w:rsidRDefault="00E77342" w:rsidP="00E634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20.67</w:t>
            </w:r>
          </w:p>
        </w:tc>
      </w:tr>
      <w:tr w:rsidR="00E77342" w14:paraId="26264C9F" w14:textId="77777777" w:rsidTr="00E63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3F585975" w14:textId="77777777" w:rsidR="00E77342" w:rsidRPr="00E6345B" w:rsidRDefault="00E77342" w:rsidP="00E6345B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2392" w:type="dxa"/>
            <w:vAlign w:val="bottom"/>
          </w:tcPr>
          <w:p w14:paraId="3B6CAD01" w14:textId="43954B98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1042.24</w:t>
            </w:r>
          </w:p>
        </w:tc>
        <w:tc>
          <w:tcPr>
            <w:tcW w:w="2392" w:type="dxa"/>
            <w:vAlign w:val="bottom"/>
          </w:tcPr>
          <w:p w14:paraId="5335CE7D" w14:textId="1D54A1DB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26.67</w:t>
            </w:r>
          </w:p>
        </w:tc>
        <w:tc>
          <w:tcPr>
            <w:tcW w:w="2575" w:type="dxa"/>
            <w:vAlign w:val="bottom"/>
          </w:tcPr>
          <w:p w14:paraId="523F640E" w14:textId="46720CA2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960.82</w:t>
            </w:r>
          </w:p>
        </w:tc>
        <w:tc>
          <w:tcPr>
            <w:tcW w:w="2575" w:type="dxa"/>
            <w:vAlign w:val="bottom"/>
          </w:tcPr>
          <w:p w14:paraId="64EE5456" w14:textId="09BFA319" w:rsidR="00E77342" w:rsidRPr="00E6345B" w:rsidRDefault="00E77342" w:rsidP="00E634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25.</w:t>
            </w:r>
            <w:r w:rsidR="009C7580" w:rsidRPr="00E6345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04</w:t>
            </w:r>
          </w:p>
        </w:tc>
      </w:tr>
    </w:tbl>
    <w:p w14:paraId="2ADD6DEC" w14:textId="77777777" w:rsidR="00E77342" w:rsidRDefault="00E77342"/>
    <w:p w14:paraId="2224C53E" w14:textId="6E07A949" w:rsidR="00E6345B" w:rsidRPr="00766F50" w:rsidRDefault="00766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6F50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766F50">
        <w:rPr>
          <w:rFonts w:ascii="Times New Roman" w:hAnsi="Times New Roman" w:cs="Times New Roman"/>
          <w:b/>
          <w:bCs/>
          <w:sz w:val="28"/>
          <w:szCs w:val="28"/>
        </w:rPr>
        <w:t xml:space="preserve"> Уровень оптимизация О0</w:t>
      </w:r>
    </w:p>
    <w:tbl>
      <w:tblPr>
        <w:tblStyle w:val="GridTable5Dark-Accent5"/>
        <w:tblW w:w="0" w:type="auto"/>
        <w:tblInd w:w="-856" w:type="dxa"/>
        <w:tblLook w:val="04A0" w:firstRow="1" w:lastRow="0" w:firstColumn="1" w:lastColumn="0" w:noHBand="0" w:noVBand="1"/>
      </w:tblPr>
      <w:tblGrid>
        <w:gridCol w:w="533"/>
        <w:gridCol w:w="2329"/>
        <w:gridCol w:w="2329"/>
        <w:gridCol w:w="2505"/>
        <w:gridCol w:w="2505"/>
      </w:tblGrid>
      <w:tr w:rsidR="00E6345B" w:rsidRPr="00E77342" w14:paraId="1558AF5B" w14:textId="77777777" w:rsidTr="00641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dxa"/>
          </w:tcPr>
          <w:p w14:paraId="0415E303" w14:textId="77777777" w:rsidR="00E6345B" w:rsidRPr="00E77342" w:rsidRDefault="00E6345B" w:rsidP="006411D8">
            <w:pPr>
              <w:rPr>
                <w:rFonts w:ascii="Times New Roman" w:hAnsi="Times New Roman" w:cs="Times New Roman"/>
                <w:lang w:val="en-US"/>
              </w:rPr>
            </w:pPr>
            <w:r w:rsidRPr="00E77342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395" w:type="dxa"/>
          </w:tcPr>
          <w:p w14:paraId="56B28FDA" w14:textId="77777777" w:rsidR="00E6345B" w:rsidRPr="00E77342" w:rsidRDefault="00E6345B" w:rsidP="00641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7342">
              <w:rPr>
                <w:rFonts w:ascii="Times New Roman" w:hAnsi="Times New Roman" w:cs="Times New Roman"/>
                <w:lang w:val="en-US"/>
              </w:rPr>
              <w:t>Data_O0_no_transpose</w:t>
            </w:r>
          </w:p>
          <w:p w14:paraId="1B458D04" w14:textId="77777777" w:rsidR="00E6345B" w:rsidRPr="00E77342" w:rsidRDefault="00E6345B" w:rsidP="00641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77342">
              <w:rPr>
                <w:rFonts w:ascii="Times New Roman" w:hAnsi="Times New Roman" w:cs="Times New Roman"/>
                <w:lang w:val="en-US"/>
              </w:rPr>
              <w:t>:men</w:t>
            </w:r>
            <w:proofErr w:type="gramEnd"/>
          </w:p>
        </w:tc>
        <w:tc>
          <w:tcPr>
            <w:tcW w:w="2395" w:type="dxa"/>
          </w:tcPr>
          <w:p w14:paraId="563F9EBB" w14:textId="77777777" w:rsidR="00E6345B" w:rsidRPr="00E77342" w:rsidRDefault="00E6345B" w:rsidP="00641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7342">
              <w:rPr>
                <w:rFonts w:ascii="Times New Roman" w:hAnsi="Times New Roman" w:cs="Times New Roman"/>
                <w:lang w:val="en-US"/>
              </w:rPr>
              <w:t>Data_O0_no_transpose</w:t>
            </w:r>
          </w:p>
          <w:p w14:paraId="61B94253" w14:textId="77777777" w:rsidR="00E6345B" w:rsidRPr="00E77342" w:rsidRDefault="00E6345B" w:rsidP="00641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77342">
              <w:rPr>
                <w:rFonts w:ascii="Times New Roman" w:hAnsi="Times New Roman" w:cs="Times New Roman"/>
                <w:lang w:val="en-US"/>
              </w:rPr>
              <w:t>:</w:t>
            </w:r>
            <w:proofErr w:type="spellStart"/>
            <w:r w:rsidRPr="00E77342">
              <w:rPr>
                <w:rFonts w:ascii="Times New Roman" w:hAnsi="Times New Roman" w:cs="Times New Roman"/>
                <w:lang w:val="en-US"/>
              </w:rPr>
              <w:t>rrse</w:t>
            </w:r>
            <w:proofErr w:type="spellEnd"/>
            <w:proofErr w:type="gramEnd"/>
          </w:p>
        </w:tc>
        <w:tc>
          <w:tcPr>
            <w:tcW w:w="2576" w:type="dxa"/>
          </w:tcPr>
          <w:p w14:paraId="1B32548E" w14:textId="77777777" w:rsidR="00E6345B" w:rsidRPr="00E77342" w:rsidRDefault="00E6345B" w:rsidP="00641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7342">
              <w:rPr>
                <w:rFonts w:ascii="Times New Roman" w:hAnsi="Times New Roman" w:cs="Times New Roman"/>
                <w:lang w:val="en-US"/>
              </w:rPr>
              <w:t>Data_O0_with_transpose</w:t>
            </w:r>
          </w:p>
          <w:p w14:paraId="74E27C5D" w14:textId="77777777" w:rsidR="00E6345B" w:rsidRPr="00E77342" w:rsidRDefault="00E6345B" w:rsidP="00641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77342">
              <w:rPr>
                <w:rFonts w:ascii="Times New Roman" w:hAnsi="Times New Roman" w:cs="Times New Roman"/>
                <w:lang w:val="en-US"/>
              </w:rPr>
              <w:t>:men</w:t>
            </w:r>
            <w:proofErr w:type="gramEnd"/>
          </w:p>
        </w:tc>
        <w:tc>
          <w:tcPr>
            <w:tcW w:w="2576" w:type="dxa"/>
          </w:tcPr>
          <w:p w14:paraId="2FC9DF24" w14:textId="77777777" w:rsidR="00E6345B" w:rsidRPr="00E77342" w:rsidRDefault="00E6345B" w:rsidP="00641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7342">
              <w:rPr>
                <w:rFonts w:ascii="Times New Roman" w:hAnsi="Times New Roman" w:cs="Times New Roman"/>
                <w:lang w:val="en-US"/>
              </w:rPr>
              <w:t>Data_O0_with_transpose</w:t>
            </w:r>
          </w:p>
          <w:p w14:paraId="6E823C85" w14:textId="77777777" w:rsidR="00E6345B" w:rsidRPr="00E77342" w:rsidRDefault="00E6345B" w:rsidP="00641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77342">
              <w:rPr>
                <w:rFonts w:ascii="Times New Roman" w:hAnsi="Times New Roman" w:cs="Times New Roman"/>
                <w:lang w:val="en-US"/>
              </w:rPr>
              <w:t>:</w:t>
            </w:r>
            <w:proofErr w:type="spellStart"/>
            <w:r w:rsidRPr="00E77342">
              <w:rPr>
                <w:rFonts w:ascii="Times New Roman" w:hAnsi="Times New Roman" w:cs="Times New Roman"/>
                <w:lang w:val="en-US"/>
              </w:rPr>
              <w:t>rrsr</w:t>
            </w:r>
            <w:proofErr w:type="spellEnd"/>
            <w:proofErr w:type="gramEnd"/>
          </w:p>
        </w:tc>
      </w:tr>
      <w:tr w:rsidR="00E6345B" w:rsidRPr="00E77342" w14:paraId="29DAFE1C" w14:textId="77777777" w:rsidTr="00641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dxa"/>
          </w:tcPr>
          <w:p w14:paraId="064C0569" w14:textId="77777777" w:rsidR="00E6345B" w:rsidRPr="00E77342" w:rsidRDefault="00E6345B" w:rsidP="006411D8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77342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2395" w:type="dxa"/>
            <w:vAlign w:val="bottom"/>
          </w:tcPr>
          <w:p w14:paraId="2D784E55" w14:textId="77777777" w:rsidR="00E6345B" w:rsidRPr="00E77342" w:rsidRDefault="00E6345B" w:rsidP="006411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02</w:t>
            </w: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.39</w:t>
            </w:r>
          </w:p>
        </w:tc>
        <w:tc>
          <w:tcPr>
            <w:tcW w:w="2395" w:type="dxa"/>
            <w:vAlign w:val="bottom"/>
          </w:tcPr>
          <w:p w14:paraId="7B61EDC3" w14:textId="77777777" w:rsidR="00E6345B" w:rsidRPr="00E77342" w:rsidRDefault="00E6345B" w:rsidP="006411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33.19</w:t>
            </w:r>
          </w:p>
        </w:tc>
        <w:tc>
          <w:tcPr>
            <w:tcW w:w="2576" w:type="dxa"/>
            <w:vAlign w:val="bottom"/>
          </w:tcPr>
          <w:p w14:paraId="76EB5EB4" w14:textId="77777777" w:rsidR="00E6345B" w:rsidRPr="00E77342" w:rsidRDefault="00E6345B" w:rsidP="006411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03</w:t>
            </w: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.27</w:t>
            </w:r>
          </w:p>
        </w:tc>
        <w:tc>
          <w:tcPr>
            <w:tcW w:w="2576" w:type="dxa"/>
            <w:vAlign w:val="bottom"/>
          </w:tcPr>
          <w:p w14:paraId="3E9D0BD0" w14:textId="77777777" w:rsidR="00E6345B" w:rsidRPr="00E77342" w:rsidRDefault="00E6345B" w:rsidP="006411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17.19</w:t>
            </w:r>
          </w:p>
        </w:tc>
      </w:tr>
      <w:tr w:rsidR="00E6345B" w:rsidRPr="00E77342" w14:paraId="33F091A1" w14:textId="77777777" w:rsidTr="00641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dxa"/>
          </w:tcPr>
          <w:p w14:paraId="51533FF4" w14:textId="77777777" w:rsidR="00E6345B" w:rsidRPr="00E77342" w:rsidRDefault="00E6345B" w:rsidP="006411D8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77342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2395" w:type="dxa"/>
            <w:vAlign w:val="bottom"/>
          </w:tcPr>
          <w:p w14:paraId="01C94DEF" w14:textId="77777777" w:rsidR="00E6345B" w:rsidRPr="00E77342" w:rsidRDefault="00E6345B" w:rsidP="006411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20.39</w:t>
            </w:r>
          </w:p>
        </w:tc>
        <w:tc>
          <w:tcPr>
            <w:tcW w:w="2395" w:type="dxa"/>
            <w:vAlign w:val="bottom"/>
          </w:tcPr>
          <w:p w14:paraId="22BF7895" w14:textId="77777777" w:rsidR="00E6345B" w:rsidRPr="00E77342" w:rsidRDefault="00E6345B" w:rsidP="006411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17.56</w:t>
            </w:r>
          </w:p>
        </w:tc>
        <w:tc>
          <w:tcPr>
            <w:tcW w:w="2576" w:type="dxa"/>
            <w:vAlign w:val="bottom"/>
          </w:tcPr>
          <w:p w14:paraId="2681ACCC" w14:textId="77777777" w:rsidR="00E6345B" w:rsidRPr="00E77342" w:rsidRDefault="00E6345B" w:rsidP="006411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23.53</w:t>
            </w:r>
          </w:p>
        </w:tc>
        <w:tc>
          <w:tcPr>
            <w:tcW w:w="2576" w:type="dxa"/>
            <w:vAlign w:val="bottom"/>
          </w:tcPr>
          <w:p w14:paraId="57CECF39" w14:textId="77777777" w:rsidR="00E6345B" w:rsidRPr="00E77342" w:rsidRDefault="00E6345B" w:rsidP="006411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18.52</w:t>
            </w:r>
          </w:p>
        </w:tc>
      </w:tr>
      <w:tr w:rsidR="00E6345B" w:rsidRPr="00E77342" w14:paraId="09C848B8" w14:textId="77777777" w:rsidTr="00641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dxa"/>
          </w:tcPr>
          <w:p w14:paraId="2F0F91C0" w14:textId="77777777" w:rsidR="00E6345B" w:rsidRPr="00E77342" w:rsidRDefault="00E6345B" w:rsidP="006411D8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77342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2395" w:type="dxa"/>
            <w:vAlign w:val="bottom"/>
          </w:tcPr>
          <w:p w14:paraId="03573870" w14:textId="77777777" w:rsidR="00E6345B" w:rsidRPr="00E77342" w:rsidRDefault="00E6345B" w:rsidP="006411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69.45</w:t>
            </w:r>
          </w:p>
        </w:tc>
        <w:tc>
          <w:tcPr>
            <w:tcW w:w="2395" w:type="dxa"/>
            <w:vAlign w:val="bottom"/>
          </w:tcPr>
          <w:p w14:paraId="441CD151" w14:textId="77777777" w:rsidR="00E6345B" w:rsidRPr="00E77342" w:rsidRDefault="00E6345B" w:rsidP="006411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16.31</w:t>
            </w:r>
          </w:p>
        </w:tc>
        <w:tc>
          <w:tcPr>
            <w:tcW w:w="2576" w:type="dxa"/>
            <w:vAlign w:val="bottom"/>
          </w:tcPr>
          <w:p w14:paraId="2096E5D9" w14:textId="77777777" w:rsidR="00E6345B" w:rsidRPr="00E77342" w:rsidRDefault="00E6345B" w:rsidP="006411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73.12</w:t>
            </w:r>
          </w:p>
        </w:tc>
        <w:tc>
          <w:tcPr>
            <w:tcW w:w="2576" w:type="dxa"/>
            <w:vAlign w:val="bottom"/>
          </w:tcPr>
          <w:p w14:paraId="57FC6C01" w14:textId="77777777" w:rsidR="00E6345B" w:rsidRPr="00E77342" w:rsidRDefault="00E6345B" w:rsidP="006411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16.96</w:t>
            </w:r>
          </w:p>
        </w:tc>
      </w:tr>
      <w:tr w:rsidR="00E6345B" w:rsidRPr="00E77342" w14:paraId="52D8831E" w14:textId="77777777" w:rsidTr="00641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dxa"/>
          </w:tcPr>
          <w:p w14:paraId="639A72F7" w14:textId="77777777" w:rsidR="00E6345B" w:rsidRPr="00E77342" w:rsidRDefault="00E6345B" w:rsidP="006411D8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77342"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2395" w:type="dxa"/>
            <w:vAlign w:val="bottom"/>
          </w:tcPr>
          <w:p w14:paraId="37394972" w14:textId="77777777" w:rsidR="00E6345B" w:rsidRPr="00E77342" w:rsidRDefault="00E6345B" w:rsidP="006411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173.02</w:t>
            </w:r>
          </w:p>
        </w:tc>
        <w:tc>
          <w:tcPr>
            <w:tcW w:w="2395" w:type="dxa"/>
            <w:vAlign w:val="bottom"/>
          </w:tcPr>
          <w:p w14:paraId="2BC35A7B" w14:textId="77777777" w:rsidR="00E6345B" w:rsidRPr="00E77342" w:rsidRDefault="00E6345B" w:rsidP="006411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11</w:t>
            </w: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.59</w:t>
            </w:r>
          </w:p>
        </w:tc>
        <w:tc>
          <w:tcPr>
            <w:tcW w:w="2576" w:type="dxa"/>
            <w:vAlign w:val="bottom"/>
          </w:tcPr>
          <w:p w14:paraId="0072DFC7" w14:textId="77777777" w:rsidR="00E6345B" w:rsidRPr="00E77342" w:rsidRDefault="00E6345B" w:rsidP="006411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187.41</w:t>
            </w:r>
          </w:p>
        </w:tc>
        <w:tc>
          <w:tcPr>
            <w:tcW w:w="2576" w:type="dxa"/>
            <w:vAlign w:val="bottom"/>
          </w:tcPr>
          <w:p w14:paraId="51FF8685" w14:textId="77777777" w:rsidR="00E6345B" w:rsidRPr="00E77342" w:rsidRDefault="00E6345B" w:rsidP="006411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19.30</w:t>
            </w:r>
          </w:p>
        </w:tc>
      </w:tr>
      <w:tr w:rsidR="00E6345B" w:rsidRPr="00E77342" w14:paraId="57E5C96E" w14:textId="77777777" w:rsidTr="00641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dxa"/>
          </w:tcPr>
          <w:p w14:paraId="572B034B" w14:textId="77777777" w:rsidR="00E6345B" w:rsidRPr="00E77342" w:rsidRDefault="00E6345B" w:rsidP="006411D8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77342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2395" w:type="dxa"/>
            <w:vAlign w:val="bottom"/>
          </w:tcPr>
          <w:p w14:paraId="282A3594" w14:textId="77777777" w:rsidR="00E6345B" w:rsidRPr="00E77342" w:rsidRDefault="00E6345B" w:rsidP="006411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321.65</w:t>
            </w:r>
          </w:p>
        </w:tc>
        <w:tc>
          <w:tcPr>
            <w:tcW w:w="2395" w:type="dxa"/>
            <w:vAlign w:val="bottom"/>
          </w:tcPr>
          <w:p w14:paraId="765646BA" w14:textId="77777777" w:rsidR="00E6345B" w:rsidRPr="00E77342" w:rsidRDefault="00E6345B" w:rsidP="006411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13.63</w:t>
            </w:r>
          </w:p>
        </w:tc>
        <w:tc>
          <w:tcPr>
            <w:tcW w:w="2576" w:type="dxa"/>
            <w:vAlign w:val="bottom"/>
          </w:tcPr>
          <w:p w14:paraId="66E45736" w14:textId="77777777" w:rsidR="00E6345B" w:rsidRPr="00E77342" w:rsidRDefault="00E6345B" w:rsidP="006411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340.92</w:t>
            </w:r>
          </w:p>
        </w:tc>
        <w:tc>
          <w:tcPr>
            <w:tcW w:w="2576" w:type="dxa"/>
            <w:vAlign w:val="bottom"/>
          </w:tcPr>
          <w:p w14:paraId="60F2A661" w14:textId="77777777" w:rsidR="00E6345B" w:rsidRPr="00E77342" w:rsidRDefault="00E6345B" w:rsidP="006411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12</w:t>
            </w: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.75</w:t>
            </w:r>
          </w:p>
        </w:tc>
      </w:tr>
      <w:tr w:rsidR="00E6345B" w:rsidRPr="00E77342" w14:paraId="0023EF4B" w14:textId="77777777" w:rsidTr="00641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dxa"/>
          </w:tcPr>
          <w:p w14:paraId="256D53E9" w14:textId="77777777" w:rsidR="00E6345B" w:rsidRPr="00E77342" w:rsidRDefault="00E6345B" w:rsidP="006411D8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77342">
              <w:rPr>
                <w:rFonts w:ascii="Times New Roman" w:hAnsi="Times New Roman" w:cs="Times New Roman"/>
                <w:lang w:val="en-US"/>
              </w:rPr>
              <w:t>60</w:t>
            </w:r>
          </w:p>
        </w:tc>
        <w:tc>
          <w:tcPr>
            <w:tcW w:w="2395" w:type="dxa"/>
            <w:vAlign w:val="bottom"/>
          </w:tcPr>
          <w:p w14:paraId="6E38C80A" w14:textId="77777777" w:rsidR="00E6345B" w:rsidRPr="00E77342" w:rsidRDefault="00E6345B" w:rsidP="006411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567.80</w:t>
            </w:r>
          </w:p>
        </w:tc>
        <w:tc>
          <w:tcPr>
            <w:tcW w:w="2395" w:type="dxa"/>
            <w:vAlign w:val="bottom"/>
          </w:tcPr>
          <w:p w14:paraId="135F22E5" w14:textId="77777777" w:rsidR="00E6345B" w:rsidRPr="00E77342" w:rsidRDefault="00E6345B" w:rsidP="006411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14.98</w:t>
            </w:r>
          </w:p>
        </w:tc>
        <w:tc>
          <w:tcPr>
            <w:tcW w:w="2576" w:type="dxa"/>
            <w:vAlign w:val="bottom"/>
          </w:tcPr>
          <w:p w14:paraId="43CA5706" w14:textId="77777777" w:rsidR="00E6345B" w:rsidRPr="00E77342" w:rsidRDefault="00E6345B" w:rsidP="006411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605.16</w:t>
            </w:r>
          </w:p>
        </w:tc>
        <w:tc>
          <w:tcPr>
            <w:tcW w:w="2576" w:type="dxa"/>
            <w:vAlign w:val="bottom"/>
          </w:tcPr>
          <w:p w14:paraId="447964FC" w14:textId="77777777" w:rsidR="00E6345B" w:rsidRPr="00E77342" w:rsidRDefault="00E6345B" w:rsidP="006411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17.18</w:t>
            </w:r>
          </w:p>
        </w:tc>
      </w:tr>
      <w:tr w:rsidR="00E6345B" w:rsidRPr="00E77342" w14:paraId="246EE79E" w14:textId="77777777" w:rsidTr="00641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dxa"/>
          </w:tcPr>
          <w:p w14:paraId="7D9FB841" w14:textId="77777777" w:rsidR="00E6345B" w:rsidRPr="00E77342" w:rsidRDefault="00E6345B" w:rsidP="006411D8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77342"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2395" w:type="dxa"/>
            <w:vAlign w:val="bottom"/>
          </w:tcPr>
          <w:p w14:paraId="736C95AA" w14:textId="77777777" w:rsidR="00E6345B" w:rsidRPr="00E77342" w:rsidRDefault="00E6345B" w:rsidP="006411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906.49</w:t>
            </w:r>
          </w:p>
        </w:tc>
        <w:tc>
          <w:tcPr>
            <w:tcW w:w="2395" w:type="dxa"/>
            <w:vAlign w:val="bottom"/>
          </w:tcPr>
          <w:p w14:paraId="27B69352" w14:textId="77777777" w:rsidR="00E6345B" w:rsidRPr="00E77342" w:rsidRDefault="00E6345B" w:rsidP="006411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12.</w:t>
            </w: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07</w:t>
            </w:r>
          </w:p>
        </w:tc>
        <w:tc>
          <w:tcPr>
            <w:tcW w:w="2576" w:type="dxa"/>
            <w:vAlign w:val="bottom"/>
          </w:tcPr>
          <w:p w14:paraId="223E6E4F" w14:textId="77777777" w:rsidR="00E6345B" w:rsidRPr="00E77342" w:rsidRDefault="00E6345B" w:rsidP="006411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961.84</w:t>
            </w:r>
          </w:p>
        </w:tc>
        <w:tc>
          <w:tcPr>
            <w:tcW w:w="2576" w:type="dxa"/>
            <w:vAlign w:val="bottom"/>
          </w:tcPr>
          <w:p w14:paraId="501A850B" w14:textId="77777777" w:rsidR="00E6345B" w:rsidRPr="00E77342" w:rsidRDefault="00E6345B" w:rsidP="006411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21.20</w:t>
            </w:r>
          </w:p>
        </w:tc>
      </w:tr>
      <w:tr w:rsidR="00E6345B" w:rsidRPr="00E77342" w14:paraId="74257C19" w14:textId="77777777" w:rsidTr="00641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dxa"/>
          </w:tcPr>
          <w:p w14:paraId="4DB84C19" w14:textId="77777777" w:rsidR="00E6345B" w:rsidRPr="00E77342" w:rsidRDefault="00E6345B" w:rsidP="006411D8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77342">
              <w:rPr>
                <w:rFonts w:ascii="Times New Roman" w:hAnsi="Times New Roman" w:cs="Times New Roman"/>
                <w:lang w:val="en-US"/>
              </w:rPr>
              <w:t>80</w:t>
            </w:r>
          </w:p>
        </w:tc>
        <w:tc>
          <w:tcPr>
            <w:tcW w:w="2395" w:type="dxa"/>
            <w:vAlign w:val="bottom"/>
          </w:tcPr>
          <w:p w14:paraId="324C41A9" w14:textId="77777777" w:rsidR="00E6345B" w:rsidRPr="00E77342" w:rsidRDefault="00E6345B" w:rsidP="006411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1373.04</w:t>
            </w:r>
          </w:p>
        </w:tc>
        <w:tc>
          <w:tcPr>
            <w:tcW w:w="2395" w:type="dxa"/>
            <w:vAlign w:val="bottom"/>
          </w:tcPr>
          <w:p w14:paraId="327FBD6C" w14:textId="77777777" w:rsidR="00E6345B" w:rsidRPr="00E77342" w:rsidRDefault="00E6345B" w:rsidP="006411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09</w:t>
            </w: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.72</w:t>
            </w:r>
          </w:p>
        </w:tc>
        <w:tc>
          <w:tcPr>
            <w:tcW w:w="2576" w:type="dxa"/>
            <w:vAlign w:val="bottom"/>
          </w:tcPr>
          <w:p w14:paraId="6992A795" w14:textId="77777777" w:rsidR="00E6345B" w:rsidRPr="00E77342" w:rsidRDefault="00E6345B" w:rsidP="006411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1398.63</w:t>
            </w:r>
          </w:p>
        </w:tc>
        <w:tc>
          <w:tcPr>
            <w:tcW w:w="2576" w:type="dxa"/>
            <w:vAlign w:val="bottom"/>
          </w:tcPr>
          <w:p w14:paraId="3A33E6AE" w14:textId="77777777" w:rsidR="00E6345B" w:rsidRPr="00E77342" w:rsidRDefault="00E6345B" w:rsidP="006411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12</w:t>
            </w: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.71</w:t>
            </w:r>
          </w:p>
        </w:tc>
      </w:tr>
      <w:tr w:rsidR="00E6345B" w:rsidRPr="00E77342" w14:paraId="7C5A1EAD" w14:textId="77777777" w:rsidTr="00641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dxa"/>
          </w:tcPr>
          <w:p w14:paraId="5D16B195" w14:textId="77777777" w:rsidR="00E6345B" w:rsidRPr="00E77342" w:rsidRDefault="00E6345B" w:rsidP="006411D8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77342">
              <w:rPr>
                <w:rFonts w:ascii="Times New Roman" w:hAnsi="Times New Roman" w:cs="Times New Roman"/>
                <w:lang w:val="en-US"/>
              </w:rPr>
              <w:t>90</w:t>
            </w:r>
          </w:p>
        </w:tc>
        <w:tc>
          <w:tcPr>
            <w:tcW w:w="2395" w:type="dxa"/>
            <w:vAlign w:val="bottom"/>
          </w:tcPr>
          <w:p w14:paraId="4AA78D8D" w14:textId="77777777" w:rsidR="00E6345B" w:rsidRPr="00E77342" w:rsidRDefault="00E6345B" w:rsidP="006411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2078.67</w:t>
            </w:r>
          </w:p>
        </w:tc>
        <w:tc>
          <w:tcPr>
            <w:tcW w:w="2395" w:type="dxa"/>
            <w:vAlign w:val="bottom"/>
          </w:tcPr>
          <w:p w14:paraId="18EE2DB2" w14:textId="77777777" w:rsidR="00E6345B" w:rsidRPr="00E77342" w:rsidRDefault="00E6345B" w:rsidP="006411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22.56</w:t>
            </w:r>
          </w:p>
        </w:tc>
        <w:tc>
          <w:tcPr>
            <w:tcW w:w="2576" w:type="dxa"/>
            <w:vAlign w:val="bottom"/>
          </w:tcPr>
          <w:p w14:paraId="045BC67B" w14:textId="77777777" w:rsidR="00E6345B" w:rsidRPr="00E77342" w:rsidRDefault="00E6345B" w:rsidP="006411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2148.53</w:t>
            </w:r>
          </w:p>
        </w:tc>
        <w:tc>
          <w:tcPr>
            <w:tcW w:w="2576" w:type="dxa"/>
            <w:vAlign w:val="bottom"/>
          </w:tcPr>
          <w:p w14:paraId="4FDA14BB" w14:textId="77777777" w:rsidR="00E6345B" w:rsidRPr="00E77342" w:rsidRDefault="00E6345B" w:rsidP="006411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30.52</w:t>
            </w:r>
          </w:p>
        </w:tc>
      </w:tr>
      <w:tr w:rsidR="00E6345B" w:rsidRPr="00E77342" w14:paraId="474E0AD1" w14:textId="77777777" w:rsidTr="00641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dxa"/>
          </w:tcPr>
          <w:p w14:paraId="2857BD66" w14:textId="77777777" w:rsidR="00E6345B" w:rsidRPr="00E77342" w:rsidRDefault="00E6345B" w:rsidP="006411D8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77342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2395" w:type="dxa"/>
            <w:vAlign w:val="bottom"/>
          </w:tcPr>
          <w:p w14:paraId="4909B0EB" w14:textId="77777777" w:rsidR="00E6345B" w:rsidRPr="00E77342" w:rsidRDefault="00E6345B" w:rsidP="006411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2826.71</w:t>
            </w:r>
          </w:p>
        </w:tc>
        <w:tc>
          <w:tcPr>
            <w:tcW w:w="2395" w:type="dxa"/>
            <w:vAlign w:val="bottom"/>
          </w:tcPr>
          <w:p w14:paraId="13D5106C" w14:textId="77777777" w:rsidR="00E6345B" w:rsidRPr="00E77342" w:rsidRDefault="00E6345B" w:rsidP="006411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24.47</w:t>
            </w:r>
          </w:p>
        </w:tc>
        <w:tc>
          <w:tcPr>
            <w:tcW w:w="2576" w:type="dxa"/>
            <w:vAlign w:val="bottom"/>
          </w:tcPr>
          <w:p w14:paraId="6FE3CC09" w14:textId="77777777" w:rsidR="00E6345B" w:rsidRPr="00E77342" w:rsidRDefault="00E6345B" w:rsidP="006411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2731.53</w:t>
            </w:r>
          </w:p>
        </w:tc>
        <w:tc>
          <w:tcPr>
            <w:tcW w:w="2576" w:type="dxa"/>
            <w:vAlign w:val="bottom"/>
          </w:tcPr>
          <w:p w14:paraId="11175614" w14:textId="77777777" w:rsidR="00E6345B" w:rsidRPr="00E77342" w:rsidRDefault="00E6345B" w:rsidP="006411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34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14.96</w:t>
            </w:r>
          </w:p>
        </w:tc>
      </w:tr>
    </w:tbl>
    <w:p w14:paraId="283B4013" w14:textId="77777777" w:rsidR="00E6345B" w:rsidRDefault="00E6345B"/>
    <w:sectPr w:rsidR="00E63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ED"/>
    <w:rsid w:val="00001394"/>
    <w:rsid w:val="00131EFA"/>
    <w:rsid w:val="001406B0"/>
    <w:rsid w:val="006C0C98"/>
    <w:rsid w:val="00766F50"/>
    <w:rsid w:val="009A100D"/>
    <w:rsid w:val="009C7580"/>
    <w:rsid w:val="00AF29ED"/>
    <w:rsid w:val="00D1640E"/>
    <w:rsid w:val="00E6345B"/>
    <w:rsid w:val="00E77342"/>
    <w:rsid w:val="00ED0F52"/>
    <w:rsid w:val="00F92F22"/>
    <w:rsid w:val="00FD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0268"/>
  <w15:chartTrackingRefBased/>
  <w15:docId w15:val="{13533576-08FC-499D-8E73-DC0B0C73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D164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E634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.docs.live.net/21fcde61238b0275/M&#225;y%20t&#237;nh/lab_ptp/lab_04/main/graph/liner_plot_1.sv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Trần</dc:creator>
  <cp:keywords/>
  <dc:description/>
  <cp:lastModifiedBy>Hùng Trần</cp:lastModifiedBy>
  <cp:revision>3</cp:revision>
  <cp:lastPrinted>2023-05-28T12:55:00Z</cp:lastPrinted>
  <dcterms:created xsi:type="dcterms:W3CDTF">2023-05-28T12:57:00Z</dcterms:created>
  <dcterms:modified xsi:type="dcterms:W3CDTF">2023-05-28T12:58:00Z</dcterms:modified>
</cp:coreProperties>
</file>