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C6ED" w14:textId="77777777" w:rsidR="00657131" w:rsidRDefault="00657131" w:rsidP="00657131">
      <w:pPr>
        <w:pStyle w:val="Heading1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28032ABF" w14:textId="77777777" w:rsidR="00A458B0" w:rsidRDefault="00000000" w:rsidP="00657131">
      <w:pPr>
        <w:pStyle w:val="Heading1"/>
      </w:pPr>
      <w:hyperlink r:id="rId5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1C8BA127" w14:textId="77777777" w:rsidR="00A458B0" w:rsidRPr="00657131" w:rsidRDefault="00A458B0" w:rsidP="00657131">
      <w:pPr>
        <w:pStyle w:val="Heading1"/>
      </w:pPr>
    </w:p>
    <w:p w14:paraId="33B21EC0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53526D76" w14:textId="77777777" w:rsidR="00402B36" w:rsidRDefault="00000000">
      <w:hyperlink r:id="rId6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1C3E2D2C" w14:textId="77777777" w:rsidR="00657131" w:rsidRDefault="00000000">
      <w:hyperlink r:id="rId7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1857BAA4" w14:textId="77777777" w:rsidR="00506A92" w:rsidRDefault="00506A92">
      <w:r>
        <w:t>**</w:t>
      </w:r>
    </w:p>
    <w:p w14:paraId="789FEE41" w14:textId="77777777" w:rsidR="00506A92" w:rsidRDefault="00000000">
      <w:hyperlink r:id="rId8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2A843B29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2DDE5E00" w14:textId="77777777" w:rsidR="00657131" w:rsidRDefault="00000000">
      <w:hyperlink r:id="rId9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46C8F221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25FDA472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0E9A75B2" w14:textId="77777777" w:rsidR="008C5BE0" w:rsidRDefault="00000000" w:rsidP="008C5BE0">
      <w:hyperlink r:id="rId10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56A1DDB1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1AC2B9B4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3B5ADF2B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283057F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1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61ABE61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gì?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1AA7CDA4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 w:rsidR="000533B1">
        <w:fldChar w:fldCharType="begin"/>
      </w:r>
      <w:r w:rsidR="000533B1">
        <w:instrText>HYPERLINK "https://stackjava.com/java/java-serializable-la-gi-serialization-va-deserialization-trong-java.html"</w:instrText>
      </w:r>
      <w:r w:rsidR="000533B1"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 w:rsidR="000533B1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3288BDA8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gì?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42E0AE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40A2715D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32E3E56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6BE3D051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1DBBACF6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lastRenderedPageBreak/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43E724D2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157C62C2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5FE5777A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01257CB5" w14:textId="77777777" w:rsidR="00506A92" w:rsidRDefault="00000000" w:rsidP="002406F1">
      <w:pPr>
        <w:pStyle w:val="ListParagraph"/>
        <w:rPr>
          <w:color w:val="FF0000"/>
        </w:rPr>
      </w:pPr>
      <w:hyperlink r:id="rId13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162DE920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7A551B08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2DFB0645" w14:textId="77777777" w:rsidR="002406F1" w:rsidRDefault="00000000" w:rsidP="008F24F3">
      <w:pPr>
        <w:ind w:firstLine="720"/>
      </w:pPr>
      <w:hyperlink r:id="rId14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122C46C8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7A42599" w14:textId="77777777" w:rsidR="001F66EA" w:rsidRDefault="001E4703" w:rsidP="001F66EA">
      <w:pPr>
        <w:pStyle w:val="ListParagraph"/>
      </w:pPr>
      <w:r>
        <w:t>*</w:t>
      </w:r>
      <w:hyperlink r:id="rId15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7F43283C" w14:textId="77777777" w:rsidR="001E4703" w:rsidRDefault="001E4703" w:rsidP="001F66EA">
      <w:pPr>
        <w:pStyle w:val="ListParagraph"/>
      </w:pPr>
    </w:p>
    <w:p w14:paraId="4E6B74D7" w14:textId="77777777" w:rsidR="001F66EA" w:rsidRDefault="00000000" w:rsidP="001F66EA">
      <w:pPr>
        <w:pStyle w:val="ListParagraph"/>
      </w:pPr>
      <w:hyperlink r:id="rId16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0B6E3D71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1F37C9A8" w14:textId="77777777" w:rsidR="00A458B0" w:rsidRDefault="00000000" w:rsidP="00A458B0">
      <w:pPr>
        <w:ind w:firstLine="720"/>
      </w:pPr>
      <w:hyperlink r:id="rId17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A3FEEF3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 xml:space="preserve">java(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41BEAD9B" w14:textId="77777777" w:rsidR="000B5EB5" w:rsidRDefault="00000000" w:rsidP="000B5EB5">
      <w:pPr>
        <w:pStyle w:val="ListParagraph"/>
      </w:pPr>
      <w:hyperlink r:id="rId18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4B16D82B" w14:textId="77777777" w:rsidR="000B5EB5" w:rsidRDefault="000B5EB5" w:rsidP="000B5EB5">
      <w:pPr>
        <w:pStyle w:val="ListParagraph"/>
      </w:pPr>
    </w:p>
    <w:p w14:paraId="466FC0B0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proofErr w:type="gramStart"/>
      <w:r>
        <w:t>dto</w:t>
      </w:r>
      <w:proofErr w:type="spellEnd"/>
      <w:r>
        <w:t>(</w:t>
      </w:r>
      <w:proofErr w:type="spellStart"/>
      <w:proofErr w:type="gramEnd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483FFC53" w14:textId="77777777" w:rsidR="00441B5B" w:rsidRDefault="00441B5B" w:rsidP="000B5EB5">
      <w:pPr>
        <w:pStyle w:val="ListParagraph"/>
      </w:pPr>
    </w:p>
    <w:p w14:paraId="59BFD491" w14:textId="77777777" w:rsidR="00441B5B" w:rsidRDefault="00000000" w:rsidP="000B5EB5">
      <w:pPr>
        <w:pStyle w:val="ListParagraph"/>
      </w:pPr>
      <w:hyperlink r:id="rId19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2F4AA56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5DB83B61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7FCAE5B4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proofErr w:type="gramStart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proofErr w:type="gramEnd"/>
      <w:r w:rsidRPr="00145A6C">
        <w:rPr>
          <w:color w:val="080808"/>
        </w:rPr>
        <w:t>();</w:t>
      </w:r>
    </w:p>
    <w:p w14:paraId="25DB390E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6628A1EE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3FD90B1E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048C47B5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request(</w:t>
      </w:r>
      <w:proofErr w:type="spellStart"/>
      <w:proofErr w:type="gramEnd"/>
      <w:r w:rsidRPr="00145A6C">
        <w:rPr>
          <w:color w:val="000000"/>
        </w:rPr>
        <w:t>HttpServletRequest</w:t>
      </w:r>
      <w:proofErr w:type="spellEnd"/>
      <w:r>
        <w:t>)</w:t>
      </w:r>
    </w:p>
    <w:p w14:paraId="14A79B03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7CF274AA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</w:t>
      </w:r>
      <w:proofErr w:type="gramStart"/>
      <w:r w:rsidRPr="00145A6C">
        <w:rPr>
          <w:color w:val="000000"/>
        </w:rPr>
        <w:t xml:space="preserve">( </w:t>
      </w:r>
      <w:proofErr w:type="spellStart"/>
      <w:r w:rsidRPr="00145A6C">
        <w:rPr>
          <w:color w:val="000000"/>
        </w:rPr>
        <w:t>tức</w:t>
      </w:r>
      <w:proofErr w:type="spellEnd"/>
      <w:proofErr w:type="gram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7C728EE5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51E0F22F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  <w:proofErr w:type="gram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proofErr w:type="gram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3DB7CCD1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4F393C4D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61CB2FA9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4AF0507E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quan</w:t>
      </w:r>
      <w:proofErr w:type="spellEnd"/>
      <w:r>
        <w:rPr>
          <w:b/>
          <w:color w:val="000000"/>
          <w:sz w:val="24"/>
        </w:rPr>
        <w:t>:</w:t>
      </w:r>
    </w:p>
    <w:p w14:paraId="004CD369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1E570A42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0C3158C7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C278124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0" w:history="1">
        <w:proofErr w:type="spellStart"/>
        <w:proofErr w:type="gram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</w:t>
        </w:r>
        <w:proofErr w:type="gramEnd"/>
        <w:r w:rsidRPr="00AE488A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72921A6A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1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6A0C5AA1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FDB1B8" w14:textId="77777777" w:rsidR="00AE488A" w:rsidRDefault="00AE488A" w:rsidP="00AE488A">
      <w:pPr>
        <w:pStyle w:val="ListParagraph"/>
        <w:rPr>
          <w:color w:val="000000"/>
        </w:rPr>
      </w:pPr>
    </w:p>
    <w:p w14:paraId="7D97DADF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5B4A71B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3E7B87A8" w14:textId="77777777" w:rsidR="00145A6C" w:rsidRDefault="00000000" w:rsidP="00145A6C">
      <w:hyperlink r:id="rId22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2410117F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177C0A55" w14:textId="77777777" w:rsidR="00145A6C" w:rsidRDefault="00000000" w:rsidP="00145A6C">
      <w:hyperlink r:id="rId23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0CA52684" w14:textId="77777777" w:rsidR="00606F0A" w:rsidRDefault="00000000" w:rsidP="00145A6C">
      <w:hyperlink r:id="rId24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36C33BF1" w14:textId="77777777" w:rsidR="00606F0A" w:rsidRDefault="00606F0A" w:rsidP="00145A6C"/>
    <w:p w14:paraId="7ADF69E8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7EEF5EB" w14:textId="77777777" w:rsidR="007B6EE1" w:rsidRDefault="00000000" w:rsidP="007B6EE1">
      <w:pPr>
        <w:pStyle w:val="ListParagraph"/>
      </w:pPr>
      <w:hyperlink r:id="rId25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555D3653" w14:textId="77777777" w:rsidR="00E1247B" w:rsidRDefault="00000000" w:rsidP="007B6EE1">
      <w:pPr>
        <w:pStyle w:val="ListParagraph"/>
      </w:pPr>
      <w:hyperlink r:id="rId26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73F9F4F3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57371692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7769C876" w14:textId="77777777" w:rsidR="00E1247B" w:rsidRDefault="00E1247B" w:rsidP="007B6EE1">
      <w:pPr>
        <w:pStyle w:val="ListParagraph"/>
      </w:pPr>
    </w:p>
    <w:p w14:paraId="303C4683" w14:textId="77777777" w:rsidR="00A066F0" w:rsidRDefault="00A066F0" w:rsidP="00A066F0">
      <w:pPr>
        <w:pStyle w:val="Heading2"/>
      </w:pPr>
      <w:r>
        <w:t>15 Spring AUTO CONFIG</w:t>
      </w:r>
    </w:p>
    <w:p w14:paraId="1369DBF2" w14:textId="77777777" w:rsidR="00A066F0" w:rsidRDefault="00000000" w:rsidP="009C6A7B">
      <w:hyperlink r:id="rId28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5F2789E9" w14:textId="77777777" w:rsidR="00A066F0" w:rsidRDefault="00000000" w:rsidP="009C6A7B">
      <w:pPr>
        <w:rPr>
          <w:rStyle w:val="Hyperlink"/>
          <w:b/>
          <w:sz w:val="28"/>
        </w:rPr>
      </w:pPr>
      <w:hyperlink r:id="rId29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0AE295ED" w14:textId="77777777" w:rsidR="009C6A7B" w:rsidRDefault="009C6A7B" w:rsidP="009C6A7B">
      <w:pPr>
        <w:rPr>
          <w:rStyle w:val="Hyperlink"/>
          <w:b/>
          <w:sz w:val="28"/>
        </w:rPr>
      </w:pPr>
    </w:p>
    <w:p w14:paraId="319E5640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225FB516" w14:textId="77777777" w:rsidR="00A066F0" w:rsidRDefault="00000000" w:rsidP="00A066F0">
      <w:hyperlink r:id="rId30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4CB2CCAE" w14:textId="77777777" w:rsidR="009C6A7B" w:rsidRDefault="00000000" w:rsidP="00A066F0">
      <w:hyperlink r:id="rId31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02631831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2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2EA3AF46" w14:textId="649BA738" w:rsidR="009C6A7B" w:rsidRDefault="00000000" w:rsidP="00A066F0">
      <w:pPr>
        <w:rPr>
          <w:rStyle w:val="Hyperlink"/>
        </w:rPr>
      </w:pPr>
      <w:hyperlink r:id="rId33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4CA15062" w14:textId="36C315D3" w:rsidR="00367692" w:rsidRDefault="00367692" w:rsidP="00367692">
      <w:pPr>
        <w:pStyle w:val="Heading2"/>
      </w:pPr>
      <w:r w:rsidRPr="00367692">
        <w:rPr>
          <w:rStyle w:val="Hyperlink"/>
          <w:color w:val="000000" w:themeColor="text1"/>
          <w:sz w:val="24"/>
          <w:szCs w:val="24"/>
          <w:u w:val="none"/>
        </w:rPr>
        <w:lastRenderedPageBreak/>
        <w:t>18</w:t>
      </w:r>
      <w:r>
        <w:rPr>
          <w:rStyle w:val="Hyperlink"/>
        </w:rPr>
        <w:t xml:space="preserve"> </w:t>
      </w:r>
      <w:r>
        <w:t xml:space="preserve">How to use </w:t>
      </w:r>
      <w:proofErr w:type="spellStart"/>
      <w:r>
        <w:rPr>
          <w:bCs/>
        </w:rPr>
        <w:t>extractContentAsDocument</w:t>
      </w:r>
      <w:proofErr w:type="spellEnd"/>
      <w:r>
        <w:rPr>
          <w:bCs/>
        </w:rPr>
        <w:t xml:space="preserve"> </w:t>
      </w:r>
      <w:r>
        <w:t xml:space="preserve">method in </w:t>
      </w:r>
      <w:hyperlink r:id="rId34" w:history="1">
        <w:proofErr w:type="spellStart"/>
        <w:proofErr w:type="gramStart"/>
        <w:r w:rsidRPr="00367692">
          <w:t>javax.xml.soap</w:t>
        </w:r>
        <w:proofErr w:type="gramEnd"/>
        <w:r w:rsidRPr="00367692">
          <w:t>.SOAPBody</w:t>
        </w:r>
        <w:proofErr w:type="spellEnd"/>
      </w:hyperlink>
    </w:p>
    <w:p w14:paraId="752903D6" w14:textId="77777777" w:rsidR="00367692" w:rsidRPr="00367692" w:rsidRDefault="00367692" w:rsidP="00367692"/>
    <w:p w14:paraId="5887CEFF" w14:textId="5B3AC7BE" w:rsidR="00640548" w:rsidRDefault="00000000" w:rsidP="00A066F0">
      <w:hyperlink r:id="rId35" w:history="1">
        <w:r w:rsidR="00367692" w:rsidRPr="00FA659B">
          <w:rPr>
            <w:rStyle w:val="Hyperlink"/>
          </w:rPr>
          <w:t>https://www.tabnine.com/code/java/methods/javax.xml.soap.SOAPBody/extractContentAsDocument</w:t>
        </w:r>
      </w:hyperlink>
    </w:p>
    <w:p w14:paraId="35566230" w14:textId="1C3E3CD5" w:rsidR="000533B1" w:rsidRDefault="00000000" w:rsidP="00A066F0">
      <w:hyperlink r:id="rId36" w:history="1">
        <w:r w:rsidR="000533B1" w:rsidRPr="00FA659B">
          <w:rPr>
            <w:rStyle w:val="Hyperlink"/>
          </w:rPr>
          <w:t>https://www.tabnine.com/code/java/classes/javax.xml.soap.SOAPBody</w:t>
        </w:r>
      </w:hyperlink>
    </w:p>
    <w:p w14:paraId="6EE69BF8" w14:textId="1AB086BB" w:rsidR="00367692" w:rsidRDefault="00C900EE" w:rsidP="00A06AB9">
      <w:pPr>
        <w:pStyle w:val="Heading2"/>
      </w:pPr>
      <w:r>
        <w:t xml:space="preserve">19. Projection in </w:t>
      </w:r>
      <w:proofErr w:type="spellStart"/>
      <w:r>
        <w:t>jpa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SQL)</w:t>
      </w:r>
    </w:p>
    <w:p w14:paraId="012D7520" w14:textId="61A3F8CF" w:rsidR="00A06AB9" w:rsidRDefault="00A06AB9" w:rsidP="00A06AB9">
      <w:hyperlink r:id="rId37" w:history="1">
        <w:r w:rsidRPr="006854DF">
          <w:rPr>
            <w:rStyle w:val="Hyperlink"/>
          </w:rPr>
          <w:t>https://viblo.asia/p/ban-da-nghe-ve-projection-trong-spring-boot-chua-GrLZD1dwlk0</w:t>
        </w:r>
      </w:hyperlink>
    </w:p>
    <w:p w14:paraId="0745BCCB" w14:textId="77777777" w:rsidR="00A06AB9" w:rsidRPr="00A06AB9" w:rsidRDefault="00A06AB9" w:rsidP="00A06AB9"/>
    <w:sectPr w:rsidR="00A06AB9" w:rsidRPr="00A0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99680">
    <w:abstractNumId w:val="0"/>
  </w:num>
  <w:num w:numId="2" w16cid:durableId="1820227155">
    <w:abstractNumId w:val="1"/>
  </w:num>
  <w:num w:numId="3" w16cid:durableId="82504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533B1"/>
    <w:rsid w:val="000B5EB5"/>
    <w:rsid w:val="00145A6C"/>
    <w:rsid w:val="001E4703"/>
    <w:rsid w:val="001F66EA"/>
    <w:rsid w:val="002406F1"/>
    <w:rsid w:val="00367692"/>
    <w:rsid w:val="00402B36"/>
    <w:rsid w:val="00441B5B"/>
    <w:rsid w:val="00485DA8"/>
    <w:rsid w:val="00506A92"/>
    <w:rsid w:val="00520C17"/>
    <w:rsid w:val="00606F0A"/>
    <w:rsid w:val="00640548"/>
    <w:rsid w:val="00657076"/>
    <w:rsid w:val="00657131"/>
    <w:rsid w:val="007B6EE1"/>
    <w:rsid w:val="008C5BE0"/>
    <w:rsid w:val="008F24F3"/>
    <w:rsid w:val="008F5AB6"/>
    <w:rsid w:val="009A041F"/>
    <w:rsid w:val="009C6A7B"/>
    <w:rsid w:val="00A066F0"/>
    <w:rsid w:val="00A06AB9"/>
    <w:rsid w:val="00A458B0"/>
    <w:rsid w:val="00AE488A"/>
    <w:rsid w:val="00AE5455"/>
    <w:rsid w:val="00C900EE"/>
    <w:rsid w:val="00CC114D"/>
    <w:rsid w:val="00DB69B2"/>
    <w:rsid w:val="00E1247B"/>
    <w:rsid w:val="00E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626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65713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31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styleId="UnresolvedMention">
    <w:name w:val="Unresolved Mention"/>
    <w:basedOn w:val="DefaultParagraphFont"/>
    <w:uiPriority w:val="99"/>
    <w:semiHidden/>
    <w:unhideWhenUsed/>
    <w:rsid w:val="0036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1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3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java8/completablefuture-la-gi-code-vi-du-java-completablefuture-java-8.html" TargetMode="External"/><Relationship Id="rId13" Type="http://schemas.openxmlformats.org/officeDocument/2006/relationships/hyperlink" Target="https://kipalog.com/posts/Kha-i-nie--m-ThreadPool-va--Executor-trong-Java" TargetMode="External"/><Relationship Id="rId18" Type="http://schemas.openxmlformats.org/officeDocument/2006/relationships/hyperlink" Target="https://stackoverflow.com/questions/25179180/jpa-joining-two-tables-in-non-entity-class/25184489" TargetMode="External"/><Relationship Id="rId26" Type="http://schemas.openxmlformats.org/officeDocument/2006/relationships/hyperlink" Target="https://viblo.asia/p/spring-spring-logback-config-GrLZDBgJ5k0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www.tabnine.com/code/java/classes/javax.xml.soap.SOAPBody" TargetMode="External"/><Relationship Id="rId7" Type="http://schemas.openxmlformats.org/officeDocument/2006/relationships/hyperlink" Target="https://gpcoder.com/3565-lap-trinh-da-luong-voi-callable-va-future-trong-java/" TargetMode="External"/><Relationship Id="rId12" Type="http://schemas.openxmlformats.org/officeDocument/2006/relationships/hyperlink" Target="https://stackjava.com/category/java" TargetMode="External"/><Relationship Id="rId17" Type="http://schemas.openxmlformats.org/officeDocument/2006/relationships/hyperlink" Target="https://www.tutorialspoint.com/java_dip/java_buffered_image.htm" TargetMode="External"/><Relationship Id="rId25" Type="http://schemas.openxmlformats.org/officeDocument/2006/relationships/hyperlink" Target="https://howtodoinjava.com/logback/rollingfileappender/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pstruct.org/documentation/stable/reference/html/" TargetMode="External"/><Relationship Id="rId20" Type="http://schemas.openxmlformats.org/officeDocument/2006/relationships/hyperlink" Target="https://stackoverflow.com/questions/47586707/what-is-the-difference-between-these-methods-of-requestcontextholder-currentre" TargetMode="External"/><Relationship Id="rId29" Type="http://schemas.openxmlformats.org/officeDocument/2006/relationships/hyperlink" Target="https://docs.spring.io/spring-boot/docs/2.0.0.M3/reference/html/boot-features-developing-auto-configu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lo.asia/p/lap-trinh-da-luong-voi-completablefuture-trong-java-8-6J3ZgBMLKmB" TargetMode="External"/><Relationship Id="rId11" Type="http://schemas.openxmlformats.org/officeDocument/2006/relationships/hyperlink" Target="https://stackjava.com/" TargetMode="External"/><Relationship Id="rId24" Type="http://schemas.openxmlformats.org/officeDocument/2006/relationships/hyperlink" Target="https://openplanning.net/11689/spring-boot-interceptor" TargetMode="External"/><Relationship Id="rId32" Type="http://schemas.openxmlformats.org/officeDocument/2006/relationships/hyperlink" Target="https://daynhauhoc.com/t/su-khac-nhau-giua-rest-template-va-feignclient-trong-spring-boot/117430" TargetMode="External"/><Relationship Id="rId37" Type="http://schemas.openxmlformats.org/officeDocument/2006/relationships/hyperlink" Target="https://viblo.asia/p/ban-da-nghe-ve-projection-trong-spring-boot-chua-GrLZD1dwlk0" TargetMode="External"/><Relationship Id="rId5" Type="http://schemas.openxmlformats.org/officeDocument/2006/relationships/hyperlink" Target="https://www.tutorialspoint.com/java_dip/java_buffered_image.htm" TargetMode="External"/><Relationship Id="rId15" Type="http://schemas.openxmlformats.org/officeDocument/2006/relationships/hyperlink" Target="https://stackoverflow.com/questions/48521903/map-custom-method-mapper-to-mapstruct" TargetMode="External"/><Relationship Id="rId23" Type="http://schemas.openxmlformats.org/officeDocument/2006/relationships/hyperlink" Target="https://hocspringboot.net/2021/04/17/spring-boot-interceptor/" TargetMode="External"/><Relationship Id="rId28" Type="http://schemas.openxmlformats.org/officeDocument/2006/relationships/hyperlink" Target="https://www.baeldung.com/spring-boot-custom-auto-configuration" TargetMode="External"/><Relationship Id="rId36" Type="http://schemas.openxmlformats.org/officeDocument/2006/relationships/hyperlink" Target="https://www.tabnine.com/code/java/classes/javax.xml.soap.SOAPBody" TargetMode="External"/><Relationship Id="rId10" Type="http://schemas.openxmlformats.org/officeDocument/2006/relationships/hyperlink" Target="https://stackjava.com/java/java-serializable-la-gi-serialization-va-deserialization-trong-java.html" TargetMode="External"/><Relationship Id="rId19" Type="http://schemas.openxmlformats.org/officeDocument/2006/relationships/hyperlink" Target="https://stackoverflow.com/questions/36328063/how-to-return-a-custom-object-from-a-spring-data-jpa-group-by-query" TargetMode="External"/><Relationship Id="rId31" Type="http://schemas.openxmlformats.org/officeDocument/2006/relationships/hyperlink" Target="https://stackoverflow.com/questions/12491773/why-does-request-getremoteaddr-equals127-0-0-1-when-accessing-from-a-rem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java-io/tu-khoa-transient-trong-java" TargetMode="External"/><Relationship Id="rId14" Type="http://schemas.openxmlformats.org/officeDocument/2006/relationships/hyperlink" Target="https://stackjava.com/maven/vi-du-cac-loai-dependency-scope-trong-maven.html" TargetMode="External"/><Relationship Id="rId22" Type="http://schemas.openxmlformats.org/officeDocument/2006/relationships/hyperlink" Target="https://piotrminkowski.com/2017/04/14/microservices-api-documentation-with-swagger2/" TargetMode="External"/><Relationship Id="rId27" Type="http://schemas.openxmlformats.org/officeDocument/2006/relationships/hyperlink" Target="https://stackoverflow.com/questions/22188936/timebasedrollingpolicy-not-rolling-unless-there-are-new-logs" TargetMode="External"/><Relationship Id="rId30" Type="http://schemas.openxmlformats.org/officeDocument/2006/relationships/hyperlink" Target="https://stackoverflow.com/questions/20969513/java-httprequest-getremoteaddr-allways-return-127-0-0-1" TargetMode="External"/><Relationship Id="rId35" Type="http://schemas.openxmlformats.org/officeDocument/2006/relationships/hyperlink" Target="https://www.tabnine.com/code/java/methods/javax.xml.soap.SOAPBody/extractContentAs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26</cp:revision>
  <dcterms:created xsi:type="dcterms:W3CDTF">2022-06-10T01:56:00Z</dcterms:created>
  <dcterms:modified xsi:type="dcterms:W3CDTF">2022-07-11T08:22:00Z</dcterms:modified>
</cp:coreProperties>
</file>