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BA19BA" w14:textId="77777777" w:rsidR="00EB22C4" w:rsidRDefault="00EB22C4" w:rsidP="00EB22C4">
      <w:r>
        <w:t>SAN ANTONIO POLICE DEPARTMENT</w:t>
      </w:r>
    </w:p>
    <w:p w14:paraId="4179C92A" w14:textId="77777777" w:rsidR="00EB22C4" w:rsidRDefault="00EB22C4" w:rsidP="00EB22C4">
      <w:r>
        <w:t>INCIDENT REPORT — INITIAL RESPONSE</w:t>
      </w:r>
    </w:p>
    <w:p w14:paraId="78272CDE" w14:textId="77777777" w:rsidR="00EB22C4" w:rsidRDefault="00EB22C4" w:rsidP="00EB22C4">
      <w:r>
        <w:t>Case ID: CASE-001</w:t>
      </w:r>
    </w:p>
    <w:p w14:paraId="11F12DF9" w14:textId="77777777" w:rsidR="00EB22C4" w:rsidRDefault="00EB22C4" w:rsidP="00EB22C4">
      <w:r>
        <w:t>Report Time: 00:14 AM</w:t>
      </w:r>
    </w:p>
    <w:p w14:paraId="6C7D5D88" w14:textId="77777777" w:rsidR="00EB22C4" w:rsidRDefault="00EB22C4" w:rsidP="00EB22C4">
      <w:r>
        <w:t xml:space="preserve">Officer: L. </w:t>
      </w:r>
      <w:proofErr w:type="gramStart"/>
      <w:r>
        <w:t>Sandoval (#</w:t>
      </w:r>
      <w:proofErr w:type="gramEnd"/>
      <w:r>
        <w:t>4821)</w:t>
      </w:r>
    </w:p>
    <w:p w14:paraId="207A0D77" w14:textId="77777777" w:rsidR="00EB22C4" w:rsidRDefault="00EB22C4" w:rsidP="00EB22C4">
      <w:r>
        <w:t>Location: Riverwalk North Path, Navarro St Bridge Sector</w:t>
      </w:r>
    </w:p>
    <w:p w14:paraId="056346CE" w14:textId="77777777" w:rsidR="00EB22C4" w:rsidRDefault="00EB22C4" w:rsidP="00EB22C4"/>
    <w:p w14:paraId="4CA005A2" w14:textId="77777777" w:rsidR="00EB22C4" w:rsidRDefault="00EB22C4" w:rsidP="00EB22C4">
      <w:r>
        <w:t>SUMMARY:</w:t>
      </w:r>
    </w:p>
    <w:p w14:paraId="3204E58E" w14:textId="77777777" w:rsidR="00EB22C4" w:rsidRDefault="00EB22C4" w:rsidP="00EB22C4">
      <w:r>
        <w:t xml:space="preserve">Received call at approx. 23:50 regarding possible theft. Caller (Daniel Price, male, 45) reported </w:t>
      </w:r>
    </w:p>
    <w:p w14:paraId="00E739ED" w14:textId="77777777" w:rsidR="00EB22C4" w:rsidRDefault="00EB22C4" w:rsidP="00EB22C4">
      <w:r>
        <w:t xml:space="preserve">loss of gold wristwatch following physical contact with unknown male. Caller stated suspect </w:t>
      </w:r>
    </w:p>
    <w:p w14:paraId="41A5FB8F" w14:textId="77777777" w:rsidR="00EB22C4" w:rsidRDefault="00EB22C4" w:rsidP="00EB22C4">
      <w:r>
        <w:t>"</w:t>
      </w:r>
      <w:proofErr w:type="gramStart"/>
      <w:r>
        <w:t>bumped</w:t>
      </w:r>
      <w:proofErr w:type="gramEnd"/>
      <w:r>
        <w:t xml:space="preserve"> into me hard" and fled toward Parking Lot A.</w:t>
      </w:r>
    </w:p>
    <w:p w14:paraId="17B07B37" w14:textId="77777777" w:rsidR="00EB22C4" w:rsidRDefault="00EB22C4" w:rsidP="00EB22C4"/>
    <w:p w14:paraId="687398E3" w14:textId="77777777" w:rsidR="00EB22C4" w:rsidRDefault="00EB22C4" w:rsidP="00EB22C4">
      <w:r>
        <w:t>ENVIRONMENTAL NOTES:</w:t>
      </w:r>
    </w:p>
    <w:p w14:paraId="35BD273D" w14:textId="77777777" w:rsidR="00EB22C4" w:rsidRDefault="00EB22C4" w:rsidP="00EB22C4">
      <w:r>
        <w:t>- Lighting: poor, multiple lamps flickering</w:t>
      </w:r>
    </w:p>
    <w:p w14:paraId="349722C8" w14:textId="77777777" w:rsidR="00EB22C4" w:rsidRDefault="00EB22C4" w:rsidP="00EB22C4">
      <w:r>
        <w:t>- Foot traffic: low</w:t>
      </w:r>
    </w:p>
    <w:p w14:paraId="251E2168" w14:textId="77777777" w:rsidR="00EB22C4" w:rsidRDefault="00EB22C4" w:rsidP="00EB22C4">
      <w:r>
        <w:t>- Weather: clear, mild</w:t>
      </w:r>
    </w:p>
    <w:p w14:paraId="0FF468F4" w14:textId="77777777" w:rsidR="00EB22C4" w:rsidRDefault="00EB22C4" w:rsidP="00EB22C4">
      <w:r>
        <w:t>- Water noise: moderate</w:t>
      </w:r>
    </w:p>
    <w:p w14:paraId="2E6B07C6" w14:textId="77777777" w:rsidR="00EB22C4" w:rsidRDefault="00EB22C4" w:rsidP="00EB22C4">
      <w:r>
        <w:t>- Visibility: compromised due to shadows</w:t>
      </w:r>
    </w:p>
    <w:p w14:paraId="5B15F412" w14:textId="77777777" w:rsidR="00EB22C4" w:rsidRDefault="00EB22C4" w:rsidP="00EB22C4"/>
    <w:p w14:paraId="744138C4" w14:textId="77777777" w:rsidR="00EB22C4" w:rsidRDefault="00EB22C4" w:rsidP="00EB22C4">
      <w:r>
        <w:t>EVIDENCE OBSERVED:</w:t>
      </w:r>
    </w:p>
    <w:p w14:paraId="052BBC6E" w14:textId="77777777" w:rsidR="00EB22C4" w:rsidRDefault="00EB22C4" w:rsidP="00EB22C4">
      <w:r>
        <w:t>- Black hoodie found near railing (damp)</w:t>
      </w:r>
    </w:p>
    <w:p w14:paraId="79E879EF" w14:textId="77777777" w:rsidR="00EB22C4" w:rsidRDefault="00EB22C4" w:rsidP="00EB22C4">
      <w:r>
        <w:t>- Paper receipt (Taco Loco Stand, timestamp 11:32 PM)</w:t>
      </w:r>
    </w:p>
    <w:p w14:paraId="669ACBF2" w14:textId="77777777" w:rsidR="00EB22C4" w:rsidRDefault="00EB22C4" w:rsidP="00EB22C4">
      <w:r>
        <w:t>- Footprints (approx. men's size 10–11) leading north</w:t>
      </w:r>
    </w:p>
    <w:p w14:paraId="5B8EE226" w14:textId="77777777" w:rsidR="00EB22C4" w:rsidRDefault="00EB22C4" w:rsidP="00EB22C4">
      <w:r>
        <w:t>- Scuff marks near railing</w:t>
      </w:r>
    </w:p>
    <w:p w14:paraId="1386A07A" w14:textId="77777777" w:rsidR="00EB22C4" w:rsidRDefault="00EB22C4" w:rsidP="00EB22C4">
      <w:r>
        <w:t>- Victim provided blurry photo (attached separately)</w:t>
      </w:r>
    </w:p>
    <w:p w14:paraId="2EC7258A" w14:textId="77777777" w:rsidR="00EB22C4" w:rsidRDefault="00EB22C4" w:rsidP="00EB22C4"/>
    <w:p w14:paraId="28F7E1F8" w14:textId="77777777" w:rsidR="00EB22C4" w:rsidRDefault="00EB22C4" w:rsidP="00EB22C4">
      <w:r>
        <w:t>WITNESS CONTACT:</w:t>
      </w:r>
    </w:p>
    <w:p w14:paraId="48A4C1D5" w14:textId="77777777" w:rsidR="00EB22C4" w:rsidRDefault="00EB22C4" w:rsidP="00EB22C4">
      <w:r>
        <w:t xml:space="preserve">Spoke with jogger (Maria Lopez, female, 31). She reported seeing a male running past her </w:t>
      </w:r>
    </w:p>
    <w:p w14:paraId="4A3E7237" w14:textId="26AA2220" w:rsidR="00EB22C4" w:rsidRDefault="00EB22C4" w:rsidP="00EB22C4">
      <w:r>
        <w:t>approx. 11:45 PM, noted "flower tattoo" on forearm, heard car door slam, saw older blue sedan leaving lot.</w:t>
      </w:r>
    </w:p>
    <w:p w14:paraId="58B07AC6" w14:textId="77777777" w:rsidR="00EB22C4" w:rsidRDefault="00EB22C4" w:rsidP="00EB22C4"/>
    <w:p w14:paraId="0562F31F" w14:textId="77777777" w:rsidR="00EB22C4" w:rsidRDefault="00EB22C4" w:rsidP="00EB22C4">
      <w:r>
        <w:t>ADDITIONAL NOTES:</w:t>
      </w:r>
    </w:p>
    <w:p w14:paraId="4015A309" w14:textId="77777777" w:rsidR="00EB22C4" w:rsidRDefault="00EB22C4" w:rsidP="00EB22C4">
      <w:r>
        <w:t xml:space="preserve">Victim visibly shaken. Jogger cooperative. No CCTV directly covering walkway. Parking Lot A </w:t>
      </w:r>
    </w:p>
    <w:p w14:paraId="13747C9F" w14:textId="191C61A5" w:rsidR="006F4D4A" w:rsidRPr="006F4D4A" w:rsidRDefault="00EB22C4" w:rsidP="00EB22C4">
      <w:r>
        <w:t>has partial coverage; footage requested.</w:t>
      </w:r>
    </w:p>
    <w:sectPr w:rsidR="006F4D4A" w:rsidRPr="006F4D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6A2"/>
    <w:rsid w:val="00260AF6"/>
    <w:rsid w:val="003E04EF"/>
    <w:rsid w:val="004726A2"/>
    <w:rsid w:val="006F4D4A"/>
    <w:rsid w:val="0085373A"/>
    <w:rsid w:val="00A357F8"/>
    <w:rsid w:val="00A67913"/>
    <w:rsid w:val="00D01BA8"/>
    <w:rsid w:val="00EB2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237804"/>
  <w15:chartTrackingRefBased/>
  <w15:docId w15:val="{F25C7D93-4003-4A6D-A455-1687C7655E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26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26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26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26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26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26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26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26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26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26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26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26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26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26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26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26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26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26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26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26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26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26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26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26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26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26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26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26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26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2</Pages>
  <Words>184</Words>
  <Characters>1053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Olivia de Luna</dc:creator>
  <cp:keywords/>
  <dc:description/>
  <cp:lastModifiedBy>Olivia de Luna</cp:lastModifiedBy>
  <cp:revision>1</cp:revision>
  <dcterms:created xsi:type="dcterms:W3CDTF">2026-10-03T18:05:00Z</dcterms:created>
  <dcterms:modified xsi:type="dcterms:W3CDTF">2026-10-03T19:03:00Z</dcterms:modified>
</cp:coreProperties>
</file>