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156D" w14:textId="77777777" w:rsidR="00830908" w:rsidRPr="00830908" w:rsidRDefault="00830908" w:rsidP="00830908">
      <w:pPr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830908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 xml:space="preserve">Python List </w:t>
      </w:r>
      <w:proofErr w:type="gramStart"/>
      <w:r w:rsidRPr="00830908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sort(</w:t>
      </w:r>
      <w:proofErr w:type="gramEnd"/>
      <w:r w:rsidRPr="00830908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)</w:t>
      </w:r>
    </w:p>
    <w:p w14:paraId="7957C9C4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list's </w:t>
      </w:r>
      <w:proofErr w:type="gramStart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sort(</w:t>
      </w:r>
      <w:proofErr w:type="gramEnd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sorts the elements of a list.</w:t>
      </w:r>
    </w:p>
    <w:p w14:paraId="37E455DF" w14:textId="77777777" w:rsidR="00830908" w:rsidRPr="00830908" w:rsidRDefault="00830908" w:rsidP="00830908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4DBF149E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prime_numbers</w:t>
      </w:r>
      <w:proofErr w:type="spell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3686CB9D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3E142F" w14:textId="77777777" w:rsidR="00830908" w:rsidRPr="00830908" w:rsidRDefault="00830908" w:rsidP="0083090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sort</w:t>
      </w:r>
      <w:proofErr w:type="gramEnd"/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list in ascending order</w:t>
      </w:r>
    </w:p>
    <w:p w14:paraId="24993A39" w14:textId="77777777" w:rsidR="00830908" w:rsidRPr="00830908" w:rsidRDefault="00830908" w:rsidP="0083090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prime_</w:t>
      </w:r>
      <w:proofErr w:type="gram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numbers.sort</w:t>
      </w:r>
      <w:proofErr w:type="spellEnd"/>
      <w:proofErr w:type="gram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255B6CF5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6FBB16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690ACB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prime_numbers</w:t>
      </w:r>
      <w:proofErr w:type="spell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4CFD262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C6BBC3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[2, 3, 5, 7, 11]</w:t>
      </w:r>
    </w:p>
    <w:p w14:paraId="0A1E1098" w14:textId="77777777" w:rsidR="00830908" w:rsidRPr="00830908" w:rsidRDefault="00830908" w:rsidP="0083090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830908">
          <w:rPr>
            <w:rFonts w:ascii="Times New Roman" w:eastAsia="Times New Roman" w:hAnsi="Times New Roman" w:cs="Times New Roman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E6F4826" w14:textId="77777777" w:rsidR="00830908" w:rsidRPr="00830908" w:rsidRDefault="00830908" w:rsidP="00830908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E982D3">
          <v:rect id="_x0000_i1025" style="width:0;height:0" o:hralign="center" o:hrstd="t" o:hr="t" fillcolor="#a0a0a0" stroked="f"/>
        </w:pict>
      </w:r>
    </w:p>
    <w:p w14:paraId="4E2FA4BC" w14:textId="77777777" w:rsidR="00830908" w:rsidRPr="00830908" w:rsidRDefault="00830908" w:rsidP="00830908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proofErr w:type="gramStart"/>
      <w:r w:rsidRPr="00830908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sort(</w:t>
      </w:r>
      <w:proofErr w:type="gramEnd"/>
      <w:r w:rsidRPr="00830908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) Syntax</w:t>
      </w:r>
    </w:p>
    <w:p w14:paraId="14CF8C5A" w14:textId="77777777" w:rsidR="00830908" w:rsidRPr="00830908" w:rsidRDefault="00830908" w:rsidP="008309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numbers.sort</w:t>
      </w:r>
      <w:proofErr w:type="spellEnd"/>
      <w:proofErr w:type="gram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(reverse, key)</w:t>
      </w:r>
    </w:p>
    <w:p w14:paraId="79481A2E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sort(</w:t>
      </w:r>
      <w:proofErr w:type="gramEnd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can take two optional keyword arguments:</w:t>
      </w:r>
    </w:p>
    <w:p w14:paraId="5E214D79" w14:textId="77777777" w:rsidR="00830908" w:rsidRPr="00830908" w:rsidRDefault="00830908" w:rsidP="00830908">
      <w:pPr>
        <w:numPr>
          <w:ilvl w:val="0"/>
          <w:numId w:val="1"/>
        </w:num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reverse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- By default 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 If 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is passed, the list is sorted in descending order.</w:t>
      </w:r>
    </w:p>
    <w:p w14:paraId="3EA5F10D" w14:textId="77777777" w:rsidR="00830908" w:rsidRPr="00830908" w:rsidRDefault="00830908" w:rsidP="00830908">
      <w:pPr>
        <w:numPr>
          <w:ilvl w:val="0"/>
          <w:numId w:val="1"/>
        </w:num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 - </w:t>
      </w:r>
      <w:proofErr w:type="spellStart"/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Comparion</w:t>
      </w:r>
      <w:proofErr w:type="spellEnd"/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is based on this function.</w:t>
      </w:r>
    </w:p>
    <w:p w14:paraId="7F1D4E3E" w14:textId="77777777" w:rsidR="00830908" w:rsidRPr="00830908" w:rsidRDefault="00830908" w:rsidP="00830908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4CB184">
          <v:rect id="_x0000_i1026" style="width:0;height:0" o:hralign="center" o:hrstd="t" o:hr="t" fillcolor="#a0a0a0" stroked="f"/>
        </w:pict>
      </w:r>
    </w:p>
    <w:p w14:paraId="224FAE84" w14:textId="77777777" w:rsidR="00830908" w:rsidRPr="00830908" w:rsidRDefault="00830908" w:rsidP="00830908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830908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Sort in Descending order</w:t>
      </w:r>
    </w:p>
    <w:p w14:paraId="65E6B985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We can sort a list in descending order by setting 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reverse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to 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5F680CAA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[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35BABE6F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2878A5" w14:textId="77777777" w:rsidR="00830908" w:rsidRPr="00830908" w:rsidRDefault="00830908" w:rsidP="0083090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reverse is set to True</w:t>
      </w:r>
    </w:p>
    <w:p w14:paraId="23A9475B" w14:textId="77777777" w:rsidR="00830908" w:rsidRPr="00830908" w:rsidRDefault="00830908" w:rsidP="0083090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numbers.sort</w:t>
      </w:r>
      <w:proofErr w:type="spellEnd"/>
      <w:proofErr w:type="gram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(reverse = </w:t>
      </w:r>
      <w:r w:rsidRPr="00830908">
        <w:rPr>
          <w:rFonts w:ascii="Inconsolata" w:eastAsia="Times New Roman" w:hAnsi="Inconsolata" w:cs="Courier New"/>
          <w:color w:val="56B6C2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02339BD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6ACCAB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63AA11F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(numbers)</w:t>
      </w:r>
    </w:p>
    <w:p w14:paraId="72441CC4" w14:textId="77777777" w:rsidR="00830908" w:rsidRPr="00830908" w:rsidRDefault="00830908" w:rsidP="0083090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830908">
          <w:rPr>
            <w:rFonts w:ascii="Times New Roman" w:eastAsia="Times New Roman" w:hAnsi="Times New Roman" w:cs="Times New Roman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A108ABB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</w:t>
      </w:r>
    </w:p>
    <w:p w14:paraId="27A707C5" w14:textId="77777777" w:rsidR="00830908" w:rsidRPr="00830908" w:rsidRDefault="00830908" w:rsidP="008309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[11, 7, 5, 3, 2]</w:t>
      </w:r>
    </w:p>
    <w:p w14:paraId="4DE1D041" w14:textId="77777777" w:rsidR="00830908" w:rsidRPr="00830908" w:rsidRDefault="00830908" w:rsidP="00830908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42FF20">
          <v:rect id="_x0000_i1027" style="width:0;height:0" o:hralign="center" o:hrstd="t" o:hr="t" fillcolor="#a0a0a0" stroked="f"/>
        </w:pict>
      </w:r>
    </w:p>
    <w:p w14:paraId="6AFF3696" w14:textId="77777777" w:rsidR="00830908" w:rsidRPr="00830908" w:rsidRDefault="00830908" w:rsidP="00830908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830908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Sort a List of Strings</w:t>
      </w:r>
    </w:p>
    <w:p w14:paraId="5BDE04B0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sort(</w:t>
      </w:r>
      <w:proofErr w:type="gramEnd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sorts a list of strings in dictionary order.</w:t>
      </w:r>
    </w:p>
    <w:p w14:paraId="6F66B8DD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cities = [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"Tokyo"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"London"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"Washington D.C"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52CEE9D3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6ED2116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sort in dictionary order</w:t>
      </w:r>
    </w:p>
    <w:p w14:paraId="321B363D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cities.sort</w:t>
      </w:r>
      <w:proofErr w:type="spellEnd"/>
      <w:proofErr w:type="gram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58FC958E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83090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f"Dictionary</w:t>
      </w:r>
      <w:proofErr w:type="spell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order: </w:t>
      </w:r>
      <w:r w:rsidRPr="00830908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{cities}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D0248CB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BAF7648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sort in reverse dictionary order</w:t>
      </w:r>
    </w:p>
    <w:p w14:paraId="6559563C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cities.sort</w:t>
      </w:r>
      <w:proofErr w:type="spellEnd"/>
      <w:proofErr w:type="gram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(reverse = </w:t>
      </w:r>
      <w:r w:rsidRPr="00830908">
        <w:rPr>
          <w:rFonts w:ascii="Inconsolata" w:eastAsia="Times New Roman" w:hAnsi="Inconsolata" w:cs="Courier New"/>
          <w:color w:val="56B6C2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F4E30D6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83090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f"Reverse</w:t>
      </w:r>
      <w:proofErr w:type="spell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dictionary order: </w:t>
      </w:r>
      <w:r w:rsidRPr="00830908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{cities}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5B450F0" w14:textId="77777777" w:rsidR="00830908" w:rsidRPr="00830908" w:rsidRDefault="00830908" w:rsidP="0083090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830908">
          <w:rPr>
            <w:rFonts w:ascii="Times New Roman" w:eastAsia="Times New Roman" w:hAnsi="Times New Roman" w:cs="Times New Roman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192072A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</w:t>
      </w:r>
    </w:p>
    <w:p w14:paraId="6A29B963" w14:textId="77777777" w:rsidR="00830908" w:rsidRPr="00830908" w:rsidRDefault="00830908" w:rsidP="008309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Dictionary order: ['London', 'Tokyo', 'Washington D.C']</w:t>
      </w:r>
    </w:p>
    <w:p w14:paraId="5DB9F0B7" w14:textId="77777777" w:rsidR="00830908" w:rsidRPr="00830908" w:rsidRDefault="00830908" w:rsidP="008309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Reverse dictionary order: ['Washington D.C', 'Tokyo', 'London']</w:t>
      </w:r>
    </w:p>
    <w:p w14:paraId="41548FF2" w14:textId="77777777" w:rsidR="00830908" w:rsidRPr="00830908" w:rsidRDefault="00830908" w:rsidP="00830908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42573A">
          <v:rect id="_x0000_i1028" style="width:0;height:0" o:hralign="center" o:hrstd="t" o:hr="t" fillcolor="#a0a0a0" stroked="f"/>
        </w:pict>
      </w:r>
    </w:p>
    <w:p w14:paraId="64230D3B" w14:textId="77777777" w:rsidR="00830908" w:rsidRPr="00830908" w:rsidRDefault="00830908" w:rsidP="00830908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830908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Reverse Strings Based on Length</w:t>
      </w:r>
    </w:p>
    <w:p w14:paraId="2FBF73DD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sort(</w:t>
      </w:r>
      <w:proofErr w:type="gramEnd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can sort items based on a function. For example,</w:t>
      </w:r>
    </w:p>
    <w:p w14:paraId="5ECCC08C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text = [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abc</w:t>
      </w:r>
      <w:proofErr w:type="spell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wxyz</w:t>
      </w:r>
      <w:proofErr w:type="spell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gh</w:t>
      </w:r>
      <w:proofErr w:type="spellEnd"/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3090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"a"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70039DD6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CB18EC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spellStart"/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stort</w:t>
      </w:r>
      <w:proofErr w:type="spellEnd"/>
      <w:r w:rsidRPr="0083090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strings based on their length</w:t>
      </w:r>
    </w:p>
    <w:p w14:paraId="6B87EB13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text.sort</w:t>
      </w:r>
      <w:proofErr w:type="spellEnd"/>
      <w:proofErr w:type="gram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(key = </w:t>
      </w:r>
      <w:proofErr w:type="spellStart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85233D5" w14:textId="77777777" w:rsidR="00830908" w:rsidRPr="00830908" w:rsidRDefault="00830908" w:rsidP="0083090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83090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(text)</w:t>
      </w:r>
    </w:p>
    <w:p w14:paraId="649B5D00" w14:textId="77777777" w:rsidR="00830908" w:rsidRPr="00830908" w:rsidRDefault="00830908" w:rsidP="0083090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830908">
          <w:rPr>
            <w:rFonts w:ascii="Times New Roman" w:eastAsia="Times New Roman" w:hAnsi="Times New Roman" w:cs="Times New Roman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74BB50C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</w:t>
      </w:r>
    </w:p>
    <w:p w14:paraId="6E6D6459" w14:textId="77777777" w:rsidR="00830908" w:rsidRPr="00830908" w:rsidRDefault="00830908" w:rsidP="008309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['a', '</w:t>
      </w:r>
      <w:proofErr w:type="spellStart"/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gh</w:t>
      </w:r>
      <w:proofErr w:type="spellEnd"/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', '</w:t>
      </w:r>
      <w:proofErr w:type="spellStart"/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abc</w:t>
      </w:r>
      <w:proofErr w:type="spellEnd"/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', '</w:t>
      </w:r>
      <w:proofErr w:type="spellStart"/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wxyz</w:t>
      </w:r>
      <w:proofErr w:type="spellEnd"/>
      <w:r w:rsidRPr="00830908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']</w:t>
      </w:r>
    </w:p>
    <w:p w14:paraId="75AFA61C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len</w:t>
      </w:r>
      <w:proofErr w:type="spellEnd"/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is a built-in function that returns the length of a string.</w:t>
      </w:r>
    </w:p>
    <w:p w14:paraId="6E848312" w14:textId="77777777" w:rsidR="00830908" w:rsidRPr="00830908" w:rsidRDefault="00830908" w:rsidP="00830908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Since we passed the </w:t>
      </w:r>
      <w:proofErr w:type="spellStart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len</w:t>
      </w:r>
      <w:proofErr w:type="spellEnd"/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function as 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key</w:t>
      </w: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 the strings are sorted based on their length.</w:t>
      </w:r>
    </w:p>
    <w:p w14:paraId="6CA52FF7" w14:textId="77777777" w:rsidR="00830908" w:rsidRPr="00830908" w:rsidRDefault="00830908" w:rsidP="00830908">
      <w:pPr>
        <w:spacing w:after="24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Before we wrap up, let’s put your knowledge of Python list </w:t>
      </w:r>
      <w:proofErr w:type="gramStart"/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sort(</w:t>
      </w:r>
      <w:proofErr w:type="gramEnd"/>
      <w:r w:rsidRPr="008309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 to the test! Can you solve the following challenge?</w:t>
      </w:r>
    </w:p>
    <w:p w14:paraId="182DFC43" w14:textId="77777777" w:rsidR="00830908" w:rsidRPr="00830908" w:rsidRDefault="00830908" w:rsidP="008309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65E"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37334E9D" w14:textId="77777777" w:rsidR="00830908" w:rsidRPr="00830908" w:rsidRDefault="00830908" w:rsidP="008309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5265E"/>
          <w:kern w:val="0"/>
          <w:sz w:val="27"/>
          <w:szCs w:val="27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color w:val="25265E"/>
          <w:kern w:val="0"/>
          <w:sz w:val="27"/>
          <w:szCs w:val="27"/>
          <w:lang w:eastAsia="en-IN"/>
          <w14:ligatures w14:val="none"/>
        </w:rPr>
        <w:t>Write a function to sort a list of strings by their length.</w:t>
      </w:r>
    </w:p>
    <w:p w14:paraId="465BA052" w14:textId="77777777" w:rsidR="00830908" w:rsidRPr="00830908" w:rsidRDefault="00830908" w:rsidP="00830908">
      <w:pPr>
        <w:numPr>
          <w:ilvl w:val="0"/>
          <w:numId w:val="2"/>
        </w:numPr>
        <w:shd w:val="clear" w:color="auto" w:fill="FFFFFF"/>
        <w:spacing w:line="240" w:lineRule="auto"/>
        <w:ind w:left="10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for </w:t>
      </w:r>
      <w:proofErr w:type="gramStart"/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[</w:t>
      </w:r>
      <w:proofErr w:type="gramEnd"/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'apple', 'cherry', 'date']</w:t>
      </w:r>
      <w:r w:rsidRPr="008309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output should be </w:t>
      </w:r>
      <w:r w:rsidRPr="00830908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['date', 'apple', 'cherry']</w:t>
      </w:r>
    </w:p>
    <w:p w14:paraId="442247F9" w14:textId="77777777" w:rsidR="00830908" w:rsidRPr="00830908" w:rsidRDefault="00830908" w:rsidP="00830908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  <w:t>1</w:t>
      </w:r>
    </w:p>
    <w:p w14:paraId="723001A8" w14:textId="77777777" w:rsidR="00830908" w:rsidRPr="00830908" w:rsidRDefault="00830908" w:rsidP="00830908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  <w:t>2</w:t>
      </w:r>
    </w:p>
    <w:p w14:paraId="36BC80F1" w14:textId="77777777" w:rsidR="00830908" w:rsidRPr="00830908" w:rsidRDefault="00830908" w:rsidP="00830908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30908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0908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sort_by_length</w:t>
      </w:r>
      <w:proofErr w:type="spellEnd"/>
      <w:r w:rsidRPr="00830908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0908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830908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)</w:t>
      </w:r>
      <w:r w:rsidRPr="00830908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8AB8194" w14:textId="77777777" w:rsidR="00830908" w:rsidRPr="00830908" w:rsidRDefault="00830908" w:rsidP="00830908">
      <w:pPr>
        <w:shd w:val="clear" w:color="auto" w:fill="1E1E1E"/>
        <w:spacing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830908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66E165AB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232"/>
    <w:multiLevelType w:val="multilevel"/>
    <w:tmpl w:val="8F9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82060"/>
    <w:multiLevelType w:val="multilevel"/>
    <w:tmpl w:val="7302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830">
    <w:abstractNumId w:val="0"/>
  </w:num>
  <w:num w:numId="2" w16cid:durableId="149850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08"/>
    <w:rsid w:val="00145DC4"/>
    <w:rsid w:val="00320C20"/>
    <w:rsid w:val="00473C9B"/>
    <w:rsid w:val="004C1D98"/>
    <w:rsid w:val="0083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E296"/>
  <w15:chartTrackingRefBased/>
  <w15:docId w15:val="{E3CAF5AA-4478-4DD7-BE99-81AE5C59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6588">
                      <w:marLeft w:val="0"/>
                      <w:marRight w:val="0"/>
                      <w:marTop w:val="240"/>
                      <w:marBottom w:val="600"/>
                      <w:divBdr>
                        <w:top w:val="single" w:sz="6" w:space="12" w:color="D3DCE6"/>
                        <w:left w:val="single" w:sz="24" w:space="18" w:color="0556F3"/>
                        <w:bottom w:val="single" w:sz="6" w:space="12" w:color="D3DCE6"/>
                        <w:right w:val="single" w:sz="6" w:space="18" w:color="D3DCE6"/>
                      </w:divBdr>
                      <w:divsChild>
                        <w:div w:id="207207034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2033">
                                      <w:marLeft w:val="-240"/>
                                      <w:marRight w:val="-24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4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309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1791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5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382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5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35070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62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578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4713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589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2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4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2025-05-13T08:20:00Z</dcterms:created>
  <dcterms:modified xsi:type="dcterms:W3CDTF">2025-05-13T08:20:00Z</dcterms:modified>
</cp:coreProperties>
</file>