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D709" w14:textId="656D014D" w:rsidR="003B3B9D" w:rsidRDefault="00233CF0">
      <w:pPr>
        <w:rPr>
          <w:sz w:val="30"/>
          <w:szCs w:val="30"/>
        </w:rPr>
      </w:pPr>
      <w:r w:rsidRPr="00233CF0">
        <w:rPr>
          <w:sz w:val="30"/>
          <w:szCs w:val="30"/>
        </w:rPr>
        <w:t xml:space="preserve">                                SAFERTECH BACKEND PYTHON OUTPUTS</w:t>
      </w:r>
    </w:p>
    <w:p w14:paraId="706B166F" w14:textId="5B918E8C" w:rsidR="00233CF0" w:rsidRDefault="00233C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2100032248</w:t>
      </w:r>
    </w:p>
    <w:p w14:paraId="402DFC80" w14:textId="3F3CA07A" w:rsidR="00233CF0" w:rsidRDefault="00233C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P. DURGA VIJAY</w:t>
      </w:r>
    </w:p>
    <w:p w14:paraId="5E614278" w14:textId="77777777" w:rsidR="00233CF0" w:rsidRDefault="00233CF0">
      <w:pPr>
        <w:rPr>
          <w:sz w:val="30"/>
          <w:szCs w:val="30"/>
        </w:rPr>
      </w:pPr>
    </w:p>
    <w:p w14:paraId="30A0B481" w14:textId="77212CF2" w:rsidR="00233CF0" w:rsidRDefault="00233CF0">
      <w:pPr>
        <w:rPr>
          <w:sz w:val="30"/>
          <w:szCs w:val="30"/>
        </w:rPr>
      </w:pPr>
      <w:r w:rsidRPr="00233CF0">
        <w:rPr>
          <w:sz w:val="30"/>
          <w:szCs w:val="30"/>
        </w:rPr>
        <w:t>1</w:t>
      </w:r>
      <w:r w:rsidRPr="00233CF0">
        <w:rPr>
          <w:sz w:val="30"/>
          <w:szCs w:val="30"/>
          <w:vertAlign w:val="superscript"/>
        </w:rPr>
        <w:t>st</w:t>
      </w:r>
      <w:r w:rsidRPr="00233CF0">
        <w:rPr>
          <w:sz w:val="30"/>
          <w:szCs w:val="30"/>
        </w:rPr>
        <w:t xml:space="preserve"> output :</w:t>
      </w:r>
    </w:p>
    <w:p w14:paraId="2369152C" w14:textId="77777777" w:rsidR="00233CF0" w:rsidRDefault="00233CF0">
      <w:pPr>
        <w:rPr>
          <w:sz w:val="30"/>
          <w:szCs w:val="30"/>
        </w:rPr>
      </w:pPr>
    </w:p>
    <w:p w14:paraId="5D8142CD" w14:textId="5A90DFCF" w:rsidR="00233CF0" w:rsidRDefault="003F51D7">
      <w:pPr>
        <w:rPr>
          <w:sz w:val="30"/>
          <w:szCs w:val="30"/>
        </w:rPr>
      </w:pPr>
      <w:r w:rsidRPr="003F51D7">
        <w:rPr>
          <w:sz w:val="30"/>
          <w:szCs w:val="30"/>
        </w:rPr>
        <w:drawing>
          <wp:inline distT="0" distB="0" distL="0" distR="0" wp14:anchorId="417A1250" wp14:editId="49FCAFF4">
            <wp:extent cx="4924425" cy="2839085"/>
            <wp:effectExtent l="0" t="0" r="9525" b="0"/>
            <wp:docPr id="172233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4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9112" cy="28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48E" w14:textId="77777777" w:rsidR="003F51D7" w:rsidRDefault="003F51D7">
      <w:pPr>
        <w:rPr>
          <w:sz w:val="30"/>
          <w:szCs w:val="30"/>
        </w:rPr>
      </w:pPr>
    </w:p>
    <w:p w14:paraId="134B3850" w14:textId="202605F4" w:rsidR="003F51D7" w:rsidRDefault="003F51D7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Pr="003F51D7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output :</w:t>
      </w:r>
    </w:p>
    <w:p w14:paraId="569431D4" w14:textId="6E77BC20" w:rsidR="003F51D7" w:rsidRDefault="003F51D7">
      <w:pPr>
        <w:rPr>
          <w:sz w:val="30"/>
          <w:szCs w:val="30"/>
        </w:rPr>
      </w:pPr>
      <w:r w:rsidRPr="003F51D7">
        <w:rPr>
          <w:sz w:val="30"/>
          <w:szCs w:val="30"/>
        </w:rPr>
        <w:drawing>
          <wp:inline distT="0" distB="0" distL="0" distR="0" wp14:anchorId="0279180E" wp14:editId="5D9EF264">
            <wp:extent cx="5429250" cy="3019425"/>
            <wp:effectExtent l="0" t="0" r="0" b="9525"/>
            <wp:docPr id="1027549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966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796" cy="30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287" w14:textId="4EB20593" w:rsidR="003F51D7" w:rsidRDefault="003F51D7">
      <w:pPr>
        <w:rPr>
          <w:sz w:val="30"/>
          <w:szCs w:val="30"/>
        </w:rPr>
      </w:pPr>
      <w:r>
        <w:rPr>
          <w:sz w:val="30"/>
          <w:szCs w:val="30"/>
        </w:rPr>
        <w:lastRenderedPageBreak/>
        <w:t>3rd output :</w:t>
      </w:r>
    </w:p>
    <w:p w14:paraId="1548B597" w14:textId="5F7AE089" w:rsidR="003F51D7" w:rsidRDefault="003F51D7">
      <w:pPr>
        <w:rPr>
          <w:sz w:val="30"/>
          <w:szCs w:val="30"/>
        </w:rPr>
      </w:pPr>
      <w:r w:rsidRPr="003F51D7">
        <w:rPr>
          <w:sz w:val="30"/>
          <w:szCs w:val="30"/>
        </w:rPr>
        <w:drawing>
          <wp:inline distT="0" distB="0" distL="0" distR="0" wp14:anchorId="0804CF10" wp14:editId="0089EFEE">
            <wp:extent cx="4305300" cy="2726944"/>
            <wp:effectExtent l="0" t="0" r="0" b="0"/>
            <wp:docPr id="2797041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41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731" cy="27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153" w14:textId="13370357" w:rsidR="003F51D7" w:rsidRDefault="003F51D7">
      <w:pPr>
        <w:rPr>
          <w:sz w:val="30"/>
          <w:szCs w:val="30"/>
        </w:rPr>
      </w:pPr>
      <w:r>
        <w:rPr>
          <w:sz w:val="30"/>
          <w:szCs w:val="30"/>
        </w:rPr>
        <w:t>4th output :</w:t>
      </w:r>
    </w:p>
    <w:p w14:paraId="381C0191" w14:textId="1951D091" w:rsidR="003F51D7" w:rsidRDefault="003F51D7">
      <w:pPr>
        <w:rPr>
          <w:sz w:val="30"/>
          <w:szCs w:val="30"/>
        </w:rPr>
      </w:pPr>
      <w:r w:rsidRPr="003F51D7">
        <w:rPr>
          <w:sz w:val="30"/>
          <w:szCs w:val="30"/>
        </w:rPr>
        <w:drawing>
          <wp:inline distT="0" distB="0" distL="0" distR="0" wp14:anchorId="72BAFFB9" wp14:editId="004FB05A">
            <wp:extent cx="5731510" cy="3782695"/>
            <wp:effectExtent l="0" t="0" r="2540" b="8255"/>
            <wp:docPr id="8170005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0055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9B44" w14:textId="77777777" w:rsidR="008C13B7" w:rsidRDefault="008C13B7">
      <w:pPr>
        <w:rPr>
          <w:sz w:val="30"/>
          <w:szCs w:val="30"/>
        </w:rPr>
      </w:pPr>
    </w:p>
    <w:p w14:paraId="13E67990" w14:textId="77777777" w:rsidR="008C13B7" w:rsidRDefault="008C13B7">
      <w:pPr>
        <w:rPr>
          <w:sz w:val="30"/>
          <w:szCs w:val="30"/>
        </w:rPr>
      </w:pPr>
    </w:p>
    <w:p w14:paraId="1CC8F3AB" w14:textId="77777777" w:rsidR="008C13B7" w:rsidRDefault="008C13B7">
      <w:pPr>
        <w:rPr>
          <w:sz w:val="30"/>
          <w:szCs w:val="30"/>
        </w:rPr>
      </w:pPr>
    </w:p>
    <w:p w14:paraId="6BBD83AC" w14:textId="77777777" w:rsidR="008C13B7" w:rsidRDefault="008C13B7">
      <w:pPr>
        <w:rPr>
          <w:sz w:val="30"/>
          <w:szCs w:val="30"/>
        </w:rPr>
      </w:pPr>
    </w:p>
    <w:p w14:paraId="7677AE07" w14:textId="0B068268" w:rsidR="008C13B7" w:rsidRDefault="008C13B7">
      <w:pPr>
        <w:rPr>
          <w:sz w:val="30"/>
          <w:szCs w:val="30"/>
        </w:rPr>
      </w:pPr>
      <w:r>
        <w:rPr>
          <w:sz w:val="30"/>
          <w:szCs w:val="30"/>
        </w:rPr>
        <w:lastRenderedPageBreak/>
        <w:t>5th output :</w:t>
      </w:r>
    </w:p>
    <w:p w14:paraId="1A71B65A" w14:textId="1BFB53DB" w:rsidR="008C13B7" w:rsidRDefault="008C13B7">
      <w:pPr>
        <w:rPr>
          <w:sz w:val="30"/>
          <w:szCs w:val="30"/>
        </w:rPr>
      </w:pPr>
      <w:r w:rsidRPr="008C13B7">
        <w:rPr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3CCB94D" wp14:editId="3B2D6870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22922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61" y="21533"/>
                <wp:lineTo x="21561" y="0"/>
                <wp:lineTo x="0" y="0"/>
              </wp:wrapPolygon>
            </wp:wrapTight>
            <wp:docPr id="184099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991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537CA" w14:textId="77777777" w:rsidR="003F51D7" w:rsidRDefault="003F51D7">
      <w:pPr>
        <w:rPr>
          <w:sz w:val="30"/>
          <w:szCs w:val="30"/>
        </w:rPr>
      </w:pPr>
    </w:p>
    <w:p w14:paraId="700EE6D3" w14:textId="77777777" w:rsidR="008C13B7" w:rsidRDefault="008C13B7">
      <w:pPr>
        <w:rPr>
          <w:sz w:val="30"/>
          <w:szCs w:val="30"/>
        </w:rPr>
      </w:pPr>
    </w:p>
    <w:p w14:paraId="2C18E4C2" w14:textId="77777777" w:rsidR="008C13B7" w:rsidRDefault="008C13B7">
      <w:pPr>
        <w:rPr>
          <w:sz w:val="30"/>
          <w:szCs w:val="30"/>
        </w:rPr>
      </w:pPr>
    </w:p>
    <w:p w14:paraId="4AC27D0F" w14:textId="77777777" w:rsidR="008C13B7" w:rsidRDefault="008C13B7">
      <w:pPr>
        <w:rPr>
          <w:sz w:val="30"/>
          <w:szCs w:val="30"/>
        </w:rPr>
      </w:pPr>
    </w:p>
    <w:p w14:paraId="3A527687" w14:textId="77777777" w:rsidR="008C13B7" w:rsidRDefault="008C13B7">
      <w:pPr>
        <w:rPr>
          <w:sz w:val="30"/>
          <w:szCs w:val="30"/>
        </w:rPr>
      </w:pPr>
    </w:p>
    <w:p w14:paraId="1504B9E8" w14:textId="77777777" w:rsidR="008C13B7" w:rsidRDefault="008C13B7">
      <w:pPr>
        <w:rPr>
          <w:sz w:val="30"/>
          <w:szCs w:val="30"/>
        </w:rPr>
      </w:pPr>
    </w:p>
    <w:p w14:paraId="0BE939D1" w14:textId="77777777" w:rsidR="008C13B7" w:rsidRDefault="008C13B7">
      <w:pPr>
        <w:rPr>
          <w:sz w:val="30"/>
          <w:szCs w:val="30"/>
        </w:rPr>
      </w:pPr>
    </w:p>
    <w:p w14:paraId="11786533" w14:textId="77777777" w:rsidR="008C13B7" w:rsidRDefault="008C13B7">
      <w:pPr>
        <w:rPr>
          <w:sz w:val="30"/>
          <w:szCs w:val="30"/>
        </w:rPr>
      </w:pPr>
    </w:p>
    <w:p w14:paraId="6BC17B39" w14:textId="77777777" w:rsidR="008C13B7" w:rsidRDefault="008C13B7">
      <w:pPr>
        <w:rPr>
          <w:sz w:val="30"/>
          <w:szCs w:val="30"/>
        </w:rPr>
      </w:pPr>
    </w:p>
    <w:p w14:paraId="59409388" w14:textId="20D983E2" w:rsidR="008C13B7" w:rsidRDefault="008C13B7">
      <w:pPr>
        <w:rPr>
          <w:sz w:val="30"/>
          <w:szCs w:val="30"/>
        </w:rPr>
      </w:pPr>
      <w:r>
        <w:rPr>
          <w:sz w:val="30"/>
          <w:szCs w:val="30"/>
        </w:rPr>
        <w:t>6th output :</w:t>
      </w:r>
    </w:p>
    <w:p w14:paraId="04BEA8A9" w14:textId="7D2ED7CC" w:rsidR="008C13B7" w:rsidRDefault="008C13B7">
      <w:pPr>
        <w:rPr>
          <w:sz w:val="30"/>
          <w:szCs w:val="30"/>
        </w:rPr>
      </w:pPr>
      <w:r w:rsidRPr="008C13B7">
        <w:rPr>
          <w:sz w:val="30"/>
          <w:szCs w:val="30"/>
        </w:rPr>
        <w:drawing>
          <wp:inline distT="0" distB="0" distL="0" distR="0" wp14:anchorId="0919969D" wp14:editId="10BEF76B">
            <wp:extent cx="5731510" cy="3399155"/>
            <wp:effectExtent l="0" t="0" r="2540" b="0"/>
            <wp:docPr id="8610547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5476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945" w14:textId="77777777" w:rsidR="008C13B7" w:rsidRDefault="008C13B7">
      <w:pPr>
        <w:rPr>
          <w:sz w:val="30"/>
          <w:szCs w:val="30"/>
        </w:rPr>
      </w:pPr>
    </w:p>
    <w:p w14:paraId="2BD870B1" w14:textId="77777777" w:rsidR="008C13B7" w:rsidRDefault="008C13B7">
      <w:pPr>
        <w:rPr>
          <w:sz w:val="30"/>
          <w:szCs w:val="30"/>
        </w:rPr>
      </w:pPr>
    </w:p>
    <w:p w14:paraId="149CB0A8" w14:textId="77777777" w:rsidR="008C13B7" w:rsidRDefault="008C13B7">
      <w:pPr>
        <w:rPr>
          <w:sz w:val="30"/>
          <w:szCs w:val="30"/>
        </w:rPr>
      </w:pPr>
    </w:p>
    <w:p w14:paraId="42E82A9B" w14:textId="329DC146" w:rsidR="008C13B7" w:rsidRDefault="008C13B7">
      <w:pPr>
        <w:rPr>
          <w:sz w:val="30"/>
          <w:szCs w:val="30"/>
        </w:rPr>
      </w:pPr>
      <w:r>
        <w:rPr>
          <w:sz w:val="30"/>
          <w:szCs w:val="30"/>
        </w:rPr>
        <w:lastRenderedPageBreak/>
        <w:t>7th output :</w:t>
      </w:r>
    </w:p>
    <w:p w14:paraId="1DE0CC39" w14:textId="77777777" w:rsidR="008C13B7" w:rsidRDefault="008C13B7">
      <w:pPr>
        <w:rPr>
          <w:sz w:val="30"/>
          <w:szCs w:val="30"/>
        </w:rPr>
      </w:pPr>
    </w:p>
    <w:p w14:paraId="3C51A9C2" w14:textId="1BADC908" w:rsidR="008C13B7" w:rsidRDefault="006B2FE2">
      <w:pPr>
        <w:rPr>
          <w:sz w:val="30"/>
          <w:szCs w:val="30"/>
        </w:rPr>
      </w:pPr>
      <w:r w:rsidRPr="006B2FE2">
        <w:rPr>
          <w:sz w:val="30"/>
          <w:szCs w:val="30"/>
        </w:rPr>
        <w:drawing>
          <wp:inline distT="0" distB="0" distL="0" distR="0" wp14:anchorId="7505E6F5" wp14:editId="2D502559">
            <wp:extent cx="5731510" cy="3770630"/>
            <wp:effectExtent l="0" t="0" r="2540" b="1270"/>
            <wp:docPr id="2069827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2725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FA42" w14:textId="77777777" w:rsidR="006B2FE2" w:rsidRDefault="006B2FE2">
      <w:pPr>
        <w:rPr>
          <w:sz w:val="30"/>
          <w:szCs w:val="30"/>
        </w:rPr>
      </w:pPr>
    </w:p>
    <w:p w14:paraId="50F9A06D" w14:textId="108AB89B" w:rsidR="006B2FE2" w:rsidRDefault="006B2FE2">
      <w:pPr>
        <w:rPr>
          <w:sz w:val="30"/>
          <w:szCs w:val="30"/>
        </w:rPr>
      </w:pPr>
      <w:r>
        <w:rPr>
          <w:sz w:val="30"/>
          <w:szCs w:val="30"/>
        </w:rPr>
        <w:t>8th output :</w:t>
      </w:r>
    </w:p>
    <w:p w14:paraId="7DE02264" w14:textId="453C05C3" w:rsidR="006B2FE2" w:rsidRPr="006B2FE2" w:rsidRDefault="006B2FE2">
      <w:r w:rsidRPr="006B2FE2">
        <w:rPr>
          <w:sz w:val="30"/>
          <w:szCs w:val="30"/>
        </w:rPr>
        <w:drawing>
          <wp:inline distT="0" distB="0" distL="0" distR="0" wp14:anchorId="2AB5E8DA" wp14:editId="1E486D30">
            <wp:extent cx="5086350" cy="3338305"/>
            <wp:effectExtent l="0" t="0" r="0" b="0"/>
            <wp:docPr id="5799223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23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369" cy="33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FE2" w:rsidRPr="006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F0"/>
    <w:rsid w:val="00233CF0"/>
    <w:rsid w:val="00384826"/>
    <w:rsid w:val="003B3B9D"/>
    <w:rsid w:val="003F51D7"/>
    <w:rsid w:val="006B2FE2"/>
    <w:rsid w:val="00896D62"/>
    <w:rsid w:val="008C13B7"/>
    <w:rsid w:val="00A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BC5"/>
  <w15:chartTrackingRefBased/>
  <w15:docId w15:val="{E109332C-4FFB-46A6-B33E-15A716B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PULAVARTI DURGA VIJAY</dc:creator>
  <cp:keywords/>
  <dc:description/>
  <cp:lastModifiedBy>PULAVARTI DURGA VIJAY</cp:lastModifiedBy>
  <cp:revision>1</cp:revision>
  <dcterms:created xsi:type="dcterms:W3CDTF">2024-05-18T10:25:00Z</dcterms:created>
  <dcterms:modified xsi:type="dcterms:W3CDTF">2024-05-18T11:08:00Z</dcterms:modified>
</cp:coreProperties>
</file>