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1334"/>
        <w:gridCol w:w="1333"/>
        <w:gridCol w:w="1395"/>
        <w:gridCol w:w="1726"/>
        <w:gridCol w:w="928"/>
        <w:gridCol w:w="1329"/>
      </w:tblGrid>
      <w:tr w:rsidR="00191A53" w14:paraId="24801A53" w14:textId="77777777" w:rsidTr="00577B0C">
        <w:trPr>
          <w:trHeight w:val="547"/>
        </w:trPr>
        <w:tc>
          <w:tcPr>
            <w:tcW w:w="1336" w:type="dxa"/>
          </w:tcPr>
          <w:p w14:paraId="27F6FA41" w14:textId="77777777" w:rsidR="004A50B0" w:rsidRDefault="004A50B0"/>
        </w:tc>
        <w:tc>
          <w:tcPr>
            <w:tcW w:w="1336" w:type="dxa"/>
          </w:tcPr>
          <w:p w14:paraId="09A140AD" w14:textId="56EA230C" w:rsidR="004A50B0" w:rsidRDefault="004A50B0">
            <w:r>
              <w:t>Country</w:t>
            </w:r>
          </w:p>
        </w:tc>
        <w:tc>
          <w:tcPr>
            <w:tcW w:w="1336" w:type="dxa"/>
          </w:tcPr>
          <w:p w14:paraId="48EB597E" w14:textId="76C3CB47" w:rsidR="004A50B0" w:rsidRDefault="004A50B0">
            <w:r>
              <w:t>Genre</w:t>
            </w:r>
          </w:p>
        </w:tc>
        <w:tc>
          <w:tcPr>
            <w:tcW w:w="1335" w:type="dxa"/>
          </w:tcPr>
          <w:p w14:paraId="07D5145D" w14:textId="27C1EF65" w:rsidR="004A50B0" w:rsidRDefault="00191A53">
            <w:r w:rsidRPr="00191A53">
              <w:t>Typolog</w:t>
            </w:r>
            <w:r w:rsidR="002D2D2C">
              <w:t>y</w:t>
            </w:r>
          </w:p>
        </w:tc>
        <w:tc>
          <w:tcPr>
            <w:tcW w:w="1740" w:type="dxa"/>
          </w:tcPr>
          <w:p w14:paraId="147AE23E" w14:textId="1884795A" w:rsidR="004A50B0" w:rsidRDefault="004A50B0">
            <w:r w:rsidRPr="00446DDC">
              <w:t>Word Order</w:t>
            </w:r>
          </w:p>
        </w:tc>
        <w:tc>
          <w:tcPr>
            <w:tcW w:w="2267" w:type="dxa"/>
            <w:gridSpan w:val="2"/>
          </w:tcPr>
          <w:p w14:paraId="249FE0CF" w14:textId="3B5BB4C0" w:rsidR="004A50B0" w:rsidRDefault="004A50B0">
            <w:r>
              <w:t>Writing</w:t>
            </w:r>
          </w:p>
        </w:tc>
      </w:tr>
      <w:tr w:rsidR="00191A53" w14:paraId="5EE872E7" w14:textId="77777777" w:rsidTr="00577B0C">
        <w:tc>
          <w:tcPr>
            <w:tcW w:w="1336" w:type="dxa"/>
          </w:tcPr>
          <w:p w14:paraId="617EB3AC" w14:textId="5E25E4A1" w:rsidR="003A053C" w:rsidRDefault="003A053C">
            <w:r>
              <w:t>1</w:t>
            </w:r>
          </w:p>
        </w:tc>
        <w:tc>
          <w:tcPr>
            <w:tcW w:w="1336" w:type="dxa"/>
          </w:tcPr>
          <w:p w14:paraId="118E4CE0" w14:textId="2D05DCF8" w:rsidR="003A053C" w:rsidRDefault="003A053C">
            <w:r>
              <w:t>English</w:t>
            </w:r>
          </w:p>
        </w:tc>
        <w:tc>
          <w:tcPr>
            <w:tcW w:w="1336" w:type="dxa"/>
          </w:tcPr>
          <w:p w14:paraId="54BFBF4D" w14:textId="4AB469EE" w:rsidR="003A053C" w:rsidRDefault="00E53DCE">
            <w:r w:rsidRPr="00E53DCE">
              <w:t>Indo-Euro</w:t>
            </w:r>
          </w:p>
        </w:tc>
        <w:tc>
          <w:tcPr>
            <w:tcW w:w="1335" w:type="dxa"/>
          </w:tcPr>
          <w:p w14:paraId="5B1AC370" w14:textId="1B778CC6" w:rsidR="003A053C" w:rsidRDefault="00191A53">
            <w:r w:rsidRPr="00191A53">
              <w:t>Flexional</w:t>
            </w:r>
          </w:p>
        </w:tc>
        <w:tc>
          <w:tcPr>
            <w:tcW w:w="1740" w:type="dxa"/>
          </w:tcPr>
          <w:p w14:paraId="2CC8910E" w14:textId="734A3177" w:rsidR="003A053C" w:rsidRDefault="00577B0C">
            <w:r>
              <w:t>SVO</w:t>
            </w:r>
          </w:p>
        </w:tc>
        <w:tc>
          <w:tcPr>
            <w:tcW w:w="931" w:type="dxa"/>
          </w:tcPr>
          <w:p w14:paraId="2571991C" w14:textId="7607C7B6" w:rsidR="003A053C" w:rsidRDefault="00777EE2">
            <w:r>
              <w:t>P</w:t>
            </w:r>
            <w:r w:rsidR="004A50B0">
              <w:t>honic</w:t>
            </w:r>
          </w:p>
        </w:tc>
        <w:tc>
          <w:tcPr>
            <w:tcW w:w="1336" w:type="dxa"/>
          </w:tcPr>
          <w:p w14:paraId="120B848B" w14:textId="115D5B3D" w:rsidR="003A053C" w:rsidRDefault="004A50B0">
            <w:r>
              <w:t>Latin</w:t>
            </w:r>
            <w:r w:rsidR="002A1238">
              <w:t xml:space="preserve"> A-2</w:t>
            </w:r>
          </w:p>
        </w:tc>
      </w:tr>
      <w:tr w:rsidR="00191A53" w14:paraId="445B7423" w14:textId="77777777" w:rsidTr="00577B0C">
        <w:tc>
          <w:tcPr>
            <w:tcW w:w="1336" w:type="dxa"/>
          </w:tcPr>
          <w:p w14:paraId="168D00C8" w14:textId="6EC0CA94" w:rsidR="003A053C" w:rsidRDefault="003A053C">
            <w:r>
              <w:t>2</w:t>
            </w:r>
          </w:p>
        </w:tc>
        <w:tc>
          <w:tcPr>
            <w:tcW w:w="1336" w:type="dxa"/>
          </w:tcPr>
          <w:p w14:paraId="67483611" w14:textId="23A2B539" w:rsidR="003A053C" w:rsidRDefault="003A053C">
            <w:r>
              <w:t>Fr</w:t>
            </w:r>
            <w:r w:rsidR="00CC774D">
              <w:t>ancais</w:t>
            </w:r>
          </w:p>
        </w:tc>
        <w:tc>
          <w:tcPr>
            <w:tcW w:w="1336" w:type="dxa"/>
          </w:tcPr>
          <w:p w14:paraId="3A63AB9C" w14:textId="26492FB2" w:rsidR="003A053C" w:rsidRDefault="00E53DCE">
            <w:r w:rsidRPr="00E53DCE">
              <w:t>Indo-Euro</w:t>
            </w:r>
          </w:p>
        </w:tc>
        <w:tc>
          <w:tcPr>
            <w:tcW w:w="1335" w:type="dxa"/>
          </w:tcPr>
          <w:p w14:paraId="1CBB46EE" w14:textId="02701474" w:rsidR="003A053C" w:rsidRDefault="00191A53">
            <w:r w:rsidRPr="00191A53">
              <w:t>Flexional</w:t>
            </w:r>
          </w:p>
        </w:tc>
        <w:tc>
          <w:tcPr>
            <w:tcW w:w="1740" w:type="dxa"/>
          </w:tcPr>
          <w:p w14:paraId="579CE855" w14:textId="5D6B3A5D" w:rsidR="003A053C" w:rsidRDefault="00577B0C">
            <w:r>
              <w:t>SVO</w:t>
            </w:r>
          </w:p>
        </w:tc>
        <w:tc>
          <w:tcPr>
            <w:tcW w:w="931" w:type="dxa"/>
          </w:tcPr>
          <w:p w14:paraId="3989F6D8" w14:textId="2EF2EF4C" w:rsidR="003A053C" w:rsidRDefault="004A50B0">
            <w:r>
              <w:t>Phonic</w:t>
            </w:r>
          </w:p>
        </w:tc>
        <w:tc>
          <w:tcPr>
            <w:tcW w:w="1336" w:type="dxa"/>
          </w:tcPr>
          <w:p w14:paraId="7CCFA0DF" w14:textId="7C2987DE" w:rsidR="003A053C" w:rsidRDefault="00777EE2">
            <w:r>
              <w:t>Latin</w:t>
            </w:r>
            <w:r w:rsidR="002D2D2C">
              <w:t>++</w:t>
            </w:r>
          </w:p>
        </w:tc>
      </w:tr>
      <w:tr w:rsidR="00191A53" w14:paraId="4C2425A0" w14:textId="77777777" w:rsidTr="00577B0C">
        <w:tc>
          <w:tcPr>
            <w:tcW w:w="1336" w:type="dxa"/>
          </w:tcPr>
          <w:p w14:paraId="03833690" w14:textId="752884A7" w:rsidR="003A053C" w:rsidRDefault="003A053C">
            <w:r>
              <w:t>3</w:t>
            </w:r>
          </w:p>
        </w:tc>
        <w:tc>
          <w:tcPr>
            <w:tcW w:w="1336" w:type="dxa"/>
          </w:tcPr>
          <w:p w14:paraId="6EBAECAF" w14:textId="790A4476" w:rsidR="003A053C" w:rsidRDefault="00E53DCE">
            <w:r>
              <w:t>Chinese</w:t>
            </w:r>
          </w:p>
        </w:tc>
        <w:tc>
          <w:tcPr>
            <w:tcW w:w="1336" w:type="dxa"/>
          </w:tcPr>
          <w:p w14:paraId="5BD0EF9A" w14:textId="01AA2858" w:rsidR="003A053C" w:rsidRDefault="00E53DCE">
            <w:r w:rsidRPr="00E53DCE">
              <w:t>Sino-Tibetan</w:t>
            </w:r>
          </w:p>
        </w:tc>
        <w:tc>
          <w:tcPr>
            <w:tcW w:w="1335" w:type="dxa"/>
          </w:tcPr>
          <w:p w14:paraId="7984D71C" w14:textId="36634D63" w:rsidR="003A053C" w:rsidRDefault="00191A53">
            <w:r w:rsidRPr="00191A53">
              <w:t>Isolating</w:t>
            </w:r>
          </w:p>
        </w:tc>
        <w:tc>
          <w:tcPr>
            <w:tcW w:w="1740" w:type="dxa"/>
          </w:tcPr>
          <w:p w14:paraId="783D4A26" w14:textId="75AAEDE7" w:rsidR="003A053C" w:rsidRDefault="00577B0C">
            <w:r>
              <w:t>SVO</w:t>
            </w:r>
          </w:p>
        </w:tc>
        <w:tc>
          <w:tcPr>
            <w:tcW w:w="931" w:type="dxa"/>
          </w:tcPr>
          <w:p w14:paraId="6252931B" w14:textId="0DB2C1B0" w:rsidR="003A053C" w:rsidRDefault="002A1238">
            <w:r>
              <w:t>Ghi ý</w:t>
            </w:r>
          </w:p>
        </w:tc>
        <w:tc>
          <w:tcPr>
            <w:tcW w:w="1336" w:type="dxa"/>
          </w:tcPr>
          <w:p w14:paraId="14E26407" w14:textId="0C6C2750" w:rsidR="003A053C" w:rsidRDefault="00CC774D">
            <w:r>
              <w:t>Chinese character</w:t>
            </w:r>
          </w:p>
        </w:tc>
      </w:tr>
      <w:tr w:rsidR="00191A53" w14:paraId="71F719BE" w14:textId="77777777" w:rsidTr="00577B0C">
        <w:tc>
          <w:tcPr>
            <w:tcW w:w="1336" w:type="dxa"/>
          </w:tcPr>
          <w:p w14:paraId="21C45719" w14:textId="2E75E24C" w:rsidR="003A053C" w:rsidRDefault="003A053C">
            <w:r>
              <w:t>4</w:t>
            </w:r>
          </w:p>
        </w:tc>
        <w:tc>
          <w:tcPr>
            <w:tcW w:w="1336" w:type="dxa"/>
          </w:tcPr>
          <w:p w14:paraId="50699ED5" w14:textId="5C8E4EE8" w:rsidR="00E53DCE" w:rsidRDefault="00E53DCE">
            <w:r>
              <w:t>Japanese</w:t>
            </w:r>
          </w:p>
        </w:tc>
        <w:tc>
          <w:tcPr>
            <w:tcW w:w="1336" w:type="dxa"/>
          </w:tcPr>
          <w:p w14:paraId="044E2A1C" w14:textId="718CB4BE" w:rsidR="003A053C" w:rsidRDefault="00CC774D">
            <w:r>
              <w:t>Japonic</w:t>
            </w:r>
          </w:p>
        </w:tc>
        <w:tc>
          <w:tcPr>
            <w:tcW w:w="1335" w:type="dxa"/>
          </w:tcPr>
          <w:p w14:paraId="45B22759" w14:textId="28B25F13" w:rsidR="003A053C" w:rsidRDefault="005E3BCB">
            <w:r w:rsidRPr="005E3BCB">
              <w:t>Agglutinative</w:t>
            </w:r>
          </w:p>
        </w:tc>
        <w:tc>
          <w:tcPr>
            <w:tcW w:w="1740" w:type="dxa"/>
          </w:tcPr>
          <w:p w14:paraId="5E9C5D7E" w14:textId="47BAB6F1" w:rsidR="003A053C" w:rsidRDefault="00577B0C">
            <w:r>
              <w:t>SOV</w:t>
            </w:r>
          </w:p>
        </w:tc>
        <w:tc>
          <w:tcPr>
            <w:tcW w:w="931" w:type="dxa"/>
          </w:tcPr>
          <w:p w14:paraId="2FBB94A6" w14:textId="02D03EC7" w:rsidR="003A053C" w:rsidRDefault="004A50B0">
            <w:r>
              <w:t>Phonic</w:t>
            </w:r>
          </w:p>
        </w:tc>
        <w:tc>
          <w:tcPr>
            <w:tcW w:w="1336" w:type="dxa"/>
          </w:tcPr>
          <w:p w14:paraId="0ACC8550" w14:textId="77777777" w:rsidR="003A053C" w:rsidRDefault="00D031BC">
            <w:r>
              <w:t>Kanji</w:t>
            </w:r>
            <w:r w:rsidR="002A1238">
              <w:t xml:space="preserve"> (ý)</w:t>
            </w:r>
          </w:p>
          <w:p w14:paraId="4A427108" w14:textId="6BD358A8" w:rsidR="002A1238" w:rsidRDefault="002A1238">
            <w:r>
              <w:t>Higa/Kata (âm tiết)</w:t>
            </w:r>
          </w:p>
        </w:tc>
      </w:tr>
      <w:tr w:rsidR="00191A53" w14:paraId="7B73C0E2" w14:textId="77777777" w:rsidTr="00577B0C">
        <w:tc>
          <w:tcPr>
            <w:tcW w:w="1336" w:type="dxa"/>
          </w:tcPr>
          <w:p w14:paraId="2FA3860F" w14:textId="7B77392D" w:rsidR="003A053C" w:rsidRDefault="003A053C">
            <w:r>
              <w:t>5</w:t>
            </w:r>
          </w:p>
        </w:tc>
        <w:tc>
          <w:tcPr>
            <w:tcW w:w="1336" w:type="dxa"/>
          </w:tcPr>
          <w:p w14:paraId="1E3DF41D" w14:textId="2FDB28F0" w:rsidR="003A053C" w:rsidRDefault="00E53DCE">
            <w:r>
              <w:t>Korean</w:t>
            </w:r>
          </w:p>
        </w:tc>
        <w:tc>
          <w:tcPr>
            <w:tcW w:w="1336" w:type="dxa"/>
          </w:tcPr>
          <w:p w14:paraId="2F5AC6FD" w14:textId="39DBDE72" w:rsidR="003A053C" w:rsidRDefault="00CC774D">
            <w:r>
              <w:t>Koreanic</w:t>
            </w:r>
          </w:p>
        </w:tc>
        <w:tc>
          <w:tcPr>
            <w:tcW w:w="1335" w:type="dxa"/>
          </w:tcPr>
          <w:p w14:paraId="4890B412" w14:textId="7DEB4E14" w:rsidR="003A053C" w:rsidRDefault="005E3BCB">
            <w:r w:rsidRPr="005E3BCB">
              <w:t>Agglutinative</w:t>
            </w:r>
          </w:p>
        </w:tc>
        <w:tc>
          <w:tcPr>
            <w:tcW w:w="1740" w:type="dxa"/>
          </w:tcPr>
          <w:p w14:paraId="72590069" w14:textId="6109164A" w:rsidR="003A053C" w:rsidRDefault="00577B0C">
            <w:r>
              <w:t>SOV</w:t>
            </w:r>
          </w:p>
        </w:tc>
        <w:tc>
          <w:tcPr>
            <w:tcW w:w="931" w:type="dxa"/>
          </w:tcPr>
          <w:p w14:paraId="5B71AF3C" w14:textId="6B416089" w:rsidR="003A053C" w:rsidRDefault="004A50B0">
            <w:r>
              <w:t>Phonic</w:t>
            </w:r>
          </w:p>
        </w:tc>
        <w:tc>
          <w:tcPr>
            <w:tcW w:w="1336" w:type="dxa"/>
          </w:tcPr>
          <w:p w14:paraId="335C6AA3" w14:textId="1E8A3F2C" w:rsidR="003A053C" w:rsidRDefault="00D031BC">
            <w:r>
              <w:t>Hangul</w:t>
            </w:r>
          </w:p>
        </w:tc>
      </w:tr>
      <w:tr w:rsidR="00191A53" w14:paraId="4D349FD8" w14:textId="77777777" w:rsidTr="00577B0C">
        <w:tc>
          <w:tcPr>
            <w:tcW w:w="1336" w:type="dxa"/>
          </w:tcPr>
          <w:p w14:paraId="22BB9DDB" w14:textId="27D95CB3" w:rsidR="00577B0C" w:rsidRDefault="00577B0C" w:rsidP="00577B0C">
            <w:r>
              <w:t>6</w:t>
            </w:r>
          </w:p>
        </w:tc>
        <w:tc>
          <w:tcPr>
            <w:tcW w:w="1336" w:type="dxa"/>
          </w:tcPr>
          <w:p w14:paraId="012DE4FD" w14:textId="5A123546" w:rsidR="00577B0C" w:rsidRDefault="00577B0C" w:rsidP="00577B0C">
            <w:r>
              <w:t>German</w:t>
            </w:r>
          </w:p>
        </w:tc>
        <w:tc>
          <w:tcPr>
            <w:tcW w:w="1336" w:type="dxa"/>
          </w:tcPr>
          <w:p w14:paraId="12A3A8DD" w14:textId="46C74542" w:rsidR="00577B0C" w:rsidRDefault="00577B0C" w:rsidP="00577B0C">
            <w:r w:rsidRPr="00E53DCE">
              <w:t>Indo-Euro</w:t>
            </w:r>
          </w:p>
        </w:tc>
        <w:tc>
          <w:tcPr>
            <w:tcW w:w="1335" w:type="dxa"/>
          </w:tcPr>
          <w:p w14:paraId="2B91D2A5" w14:textId="47548A3C" w:rsidR="00577B0C" w:rsidRDefault="005E3BCB" w:rsidP="00577B0C">
            <w:r w:rsidRPr="00191A53">
              <w:t>Flexional</w:t>
            </w:r>
          </w:p>
        </w:tc>
        <w:tc>
          <w:tcPr>
            <w:tcW w:w="1740" w:type="dxa"/>
          </w:tcPr>
          <w:p w14:paraId="144ACBCD" w14:textId="4D1088FC" w:rsidR="00577B0C" w:rsidRDefault="00577B0C" w:rsidP="00577B0C">
            <w:r>
              <w:t>SVO</w:t>
            </w:r>
          </w:p>
        </w:tc>
        <w:tc>
          <w:tcPr>
            <w:tcW w:w="931" w:type="dxa"/>
          </w:tcPr>
          <w:p w14:paraId="1479325F" w14:textId="01C10288" w:rsidR="00577B0C" w:rsidRDefault="00577B0C" w:rsidP="00577B0C">
            <w:r>
              <w:t>Phonic</w:t>
            </w:r>
          </w:p>
        </w:tc>
        <w:tc>
          <w:tcPr>
            <w:tcW w:w="1336" w:type="dxa"/>
          </w:tcPr>
          <w:p w14:paraId="088E1126" w14:textId="7E3C2113" w:rsidR="00577B0C" w:rsidRDefault="00777EE2" w:rsidP="00577B0C">
            <w:r>
              <w:t>Latin</w:t>
            </w:r>
            <w:r w:rsidR="002A1238">
              <w:t>++</w:t>
            </w:r>
          </w:p>
        </w:tc>
      </w:tr>
      <w:tr w:rsidR="00191A53" w14:paraId="33BB5722" w14:textId="77777777" w:rsidTr="00577B0C">
        <w:tc>
          <w:tcPr>
            <w:tcW w:w="1336" w:type="dxa"/>
          </w:tcPr>
          <w:p w14:paraId="76E4EE6B" w14:textId="58C6017D" w:rsidR="00577B0C" w:rsidRDefault="00577B0C" w:rsidP="00577B0C">
            <w:r>
              <w:t>7</w:t>
            </w:r>
          </w:p>
        </w:tc>
        <w:tc>
          <w:tcPr>
            <w:tcW w:w="1336" w:type="dxa"/>
          </w:tcPr>
          <w:p w14:paraId="697C3C65" w14:textId="3673A426" w:rsidR="00577B0C" w:rsidRDefault="00577B0C" w:rsidP="00577B0C">
            <w:r>
              <w:t>Russian</w:t>
            </w:r>
          </w:p>
        </w:tc>
        <w:tc>
          <w:tcPr>
            <w:tcW w:w="1336" w:type="dxa"/>
          </w:tcPr>
          <w:p w14:paraId="479B6D9D" w14:textId="5585B2DB" w:rsidR="00577B0C" w:rsidRDefault="00191A53" w:rsidP="00577B0C">
            <w:r w:rsidRPr="00E53DCE">
              <w:t>Indo-Euro</w:t>
            </w:r>
          </w:p>
        </w:tc>
        <w:tc>
          <w:tcPr>
            <w:tcW w:w="1335" w:type="dxa"/>
          </w:tcPr>
          <w:p w14:paraId="30C90BDC" w14:textId="6B385548" w:rsidR="00577B0C" w:rsidRDefault="00777EE2" w:rsidP="00577B0C">
            <w:r w:rsidRPr="00191A53">
              <w:t>Flexional</w:t>
            </w:r>
          </w:p>
        </w:tc>
        <w:tc>
          <w:tcPr>
            <w:tcW w:w="1740" w:type="dxa"/>
          </w:tcPr>
          <w:p w14:paraId="2BD8B903" w14:textId="0EA2CBA6" w:rsidR="00577B0C" w:rsidRDefault="00577B0C" w:rsidP="00577B0C">
            <w:r w:rsidRPr="00577B0C">
              <w:t>SVO</w:t>
            </w:r>
            <w:r>
              <w:t xml:space="preserve"> (</w:t>
            </w:r>
            <w:r w:rsidRPr="00577B0C">
              <w:t>sometimes</w:t>
            </w:r>
            <w:r>
              <w:t xml:space="preserve"> VSO)</w:t>
            </w:r>
          </w:p>
        </w:tc>
        <w:tc>
          <w:tcPr>
            <w:tcW w:w="931" w:type="dxa"/>
          </w:tcPr>
          <w:p w14:paraId="343E6382" w14:textId="27F66FB1" w:rsidR="00577B0C" w:rsidRDefault="00577B0C" w:rsidP="00577B0C">
            <w:r>
              <w:t>Phonic</w:t>
            </w:r>
          </w:p>
        </w:tc>
        <w:tc>
          <w:tcPr>
            <w:tcW w:w="1336" w:type="dxa"/>
          </w:tcPr>
          <w:p w14:paraId="587C4DA3" w14:textId="5F90E36E" w:rsidR="00577B0C" w:rsidRDefault="00D031BC" w:rsidP="00577B0C">
            <w:r w:rsidRPr="00D031BC">
              <w:t>Cyrillic</w:t>
            </w:r>
          </w:p>
        </w:tc>
      </w:tr>
      <w:tr w:rsidR="00191A53" w14:paraId="41B158C4" w14:textId="77777777" w:rsidTr="00577B0C">
        <w:tc>
          <w:tcPr>
            <w:tcW w:w="1336" w:type="dxa"/>
          </w:tcPr>
          <w:p w14:paraId="3D91A71F" w14:textId="4BA72474" w:rsidR="00191A53" w:rsidRDefault="00191A53" w:rsidP="00191A53">
            <w:r>
              <w:t>8</w:t>
            </w:r>
          </w:p>
        </w:tc>
        <w:tc>
          <w:tcPr>
            <w:tcW w:w="1336" w:type="dxa"/>
          </w:tcPr>
          <w:p w14:paraId="17C514C0" w14:textId="1061107D" w:rsidR="00191A53" w:rsidRDefault="00191A53" w:rsidP="00191A53">
            <w:r w:rsidRPr="00191A53">
              <w:t>Esperanto</w:t>
            </w:r>
          </w:p>
        </w:tc>
        <w:tc>
          <w:tcPr>
            <w:tcW w:w="1336" w:type="dxa"/>
          </w:tcPr>
          <w:p w14:paraId="7EB9BDF9" w14:textId="3B5A91E0" w:rsidR="00191A53" w:rsidRDefault="002A1238" w:rsidP="00191A53">
            <w:r>
              <w:t>Contructed</w:t>
            </w:r>
          </w:p>
        </w:tc>
        <w:tc>
          <w:tcPr>
            <w:tcW w:w="1335" w:type="dxa"/>
          </w:tcPr>
          <w:p w14:paraId="36B9EA73" w14:textId="06B1190E" w:rsidR="00191A53" w:rsidRDefault="002A1238" w:rsidP="00191A53">
            <w:r w:rsidRPr="00191A53">
              <w:t>Flexional</w:t>
            </w:r>
          </w:p>
        </w:tc>
        <w:tc>
          <w:tcPr>
            <w:tcW w:w="1740" w:type="dxa"/>
          </w:tcPr>
          <w:p w14:paraId="15641453" w14:textId="73C183B6" w:rsidR="00191A53" w:rsidRDefault="00191A53" w:rsidP="00191A53">
            <w:r>
              <w:t>SVO</w:t>
            </w:r>
          </w:p>
        </w:tc>
        <w:tc>
          <w:tcPr>
            <w:tcW w:w="931" w:type="dxa"/>
          </w:tcPr>
          <w:p w14:paraId="3B6C5FC3" w14:textId="52CFBA33" w:rsidR="00191A53" w:rsidRDefault="00191A53" w:rsidP="00191A53">
            <w:r>
              <w:t>Phonic</w:t>
            </w:r>
          </w:p>
        </w:tc>
        <w:tc>
          <w:tcPr>
            <w:tcW w:w="1336" w:type="dxa"/>
          </w:tcPr>
          <w:p w14:paraId="47A28ABD" w14:textId="5EF84EC8" w:rsidR="00191A53" w:rsidRDefault="00777EE2" w:rsidP="00191A53">
            <w:r>
              <w:t>Latin</w:t>
            </w:r>
            <w:r w:rsidR="002A1238">
              <w:t>++</w:t>
            </w:r>
          </w:p>
        </w:tc>
      </w:tr>
      <w:tr w:rsidR="002A1238" w14:paraId="4E585746" w14:textId="77777777" w:rsidTr="00577B0C">
        <w:tc>
          <w:tcPr>
            <w:tcW w:w="1336" w:type="dxa"/>
          </w:tcPr>
          <w:p w14:paraId="18731C27" w14:textId="2E18F92A" w:rsidR="002A1238" w:rsidRDefault="002A1238" w:rsidP="00191A53">
            <w:r>
              <w:t>9</w:t>
            </w:r>
          </w:p>
        </w:tc>
        <w:tc>
          <w:tcPr>
            <w:tcW w:w="1336" w:type="dxa"/>
          </w:tcPr>
          <w:p w14:paraId="130BB5B3" w14:textId="6585D1A0" w:rsidR="002A1238" w:rsidRPr="00191A53" w:rsidRDefault="002A1238" w:rsidP="00191A53">
            <w:r>
              <w:t>Vietnamese</w:t>
            </w:r>
          </w:p>
        </w:tc>
        <w:tc>
          <w:tcPr>
            <w:tcW w:w="1336" w:type="dxa"/>
          </w:tcPr>
          <w:p w14:paraId="434649FA" w14:textId="384A9960" w:rsidR="002A1238" w:rsidRDefault="002A1238" w:rsidP="00191A53">
            <w:r>
              <w:t>Austo-Asia</w:t>
            </w:r>
          </w:p>
        </w:tc>
        <w:tc>
          <w:tcPr>
            <w:tcW w:w="1335" w:type="dxa"/>
          </w:tcPr>
          <w:p w14:paraId="7A90CD44" w14:textId="0F3734AA" w:rsidR="002A1238" w:rsidRPr="00777EE2" w:rsidRDefault="002A1238" w:rsidP="00191A53">
            <w:r w:rsidRPr="00191A53">
              <w:t>Isolating</w:t>
            </w:r>
          </w:p>
        </w:tc>
        <w:tc>
          <w:tcPr>
            <w:tcW w:w="1740" w:type="dxa"/>
          </w:tcPr>
          <w:p w14:paraId="201F948E" w14:textId="0C15D09F" w:rsidR="002A1238" w:rsidRDefault="002A1238" w:rsidP="00191A53">
            <w:r>
              <w:t>SVO</w:t>
            </w:r>
          </w:p>
        </w:tc>
        <w:tc>
          <w:tcPr>
            <w:tcW w:w="931" w:type="dxa"/>
          </w:tcPr>
          <w:p w14:paraId="7692BFF5" w14:textId="2386C2AB" w:rsidR="002A1238" w:rsidRDefault="002A1238" w:rsidP="00191A53">
            <w:r>
              <w:t>Phonic</w:t>
            </w:r>
          </w:p>
        </w:tc>
        <w:tc>
          <w:tcPr>
            <w:tcW w:w="1336" w:type="dxa"/>
          </w:tcPr>
          <w:p w14:paraId="76DB18EE" w14:textId="4C693C68" w:rsidR="002A1238" w:rsidRDefault="002A1238" w:rsidP="00191A53">
            <w:r>
              <w:t>Latin++</w:t>
            </w:r>
          </w:p>
        </w:tc>
      </w:tr>
    </w:tbl>
    <w:p w14:paraId="73D2579C" w14:textId="1E410F9F" w:rsidR="000B6AE9" w:rsidRDefault="000B6AE9"/>
    <w:sectPr w:rsidR="000B6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72"/>
    <w:rsid w:val="000B6AE9"/>
    <w:rsid w:val="00166D06"/>
    <w:rsid w:val="00191A53"/>
    <w:rsid w:val="002A1238"/>
    <w:rsid w:val="002D2D2C"/>
    <w:rsid w:val="00372C2F"/>
    <w:rsid w:val="003A053C"/>
    <w:rsid w:val="00446DDC"/>
    <w:rsid w:val="004A50B0"/>
    <w:rsid w:val="00577B0C"/>
    <w:rsid w:val="005E3BCB"/>
    <w:rsid w:val="00777EE2"/>
    <w:rsid w:val="007864AF"/>
    <w:rsid w:val="00CC774D"/>
    <w:rsid w:val="00D031BC"/>
    <w:rsid w:val="00E53DCE"/>
    <w:rsid w:val="00F5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4F79F"/>
  <w15:chartTrackingRefBased/>
  <w15:docId w15:val="{0EE09FE7-5602-4233-9405-CD0BB28D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3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24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TRÍ TÀI</dc:creator>
  <cp:keywords/>
  <dc:description/>
  <cp:lastModifiedBy>PHAN TRÍ TÀI</cp:lastModifiedBy>
  <cp:revision>6</cp:revision>
  <dcterms:created xsi:type="dcterms:W3CDTF">2022-10-19T06:34:00Z</dcterms:created>
  <dcterms:modified xsi:type="dcterms:W3CDTF">2022-10-26T01:19:00Z</dcterms:modified>
</cp:coreProperties>
</file>