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A6C1E" w14:textId="007AAF80" w:rsidR="006451F9" w:rsidRDefault="00481384">
      <w:r>
        <w:t>Machine learning process</w:t>
      </w:r>
    </w:p>
    <w:p w14:paraId="7DAB7439" w14:textId="6F2A1DA8" w:rsidR="00481384" w:rsidRDefault="00481384">
      <w:r>
        <w:rPr>
          <w:noProof/>
        </w:rPr>
        <w:drawing>
          <wp:inline distT="0" distB="0" distL="0" distR="0" wp14:anchorId="7250562D" wp14:editId="0A52B554">
            <wp:extent cx="5943600" cy="2995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B449" w14:textId="2481ABB4" w:rsidR="007E5BB8" w:rsidRDefault="007E5BB8">
      <w:r>
        <w:rPr>
          <w:noProof/>
        </w:rPr>
        <w:drawing>
          <wp:inline distT="0" distB="0" distL="0" distR="0" wp14:anchorId="64917700" wp14:editId="5770FC08">
            <wp:extent cx="5943600" cy="2169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857" w14:textId="358966AF" w:rsidR="007E5BB8" w:rsidRDefault="007E5BB8">
      <w:r>
        <w:rPr>
          <w:noProof/>
        </w:rPr>
        <w:drawing>
          <wp:inline distT="0" distB="0" distL="0" distR="0" wp14:anchorId="2ECA358C" wp14:editId="18BD4B4A">
            <wp:extent cx="5943600" cy="25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1426" w14:textId="7BA73523" w:rsidR="00BC597C" w:rsidRDefault="00BC597C">
      <w:r>
        <w:rPr>
          <w:noProof/>
        </w:rPr>
        <w:lastRenderedPageBreak/>
        <w:drawing>
          <wp:inline distT="0" distB="0" distL="0" distR="0" wp14:anchorId="140BE236" wp14:editId="1821F128">
            <wp:extent cx="5943600" cy="3201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6FBB" w14:textId="3EB4AB8C" w:rsidR="00BC597C" w:rsidRDefault="00BC597C">
      <w:r>
        <w:t>Performing step 2</w:t>
      </w:r>
    </w:p>
    <w:p w14:paraId="08A31838" w14:textId="59FA22DF" w:rsidR="00BC597C" w:rsidRDefault="00BC597C">
      <w:r>
        <w:rPr>
          <w:noProof/>
        </w:rPr>
        <w:drawing>
          <wp:inline distT="0" distB="0" distL="0" distR="0" wp14:anchorId="6C18AAB0" wp14:editId="715C43F0">
            <wp:extent cx="5943600" cy="1635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E8D" w14:textId="372009C0" w:rsidR="008C3DDE" w:rsidRDefault="008C3DDE">
      <w:r>
        <w:rPr>
          <w:noProof/>
        </w:rPr>
        <w:drawing>
          <wp:inline distT="0" distB="0" distL="0" distR="0" wp14:anchorId="6FC1152D" wp14:editId="0396292E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DF6B" w14:textId="77777777" w:rsidR="00575839" w:rsidRDefault="00575839"/>
    <w:p w14:paraId="24A3775C" w14:textId="4BE1EF73" w:rsidR="00575839" w:rsidRDefault="00575839">
      <w:r>
        <w:rPr>
          <w:noProof/>
        </w:rPr>
        <w:drawing>
          <wp:inline distT="0" distB="0" distL="0" distR="0" wp14:anchorId="0F4B3D5B" wp14:editId="140FA455">
            <wp:extent cx="5943600" cy="1396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7FA" w14:textId="367F008F" w:rsidR="00575839" w:rsidRDefault="006F7E19">
      <w:r>
        <w:rPr>
          <w:noProof/>
        </w:rPr>
        <w:drawing>
          <wp:inline distT="0" distB="0" distL="0" distR="0" wp14:anchorId="647F421D" wp14:editId="20BA2F8B">
            <wp:extent cx="5943600" cy="375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B6C" w14:textId="269656FC" w:rsidR="007821B1" w:rsidRDefault="007821B1">
      <w:r>
        <w:rPr>
          <w:noProof/>
        </w:rPr>
        <w:lastRenderedPageBreak/>
        <w:drawing>
          <wp:inline distT="0" distB="0" distL="0" distR="0" wp14:anchorId="50D98A8C" wp14:editId="72EF8608">
            <wp:extent cx="5943600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CCC6" w14:textId="7E611118" w:rsidR="0033680A" w:rsidRDefault="0033680A">
      <w:r>
        <w:t>Recommendation with collaborative dataset</w:t>
      </w:r>
      <w:r w:rsidR="00256717">
        <w:t xml:space="preserve"> (dataset with different customers by identifying similarity</w:t>
      </w:r>
      <w:r w:rsidR="00620076">
        <w:t xml:space="preserve"> – refer ipynb</w:t>
      </w:r>
      <w:r w:rsidR="00256717">
        <w:t>)</w:t>
      </w:r>
    </w:p>
    <w:p w14:paraId="34F077F4" w14:textId="7F563C8D" w:rsidR="0033680A" w:rsidRDefault="0033680A">
      <w:r>
        <w:rPr>
          <w:noProof/>
        </w:rPr>
        <w:drawing>
          <wp:inline distT="0" distB="0" distL="0" distR="0" wp14:anchorId="2A5DFBBD" wp14:editId="2FAFB580">
            <wp:extent cx="5943600" cy="3588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F030A" w14:textId="77777777" w:rsidR="0033311E" w:rsidRDefault="0033311E" w:rsidP="00381762">
      <w:pPr>
        <w:spacing w:after="0" w:line="240" w:lineRule="auto"/>
      </w:pPr>
      <w:r>
        <w:separator/>
      </w:r>
    </w:p>
  </w:endnote>
  <w:endnote w:type="continuationSeparator" w:id="0">
    <w:p w14:paraId="1248AEF5" w14:textId="77777777" w:rsidR="0033311E" w:rsidRDefault="0033311E" w:rsidP="00381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512DE" w14:textId="77777777" w:rsidR="0033311E" w:rsidRDefault="0033311E" w:rsidP="00381762">
      <w:pPr>
        <w:spacing w:after="0" w:line="240" w:lineRule="auto"/>
      </w:pPr>
      <w:r>
        <w:separator/>
      </w:r>
    </w:p>
  </w:footnote>
  <w:footnote w:type="continuationSeparator" w:id="0">
    <w:p w14:paraId="6A551AB7" w14:textId="77777777" w:rsidR="0033311E" w:rsidRDefault="0033311E" w:rsidP="003817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762"/>
    <w:rsid w:val="001914D2"/>
    <w:rsid w:val="00256717"/>
    <w:rsid w:val="0033311E"/>
    <w:rsid w:val="0033680A"/>
    <w:rsid w:val="00381762"/>
    <w:rsid w:val="00481384"/>
    <w:rsid w:val="00575839"/>
    <w:rsid w:val="00620076"/>
    <w:rsid w:val="006451F9"/>
    <w:rsid w:val="006F7E19"/>
    <w:rsid w:val="007008C0"/>
    <w:rsid w:val="007821B1"/>
    <w:rsid w:val="007E5BB8"/>
    <w:rsid w:val="008C3DDE"/>
    <w:rsid w:val="00A91904"/>
    <w:rsid w:val="00BC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BC614"/>
  <w15:chartTrackingRefBased/>
  <w15:docId w15:val="{2319C5A0-7481-4DC9-944D-C3C91EB4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9</cp:revision>
  <dcterms:created xsi:type="dcterms:W3CDTF">2021-11-18T03:01:00Z</dcterms:created>
  <dcterms:modified xsi:type="dcterms:W3CDTF">2021-11-18T11:44:00Z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2021-11-18T03:01:52Z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7d85042b-7d9f-486a-b1b8-39292bb3c579</vt:lpwstr>
  </property>
  <property fmtid="{D5CDD505-2E9C-101B-9397-08002B2CF9AE}" pid="8" name="MSIP_Label_ea60d57e-af5b-4752-ac57-3e4f28ca11dc_ContentBits">
    <vt:lpwstr>0</vt:lpwstr>
  </property>
</Properties>
</file>