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40E8E" w14:textId="77777777" w:rsidR="00800EC1" w:rsidRPr="001C3985" w:rsidRDefault="00800EC1" w:rsidP="00800EC1">
      <w:pPr>
        <w:shd w:val="clear" w:color="auto" w:fill="FFFFFF"/>
        <w:spacing w:after="0" w:line="240" w:lineRule="auto"/>
        <w:outlineLvl w:val="1"/>
        <w:rPr>
          <w:rFonts w:ascii="Arial" w:eastAsia="Times New Roman" w:hAnsi="Arial" w:cs="Arial"/>
          <w:color w:val="2D3B45"/>
          <w:sz w:val="43"/>
          <w:szCs w:val="43"/>
        </w:rPr>
      </w:pPr>
      <w:r w:rsidRPr="001C3985">
        <w:rPr>
          <w:rFonts w:ascii="Arial" w:eastAsia="Times New Roman" w:hAnsi="Arial" w:cs="Arial"/>
          <w:color w:val="2D3B45"/>
          <w:sz w:val="43"/>
          <w:szCs w:val="43"/>
        </w:rPr>
        <w:t xml:space="preserve">COP5615: </w:t>
      </w:r>
      <w:proofErr w:type="spellStart"/>
      <w:r w:rsidRPr="001C3985">
        <w:rPr>
          <w:rFonts w:ascii="Arial" w:eastAsia="Times New Roman" w:hAnsi="Arial" w:cs="Arial"/>
          <w:color w:val="2D3B45"/>
          <w:sz w:val="43"/>
          <w:szCs w:val="43"/>
        </w:rPr>
        <w:t>Dist</w:t>
      </w:r>
      <w:proofErr w:type="spellEnd"/>
      <w:r w:rsidRPr="001C3985">
        <w:rPr>
          <w:rFonts w:ascii="Arial" w:eastAsia="Times New Roman" w:hAnsi="Arial" w:cs="Arial"/>
          <w:color w:val="2D3B45"/>
          <w:sz w:val="43"/>
          <w:szCs w:val="43"/>
        </w:rPr>
        <w:t xml:space="preserve"> </w:t>
      </w:r>
      <w:proofErr w:type="spellStart"/>
      <w:r w:rsidRPr="001C3985">
        <w:rPr>
          <w:rFonts w:ascii="Arial" w:eastAsia="Times New Roman" w:hAnsi="Arial" w:cs="Arial"/>
          <w:color w:val="2D3B45"/>
          <w:sz w:val="43"/>
          <w:szCs w:val="43"/>
        </w:rPr>
        <w:t>Oper</w:t>
      </w:r>
      <w:proofErr w:type="spellEnd"/>
      <w:r w:rsidRPr="001C3985">
        <w:rPr>
          <w:rFonts w:ascii="Arial" w:eastAsia="Times New Roman" w:hAnsi="Arial" w:cs="Arial"/>
          <w:color w:val="2D3B45"/>
          <w:sz w:val="43"/>
          <w:szCs w:val="43"/>
        </w:rPr>
        <w:t xml:space="preserve"> Sys </w:t>
      </w:r>
      <w:proofErr w:type="spellStart"/>
      <w:r w:rsidRPr="001C3985">
        <w:rPr>
          <w:rFonts w:ascii="Arial" w:eastAsia="Times New Roman" w:hAnsi="Arial" w:cs="Arial"/>
          <w:color w:val="2D3B45"/>
          <w:sz w:val="43"/>
          <w:szCs w:val="43"/>
        </w:rPr>
        <w:t>Princ</w:t>
      </w:r>
      <w:proofErr w:type="spellEnd"/>
      <w:r w:rsidRPr="001C3985">
        <w:rPr>
          <w:rFonts w:ascii="Arial" w:eastAsia="Times New Roman" w:hAnsi="Arial" w:cs="Arial"/>
          <w:color w:val="2D3B45"/>
          <w:sz w:val="43"/>
          <w:szCs w:val="43"/>
        </w:rPr>
        <w:t>, Fall 2018</w:t>
      </w:r>
    </w:p>
    <w:p w14:paraId="4BDF1E66" w14:textId="20F5C001" w:rsidR="00800EC1" w:rsidRPr="001C3985" w:rsidRDefault="00800EC1" w:rsidP="00800EC1">
      <w:pPr>
        <w:rPr>
          <w:rFonts w:ascii="Arial" w:eastAsia="Times New Roman" w:hAnsi="Arial" w:cs="Arial"/>
          <w:color w:val="2D3B45"/>
          <w:sz w:val="28"/>
          <w:szCs w:val="43"/>
        </w:rPr>
      </w:pPr>
      <w:r w:rsidRPr="001C3985">
        <w:rPr>
          <w:rFonts w:ascii="Arial" w:eastAsia="Times New Roman" w:hAnsi="Arial" w:cs="Arial"/>
          <w:color w:val="2D3B45"/>
          <w:sz w:val="28"/>
          <w:szCs w:val="43"/>
        </w:rPr>
        <w:t xml:space="preserve">Project </w:t>
      </w:r>
      <w:r>
        <w:rPr>
          <w:rFonts w:ascii="Arial" w:eastAsia="Times New Roman" w:hAnsi="Arial" w:cs="Arial"/>
          <w:color w:val="2D3B45"/>
          <w:sz w:val="28"/>
          <w:szCs w:val="43"/>
        </w:rPr>
        <w:t>4.1</w:t>
      </w:r>
    </w:p>
    <w:p w14:paraId="499E0D77" w14:textId="064355FF" w:rsidR="00800EC1" w:rsidRPr="001C3985" w:rsidRDefault="00800EC1" w:rsidP="00800EC1">
      <w:pPr>
        <w:pBdr>
          <w:bottom w:val="single" w:sz="6" w:space="24" w:color="auto"/>
        </w:pBdr>
        <w:rPr>
          <w:rFonts w:ascii="Arial" w:eastAsia="Times New Roman" w:hAnsi="Arial" w:cs="Arial"/>
          <w:color w:val="2D3B45"/>
          <w:sz w:val="28"/>
          <w:szCs w:val="43"/>
        </w:rPr>
      </w:pPr>
      <w:r w:rsidRPr="001C3985">
        <w:rPr>
          <w:rFonts w:ascii="Arial" w:eastAsia="Times New Roman" w:hAnsi="Arial" w:cs="Arial"/>
          <w:color w:val="2D3B45"/>
          <w:sz w:val="28"/>
          <w:szCs w:val="43"/>
        </w:rPr>
        <w:t xml:space="preserve">Date - </w:t>
      </w:r>
      <w:r>
        <w:rPr>
          <w:rFonts w:ascii="Arial" w:eastAsia="Times New Roman" w:hAnsi="Arial" w:cs="Arial"/>
          <w:color w:val="2D3B45"/>
          <w:sz w:val="28"/>
          <w:szCs w:val="43"/>
        </w:rPr>
        <w:t>12</w:t>
      </w:r>
      <w:r w:rsidRPr="001C3985">
        <w:rPr>
          <w:rFonts w:ascii="Arial" w:eastAsia="Times New Roman" w:hAnsi="Arial" w:cs="Arial"/>
          <w:color w:val="2D3B45"/>
          <w:sz w:val="28"/>
          <w:szCs w:val="43"/>
        </w:rPr>
        <w:t>/</w:t>
      </w:r>
      <w:r w:rsidR="008427DE">
        <w:rPr>
          <w:rFonts w:ascii="Arial" w:eastAsia="Times New Roman" w:hAnsi="Arial" w:cs="Arial"/>
          <w:color w:val="2D3B45"/>
          <w:sz w:val="28"/>
          <w:szCs w:val="43"/>
        </w:rPr>
        <w:t>2</w:t>
      </w:r>
      <w:r w:rsidRPr="001C3985">
        <w:rPr>
          <w:rFonts w:ascii="Arial" w:eastAsia="Times New Roman" w:hAnsi="Arial" w:cs="Arial"/>
          <w:color w:val="2D3B45"/>
          <w:sz w:val="28"/>
          <w:szCs w:val="43"/>
        </w:rPr>
        <w:t>/2018</w:t>
      </w:r>
    </w:p>
    <w:p w14:paraId="5200DC96" w14:textId="77777777" w:rsidR="00CB6942" w:rsidRPr="001C3985" w:rsidRDefault="00CB6942" w:rsidP="00CB6942">
      <w:pPr>
        <w:rPr>
          <w:rFonts w:ascii="Arial" w:hAnsi="Arial" w:cs="Arial"/>
          <w:b/>
          <w:color w:val="0070C0"/>
          <w:sz w:val="28"/>
        </w:rPr>
      </w:pPr>
    </w:p>
    <w:p w14:paraId="061B4368" w14:textId="77777777" w:rsidR="00CB6942" w:rsidRPr="001C3985" w:rsidRDefault="00CB6942" w:rsidP="00CB6942">
      <w:pPr>
        <w:rPr>
          <w:rFonts w:ascii="Arial" w:hAnsi="Arial" w:cs="Arial"/>
          <w:b/>
          <w:color w:val="0070C0"/>
          <w:sz w:val="28"/>
        </w:rPr>
      </w:pPr>
      <w:r w:rsidRPr="001C3985">
        <w:rPr>
          <w:rFonts w:ascii="Arial" w:hAnsi="Arial" w:cs="Arial"/>
          <w:b/>
          <w:color w:val="0070C0"/>
          <w:sz w:val="28"/>
        </w:rPr>
        <w:t>Team Members</w:t>
      </w:r>
    </w:p>
    <w:p w14:paraId="0E66BC95" w14:textId="1534F4CB" w:rsidR="004334C6" w:rsidRPr="001C3985" w:rsidRDefault="00CB6942" w:rsidP="004334C6">
      <w:pPr>
        <w:rPr>
          <w:rFonts w:ascii="Arial" w:hAnsi="Arial" w:cs="Arial"/>
        </w:rPr>
      </w:pPr>
      <w:r w:rsidRPr="001C3985">
        <w:rPr>
          <w:rFonts w:ascii="Arial" w:hAnsi="Arial" w:cs="Arial"/>
        </w:rPr>
        <w:t>Sourav Dutta (9863 3443)</w:t>
      </w:r>
      <w:r w:rsidR="004334C6" w:rsidRPr="004334C6">
        <w:rPr>
          <w:rFonts w:ascii="Arial" w:hAnsi="Arial" w:cs="Arial"/>
        </w:rPr>
        <w:t xml:space="preserve"> </w:t>
      </w:r>
    </w:p>
    <w:p w14:paraId="165D528F" w14:textId="77777777" w:rsidR="004334C6" w:rsidRPr="001C3985" w:rsidRDefault="004334C6" w:rsidP="004334C6">
      <w:pPr>
        <w:rPr>
          <w:rFonts w:ascii="Arial" w:hAnsi="Arial" w:cs="Arial"/>
        </w:rPr>
      </w:pPr>
      <w:r w:rsidRPr="001C3985">
        <w:rPr>
          <w:rFonts w:ascii="Arial" w:hAnsi="Arial" w:cs="Arial"/>
        </w:rPr>
        <w:t>----------------------------</w:t>
      </w:r>
    </w:p>
    <w:p w14:paraId="75802E3E" w14:textId="77777777" w:rsidR="00CB6942" w:rsidRDefault="00CB6942" w:rsidP="00CB6942">
      <w:pPr>
        <w:rPr>
          <w:rFonts w:ascii="Arial" w:hAnsi="Arial" w:cs="Arial"/>
          <w:b/>
          <w:color w:val="0070C0"/>
          <w:sz w:val="28"/>
        </w:rPr>
      </w:pPr>
    </w:p>
    <w:p w14:paraId="10FEB096" w14:textId="4F83271C" w:rsidR="00CB6942" w:rsidRPr="001C3985" w:rsidRDefault="00CB6942" w:rsidP="00CB6942">
      <w:pPr>
        <w:rPr>
          <w:rFonts w:ascii="Arial" w:hAnsi="Arial" w:cs="Arial"/>
          <w:b/>
          <w:color w:val="0070C0"/>
          <w:sz w:val="28"/>
        </w:rPr>
      </w:pPr>
      <w:r w:rsidRPr="001C3985">
        <w:rPr>
          <w:rFonts w:ascii="Arial" w:hAnsi="Arial" w:cs="Arial"/>
          <w:b/>
          <w:color w:val="0070C0"/>
          <w:sz w:val="28"/>
        </w:rPr>
        <w:t>Coding environment</w:t>
      </w:r>
    </w:p>
    <w:p w14:paraId="15C93101" w14:textId="77777777" w:rsidR="00CB6942" w:rsidRPr="001C3985" w:rsidRDefault="00CB6942" w:rsidP="00CB6942">
      <w:pPr>
        <w:rPr>
          <w:rFonts w:ascii="Arial" w:hAnsi="Arial" w:cs="Arial"/>
        </w:rPr>
      </w:pPr>
      <w:r w:rsidRPr="001C3985">
        <w:rPr>
          <w:rFonts w:ascii="Arial" w:hAnsi="Arial" w:cs="Arial"/>
        </w:rPr>
        <w:t>Erlang/OTP 21</w:t>
      </w:r>
    </w:p>
    <w:p w14:paraId="6269A3EA" w14:textId="77777777" w:rsidR="00CB6942" w:rsidRPr="001C3985" w:rsidRDefault="00CB6942" w:rsidP="00CB6942">
      <w:pPr>
        <w:rPr>
          <w:rFonts w:ascii="Arial" w:hAnsi="Arial" w:cs="Arial"/>
        </w:rPr>
      </w:pPr>
      <w:proofErr w:type="spellStart"/>
      <w:r w:rsidRPr="001C3985">
        <w:rPr>
          <w:rFonts w:ascii="Arial" w:hAnsi="Arial" w:cs="Arial"/>
        </w:rPr>
        <w:t>IEx</w:t>
      </w:r>
      <w:proofErr w:type="spellEnd"/>
      <w:r w:rsidRPr="001C3985">
        <w:rPr>
          <w:rFonts w:ascii="Arial" w:hAnsi="Arial" w:cs="Arial"/>
        </w:rPr>
        <w:t xml:space="preserve"> 1.7.2</w:t>
      </w:r>
    </w:p>
    <w:p w14:paraId="1A9ECA2C" w14:textId="77777777" w:rsidR="004334C6" w:rsidRPr="001C3985" w:rsidRDefault="00CB6942" w:rsidP="004334C6">
      <w:pPr>
        <w:rPr>
          <w:rFonts w:ascii="Arial" w:hAnsi="Arial" w:cs="Arial"/>
        </w:rPr>
      </w:pPr>
      <w:r w:rsidRPr="001C3985">
        <w:rPr>
          <w:rFonts w:ascii="Arial" w:hAnsi="Arial" w:cs="Arial"/>
          <w:b/>
        </w:rPr>
        <w:t>Linux Ubuntu 18.04</w:t>
      </w:r>
      <w:r w:rsidRPr="001C3985">
        <w:rPr>
          <w:rFonts w:ascii="Arial" w:hAnsi="Arial" w:cs="Arial"/>
        </w:rPr>
        <w:t xml:space="preserve"> machine with 6 cores</w:t>
      </w:r>
    </w:p>
    <w:p w14:paraId="09C23CD3" w14:textId="601480D8" w:rsidR="00CB6942" w:rsidRPr="001C3985" w:rsidRDefault="004334C6" w:rsidP="00CB6942">
      <w:pPr>
        <w:rPr>
          <w:rFonts w:ascii="Arial" w:hAnsi="Arial" w:cs="Arial"/>
        </w:rPr>
      </w:pPr>
      <w:r w:rsidRPr="001C3985">
        <w:rPr>
          <w:rFonts w:ascii="Arial" w:hAnsi="Arial" w:cs="Arial"/>
        </w:rPr>
        <w:t>-------------------------------------</w:t>
      </w:r>
    </w:p>
    <w:p w14:paraId="14436944" w14:textId="77777777" w:rsidR="004334C6" w:rsidRDefault="004334C6" w:rsidP="004334C6">
      <w:pPr>
        <w:rPr>
          <w:rFonts w:ascii="Arial" w:hAnsi="Arial" w:cs="Arial"/>
          <w:b/>
          <w:color w:val="0070C0"/>
          <w:sz w:val="28"/>
        </w:rPr>
      </w:pPr>
    </w:p>
    <w:p w14:paraId="07A6B4F4" w14:textId="3D662FC5" w:rsidR="004334C6" w:rsidRPr="001C3985" w:rsidRDefault="004334C6" w:rsidP="004334C6">
      <w:pPr>
        <w:rPr>
          <w:rFonts w:ascii="Arial" w:hAnsi="Arial" w:cs="Arial"/>
          <w:b/>
          <w:color w:val="0070C0"/>
          <w:sz w:val="28"/>
        </w:rPr>
      </w:pPr>
      <w:r w:rsidRPr="001C3985">
        <w:rPr>
          <w:rFonts w:ascii="Arial" w:hAnsi="Arial" w:cs="Arial"/>
          <w:b/>
          <w:color w:val="0070C0"/>
          <w:sz w:val="28"/>
        </w:rPr>
        <w:t>Part 1</w:t>
      </w:r>
    </w:p>
    <w:p w14:paraId="6D576A07" w14:textId="77777777" w:rsidR="004371C6" w:rsidRPr="001C3985" w:rsidRDefault="004371C6" w:rsidP="004371C6">
      <w:pPr>
        <w:rPr>
          <w:rFonts w:ascii="Arial" w:hAnsi="Arial" w:cs="Arial"/>
          <w:b/>
          <w:color w:val="0070C0"/>
          <w:sz w:val="28"/>
        </w:rPr>
      </w:pPr>
      <w:bookmarkStart w:id="0" w:name="OLE_LINK17"/>
      <w:bookmarkStart w:id="1" w:name="OLE_LINK18"/>
      <w:bookmarkStart w:id="2" w:name="OLE_LINK3"/>
      <w:bookmarkStart w:id="3" w:name="OLE_LINK4"/>
      <w:r w:rsidRPr="001C3985">
        <w:rPr>
          <w:rFonts w:ascii="Arial" w:hAnsi="Arial" w:cs="Arial"/>
          <w:b/>
          <w:color w:val="0070C0"/>
          <w:sz w:val="28"/>
        </w:rPr>
        <w:t>Instructions</w:t>
      </w:r>
      <w:bookmarkEnd w:id="0"/>
      <w:bookmarkEnd w:id="1"/>
    </w:p>
    <w:bookmarkEnd w:id="2"/>
    <w:bookmarkEnd w:id="3"/>
    <w:p w14:paraId="00CBDE11" w14:textId="619DD7AF" w:rsidR="00D145A7" w:rsidRDefault="00D145A7" w:rsidP="004371C6">
      <w:pPr>
        <w:pStyle w:val="NoSpacing"/>
      </w:pPr>
      <w:r w:rsidRPr="00FF25E6">
        <w:t>The code is in directory project</w:t>
      </w:r>
      <w:r>
        <w:t>4 under proj</w:t>
      </w:r>
      <w:bookmarkStart w:id="4" w:name="_GoBack"/>
      <w:bookmarkEnd w:id="4"/>
      <w:r>
        <w:t>4.1</w:t>
      </w:r>
    </w:p>
    <w:p w14:paraId="022E137B" w14:textId="77777777" w:rsidR="00A625FA" w:rsidRDefault="00A625FA" w:rsidP="004371C6">
      <w:pPr>
        <w:pStyle w:val="NoSpacing"/>
        <w:rPr>
          <w:sz w:val="20"/>
        </w:rPr>
      </w:pPr>
      <w:bookmarkStart w:id="5" w:name="OLE_LINK16"/>
      <w:r>
        <w:rPr>
          <w:sz w:val="20"/>
        </w:rPr>
        <w:t>cd project4</w:t>
      </w:r>
    </w:p>
    <w:p w14:paraId="10096161" w14:textId="4101EEAC" w:rsidR="00CB6942" w:rsidRPr="004D49F2" w:rsidRDefault="004371C6" w:rsidP="004371C6">
      <w:pPr>
        <w:pStyle w:val="NoSpacing"/>
        <w:rPr>
          <w:sz w:val="20"/>
        </w:rPr>
      </w:pPr>
      <w:bookmarkStart w:id="6" w:name="OLE_LINK19"/>
      <w:bookmarkStart w:id="7" w:name="OLE_LINK20"/>
      <w:r w:rsidRPr="004D49F2">
        <w:rPr>
          <w:sz w:val="20"/>
        </w:rPr>
        <w:t>mix clean &amp;&amp; mix compile</w:t>
      </w:r>
      <w:bookmarkEnd w:id="5"/>
      <w:bookmarkEnd w:id="6"/>
      <w:bookmarkEnd w:id="7"/>
    </w:p>
    <w:p w14:paraId="2215BA4C" w14:textId="4CD693D5" w:rsidR="004371C6" w:rsidRPr="004D49F2" w:rsidRDefault="004371C6" w:rsidP="004371C6">
      <w:pPr>
        <w:pStyle w:val="NoSpacing"/>
        <w:rPr>
          <w:sz w:val="20"/>
        </w:rPr>
      </w:pPr>
      <w:bookmarkStart w:id="8" w:name="OLE_LINK21"/>
      <w:r w:rsidRPr="004D49F2">
        <w:rPr>
          <w:sz w:val="20"/>
        </w:rPr>
        <w:t>mix test --trace</w:t>
      </w:r>
    </w:p>
    <w:bookmarkEnd w:id="8"/>
    <w:p w14:paraId="5EF22CAA" w14:textId="77777777" w:rsidR="004371C6" w:rsidRPr="004371C6" w:rsidRDefault="004371C6" w:rsidP="004371C6">
      <w:pPr>
        <w:pStyle w:val="NoSpacing"/>
      </w:pPr>
    </w:p>
    <w:p w14:paraId="48E9631A" w14:textId="6FFF9577" w:rsidR="00CA2B64" w:rsidRDefault="00993662" w:rsidP="00A80B0E">
      <w:pPr>
        <w:jc w:val="both"/>
        <w:rPr>
          <w:b/>
          <w:u w:val="single"/>
        </w:rPr>
      </w:pPr>
      <w:r>
        <w:rPr>
          <w:rFonts w:ascii="Arial" w:hAnsi="Arial" w:cs="Arial"/>
          <w:b/>
          <w:color w:val="0070C0"/>
          <w:sz w:val="28"/>
        </w:rPr>
        <w:t>Functionalities implemented</w:t>
      </w:r>
    </w:p>
    <w:p w14:paraId="4CBD5D03" w14:textId="2BEEA829" w:rsidR="00E357C0" w:rsidRPr="00E357C0" w:rsidRDefault="00E357C0" w:rsidP="00A80B0E">
      <w:pPr>
        <w:jc w:val="both"/>
      </w:pPr>
      <w:r w:rsidRPr="00E357C0">
        <w:t xml:space="preserve">The </w:t>
      </w:r>
      <w:r>
        <w:t>main functions needed to mine bitcoin, maintain a wallet and perform transactions are added in this project. The details are mentioned below</w:t>
      </w:r>
      <w:r w:rsidR="00DA3BDF">
        <w:t>.</w:t>
      </w:r>
    </w:p>
    <w:p w14:paraId="47A2DFBC" w14:textId="6AF5645D" w:rsidR="00B15991" w:rsidRDefault="00B15991" w:rsidP="00A80B0E">
      <w:pPr>
        <w:jc w:val="both"/>
      </w:pPr>
      <w:r w:rsidRPr="00D33B29">
        <w:rPr>
          <w:b/>
          <w:u w:val="single"/>
        </w:rPr>
        <w:t>Public ledger:</w:t>
      </w:r>
      <w:r>
        <w:t xml:space="preserve"> The ledger contains the blockchain, the list of transactions, the unverified transactions (all transactions since the last block was </w:t>
      </w:r>
      <w:r w:rsidR="003B41C1">
        <w:t>mined are added here</w:t>
      </w:r>
      <w:r>
        <w:t>), and the outputs which forms as inputs and outputs for the transactions.</w:t>
      </w:r>
      <w:r w:rsidR="00D33B29">
        <w:t xml:space="preserve"> At the beginning, the ledger contains a default or Genesis block in blockchain as it is required by next blocks to get the previous hash. It also contains a default coin-base transaction which is the first transaction added to the blockchain </w:t>
      </w:r>
      <w:r w:rsidR="00445C0F">
        <w:t xml:space="preserve">by </w:t>
      </w:r>
      <w:r w:rsidR="00AD0B1F">
        <w:t>any miner</w:t>
      </w:r>
      <w:r w:rsidR="00445C0F">
        <w:t>.</w:t>
      </w:r>
    </w:p>
    <w:p w14:paraId="06AD4C44" w14:textId="553364AC" w:rsidR="003B41C1" w:rsidRPr="003B41C1" w:rsidRDefault="003B41C1" w:rsidP="00A80B0E">
      <w:pPr>
        <w:jc w:val="both"/>
      </w:pPr>
      <w:r>
        <w:rPr>
          <w:b/>
          <w:u w:val="single"/>
        </w:rPr>
        <w:lastRenderedPageBreak/>
        <w:t xml:space="preserve">Miner: </w:t>
      </w:r>
      <w:r>
        <w:t xml:space="preserve"> Each miner is a </w:t>
      </w:r>
      <w:proofErr w:type="spellStart"/>
      <w:r>
        <w:t>GenServer</w:t>
      </w:r>
      <w:proofErr w:type="spellEnd"/>
      <w:r>
        <w:t xml:space="preserve"> with a public address (hash of the </w:t>
      </w:r>
      <w:r w:rsidR="006F41C5">
        <w:t>PID</w:t>
      </w:r>
      <w:r>
        <w:t>). All interactions are done using the public address.</w:t>
      </w:r>
      <w:r w:rsidR="00B20D32">
        <w:t xml:space="preserve"> The difficulty is set to get hashes with equal or more than 4 leading zeros. The function is present in lib/types/</w:t>
      </w:r>
      <w:proofErr w:type="spellStart"/>
      <w:proofErr w:type="gramStart"/>
      <w:r w:rsidR="00B20D32">
        <w:t>blockchain.ex</w:t>
      </w:r>
      <w:proofErr w:type="spellEnd"/>
      <w:proofErr w:type="gramEnd"/>
      <w:r w:rsidR="00B20D32">
        <w:t xml:space="preserve"> with name </w:t>
      </w:r>
      <w:proofErr w:type="spellStart"/>
      <w:r w:rsidR="00B20D32" w:rsidRPr="00B20D32">
        <w:t>get_target_bits</w:t>
      </w:r>
      <w:proofErr w:type="spellEnd"/>
      <w:r w:rsidR="00FA1038">
        <w:t>.</w:t>
      </w:r>
    </w:p>
    <w:p w14:paraId="1524A550" w14:textId="403082F5" w:rsidR="00754126" w:rsidRDefault="00754126" w:rsidP="00A80B0E">
      <w:pPr>
        <w:jc w:val="both"/>
      </w:pPr>
      <w:r w:rsidRPr="00D33B29">
        <w:rPr>
          <w:b/>
          <w:u w:val="single"/>
        </w:rPr>
        <w:t>Adding blocks:</w:t>
      </w:r>
      <w:r>
        <w:t xml:space="preserve"> The miner takes all the unverified transactions from the ledger and starts mining a new block. It also adds a transaction which rewards the miner for the new block. The reward is set at 15 bitcoins. Integer values are used just to make it easier for human to verify.</w:t>
      </w:r>
      <w:r w:rsidR="003B41C1">
        <w:t xml:space="preserve"> The blockchain can be verified easily to check that the hashes are c</w:t>
      </w:r>
      <w:r w:rsidR="00C304C8">
        <w:t>o</w:t>
      </w:r>
      <w:r w:rsidR="003B41C1">
        <w:t>rrect.</w:t>
      </w:r>
    </w:p>
    <w:p w14:paraId="1732CDEB" w14:textId="1E710BA3" w:rsidR="00754126" w:rsidRDefault="00754126" w:rsidP="00A80B0E">
      <w:pPr>
        <w:jc w:val="both"/>
      </w:pPr>
      <w:r w:rsidRPr="00D33B29">
        <w:rPr>
          <w:b/>
          <w:u w:val="single"/>
        </w:rPr>
        <w:t>Transactions:</w:t>
      </w:r>
      <w:r>
        <w:t xml:space="preserve"> When a transaction is initialed, it is checked if there are unspent outputs for the sender which add up to greater than the value needed to transfer. If not, then the transaction is declined. Otherwise the list of unspent outputs for the user are calculated which add up to the amount required to transfer or </w:t>
      </w:r>
      <w:r w:rsidR="00DA3BDF">
        <w:t>is larger</w:t>
      </w:r>
      <w:r>
        <w:t xml:space="preserve"> by a small amount.</w:t>
      </w:r>
      <w:r w:rsidR="007D311F">
        <w:t xml:space="preserve"> New outputs are created, one for the receiver and one for the sender if it gets back any change back from the transaction.</w:t>
      </w:r>
      <w:r w:rsidR="002C03AE">
        <w:t xml:space="preserve"> The transaction is added as unverified transaction and waits to be verified and added to the blockchain.</w:t>
      </w:r>
    </w:p>
    <w:p w14:paraId="792A213A" w14:textId="52ED54B9" w:rsidR="004334C6" w:rsidRPr="001C3985" w:rsidRDefault="004334C6" w:rsidP="004334C6">
      <w:pPr>
        <w:rPr>
          <w:rFonts w:ascii="Arial" w:hAnsi="Arial" w:cs="Arial"/>
          <w:b/>
          <w:color w:val="0070C0"/>
          <w:sz w:val="28"/>
        </w:rPr>
      </w:pPr>
      <w:r>
        <w:rPr>
          <w:rFonts w:ascii="Arial" w:hAnsi="Arial" w:cs="Arial"/>
          <w:b/>
          <w:color w:val="0070C0"/>
          <w:sz w:val="28"/>
        </w:rPr>
        <w:t>Bonus</w:t>
      </w:r>
    </w:p>
    <w:p w14:paraId="1399FA82" w14:textId="6ACE195A" w:rsidR="00A01A22" w:rsidRPr="00E357C0" w:rsidRDefault="00E357C0" w:rsidP="00A80B0E">
      <w:pPr>
        <w:jc w:val="both"/>
      </w:pPr>
      <w:r w:rsidRPr="00E357C0">
        <w:rPr>
          <w:b/>
          <w:u w:val="single"/>
        </w:rPr>
        <w:t>Combine change:</w:t>
      </w:r>
      <w:r>
        <w:rPr>
          <w:b/>
          <w:u w:val="single"/>
        </w:rPr>
        <w:t xml:space="preserve"> </w:t>
      </w:r>
      <w:r>
        <w:t xml:space="preserve">Apart from the </w:t>
      </w:r>
      <w:r w:rsidR="003B41C1">
        <w:t>main functionalities, a combine change operation was added to be used by the miners.</w:t>
      </w:r>
      <w:r w:rsidR="00836519">
        <w:t xml:space="preserve"> As users receive and send bitcoins it accumulates </w:t>
      </w:r>
      <w:proofErr w:type="gramStart"/>
      <w:r w:rsidR="00836519">
        <w:t>a large number of</w:t>
      </w:r>
      <w:proofErr w:type="gramEnd"/>
      <w:r w:rsidR="00836519">
        <w:t xml:space="preserve"> </w:t>
      </w:r>
      <w:r w:rsidR="00FF2FFD">
        <w:t xml:space="preserve">unspent </w:t>
      </w:r>
      <w:r w:rsidR="000D7312">
        <w:t>outputs with small value</w:t>
      </w:r>
      <w:r w:rsidR="00FF2FFD">
        <w:t xml:space="preserve"> from previous transactions</w:t>
      </w:r>
      <w:r w:rsidR="00836519">
        <w:t xml:space="preserve">. This forces new transactions to go through </w:t>
      </w:r>
      <w:proofErr w:type="gramStart"/>
      <w:r w:rsidR="00836519">
        <w:t>a large number of</w:t>
      </w:r>
      <w:proofErr w:type="gramEnd"/>
      <w:r w:rsidR="00836519">
        <w:t xml:space="preserve"> outputs to accumulate the amount</w:t>
      </w:r>
      <w:r w:rsidR="00FF2FFD">
        <w:t xml:space="preserve"> required for transaction</w:t>
      </w:r>
      <w:r w:rsidR="00836519">
        <w:t>.</w:t>
      </w:r>
      <w:r w:rsidR="00FF2FFD">
        <w:t xml:space="preserve"> This operation combines all unspent outputs of a user which are of value less than 3 bitcoins to one output.</w:t>
      </w:r>
    </w:p>
    <w:p w14:paraId="3E142746" w14:textId="25776BB4" w:rsidR="00E04306" w:rsidRDefault="008E317A" w:rsidP="00A80B0E">
      <w:pPr>
        <w:jc w:val="both"/>
      </w:pPr>
      <w:r>
        <w:rPr>
          <w:rFonts w:ascii="Arial" w:hAnsi="Arial" w:cs="Arial"/>
          <w:b/>
          <w:color w:val="0070C0"/>
          <w:sz w:val="28"/>
        </w:rPr>
        <w:t>Test cases</w:t>
      </w:r>
    </w:p>
    <w:p w14:paraId="62D27CB2" w14:textId="2EB9F927" w:rsidR="00505382" w:rsidRPr="00505382" w:rsidRDefault="009D0EA1" w:rsidP="00505382">
      <w:pPr>
        <w:pStyle w:val="ListParagraph"/>
        <w:numPr>
          <w:ilvl w:val="0"/>
          <w:numId w:val="5"/>
        </w:numPr>
        <w:jc w:val="both"/>
        <w:rPr>
          <w:b/>
          <w:u w:val="single"/>
        </w:rPr>
      </w:pPr>
      <w:r w:rsidRPr="00451ABC">
        <w:rPr>
          <w:b/>
          <w:u w:val="single"/>
        </w:rPr>
        <w:t>test "create the shared ledger":</w:t>
      </w:r>
    </w:p>
    <w:p w14:paraId="4006B45F" w14:textId="77777777" w:rsidR="00505382" w:rsidRDefault="00505382" w:rsidP="00505382">
      <w:pPr>
        <w:jc w:val="both"/>
      </w:pPr>
      <w:r>
        <w:t>Steps:</w:t>
      </w:r>
    </w:p>
    <w:p w14:paraId="589DFB46" w14:textId="6A96367E" w:rsidR="00A01A22" w:rsidRDefault="00505382" w:rsidP="00A01A22">
      <w:pPr>
        <w:pStyle w:val="ListParagraph"/>
        <w:numPr>
          <w:ilvl w:val="0"/>
          <w:numId w:val="6"/>
        </w:numPr>
        <w:jc w:val="both"/>
      </w:pPr>
      <w:r>
        <w:t xml:space="preserve">The test creates </w:t>
      </w:r>
      <w:r w:rsidR="00A01A22">
        <w:t>a common ledger.</w:t>
      </w:r>
    </w:p>
    <w:p w14:paraId="7EE0AEE8" w14:textId="77777777" w:rsidR="00505382" w:rsidRDefault="00505382" w:rsidP="00505382">
      <w:pPr>
        <w:jc w:val="both"/>
      </w:pPr>
      <w:r>
        <w:t>Tests:</w:t>
      </w:r>
    </w:p>
    <w:p w14:paraId="64B53DEE" w14:textId="6DB3054F" w:rsidR="00505382" w:rsidRPr="00A01A22" w:rsidRDefault="00A01A22" w:rsidP="00505382">
      <w:pPr>
        <w:pStyle w:val="ListParagraph"/>
        <w:numPr>
          <w:ilvl w:val="0"/>
          <w:numId w:val="7"/>
        </w:numPr>
        <w:jc w:val="both"/>
      </w:pPr>
      <w:r>
        <w:t>The test checks if the ledger process is alive and if the genesis block and coin-base transaction is present.</w:t>
      </w:r>
    </w:p>
    <w:p w14:paraId="6489775C" w14:textId="25D24D5D" w:rsidR="009D0EA1" w:rsidRDefault="009D0EA1" w:rsidP="00A80B0E">
      <w:pPr>
        <w:jc w:val="both"/>
      </w:pPr>
    </w:p>
    <w:p w14:paraId="1FB47FBE" w14:textId="44634143" w:rsidR="009D0EA1" w:rsidRDefault="00C62024" w:rsidP="00451ABC">
      <w:pPr>
        <w:pStyle w:val="ListParagraph"/>
        <w:numPr>
          <w:ilvl w:val="0"/>
          <w:numId w:val="5"/>
        </w:numPr>
        <w:jc w:val="both"/>
        <w:rPr>
          <w:b/>
          <w:u w:val="single"/>
        </w:rPr>
      </w:pPr>
      <w:r w:rsidRPr="00451ABC">
        <w:rPr>
          <w:b/>
          <w:u w:val="single"/>
        </w:rPr>
        <w:t>test "create a miner" do</w:t>
      </w:r>
    </w:p>
    <w:p w14:paraId="290953D7" w14:textId="77777777" w:rsidR="006E7912" w:rsidRPr="00451ABC" w:rsidRDefault="006E7912" w:rsidP="006E7912">
      <w:pPr>
        <w:jc w:val="both"/>
        <w:rPr>
          <w:u w:val="single"/>
        </w:rPr>
      </w:pPr>
      <w:r w:rsidRPr="00451ABC">
        <w:rPr>
          <w:u w:val="single"/>
        </w:rPr>
        <w:t>Steps</w:t>
      </w:r>
      <w:r>
        <w:rPr>
          <w:u w:val="single"/>
        </w:rPr>
        <w:t>:</w:t>
      </w:r>
    </w:p>
    <w:p w14:paraId="65E22B15" w14:textId="77777777" w:rsidR="006E7912" w:rsidRDefault="006E7912" w:rsidP="006E7912">
      <w:pPr>
        <w:pStyle w:val="ListParagraph"/>
        <w:numPr>
          <w:ilvl w:val="0"/>
          <w:numId w:val="3"/>
        </w:numPr>
        <w:jc w:val="both"/>
      </w:pPr>
      <w:r>
        <w:t>The test creates a miner process.</w:t>
      </w:r>
    </w:p>
    <w:p w14:paraId="309BA583" w14:textId="77777777" w:rsidR="006E7912" w:rsidRPr="00451ABC" w:rsidRDefault="006E7912" w:rsidP="006E7912">
      <w:pPr>
        <w:jc w:val="both"/>
        <w:rPr>
          <w:u w:val="single"/>
        </w:rPr>
      </w:pPr>
      <w:r w:rsidRPr="00451ABC">
        <w:rPr>
          <w:u w:val="single"/>
        </w:rPr>
        <w:t>Tests</w:t>
      </w:r>
      <w:r>
        <w:rPr>
          <w:u w:val="single"/>
        </w:rPr>
        <w:t>:</w:t>
      </w:r>
    </w:p>
    <w:p w14:paraId="5E29671C" w14:textId="77777777" w:rsidR="006E7912" w:rsidRDefault="006E7912" w:rsidP="006E7912">
      <w:pPr>
        <w:pStyle w:val="ListParagraph"/>
        <w:numPr>
          <w:ilvl w:val="0"/>
          <w:numId w:val="4"/>
        </w:numPr>
        <w:jc w:val="both"/>
      </w:pPr>
      <w:r>
        <w:t>Checks if it is alive.</w:t>
      </w:r>
    </w:p>
    <w:p w14:paraId="2ECB6ED3" w14:textId="77777777" w:rsidR="006E7912" w:rsidRPr="008F20D4" w:rsidRDefault="006E7912" w:rsidP="008F20D4">
      <w:pPr>
        <w:jc w:val="both"/>
        <w:rPr>
          <w:b/>
          <w:u w:val="single"/>
        </w:rPr>
      </w:pPr>
    </w:p>
    <w:p w14:paraId="3656B655" w14:textId="3BE507E8" w:rsidR="00C15189" w:rsidRDefault="00C15189" w:rsidP="00451ABC">
      <w:pPr>
        <w:pStyle w:val="ListParagraph"/>
        <w:numPr>
          <w:ilvl w:val="0"/>
          <w:numId w:val="5"/>
        </w:numPr>
        <w:jc w:val="both"/>
        <w:rPr>
          <w:b/>
          <w:u w:val="single"/>
        </w:rPr>
      </w:pPr>
      <w:r>
        <w:rPr>
          <w:b/>
          <w:u w:val="single"/>
        </w:rPr>
        <w:t>test “start the miner” do</w:t>
      </w:r>
    </w:p>
    <w:p w14:paraId="2E5C6DB8" w14:textId="77777777" w:rsidR="006E7912" w:rsidRDefault="006E7912" w:rsidP="006E7912">
      <w:pPr>
        <w:jc w:val="both"/>
      </w:pPr>
      <w:bookmarkStart w:id="9" w:name="OLE_LINK5"/>
      <w:bookmarkStart w:id="10" w:name="OLE_LINK6"/>
      <w:r>
        <w:lastRenderedPageBreak/>
        <w:t>Steps:</w:t>
      </w:r>
    </w:p>
    <w:p w14:paraId="2AE9EFA8" w14:textId="77777777" w:rsidR="006E7912" w:rsidRDefault="006E7912" w:rsidP="006E7912">
      <w:pPr>
        <w:pStyle w:val="ListParagraph"/>
        <w:numPr>
          <w:ilvl w:val="0"/>
          <w:numId w:val="1"/>
        </w:numPr>
        <w:jc w:val="both"/>
      </w:pPr>
      <w:r>
        <w:t>The test creates a both ledger and miner client.</w:t>
      </w:r>
    </w:p>
    <w:p w14:paraId="6B9BC244" w14:textId="77777777" w:rsidR="006E7912" w:rsidRDefault="006E7912" w:rsidP="006E7912">
      <w:pPr>
        <w:pStyle w:val="ListParagraph"/>
        <w:numPr>
          <w:ilvl w:val="0"/>
          <w:numId w:val="1"/>
        </w:numPr>
        <w:jc w:val="both"/>
      </w:pPr>
      <w:r>
        <w:t xml:space="preserve"> Starts the mining process for the client.  The client picks up the unverified transactions and starts mining a block. Since there is no blocks present, the miner takes the coin-base transaction and adds the first block using the genesis block as the previous block.</w:t>
      </w:r>
    </w:p>
    <w:p w14:paraId="51789A6C" w14:textId="77777777" w:rsidR="006E7912" w:rsidRDefault="006E7912" w:rsidP="006E7912">
      <w:pPr>
        <w:jc w:val="both"/>
      </w:pPr>
      <w:r>
        <w:t>Tests:</w:t>
      </w:r>
    </w:p>
    <w:p w14:paraId="791FD3F9" w14:textId="77777777" w:rsidR="006E7912" w:rsidRDefault="006E7912" w:rsidP="006E7912">
      <w:pPr>
        <w:pStyle w:val="ListParagraph"/>
        <w:numPr>
          <w:ilvl w:val="0"/>
          <w:numId w:val="2"/>
        </w:numPr>
        <w:jc w:val="both"/>
      </w:pPr>
      <w:r>
        <w:t>The test waits for 3 seconds and checks if there are 2 blocks present (genesis block and the new block) in the ledger.</w:t>
      </w:r>
    </w:p>
    <w:p w14:paraId="5C6D16FC" w14:textId="5513E85F" w:rsidR="006E7912" w:rsidRDefault="006E7912" w:rsidP="006E7912">
      <w:pPr>
        <w:pStyle w:val="ListParagraph"/>
        <w:numPr>
          <w:ilvl w:val="0"/>
          <w:numId w:val="2"/>
        </w:numPr>
        <w:jc w:val="both"/>
      </w:pPr>
      <w:r>
        <w:t>It also checks if the generated blockchain is valid.</w:t>
      </w:r>
      <w:bookmarkEnd w:id="9"/>
    </w:p>
    <w:p w14:paraId="77C67A85" w14:textId="77777777" w:rsidR="006E7912" w:rsidRPr="006E7912" w:rsidRDefault="006E7912" w:rsidP="006E7912">
      <w:pPr>
        <w:jc w:val="both"/>
      </w:pPr>
    </w:p>
    <w:bookmarkEnd w:id="10"/>
    <w:p w14:paraId="5CEE0A15" w14:textId="5B2FEF82" w:rsidR="00C15189" w:rsidRDefault="00C15189" w:rsidP="00C15189">
      <w:pPr>
        <w:pStyle w:val="ListParagraph"/>
        <w:numPr>
          <w:ilvl w:val="0"/>
          <w:numId w:val="5"/>
        </w:numPr>
        <w:jc w:val="both"/>
        <w:rPr>
          <w:b/>
          <w:u w:val="single"/>
        </w:rPr>
      </w:pPr>
      <w:r w:rsidRPr="00C15189">
        <w:rPr>
          <w:b/>
          <w:u w:val="single"/>
        </w:rPr>
        <w:t>test "test unspent outputs" do</w:t>
      </w:r>
      <w:bookmarkStart w:id="11" w:name="OLE_LINK7"/>
    </w:p>
    <w:p w14:paraId="7E9B6B2D" w14:textId="77777777" w:rsidR="006E7912" w:rsidRDefault="006E7912" w:rsidP="006E7912">
      <w:pPr>
        <w:jc w:val="both"/>
      </w:pPr>
      <w:r>
        <w:t>Steps:</w:t>
      </w:r>
    </w:p>
    <w:p w14:paraId="57EFF9C5" w14:textId="428035DD" w:rsidR="006E7912" w:rsidRDefault="006E7912" w:rsidP="00B372AC">
      <w:pPr>
        <w:pStyle w:val="ListParagraph"/>
        <w:numPr>
          <w:ilvl w:val="0"/>
          <w:numId w:val="12"/>
        </w:numPr>
        <w:jc w:val="both"/>
      </w:pPr>
      <w:r>
        <w:t>The test creates follows the same steps as the previous test.</w:t>
      </w:r>
    </w:p>
    <w:p w14:paraId="2C4DCCD7" w14:textId="77777777" w:rsidR="006E7912" w:rsidRDefault="006E7912" w:rsidP="006E7912">
      <w:pPr>
        <w:jc w:val="both"/>
      </w:pPr>
      <w:r>
        <w:t>Tests:</w:t>
      </w:r>
    </w:p>
    <w:p w14:paraId="3FB81884" w14:textId="5B0B7BF4" w:rsidR="006E7912" w:rsidRDefault="006E7912" w:rsidP="006E7912">
      <w:pPr>
        <w:pStyle w:val="ListParagraph"/>
        <w:numPr>
          <w:ilvl w:val="0"/>
          <w:numId w:val="7"/>
        </w:numPr>
        <w:jc w:val="both"/>
      </w:pPr>
      <w:r>
        <w:t>The test waits for 3 seconds and checks if there are 2 blocks present (genesis block and the new block) in the ledger.</w:t>
      </w:r>
    </w:p>
    <w:p w14:paraId="590431BB" w14:textId="2234270D" w:rsidR="006E7912" w:rsidRDefault="006E7912" w:rsidP="006E7912">
      <w:pPr>
        <w:pStyle w:val="ListParagraph"/>
        <w:numPr>
          <w:ilvl w:val="0"/>
          <w:numId w:val="7"/>
        </w:numPr>
        <w:jc w:val="both"/>
      </w:pPr>
      <w:r>
        <w:t>It checks if the balance of the miner is 15 which is the reward given to the miner who adds a new block.</w:t>
      </w:r>
    </w:p>
    <w:bookmarkEnd w:id="11"/>
    <w:p w14:paraId="45CAE67A" w14:textId="77777777" w:rsidR="006E7912" w:rsidRPr="006E7912" w:rsidRDefault="006E7912" w:rsidP="006E7912">
      <w:pPr>
        <w:jc w:val="both"/>
      </w:pPr>
    </w:p>
    <w:p w14:paraId="0FFA627D" w14:textId="29476EFA" w:rsidR="00E434A4" w:rsidRDefault="00C15189" w:rsidP="00E434A4">
      <w:pPr>
        <w:pStyle w:val="ListParagraph"/>
        <w:numPr>
          <w:ilvl w:val="0"/>
          <w:numId w:val="5"/>
        </w:numPr>
        <w:jc w:val="both"/>
        <w:rPr>
          <w:b/>
          <w:u w:val="single"/>
        </w:rPr>
      </w:pPr>
      <w:r w:rsidRPr="00C15189">
        <w:rPr>
          <w:b/>
          <w:u w:val="single"/>
        </w:rPr>
        <w:t>test "test two blockchain updates" do</w:t>
      </w:r>
      <w:r w:rsidR="00E434A4" w:rsidRPr="00E434A4">
        <w:rPr>
          <w:b/>
          <w:u w:val="single"/>
        </w:rPr>
        <w:t xml:space="preserve"> </w:t>
      </w:r>
    </w:p>
    <w:p w14:paraId="13A105E4" w14:textId="77777777" w:rsidR="00E434A4" w:rsidRDefault="00E434A4" w:rsidP="00E434A4">
      <w:pPr>
        <w:jc w:val="both"/>
      </w:pPr>
      <w:r>
        <w:t>Steps:</w:t>
      </w:r>
    </w:p>
    <w:p w14:paraId="236BC350" w14:textId="10D4CE37" w:rsidR="00E434A4" w:rsidRDefault="00D30365" w:rsidP="00D40120">
      <w:pPr>
        <w:pStyle w:val="ListParagraph"/>
        <w:numPr>
          <w:ilvl w:val="0"/>
          <w:numId w:val="10"/>
        </w:numPr>
        <w:jc w:val="both"/>
      </w:pPr>
      <w:r>
        <w:t>The test starts two miners, and both start mining the first block.</w:t>
      </w:r>
    </w:p>
    <w:p w14:paraId="0F09D6CF" w14:textId="0B88D428" w:rsidR="001D3E15" w:rsidRDefault="001D3E15" w:rsidP="00D40120">
      <w:pPr>
        <w:pStyle w:val="ListParagraph"/>
        <w:numPr>
          <w:ilvl w:val="0"/>
          <w:numId w:val="10"/>
        </w:numPr>
        <w:jc w:val="both"/>
      </w:pPr>
      <w:r>
        <w:t>The first one to mine the block gets the reward and the other miner is unsuccessful.</w:t>
      </w:r>
    </w:p>
    <w:p w14:paraId="7830927A" w14:textId="77777777" w:rsidR="00E434A4" w:rsidRDefault="00E434A4" w:rsidP="00E434A4">
      <w:pPr>
        <w:jc w:val="both"/>
      </w:pPr>
      <w:r>
        <w:t>Tests:</w:t>
      </w:r>
    </w:p>
    <w:p w14:paraId="7A7037EB" w14:textId="717A4ECD" w:rsidR="00E434A4" w:rsidRDefault="00E434A4" w:rsidP="00D40120">
      <w:pPr>
        <w:pStyle w:val="ListParagraph"/>
        <w:numPr>
          <w:ilvl w:val="0"/>
          <w:numId w:val="9"/>
        </w:numPr>
        <w:jc w:val="both"/>
      </w:pPr>
      <w:r>
        <w:t>The test</w:t>
      </w:r>
      <w:r w:rsidR="00AF5D80">
        <w:t xml:space="preserve"> asserts the blockchain length and unverified transactions.</w:t>
      </w:r>
    </w:p>
    <w:p w14:paraId="19FF596B" w14:textId="38FAA19C" w:rsidR="00C15189" w:rsidRDefault="00E434A4" w:rsidP="00D40120">
      <w:pPr>
        <w:pStyle w:val="ListParagraph"/>
        <w:numPr>
          <w:ilvl w:val="0"/>
          <w:numId w:val="9"/>
        </w:numPr>
        <w:jc w:val="both"/>
      </w:pPr>
      <w:r>
        <w:t xml:space="preserve">It checks </w:t>
      </w:r>
      <w:r w:rsidR="00AF5D80">
        <w:t>and asserts the balance of both the miners.</w:t>
      </w:r>
    </w:p>
    <w:p w14:paraId="0216AB3A" w14:textId="77777777" w:rsidR="00AF5D80" w:rsidRPr="00AF5D80" w:rsidRDefault="00AF5D80" w:rsidP="00AF5D80">
      <w:pPr>
        <w:jc w:val="both"/>
      </w:pPr>
    </w:p>
    <w:p w14:paraId="79082AAE" w14:textId="03DDAD4B" w:rsidR="00D40120" w:rsidRPr="00D40120" w:rsidRDefault="006E7912" w:rsidP="00D40120">
      <w:pPr>
        <w:pStyle w:val="ListParagraph"/>
        <w:numPr>
          <w:ilvl w:val="0"/>
          <w:numId w:val="5"/>
        </w:numPr>
        <w:jc w:val="both"/>
        <w:rPr>
          <w:b/>
          <w:u w:val="single"/>
        </w:rPr>
      </w:pPr>
      <w:r w:rsidRPr="006E7912">
        <w:rPr>
          <w:b/>
          <w:u w:val="single"/>
        </w:rPr>
        <w:t>test "test transaction failure and success" do</w:t>
      </w:r>
    </w:p>
    <w:p w14:paraId="495A4DD8" w14:textId="77777777" w:rsidR="00D40120" w:rsidRDefault="00D40120" w:rsidP="00D40120">
      <w:pPr>
        <w:jc w:val="both"/>
      </w:pPr>
      <w:bookmarkStart w:id="12" w:name="OLE_LINK8"/>
      <w:r>
        <w:t>Steps:</w:t>
      </w:r>
    </w:p>
    <w:p w14:paraId="28694265" w14:textId="6A4DC214" w:rsidR="00D40120" w:rsidRDefault="00D40120" w:rsidP="00D40120">
      <w:pPr>
        <w:pStyle w:val="ListParagraph"/>
        <w:numPr>
          <w:ilvl w:val="0"/>
          <w:numId w:val="8"/>
        </w:numPr>
        <w:jc w:val="both"/>
      </w:pPr>
      <w:r>
        <w:t>The test creates follows the same steps as the previous test.</w:t>
      </w:r>
    </w:p>
    <w:p w14:paraId="441B5D12" w14:textId="2FC3DB8B" w:rsidR="00D40120" w:rsidRDefault="00D40120" w:rsidP="00D40120">
      <w:pPr>
        <w:pStyle w:val="ListParagraph"/>
        <w:numPr>
          <w:ilvl w:val="0"/>
          <w:numId w:val="8"/>
        </w:numPr>
        <w:jc w:val="both"/>
      </w:pPr>
      <w:r>
        <w:t>Then it transfers an amount from one user to other. It tries two scenarios, first when the amount to be transferred is more that the unspent amount that the sender has and second when the amount is less that the unspent amount present with the user.</w:t>
      </w:r>
    </w:p>
    <w:p w14:paraId="6924D7E2" w14:textId="77777777" w:rsidR="00D40120" w:rsidRDefault="00D40120" w:rsidP="00D40120">
      <w:pPr>
        <w:jc w:val="both"/>
      </w:pPr>
      <w:r>
        <w:lastRenderedPageBreak/>
        <w:t>Tests:</w:t>
      </w:r>
    </w:p>
    <w:p w14:paraId="457AE5F9" w14:textId="185878A0" w:rsidR="00D40120" w:rsidRDefault="00B372AC" w:rsidP="00D40120">
      <w:pPr>
        <w:pStyle w:val="ListParagraph"/>
        <w:numPr>
          <w:ilvl w:val="0"/>
          <w:numId w:val="11"/>
        </w:numPr>
        <w:jc w:val="both"/>
      </w:pPr>
      <w:r>
        <w:t>The test checks the final balance of both the miners before and after the successful and failed transactions</w:t>
      </w:r>
      <w:r w:rsidR="00D40120">
        <w:t>.</w:t>
      </w:r>
    </w:p>
    <w:bookmarkEnd w:id="12"/>
    <w:p w14:paraId="61BF7942" w14:textId="77777777" w:rsidR="00B372AC" w:rsidRPr="00B372AC" w:rsidRDefault="00B372AC" w:rsidP="00B372AC">
      <w:pPr>
        <w:jc w:val="both"/>
        <w:rPr>
          <w:b/>
          <w:u w:val="single"/>
        </w:rPr>
      </w:pPr>
    </w:p>
    <w:p w14:paraId="4C27A7E3" w14:textId="68F29ADF" w:rsidR="00BC29C3" w:rsidRDefault="006E7912" w:rsidP="009C4041">
      <w:pPr>
        <w:pStyle w:val="ListParagraph"/>
        <w:numPr>
          <w:ilvl w:val="0"/>
          <w:numId w:val="5"/>
        </w:numPr>
        <w:jc w:val="both"/>
        <w:rPr>
          <w:b/>
          <w:u w:val="single"/>
        </w:rPr>
      </w:pPr>
      <w:r w:rsidRPr="006E7912">
        <w:rPr>
          <w:b/>
          <w:u w:val="single"/>
        </w:rPr>
        <w:t>test "test combine change" do</w:t>
      </w:r>
    </w:p>
    <w:p w14:paraId="435D828E" w14:textId="77777777" w:rsidR="009C4041" w:rsidRDefault="009C4041" w:rsidP="009C4041">
      <w:pPr>
        <w:jc w:val="both"/>
      </w:pPr>
      <w:r>
        <w:t>Steps:</w:t>
      </w:r>
    </w:p>
    <w:p w14:paraId="7566537B" w14:textId="09D6166A" w:rsidR="009C4041" w:rsidRDefault="009C4041" w:rsidP="009C4041">
      <w:pPr>
        <w:pStyle w:val="ListParagraph"/>
        <w:numPr>
          <w:ilvl w:val="0"/>
          <w:numId w:val="13"/>
        </w:numPr>
        <w:jc w:val="both"/>
      </w:pPr>
      <w:r>
        <w:t>The test creates two miners and mines the starting block. One of them gets a reward.</w:t>
      </w:r>
    </w:p>
    <w:p w14:paraId="719D83FA" w14:textId="0D83C1DC" w:rsidR="009C4041" w:rsidRDefault="007E3B6C" w:rsidP="009C4041">
      <w:pPr>
        <w:pStyle w:val="ListParagraph"/>
        <w:numPr>
          <w:ilvl w:val="0"/>
          <w:numId w:val="13"/>
        </w:numPr>
        <w:jc w:val="both"/>
      </w:pPr>
      <w:r>
        <w:t>U</w:t>
      </w:r>
      <w:r w:rsidR="009C4041">
        <w:t>ser</w:t>
      </w:r>
      <w:r>
        <w:t xml:space="preserve"> 1</w:t>
      </w:r>
      <w:r w:rsidR="009C4041">
        <w:t xml:space="preserve"> sends </w:t>
      </w:r>
      <w:r>
        <w:t>multiple transactions of values 5, 2, 1, 1, 1. The total amount that User 2 has is 10 but has 5 outputs associated for each of the amounts.</w:t>
      </w:r>
    </w:p>
    <w:p w14:paraId="00ED20BA" w14:textId="53E84107" w:rsidR="007E3B6C" w:rsidRDefault="007E3B6C" w:rsidP="009C4041">
      <w:pPr>
        <w:pStyle w:val="ListParagraph"/>
        <w:numPr>
          <w:ilvl w:val="0"/>
          <w:numId w:val="13"/>
        </w:numPr>
        <w:jc w:val="both"/>
      </w:pPr>
      <w:r>
        <w:t>After this the combine change operation is called the output values with amount less than 3 are combined. So now User 2 has tow outputs of values 5 and 5.</w:t>
      </w:r>
    </w:p>
    <w:p w14:paraId="42DCF60C" w14:textId="77777777" w:rsidR="009C4041" w:rsidRDefault="009C4041" w:rsidP="009C4041">
      <w:pPr>
        <w:jc w:val="both"/>
      </w:pPr>
      <w:r>
        <w:t>Tests:</w:t>
      </w:r>
    </w:p>
    <w:p w14:paraId="31D7F750" w14:textId="555EC7E2" w:rsidR="009C4041" w:rsidRDefault="009C4041" w:rsidP="007E3B6C">
      <w:pPr>
        <w:pStyle w:val="ListParagraph"/>
        <w:numPr>
          <w:ilvl w:val="0"/>
          <w:numId w:val="14"/>
        </w:numPr>
        <w:jc w:val="both"/>
      </w:pPr>
      <w:r>
        <w:t xml:space="preserve">The test checks the final balance of both the miners before and after the </w:t>
      </w:r>
      <w:r w:rsidR="007E3B6C">
        <w:t>set of transactions.</w:t>
      </w:r>
    </w:p>
    <w:p w14:paraId="302706EA" w14:textId="129D3F87" w:rsidR="007E3B6C" w:rsidRDefault="007E3B6C" w:rsidP="007E3B6C">
      <w:pPr>
        <w:pStyle w:val="ListParagraph"/>
        <w:numPr>
          <w:ilvl w:val="0"/>
          <w:numId w:val="14"/>
        </w:numPr>
        <w:jc w:val="both"/>
      </w:pPr>
      <w:r>
        <w:t>It also checks the balance before and after the combine change operation.</w:t>
      </w:r>
    </w:p>
    <w:p w14:paraId="3E2C44F0" w14:textId="25A177BE" w:rsidR="009C4041" w:rsidRPr="007E3B6C" w:rsidRDefault="007E3B6C" w:rsidP="007E3B6C">
      <w:pPr>
        <w:pStyle w:val="ListParagraph"/>
        <w:numPr>
          <w:ilvl w:val="0"/>
          <w:numId w:val="14"/>
        </w:numPr>
        <w:jc w:val="both"/>
      </w:pPr>
      <w:r>
        <w:t xml:space="preserve">The test also verifies the number of unspent outputs associated with the User </w:t>
      </w:r>
      <w:r w:rsidR="000F26C3">
        <w:t>2 after the combine change</w:t>
      </w:r>
      <w:r>
        <w:t>.</w:t>
      </w:r>
    </w:p>
    <w:sectPr w:rsidR="009C4041" w:rsidRPr="007E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910"/>
    <w:multiLevelType w:val="hybridMultilevel"/>
    <w:tmpl w:val="8B0A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A6FF8"/>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477FB"/>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357AE"/>
    <w:multiLevelType w:val="hybridMultilevel"/>
    <w:tmpl w:val="B0C2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47ABA"/>
    <w:multiLevelType w:val="hybridMultilevel"/>
    <w:tmpl w:val="B0C2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50C41"/>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8001A"/>
    <w:multiLevelType w:val="hybridMultilevel"/>
    <w:tmpl w:val="E0C0A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367D46"/>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E34A9"/>
    <w:multiLevelType w:val="hybridMultilevel"/>
    <w:tmpl w:val="B0C2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06ED4"/>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313D83"/>
    <w:multiLevelType w:val="hybridMultilevel"/>
    <w:tmpl w:val="B0C2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C595C"/>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55D11"/>
    <w:multiLevelType w:val="hybridMultilevel"/>
    <w:tmpl w:val="E336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0409D"/>
    <w:multiLevelType w:val="hybridMultilevel"/>
    <w:tmpl w:val="B0C2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2"/>
  </w:num>
  <w:num w:numId="5">
    <w:abstractNumId w:val="6"/>
  </w:num>
  <w:num w:numId="6">
    <w:abstractNumId w:val="11"/>
  </w:num>
  <w:num w:numId="7">
    <w:abstractNumId w:val="8"/>
  </w:num>
  <w:num w:numId="8">
    <w:abstractNumId w:val="1"/>
  </w:num>
  <w:num w:numId="9">
    <w:abstractNumId w:val="10"/>
  </w:num>
  <w:num w:numId="10">
    <w:abstractNumId w:val="2"/>
  </w:num>
  <w:num w:numId="11">
    <w:abstractNumId w:val="4"/>
  </w:num>
  <w:num w:numId="12">
    <w:abstractNumId w:val="5"/>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EC"/>
    <w:rsid w:val="000B23E1"/>
    <w:rsid w:val="000D7312"/>
    <w:rsid w:val="000F26C3"/>
    <w:rsid w:val="001D3E15"/>
    <w:rsid w:val="002C03AE"/>
    <w:rsid w:val="002D6263"/>
    <w:rsid w:val="003322EC"/>
    <w:rsid w:val="003B41C1"/>
    <w:rsid w:val="004334C6"/>
    <w:rsid w:val="004371C6"/>
    <w:rsid w:val="00445C0F"/>
    <w:rsid w:val="00451ABC"/>
    <w:rsid w:val="004D49F2"/>
    <w:rsid w:val="00505382"/>
    <w:rsid w:val="005B4583"/>
    <w:rsid w:val="006E7912"/>
    <w:rsid w:val="006F41C5"/>
    <w:rsid w:val="00754126"/>
    <w:rsid w:val="007749FE"/>
    <w:rsid w:val="007D311F"/>
    <w:rsid w:val="007E3B6C"/>
    <w:rsid w:val="00800EC1"/>
    <w:rsid w:val="00836519"/>
    <w:rsid w:val="008427DE"/>
    <w:rsid w:val="008E317A"/>
    <w:rsid w:val="008F20D4"/>
    <w:rsid w:val="009403B1"/>
    <w:rsid w:val="00964153"/>
    <w:rsid w:val="00993662"/>
    <w:rsid w:val="009C4041"/>
    <w:rsid w:val="009D0EA1"/>
    <w:rsid w:val="00A01A22"/>
    <w:rsid w:val="00A32300"/>
    <w:rsid w:val="00A625FA"/>
    <w:rsid w:val="00A80B0E"/>
    <w:rsid w:val="00AD0B1F"/>
    <w:rsid w:val="00AF5D80"/>
    <w:rsid w:val="00B15991"/>
    <w:rsid w:val="00B20D32"/>
    <w:rsid w:val="00B372AC"/>
    <w:rsid w:val="00BC29C3"/>
    <w:rsid w:val="00C108E1"/>
    <w:rsid w:val="00C15189"/>
    <w:rsid w:val="00C304C8"/>
    <w:rsid w:val="00C62024"/>
    <w:rsid w:val="00C77203"/>
    <w:rsid w:val="00CA2B64"/>
    <w:rsid w:val="00CB6942"/>
    <w:rsid w:val="00CD6982"/>
    <w:rsid w:val="00D145A7"/>
    <w:rsid w:val="00D30365"/>
    <w:rsid w:val="00D33B29"/>
    <w:rsid w:val="00D40120"/>
    <w:rsid w:val="00DA3BDF"/>
    <w:rsid w:val="00DE466C"/>
    <w:rsid w:val="00E04306"/>
    <w:rsid w:val="00E357C0"/>
    <w:rsid w:val="00E434A4"/>
    <w:rsid w:val="00F91606"/>
    <w:rsid w:val="00FA1038"/>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A8A1"/>
  <w15:chartTrackingRefBased/>
  <w15:docId w15:val="{502260D6-FA3E-4BF7-90EC-B697C020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00"/>
    <w:pPr>
      <w:ind w:left="720"/>
      <w:contextualSpacing/>
    </w:pPr>
  </w:style>
  <w:style w:type="paragraph" w:styleId="NoSpacing">
    <w:name w:val="No Spacing"/>
    <w:uiPriority w:val="1"/>
    <w:qFormat/>
    <w:rsid w:val="004371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Dutta,Sourav</dc:creator>
  <cp:keywords/>
  <dc:description/>
  <cp:lastModifiedBy>Dutta,Sourav</cp:lastModifiedBy>
  <cp:revision>52</cp:revision>
  <dcterms:created xsi:type="dcterms:W3CDTF">2018-12-03T02:21:00Z</dcterms:created>
  <dcterms:modified xsi:type="dcterms:W3CDTF">2018-12-03T06:08:00Z</dcterms:modified>
</cp:coreProperties>
</file>