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E6D9" w14:textId="77777777" w:rsidR="000D5D22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5C1BFA88" w14:textId="77777777" w:rsidR="000D5D22" w:rsidRDefault="000D5D22"/>
    <w:p w14:paraId="38671C3B" w14:textId="77777777" w:rsidR="000D5D22" w:rsidRDefault="00000000">
      <w:pPr>
        <w:jc w:val="center"/>
      </w:pPr>
      <w:r>
        <w:rPr>
          <w:b/>
          <w:sz w:val="32"/>
        </w:rPr>
        <w:t>Practical - 11</w:t>
      </w:r>
    </w:p>
    <w:p w14:paraId="66B2E1B1" w14:textId="77777777" w:rsidR="000D5D22" w:rsidRDefault="00000000">
      <w:pPr>
        <w:jc w:val="center"/>
      </w:pPr>
      <w:r>
        <w:rPr>
          <w:b/>
          <w:sz w:val="26"/>
        </w:rPr>
        <w:t>Student Management CRUD with Search and Filter</w:t>
      </w:r>
    </w:p>
    <w:p w14:paraId="77893078" w14:textId="77777777" w:rsidR="000D5D22" w:rsidRDefault="00000000">
      <w:pPr>
        <w:keepLines/>
      </w:pPr>
      <w:r>
        <w:rPr>
          <w:b/>
        </w:rPr>
        <w:t xml:space="preserve">Problem Definition: </w:t>
      </w:r>
      <w:r>
        <w:t>Create a student management module to add, view, edit, delete, search and filter student records. All database operations must use MySQLi statements and clear success/failure messages.</w:t>
      </w:r>
    </w:p>
    <w:p w14:paraId="65155E62" w14:textId="77777777" w:rsidR="000D5D22" w:rsidRDefault="00000000">
      <w:pPr>
        <w:pStyle w:val="Heading1"/>
      </w:pPr>
      <w:r>
        <w:t>A. Theory</w:t>
      </w:r>
    </w:p>
    <w:p w14:paraId="7FD2B9ED" w14:textId="77777777" w:rsidR="000D5D22" w:rsidRDefault="00000000">
      <w:pPr>
        <w:keepNext/>
      </w:pPr>
      <w:r>
        <w:rPr>
          <w:b/>
        </w:rPr>
        <w:t>1. What is CRUD?</w:t>
      </w:r>
    </w:p>
    <w:p w14:paraId="5233C19E" w14:textId="77777777" w:rsidR="000D5D22" w:rsidRDefault="00000000">
      <w:r>
        <w:t>Answer: CRUD stands for Create, Read, Update, and Delete. These operations cover the basic lifecycle of database records.</w:t>
      </w:r>
    </w:p>
    <w:p w14:paraId="2697A271" w14:textId="77777777" w:rsidR="000D5D22" w:rsidRDefault="00000000">
      <w:pPr>
        <w:keepNext/>
      </w:pPr>
      <w:r>
        <w:rPr>
          <w:b/>
        </w:rPr>
        <w:t>2. Why use MySQLi prepared statements?</w:t>
      </w:r>
    </w:p>
    <w:p w14:paraId="223F8CF0" w14:textId="77777777" w:rsidR="000D5D22" w:rsidRDefault="00000000">
      <w:r>
        <w:t>Answer: Prepared statements help keep user-provided values separate from SQL syntax and reduce SQL injection risk.</w:t>
      </w:r>
    </w:p>
    <w:p w14:paraId="7B0E9C64" w14:textId="77777777" w:rsidR="000D5D22" w:rsidRDefault="00000000">
      <w:pPr>
        <w:keepNext/>
      </w:pPr>
      <w:r>
        <w:rPr>
          <w:b/>
        </w:rPr>
        <w:t>3. How do search and filter differ?</w:t>
      </w:r>
    </w:p>
    <w:p w14:paraId="7A9293EC" w14:textId="77777777" w:rsidR="000D5D22" w:rsidRDefault="00000000">
      <w:r>
        <w:t>Answer: Search matches a user-entered phrase across selected fields. A filter restricts results using a condition such as course or status.</w:t>
      </w:r>
    </w:p>
    <w:p w14:paraId="6441BEA4" w14:textId="77777777" w:rsidR="000D5D22" w:rsidRDefault="00000000">
      <w:pPr>
        <w:keepNext/>
      </w:pPr>
      <w:r>
        <w:rPr>
          <w:b/>
        </w:rPr>
        <w:t>4. Why confirm deletion?</w:t>
      </w:r>
    </w:p>
    <w:p w14:paraId="493B87CC" w14:textId="77777777" w:rsidR="000D5D22" w:rsidRDefault="00000000">
      <w:r>
        <w:t>Answer: Confirmation helps prevent accidental removal. The server must still validate the record ID and permissions.</w:t>
      </w:r>
    </w:p>
    <w:p w14:paraId="0BD57E5F" w14:textId="77777777" w:rsidR="000D5D22" w:rsidRDefault="00000000">
      <w:pPr>
        <w:pStyle w:val="Heading1"/>
      </w:pPr>
      <w:r>
        <w:t>B. Implementation / Procedure</w:t>
      </w:r>
    </w:p>
    <w:p w14:paraId="185DAD26" w14:textId="77777777" w:rsidR="000D5D22" w:rsidRDefault="00000000">
      <w:pPr>
        <w:keepNext/>
      </w:pPr>
      <w:r>
        <w:rPr>
          <w:b/>
        </w:rPr>
        <w:t>1. Database setup</w:t>
      </w:r>
    </w:p>
    <w:p w14:paraId="5CC84BD7" w14:textId="77777777" w:rsidR="000D5D22" w:rsidRDefault="00000000">
      <w:r>
        <w:t>Create a students table with id, name, email, course, phone, and created_at. Add suitable constraints, including a unique email if appropriate.</w:t>
      </w:r>
    </w:p>
    <w:p w14:paraId="0B126A6C" w14:textId="77777777" w:rsidR="000D5D22" w:rsidRDefault="00000000">
      <w:pPr>
        <w:keepNext/>
      </w:pPr>
      <w:r>
        <w:rPr>
          <w:b/>
        </w:rPr>
        <w:t>2. Create and Read</w:t>
      </w:r>
    </w:p>
    <w:p w14:paraId="5C89799D" w14:textId="77777777" w:rsidR="000D5D22" w:rsidRDefault="00000000">
      <w:r>
        <w:t>Use validated POST input and prepared INSERT statements to add records. Use SELECT to display students in a table.</w:t>
      </w:r>
    </w:p>
    <w:p w14:paraId="210B67B6" w14:textId="77777777" w:rsidR="000D5D22" w:rsidRDefault="00000000">
      <w:pPr>
        <w:keepNext/>
      </w:pPr>
      <w:r>
        <w:rPr>
          <w:b/>
        </w:rPr>
        <w:t>3. Update</w:t>
      </w:r>
    </w:p>
    <w:p w14:paraId="4D966544" w14:textId="77777777" w:rsidR="000D5D22" w:rsidRDefault="00000000">
      <w:r>
        <w:t>Load the selected record by ID, populate an edit form, validate submitted changes, and execute a prepared UPDATE statement.</w:t>
      </w:r>
    </w:p>
    <w:p w14:paraId="1DB7CBBB" w14:textId="77777777" w:rsidR="000D5D22" w:rsidRDefault="00000000">
      <w:pPr>
        <w:keepNext/>
      </w:pPr>
      <w:r>
        <w:rPr>
          <w:b/>
        </w:rPr>
        <w:t>4. Delete</w:t>
      </w:r>
    </w:p>
    <w:p w14:paraId="2F0F793C" w14:textId="77777777" w:rsidR="000D5D22" w:rsidRDefault="00000000">
      <w:r>
        <w:t>Confirm the action in the interface, then send a POST request. Validate the ID and execute a prepared DELETE statement only for authorized users.</w:t>
      </w:r>
    </w:p>
    <w:p w14:paraId="7FAAC464" w14:textId="77777777" w:rsidR="000D5D22" w:rsidRDefault="00000000">
      <w:pPr>
        <w:keepNext/>
      </w:pPr>
      <w:r>
        <w:rPr>
          <w:b/>
        </w:rPr>
        <w:lastRenderedPageBreak/>
        <w:t>5. Search and filter</w:t>
      </w:r>
    </w:p>
    <w:p w14:paraId="553D291D" w14:textId="77777777" w:rsidR="000D5D22" w:rsidRDefault="00000000">
      <w:r>
        <w:t>Use prepared SELECT queries with LIKE conditions for name/email/course and an optional course filter. Escape displayed values with htmlspecialchars().</w:t>
      </w:r>
    </w:p>
    <w:p w14:paraId="265F0FE2" w14:textId="77777777" w:rsidR="000D5D22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D5D22" w14:paraId="3B89E32D" w14:textId="77777777">
        <w:trPr>
          <w:tblHeader/>
        </w:trPr>
        <w:tc>
          <w:tcPr>
            <w:tcW w:w="3312" w:type="dxa"/>
            <w:shd w:val="clear" w:color="auto" w:fill="D9EAF7"/>
          </w:tcPr>
          <w:p w14:paraId="27F11C7B" w14:textId="77777777" w:rsidR="000D5D22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67DE6A2E" w14:textId="77777777" w:rsidR="000D5D22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A9C5C32" w14:textId="77777777" w:rsidR="000D5D22" w:rsidRDefault="00000000">
            <w:r>
              <w:rPr>
                <w:b/>
              </w:rPr>
              <w:t>Expected Result</w:t>
            </w:r>
          </w:p>
        </w:tc>
      </w:tr>
      <w:tr w:rsidR="000D5D22" w14:paraId="07A7B405" w14:textId="77777777">
        <w:tc>
          <w:tcPr>
            <w:tcW w:w="3312" w:type="dxa"/>
          </w:tcPr>
          <w:p w14:paraId="33DCF63D" w14:textId="77777777" w:rsidR="000D5D22" w:rsidRDefault="00000000">
            <w:r>
              <w:t>Add student</w:t>
            </w:r>
          </w:p>
        </w:tc>
        <w:tc>
          <w:tcPr>
            <w:tcW w:w="3312" w:type="dxa"/>
          </w:tcPr>
          <w:p w14:paraId="3EDF412D" w14:textId="77777777" w:rsidR="000D5D22" w:rsidRDefault="00000000">
            <w:r>
              <w:t>Submit valid student details</w:t>
            </w:r>
          </w:p>
        </w:tc>
        <w:tc>
          <w:tcPr>
            <w:tcW w:w="3312" w:type="dxa"/>
          </w:tcPr>
          <w:p w14:paraId="15D42BF9" w14:textId="77777777" w:rsidR="000D5D22" w:rsidRDefault="00000000">
            <w:r>
              <w:t>New record appears in the list</w:t>
            </w:r>
          </w:p>
        </w:tc>
      </w:tr>
      <w:tr w:rsidR="000D5D22" w14:paraId="775E4CF2" w14:textId="77777777">
        <w:tc>
          <w:tcPr>
            <w:tcW w:w="3312" w:type="dxa"/>
          </w:tcPr>
          <w:p w14:paraId="47B1DF02" w14:textId="77777777" w:rsidR="000D5D22" w:rsidRDefault="00000000">
            <w:r>
              <w:t>Edit student</w:t>
            </w:r>
          </w:p>
        </w:tc>
        <w:tc>
          <w:tcPr>
            <w:tcW w:w="3312" w:type="dxa"/>
          </w:tcPr>
          <w:p w14:paraId="0DC53C9A" w14:textId="77777777" w:rsidR="000D5D22" w:rsidRDefault="00000000">
            <w:r>
              <w:t>Change course or phone</w:t>
            </w:r>
          </w:p>
        </w:tc>
        <w:tc>
          <w:tcPr>
            <w:tcW w:w="3312" w:type="dxa"/>
          </w:tcPr>
          <w:p w14:paraId="62B2907F" w14:textId="77777777" w:rsidR="000D5D22" w:rsidRDefault="00000000">
            <w:r>
              <w:t>Updated values appear</w:t>
            </w:r>
          </w:p>
        </w:tc>
      </w:tr>
      <w:tr w:rsidR="000D5D22" w14:paraId="5555424A" w14:textId="77777777">
        <w:tc>
          <w:tcPr>
            <w:tcW w:w="3312" w:type="dxa"/>
          </w:tcPr>
          <w:p w14:paraId="77BAE6EF" w14:textId="77777777" w:rsidR="000D5D22" w:rsidRDefault="00000000">
            <w:r>
              <w:t>Delete student</w:t>
            </w:r>
          </w:p>
        </w:tc>
        <w:tc>
          <w:tcPr>
            <w:tcW w:w="3312" w:type="dxa"/>
          </w:tcPr>
          <w:p w14:paraId="583A44F3" w14:textId="77777777" w:rsidR="000D5D22" w:rsidRDefault="00000000">
            <w:r>
              <w:t>Confirm delete for a record</w:t>
            </w:r>
          </w:p>
        </w:tc>
        <w:tc>
          <w:tcPr>
            <w:tcW w:w="3312" w:type="dxa"/>
          </w:tcPr>
          <w:p w14:paraId="4E740E4B" w14:textId="77777777" w:rsidR="000D5D22" w:rsidRDefault="00000000">
            <w:r>
              <w:t>Record is removed and success message appears</w:t>
            </w:r>
          </w:p>
        </w:tc>
      </w:tr>
      <w:tr w:rsidR="000D5D22" w14:paraId="21900D16" w14:textId="77777777">
        <w:tc>
          <w:tcPr>
            <w:tcW w:w="3312" w:type="dxa"/>
          </w:tcPr>
          <w:p w14:paraId="42DCF211" w14:textId="77777777" w:rsidR="000D5D22" w:rsidRDefault="00000000">
            <w:r>
              <w:t>Search</w:t>
            </w:r>
          </w:p>
        </w:tc>
        <w:tc>
          <w:tcPr>
            <w:tcW w:w="3312" w:type="dxa"/>
          </w:tcPr>
          <w:p w14:paraId="313F4035" w14:textId="77777777" w:rsidR="000D5D22" w:rsidRDefault="00000000">
            <w:r>
              <w:t>Search a known name/email</w:t>
            </w:r>
          </w:p>
        </w:tc>
        <w:tc>
          <w:tcPr>
            <w:tcW w:w="3312" w:type="dxa"/>
          </w:tcPr>
          <w:p w14:paraId="628EF669" w14:textId="77777777" w:rsidR="000D5D22" w:rsidRDefault="00000000">
            <w:r>
              <w:t>Only matching records are shown</w:t>
            </w:r>
          </w:p>
        </w:tc>
      </w:tr>
      <w:tr w:rsidR="000D5D22" w14:paraId="3BFEB80C" w14:textId="77777777">
        <w:tc>
          <w:tcPr>
            <w:tcW w:w="3312" w:type="dxa"/>
          </w:tcPr>
          <w:p w14:paraId="2E52D0E5" w14:textId="77777777" w:rsidR="000D5D22" w:rsidRDefault="00000000">
            <w:r>
              <w:t>Filter</w:t>
            </w:r>
          </w:p>
        </w:tc>
        <w:tc>
          <w:tcPr>
            <w:tcW w:w="3312" w:type="dxa"/>
          </w:tcPr>
          <w:p w14:paraId="3A24BB1B" w14:textId="77777777" w:rsidR="000D5D22" w:rsidRDefault="00000000">
            <w:r>
              <w:t>Choose a course</w:t>
            </w:r>
          </w:p>
        </w:tc>
        <w:tc>
          <w:tcPr>
            <w:tcW w:w="3312" w:type="dxa"/>
          </w:tcPr>
          <w:p w14:paraId="2E2AD373" w14:textId="77777777" w:rsidR="000D5D22" w:rsidRDefault="00000000">
            <w:r>
              <w:t>Only students in that course are shown</w:t>
            </w:r>
          </w:p>
        </w:tc>
      </w:tr>
    </w:tbl>
    <w:p w14:paraId="35E772F6" w14:textId="77777777" w:rsidR="000D5D22" w:rsidRDefault="000D5D22"/>
    <w:p w14:paraId="0B320F9A" w14:textId="77777777" w:rsidR="000D5D22" w:rsidRDefault="00000000">
      <w:pPr>
        <w:pStyle w:val="Heading1"/>
      </w:pPr>
      <w:r>
        <w:t>D. Key Questions / Analysis / Interpretation</w:t>
      </w:r>
    </w:p>
    <w:p w14:paraId="1A8D3E52" w14:textId="77777777" w:rsidR="000D5D22" w:rsidRDefault="00000000">
      <w:pPr>
        <w:keepNext/>
      </w:pPr>
      <w:r>
        <w:rPr>
          <w:b/>
        </w:rPr>
        <w:t>1. Are SELECT, INSERT, UPDATE, and DELETE operations working?</w:t>
      </w:r>
    </w:p>
    <w:p w14:paraId="379C8C2F" w14:textId="77777777" w:rsidR="000D5D22" w:rsidRDefault="00000000">
      <w:r>
        <w:t>Answer: SELECT displays records, INSERT adds a student, UPDATE edits an existing record, and DELETE removes a record after confirmation. Each operation reports success or failure.</w:t>
      </w:r>
    </w:p>
    <w:p w14:paraId="0BBAA9FD" w14:textId="77777777" w:rsidR="000D5D22" w:rsidRDefault="00000000">
      <w:pPr>
        <w:keepNext/>
      </w:pPr>
      <w:r>
        <w:rPr>
          <w:b/>
        </w:rPr>
        <w:t>2. Is search by name/email/course implemented?</w:t>
      </w:r>
    </w:p>
    <w:p w14:paraId="13180A42" w14:textId="77777777" w:rsidR="000D5D22" w:rsidRDefault="00000000">
      <w:r>
        <w:t>Answer: A search field can match name, email, or course using a prepared query. A course filter can narrow the results further.</w:t>
      </w:r>
    </w:p>
    <w:p w14:paraId="1C4E340F" w14:textId="77777777" w:rsidR="000D5D22" w:rsidRDefault="00000000">
      <w:pPr>
        <w:keepNext/>
      </w:pPr>
      <w:r>
        <w:rPr>
          <w:b/>
        </w:rPr>
        <w:t>3. Are delete operations confirmed before execution?</w:t>
      </w:r>
    </w:p>
    <w:p w14:paraId="7F2FF21F" w14:textId="77777777" w:rsidR="000D5D22" w:rsidRDefault="00000000">
      <w:r>
        <w:t>Answer: Yes. A confirmation prompt is shown before the delete request is submitted to prevent accidental deletion.</w:t>
      </w:r>
    </w:p>
    <w:p w14:paraId="12EA2512" w14:textId="4B4D29E1" w:rsidR="000D5D22" w:rsidRDefault="00000000">
      <w:pPr>
        <w:pStyle w:val="Heading1"/>
      </w:pPr>
      <w:r>
        <w:lastRenderedPageBreak/>
        <w:t>Work (Screenshots)</w:t>
      </w:r>
    </w:p>
    <w:p w14:paraId="156A7B0A" w14:textId="3DD5CA10" w:rsidR="00402B61" w:rsidRPr="00402B61" w:rsidRDefault="000672CD" w:rsidP="00402B61">
      <w:r>
        <w:rPr>
          <w:noProof/>
        </w:rPr>
        <w:drawing>
          <wp:inline distT="0" distB="0" distL="0" distR="0" wp14:anchorId="4DB5A852" wp14:editId="7730BDE8">
            <wp:extent cx="6309360" cy="3943350"/>
            <wp:effectExtent l="0" t="0" r="0" b="0"/>
            <wp:docPr id="214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6568" name="Picture 214765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6A44" w14:textId="77777777" w:rsidR="000D5D22" w:rsidRDefault="00000000">
      <w:pPr>
        <w:pStyle w:val="Heading1"/>
      </w:pPr>
      <w:r>
        <w:t>N. GitHub Repository Link</w:t>
      </w:r>
    </w:p>
    <w:p w14:paraId="08DA6F09" w14:textId="12C10062" w:rsidR="000D5D22" w:rsidRDefault="000672CD">
      <w:r w:rsidRPr="000672CD">
        <w:t>https://github.com/duttprajapati/Wdf</w:t>
      </w:r>
    </w:p>
    <w:sectPr w:rsidR="000D5D22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3D48" w14:textId="77777777" w:rsidR="007277BE" w:rsidRDefault="007277BE">
      <w:pPr>
        <w:spacing w:after="0" w:line="240" w:lineRule="auto"/>
      </w:pPr>
      <w:r>
        <w:separator/>
      </w:r>
    </w:p>
  </w:endnote>
  <w:endnote w:type="continuationSeparator" w:id="0">
    <w:p w14:paraId="65DEBDA8" w14:textId="77777777" w:rsidR="007277BE" w:rsidRDefault="00727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5E952" w14:textId="0F856AD8" w:rsidR="000D5D22" w:rsidRDefault="00000000">
    <w:pPr>
      <w:pStyle w:val="Footer"/>
      <w:jc w:val="center"/>
    </w:pPr>
    <w:r>
      <w:rPr>
        <w:sz w:val="18"/>
      </w:rPr>
      <w:t>25D</w:t>
    </w:r>
    <w:r w:rsidR="000672CD">
      <w:rPr>
        <w:sz w:val="18"/>
      </w:rPr>
      <w:t>IT</w:t>
    </w:r>
    <w:proofErr w:type="gramStart"/>
    <w:r w:rsidR="000672CD">
      <w:rPr>
        <w:sz w:val="18"/>
      </w:rPr>
      <w:t>016</w:t>
    </w:r>
    <w:r>
      <w:rPr>
        <w:sz w:val="18"/>
      </w:rPr>
      <w:t xml:space="preserve">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D3D47" w14:textId="77777777" w:rsidR="007277BE" w:rsidRDefault="007277BE">
      <w:pPr>
        <w:spacing w:after="0" w:line="240" w:lineRule="auto"/>
      </w:pPr>
      <w:r>
        <w:separator/>
      </w:r>
    </w:p>
  </w:footnote>
  <w:footnote w:type="continuationSeparator" w:id="0">
    <w:p w14:paraId="1A629939" w14:textId="77777777" w:rsidR="007277BE" w:rsidRDefault="00727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B00BC" w14:textId="77777777" w:rsidR="000D5D22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181886">
    <w:abstractNumId w:val="8"/>
  </w:num>
  <w:num w:numId="2" w16cid:durableId="944192341">
    <w:abstractNumId w:val="6"/>
  </w:num>
  <w:num w:numId="3" w16cid:durableId="1124618883">
    <w:abstractNumId w:val="5"/>
  </w:num>
  <w:num w:numId="4" w16cid:durableId="941299909">
    <w:abstractNumId w:val="4"/>
  </w:num>
  <w:num w:numId="5" w16cid:durableId="1709182147">
    <w:abstractNumId w:val="7"/>
  </w:num>
  <w:num w:numId="6" w16cid:durableId="533807249">
    <w:abstractNumId w:val="3"/>
  </w:num>
  <w:num w:numId="7" w16cid:durableId="879897150">
    <w:abstractNumId w:val="2"/>
  </w:num>
  <w:num w:numId="8" w16cid:durableId="707993320">
    <w:abstractNumId w:val="1"/>
  </w:num>
  <w:num w:numId="9" w16cid:durableId="184454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CD"/>
    <w:rsid w:val="000D5D22"/>
    <w:rsid w:val="0015074B"/>
    <w:rsid w:val="0029639D"/>
    <w:rsid w:val="002A38B7"/>
    <w:rsid w:val="002C35E6"/>
    <w:rsid w:val="00326F90"/>
    <w:rsid w:val="00402B61"/>
    <w:rsid w:val="007277BE"/>
    <w:rsid w:val="00AA13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E5F1A"/>
  <w14:defaultImageDpi w14:val="300"/>
  <w15:docId w15:val="{296CD17E-FC01-4B30-9A60-2C0157A6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Dutt Prajapati</cp:lastModifiedBy>
  <cp:revision>3</cp:revision>
  <dcterms:created xsi:type="dcterms:W3CDTF">2013-12-23T23:15:00Z</dcterms:created>
  <dcterms:modified xsi:type="dcterms:W3CDTF">2026-10-22T04:27:00Z</dcterms:modified>
  <cp:category/>
</cp:coreProperties>
</file>