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F234C">
        <w:rPr>
          <w:rFonts w:ascii="Arial" w:hAnsi="Arial" w:cs="Arial"/>
          <w:b/>
          <w:lang w:val="en-US"/>
        </w:rPr>
        <w:t>“U” LIKE UNICORN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The letter U makes many sounds.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Sometimes, it sounds like it does in unicorn.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Can you find all the words with this sound?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Sue really wanted to see a unicorn.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Where in the universe could she find one?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They are very unique!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tried many things to find one.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 xml:space="preserve">She went down a </w:t>
      </w:r>
      <w:proofErr w:type="spellStart"/>
      <w:r w:rsidRPr="003F234C">
        <w:rPr>
          <w:rFonts w:ascii="Arial" w:hAnsi="Arial" w:cs="Arial"/>
          <w:lang w:val="en-US"/>
        </w:rPr>
        <w:t>u-turn</w:t>
      </w:r>
      <w:proofErr w:type="spellEnd"/>
      <w:r w:rsidRPr="003F234C">
        <w:rPr>
          <w:rFonts w:ascii="Arial" w:hAnsi="Arial" w:cs="Arial"/>
          <w:lang w:val="en-US"/>
        </w:rPr>
        <w:t xml:space="preserve"> street.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put out a cup of juice and some prunes.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put on her grandma’s ruby ring.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wore something cute.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checked by tulips and by a spruce tree.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checked over by the spruce.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asked a cool dude if he knew.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He said they liked music.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played a flute.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played a tuba.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sang a duet with the dude.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even wore a band uniform.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used a lot of instruments.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She made a huge amount of noise.</w:t>
      </w:r>
    </w:p>
    <w:p w:rsidR="003F234C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Finally, she saw her unicorn.</w:t>
      </w:r>
    </w:p>
    <w:p w:rsidR="005930B2" w:rsidRP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3F234C">
        <w:rPr>
          <w:rFonts w:ascii="Arial" w:hAnsi="Arial" w:cs="Arial"/>
          <w:lang w:val="en-US"/>
        </w:rPr>
        <w:t>It was true that they were real!</w:t>
      </w:r>
    </w:p>
    <w:p w:rsidR="003F234C" w:rsidRDefault="003F234C" w:rsidP="003F234C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3F234C" w:rsidRPr="003F234C" w:rsidRDefault="003F234C" w:rsidP="003F234C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F234C">
        <w:rPr>
          <w:rFonts w:ascii="Arial" w:hAnsi="Arial" w:cs="Arial"/>
          <w:b/>
          <w:lang w:val="en-US"/>
        </w:rPr>
        <w:t xml:space="preserve">Use the information in the story to answer the questions below. </w:t>
      </w:r>
    </w:p>
    <w:tbl>
      <w:tblPr>
        <w:tblW w:w="92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60"/>
        <w:gridCol w:w="4480"/>
      </w:tblGrid>
      <w:tr w:rsidR="003F234C" w:rsidTr="003F234C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47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3F234C">
              <w:rPr>
                <w:rFonts w:ascii="Arial" w:hAnsi="Arial" w:cs="Arial"/>
                <w:b/>
                <w:lang w:val="en-US"/>
              </w:rPr>
              <w:t>1. Which of these is not a character in the story?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</w:t>
            </w:r>
            <w:r w:rsidRPr="003F234C">
              <w:rPr>
                <w:rFonts w:ascii="Arial" w:hAnsi="Arial" w:cs="Arial"/>
                <w:lang w:val="it-IT"/>
              </w:rPr>
              <w:t xml:space="preserve">A. unicorn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it-IT"/>
              </w:rPr>
              <w:t xml:space="preserve"> B. cool dude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it-IT"/>
              </w:rPr>
              <w:t xml:space="preserve"> C. Eunice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it-IT"/>
              </w:rPr>
              <w:t xml:space="preserve"> D. Sue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it-IT"/>
              </w:rPr>
            </w:pP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3F234C">
              <w:rPr>
                <w:rFonts w:ascii="Arial" w:hAnsi="Arial" w:cs="Arial"/>
                <w:b/>
                <w:lang w:val="en-US"/>
              </w:rPr>
              <w:t xml:space="preserve">2. YES OR NO: It was easy for Sue to find the unicorn.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A. Yes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B. No </w:t>
            </w:r>
          </w:p>
          <w:p w:rsid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3F234C">
              <w:rPr>
                <w:rFonts w:ascii="Arial" w:hAnsi="Arial" w:cs="Arial"/>
                <w:b/>
                <w:lang w:val="en-US"/>
              </w:rPr>
              <w:t>3. Which of these does the story NOT say Sue does?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A. Play a tuba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B. Wear something cute </w:t>
            </w:r>
          </w:p>
          <w:p w:rsidR="003F234C" w:rsidRP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C. Eat a piece of fruit </w:t>
            </w:r>
          </w:p>
          <w:p w:rsid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D. Ask a cool dude </w:t>
            </w:r>
          </w:p>
        </w:tc>
        <w:tc>
          <w:tcPr>
            <w:tcW w:w="4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3F234C">
              <w:rPr>
                <w:rFonts w:ascii="Arial" w:hAnsi="Arial" w:cs="Arial"/>
                <w:b/>
                <w:lang w:val="en-US"/>
              </w:rPr>
              <w:t xml:space="preserve">4. Which of these U sound words is NOT in the story?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</w:t>
            </w:r>
            <w:r w:rsidRPr="003F234C">
              <w:rPr>
                <w:rFonts w:ascii="Arial" w:hAnsi="Arial" w:cs="Arial"/>
                <w:lang w:val="it-IT"/>
              </w:rPr>
              <w:t xml:space="preserve">A. dude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it-IT"/>
              </w:rPr>
              <w:t xml:space="preserve"> B. attitude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lang w:val="it-IT"/>
              </w:rPr>
            </w:pPr>
            <w:r w:rsidRPr="003F234C">
              <w:rPr>
                <w:rFonts w:ascii="Arial" w:hAnsi="Arial" w:cs="Arial"/>
                <w:lang w:val="it-IT"/>
              </w:rPr>
              <w:t xml:space="preserve"> C. prune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it-IT"/>
              </w:rPr>
              <w:t xml:space="preserve"> </w:t>
            </w:r>
            <w:r w:rsidRPr="003F234C">
              <w:rPr>
                <w:rFonts w:ascii="Arial" w:hAnsi="Arial" w:cs="Arial"/>
                <w:lang w:val="en-US"/>
              </w:rPr>
              <w:t xml:space="preserve">D. unicorn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3F234C">
              <w:rPr>
                <w:rFonts w:ascii="Arial" w:hAnsi="Arial" w:cs="Arial"/>
                <w:b/>
                <w:lang w:val="en-US"/>
              </w:rPr>
              <w:t xml:space="preserve">5. YES OR NO: Does Sue finally see her unicorn?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A. Yes </w:t>
            </w:r>
          </w:p>
          <w:p w:rsidR="003F234C" w:rsidRPr="003F234C" w:rsidRDefault="003F234C" w:rsidP="003F234C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3F234C">
              <w:rPr>
                <w:rFonts w:ascii="Arial" w:hAnsi="Arial" w:cs="Arial"/>
                <w:lang w:val="en-US"/>
              </w:rPr>
              <w:t xml:space="preserve"> B. No</w:t>
            </w:r>
          </w:p>
          <w:p w:rsidR="003F234C" w:rsidRDefault="003F234C" w:rsidP="003F234C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3F234C" w:rsidRPr="004145F6" w:rsidRDefault="003F234C" w:rsidP="003F234C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F234C" w:rsidTr="00DD2173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F234C" w:rsidRPr="003F234C" w:rsidRDefault="003F234C" w:rsidP="003F234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3F234C">
              <w:rPr>
                <w:rFonts w:ascii="Arial" w:hAnsi="Arial" w:cs="Arial"/>
                <w:b/>
                <w:color w:val="FFFFFF" w:themeColor="background1"/>
                <w:lang w:val="en-US"/>
              </w:rPr>
              <w:t>1)C</w:t>
            </w:r>
          </w:p>
          <w:p w:rsidR="003F234C" w:rsidRPr="003F234C" w:rsidRDefault="003F234C" w:rsidP="003F234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F234C">
              <w:rPr>
                <w:rFonts w:ascii="Arial" w:hAnsi="Arial" w:cs="Arial"/>
                <w:b/>
                <w:color w:val="FFFFFF" w:themeColor="background1"/>
                <w:lang w:val="en-US"/>
              </w:rPr>
              <w:t>2)B</w:t>
            </w:r>
          </w:p>
          <w:p w:rsidR="003F234C" w:rsidRPr="003F234C" w:rsidRDefault="003F234C" w:rsidP="003F234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F234C">
              <w:rPr>
                <w:rFonts w:ascii="Arial" w:hAnsi="Arial" w:cs="Arial"/>
                <w:b/>
                <w:color w:val="FFFFFF" w:themeColor="background1"/>
                <w:lang w:val="en-US"/>
              </w:rPr>
              <w:t>3)C</w:t>
            </w:r>
          </w:p>
          <w:p w:rsidR="003F234C" w:rsidRPr="003F234C" w:rsidRDefault="003F234C" w:rsidP="003F234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F234C">
              <w:rPr>
                <w:rFonts w:ascii="Arial" w:hAnsi="Arial" w:cs="Arial"/>
                <w:b/>
                <w:color w:val="FFFFFF" w:themeColor="background1"/>
                <w:lang w:val="en-US"/>
              </w:rPr>
              <w:t>4)B</w:t>
            </w:r>
          </w:p>
          <w:p w:rsidR="003F234C" w:rsidRPr="00C50CE5" w:rsidRDefault="003F234C" w:rsidP="003F234C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F234C">
              <w:rPr>
                <w:rFonts w:ascii="Arial" w:hAnsi="Arial" w:cs="Arial"/>
                <w:b/>
                <w:color w:val="FFFFFF" w:themeColor="background1"/>
                <w:lang w:val="en-US"/>
              </w:rPr>
              <w:t>5)A</w:t>
            </w:r>
            <w:r w:rsidRPr="003F234C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  <w:bookmarkEnd w:id="0"/>
          </w:p>
        </w:tc>
      </w:tr>
    </w:tbl>
    <w:p w:rsidR="003F234C" w:rsidRPr="004145F6" w:rsidRDefault="003F234C" w:rsidP="003F234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F234C" w:rsidRPr="003F234C" w:rsidRDefault="003F234C" w:rsidP="003F234C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F234C" w:rsidRPr="003F234C" w:rsidRDefault="003F234C" w:rsidP="003F234C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sectPr w:rsidR="003F234C" w:rsidRPr="003F234C" w:rsidSect="003F23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creaturesLadyBug" w:sz="31" w:space="24" w:color="auto"/>
        <w:left w:val="creaturesLadyBug" w:sz="31" w:space="24" w:color="auto"/>
        <w:bottom w:val="creaturesLadyBug" w:sz="31" w:space="24" w:color="auto"/>
        <w:right w:val="creaturesLadyBug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6AC" w:rsidRDefault="00FC36AC" w:rsidP="003F234C">
      <w:pPr>
        <w:spacing w:after="0" w:line="240" w:lineRule="auto"/>
      </w:pPr>
      <w:r>
        <w:separator/>
      </w:r>
    </w:p>
  </w:endnote>
  <w:endnote w:type="continuationSeparator" w:id="0">
    <w:p w:rsidR="00FC36AC" w:rsidRDefault="00FC36AC" w:rsidP="003F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34C" w:rsidRDefault="003F234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34C" w:rsidRDefault="003F234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34C" w:rsidRDefault="003F234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6AC" w:rsidRDefault="00FC36AC" w:rsidP="003F234C">
      <w:pPr>
        <w:spacing w:after="0" w:line="240" w:lineRule="auto"/>
      </w:pPr>
      <w:r>
        <w:separator/>
      </w:r>
    </w:p>
  </w:footnote>
  <w:footnote w:type="continuationSeparator" w:id="0">
    <w:p w:rsidR="00FC36AC" w:rsidRDefault="00FC36AC" w:rsidP="003F2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34C" w:rsidRDefault="003F234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901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34C" w:rsidRDefault="003F234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901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34C" w:rsidRDefault="003F234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5901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B0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234C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5B0B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C36A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F234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F2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F234C"/>
  </w:style>
  <w:style w:type="paragraph" w:styleId="Altbilgi">
    <w:name w:val="footer"/>
    <w:basedOn w:val="Normal"/>
    <w:link w:val="AltbilgiChar"/>
    <w:uiPriority w:val="99"/>
    <w:unhideWhenUsed/>
    <w:rsid w:val="003F2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F23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F234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F2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F234C"/>
  </w:style>
  <w:style w:type="paragraph" w:styleId="Altbilgi">
    <w:name w:val="footer"/>
    <w:basedOn w:val="Normal"/>
    <w:link w:val="AltbilgiChar"/>
    <w:uiPriority w:val="99"/>
    <w:unhideWhenUsed/>
    <w:rsid w:val="003F23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F2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9B0F3-D1ED-4E3C-93A8-E6B7861AF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2014-08-28T18:26:00Z</dcterms:created>
  <dcterms:modified xsi:type="dcterms:W3CDTF">2014-08-28T18:31:00Z</dcterms:modified>
</cp:coreProperties>
</file>