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B50C2" w14:textId="77777777" w:rsidR="00910A47" w:rsidRDefault="00F579DF">
      <w:pPr>
        <w:spacing w:after="60" w:line="276" w:lineRule="auto"/>
        <w:jc w:val="center"/>
      </w:pPr>
      <w:r>
        <w:rPr>
          <w:b/>
          <w:bCs/>
        </w:rPr>
        <w:t>TRƯỜNG ……………………………… · KHOA ………………………………</w:t>
      </w:r>
    </w:p>
    <w:p w14:paraId="4145F69F" w14:textId="77777777" w:rsidR="00910A47" w:rsidRDefault="00F579DF">
      <w:pPr>
        <w:spacing w:after="1200" w:line="276" w:lineRule="auto"/>
        <w:jc w:val="center"/>
      </w:pPr>
      <w:r>
        <w:rPr>
          <w:b/>
          <w:bCs/>
          <w:color w:val="404040"/>
        </w:rPr>
        <w:t>HỌC PHẦN: QUẢN LÝ DỰ ÁN CÔNG NGHỆ THÔNG TIN</w:t>
      </w:r>
    </w:p>
    <w:p w14:paraId="34130AED" w14:textId="77777777" w:rsidR="00910A47" w:rsidRDefault="00F579DF">
      <w:pPr>
        <w:spacing w:after="120" w:line="276" w:lineRule="auto"/>
        <w:jc w:val="center"/>
      </w:pPr>
      <w:r>
        <w:rPr>
          <w:b/>
          <w:bCs/>
          <w:color w:val="1F4E79"/>
          <w:sz w:val="36"/>
          <w:szCs w:val="36"/>
        </w:rPr>
        <w:t>BÁO CÁO BÀI THỰC HÀNH (LAB)</w:t>
      </w:r>
    </w:p>
    <w:p w14:paraId="599705C8" w14:textId="77777777" w:rsidR="00910A47" w:rsidRDefault="00F579DF">
      <w:pPr>
        <w:spacing w:after="600" w:line="276" w:lineRule="auto"/>
        <w:jc w:val="center"/>
      </w:pPr>
      <w:r>
        <w:rPr>
          <w:color w:val="1F4E79"/>
          <w:sz w:val="26"/>
          <w:szCs w:val="26"/>
        </w:rPr>
        <w:t>Lập kế hoạch dự án phần mềm với trợ lý AI – Claude Projects</w:t>
      </w:r>
    </w:p>
    <w:p w14:paraId="11C5A1C6"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5DBF3C8"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1314F79A"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2242B1B"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096706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6388E5"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8792BB" w14:textId="77777777" w:rsidR="00910A47" w:rsidRDefault="00F579DF">
            <w:pPr>
              <w:spacing w:after="20"/>
              <w:jc w:val="center"/>
            </w:pPr>
            <w:r>
              <w:rPr>
                <w:b/>
                <w:bCs/>
                <w:color w:val="FFFFFF"/>
                <w:sz w:val="19"/>
                <w:szCs w:val="19"/>
              </w:rPr>
              <w:t>Vai trò trong lab</w:t>
            </w:r>
          </w:p>
        </w:tc>
      </w:tr>
      <w:tr w:rsidR="00910A47" w14:paraId="385C95F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6B7AB5"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F283B"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C714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7AE2D3" w14:textId="77777777" w:rsidR="00910A47" w:rsidRDefault="00F579DF">
            <w:pPr>
              <w:spacing w:after="20"/>
            </w:pPr>
            <w:r>
              <w:rPr>
                <w:sz w:val="19"/>
                <w:szCs w:val="19"/>
              </w:rPr>
              <w:t>Trưởng nhóm (PM)</w:t>
            </w:r>
          </w:p>
        </w:tc>
      </w:tr>
      <w:tr w:rsidR="00910A47" w14:paraId="18A82CF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0F77F"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39EC7"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FEF162"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7F4C8A" w14:textId="77777777" w:rsidR="00910A47" w:rsidRDefault="00F579DF">
            <w:pPr>
              <w:spacing w:after="20"/>
            </w:pPr>
            <w:r>
              <w:rPr>
                <w:sz w:val="19"/>
                <w:szCs w:val="19"/>
              </w:rPr>
              <w:t>Thư ký – ghi nhật ký AI (BA)</w:t>
            </w:r>
          </w:p>
        </w:tc>
      </w:tr>
      <w:tr w:rsidR="00910A47" w14:paraId="4E3E52A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D1C9B0"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332321"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D779AF"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42077" w14:textId="77777777" w:rsidR="00910A47" w:rsidRDefault="00F579DF">
            <w:pPr>
              <w:spacing w:after="20"/>
            </w:pPr>
            <w:r>
              <w:rPr>
                <w:sz w:val="19"/>
                <w:szCs w:val="19"/>
              </w:rPr>
              <w:t>Phụ trách WBS, chi phí (BE)</w:t>
            </w:r>
          </w:p>
        </w:tc>
      </w:tr>
      <w:tr w:rsidR="00910A47" w14:paraId="7284EC2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F63101"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2C6C2"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E0B0"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6B7C1A" w14:textId="77777777" w:rsidR="00910A47" w:rsidRDefault="00F579DF">
            <w:pPr>
              <w:spacing w:after="20"/>
            </w:pPr>
            <w:r>
              <w:rPr>
                <w:sz w:val="19"/>
                <w:szCs w:val="19"/>
              </w:rPr>
              <w:t>Phụ trách lịch, PERT (FE)</w:t>
            </w:r>
          </w:p>
        </w:tc>
      </w:tr>
      <w:tr w:rsidR="00910A47" w14:paraId="4267C83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65689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696401"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E78C4"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BE187" w14:textId="77777777" w:rsidR="00910A47" w:rsidRDefault="00F579DF">
            <w:pPr>
              <w:spacing w:after="20"/>
            </w:pPr>
            <w:r>
              <w:rPr>
                <w:sz w:val="19"/>
                <w:szCs w:val="19"/>
              </w:rPr>
              <w:t>Phụ trách rủi ro (QA)</w:t>
            </w:r>
          </w:p>
        </w:tc>
      </w:tr>
    </w:tbl>
    <w:p w14:paraId="2278CD75" w14:textId="77777777" w:rsidR="00910A47" w:rsidRDefault="00910A47">
      <w:pPr>
        <w:spacing w:after="400" w:line="276" w:lineRule="auto"/>
      </w:pPr>
    </w:p>
    <w:p w14:paraId="0F6ED56D"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29FE7ADC" w14:textId="77777777" w:rsidR="00910A47" w:rsidRDefault="00F579DF">
      <w:pPr>
        <w:spacing w:after="100" w:line="276" w:lineRule="auto"/>
        <w:jc w:val="center"/>
      </w:pPr>
      <w:r>
        <w:rPr>
          <w:b/>
          <w:bCs/>
        </w:rPr>
        <w:t xml:space="preserve">Tên file nộp: </w:t>
      </w:r>
      <w:r>
        <w:t>QLDA_Nhom&lt;số&gt;_Lab.docx + QLDA_Nhom&lt;số&gt;_LichDuAn.xlsx</w:t>
      </w:r>
    </w:p>
    <w:p w14:paraId="22BC0F9B" w14:textId="77777777" w:rsidR="00910A47" w:rsidRDefault="00F579DF">
      <w:r>
        <w:br w:type="page"/>
      </w:r>
    </w:p>
    <w:p w14:paraId="23AF844D"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49EAA45A" w14:textId="549C1994" w:rsidR="00203BE2"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2422" w:history="1">
            <w:r w:rsidR="00203BE2" w:rsidRPr="003E7B33">
              <w:rPr>
                <w:rStyle w:val="Hyperlink"/>
                <w:noProof/>
              </w:rPr>
              <w:t>1. Thiết lập Claude Project</w:t>
            </w:r>
            <w:r w:rsidR="00203BE2">
              <w:rPr>
                <w:noProof/>
              </w:rPr>
              <w:tab/>
            </w:r>
            <w:r w:rsidR="00203BE2">
              <w:rPr>
                <w:noProof/>
              </w:rPr>
              <w:fldChar w:fldCharType="begin"/>
            </w:r>
            <w:r w:rsidR="00203BE2">
              <w:rPr>
                <w:noProof/>
              </w:rPr>
              <w:instrText xml:space="preserve"> PAGEREF _Toc242012422 \h </w:instrText>
            </w:r>
            <w:r w:rsidR="00203BE2">
              <w:rPr>
                <w:noProof/>
              </w:rPr>
            </w:r>
            <w:r w:rsidR="00203BE2">
              <w:rPr>
                <w:noProof/>
              </w:rPr>
              <w:fldChar w:fldCharType="separate"/>
            </w:r>
            <w:r w:rsidR="00203BE2">
              <w:rPr>
                <w:noProof/>
              </w:rPr>
              <w:t>3</w:t>
            </w:r>
            <w:r w:rsidR="00203BE2">
              <w:rPr>
                <w:noProof/>
              </w:rPr>
              <w:fldChar w:fldCharType="end"/>
            </w:r>
          </w:hyperlink>
        </w:p>
        <w:p w14:paraId="49AFDA59" w14:textId="7F6A86C7"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23" w:history="1">
            <w:r w:rsidRPr="003E7B33">
              <w:rPr>
                <w:rStyle w:val="Hyperlink"/>
                <w:noProof/>
              </w:rPr>
              <w:t>2. Project Charter (Tuyên bố dự án)</w:t>
            </w:r>
            <w:r>
              <w:rPr>
                <w:noProof/>
              </w:rPr>
              <w:tab/>
            </w:r>
            <w:r>
              <w:rPr>
                <w:noProof/>
              </w:rPr>
              <w:fldChar w:fldCharType="begin"/>
            </w:r>
            <w:r>
              <w:rPr>
                <w:noProof/>
              </w:rPr>
              <w:instrText xml:space="preserve"> PAGEREF _Toc242012423 \h </w:instrText>
            </w:r>
            <w:r>
              <w:rPr>
                <w:noProof/>
              </w:rPr>
            </w:r>
            <w:r>
              <w:rPr>
                <w:noProof/>
              </w:rPr>
              <w:fldChar w:fldCharType="separate"/>
            </w:r>
            <w:r>
              <w:rPr>
                <w:noProof/>
              </w:rPr>
              <w:t>6</w:t>
            </w:r>
            <w:r>
              <w:rPr>
                <w:noProof/>
              </w:rPr>
              <w:fldChar w:fldCharType="end"/>
            </w:r>
          </w:hyperlink>
        </w:p>
        <w:p w14:paraId="7A58775F" w14:textId="7CB38DBE"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24" w:history="1">
            <w:r w:rsidRPr="003E7B33">
              <w:rPr>
                <w:rStyle w:val="Hyperlink"/>
                <w:noProof/>
              </w:rPr>
              <w:t>2.1 Mục tiêu SMART</w:t>
            </w:r>
            <w:r>
              <w:rPr>
                <w:noProof/>
              </w:rPr>
              <w:tab/>
            </w:r>
            <w:r>
              <w:rPr>
                <w:noProof/>
              </w:rPr>
              <w:fldChar w:fldCharType="begin"/>
            </w:r>
            <w:r>
              <w:rPr>
                <w:noProof/>
              </w:rPr>
              <w:instrText xml:space="preserve"> PAGEREF _Toc242012424 \h </w:instrText>
            </w:r>
            <w:r>
              <w:rPr>
                <w:noProof/>
              </w:rPr>
            </w:r>
            <w:r>
              <w:rPr>
                <w:noProof/>
              </w:rPr>
              <w:fldChar w:fldCharType="separate"/>
            </w:r>
            <w:r>
              <w:rPr>
                <w:noProof/>
              </w:rPr>
              <w:t>6</w:t>
            </w:r>
            <w:r>
              <w:rPr>
                <w:noProof/>
              </w:rPr>
              <w:fldChar w:fldCharType="end"/>
            </w:r>
          </w:hyperlink>
        </w:p>
        <w:p w14:paraId="2EE87F0F" w14:textId="4AF5DAFD"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25" w:history="1">
            <w:r w:rsidRPr="003E7B33">
              <w:rPr>
                <w:rStyle w:val="Hyperlink"/>
                <w:noProof/>
              </w:rPr>
              <w:t>2.2 Phạm vi</w:t>
            </w:r>
            <w:r>
              <w:rPr>
                <w:noProof/>
              </w:rPr>
              <w:tab/>
            </w:r>
            <w:r>
              <w:rPr>
                <w:noProof/>
              </w:rPr>
              <w:fldChar w:fldCharType="begin"/>
            </w:r>
            <w:r>
              <w:rPr>
                <w:noProof/>
              </w:rPr>
              <w:instrText xml:space="preserve"> PAGEREF _Toc242012425 \h </w:instrText>
            </w:r>
            <w:r>
              <w:rPr>
                <w:noProof/>
              </w:rPr>
            </w:r>
            <w:r>
              <w:rPr>
                <w:noProof/>
              </w:rPr>
              <w:fldChar w:fldCharType="separate"/>
            </w:r>
            <w:r>
              <w:rPr>
                <w:noProof/>
              </w:rPr>
              <w:t>7</w:t>
            </w:r>
            <w:r>
              <w:rPr>
                <w:noProof/>
              </w:rPr>
              <w:fldChar w:fldCharType="end"/>
            </w:r>
          </w:hyperlink>
        </w:p>
        <w:p w14:paraId="285F2C8E" w14:textId="08DFB46B"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26" w:history="1">
            <w:r w:rsidRPr="003E7B33">
              <w:rPr>
                <w:rStyle w:val="Hyperlink"/>
                <w:noProof/>
              </w:rPr>
              <w:t>2.3 Sản phẩm bàn giao chính</w:t>
            </w:r>
            <w:r>
              <w:rPr>
                <w:noProof/>
              </w:rPr>
              <w:tab/>
            </w:r>
            <w:r>
              <w:rPr>
                <w:noProof/>
              </w:rPr>
              <w:fldChar w:fldCharType="begin"/>
            </w:r>
            <w:r>
              <w:rPr>
                <w:noProof/>
              </w:rPr>
              <w:instrText xml:space="preserve"> PAGEREF _Toc242012426 \h </w:instrText>
            </w:r>
            <w:r>
              <w:rPr>
                <w:noProof/>
              </w:rPr>
            </w:r>
            <w:r>
              <w:rPr>
                <w:noProof/>
              </w:rPr>
              <w:fldChar w:fldCharType="separate"/>
            </w:r>
            <w:r>
              <w:rPr>
                <w:noProof/>
              </w:rPr>
              <w:t>7</w:t>
            </w:r>
            <w:r>
              <w:rPr>
                <w:noProof/>
              </w:rPr>
              <w:fldChar w:fldCharType="end"/>
            </w:r>
          </w:hyperlink>
        </w:p>
        <w:p w14:paraId="663D0FB6" w14:textId="2203BEA3"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27" w:history="1">
            <w:r w:rsidRPr="003E7B33">
              <w:rPr>
                <w:rStyle w:val="Hyperlink"/>
                <w:noProof/>
              </w:rPr>
              <w:t>2.4 Các bên liên quan</w:t>
            </w:r>
            <w:r>
              <w:rPr>
                <w:noProof/>
              </w:rPr>
              <w:tab/>
            </w:r>
            <w:r>
              <w:rPr>
                <w:noProof/>
              </w:rPr>
              <w:fldChar w:fldCharType="begin"/>
            </w:r>
            <w:r>
              <w:rPr>
                <w:noProof/>
              </w:rPr>
              <w:instrText xml:space="preserve"> PAGEREF _Toc242012427 \h </w:instrText>
            </w:r>
            <w:r>
              <w:rPr>
                <w:noProof/>
              </w:rPr>
            </w:r>
            <w:r>
              <w:rPr>
                <w:noProof/>
              </w:rPr>
              <w:fldChar w:fldCharType="separate"/>
            </w:r>
            <w:r>
              <w:rPr>
                <w:noProof/>
              </w:rPr>
              <w:t>7</w:t>
            </w:r>
            <w:r>
              <w:rPr>
                <w:noProof/>
              </w:rPr>
              <w:fldChar w:fldCharType="end"/>
            </w:r>
          </w:hyperlink>
        </w:p>
        <w:p w14:paraId="4F90A7EF" w14:textId="392091DB"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28" w:history="1">
            <w:r w:rsidRPr="003E7B33">
              <w:rPr>
                <w:rStyle w:val="Hyperlink"/>
                <w:noProof/>
              </w:rPr>
              <w:t>2.5 Mốc thời gian chính (mục tiêu)</w:t>
            </w:r>
            <w:r>
              <w:rPr>
                <w:noProof/>
              </w:rPr>
              <w:tab/>
            </w:r>
            <w:r>
              <w:rPr>
                <w:noProof/>
              </w:rPr>
              <w:fldChar w:fldCharType="begin"/>
            </w:r>
            <w:r>
              <w:rPr>
                <w:noProof/>
              </w:rPr>
              <w:instrText xml:space="preserve"> PAGEREF _Toc242012428 \h </w:instrText>
            </w:r>
            <w:r>
              <w:rPr>
                <w:noProof/>
              </w:rPr>
            </w:r>
            <w:r>
              <w:rPr>
                <w:noProof/>
              </w:rPr>
              <w:fldChar w:fldCharType="separate"/>
            </w:r>
            <w:r>
              <w:rPr>
                <w:noProof/>
              </w:rPr>
              <w:t>8</w:t>
            </w:r>
            <w:r>
              <w:rPr>
                <w:noProof/>
              </w:rPr>
              <w:fldChar w:fldCharType="end"/>
            </w:r>
          </w:hyperlink>
        </w:p>
        <w:p w14:paraId="7B876E76" w14:textId="54F686C5"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29" w:history="1">
            <w:r w:rsidRPr="003E7B33">
              <w:rPr>
                <w:rStyle w:val="Hyperlink"/>
                <w:noProof/>
              </w:rPr>
              <w:t>2.6 Giả định và ràng buộc</w:t>
            </w:r>
            <w:r>
              <w:rPr>
                <w:noProof/>
              </w:rPr>
              <w:tab/>
            </w:r>
            <w:r>
              <w:rPr>
                <w:noProof/>
              </w:rPr>
              <w:fldChar w:fldCharType="begin"/>
            </w:r>
            <w:r>
              <w:rPr>
                <w:noProof/>
              </w:rPr>
              <w:instrText xml:space="preserve"> PAGEREF _Toc242012429 \h </w:instrText>
            </w:r>
            <w:r>
              <w:rPr>
                <w:noProof/>
              </w:rPr>
            </w:r>
            <w:r>
              <w:rPr>
                <w:noProof/>
              </w:rPr>
              <w:fldChar w:fldCharType="separate"/>
            </w:r>
            <w:r>
              <w:rPr>
                <w:noProof/>
              </w:rPr>
              <w:t>8</w:t>
            </w:r>
            <w:r>
              <w:rPr>
                <w:noProof/>
              </w:rPr>
              <w:fldChar w:fldCharType="end"/>
            </w:r>
          </w:hyperlink>
        </w:p>
        <w:p w14:paraId="15A5A1A0" w14:textId="77C41629"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0" w:history="1">
            <w:r w:rsidRPr="003E7B33">
              <w:rPr>
                <w:rStyle w:val="Hyperlink"/>
                <w:noProof/>
              </w:rPr>
              <w:t>2.7 Rủi ro cấp cao</w:t>
            </w:r>
            <w:r>
              <w:rPr>
                <w:noProof/>
              </w:rPr>
              <w:tab/>
            </w:r>
            <w:r>
              <w:rPr>
                <w:noProof/>
              </w:rPr>
              <w:fldChar w:fldCharType="begin"/>
            </w:r>
            <w:r>
              <w:rPr>
                <w:noProof/>
              </w:rPr>
              <w:instrText xml:space="preserve"> PAGEREF _Toc242012430 \h </w:instrText>
            </w:r>
            <w:r>
              <w:rPr>
                <w:noProof/>
              </w:rPr>
            </w:r>
            <w:r>
              <w:rPr>
                <w:noProof/>
              </w:rPr>
              <w:fldChar w:fldCharType="separate"/>
            </w:r>
            <w:r>
              <w:rPr>
                <w:noProof/>
              </w:rPr>
              <w:t>8</w:t>
            </w:r>
            <w:r>
              <w:rPr>
                <w:noProof/>
              </w:rPr>
              <w:fldChar w:fldCharType="end"/>
            </w:r>
          </w:hyperlink>
        </w:p>
        <w:p w14:paraId="0E363B3D" w14:textId="7EEA30EF"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1" w:history="1">
            <w:r w:rsidRPr="003E7B33">
              <w:rPr>
                <w:rStyle w:val="Hyperlink"/>
                <w:noProof/>
              </w:rPr>
              <w:t>2.8 Tiêu chí thành công và nghiệm thu</w:t>
            </w:r>
            <w:r>
              <w:rPr>
                <w:noProof/>
              </w:rPr>
              <w:tab/>
            </w:r>
            <w:r>
              <w:rPr>
                <w:noProof/>
              </w:rPr>
              <w:fldChar w:fldCharType="begin"/>
            </w:r>
            <w:r>
              <w:rPr>
                <w:noProof/>
              </w:rPr>
              <w:instrText xml:space="preserve"> PAGEREF _Toc242012431 \h </w:instrText>
            </w:r>
            <w:r>
              <w:rPr>
                <w:noProof/>
              </w:rPr>
            </w:r>
            <w:r>
              <w:rPr>
                <w:noProof/>
              </w:rPr>
              <w:fldChar w:fldCharType="separate"/>
            </w:r>
            <w:r>
              <w:rPr>
                <w:noProof/>
              </w:rPr>
              <w:t>8</w:t>
            </w:r>
            <w:r>
              <w:rPr>
                <w:noProof/>
              </w:rPr>
              <w:fldChar w:fldCharType="end"/>
            </w:r>
          </w:hyperlink>
        </w:p>
        <w:p w14:paraId="518B4AE8" w14:textId="13E934D8"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2" w:history="1">
            <w:r w:rsidRPr="003E7B33">
              <w:rPr>
                <w:rStyle w:val="Hyperlink"/>
                <w:noProof/>
              </w:rPr>
              <w:t>2.9 Thông tin còn thiếu – câu hỏi làm rõ với khách hàng</w:t>
            </w:r>
            <w:r>
              <w:rPr>
                <w:noProof/>
              </w:rPr>
              <w:tab/>
            </w:r>
            <w:r>
              <w:rPr>
                <w:noProof/>
              </w:rPr>
              <w:fldChar w:fldCharType="begin"/>
            </w:r>
            <w:r>
              <w:rPr>
                <w:noProof/>
              </w:rPr>
              <w:instrText xml:space="preserve"> PAGEREF _Toc242012432 \h </w:instrText>
            </w:r>
            <w:r>
              <w:rPr>
                <w:noProof/>
              </w:rPr>
            </w:r>
            <w:r>
              <w:rPr>
                <w:noProof/>
              </w:rPr>
              <w:fldChar w:fldCharType="separate"/>
            </w:r>
            <w:r>
              <w:rPr>
                <w:noProof/>
              </w:rPr>
              <w:t>8</w:t>
            </w:r>
            <w:r>
              <w:rPr>
                <w:noProof/>
              </w:rPr>
              <w:fldChar w:fldCharType="end"/>
            </w:r>
          </w:hyperlink>
        </w:p>
        <w:p w14:paraId="67C58583" w14:textId="478AF472"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33" w:history="1">
            <w:r w:rsidRPr="003E7B33">
              <w:rPr>
                <w:rStyle w:val="Hyperlink"/>
                <w:noProof/>
              </w:rPr>
              <w:t>3. Phạm vi và WBS</w:t>
            </w:r>
            <w:r>
              <w:rPr>
                <w:noProof/>
              </w:rPr>
              <w:tab/>
            </w:r>
            <w:r>
              <w:rPr>
                <w:noProof/>
              </w:rPr>
              <w:fldChar w:fldCharType="begin"/>
            </w:r>
            <w:r>
              <w:rPr>
                <w:noProof/>
              </w:rPr>
              <w:instrText xml:space="preserve"> PAGEREF _Toc242012433 \h </w:instrText>
            </w:r>
            <w:r>
              <w:rPr>
                <w:noProof/>
              </w:rPr>
            </w:r>
            <w:r>
              <w:rPr>
                <w:noProof/>
              </w:rPr>
              <w:fldChar w:fldCharType="separate"/>
            </w:r>
            <w:r>
              <w:rPr>
                <w:noProof/>
              </w:rPr>
              <w:t>10</w:t>
            </w:r>
            <w:r>
              <w:rPr>
                <w:noProof/>
              </w:rPr>
              <w:fldChar w:fldCharType="end"/>
            </w:r>
          </w:hyperlink>
        </w:p>
        <w:p w14:paraId="1F9FEDA0" w14:textId="32918E99"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4" w:history="1">
            <w:r w:rsidRPr="003E7B33">
              <w:rPr>
                <w:rStyle w:val="Hyperlink"/>
                <w:noProof/>
              </w:rPr>
              <w:t>3.1 Sơ đồ cây WBS</w:t>
            </w:r>
            <w:r>
              <w:rPr>
                <w:noProof/>
              </w:rPr>
              <w:tab/>
            </w:r>
            <w:r>
              <w:rPr>
                <w:noProof/>
              </w:rPr>
              <w:fldChar w:fldCharType="begin"/>
            </w:r>
            <w:r>
              <w:rPr>
                <w:noProof/>
              </w:rPr>
              <w:instrText xml:space="preserve"> PAGEREF _Toc242012434 \h </w:instrText>
            </w:r>
            <w:r>
              <w:rPr>
                <w:noProof/>
              </w:rPr>
            </w:r>
            <w:r>
              <w:rPr>
                <w:noProof/>
              </w:rPr>
              <w:fldChar w:fldCharType="separate"/>
            </w:r>
            <w:r>
              <w:rPr>
                <w:noProof/>
              </w:rPr>
              <w:t>11</w:t>
            </w:r>
            <w:r>
              <w:rPr>
                <w:noProof/>
              </w:rPr>
              <w:fldChar w:fldCharType="end"/>
            </w:r>
          </w:hyperlink>
        </w:p>
        <w:p w14:paraId="556BD057" w14:textId="63D2FDBF"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5" w:history="1">
            <w:r w:rsidRPr="003E7B33">
              <w:rPr>
                <w:rStyle w:val="Hyperlink"/>
                <w:noProof/>
              </w:rPr>
              <w:t>3.2 Bảng WBS</w:t>
            </w:r>
            <w:r>
              <w:rPr>
                <w:noProof/>
              </w:rPr>
              <w:tab/>
            </w:r>
            <w:r>
              <w:rPr>
                <w:noProof/>
              </w:rPr>
              <w:fldChar w:fldCharType="begin"/>
            </w:r>
            <w:r>
              <w:rPr>
                <w:noProof/>
              </w:rPr>
              <w:instrText xml:space="preserve"> PAGEREF _Toc242012435 \h </w:instrText>
            </w:r>
            <w:r>
              <w:rPr>
                <w:noProof/>
              </w:rPr>
            </w:r>
            <w:r>
              <w:rPr>
                <w:noProof/>
              </w:rPr>
              <w:fldChar w:fldCharType="separate"/>
            </w:r>
            <w:r>
              <w:rPr>
                <w:noProof/>
              </w:rPr>
              <w:t>12</w:t>
            </w:r>
            <w:r>
              <w:rPr>
                <w:noProof/>
              </w:rPr>
              <w:fldChar w:fldCharType="end"/>
            </w:r>
          </w:hyperlink>
        </w:p>
        <w:p w14:paraId="242482CF" w14:textId="0EACE1C6"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6" w:history="1">
            <w:r w:rsidRPr="003E7B33">
              <w:rPr>
                <w:rStyle w:val="Hyperlink"/>
                <w:noProof/>
              </w:rPr>
              <w:t>3.3 Từ điển WBS (3 gói công việc quan trọng nhất)</w:t>
            </w:r>
            <w:r>
              <w:rPr>
                <w:noProof/>
              </w:rPr>
              <w:tab/>
            </w:r>
            <w:r>
              <w:rPr>
                <w:noProof/>
              </w:rPr>
              <w:fldChar w:fldCharType="begin"/>
            </w:r>
            <w:r>
              <w:rPr>
                <w:noProof/>
              </w:rPr>
              <w:instrText xml:space="preserve"> PAGEREF _Toc242012436 \h </w:instrText>
            </w:r>
            <w:r>
              <w:rPr>
                <w:noProof/>
              </w:rPr>
            </w:r>
            <w:r>
              <w:rPr>
                <w:noProof/>
              </w:rPr>
              <w:fldChar w:fldCharType="separate"/>
            </w:r>
            <w:r>
              <w:rPr>
                <w:noProof/>
              </w:rPr>
              <w:t>14</w:t>
            </w:r>
            <w:r>
              <w:rPr>
                <w:noProof/>
              </w:rPr>
              <w:fldChar w:fldCharType="end"/>
            </w:r>
          </w:hyperlink>
        </w:p>
        <w:p w14:paraId="27BAF393" w14:textId="4A7A5332"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37" w:history="1">
            <w:r w:rsidRPr="003E7B33">
              <w:rPr>
                <w:rStyle w:val="Hyperlink"/>
                <w:noProof/>
              </w:rPr>
              <w:t>4. Ước lượng, lịch dự án và đường găng</w:t>
            </w:r>
            <w:r>
              <w:rPr>
                <w:noProof/>
              </w:rPr>
              <w:tab/>
            </w:r>
            <w:r>
              <w:rPr>
                <w:noProof/>
              </w:rPr>
              <w:fldChar w:fldCharType="begin"/>
            </w:r>
            <w:r>
              <w:rPr>
                <w:noProof/>
              </w:rPr>
              <w:instrText xml:space="preserve"> PAGEREF _Toc242012437 \h </w:instrText>
            </w:r>
            <w:r>
              <w:rPr>
                <w:noProof/>
              </w:rPr>
            </w:r>
            <w:r>
              <w:rPr>
                <w:noProof/>
              </w:rPr>
              <w:fldChar w:fldCharType="separate"/>
            </w:r>
            <w:r>
              <w:rPr>
                <w:noProof/>
              </w:rPr>
              <w:t>15</w:t>
            </w:r>
            <w:r>
              <w:rPr>
                <w:noProof/>
              </w:rPr>
              <w:fldChar w:fldCharType="end"/>
            </w:r>
          </w:hyperlink>
        </w:p>
        <w:p w14:paraId="4A1F26F8" w14:textId="2B85AA0A"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8" w:history="1">
            <w:r w:rsidRPr="003E7B33">
              <w:rPr>
                <w:rStyle w:val="Hyperlink"/>
                <w:noProof/>
              </w:rPr>
              <w:t>4.1 Bảng PERT và CPM</w:t>
            </w:r>
            <w:r>
              <w:rPr>
                <w:noProof/>
              </w:rPr>
              <w:tab/>
            </w:r>
            <w:r>
              <w:rPr>
                <w:noProof/>
              </w:rPr>
              <w:fldChar w:fldCharType="begin"/>
            </w:r>
            <w:r>
              <w:rPr>
                <w:noProof/>
              </w:rPr>
              <w:instrText xml:space="preserve"> PAGEREF _Toc242012438 \h </w:instrText>
            </w:r>
            <w:r>
              <w:rPr>
                <w:noProof/>
              </w:rPr>
            </w:r>
            <w:r>
              <w:rPr>
                <w:noProof/>
              </w:rPr>
              <w:fldChar w:fldCharType="separate"/>
            </w:r>
            <w:r>
              <w:rPr>
                <w:noProof/>
              </w:rPr>
              <w:t>15</w:t>
            </w:r>
            <w:r>
              <w:rPr>
                <w:noProof/>
              </w:rPr>
              <w:fldChar w:fldCharType="end"/>
            </w:r>
          </w:hyperlink>
        </w:p>
        <w:p w14:paraId="2826C665" w14:textId="3DD52719"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39" w:history="1">
            <w:r w:rsidRPr="003E7B33">
              <w:rPr>
                <w:rStyle w:val="Hyperlink"/>
                <w:noProof/>
              </w:rPr>
              <w:t>4.2 Kết quả</w:t>
            </w:r>
            <w:r>
              <w:rPr>
                <w:noProof/>
              </w:rPr>
              <w:tab/>
            </w:r>
            <w:r>
              <w:rPr>
                <w:noProof/>
              </w:rPr>
              <w:fldChar w:fldCharType="begin"/>
            </w:r>
            <w:r>
              <w:rPr>
                <w:noProof/>
              </w:rPr>
              <w:instrText xml:space="preserve"> PAGEREF _Toc242012439 \h </w:instrText>
            </w:r>
            <w:r>
              <w:rPr>
                <w:noProof/>
              </w:rPr>
            </w:r>
            <w:r>
              <w:rPr>
                <w:noProof/>
              </w:rPr>
              <w:fldChar w:fldCharType="separate"/>
            </w:r>
            <w:r>
              <w:rPr>
                <w:noProof/>
              </w:rPr>
              <w:t>15</w:t>
            </w:r>
            <w:r>
              <w:rPr>
                <w:noProof/>
              </w:rPr>
              <w:fldChar w:fldCharType="end"/>
            </w:r>
          </w:hyperlink>
        </w:p>
        <w:p w14:paraId="7295E369" w14:textId="6B8BF3C8"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40" w:history="1">
            <w:r w:rsidRPr="003E7B33">
              <w:rPr>
                <w:rStyle w:val="Hyperlink"/>
                <w:noProof/>
              </w:rPr>
              <w:t>4.3 Biểu đồ Gantt</w:t>
            </w:r>
            <w:r>
              <w:rPr>
                <w:noProof/>
              </w:rPr>
              <w:tab/>
            </w:r>
            <w:r>
              <w:rPr>
                <w:noProof/>
              </w:rPr>
              <w:fldChar w:fldCharType="begin"/>
            </w:r>
            <w:r>
              <w:rPr>
                <w:noProof/>
              </w:rPr>
              <w:instrText xml:space="preserve"> PAGEREF _Toc242012440 \h </w:instrText>
            </w:r>
            <w:r>
              <w:rPr>
                <w:noProof/>
              </w:rPr>
            </w:r>
            <w:r>
              <w:rPr>
                <w:noProof/>
              </w:rPr>
              <w:fldChar w:fldCharType="separate"/>
            </w:r>
            <w:r>
              <w:rPr>
                <w:noProof/>
              </w:rPr>
              <w:t>16</w:t>
            </w:r>
            <w:r>
              <w:rPr>
                <w:noProof/>
              </w:rPr>
              <w:fldChar w:fldCharType="end"/>
            </w:r>
          </w:hyperlink>
        </w:p>
        <w:p w14:paraId="7B42215C" w14:textId="681F8C7B"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41" w:history="1">
            <w:r w:rsidRPr="003E7B33">
              <w:rPr>
                <w:rStyle w:val="Hyperlink"/>
                <w:noProof/>
              </w:rPr>
              <w:t>4.4 So sánh kết quả Excel với câu trả lời của AI (Claude Project)</w:t>
            </w:r>
            <w:r>
              <w:rPr>
                <w:noProof/>
              </w:rPr>
              <w:tab/>
            </w:r>
            <w:r>
              <w:rPr>
                <w:noProof/>
              </w:rPr>
              <w:fldChar w:fldCharType="begin"/>
            </w:r>
            <w:r>
              <w:rPr>
                <w:noProof/>
              </w:rPr>
              <w:instrText xml:space="preserve"> PAGEREF _Toc242012441 \h </w:instrText>
            </w:r>
            <w:r>
              <w:rPr>
                <w:noProof/>
              </w:rPr>
            </w:r>
            <w:r>
              <w:rPr>
                <w:noProof/>
              </w:rPr>
              <w:fldChar w:fldCharType="separate"/>
            </w:r>
            <w:r>
              <w:rPr>
                <w:noProof/>
              </w:rPr>
              <w:t>16</w:t>
            </w:r>
            <w:r>
              <w:rPr>
                <w:noProof/>
              </w:rPr>
              <w:fldChar w:fldCharType="end"/>
            </w:r>
          </w:hyperlink>
        </w:p>
        <w:p w14:paraId="3306CE1E" w14:textId="1CBE92C8"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42" w:history="1">
            <w:r w:rsidRPr="003E7B33">
              <w:rPr>
                <w:rStyle w:val="Hyperlink"/>
                <w:noProof/>
              </w:rPr>
              <w:t>4.5 Phương án nén lịch (AI gợi ý – nhóm tự chọn và lý giải)</w:t>
            </w:r>
            <w:r>
              <w:rPr>
                <w:noProof/>
              </w:rPr>
              <w:tab/>
            </w:r>
            <w:r>
              <w:rPr>
                <w:noProof/>
              </w:rPr>
              <w:fldChar w:fldCharType="begin"/>
            </w:r>
            <w:r>
              <w:rPr>
                <w:noProof/>
              </w:rPr>
              <w:instrText xml:space="preserve"> PAGEREF _Toc242012442 \h </w:instrText>
            </w:r>
            <w:r>
              <w:rPr>
                <w:noProof/>
              </w:rPr>
            </w:r>
            <w:r>
              <w:rPr>
                <w:noProof/>
              </w:rPr>
              <w:fldChar w:fldCharType="separate"/>
            </w:r>
            <w:r>
              <w:rPr>
                <w:noProof/>
              </w:rPr>
              <w:t>17</w:t>
            </w:r>
            <w:r>
              <w:rPr>
                <w:noProof/>
              </w:rPr>
              <w:fldChar w:fldCharType="end"/>
            </w:r>
          </w:hyperlink>
        </w:p>
        <w:p w14:paraId="271E2CF1" w14:textId="01318045"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43" w:history="1">
            <w:r w:rsidRPr="003E7B33">
              <w:rPr>
                <w:rStyle w:val="Hyperlink"/>
                <w:noProof/>
              </w:rPr>
              <w:t>5. Ước lượng chi phí</w:t>
            </w:r>
            <w:r>
              <w:rPr>
                <w:noProof/>
              </w:rPr>
              <w:tab/>
            </w:r>
            <w:r>
              <w:rPr>
                <w:noProof/>
              </w:rPr>
              <w:fldChar w:fldCharType="begin"/>
            </w:r>
            <w:r>
              <w:rPr>
                <w:noProof/>
              </w:rPr>
              <w:instrText xml:space="preserve"> PAGEREF _Toc242012443 \h </w:instrText>
            </w:r>
            <w:r>
              <w:rPr>
                <w:noProof/>
              </w:rPr>
            </w:r>
            <w:r>
              <w:rPr>
                <w:noProof/>
              </w:rPr>
              <w:fldChar w:fldCharType="separate"/>
            </w:r>
            <w:r>
              <w:rPr>
                <w:noProof/>
              </w:rPr>
              <w:t>19</w:t>
            </w:r>
            <w:r>
              <w:rPr>
                <w:noProof/>
              </w:rPr>
              <w:fldChar w:fldCharType="end"/>
            </w:r>
          </w:hyperlink>
        </w:p>
        <w:p w14:paraId="4BAEDD6F" w14:textId="56B9266E"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44" w:history="1">
            <w:r w:rsidRPr="003E7B33">
              <w:rPr>
                <w:rStyle w:val="Hyperlink"/>
                <w:noProof/>
              </w:rPr>
              <w:t>6. Quản lý rủi ro</w:t>
            </w:r>
            <w:r>
              <w:rPr>
                <w:noProof/>
              </w:rPr>
              <w:tab/>
            </w:r>
            <w:r>
              <w:rPr>
                <w:noProof/>
              </w:rPr>
              <w:fldChar w:fldCharType="begin"/>
            </w:r>
            <w:r>
              <w:rPr>
                <w:noProof/>
              </w:rPr>
              <w:instrText xml:space="preserve"> PAGEREF _Toc242012444 \h </w:instrText>
            </w:r>
            <w:r>
              <w:rPr>
                <w:noProof/>
              </w:rPr>
            </w:r>
            <w:r>
              <w:rPr>
                <w:noProof/>
              </w:rPr>
              <w:fldChar w:fldCharType="separate"/>
            </w:r>
            <w:r>
              <w:rPr>
                <w:noProof/>
              </w:rPr>
              <w:t>20</w:t>
            </w:r>
            <w:r>
              <w:rPr>
                <w:noProof/>
              </w:rPr>
              <w:fldChar w:fldCharType="end"/>
            </w:r>
          </w:hyperlink>
        </w:p>
        <w:p w14:paraId="0E71DAE5" w14:textId="744E0514"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45" w:history="1">
            <w:r w:rsidRPr="003E7B33">
              <w:rPr>
                <w:rStyle w:val="Hyperlink"/>
                <w:noProof/>
              </w:rPr>
              <w:t>6.1 Ma trận xác suất – tác động</w:t>
            </w:r>
            <w:r>
              <w:rPr>
                <w:noProof/>
              </w:rPr>
              <w:tab/>
            </w:r>
            <w:r>
              <w:rPr>
                <w:noProof/>
              </w:rPr>
              <w:fldChar w:fldCharType="begin"/>
            </w:r>
            <w:r>
              <w:rPr>
                <w:noProof/>
              </w:rPr>
              <w:instrText xml:space="preserve"> PAGEREF _Toc242012445 \h </w:instrText>
            </w:r>
            <w:r>
              <w:rPr>
                <w:noProof/>
              </w:rPr>
            </w:r>
            <w:r>
              <w:rPr>
                <w:noProof/>
              </w:rPr>
              <w:fldChar w:fldCharType="separate"/>
            </w:r>
            <w:r>
              <w:rPr>
                <w:noProof/>
              </w:rPr>
              <w:t>22</w:t>
            </w:r>
            <w:r>
              <w:rPr>
                <w:noProof/>
              </w:rPr>
              <w:fldChar w:fldCharType="end"/>
            </w:r>
          </w:hyperlink>
        </w:p>
        <w:p w14:paraId="40E7486D" w14:textId="73E112C0"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46" w:history="1">
            <w:r w:rsidRPr="003E7B33">
              <w:rPr>
                <w:rStyle w:val="Hyperlink"/>
                <w:noProof/>
              </w:rPr>
              <w:t>6.2 Kế hoạch dự phòng cho rủi ro điểm cao nhất – R01</w:t>
            </w:r>
            <w:r>
              <w:rPr>
                <w:noProof/>
              </w:rPr>
              <w:tab/>
            </w:r>
            <w:r>
              <w:rPr>
                <w:noProof/>
              </w:rPr>
              <w:fldChar w:fldCharType="begin"/>
            </w:r>
            <w:r>
              <w:rPr>
                <w:noProof/>
              </w:rPr>
              <w:instrText xml:space="preserve"> PAGEREF _Toc242012446 \h </w:instrText>
            </w:r>
            <w:r>
              <w:rPr>
                <w:noProof/>
              </w:rPr>
            </w:r>
            <w:r>
              <w:rPr>
                <w:noProof/>
              </w:rPr>
              <w:fldChar w:fldCharType="separate"/>
            </w:r>
            <w:r>
              <w:rPr>
                <w:noProof/>
              </w:rPr>
              <w:t>22</w:t>
            </w:r>
            <w:r>
              <w:rPr>
                <w:noProof/>
              </w:rPr>
              <w:fldChar w:fldCharType="end"/>
            </w:r>
          </w:hyperlink>
        </w:p>
        <w:p w14:paraId="03D25126" w14:textId="41101037"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47" w:history="1">
            <w:r w:rsidRPr="003E7B33">
              <w:rPr>
                <w:rStyle w:val="Hyperlink"/>
                <w:noProof/>
              </w:rPr>
              <w:t>7. Phản biện đầu ra AI</w:t>
            </w:r>
            <w:r>
              <w:rPr>
                <w:noProof/>
              </w:rPr>
              <w:tab/>
            </w:r>
            <w:r>
              <w:rPr>
                <w:noProof/>
              </w:rPr>
              <w:fldChar w:fldCharType="begin"/>
            </w:r>
            <w:r>
              <w:rPr>
                <w:noProof/>
              </w:rPr>
              <w:instrText xml:space="preserve"> PAGEREF _Toc242012447 \h </w:instrText>
            </w:r>
            <w:r>
              <w:rPr>
                <w:noProof/>
              </w:rPr>
            </w:r>
            <w:r>
              <w:rPr>
                <w:noProof/>
              </w:rPr>
              <w:fldChar w:fldCharType="separate"/>
            </w:r>
            <w:r>
              <w:rPr>
                <w:noProof/>
              </w:rPr>
              <w:t>23</w:t>
            </w:r>
            <w:r>
              <w:rPr>
                <w:noProof/>
              </w:rPr>
              <w:fldChar w:fldCharType="end"/>
            </w:r>
          </w:hyperlink>
        </w:p>
        <w:p w14:paraId="367FC039" w14:textId="73F15D5D" w:rsidR="00203BE2" w:rsidRDefault="00203B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2448" w:history="1">
            <w:r w:rsidRPr="003E7B33">
              <w:rPr>
                <w:rStyle w:val="Hyperlink"/>
                <w:noProof/>
              </w:rPr>
              <w:t>7.1 Phản tư</w:t>
            </w:r>
            <w:r>
              <w:rPr>
                <w:noProof/>
              </w:rPr>
              <w:tab/>
            </w:r>
            <w:r>
              <w:rPr>
                <w:noProof/>
              </w:rPr>
              <w:fldChar w:fldCharType="begin"/>
            </w:r>
            <w:r>
              <w:rPr>
                <w:noProof/>
              </w:rPr>
              <w:instrText xml:space="preserve"> PAGEREF _Toc242012448 \h </w:instrText>
            </w:r>
            <w:r>
              <w:rPr>
                <w:noProof/>
              </w:rPr>
            </w:r>
            <w:r>
              <w:rPr>
                <w:noProof/>
              </w:rPr>
              <w:fldChar w:fldCharType="separate"/>
            </w:r>
            <w:r>
              <w:rPr>
                <w:noProof/>
              </w:rPr>
              <w:t>23</w:t>
            </w:r>
            <w:r>
              <w:rPr>
                <w:noProof/>
              </w:rPr>
              <w:fldChar w:fldCharType="end"/>
            </w:r>
          </w:hyperlink>
        </w:p>
        <w:p w14:paraId="5DFE24FE" w14:textId="10757586" w:rsidR="00203BE2" w:rsidRDefault="00203B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2449" w:history="1">
            <w:r w:rsidRPr="003E7B33">
              <w:rPr>
                <w:rStyle w:val="Hyperlink"/>
                <w:noProof/>
              </w:rPr>
              <w:t>8. Nhật ký sử dụng AI</w:t>
            </w:r>
            <w:r>
              <w:rPr>
                <w:noProof/>
              </w:rPr>
              <w:tab/>
            </w:r>
            <w:r>
              <w:rPr>
                <w:noProof/>
              </w:rPr>
              <w:fldChar w:fldCharType="begin"/>
            </w:r>
            <w:r>
              <w:rPr>
                <w:noProof/>
              </w:rPr>
              <w:instrText xml:space="preserve"> PAGEREF _Toc242012449 \h </w:instrText>
            </w:r>
            <w:r>
              <w:rPr>
                <w:noProof/>
              </w:rPr>
            </w:r>
            <w:r>
              <w:rPr>
                <w:noProof/>
              </w:rPr>
              <w:fldChar w:fldCharType="separate"/>
            </w:r>
            <w:r>
              <w:rPr>
                <w:noProof/>
              </w:rPr>
              <w:t>23</w:t>
            </w:r>
            <w:r>
              <w:rPr>
                <w:noProof/>
              </w:rPr>
              <w:fldChar w:fldCharType="end"/>
            </w:r>
          </w:hyperlink>
        </w:p>
        <w:p w14:paraId="0FE86A2D" w14:textId="79DE1FC1" w:rsidR="00910A47" w:rsidRDefault="00F579DF">
          <w:r>
            <w:fldChar w:fldCharType="end"/>
          </w:r>
        </w:p>
      </w:sdtContent>
    </w:sdt>
    <w:p w14:paraId="623E0A3A"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011B30A9" w14:textId="77777777" w:rsidR="00910A47" w:rsidRDefault="00F579DF">
      <w:r>
        <w:br w:type="page"/>
      </w:r>
    </w:p>
    <w:p w14:paraId="0B2671DB" w14:textId="77777777" w:rsidR="00910A47" w:rsidRDefault="00F579DF">
      <w:pPr>
        <w:pStyle w:val="Heading1"/>
        <w:keepNext/>
        <w:keepLines/>
      </w:pPr>
      <w:bookmarkStart w:id="0" w:name="_Toc242012422"/>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2D59047C"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EA835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BDD9CB" w14:textId="77777777" w:rsidR="00910A47" w:rsidRDefault="00F579DF">
            <w:pPr>
              <w:spacing w:after="20"/>
              <w:jc w:val="center"/>
            </w:pPr>
            <w:r>
              <w:rPr>
                <w:b/>
                <w:bCs/>
                <w:color w:val="FFFFFF"/>
                <w:sz w:val="19"/>
                <w:szCs w:val="19"/>
              </w:rPr>
              <w:t>Thiết lập</w:t>
            </w:r>
          </w:p>
        </w:tc>
      </w:tr>
      <w:tr w:rsidR="00910A47" w14:paraId="7A6184B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DC451"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3124E6" w14:textId="77777777" w:rsidR="00910A47" w:rsidRDefault="00F579DF">
            <w:pPr>
              <w:spacing w:after="20"/>
            </w:pPr>
            <w:r>
              <w:rPr>
                <w:sz w:val="19"/>
                <w:szCs w:val="19"/>
              </w:rPr>
              <w:t>QLDA_Nhom hữu duyên_PharmaDash</w:t>
            </w:r>
          </w:p>
        </w:tc>
      </w:tr>
      <w:tr w:rsidR="00910A47" w14:paraId="0225135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2D2F4F"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7CA07A" w14:textId="77777777" w:rsidR="00910A47" w:rsidRDefault="00F579DF">
            <w:pPr>
              <w:spacing w:after="20"/>
            </w:pPr>
            <w:r>
              <w:rPr>
                <w:sz w:val="19"/>
                <w:szCs w:val="19"/>
              </w:rPr>
              <w:t>Trợ lý lập kế hoạch dự án PharmaDash – môn Quản lý dự án CNTT</w:t>
            </w:r>
          </w:p>
        </w:tc>
      </w:tr>
      <w:tr w:rsidR="00910A47" w14:paraId="4D472DD1"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636165"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C5565" w14:textId="77777777" w:rsidR="00910A47" w:rsidRDefault="00F579DF">
            <w:pPr>
              <w:spacing w:after="20"/>
            </w:pPr>
            <w:r>
              <w:rPr>
                <w:sz w:val="19"/>
                <w:szCs w:val="19"/>
              </w:rPr>
              <w:t>PharmaDash_YeuCauKhachHang.docx (yêu cầu khách hàng)</w:t>
            </w:r>
          </w:p>
          <w:p w14:paraId="668509F6" w14:textId="77777777" w:rsidR="00910A47" w:rsidRDefault="00F579DF">
            <w:pPr>
              <w:spacing w:after="20"/>
            </w:pPr>
            <w:r>
              <w:rPr>
                <w:sz w:val="19"/>
                <w:szCs w:val="19"/>
              </w:rPr>
              <w:t>WBS_PharmaDash (tải lên sau khi hoàn thành Bài 2)</w:t>
            </w:r>
          </w:p>
          <w:p w14:paraId="18DC0F64" w14:textId="77777777" w:rsidR="00910A47" w:rsidRDefault="00F579DF">
            <w:pPr>
              <w:spacing w:after="20"/>
            </w:pPr>
            <w:r>
              <w:rPr>
                <w:sz w:val="19"/>
                <w:szCs w:val="19"/>
              </w:rPr>
              <w:t>QLDA_PharmaDash_LichDuAn.xlsx hoặc bản xuất PDF (tải lên sau Bài 3, 4 để dùng cho Bài 5)</w:t>
            </w:r>
          </w:p>
        </w:tc>
      </w:tr>
      <w:tr w:rsidR="00910A47" w14:paraId="285DE76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B5977F"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1C48B" w14:textId="77777777" w:rsidR="00910A47" w:rsidRDefault="00F579DF">
            <w:pPr>
              <w:spacing w:after="20"/>
            </w:pPr>
            <w:r>
              <w:rPr>
                <w:sz w:val="19"/>
                <w:szCs w:val="19"/>
              </w:rPr>
              <w:t>Mỗi bài một cuộc chat riêng: Bai1_Charter, Bai2_WBS, Bai3_Lich, Bai4_RuiRo, Bai5_PhanBien</w:t>
            </w:r>
          </w:p>
        </w:tc>
      </w:tr>
    </w:tbl>
    <w:p w14:paraId="3584461F"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311C965"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E82E0F7" w14:textId="77777777" w:rsidR="00910A47" w:rsidRDefault="00F579DF">
            <w:pPr>
              <w:spacing w:after="20"/>
            </w:pPr>
            <w:r>
              <w:rPr>
                <w:sz w:val="18"/>
                <w:szCs w:val="18"/>
              </w:rPr>
              <w:t># VAI TRÒ</w:t>
            </w:r>
          </w:p>
          <w:p w14:paraId="6DFD2511"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2383E601" w14:textId="77777777" w:rsidR="00910A47" w:rsidRDefault="00910A47">
            <w:pPr>
              <w:spacing w:after="20"/>
            </w:pPr>
          </w:p>
          <w:p w14:paraId="161B6C56" w14:textId="77777777" w:rsidR="00910A47" w:rsidRDefault="00F579DF">
            <w:pPr>
              <w:spacing w:after="20"/>
            </w:pPr>
            <w:r>
              <w:rPr>
                <w:sz w:val="18"/>
                <w:szCs w:val="18"/>
              </w:rPr>
              <w:t># BỐI CẢNH</w:t>
            </w:r>
          </w:p>
          <w:p w14:paraId="3517ED05" w14:textId="77777777" w:rsidR="00910A47" w:rsidRDefault="00F579DF">
            <w:pPr>
              <w:spacing w:after="20"/>
            </w:pPr>
            <w:r>
              <w:rPr>
                <w:sz w:val="18"/>
                <w:szCs w:val="18"/>
              </w:rPr>
              <w:t>- Dự án: hệ thống Dashboard điều hành chuỗi nhà thuốc PharmaDash (xem file trong Context).</w:t>
            </w:r>
          </w:p>
          <w:p w14:paraId="71ECA11F" w14:textId="77777777" w:rsidR="00910A47" w:rsidRDefault="00F579DF">
            <w:pPr>
              <w:spacing w:after="20"/>
            </w:pPr>
            <w:r>
              <w:rPr>
                <w:sz w:val="18"/>
                <w:szCs w:val="18"/>
              </w:rPr>
              <w:t>- Ràng buộc: ngân sách 250 triệu đồng, khởi động 05/10/2026, go-live trước 31/12/2026, đội 5 người (PM, BA, BE, FE, QA).</w:t>
            </w:r>
          </w:p>
          <w:p w14:paraId="1DEE06F8" w14:textId="77777777" w:rsidR="00910A47" w:rsidRDefault="00910A47">
            <w:pPr>
              <w:spacing w:after="20"/>
            </w:pPr>
          </w:p>
          <w:p w14:paraId="4F8E105D" w14:textId="77777777" w:rsidR="00910A47" w:rsidRDefault="00F579DF">
            <w:pPr>
              <w:spacing w:after="20"/>
            </w:pPr>
            <w:r>
              <w:rPr>
                <w:sz w:val="18"/>
                <w:szCs w:val="18"/>
              </w:rPr>
              <w:t># QUY TẮC ĐẦU RA</w:t>
            </w:r>
          </w:p>
          <w:p w14:paraId="1816A970" w14:textId="77777777" w:rsidR="00910A47" w:rsidRDefault="00F579DF">
            <w:pPr>
              <w:spacing w:after="20"/>
            </w:pPr>
            <w:r>
              <w:rPr>
                <w:sz w:val="18"/>
                <w:szCs w:val="18"/>
              </w:rPr>
              <w:t>- Trả lời bằng tiếng Việt, thuật ngữ chuyên ngành kèm tiếng Anh trong ngoặc.</w:t>
            </w:r>
          </w:p>
          <w:p w14:paraId="386EE583" w14:textId="77777777" w:rsidR="00910A47" w:rsidRDefault="00F579DF">
            <w:pPr>
              <w:spacing w:after="20"/>
            </w:pPr>
            <w:r>
              <w:rPr>
                <w:sz w:val="18"/>
                <w:szCs w:val="18"/>
              </w:rPr>
              <w:t>- Ưu tiên trình bày dạng bảng khi liệt kê công việc, rủi ro, mốc thời gian.</w:t>
            </w:r>
          </w:p>
          <w:p w14:paraId="1167926F" w14:textId="77777777" w:rsidR="00910A47" w:rsidRDefault="00F579DF">
            <w:pPr>
              <w:spacing w:after="20"/>
            </w:pPr>
            <w:r>
              <w:rPr>
                <w:sz w:val="18"/>
                <w:szCs w:val="18"/>
              </w:rPr>
              <w:t>- Mọi con số (thời gian, chi phí) phải ghi rõ giả định dùng để tính.</w:t>
            </w:r>
          </w:p>
          <w:p w14:paraId="4D695682"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5D289D2E" w14:textId="77777777" w:rsidR="00910A47" w:rsidRDefault="00910A47">
            <w:pPr>
              <w:spacing w:after="20"/>
            </w:pPr>
          </w:p>
          <w:p w14:paraId="7A22D363" w14:textId="77777777" w:rsidR="00910A47" w:rsidRDefault="00F579DF">
            <w:pPr>
              <w:spacing w:after="20"/>
            </w:pPr>
            <w:r>
              <w:rPr>
                <w:sz w:val="18"/>
                <w:szCs w:val="18"/>
              </w:rPr>
              <w:t># CÁCH LÀM VIỆC</w:t>
            </w:r>
          </w:p>
          <w:p w14:paraId="25146977" w14:textId="77777777" w:rsidR="00910A47" w:rsidRDefault="00F579DF">
            <w:pPr>
              <w:spacing w:after="20"/>
            </w:pPr>
            <w:r>
              <w:rPr>
                <w:sz w:val="18"/>
                <w:szCs w:val="18"/>
              </w:rPr>
              <w:t>- Không làm hộ toàn bộ: sau mỗi đầu ra, đặt 2–3 câu hỏi gợi mở để nhóm tự kiểm tra và cải thiện.</w:t>
            </w:r>
          </w:p>
          <w:p w14:paraId="1B1EAE4F" w14:textId="77777777" w:rsidR="00910A47" w:rsidRDefault="00F579DF">
            <w:pPr>
              <w:spacing w:after="20"/>
            </w:pPr>
            <w:r>
              <w:rPr>
                <w:sz w:val="18"/>
                <w:szCs w:val="18"/>
              </w:rPr>
              <w:t>- Khi được yêu cầu "phản biện", hãy chỉ ra điểm yếu của bản kế hoạch.</w:t>
            </w:r>
          </w:p>
        </w:tc>
      </w:tr>
    </w:tbl>
    <w:p w14:paraId="5C67E01C" w14:textId="77777777" w:rsidR="00910A47" w:rsidRDefault="00F579DF">
      <w:pPr>
        <w:pStyle w:val="Heading3"/>
        <w:keepNext/>
        <w:keepLines/>
      </w:pPr>
      <w:r>
        <w:t>Ảnh chụp màn hình</w:t>
      </w:r>
    </w:p>
    <w:p w14:paraId="180D89C3"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A6AC46C" w14:textId="77777777" w:rsidR="00910A47" w:rsidRDefault="00F579DF">
      <w:pPr>
        <w:spacing w:after="120"/>
        <w:jc w:val="center"/>
      </w:pPr>
      <w:r>
        <w:rPr>
          <w:i/>
          <w:color w:val="595959"/>
          <w:sz w:val="18"/>
        </w:rPr>
        <w:t>Hình 1.1 – Project Instructions (mục "Goal" trong Settings › General của Claude Project)</w:t>
      </w:r>
    </w:p>
    <w:p w14:paraId="4CFE411E"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51150C97"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2F90DDE4"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639D2FEB" w14:textId="77777777" w:rsidR="00910A47" w:rsidRDefault="00F579DF">
      <w:pPr>
        <w:spacing w:after="120"/>
        <w:jc w:val="center"/>
      </w:pPr>
      <w:r>
        <w:rPr>
          <w:i/>
          <w:color w:val="595959"/>
          <w:sz w:val="18"/>
        </w:rPr>
        <w:t>Hình 1.3 – Kiểm tra: Claude tóm tắt đúng các yêu cầu FR01–FR08 từ tài liệu trong Context</w:t>
      </w:r>
    </w:p>
    <w:p w14:paraId="20443E23"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10908A" w14:textId="77777777" w:rsidR="00910A47" w:rsidRDefault="00F579DF">
      <w:r>
        <w:br w:type="page"/>
      </w:r>
    </w:p>
    <w:p w14:paraId="1785F772" w14:textId="77777777" w:rsidR="00910A47" w:rsidRDefault="00F579DF">
      <w:pPr>
        <w:pStyle w:val="Heading1"/>
        <w:keepNext/>
        <w:keepLines/>
      </w:pPr>
      <w:bookmarkStart w:id="1" w:name="_Toc242012423"/>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6239FA84"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7286E4"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8E55" w14:textId="77777777" w:rsidR="00910A47" w:rsidRDefault="00F579DF">
            <w:pPr>
              <w:spacing w:after="20"/>
              <w:jc w:val="center"/>
            </w:pPr>
            <w:r>
              <w:rPr>
                <w:b/>
                <w:bCs/>
                <w:color w:val="FFFFFF"/>
                <w:sz w:val="19"/>
                <w:szCs w:val="19"/>
              </w:rPr>
              <w:t>Nội dung</w:t>
            </w:r>
          </w:p>
        </w:tc>
      </w:tr>
      <w:tr w:rsidR="00910A47" w14:paraId="0E2DF35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4C7729"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845E99" w14:textId="77777777" w:rsidR="00910A47" w:rsidRDefault="00F579DF">
            <w:pPr>
              <w:spacing w:after="20"/>
            </w:pPr>
            <w:r>
              <w:rPr>
                <w:sz w:val="19"/>
                <w:szCs w:val="19"/>
              </w:rPr>
              <w:t>PharmaDash – Hệ thống Dashboard điều hành chuỗi nhà thuốc / PD-2026-01</w:t>
            </w:r>
          </w:p>
        </w:tc>
      </w:tr>
      <w:tr w:rsidR="00910A47" w14:paraId="431FFEB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D2FB1"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B6009" w14:textId="77777777" w:rsidR="00910A47" w:rsidRDefault="00F579DF">
            <w:pPr>
              <w:spacing w:after="20"/>
            </w:pPr>
            <w:r>
              <w:rPr>
                <w:sz w:val="19"/>
                <w:szCs w:val="19"/>
              </w:rPr>
              <w:t>Chủ chuỗi Nhà thuốc Hữu Duyên / Trưởng nhóm dự án</w:t>
            </w:r>
          </w:p>
        </w:tc>
      </w:tr>
      <w:tr w:rsidR="00910A47" w14:paraId="43BA43F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7C0E05"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2B799"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40FB7BF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F583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771F60" w14:textId="77777777" w:rsidR="00910A47" w:rsidRDefault="00F579DF">
            <w:pPr>
              <w:spacing w:after="20"/>
            </w:pPr>
            <w:r>
              <w:rPr>
                <w:sz w:val="19"/>
                <w:szCs w:val="19"/>
              </w:rPr>
              <w:t>250.000.000 đ (dự toán 240.988.000 đ, gồm 10% dự phòng – xem mục 5)</w:t>
            </w:r>
          </w:p>
        </w:tc>
      </w:tr>
      <w:tr w:rsidR="00910A47" w14:paraId="49CB080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FA79F"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E4006" w14:textId="77777777" w:rsidR="00910A47" w:rsidRDefault="00F579DF">
            <w:pPr>
              <w:spacing w:after="20"/>
            </w:pPr>
            <w:r>
              <w:rPr>
                <w:sz w:val="19"/>
                <w:szCs w:val="19"/>
              </w:rPr>
              <w:t>Khởi động 05/10/2026 – go-live chậm nhất 31/12/2026 (64 ngày làm việc)</w:t>
            </w:r>
          </w:p>
        </w:tc>
      </w:tr>
      <w:tr w:rsidR="00910A47" w14:paraId="002CA96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023A7"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648419" w14:textId="77777777" w:rsidR="00910A47" w:rsidRDefault="00F579DF">
            <w:pPr>
              <w:spacing w:after="20"/>
            </w:pPr>
            <w:r>
              <w:rPr>
                <w:sz w:val="19"/>
                <w:szCs w:val="19"/>
              </w:rPr>
              <w:t>Sponsor: ……………………   PM: ……………………   Ngày: …/…/2026</w:t>
            </w:r>
          </w:p>
        </w:tc>
      </w:tr>
    </w:tbl>
    <w:p w14:paraId="4C6B5A43" w14:textId="77777777" w:rsidR="00910A47" w:rsidRDefault="00F579DF">
      <w:pPr>
        <w:pStyle w:val="Heading2"/>
        <w:keepNext/>
        <w:keepLines/>
      </w:pPr>
      <w:bookmarkStart w:id="2" w:name="_Toc242012424"/>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F1A76F2"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729CA0"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EF77A6"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CDE6C2" w14:textId="77777777" w:rsidR="00910A47" w:rsidRDefault="00F579DF">
            <w:pPr>
              <w:spacing w:after="20"/>
              <w:jc w:val="center"/>
            </w:pPr>
            <w:r>
              <w:rPr>
                <w:b/>
                <w:bCs/>
                <w:color w:val="FFFFFF"/>
                <w:sz w:val="19"/>
                <w:szCs w:val="19"/>
              </w:rPr>
              <w:t>Đo lường / thời hạn</w:t>
            </w:r>
          </w:p>
        </w:tc>
      </w:tr>
      <w:tr w:rsidR="00910A47" w14:paraId="0C82E63A"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51ECEB"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FAC664"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99CE0F" w14:textId="77777777" w:rsidR="00910A47" w:rsidRDefault="00F579DF">
            <w:pPr>
              <w:spacing w:after="20"/>
            </w:pPr>
            <w:r>
              <w:rPr>
                <w:sz w:val="19"/>
                <w:szCs w:val="19"/>
              </w:rPr>
              <w:t>Go-live trước 31/12/2026; đo độ trễ khi UAT</w:t>
            </w:r>
          </w:p>
        </w:tc>
      </w:tr>
      <w:tr w:rsidR="00910A47" w14:paraId="61BAA476"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C6EB35"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3A0335"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9CF84" w14:textId="77777777" w:rsidR="00910A47" w:rsidRDefault="00F579DF">
            <w:pPr>
              <w:spacing w:after="20"/>
            </w:pPr>
            <w:r>
              <w:rPr>
                <w:sz w:val="19"/>
                <w:szCs w:val="19"/>
              </w:rPr>
              <w:t>So sánh quý I/2027 với quý I/2025</w:t>
            </w:r>
          </w:p>
        </w:tc>
      </w:tr>
      <w:tr w:rsidR="00910A47" w14:paraId="278C10D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434D6"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ABCAC9"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8F6114" w14:textId="77777777" w:rsidR="00910A47" w:rsidRDefault="00F579DF">
            <w:pPr>
              <w:spacing w:after="20"/>
            </w:pPr>
            <w:r>
              <w:rPr>
                <w:sz w:val="19"/>
                <w:szCs w:val="19"/>
              </w:rPr>
              <w:t>Từ kỳ báo cáo tháng 01/2027</w:t>
            </w:r>
          </w:p>
        </w:tc>
      </w:tr>
      <w:tr w:rsidR="00910A47" w14:paraId="4F7C53E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6FA489"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07E2BA"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91D3F0" w14:textId="77777777" w:rsidR="00910A47" w:rsidRDefault="00F579DF">
            <w:pPr>
              <w:spacing w:after="20"/>
            </w:pPr>
            <w:r>
              <w:rPr>
                <w:sz w:val="19"/>
                <w:szCs w:val="19"/>
              </w:rPr>
              <w:t>Tại thời điểm nghiệm thu</w:t>
            </w:r>
          </w:p>
        </w:tc>
      </w:tr>
    </w:tbl>
    <w:p w14:paraId="6FABF48C"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32D19612"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465DF6AF"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770A14"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CA7D6D"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3AA878" w14:textId="77777777" w:rsidR="00910A47" w:rsidRDefault="00F579DF">
            <w:pPr>
              <w:spacing w:after="20"/>
              <w:jc w:val="center"/>
            </w:pPr>
            <w:r>
              <w:rPr>
                <w:b/>
                <w:bCs/>
                <w:color w:val="FFFFFF"/>
                <w:sz w:val="18"/>
                <w:szCs w:val="18"/>
              </w:rPr>
              <w:t>Mục tiêu viết lại</w:t>
            </w:r>
          </w:p>
        </w:tc>
      </w:tr>
      <w:tr w:rsidR="00910A47" w14:paraId="6FF26C1B"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D716A"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84C12D" w14:textId="77777777" w:rsidR="00910A47" w:rsidRDefault="00F579DF">
            <w:pPr>
              <w:spacing w:after="20"/>
            </w:pPr>
            <w:r>
              <w:rPr>
                <w:sz w:val="18"/>
                <w:szCs w:val="18"/>
              </w:rPr>
              <w:t>M: con số “15 phút” là giả định, tài liệu chỉ ghi “gần như thời gian thực”.</w:t>
            </w:r>
          </w:p>
          <w:p w14:paraId="18F3DB1A"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2942BE"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072EF19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2A3607"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78BDF"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676DE857"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7734E2"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3E34B5CB"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6A0061A5"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F79E60"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83A542" w14:textId="77777777" w:rsidR="00910A47" w:rsidRDefault="00F579DF">
            <w:pPr>
              <w:spacing w:after="20"/>
            </w:pPr>
            <w:r>
              <w:rPr>
                <w:sz w:val="18"/>
                <w:szCs w:val="18"/>
              </w:rPr>
              <w:t>S: gộp 2 mục tiêu khác nhau (ngân sách và đào tạo).</w:t>
            </w:r>
          </w:p>
          <w:p w14:paraId="1167D3C2"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3379D7"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6CD60811"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2BAEDF51"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6EBA013D" w14:textId="77777777" w:rsidR="00910A47" w:rsidRDefault="00F579DF">
      <w:pPr>
        <w:pStyle w:val="Heading2"/>
        <w:keepNext/>
        <w:keepLines/>
      </w:pPr>
      <w:bookmarkStart w:id="3" w:name="_Toc242012425"/>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2F34F82"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CE60B1"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6056EB" w14:textId="77777777" w:rsidR="00910A47" w:rsidRDefault="00F579DF">
            <w:pPr>
              <w:spacing w:after="20"/>
              <w:jc w:val="center"/>
            </w:pPr>
            <w:r>
              <w:rPr>
                <w:b/>
                <w:bCs/>
                <w:color w:val="FFFFFF"/>
                <w:sz w:val="19"/>
                <w:szCs w:val="19"/>
              </w:rPr>
              <w:t>Ngoài phạm vi (Out of scope)</w:t>
            </w:r>
          </w:p>
        </w:tc>
      </w:tr>
      <w:tr w:rsidR="00910A47" w14:paraId="22589B35"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E1BC6" w14:textId="77777777" w:rsidR="00910A47" w:rsidRDefault="00F579DF">
            <w:pPr>
              <w:spacing w:after="20"/>
            </w:pPr>
            <w:r>
              <w:rPr>
                <w:sz w:val="19"/>
                <w:szCs w:val="19"/>
              </w:rPr>
              <w:t>• Dashboard tổng quan: KPI, biểu đồ doanh thu, top thuốc, doanh thu theo nhóm (FR01–FR02)</w:t>
            </w:r>
          </w:p>
          <w:p w14:paraId="08BC43D7" w14:textId="77777777" w:rsidR="00910A47" w:rsidRDefault="00F579DF">
            <w:pPr>
              <w:spacing w:after="20"/>
            </w:pPr>
            <w:r>
              <w:rPr>
                <w:sz w:val="19"/>
                <w:szCs w:val="19"/>
              </w:rPr>
              <w:t>• Tồn kho theo lô, cảnh báo hạn dùng / hết hàng (FR03–FR04)</w:t>
            </w:r>
          </w:p>
          <w:p w14:paraId="39833877" w14:textId="77777777" w:rsidR="00910A47" w:rsidRDefault="00F579DF">
            <w:pPr>
              <w:spacing w:after="20"/>
            </w:pPr>
            <w:r>
              <w:rPr>
                <w:sz w:val="19"/>
                <w:szCs w:val="19"/>
              </w:rPr>
              <w:t>• Tra cứu hóa đơn, lọc theo ngày / nhân viên / thanh toán (FR05)</w:t>
            </w:r>
          </w:p>
          <w:p w14:paraId="7A1A1142" w14:textId="77777777" w:rsidR="00910A47" w:rsidRDefault="00F579DF">
            <w:pPr>
              <w:spacing w:after="20"/>
            </w:pPr>
            <w:r>
              <w:rPr>
                <w:sz w:val="19"/>
                <w:szCs w:val="19"/>
              </w:rPr>
              <w:t>• Nhập hàng, nhà cung cấp (FR06)</w:t>
            </w:r>
          </w:p>
          <w:p w14:paraId="5514FD9F" w14:textId="77777777" w:rsidR="00910A47" w:rsidRDefault="00F579DF">
            <w:pPr>
              <w:spacing w:after="20"/>
            </w:pPr>
            <w:r>
              <w:rPr>
                <w:sz w:val="19"/>
                <w:szCs w:val="19"/>
              </w:rPr>
              <w:t>• Báo cáo Excel/CSV, PDF (FR07)</w:t>
            </w:r>
          </w:p>
          <w:p w14:paraId="2152A54A" w14:textId="77777777" w:rsidR="00910A47" w:rsidRDefault="00F579DF">
            <w:pPr>
              <w:spacing w:after="20"/>
            </w:pPr>
            <w:r>
              <w:rPr>
                <w:sz w:val="19"/>
                <w:szCs w:val="19"/>
              </w:rPr>
              <w:t>• Phân quyền 3 vai trò (FR08)</w:t>
            </w:r>
          </w:p>
          <w:p w14:paraId="7A9BCA44" w14:textId="77777777" w:rsidR="00910A47" w:rsidRDefault="00F579DF">
            <w:pPr>
              <w:spacing w:after="20"/>
            </w:pPr>
            <w:r>
              <w:rPr>
                <w:sz w:val="19"/>
                <w:szCs w:val="19"/>
              </w:rPr>
              <w:t>• Khách hàng thân thiết, doanh số và ca nhân viên (FR09–FR10)</w:t>
            </w:r>
          </w:p>
          <w:p w14:paraId="45AB905C" w14:textId="77777777" w:rsidR="00910A47" w:rsidRDefault="00F579DF">
            <w:pPr>
              <w:spacing w:after="20"/>
            </w:pPr>
            <w:r>
              <w:rPr>
                <w:sz w:val="19"/>
                <w:szCs w:val="19"/>
              </w:rPr>
              <w:t>• Đồng bộ dữ liệu từ phần mềm bán hàng, chuyển đổi dữ liệu cũ</w:t>
            </w:r>
          </w:p>
          <w:p w14:paraId="61CDE46C"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C0FC9F" w14:textId="77777777" w:rsidR="00910A47" w:rsidRDefault="00F579DF">
            <w:pPr>
              <w:spacing w:after="20"/>
            </w:pPr>
            <w:r>
              <w:rPr>
                <w:sz w:val="19"/>
                <w:szCs w:val="19"/>
              </w:rPr>
              <w:t>• Thay thế phần mềm bán hàng tại quầy (POS)</w:t>
            </w:r>
          </w:p>
          <w:p w14:paraId="30A81D21" w14:textId="77777777" w:rsidR="00910A47" w:rsidRDefault="00F579DF">
            <w:pPr>
              <w:spacing w:after="20"/>
            </w:pPr>
            <w:r>
              <w:rPr>
                <w:sz w:val="19"/>
                <w:szCs w:val="19"/>
              </w:rPr>
              <w:t>• Ứng dụng di động riêng, đặt hàng tự động với NCC (FR12 – giai đoạn sau)</w:t>
            </w:r>
          </w:p>
          <w:p w14:paraId="3C724BC3" w14:textId="77777777" w:rsidR="00910A47" w:rsidRDefault="00F579DF">
            <w:pPr>
              <w:spacing w:after="20"/>
            </w:pPr>
            <w:r>
              <w:rPr>
                <w:sz w:val="19"/>
                <w:szCs w:val="19"/>
              </w:rPr>
              <w:t>• Tích hợp phần mềm kế toán, hóa đơn điện tử (chờ khách trả lời Q9)</w:t>
            </w:r>
          </w:p>
          <w:p w14:paraId="07D14A57" w14:textId="77777777" w:rsidR="00910A47" w:rsidRDefault="00F579DF">
            <w:pPr>
              <w:spacing w:after="20"/>
            </w:pPr>
            <w:r>
              <w:rPr>
                <w:sz w:val="19"/>
                <w:szCs w:val="19"/>
              </w:rPr>
              <w:t>• Bảo trì dài hạn sau 2 tuần hỗ trợ</w:t>
            </w:r>
          </w:p>
          <w:p w14:paraId="031D9E90" w14:textId="77777777" w:rsidR="00910A47" w:rsidRDefault="00F579DF">
            <w:pPr>
              <w:spacing w:after="20"/>
            </w:pPr>
            <w:r>
              <w:rPr>
                <w:sz w:val="19"/>
                <w:szCs w:val="19"/>
              </w:rPr>
              <w:t>• FR11 (lịch chung, giao diện tối) chỉ làm nếu còn thời gian</w:t>
            </w:r>
          </w:p>
        </w:tc>
      </w:tr>
    </w:tbl>
    <w:p w14:paraId="3C471021" w14:textId="77777777" w:rsidR="00910A47" w:rsidRDefault="00F579DF">
      <w:pPr>
        <w:pStyle w:val="Heading3"/>
        <w:keepNext/>
        <w:keepLines/>
      </w:pPr>
      <w:r>
        <w:t>Đối chiếu phạm vi với tài liệu yêu cầu</w:t>
      </w:r>
    </w:p>
    <w:p w14:paraId="0D42A499"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50B1368E"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3986CF89"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03D48E78"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0C6A40F4"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634A7C52" w14:textId="77777777" w:rsidR="00910A47" w:rsidRDefault="00F579DF">
      <w:pPr>
        <w:pStyle w:val="Heading2"/>
        <w:keepNext/>
        <w:keepLines/>
      </w:pPr>
      <w:bookmarkStart w:id="4" w:name="_Toc242012426"/>
      <w:r>
        <w:t>2.3 Sản phẩm bàn giao chính</w:t>
      </w:r>
      <w:bookmarkEnd w:id="4"/>
    </w:p>
    <w:p w14:paraId="3B905205"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2AA769CD" w14:textId="77777777" w:rsidR="00910A47" w:rsidRDefault="00F579DF">
      <w:pPr>
        <w:pStyle w:val="ListParagraph"/>
        <w:numPr>
          <w:ilvl w:val="0"/>
          <w:numId w:val="2"/>
        </w:numPr>
        <w:spacing w:after="60" w:line="276" w:lineRule="auto"/>
      </w:pPr>
      <w:r>
        <w:t>Mã nguồn và tài liệu kỹ thuật (kiến trúc, CSDL, API)</w:t>
      </w:r>
    </w:p>
    <w:p w14:paraId="7392AB18" w14:textId="77777777" w:rsidR="00910A47" w:rsidRDefault="00F579DF">
      <w:pPr>
        <w:pStyle w:val="ListParagraph"/>
        <w:numPr>
          <w:ilvl w:val="0"/>
          <w:numId w:val="2"/>
        </w:numPr>
        <w:spacing w:after="60" w:line="276" w:lineRule="auto"/>
      </w:pPr>
      <w:r>
        <w:t>Tài liệu SRS, kế hoạch và kết quả kiểm thử, biên bản UAT</w:t>
      </w:r>
    </w:p>
    <w:p w14:paraId="5CBABED0" w14:textId="77777777" w:rsidR="00910A47" w:rsidRDefault="00F579DF">
      <w:pPr>
        <w:pStyle w:val="ListParagraph"/>
        <w:numPr>
          <w:ilvl w:val="0"/>
          <w:numId w:val="2"/>
        </w:numPr>
        <w:spacing w:after="60" w:line="276" w:lineRule="auto"/>
      </w:pPr>
      <w:r>
        <w:t>Hướng dẫn sử dụng theo vai trò; 2 buổi đào tạo</w:t>
      </w:r>
    </w:p>
    <w:p w14:paraId="03371E96" w14:textId="77777777" w:rsidR="00910A47" w:rsidRDefault="00F579DF">
      <w:pPr>
        <w:pStyle w:val="Heading2"/>
        <w:keepNext/>
        <w:keepLines/>
      </w:pPr>
      <w:bookmarkStart w:id="5" w:name="_Toc242012427"/>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5284E58C"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9D1EFB"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BA6FC2"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5E3785" w14:textId="77777777" w:rsidR="00910A47" w:rsidRDefault="00F579DF">
            <w:pPr>
              <w:spacing w:after="20"/>
              <w:jc w:val="center"/>
            </w:pPr>
            <w:r>
              <w:rPr>
                <w:b/>
                <w:bCs/>
                <w:color w:val="FFFFFF"/>
                <w:sz w:val="19"/>
                <w:szCs w:val="19"/>
              </w:rPr>
              <w:t>Mức ảnh hưởng</w:t>
            </w:r>
          </w:p>
        </w:tc>
      </w:tr>
      <w:tr w:rsidR="00910A47" w14:paraId="0B37812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670BFE"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43EAD6"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4EC3C" w14:textId="77777777" w:rsidR="00910A47" w:rsidRDefault="00F579DF">
            <w:pPr>
              <w:spacing w:after="20"/>
            </w:pPr>
            <w:r>
              <w:rPr>
                <w:sz w:val="19"/>
                <w:szCs w:val="19"/>
              </w:rPr>
              <w:t>Cao</w:t>
            </w:r>
          </w:p>
        </w:tc>
      </w:tr>
      <w:tr w:rsidR="00910A47" w14:paraId="4DD05F5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61A5D4"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23A3DD"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213DA" w14:textId="77777777" w:rsidR="00910A47" w:rsidRDefault="00F579DF">
            <w:pPr>
              <w:spacing w:after="20"/>
            </w:pPr>
            <w:r>
              <w:rPr>
                <w:sz w:val="19"/>
                <w:szCs w:val="19"/>
              </w:rPr>
              <w:t>Cao</w:t>
            </w:r>
          </w:p>
        </w:tc>
      </w:tr>
      <w:tr w:rsidR="00910A47" w14:paraId="0065F3B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E79CC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71D6B"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06D81" w14:textId="77777777" w:rsidR="00910A47" w:rsidRDefault="00F579DF">
            <w:pPr>
              <w:spacing w:after="20"/>
            </w:pPr>
            <w:r>
              <w:rPr>
                <w:sz w:val="19"/>
                <w:szCs w:val="19"/>
              </w:rPr>
              <w:t>Trung bình</w:t>
            </w:r>
          </w:p>
        </w:tc>
      </w:tr>
      <w:tr w:rsidR="00910A47" w14:paraId="52D421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26A4C"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4CAC4"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8B4E" w14:textId="77777777" w:rsidR="00910A47" w:rsidRDefault="00F579DF">
            <w:pPr>
              <w:spacing w:after="20"/>
            </w:pPr>
            <w:r>
              <w:rPr>
                <w:sz w:val="19"/>
                <w:szCs w:val="19"/>
              </w:rPr>
              <w:t>Trung bình</w:t>
            </w:r>
          </w:p>
        </w:tc>
      </w:tr>
      <w:tr w:rsidR="00910A47" w14:paraId="07F5AFD7"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228A7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7103C"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6A431" w14:textId="77777777" w:rsidR="00910A47" w:rsidRDefault="00F579DF">
            <w:pPr>
              <w:spacing w:after="20"/>
            </w:pPr>
            <w:r>
              <w:rPr>
                <w:sz w:val="19"/>
                <w:szCs w:val="19"/>
              </w:rPr>
              <w:t>Cao (ảnh hưởng tiến độ)</w:t>
            </w:r>
          </w:p>
        </w:tc>
      </w:tr>
      <w:tr w:rsidR="00910A47" w14:paraId="603094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677BE1"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87075"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F0CF2" w14:textId="77777777" w:rsidR="00910A47" w:rsidRDefault="00F579DF">
            <w:pPr>
              <w:spacing w:after="20"/>
            </w:pPr>
            <w:r>
              <w:rPr>
                <w:sz w:val="19"/>
                <w:szCs w:val="19"/>
              </w:rPr>
              <w:t>Thấp</w:t>
            </w:r>
          </w:p>
        </w:tc>
      </w:tr>
      <w:tr w:rsidR="00910A47" w14:paraId="3F95BF3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F23D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9EC8B9"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871DFA" w14:textId="77777777" w:rsidR="00910A47" w:rsidRDefault="00F579DF">
            <w:pPr>
              <w:spacing w:after="20"/>
            </w:pPr>
            <w:r>
              <w:rPr>
                <w:sz w:val="19"/>
                <w:szCs w:val="19"/>
              </w:rPr>
              <w:t>Cao</w:t>
            </w:r>
          </w:p>
        </w:tc>
      </w:tr>
    </w:tbl>
    <w:p w14:paraId="6ED547B7" w14:textId="77777777" w:rsidR="00910A47" w:rsidRDefault="00F579DF">
      <w:pPr>
        <w:pStyle w:val="Heading2"/>
        <w:keepNext/>
        <w:keepLines/>
      </w:pPr>
      <w:bookmarkStart w:id="6" w:name="_Toc242012428"/>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2B8462F8"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2D342A"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36EC52"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15076B"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A50A3" w14:textId="77777777" w:rsidR="00910A47" w:rsidRDefault="00F579DF">
            <w:pPr>
              <w:spacing w:after="20"/>
              <w:jc w:val="center"/>
            </w:pPr>
            <w:r>
              <w:rPr>
                <w:b/>
                <w:bCs/>
                <w:color w:val="FFFFFF"/>
                <w:sz w:val="19"/>
                <w:szCs w:val="19"/>
              </w:rPr>
              <w:t>Theo PERT gốc</w:t>
            </w:r>
          </w:p>
        </w:tc>
      </w:tr>
      <w:tr w:rsidR="00910A47" w14:paraId="07D942F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D5913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30017B"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5AF1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BC6E0" w14:textId="77777777" w:rsidR="00910A47" w:rsidRDefault="00F579DF">
            <w:pPr>
              <w:spacing w:after="20"/>
            </w:pPr>
            <w:r>
              <w:rPr>
                <w:sz w:val="19"/>
                <w:szCs w:val="19"/>
              </w:rPr>
              <w:t>12/10/2026</w:t>
            </w:r>
          </w:p>
        </w:tc>
      </w:tr>
      <w:tr w:rsidR="00910A47" w14:paraId="5AD651B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EAAB10"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15A8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AE57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716902" w14:textId="77777777" w:rsidR="00910A47" w:rsidRDefault="00F579DF">
            <w:pPr>
              <w:spacing w:after="20"/>
            </w:pPr>
            <w:r>
              <w:rPr>
                <w:sz w:val="19"/>
                <w:szCs w:val="19"/>
              </w:rPr>
              <w:t>28/10/2026</w:t>
            </w:r>
          </w:p>
        </w:tc>
      </w:tr>
      <w:tr w:rsidR="00910A47" w14:paraId="21D43E7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980BE"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9CD9C1"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5AAE23"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73334" w14:textId="77777777" w:rsidR="00910A47" w:rsidRDefault="00F579DF">
            <w:pPr>
              <w:spacing w:after="20"/>
            </w:pPr>
            <w:r>
              <w:rPr>
                <w:sz w:val="19"/>
                <w:szCs w:val="19"/>
              </w:rPr>
              <w:t>—</w:t>
            </w:r>
          </w:p>
        </w:tc>
      </w:tr>
      <w:tr w:rsidR="00910A47" w14:paraId="6D7E0A1B"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D1659"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FF3A3D"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69EAD6"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2E1D1" w14:textId="77777777" w:rsidR="00910A47" w:rsidRDefault="00F579DF">
            <w:pPr>
              <w:spacing w:after="20"/>
            </w:pPr>
            <w:r>
              <w:rPr>
                <w:sz w:val="19"/>
                <w:szCs w:val="19"/>
              </w:rPr>
              <w:t>—</w:t>
            </w:r>
          </w:p>
        </w:tc>
      </w:tr>
      <w:tr w:rsidR="00910A47" w14:paraId="0828BFC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569F54"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2B142F"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23188"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2FBF4" w14:textId="77777777" w:rsidR="00910A47" w:rsidRDefault="00F579DF">
            <w:pPr>
              <w:spacing w:after="20"/>
            </w:pPr>
            <w:r>
              <w:rPr>
                <w:sz w:val="19"/>
                <w:szCs w:val="19"/>
              </w:rPr>
              <w:t>17/12/2026</w:t>
            </w:r>
          </w:p>
        </w:tc>
      </w:tr>
      <w:tr w:rsidR="00910A47" w14:paraId="59A39BC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1B36C"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5CFB52"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23E65"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C09F14" w14:textId="77777777" w:rsidR="00910A47" w:rsidRDefault="00F579DF">
            <w:pPr>
              <w:spacing w:after="20"/>
            </w:pPr>
            <w:r>
              <w:rPr>
                <w:sz w:val="19"/>
                <w:szCs w:val="19"/>
              </w:rPr>
              <w:t>11/01/2027</w:t>
            </w:r>
          </w:p>
        </w:tc>
      </w:tr>
      <w:tr w:rsidR="00910A47" w14:paraId="427EAC44"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9D09FF"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956583"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641F64"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152023" w14:textId="77777777" w:rsidR="00910A47" w:rsidRDefault="00F579DF">
            <w:pPr>
              <w:spacing w:after="20"/>
            </w:pPr>
            <w:r>
              <w:rPr>
                <w:sz w:val="19"/>
                <w:szCs w:val="19"/>
              </w:rPr>
              <w:t>18/01/2027</w:t>
            </w:r>
          </w:p>
        </w:tc>
      </w:tr>
    </w:tbl>
    <w:p w14:paraId="10A38678"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C6A744B" w14:textId="77777777" w:rsidR="00910A47" w:rsidRDefault="00F579DF">
      <w:pPr>
        <w:pStyle w:val="Heading2"/>
        <w:keepNext/>
        <w:keepLines/>
      </w:pPr>
      <w:bookmarkStart w:id="7" w:name="_Toc242012429"/>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19363BD0"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FC651F"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C0241D" w14:textId="77777777" w:rsidR="00910A47" w:rsidRDefault="00F579DF">
            <w:pPr>
              <w:spacing w:after="20"/>
              <w:jc w:val="center"/>
            </w:pPr>
            <w:r>
              <w:rPr>
                <w:b/>
                <w:bCs/>
                <w:color w:val="FFFFFF"/>
                <w:sz w:val="19"/>
                <w:szCs w:val="19"/>
              </w:rPr>
              <w:t>Ràng buộc (Constraints)</w:t>
            </w:r>
          </w:p>
        </w:tc>
      </w:tr>
      <w:tr w:rsidR="00910A47" w14:paraId="2E1BDF13"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154C8" w14:textId="77777777" w:rsidR="00910A47" w:rsidRDefault="00F579DF">
            <w:pPr>
              <w:spacing w:after="20"/>
            </w:pPr>
            <w:r>
              <w:rPr>
                <w:sz w:val="19"/>
                <w:szCs w:val="19"/>
              </w:rPr>
              <w:t>• Phần mềm bán hàng hiện tại cho phép xuất dữ liệu (API hoặc file)</w:t>
            </w:r>
          </w:p>
          <w:p w14:paraId="583E5BAA" w14:textId="77777777" w:rsidR="00910A47" w:rsidRDefault="00F579DF">
            <w:pPr>
              <w:spacing w:after="20"/>
            </w:pPr>
            <w:r>
              <w:rPr>
                <w:sz w:val="19"/>
                <w:szCs w:val="19"/>
              </w:rPr>
              <w:t>• Khách hàng cử 1 đầu mối trả lời yêu cầu trong 2 ngày làm việc</w:t>
            </w:r>
          </w:p>
          <w:p w14:paraId="6B4F6EE2" w14:textId="77777777" w:rsidR="00910A47" w:rsidRDefault="00F579DF">
            <w:pPr>
              <w:spacing w:after="20"/>
            </w:pPr>
            <w:r>
              <w:rPr>
                <w:sz w:val="19"/>
                <w:szCs w:val="19"/>
              </w:rPr>
              <w:t>• Dữ liệu tồn kho cũ có đủ số lô và hạn dùng</w:t>
            </w:r>
          </w:p>
          <w:p w14:paraId="615DC40B" w14:textId="77777777" w:rsidR="00910A47" w:rsidRDefault="00F579DF">
            <w:pPr>
              <w:spacing w:after="20"/>
            </w:pPr>
            <w:r>
              <w:rPr>
                <w:sz w:val="19"/>
                <w:szCs w:val="19"/>
              </w:rPr>
              <w:t>• Đội 5 người làm toàn thời gian, không thay đổi nhân sự</w:t>
            </w:r>
          </w:p>
          <w:p w14:paraId="6536C238"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C5D196" w14:textId="77777777" w:rsidR="00910A47" w:rsidRDefault="00F579DF">
            <w:pPr>
              <w:spacing w:after="20"/>
            </w:pPr>
            <w:r>
              <w:rPr>
                <w:sz w:val="19"/>
                <w:szCs w:val="19"/>
              </w:rPr>
              <w:t>• Ngân sách tối đa 250 triệu đồng</w:t>
            </w:r>
          </w:p>
          <w:p w14:paraId="400628E8" w14:textId="77777777" w:rsidR="00910A47" w:rsidRDefault="00F579DF">
            <w:pPr>
              <w:spacing w:after="20"/>
            </w:pPr>
            <w:r>
              <w:rPr>
                <w:sz w:val="19"/>
                <w:szCs w:val="19"/>
              </w:rPr>
              <w:t>• Go-live trước 31/12/2026 (64 ngày làm việc)</w:t>
            </w:r>
          </w:p>
          <w:p w14:paraId="475C15B6" w14:textId="77777777" w:rsidR="00910A47" w:rsidRDefault="00F579DF">
            <w:pPr>
              <w:spacing w:after="20"/>
            </w:pPr>
            <w:r>
              <w:rPr>
                <w:sz w:val="19"/>
                <w:szCs w:val="19"/>
              </w:rPr>
              <w:t>• Đội cố định 5 người</w:t>
            </w:r>
          </w:p>
          <w:p w14:paraId="32B9CCB9" w14:textId="77777777" w:rsidR="00910A47" w:rsidRDefault="00F579DF">
            <w:pPr>
              <w:spacing w:after="20"/>
            </w:pPr>
            <w:r>
              <w:rPr>
                <w:sz w:val="19"/>
                <w:szCs w:val="19"/>
              </w:rPr>
              <w:t>• Demo cho Sponsor cuối mỗi tháng</w:t>
            </w:r>
          </w:p>
          <w:p w14:paraId="1CEF9460" w14:textId="77777777" w:rsidR="00910A47" w:rsidRDefault="00F579DF">
            <w:pPr>
              <w:spacing w:after="20"/>
            </w:pPr>
            <w:r>
              <w:rPr>
                <w:sz w:val="19"/>
                <w:szCs w:val="19"/>
              </w:rPr>
              <w:t>• Phải chuyển dữ liệu 2 năm và khoảng 1.200 mặt hàng</w:t>
            </w:r>
          </w:p>
        </w:tc>
      </w:tr>
    </w:tbl>
    <w:p w14:paraId="7E499837" w14:textId="77777777" w:rsidR="00910A47" w:rsidRDefault="00F579DF">
      <w:pPr>
        <w:pStyle w:val="Heading2"/>
        <w:keepNext/>
        <w:keepLines/>
      </w:pPr>
      <w:bookmarkStart w:id="8" w:name="_Toc242012430"/>
      <w:r>
        <w:t>2.7 Rủi ro cấp cao</w:t>
      </w:r>
      <w:bookmarkEnd w:id="8"/>
    </w:p>
    <w:p w14:paraId="68617EA6"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7F448C21" w14:textId="77777777" w:rsidR="00910A47" w:rsidRDefault="00F579DF">
      <w:pPr>
        <w:pStyle w:val="ListParagraph"/>
        <w:numPr>
          <w:ilvl w:val="0"/>
          <w:numId w:val="2"/>
        </w:numPr>
        <w:spacing w:after="60" w:line="276" w:lineRule="auto"/>
      </w:pPr>
      <w:r>
        <w:t>Lịch gốc dài hơn thời hạn (R02)</w:t>
      </w:r>
    </w:p>
    <w:p w14:paraId="03C0C86D" w14:textId="77777777" w:rsidR="00910A47" w:rsidRDefault="00F579DF">
      <w:pPr>
        <w:pStyle w:val="ListParagraph"/>
        <w:numPr>
          <w:ilvl w:val="0"/>
          <w:numId w:val="2"/>
        </w:numPr>
        <w:spacing w:after="60" w:line="276" w:lineRule="auto"/>
      </w:pPr>
      <w:r>
        <w:t>Phình phạm vi sau các buổi demo (R03)</w:t>
      </w:r>
    </w:p>
    <w:p w14:paraId="15D5A995" w14:textId="77777777" w:rsidR="00910A47" w:rsidRDefault="00F579DF">
      <w:pPr>
        <w:pStyle w:val="ListParagraph"/>
        <w:numPr>
          <w:ilvl w:val="0"/>
          <w:numId w:val="2"/>
        </w:numPr>
        <w:spacing w:after="60" w:line="276" w:lineRule="auto"/>
      </w:pPr>
      <w:r>
        <w:t>Dữ liệu cũ thiếu / sai lô và hạn dùng (R04)</w:t>
      </w:r>
    </w:p>
    <w:p w14:paraId="40D78482" w14:textId="77777777" w:rsidR="00910A47" w:rsidRDefault="00F579DF">
      <w:pPr>
        <w:pStyle w:val="Heading2"/>
        <w:keepNext/>
        <w:keepLines/>
      </w:pPr>
      <w:bookmarkStart w:id="9" w:name="_Toc242012431"/>
      <w:r>
        <w:t>2.8 Tiêu chí thành công và nghiệm thu</w:t>
      </w:r>
      <w:bookmarkEnd w:id="9"/>
    </w:p>
    <w:p w14:paraId="27033EBA" w14:textId="77777777" w:rsidR="00910A47" w:rsidRDefault="00F579DF">
      <w:pPr>
        <w:pStyle w:val="ListParagraph"/>
        <w:numPr>
          <w:ilvl w:val="0"/>
          <w:numId w:val="2"/>
        </w:numPr>
        <w:spacing w:after="60" w:line="276" w:lineRule="auto"/>
      </w:pPr>
      <w:r>
        <w:t>Go-live trước 31/12/2026; chi phí thực tế ≤ 250 triệu đồng</w:t>
      </w:r>
    </w:p>
    <w:p w14:paraId="428A34B2"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4B14634F"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6832B4F3" w14:textId="77777777" w:rsidR="00910A47" w:rsidRDefault="00F579DF">
      <w:pPr>
        <w:pStyle w:val="ListParagraph"/>
        <w:numPr>
          <w:ilvl w:val="0"/>
          <w:numId w:val="2"/>
        </w:numPr>
        <w:spacing w:after="60" w:line="276" w:lineRule="auto"/>
      </w:pPr>
      <w:r>
        <w:t>100% người dùng được đào tạo; khảo sát hài lòng sau 1 tháng ≥ 4/5</w:t>
      </w:r>
    </w:p>
    <w:p w14:paraId="7C54B3A7"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587D04A7" w14:textId="77777777" w:rsidR="00910A47" w:rsidRDefault="00F579DF">
      <w:pPr>
        <w:pStyle w:val="Heading2"/>
        <w:keepNext/>
        <w:keepLines/>
      </w:pPr>
      <w:bookmarkStart w:id="10" w:name="_Toc242012432"/>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1319E05F"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286597"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BCE3369"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973005" w14:textId="77777777" w:rsidR="00910A47" w:rsidRDefault="00F579DF">
            <w:pPr>
              <w:spacing w:after="20"/>
              <w:jc w:val="center"/>
            </w:pPr>
            <w:r>
              <w:rPr>
                <w:b/>
                <w:bCs/>
                <w:color w:val="FFFFFF"/>
                <w:sz w:val="19"/>
                <w:szCs w:val="19"/>
              </w:rPr>
              <w:t>Ảnh hưởng tới</w:t>
            </w:r>
          </w:p>
        </w:tc>
      </w:tr>
      <w:tr w:rsidR="00910A47" w14:paraId="37493C8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16AF6"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314007"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20C28" w14:textId="77777777" w:rsidR="00910A47" w:rsidRDefault="00F579DF">
            <w:pPr>
              <w:spacing w:after="20"/>
            </w:pPr>
            <w:r>
              <w:rPr>
                <w:sz w:val="19"/>
                <w:szCs w:val="19"/>
              </w:rPr>
              <w:t>Kiến trúc, WBS 4.4.1, rủi ro R01</w:t>
            </w:r>
          </w:p>
        </w:tc>
      </w:tr>
      <w:tr w:rsidR="00910A47" w14:paraId="2D05FC7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A44417"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D4E48C"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09F8F" w14:textId="77777777" w:rsidR="00910A47" w:rsidRDefault="00F579DF">
            <w:pPr>
              <w:spacing w:after="20"/>
            </w:pPr>
            <w:r>
              <w:rPr>
                <w:sz w:val="19"/>
                <w:szCs w:val="19"/>
              </w:rPr>
              <w:t>Mục tiêu SMART 1, thiết kế đồng bộ</w:t>
            </w:r>
          </w:p>
        </w:tc>
      </w:tr>
      <w:tr w:rsidR="00910A47" w14:paraId="0CD9B4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3B1C1"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B7265B"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476AD1" w14:textId="77777777" w:rsidR="00910A47" w:rsidRDefault="00F579DF">
            <w:pPr>
              <w:spacing w:after="20"/>
            </w:pPr>
            <w:r>
              <w:rPr>
                <w:sz w:val="19"/>
                <w:szCs w:val="19"/>
              </w:rPr>
              <w:t>Phân quyền, đào tạo</w:t>
            </w:r>
          </w:p>
        </w:tc>
      </w:tr>
      <w:tr w:rsidR="00910A47" w14:paraId="60DC8A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E05EE3"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4D879"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161AA" w14:textId="77777777" w:rsidR="00910A47" w:rsidRDefault="00F579DF">
            <w:pPr>
              <w:spacing w:after="20"/>
            </w:pPr>
            <w:r>
              <w:rPr>
                <w:sz w:val="19"/>
                <w:szCs w:val="19"/>
              </w:rPr>
              <w:t>WBS 4.4.2, rủi ro R04</w:t>
            </w:r>
          </w:p>
        </w:tc>
      </w:tr>
      <w:tr w:rsidR="00910A47" w14:paraId="698AB98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A9FA82"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FC0D84"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9F54F3" w14:textId="77777777" w:rsidR="00910A47" w:rsidRDefault="00F579DF">
            <w:pPr>
              <w:spacing w:after="20"/>
            </w:pPr>
            <w:r>
              <w:rPr>
                <w:sz w:val="19"/>
                <w:szCs w:val="19"/>
              </w:rPr>
              <w:t>Chi phí, triển khai</w:t>
            </w:r>
          </w:p>
        </w:tc>
      </w:tr>
      <w:tr w:rsidR="00910A47" w14:paraId="7761B43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B71CB"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4929C1"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D37CA6" w14:textId="77777777" w:rsidR="00910A47" w:rsidRDefault="00F579DF">
            <w:pPr>
              <w:spacing w:after="20"/>
            </w:pPr>
            <w:r>
              <w:rPr>
                <w:sz w:val="19"/>
                <w:szCs w:val="19"/>
              </w:rPr>
              <w:t>Phạm vi, rủi ro R09</w:t>
            </w:r>
          </w:p>
        </w:tc>
      </w:tr>
      <w:tr w:rsidR="00910A47" w14:paraId="7B202E7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C4A05"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0952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2601D0" w14:textId="77777777" w:rsidR="00910A47" w:rsidRDefault="00F579DF">
            <w:pPr>
              <w:spacing w:after="20"/>
            </w:pPr>
            <w:r>
              <w:rPr>
                <w:sz w:val="19"/>
                <w:szCs w:val="19"/>
              </w:rPr>
              <w:t>Kiến trúc, khả năng mở rộng</w:t>
            </w:r>
          </w:p>
        </w:tc>
      </w:tr>
      <w:tr w:rsidR="00910A47" w14:paraId="529B7CF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A3D4B7"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243497"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0262F8" w14:textId="77777777" w:rsidR="00910A47" w:rsidRDefault="00F579DF">
            <w:pPr>
              <w:spacing w:after="20"/>
            </w:pPr>
            <w:r>
              <w:rPr>
                <w:sz w:val="19"/>
                <w:szCs w:val="19"/>
              </w:rPr>
              <w:t>Kết thúc dự án</w:t>
            </w:r>
          </w:p>
        </w:tc>
      </w:tr>
      <w:tr w:rsidR="00910A47" w14:paraId="66D93D7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5E467"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E800A3"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D300D" w14:textId="77777777" w:rsidR="00910A47" w:rsidRDefault="00F579DF">
            <w:pPr>
              <w:spacing w:after="20"/>
            </w:pPr>
            <w:r>
              <w:rPr>
                <w:sz w:val="19"/>
                <w:szCs w:val="19"/>
              </w:rPr>
              <w:t>Phạm vi (hiện để ngoài phạm vi)</w:t>
            </w:r>
          </w:p>
        </w:tc>
      </w:tr>
    </w:tbl>
    <w:p w14:paraId="3717B06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2896C8B1"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2D860A0"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FFACD8" w14:textId="77777777" w:rsidR="00910A47" w:rsidRDefault="00F579DF">
            <w:pPr>
              <w:spacing w:after="20"/>
              <w:jc w:val="center"/>
            </w:pPr>
            <w:r>
              <w:rPr>
                <w:b/>
                <w:bCs/>
                <w:color w:val="FFFFFF"/>
                <w:sz w:val="19"/>
                <w:szCs w:val="19"/>
              </w:rPr>
              <w:t>Lý do ưu tiên</w:t>
            </w:r>
          </w:p>
        </w:tc>
      </w:tr>
      <w:tr w:rsidR="00910A47" w14:paraId="302EB04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DE932"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07F42A"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7C21FDF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2E2090"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3FCB2"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25F1889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1913F9"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1FFB1E"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E10CDE9" w14:textId="77777777" w:rsidR="00910A47" w:rsidRDefault="00F579DF">
      <w:r>
        <w:br w:type="page"/>
      </w:r>
    </w:p>
    <w:p w14:paraId="25B83611" w14:textId="77777777" w:rsidR="00910A47" w:rsidRDefault="00F579DF">
      <w:pPr>
        <w:pStyle w:val="Heading1"/>
        <w:keepNext/>
        <w:keepLines/>
      </w:pPr>
      <w:bookmarkStart w:id="11" w:name="_Toc242012433"/>
      <w:r>
        <w:t>3. Phạm vi và WBS</w:t>
      </w:r>
      <w:bookmarkEnd w:id="11"/>
    </w:p>
    <w:p w14:paraId="26FEFC86"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F2A6C0F" w14:textId="77777777" w:rsidR="00910A47" w:rsidRDefault="00910A47">
      <w:pPr>
        <w:sectPr w:rsidR="00910A47">
          <w:footerReference w:type="default" r:id="rId10"/>
          <w:pgSz w:w="11906" w:h="16838"/>
          <w:pgMar w:top="1134" w:right="1134" w:bottom="1134" w:left="1134" w:header="708" w:footer="708" w:gutter="0"/>
          <w:cols w:space="720"/>
          <w:docGrid w:linePitch="360"/>
        </w:sectPr>
      </w:pPr>
    </w:p>
    <w:p w14:paraId="39804AF3" w14:textId="77777777" w:rsidR="00910A47" w:rsidRDefault="00F579DF">
      <w:pPr>
        <w:pStyle w:val="Heading2"/>
        <w:keepNext/>
        <w:keepLines/>
      </w:pPr>
      <w:bookmarkStart w:id="12" w:name="_Toc242012434"/>
      <w:r>
        <w:t>3.1 Sơ đồ cây WBS</w:t>
      </w:r>
      <w:bookmarkEnd w:id="12"/>
    </w:p>
    <w:p w14:paraId="09C81B68"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144000" cy="3400425"/>
                    </a:xfrm>
                    <a:prstGeom prst="rect">
                      <a:avLst/>
                    </a:prstGeom>
                  </pic:spPr>
                </pic:pic>
              </a:graphicData>
            </a:graphic>
          </wp:inline>
        </w:drawing>
      </w:r>
    </w:p>
    <w:p w14:paraId="5CD01110"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352B7A11" w14:textId="77777777" w:rsidR="00910A47" w:rsidRDefault="00910A47">
      <w:pPr>
        <w:sectPr w:rsidR="00910A47">
          <w:footerReference w:type="default" r:id="rId12"/>
          <w:pgSz w:w="16838" w:h="11906" w:orient="landscape"/>
          <w:pgMar w:top="1134" w:right="1134" w:bottom="1134" w:left="1134" w:header="708" w:footer="708" w:gutter="0"/>
          <w:cols w:space="720"/>
          <w:docGrid w:linePitch="360"/>
        </w:sectPr>
      </w:pPr>
    </w:p>
    <w:p w14:paraId="5FF69D30" w14:textId="77777777" w:rsidR="00910A47" w:rsidRDefault="00F579DF">
      <w:pPr>
        <w:pStyle w:val="Heading2"/>
        <w:keepNext/>
        <w:keepLines/>
      </w:pPr>
      <w:bookmarkStart w:id="13" w:name="_Toc242012435"/>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080A5D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F9316D"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CE9E727"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55CB17"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5CF803"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A36FF2" w14:textId="77777777" w:rsidR="00910A47" w:rsidRDefault="00F579DF">
            <w:pPr>
              <w:spacing w:after="20"/>
              <w:jc w:val="center"/>
            </w:pPr>
            <w:r>
              <w:rPr>
                <w:b/>
                <w:bCs/>
                <w:color w:val="FFFFFF"/>
                <w:sz w:val="17"/>
                <w:szCs w:val="17"/>
              </w:rPr>
              <w:t>Giờ công</w:t>
            </w:r>
          </w:p>
        </w:tc>
      </w:tr>
      <w:tr w:rsidR="00910A47" w14:paraId="597D32A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34FAC"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434320E"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171223F"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C3B989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5599A32" w14:textId="77777777" w:rsidR="00910A47" w:rsidRDefault="00F579DF">
            <w:pPr>
              <w:spacing w:after="20"/>
              <w:jc w:val="right"/>
            </w:pPr>
            <w:r>
              <w:rPr>
                <w:b/>
                <w:bCs/>
                <w:sz w:val="17"/>
                <w:szCs w:val="17"/>
              </w:rPr>
              <w:t>156</w:t>
            </w:r>
          </w:p>
        </w:tc>
      </w:tr>
      <w:tr w:rsidR="00910A47" w14:paraId="726DC2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0C0263"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EC456C5"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41B65A"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CFDA563"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9BEA933" w14:textId="77777777" w:rsidR="00910A47" w:rsidRDefault="00F579DF">
            <w:pPr>
              <w:spacing w:after="20"/>
              <w:jc w:val="right"/>
            </w:pPr>
            <w:r>
              <w:rPr>
                <w:b/>
                <w:bCs/>
                <w:sz w:val="17"/>
                <w:szCs w:val="17"/>
              </w:rPr>
              <w:t>24</w:t>
            </w:r>
          </w:p>
        </w:tc>
      </w:tr>
      <w:tr w:rsidR="00910A47" w14:paraId="3FFBBF4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9385E"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B46669"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C99226"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AB00"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4E7C0" w14:textId="77777777" w:rsidR="00910A47" w:rsidRDefault="00F579DF">
            <w:pPr>
              <w:spacing w:after="20"/>
              <w:jc w:val="right"/>
            </w:pPr>
            <w:r>
              <w:rPr>
                <w:sz w:val="17"/>
                <w:szCs w:val="17"/>
              </w:rPr>
              <w:t>16</w:t>
            </w:r>
          </w:p>
        </w:tc>
      </w:tr>
      <w:tr w:rsidR="00910A47" w14:paraId="1D7FDD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E559C3"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1614F"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EEFAE0"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B41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BA70A2" w14:textId="77777777" w:rsidR="00910A47" w:rsidRDefault="00F579DF">
            <w:pPr>
              <w:spacing w:after="20"/>
              <w:jc w:val="right"/>
            </w:pPr>
            <w:r>
              <w:rPr>
                <w:sz w:val="17"/>
                <w:szCs w:val="17"/>
              </w:rPr>
              <w:t>8</w:t>
            </w:r>
          </w:p>
        </w:tc>
      </w:tr>
      <w:tr w:rsidR="00910A47" w14:paraId="2471537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58D23F"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386927A"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AE391F"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D23C3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65C0D26" w14:textId="77777777" w:rsidR="00910A47" w:rsidRDefault="00F579DF">
            <w:pPr>
              <w:spacing w:after="20"/>
              <w:jc w:val="right"/>
            </w:pPr>
            <w:r>
              <w:rPr>
                <w:b/>
                <w:bCs/>
                <w:sz w:val="17"/>
                <w:szCs w:val="17"/>
              </w:rPr>
              <w:t>44</w:t>
            </w:r>
          </w:p>
        </w:tc>
      </w:tr>
      <w:tr w:rsidR="00910A47" w14:paraId="6D10A73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9C7D03"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74A212"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A7F68"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767DB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1B384" w14:textId="77777777" w:rsidR="00910A47" w:rsidRDefault="00F579DF">
            <w:pPr>
              <w:spacing w:after="20"/>
              <w:jc w:val="right"/>
            </w:pPr>
            <w:r>
              <w:rPr>
                <w:sz w:val="17"/>
                <w:szCs w:val="17"/>
              </w:rPr>
              <w:t>16</w:t>
            </w:r>
          </w:p>
        </w:tc>
      </w:tr>
      <w:tr w:rsidR="00910A47" w14:paraId="3EFC883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EBE823"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3543A2"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706B2D"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CC889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A0201B" w14:textId="77777777" w:rsidR="00910A47" w:rsidRDefault="00F579DF">
            <w:pPr>
              <w:spacing w:after="20"/>
              <w:jc w:val="right"/>
            </w:pPr>
            <w:r>
              <w:rPr>
                <w:sz w:val="17"/>
                <w:szCs w:val="17"/>
              </w:rPr>
              <w:t>16</w:t>
            </w:r>
          </w:p>
        </w:tc>
      </w:tr>
      <w:tr w:rsidR="00910A47" w14:paraId="125ECA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BE94"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91A7E"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7A2ED0"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62AFA4"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8E465" w14:textId="77777777" w:rsidR="00910A47" w:rsidRDefault="00F579DF">
            <w:pPr>
              <w:spacing w:after="20"/>
              <w:jc w:val="right"/>
            </w:pPr>
            <w:r>
              <w:rPr>
                <w:sz w:val="17"/>
                <w:szCs w:val="17"/>
              </w:rPr>
              <w:t>12</w:t>
            </w:r>
          </w:p>
        </w:tc>
      </w:tr>
      <w:tr w:rsidR="00910A47" w14:paraId="281799F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9B2CC7"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111A9DB"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AE0F0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842D0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EC148EE" w14:textId="77777777" w:rsidR="00910A47" w:rsidRDefault="00F579DF">
            <w:pPr>
              <w:spacing w:after="20"/>
              <w:jc w:val="right"/>
            </w:pPr>
            <w:r>
              <w:rPr>
                <w:b/>
                <w:bCs/>
                <w:sz w:val="17"/>
                <w:szCs w:val="17"/>
              </w:rPr>
              <w:t>76</w:t>
            </w:r>
          </w:p>
        </w:tc>
      </w:tr>
      <w:tr w:rsidR="00910A47" w14:paraId="674685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99755"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F571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ADFF6E"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2CD72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46FC36" w14:textId="77777777" w:rsidR="00910A47" w:rsidRDefault="00F579DF">
            <w:pPr>
              <w:spacing w:after="20"/>
              <w:jc w:val="right"/>
            </w:pPr>
            <w:r>
              <w:rPr>
                <w:sz w:val="17"/>
                <w:szCs w:val="17"/>
              </w:rPr>
              <w:t>52</w:t>
            </w:r>
          </w:p>
        </w:tc>
      </w:tr>
      <w:tr w:rsidR="00910A47" w14:paraId="1D37BE1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F746F"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729645"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FBCE00"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AB66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D59165" w14:textId="77777777" w:rsidR="00910A47" w:rsidRDefault="00F579DF">
            <w:pPr>
              <w:spacing w:after="20"/>
              <w:jc w:val="right"/>
            </w:pPr>
            <w:r>
              <w:rPr>
                <w:sz w:val="17"/>
                <w:szCs w:val="17"/>
              </w:rPr>
              <w:t>24</w:t>
            </w:r>
          </w:p>
        </w:tc>
      </w:tr>
      <w:tr w:rsidR="00910A47" w14:paraId="384AC37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8334B7"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A8A4692"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C20CB4"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6E420A"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0E83BCC" w14:textId="77777777" w:rsidR="00910A47" w:rsidRDefault="00F579DF">
            <w:pPr>
              <w:spacing w:after="20"/>
              <w:jc w:val="right"/>
            </w:pPr>
            <w:r>
              <w:rPr>
                <w:b/>
                <w:bCs/>
                <w:sz w:val="17"/>
                <w:szCs w:val="17"/>
              </w:rPr>
              <w:t>12</w:t>
            </w:r>
          </w:p>
        </w:tc>
      </w:tr>
      <w:tr w:rsidR="00910A47" w14:paraId="64E7E9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AB66E"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7564E4"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C4AE2"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1819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954E40" w14:textId="77777777" w:rsidR="00910A47" w:rsidRDefault="00F579DF">
            <w:pPr>
              <w:spacing w:after="20"/>
              <w:jc w:val="right"/>
            </w:pPr>
            <w:r>
              <w:rPr>
                <w:sz w:val="17"/>
                <w:szCs w:val="17"/>
              </w:rPr>
              <w:t>12</w:t>
            </w:r>
          </w:p>
        </w:tc>
      </w:tr>
      <w:tr w:rsidR="00910A47" w14:paraId="3F8930B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FFAB369"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C18887"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9F8485"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8ABEE95"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6ECA52C" w14:textId="77777777" w:rsidR="00910A47" w:rsidRDefault="00F579DF">
            <w:pPr>
              <w:spacing w:after="20"/>
              <w:jc w:val="right"/>
            </w:pPr>
            <w:r>
              <w:rPr>
                <w:b/>
                <w:bCs/>
                <w:sz w:val="17"/>
                <w:szCs w:val="17"/>
              </w:rPr>
              <w:t>104</w:t>
            </w:r>
          </w:p>
        </w:tc>
      </w:tr>
      <w:tr w:rsidR="00910A47" w14:paraId="56EDF79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1E00D9"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31332B0"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28C6A13"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CE101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F4C8DF0" w14:textId="77777777" w:rsidR="00910A47" w:rsidRDefault="00F579DF">
            <w:pPr>
              <w:spacing w:after="20"/>
              <w:jc w:val="right"/>
            </w:pPr>
            <w:r>
              <w:rPr>
                <w:b/>
                <w:bCs/>
                <w:sz w:val="17"/>
                <w:szCs w:val="17"/>
              </w:rPr>
              <w:t>40</w:t>
            </w:r>
          </w:p>
        </w:tc>
      </w:tr>
      <w:tr w:rsidR="00910A47" w14:paraId="41A4533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406008"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0D643"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8D3DB"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8471B7"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B6EBF" w14:textId="77777777" w:rsidR="00910A47" w:rsidRDefault="00F579DF">
            <w:pPr>
              <w:spacing w:after="20"/>
              <w:jc w:val="right"/>
            </w:pPr>
            <w:r>
              <w:rPr>
                <w:sz w:val="17"/>
                <w:szCs w:val="17"/>
              </w:rPr>
              <w:t>24</w:t>
            </w:r>
          </w:p>
        </w:tc>
      </w:tr>
      <w:tr w:rsidR="00910A47" w14:paraId="60124B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18C61C"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5004E"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98BE6"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8CF0C"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BC6B0" w14:textId="77777777" w:rsidR="00910A47" w:rsidRDefault="00F579DF">
            <w:pPr>
              <w:spacing w:after="20"/>
              <w:jc w:val="right"/>
            </w:pPr>
            <w:r>
              <w:rPr>
                <w:sz w:val="17"/>
                <w:szCs w:val="17"/>
              </w:rPr>
              <w:t>16</w:t>
            </w:r>
          </w:p>
        </w:tc>
      </w:tr>
      <w:tr w:rsidR="00910A47" w14:paraId="42F6267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D99200"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C2CF63"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9AC416"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13F8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CF1F72" w14:textId="77777777" w:rsidR="00910A47" w:rsidRDefault="00F579DF">
            <w:pPr>
              <w:spacing w:after="20"/>
              <w:jc w:val="right"/>
            </w:pPr>
            <w:r>
              <w:rPr>
                <w:b/>
                <w:bCs/>
                <w:sz w:val="17"/>
                <w:szCs w:val="17"/>
              </w:rPr>
              <w:t>64</w:t>
            </w:r>
          </w:p>
        </w:tc>
      </w:tr>
      <w:tr w:rsidR="00910A47" w14:paraId="2AC3A81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F6D96"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8C0E13"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04CF08"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8767D5"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A72F04" w14:textId="77777777" w:rsidR="00910A47" w:rsidRDefault="00F579DF">
            <w:pPr>
              <w:spacing w:after="20"/>
              <w:jc w:val="right"/>
            </w:pPr>
            <w:r>
              <w:rPr>
                <w:sz w:val="17"/>
                <w:szCs w:val="17"/>
              </w:rPr>
              <w:t>32</w:t>
            </w:r>
          </w:p>
        </w:tc>
      </w:tr>
      <w:tr w:rsidR="00910A47" w14:paraId="14935AF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42298"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7FE973"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BE83"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388A58"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203B64" w14:textId="77777777" w:rsidR="00910A47" w:rsidRDefault="00F579DF">
            <w:pPr>
              <w:spacing w:after="20"/>
              <w:jc w:val="right"/>
            </w:pPr>
            <w:r>
              <w:rPr>
                <w:sz w:val="17"/>
                <w:szCs w:val="17"/>
              </w:rPr>
              <w:t>24</w:t>
            </w:r>
          </w:p>
        </w:tc>
      </w:tr>
      <w:tr w:rsidR="00910A47" w14:paraId="7255267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5CEA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A5F8D3"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475873"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18E42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69F96" w14:textId="77777777" w:rsidR="00910A47" w:rsidRDefault="00F579DF">
            <w:pPr>
              <w:spacing w:after="20"/>
              <w:jc w:val="right"/>
            </w:pPr>
            <w:r>
              <w:rPr>
                <w:sz w:val="17"/>
                <w:szCs w:val="17"/>
              </w:rPr>
              <w:t>8</w:t>
            </w:r>
          </w:p>
        </w:tc>
      </w:tr>
      <w:tr w:rsidR="00910A47" w14:paraId="7612771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7B18F6D"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1D82D88"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D576138"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C397EA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4BBDCCD" w14:textId="77777777" w:rsidR="00910A47" w:rsidRDefault="00F579DF">
            <w:pPr>
              <w:spacing w:after="20"/>
              <w:jc w:val="right"/>
            </w:pPr>
            <w:r>
              <w:rPr>
                <w:b/>
                <w:bCs/>
                <w:sz w:val="17"/>
                <w:szCs w:val="17"/>
              </w:rPr>
              <w:t>128</w:t>
            </w:r>
          </w:p>
        </w:tc>
      </w:tr>
      <w:tr w:rsidR="00910A47" w14:paraId="7F4BFD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0A126"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E31456"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8FDF70"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7BAE5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BDD2E74" w14:textId="77777777" w:rsidR="00910A47" w:rsidRDefault="00F579DF">
            <w:pPr>
              <w:spacing w:after="20"/>
              <w:jc w:val="right"/>
            </w:pPr>
            <w:r>
              <w:rPr>
                <w:b/>
                <w:bCs/>
                <w:sz w:val="17"/>
                <w:szCs w:val="17"/>
              </w:rPr>
              <w:t>56</w:t>
            </w:r>
          </w:p>
        </w:tc>
      </w:tr>
      <w:tr w:rsidR="00910A47" w14:paraId="047D411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AE72A"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63089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4DEDAF"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4486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BBFE2" w14:textId="77777777" w:rsidR="00910A47" w:rsidRDefault="00F579DF">
            <w:pPr>
              <w:spacing w:after="20"/>
              <w:jc w:val="right"/>
            </w:pPr>
            <w:r>
              <w:rPr>
                <w:sz w:val="17"/>
                <w:szCs w:val="17"/>
              </w:rPr>
              <w:t>16</w:t>
            </w:r>
          </w:p>
        </w:tc>
      </w:tr>
      <w:tr w:rsidR="00910A47" w14:paraId="0565886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367F65"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22B72"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098184"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BA7B4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7E97F" w14:textId="77777777" w:rsidR="00910A47" w:rsidRDefault="00F579DF">
            <w:pPr>
              <w:spacing w:after="20"/>
              <w:jc w:val="right"/>
            </w:pPr>
            <w:r>
              <w:rPr>
                <w:sz w:val="17"/>
                <w:szCs w:val="17"/>
              </w:rPr>
              <w:t>24</w:t>
            </w:r>
          </w:p>
        </w:tc>
      </w:tr>
      <w:tr w:rsidR="00910A47" w14:paraId="2ADA595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409"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1F516"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542255"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B612D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C79D4" w14:textId="77777777" w:rsidR="00910A47" w:rsidRDefault="00F579DF">
            <w:pPr>
              <w:spacing w:after="20"/>
              <w:jc w:val="right"/>
            </w:pPr>
            <w:r>
              <w:rPr>
                <w:sz w:val="17"/>
                <w:szCs w:val="17"/>
              </w:rPr>
              <w:t>16</w:t>
            </w:r>
          </w:p>
        </w:tc>
      </w:tr>
      <w:tr w:rsidR="00910A47" w14:paraId="3CA8764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A20F3D"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2F5D39"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1800D1"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4E412B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AFBB12" w14:textId="77777777" w:rsidR="00910A47" w:rsidRDefault="00F579DF">
            <w:pPr>
              <w:spacing w:after="20"/>
              <w:jc w:val="right"/>
            </w:pPr>
            <w:r>
              <w:rPr>
                <w:b/>
                <w:bCs/>
                <w:sz w:val="17"/>
                <w:szCs w:val="17"/>
              </w:rPr>
              <w:t>72</w:t>
            </w:r>
          </w:p>
        </w:tc>
      </w:tr>
      <w:tr w:rsidR="00910A47" w14:paraId="3220FF6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CE92B5"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EE87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91EB6"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6BDAC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B5AFAC" w14:textId="77777777" w:rsidR="00910A47" w:rsidRDefault="00F579DF">
            <w:pPr>
              <w:spacing w:after="20"/>
              <w:jc w:val="right"/>
            </w:pPr>
            <w:r>
              <w:rPr>
                <w:sz w:val="17"/>
                <w:szCs w:val="17"/>
              </w:rPr>
              <w:t>32</w:t>
            </w:r>
          </w:p>
        </w:tc>
      </w:tr>
      <w:tr w:rsidR="00910A47" w14:paraId="1C9996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F2C273"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A90D1"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327001"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FF942F"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E47CEF" w14:textId="77777777" w:rsidR="00910A47" w:rsidRDefault="00F579DF">
            <w:pPr>
              <w:spacing w:after="20"/>
              <w:jc w:val="right"/>
            </w:pPr>
            <w:r>
              <w:rPr>
                <w:sz w:val="17"/>
                <w:szCs w:val="17"/>
              </w:rPr>
              <w:t>40</w:t>
            </w:r>
          </w:p>
        </w:tc>
      </w:tr>
      <w:tr w:rsidR="00910A47" w14:paraId="72E39C9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3320C8"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37D7127"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6A8622"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7A8C38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0630C83" w14:textId="77777777" w:rsidR="00910A47" w:rsidRDefault="00F579DF">
            <w:pPr>
              <w:spacing w:after="20"/>
              <w:jc w:val="right"/>
            </w:pPr>
            <w:r>
              <w:rPr>
                <w:b/>
                <w:bCs/>
                <w:sz w:val="17"/>
                <w:szCs w:val="17"/>
              </w:rPr>
              <w:t>340</w:t>
            </w:r>
          </w:p>
        </w:tc>
      </w:tr>
      <w:tr w:rsidR="00910A47" w14:paraId="2BE396F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0FBEE28"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BEC4287"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1C1389E"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CA5DDB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387B6B" w14:textId="77777777" w:rsidR="00910A47" w:rsidRDefault="00F579DF">
            <w:pPr>
              <w:spacing w:after="20"/>
              <w:jc w:val="right"/>
            </w:pPr>
            <w:r>
              <w:rPr>
                <w:b/>
                <w:bCs/>
                <w:sz w:val="17"/>
                <w:szCs w:val="17"/>
              </w:rPr>
              <w:t>40</w:t>
            </w:r>
          </w:p>
        </w:tc>
      </w:tr>
      <w:tr w:rsidR="00910A47" w14:paraId="3EAAC4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22FBBC"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0471F"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55325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9621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5CDF4" w14:textId="77777777" w:rsidR="00910A47" w:rsidRDefault="00F579DF">
            <w:pPr>
              <w:spacing w:after="20"/>
              <w:jc w:val="right"/>
            </w:pPr>
            <w:r>
              <w:rPr>
                <w:sz w:val="17"/>
                <w:szCs w:val="17"/>
              </w:rPr>
              <w:t>16</w:t>
            </w:r>
          </w:p>
        </w:tc>
      </w:tr>
      <w:tr w:rsidR="00910A47" w14:paraId="2D2BF0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50EC1F"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F340F"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FCF247"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7449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3E400C" w14:textId="77777777" w:rsidR="00910A47" w:rsidRDefault="00F579DF">
            <w:pPr>
              <w:spacing w:after="20"/>
              <w:jc w:val="right"/>
            </w:pPr>
            <w:r>
              <w:rPr>
                <w:sz w:val="17"/>
                <w:szCs w:val="17"/>
              </w:rPr>
              <w:t>24</w:t>
            </w:r>
          </w:p>
        </w:tc>
      </w:tr>
      <w:tr w:rsidR="00910A47" w14:paraId="698187E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9AC32E0"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285F4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DDB8DC4"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ADA7EC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B3E8BAF" w14:textId="77777777" w:rsidR="00910A47" w:rsidRDefault="00F579DF">
            <w:pPr>
              <w:spacing w:after="20"/>
              <w:jc w:val="right"/>
            </w:pPr>
            <w:r>
              <w:rPr>
                <w:b/>
                <w:bCs/>
                <w:sz w:val="17"/>
                <w:szCs w:val="17"/>
              </w:rPr>
              <w:t>168</w:t>
            </w:r>
          </w:p>
        </w:tc>
      </w:tr>
      <w:tr w:rsidR="00910A47" w14:paraId="7A2C3ED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85049"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3CDB68"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A0B48"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4FB59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F5C250" w14:textId="77777777" w:rsidR="00910A47" w:rsidRDefault="00F579DF">
            <w:pPr>
              <w:spacing w:after="20"/>
              <w:jc w:val="right"/>
            </w:pPr>
            <w:r>
              <w:rPr>
                <w:sz w:val="17"/>
                <w:szCs w:val="17"/>
              </w:rPr>
              <w:t>40</w:t>
            </w:r>
          </w:p>
        </w:tc>
      </w:tr>
      <w:tr w:rsidR="00910A47" w14:paraId="5FFD90F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3BEC3"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9EDAC"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CFA71E"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4AF64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D5D29D" w14:textId="77777777" w:rsidR="00910A47" w:rsidRDefault="00F579DF">
            <w:pPr>
              <w:spacing w:after="20"/>
              <w:jc w:val="right"/>
            </w:pPr>
            <w:r>
              <w:rPr>
                <w:sz w:val="17"/>
                <w:szCs w:val="17"/>
              </w:rPr>
              <w:t>40</w:t>
            </w:r>
          </w:p>
        </w:tc>
      </w:tr>
      <w:tr w:rsidR="00910A47" w14:paraId="05A548F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AE91CC"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C0F95"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EA41D"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3AD65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3D6701" w14:textId="77777777" w:rsidR="00910A47" w:rsidRDefault="00F579DF">
            <w:pPr>
              <w:spacing w:after="20"/>
              <w:jc w:val="right"/>
            </w:pPr>
            <w:r>
              <w:rPr>
                <w:sz w:val="17"/>
                <w:szCs w:val="17"/>
              </w:rPr>
              <w:t>32</w:t>
            </w:r>
          </w:p>
        </w:tc>
      </w:tr>
      <w:tr w:rsidR="00910A47" w14:paraId="0A0DB9B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ECD6AA"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414AC"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C9C6F4"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2488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04F3E6" w14:textId="77777777" w:rsidR="00910A47" w:rsidRDefault="00F579DF">
            <w:pPr>
              <w:spacing w:after="20"/>
              <w:jc w:val="right"/>
            </w:pPr>
            <w:r>
              <w:rPr>
                <w:sz w:val="17"/>
                <w:szCs w:val="17"/>
              </w:rPr>
              <w:t>32</w:t>
            </w:r>
          </w:p>
        </w:tc>
      </w:tr>
      <w:tr w:rsidR="00910A47" w14:paraId="4E83FED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B52D0"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C4D686"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6687CE"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74BB5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4483E0" w14:textId="77777777" w:rsidR="00910A47" w:rsidRDefault="00F579DF">
            <w:pPr>
              <w:spacing w:after="20"/>
              <w:jc w:val="right"/>
            </w:pPr>
            <w:r>
              <w:rPr>
                <w:sz w:val="17"/>
                <w:szCs w:val="17"/>
              </w:rPr>
              <w:t>24</w:t>
            </w:r>
          </w:p>
        </w:tc>
      </w:tr>
      <w:tr w:rsidR="00910A47" w14:paraId="707128AA"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D46F79"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547FA"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367258D"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71862F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9AA322" w14:textId="77777777" w:rsidR="00910A47" w:rsidRDefault="00F579DF">
            <w:pPr>
              <w:spacing w:after="20"/>
              <w:jc w:val="right"/>
            </w:pPr>
            <w:r>
              <w:rPr>
                <w:b/>
                <w:bCs/>
                <w:sz w:val="17"/>
                <w:szCs w:val="17"/>
              </w:rPr>
              <w:t>32</w:t>
            </w:r>
          </w:p>
        </w:tc>
      </w:tr>
      <w:tr w:rsidR="00910A47" w14:paraId="33DC745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1EF61"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92C30"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10003"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A2D0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8F3B" w14:textId="77777777" w:rsidR="00910A47" w:rsidRDefault="00F579DF">
            <w:pPr>
              <w:spacing w:after="20"/>
              <w:jc w:val="right"/>
            </w:pPr>
            <w:r>
              <w:rPr>
                <w:sz w:val="17"/>
                <w:szCs w:val="17"/>
              </w:rPr>
              <w:t>32</w:t>
            </w:r>
          </w:p>
        </w:tc>
      </w:tr>
      <w:tr w:rsidR="00910A47" w14:paraId="6E55903A"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6735DF"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18A7BD0"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BC9F33"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3429B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302DB0" w14:textId="77777777" w:rsidR="00910A47" w:rsidRDefault="00F579DF">
            <w:pPr>
              <w:spacing w:after="20"/>
              <w:jc w:val="right"/>
            </w:pPr>
            <w:r>
              <w:rPr>
                <w:b/>
                <w:bCs/>
                <w:sz w:val="17"/>
                <w:szCs w:val="17"/>
              </w:rPr>
              <w:t>100</w:t>
            </w:r>
          </w:p>
        </w:tc>
      </w:tr>
      <w:tr w:rsidR="00910A47" w14:paraId="7611886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AF25C"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80A5D6"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6EA98"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42999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0C186B" w14:textId="77777777" w:rsidR="00910A47" w:rsidRDefault="00F579DF">
            <w:pPr>
              <w:spacing w:after="20"/>
              <w:jc w:val="right"/>
            </w:pPr>
            <w:r>
              <w:rPr>
                <w:sz w:val="17"/>
                <w:szCs w:val="17"/>
              </w:rPr>
              <w:t>60</w:t>
            </w:r>
          </w:p>
        </w:tc>
      </w:tr>
      <w:tr w:rsidR="00910A47" w14:paraId="27478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BA959"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8C7699"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AEBF6C"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F2650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AB2BA" w14:textId="77777777" w:rsidR="00910A47" w:rsidRDefault="00F579DF">
            <w:pPr>
              <w:spacing w:after="20"/>
              <w:jc w:val="right"/>
            </w:pPr>
            <w:r>
              <w:rPr>
                <w:sz w:val="17"/>
                <w:szCs w:val="17"/>
              </w:rPr>
              <w:t>40</w:t>
            </w:r>
          </w:p>
        </w:tc>
      </w:tr>
      <w:tr w:rsidR="00910A47" w14:paraId="742E46B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FBBCFC"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8DFA66"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CBCF6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CE18787"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3191459" w14:textId="77777777" w:rsidR="00910A47" w:rsidRDefault="00F579DF">
            <w:pPr>
              <w:spacing w:after="20"/>
              <w:jc w:val="right"/>
            </w:pPr>
            <w:r>
              <w:rPr>
                <w:b/>
                <w:bCs/>
                <w:sz w:val="17"/>
                <w:szCs w:val="17"/>
              </w:rPr>
              <w:t>312</w:t>
            </w:r>
          </w:p>
        </w:tc>
      </w:tr>
      <w:tr w:rsidR="00910A47" w14:paraId="4A4AC9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5ABC29"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F142CA"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9C2DAD"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D912E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A15BC7" w14:textId="77777777" w:rsidR="00910A47" w:rsidRDefault="00F579DF">
            <w:pPr>
              <w:spacing w:after="20"/>
              <w:jc w:val="right"/>
            </w:pPr>
            <w:r>
              <w:rPr>
                <w:b/>
                <w:bCs/>
                <w:sz w:val="17"/>
                <w:szCs w:val="17"/>
              </w:rPr>
              <w:t>64</w:t>
            </w:r>
          </w:p>
        </w:tc>
      </w:tr>
      <w:tr w:rsidR="00910A47" w14:paraId="21784E8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640C9"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037E3"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CC34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4C3D07"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E2544" w14:textId="77777777" w:rsidR="00910A47" w:rsidRDefault="00F579DF">
            <w:pPr>
              <w:spacing w:after="20"/>
              <w:jc w:val="right"/>
            </w:pPr>
            <w:r>
              <w:rPr>
                <w:sz w:val="17"/>
                <w:szCs w:val="17"/>
              </w:rPr>
              <w:t>32</w:t>
            </w:r>
          </w:p>
        </w:tc>
      </w:tr>
      <w:tr w:rsidR="00910A47" w14:paraId="5477EB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68C2E5"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0993BA"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74F374"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AC7B6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755EB" w14:textId="77777777" w:rsidR="00910A47" w:rsidRDefault="00F579DF">
            <w:pPr>
              <w:spacing w:after="20"/>
              <w:jc w:val="right"/>
            </w:pPr>
            <w:r>
              <w:rPr>
                <w:sz w:val="17"/>
                <w:szCs w:val="17"/>
              </w:rPr>
              <w:t>32</w:t>
            </w:r>
          </w:p>
        </w:tc>
      </w:tr>
      <w:tr w:rsidR="00910A47" w14:paraId="56A942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A53E07"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9494259"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A8325D3"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4EF32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3D327C4" w14:textId="77777777" w:rsidR="00910A47" w:rsidRDefault="00F579DF">
            <w:pPr>
              <w:spacing w:after="20"/>
              <w:jc w:val="right"/>
            </w:pPr>
            <w:r>
              <w:rPr>
                <w:b/>
                <w:bCs/>
                <w:sz w:val="17"/>
                <w:szCs w:val="17"/>
              </w:rPr>
              <w:t>224</w:t>
            </w:r>
          </w:p>
        </w:tc>
      </w:tr>
      <w:tr w:rsidR="00910A47" w14:paraId="0E4BB89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0A538"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F272B"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E5D96"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29097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5D59D2" w14:textId="77777777" w:rsidR="00910A47" w:rsidRDefault="00F579DF">
            <w:pPr>
              <w:spacing w:after="20"/>
              <w:jc w:val="right"/>
            </w:pPr>
            <w:r>
              <w:rPr>
                <w:sz w:val="17"/>
                <w:szCs w:val="17"/>
              </w:rPr>
              <w:t>56</w:t>
            </w:r>
          </w:p>
        </w:tc>
      </w:tr>
      <w:tr w:rsidR="00910A47" w14:paraId="2F090E7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53088"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38350"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E1467E"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A0C9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A2CFC3" w14:textId="77777777" w:rsidR="00910A47" w:rsidRDefault="00F579DF">
            <w:pPr>
              <w:spacing w:after="20"/>
              <w:jc w:val="right"/>
            </w:pPr>
            <w:r>
              <w:rPr>
                <w:sz w:val="17"/>
                <w:szCs w:val="17"/>
              </w:rPr>
              <w:t>48</w:t>
            </w:r>
          </w:p>
        </w:tc>
      </w:tr>
      <w:tr w:rsidR="00910A47" w14:paraId="5101046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7C7533"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A8DF13"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2A290"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A32CC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FAA10B" w14:textId="77777777" w:rsidR="00910A47" w:rsidRDefault="00F579DF">
            <w:pPr>
              <w:spacing w:after="20"/>
              <w:jc w:val="right"/>
            </w:pPr>
            <w:r>
              <w:rPr>
                <w:sz w:val="17"/>
                <w:szCs w:val="17"/>
              </w:rPr>
              <w:t>40</w:t>
            </w:r>
          </w:p>
        </w:tc>
      </w:tr>
      <w:tr w:rsidR="00910A47" w14:paraId="42FDD2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2C25A"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B6D5DA"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370042"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11CBC0"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C2748B" w14:textId="77777777" w:rsidR="00910A47" w:rsidRDefault="00F579DF">
            <w:pPr>
              <w:spacing w:after="20"/>
              <w:jc w:val="right"/>
            </w:pPr>
            <w:r>
              <w:rPr>
                <w:sz w:val="17"/>
                <w:szCs w:val="17"/>
              </w:rPr>
              <w:t>40</w:t>
            </w:r>
          </w:p>
        </w:tc>
      </w:tr>
      <w:tr w:rsidR="00910A47" w14:paraId="2C8373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67E66"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BD7F6"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C817"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70FE63"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DBE240" w14:textId="77777777" w:rsidR="00910A47" w:rsidRDefault="00F579DF">
            <w:pPr>
              <w:spacing w:after="20"/>
              <w:jc w:val="right"/>
            </w:pPr>
            <w:r>
              <w:rPr>
                <w:sz w:val="17"/>
                <w:szCs w:val="17"/>
              </w:rPr>
              <w:t>40</w:t>
            </w:r>
          </w:p>
        </w:tc>
      </w:tr>
      <w:tr w:rsidR="00910A47" w14:paraId="18DA9C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E9AC27"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E33B4"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924A93"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39623"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EE3810D" w14:textId="77777777" w:rsidR="00910A47" w:rsidRDefault="00F579DF">
            <w:pPr>
              <w:spacing w:after="20"/>
              <w:jc w:val="right"/>
            </w:pPr>
            <w:r>
              <w:rPr>
                <w:b/>
                <w:bCs/>
                <w:sz w:val="17"/>
                <w:szCs w:val="17"/>
              </w:rPr>
              <w:t>24</w:t>
            </w:r>
          </w:p>
        </w:tc>
      </w:tr>
      <w:tr w:rsidR="00910A47" w14:paraId="7C7E7C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DE1C0"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A322E"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23E7B9"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7D9C5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2AFC8" w14:textId="77777777" w:rsidR="00910A47" w:rsidRDefault="00F579DF">
            <w:pPr>
              <w:spacing w:after="20"/>
              <w:jc w:val="right"/>
            </w:pPr>
            <w:r>
              <w:rPr>
                <w:sz w:val="17"/>
                <w:szCs w:val="17"/>
              </w:rPr>
              <w:t>24</w:t>
            </w:r>
          </w:p>
        </w:tc>
      </w:tr>
      <w:tr w:rsidR="00910A47" w14:paraId="7721CA7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B6CA3D4"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1D5CB84"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1ED5613"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90C0FEA"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ECB44F9" w14:textId="77777777" w:rsidR="00910A47" w:rsidRDefault="00F579DF">
            <w:pPr>
              <w:spacing w:after="20"/>
              <w:jc w:val="right"/>
            </w:pPr>
            <w:r>
              <w:rPr>
                <w:b/>
                <w:bCs/>
                <w:sz w:val="17"/>
                <w:szCs w:val="17"/>
              </w:rPr>
              <w:t>220</w:t>
            </w:r>
          </w:p>
        </w:tc>
      </w:tr>
      <w:tr w:rsidR="00910A47" w14:paraId="7E644BF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6601D8D"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05A9599"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29CD38"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B2D7DA"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0F9F6E" w14:textId="77777777" w:rsidR="00910A47" w:rsidRDefault="00F579DF">
            <w:pPr>
              <w:spacing w:after="20"/>
              <w:jc w:val="right"/>
            </w:pPr>
            <w:r>
              <w:rPr>
                <w:b/>
                <w:bCs/>
                <w:sz w:val="17"/>
                <w:szCs w:val="17"/>
              </w:rPr>
              <w:t>32</w:t>
            </w:r>
          </w:p>
        </w:tc>
      </w:tr>
      <w:tr w:rsidR="00910A47" w14:paraId="0E0B0AF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C389F6"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0A1F9"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A28DBF"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24AC61"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F5F6D5" w14:textId="77777777" w:rsidR="00910A47" w:rsidRDefault="00F579DF">
            <w:pPr>
              <w:spacing w:after="20"/>
              <w:jc w:val="right"/>
            </w:pPr>
            <w:r>
              <w:rPr>
                <w:sz w:val="17"/>
                <w:szCs w:val="17"/>
              </w:rPr>
              <w:t>32</w:t>
            </w:r>
          </w:p>
        </w:tc>
      </w:tr>
      <w:tr w:rsidR="00910A47" w14:paraId="3D5BC6D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8AF96EA"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33D8744"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A7B29FF"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20703DC"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2C022A" w14:textId="77777777" w:rsidR="00910A47" w:rsidRDefault="00F579DF">
            <w:pPr>
              <w:spacing w:after="20"/>
              <w:jc w:val="right"/>
            </w:pPr>
            <w:r>
              <w:rPr>
                <w:b/>
                <w:bCs/>
                <w:sz w:val="17"/>
                <w:szCs w:val="17"/>
              </w:rPr>
              <w:t>164</w:t>
            </w:r>
          </w:p>
        </w:tc>
      </w:tr>
      <w:tr w:rsidR="00910A47" w14:paraId="5CC9EFA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E73DA9"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527EE"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499D65"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27ED8E"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12D75" w14:textId="77777777" w:rsidR="00910A47" w:rsidRDefault="00F579DF">
            <w:pPr>
              <w:spacing w:after="20"/>
              <w:jc w:val="right"/>
            </w:pPr>
            <w:r>
              <w:rPr>
                <w:sz w:val="17"/>
                <w:szCs w:val="17"/>
              </w:rPr>
              <w:t>64</w:t>
            </w:r>
          </w:p>
        </w:tc>
      </w:tr>
      <w:tr w:rsidR="00910A47" w14:paraId="777002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B567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303485"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5BBBBE"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3E314D"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F6498B" w14:textId="77777777" w:rsidR="00910A47" w:rsidRDefault="00F579DF">
            <w:pPr>
              <w:spacing w:after="20"/>
              <w:jc w:val="right"/>
            </w:pPr>
            <w:r>
              <w:rPr>
                <w:sz w:val="17"/>
                <w:szCs w:val="17"/>
              </w:rPr>
              <w:t>24</w:t>
            </w:r>
          </w:p>
        </w:tc>
      </w:tr>
      <w:tr w:rsidR="00910A47" w14:paraId="0D08DB0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1CFFA"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347C77"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7C87B"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2FC37"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C2822D" w14:textId="77777777" w:rsidR="00910A47" w:rsidRDefault="00F579DF">
            <w:pPr>
              <w:spacing w:after="20"/>
              <w:jc w:val="right"/>
            </w:pPr>
            <w:r>
              <w:rPr>
                <w:sz w:val="17"/>
                <w:szCs w:val="17"/>
              </w:rPr>
              <w:t>16</w:t>
            </w:r>
          </w:p>
        </w:tc>
      </w:tr>
      <w:tr w:rsidR="00910A47" w14:paraId="4AFA010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C77DDA"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3D3A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4BCE76"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3C7D6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4A27A" w14:textId="77777777" w:rsidR="00910A47" w:rsidRDefault="00F579DF">
            <w:pPr>
              <w:spacing w:after="20"/>
              <w:jc w:val="right"/>
            </w:pPr>
            <w:r>
              <w:rPr>
                <w:sz w:val="17"/>
                <w:szCs w:val="17"/>
              </w:rPr>
              <w:t>60</w:t>
            </w:r>
          </w:p>
        </w:tc>
      </w:tr>
      <w:tr w:rsidR="00910A47" w14:paraId="0F4862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065A28"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BDB0F6"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3A8DBB"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5C19E6"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5A53A9" w14:textId="77777777" w:rsidR="00910A47" w:rsidRDefault="00F579DF">
            <w:pPr>
              <w:spacing w:after="20"/>
              <w:jc w:val="right"/>
            </w:pPr>
            <w:r>
              <w:rPr>
                <w:b/>
                <w:bCs/>
                <w:sz w:val="17"/>
                <w:szCs w:val="17"/>
              </w:rPr>
              <w:t>24</w:t>
            </w:r>
          </w:p>
        </w:tc>
      </w:tr>
      <w:tr w:rsidR="00910A47" w14:paraId="4C24DF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FF1A82"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A8D0E1"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237E8"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795E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E717F" w14:textId="77777777" w:rsidR="00910A47" w:rsidRDefault="00F579DF">
            <w:pPr>
              <w:spacing w:after="20"/>
              <w:jc w:val="right"/>
            </w:pPr>
            <w:r>
              <w:rPr>
                <w:sz w:val="17"/>
                <w:szCs w:val="17"/>
              </w:rPr>
              <w:t>24</w:t>
            </w:r>
          </w:p>
        </w:tc>
      </w:tr>
      <w:tr w:rsidR="00910A47" w14:paraId="55455FC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DB1D85C"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AC60707"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088DEE"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539BD0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48529" w14:textId="77777777" w:rsidR="00910A47" w:rsidRDefault="00F579DF">
            <w:pPr>
              <w:spacing w:after="20"/>
              <w:jc w:val="right"/>
            </w:pPr>
            <w:r>
              <w:rPr>
                <w:b/>
                <w:bCs/>
                <w:sz w:val="17"/>
                <w:szCs w:val="17"/>
              </w:rPr>
              <w:t>104</w:t>
            </w:r>
          </w:p>
        </w:tc>
      </w:tr>
      <w:tr w:rsidR="00910A47" w14:paraId="7068128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77D54B"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E7816"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1B5A9"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0F3142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58C41B" w14:textId="77777777" w:rsidR="00910A47" w:rsidRDefault="00F579DF">
            <w:pPr>
              <w:spacing w:after="20"/>
              <w:jc w:val="right"/>
            </w:pPr>
            <w:r>
              <w:rPr>
                <w:b/>
                <w:bCs/>
                <w:sz w:val="17"/>
                <w:szCs w:val="17"/>
              </w:rPr>
              <w:t>32</w:t>
            </w:r>
          </w:p>
        </w:tc>
      </w:tr>
      <w:tr w:rsidR="00910A47" w14:paraId="2FFFF22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9BB343"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38F2AB"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28874"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F9870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BF17C7" w14:textId="77777777" w:rsidR="00910A47" w:rsidRDefault="00F579DF">
            <w:pPr>
              <w:spacing w:after="20"/>
              <w:jc w:val="right"/>
            </w:pPr>
            <w:r>
              <w:rPr>
                <w:sz w:val="17"/>
                <w:szCs w:val="17"/>
              </w:rPr>
              <w:t>16</w:t>
            </w:r>
          </w:p>
        </w:tc>
      </w:tr>
      <w:tr w:rsidR="00910A47" w14:paraId="0F972F5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9993D"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786F2E"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367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8D402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E259AE" w14:textId="77777777" w:rsidR="00910A47" w:rsidRDefault="00F579DF">
            <w:pPr>
              <w:spacing w:after="20"/>
              <w:jc w:val="right"/>
            </w:pPr>
            <w:r>
              <w:rPr>
                <w:sz w:val="17"/>
                <w:szCs w:val="17"/>
              </w:rPr>
              <w:t>16</w:t>
            </w:r>
          </w:p>
        </w:tc>
      </w:tr>
      <w:tr w:rsidR="00910A47" w14:paraId="11C064E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FF1EBA"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4A996B"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EC5B2A"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2410"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DE506E" w14:textId="77777777" w:rsidR="00910A47" w:rsidRDefault="00F579DF">
            <w:pPr>
              <w:spacing w:after="20"/>
              <w:jc w:val="right"/>
            </w:pPr>
            <w:r>
              <w:rPr>
                <w:b/>
                <w:bCs/>
                <w:sz w:val="17"/>
                <w:szCs w:val="17"/>
              </w:rPr>
              <w:t>72</w:t>
            </w:r>
          </w:p>
        </w:tc>
      </w:tr>
      <w:tr w:rsidR="00910A47" w14:paraId="34DB8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EBBCB3"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B2DD25"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A9E2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F2CD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C79CE9" w14:textId="77777777" w:rsidR="00910A47" w:rsidRDefault="00F579DF">
            <w:pPr>
              <w:spacing w:after="20"/>
              <w:jc w:val="right"/>
            </w:pPr>
            <w:r>
              <w:rPr>
                <w:sz w:val="17"/>
                <w:szCs w:val="17"/>
              </w:rPr>
              <w:t>24</w:t>
            </w:r>
          </w:p>
        </w:tc>
      </w:tr>
      <w:tr w:rsidR="00910A47" w14:paraId="49FEF2C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6AF38"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CDCA7"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0995F6"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CAC70C"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43040A" w14:textId="77777777" w:rsidR="00910A47" w:rsidRDefault="00F579DF">
            <w:pPr>
              <w:spacing w:after="20"/>
              <w:jc w:val="right"/>
            </w:pPr>
            <w:r>
              <w:rPr>
                <w:sz w:val="17"/>
                <w:szCs w:val="17"/>
              </w:rPr>
              <w:t>16</w:t>
            </w:r>
          </w:p>
        </w:tc>
      </w:tr>
      <w:tr w:rsidR="00910A47" w14:paraId="4F4878E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4EC4C"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DA134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2335D5"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5037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208CD" w14:textId="77777777" w:rsidR="00910A47" w:rsidRDefault="00F579DF">
            <w:pPr>
              <w:spacing w:after="20"/>
              <w:jc w:val="right"/>
            </w:pPr>
            <w:r>
              <w:rPr>
                <w:sz w:val="17"/>
                <w:szCs w:val="17"/>
              </w:rPr>
              <w:t>32</w:t>
            </w:r>
          </w:p>
        </w:tc>
      </w:tr>
      <w:tr w:rsidR="00910A47" w14:paraId="764DB73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528331"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7FC9C4"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6C2B4F"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C65DFF"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10F9D9" w14:textId="77777777" w:rsidR="00910A47" w:rsidRDefault="00F579DF">
            <w:pPr>
              <w:spacing w:after="20"/>
              <w:jc w:val="right"/>
            </w:pPr>
            <w:r>
              <w:rPr>
                <w:b/>
                <w:bCs/>
                <w:sz w:val="17"/>
                <w:szCs w:val="17"/>
              </w:rPr>
              <w:t>1.364</w:t>
            </w:r>
          </w:p>
        </w:tc>
      </w:tr>
    </w:tbl>
    <w:p w14:paraId="1E79F04D"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47048C9E" w14:textId="77777777" w:rsidR="00910A47" w:rsidRDefault="00F579DF">
      <w:pPr>
        <w:pStyle w:val="Heading2"/>
        <w:keepNext/>
        <w:keepLines/>
      </w:pPr>
      <w:bookmarkStart w:id="14" w:name="_Toc242012436"/>
      <w:r>
        <w:t>3.3 Từ điển WBS (3 gói công việc quan trọng nhất)</w:t>
      </w:r>
      <w:bookmarkEnd w:id="14"/>
    </w:p>
    <w:p w14:paraId="149370A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5838E81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5575AE"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908B33" w14:textId="77777777" w:rsidR="00910A47" w:rsidRDefault="00F579DF">
            <w:pPr>
              <w:keepNext/>
              <w:spacing w:after="20"/>
              <w:jc w:val="center"/>
            </w:pPr>
            <w:r>
              <w:rPr>
                <w:b/>
                <w:bCs/>
                <w:color w:val="FFFFFF"/>
                <w:sz w:val="19"/>
                <w:szCs w:val="19"/>
              </w:rPr>
              <w:t>Nội dung</w:t>
            </w:r>
          </w:p>
        </w:tc>
      </w:tr>
      <w:tr w:rsidR="00910A47" w14:paraId="290CA4D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C758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68BB"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1610FA9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1D0DA5"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1539A" w14:textId="77777777" w:rsidR="00910A47" w:rsidRDefault="00F579DF">
            <w:pPr>
              <w:keepNext/>
              <w:spacing w:after="20"/>
            </w:pPr>
            <w:r>
              <w:rPr>
                <w:sz w:val="19"/>
                <w:szCs w:val="19"/>
              </w:rPr>
              <w:t>Bộ đồng bộ chạy tự động; nhật ký đồng bộ; tài liệu cấu hình</w:t>
            </w:r>
          </w:p>
        </w:tc>
      </w:tr>
      <w:tr w:rsidR="00910A47" w14:paraId="2815048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6921F5"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87DF5"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42FC7D9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5CB2CC"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41594" w14:textId="77777777" w:rsidR="00910A47" w:rsidRDefault="00F579DF">
            <w:pPr>
              <w:keepNext/>
              <w:spacing w:after="20"/>
            </w:pPr>
            <w:r>
              <w:rPr>
                <w:sz w:val="19"/>
                <w:szCs w:val="19"/>
              </w:rPr>
              <w:t>BE</w:t>
            </w:r>
          </w:p>
        </w:tc>
      </w:tr>
      <w:tr w:rsidR="00910A47" w14:paraId="5F7ACA5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6B1E36"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72F056" w14:textId="77777777" w:rsidR="00910A47" w:rsidRDefault="00F579DF">
            <w:pPr>
              <w:keepNext/>
              <w:spacing w:after="20"/>
            </w:pPr>
            <w:r>
              <w:rPr>
                <w:sz w:val="19"/>
                <w:szCs w:val="19"/>
              </w:rPr>
              <w:t>60 giờ công</w:t>
            </w:r>
          </w:p>
        </w:tc>
      </w:tr>
      <w:tr w:rsidR="00910A47" w14:paraId="26C9E6E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B04C50"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4617" w14:textId="77777777" w:rsidR="00910A47" w:rsidRDefault="00F579DF">
            <w:pPr>
              <w:keepNext/>
              <w:spacing w:after="20"/>
            </w:pPr>
            <w:r>
              <w:rPr>
                <w:sz w:val="19"/>
                <w:szCs w:val="19"/>
              </w:rPr>
              <w:t>4.1.1, 2.1.2; phụ thuộc bên ngoài: nhà cung cấp phần mềm bán hàng</w:t>
            </w:r>
          </w:p>
        </w:tc>
      </w:tr>
      <w:tr w:rsidR="00910A47" w14:paraId="31C1F7A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CF4A1"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3198DB" w14:textId="77777777" w:rsidR="00910A47" w:rsidRDefault="00F579DF">
            <w:pPr>
              <w:spacing w:after="20"/>
            </w:pPr>
            <w:r>
              <w:rPr>
                <w:sz w:val="19"/>
                <w:szCs w:val="19"/>
              </w:rPr>
              <w:t>R01, R04</w:t>
            </w:r>
          </w:p>
        </w:tc>
      </w:tr>
    </w:tbl>
    <w:p w14:paraId="7945AECE"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F830478"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1501471"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2CF369" w14:textId="77777777" w:rsidR="00910A47" w:rsidRDefault="00F579DF">
            <w:pPr>
              <w:keepNext/>
              <w:spacing w:after="20"/>
              <w:jc w:val="center"/>
            </w:pPr>
            <w:r>
              <w:rPr>
                <w:b/>
                <w:bCs/>
                <w:color w:val="FFFFFF"/>
                <w:sz w:val="19"/>
                <w:szCs w:val="19"/>
              </w:rPr>
              <w:t>Nội dung</w:t>
            </w:r>
          </w:p>
        </w:tc>
      </w:tr>
      <w:tr w:rsidR="00910A47" w14:paraId="548C1A6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F689B"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6CC345"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75F0053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E210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A53505" w14:textId="77777777" w:rsidR="00910A47" w:rsidRDefault="00F579DF">
            <w:pPr>
              <w:keepNext/>
              <w:spacing w:after="20"/>
            </w:pPr>
            <w:r>
              <w:rPr>
                <w:sz w:val="19"/>
                <w:szCs w:val="19"/>
              </w:rPr>
              <w:t>Trang Tổng quan hoàn chỉnh, responsive, theo phân quyền</w:t>
            </w:r>
          </w:p>
        </w:tc>
      </w:tr>
      <w:tr w:rsidR="00910A47" w14:paraId="5EC2FDD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04E753"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2B14A0"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04154A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8FFD89"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E5CF8" w14:textId="77777777" w:rsidR="00910A47" w:rsidRDefault="00F579DF">
            <w:pPr>
              <w:keepNext/>
              <w:spacing w:after="20"/>
            </w:pPr>
            <w:r>
              <w:rPr>
                <w:sz w:val="19"/>
                <w:szCs w:val="19"/>
              </w:rPr>
              <w:t>FE</w:t>
            </w:r>
          </w:p>
        </w:tc>
      </w:tr>
      <w:tr w:rsidR="00910A47" w14:paraId="6C67D93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59A493"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0B527A" w14:textId="77777777" w:rsidR="00910A47" w:rsidRDefault="00F579DF">
            <w:pPr>
              <w:keepNext/>
              <w:spacing w:after="20"/>
            </w:pPr>
            <w:r>
              <w:rPr>
                <w:sz w:val="19"/>
                <w:szCs w:val="19"/>
              </w:rPr>
              <w:t>56 giờ công</w:t>
            </w:r>
          </w:p>
        </w:tc>
      </w:tr>
      <w:tr w:rsidR="00910A47" w14:paraId="74177CF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047349"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C797CE" w14:textId="77777777" w:rsidR="00910A47" w:rsidRDefault="00F579DF">
            <w:pPr>
              <w:keepNext/>
              <w:spacing w:after="20"/>
            </w:pPr>
            <w:r>
              <w:rPr>
                <w:sz w:val="19"/>
                <w:szCs w:val="19"/>
              </w:rPr>
              <w:t>5.1.1, 5.1.2, 4.2.1, 3.2.2</w:t>
            </w:r>
          </w:p>
        </w:tc>
      </w:tr>
      <w:tr w:rsidR="00910A47" w14:paraId="7249386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222C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19E3E8" w14:textId="77777777" w:rsidR="00910A47" w:rsidRDefault="00F579DF">
            <w:pPr>
              <w:spacing w:after="20"/>
            </w:pPr>
            <w:r>
              <w:rPr>
                <w:sz w:val="19"/>
                <w:szCs w:val="19"/>
              </w:rPr>
              <w:t>R02, R08</w:t>
            </w:r>
          </w:p>
        </w:tc>
      </w:tr>
    </w:tbl>
    <w:p w14:paraId="7E05FB2B"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7AC2EF9"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6819788"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9F206F" w14:textId="77777777" w:rsidR="00910A47" w:rsidRDefault="00F579DF">
            <w:pPr>
              <w:keepNext/>
              <w:spacing w:after="20"/>
              <w:jc w:val="center"/>
            </w:pPr>
            <w:r>
              <w:rPr>
                <w:b/>
                <w:bCs/>
                <w:color w:val="FFFFFF"/>
                <w:sz w:val="19"/>
                <w:szCs w:val="19"/>
              </w:rPr>
              <w:t>Nội dung</w:t>
            </w:r>
          </w:p>
        </w:tc>
      </w:tr>
      <w:tr w:rsidR="00910A47" w14:paraId="09880F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2C89E"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273E25"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18C13ED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7FD16"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50804" w14:textId="77777777" w:rsidR="00910A47" w:rsidRDefault="00F579DF">
            <w:pPr>
              <w:keepNext/>
              <w:spacing w:after="20"/>
            </w:pPr>
            <w:r>
              <w:rPr>
                <w:sz w:val="19"/>
                <w:szCs w:val="19"/>
              </w:rPr>
              <w:t>Báo cáo kết quả kiểm thử, danh sách lỗi có mức độ</w:t>
            </w:r>
          </w:p>
        </w:tc>
      </w:tr>
      <w:tr w:rsidR="00910A47" w14:paraId="3ED08F0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93CF10"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B6B4E" w14:textId="77777777" w:rsidR="00910A47" w:rsidRDefault="00F579DF">
            <w:pPr>
              <w:keepNext/>
              <w:spacing w:after="20"/>
            </w:pPr>
            <w:r>
              <w:rPr>
                <w:sz w:val="19"/>
                <w:szCs w:val="19"/>
              </w:rPr>
              <w:t>100% test case được chạy; 100% test case mức Cao đạt; không còn lỗi mức Nghiêm trọng</w:t>
            </w:r>
          </w:p>
        </w:tc>
      </w:tr>
      <w:tr w:rsidR="00910A47" w14:paraId="300BA7E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0B53B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73CFD" w14:textId="77777777" w:rsidR="00910A47" w:rsidRDefault="00F579DF">
            <w:pPr>
              <w:keepNext/>
              <w:spacing w:after="20"/>
            </w:pPr>
            <w:r>
              <w:rPr>
                <w:sz w:val="19"/>
                <w:szCs w:val="19"/>
              </w:rPr>
              <w:t>QA</w:t>
            </w:r>
          </w:p>
        </w:tc>
      </w:tr>
      <w:tr w:rsidR="00910A47" w14:paraId="6FF1EBA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3420C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A5B6B" w14:textId="77777777" w:rsidR="00910A47" w:rsidRDefault="00F579DF">
            <w:pPr>
              <w:keepNext/>
              <w:spacing w:after="20"/>
            </w:pPr>
            <w:r>
              <w:rPr>
                <w:sz w:val="19"/>
                <w:szCs w:val="19"/>
              </w:rPr>
              <w:t>64 giờ công</w:t>
            </w:r>
          </w:p>
        </w:tc>
      </w:tr>
      <w:tr w:rsidR="00910A47" w14:paraId="409CA39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9CF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C131B4" w14:textId="77777777" w:rsidR="00910A47" w:rsidRDefault="00F579DF">
            <w:pPr>
              <w:keepNext/>
              <w:spacing w:after="20"/>
            </w:pPr>
            <w:r>
              <w:rPr>
                <w:sz w:val="19"/>
                <w:szCs w:val="19"/>
              </w:rPr>
              <w:t>6.1.1, 5.2.x, 4.2.x</w:t>
            </w:r>
          </w:p>
        </w:tc>
      </w:tr>
      <w:tr w:rsidR="00910A47" w14:paraId="5F758DE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3D2349"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F8747" w14:textId="77777777" w:rsidR="00910A47" w:rsidRDefault="00F579DF">
            <w:pPr>
              <w:spacing w:after="20"/>
            </w:pPr>
            <w:r>
              <w:rPr>
                <w:sz w:val="19"/>
                <w:szCs w:val="19"/>
              </w:rPr>
              <w:t>R02</w:t>
            </w:r>
          </w:p>
        </w:tc>
      </w:tr>
    </w:tbl>
    <w:p w14:paraId="3BD0B779"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511B626A" w14:textId="77777777" w:rsidR="00910A47" w:rsidRDefault="00F579DF">
      <w:pPr>
        <w:pStyle w:val="Heading1"/>
        <w:keepNext/>
        <w:keepLines/>
      </w:pPr>
      <w:bookmarkStart w:id="15" w:name="_Toc242012437"/>
      <w:r>
        <w:t>4. Ước lượng, lịch dự án và đường găng</w:t>
      </w:r>
      <w:bookmarkEnd w:id="15"/>
    </w:p>
    <w:p w14:paraId="229B64F6"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E7CECC9" w14:textId="77777777" w:rsidR="00910A47" w:rsidRDefault="00F579DF">
      <w:pPr>
        <w:pStyle w:val="Heading2"/>
        <w:keepNext/>
        <w:keepLines/>
      </w:pPr>
      <w:bookmarkStart w:id="16" w:name="_Toc242012438"/>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4EAA372C"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94B66E"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278AE1"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07A950"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9F73827"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32250E"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C471B6"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4B34FA"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93C16D6"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44FC8A"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E990A16"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249A34"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3C76D0"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5A6CCB3"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B07BF47"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41CEE0" w14:textId="77777777" w:rsidR="00910A47" w:rsidRDefault="00F579DF">
            <w:pPr>
              <w:spacing w:after="20"/>
              <w:jc w:val="center"/>
            </w:pPr>
            <w:r>
              <w:rPr>
                <w:b/>
                <w:bCs/>
                <w:color w:val="FFFFFF"/>
                <w:sz w:val="17"/>
                <w:szCs w:val="17"/>
              </w:rPr>
              <w:t>Kết thúc</w:t>
            </w:r>
          </w:p>
        </w:tc>
      </w:tr>
      <w:tr w:rsidR="00910A47" w14:paraId="1A78D15D"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137DFB"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D4EEB5"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D67E93"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BC2D20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001D8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7891DC"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80A75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A1CA7D"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6E21B96"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494534"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08B19"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B150231"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001EFE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5D9CE2"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583868" w14:textId="77777777" w:rsidR="00910A47" w:rsidRDefault="00F579DF">
            <w:pPr>
              <w:spacing w:after="20"/>
              <w:jc w:val="center"/>
            </w:pPr>
            <w:r>
              <w:rPr>
                <w:sz w:val="17"/>
                <w:szCs w:val="17"/>
              </w:rPr>
              <w:t>12/10/2026</w:t>
            </w:r>
          </w:p>
        </w:tc>
      </w:tr>
      <w:tr w:rsidR="00910A47" w14:paraId="7893B040"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049FB3"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6F515F"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917DF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199EEAD"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9665868"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5A8DC3"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FD2E9C"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F1D610"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ADF0EA"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001754"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8BAE95"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B56565"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FF905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4FFE8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3E3E34C" w14:textId="77777777" w:rsidR="00910A47" w:rsidRDefault="00F579DF">
            <w:pPr>
              <w:spacing w:after="20"/>
              <w:jc w:val="center"/>
            </w:pPr>
            <w:r>
              <w:rPr>
                <w:sz w:val="17"/>
                <w:szCs w:val="17"/>
              </w:rPr>
              <w:t>20/10/2026</w:t>
            </w:r>
          </w:p>
        </w:tc>
      </w:tr>
      <w:tr w:rsidR="00910A47" w14:paraId="3F1326EB"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DD78B1"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6BF870"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26CE3B"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C29CB3"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027532"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569D82"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E573BA"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54C69"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DA12792"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77D431"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21458EF"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A48957"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359125"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20DF74E"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D55463" w14:textId="77777777" w:rsidR="00910A47" w:rsidRDefault="00F579DF">
            <w:pPr>
              <w:spacing w:after="20"/>
              <w:jc w:val="center"/>
            </w:pPr>
            <w:r>
              <w:rPr>
                <w:sz w:val="17"/>
                <w:szCs w:val="17"/>
              </w:rPr>
              <w:t>28/10/2026</w:t>
            </w:r>
          </w:p>
        </w:tc>
      </w:tr>
      <w:tr w:rsidR="00910A47" w14:paraId="6B98CF0B"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C8CDC0"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A2A6D"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8A4BC0"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88C86A"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7D3ECF"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F5CC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F7D087"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7C3C0"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D8E7E"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804746"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3B178F"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03753B"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53FB0"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59021A"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B27E01" w14:textId="77777777" w:rsidR="00910A47" w:rsidRDefault="00F579DF">
            <w:pPr>
              <w:spacing w:after="20"/>
              <w:jc w:val="center"/>
            </w:pPr>
            <w:r>
              <w:rPr>
                <w:sz w:val="17"/>
                <w:szCs w:val="17"/>
              </w:rPr>
              <w:t>05/11/2026</w:t>
            </w:r>
          </w:p>
        </w:tc>
      </w:tr>
      <w:tr w:rsidR="00910A47" w14:paraId="47062655"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BBB4D"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5D5ECD"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0AB28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7050B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D47A1A"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5D358C"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DC30AC"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441737"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23B85EE"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8DB322"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1DF79E"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B14131"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21EB1A5"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91CD4D"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7DCBF3" w14:textId="77777777" w:rsidR="00910A47" w:rsidRDefault="00F579DF">
            <w:pPr>
              <w:spacing w:after="20"/>
              <w:jc w:val="center"/>
            </w:pPr>
            <w:r>
              <w:rPr>
                <w:sz w:val="17"/>
                <w:szCs w:val="17"/>
              </w:rPr>
              <w:t>09/11/2026</w:t>
            </w:r>
          </w:p>
        </w:tc>
      </w:tr>
      <w:tr w:rsidR="00910A47" w14:paraId="1E30E82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F96ADC"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856DE9"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66460"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5A3D1"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FA8D2D"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6C1C0"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3CAC0"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60615"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E447C6"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A218E0"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107B7"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D61D"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70002E"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3E943"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86F41" w14:textId="77777777" w:rsidR="00910A47" w:rsidRDefault="00F579DF">
            <w:pPr>
              <w:spacing w:after="20"/>
              <w:jc w:val="center"/>
            </w:pPr>
            <w:r>
              <w:rPr>
                <w:sz w:val="17"/>
                <w:szCs w:val="17"/>
              </w:rPr>
              <w:t>13/11/2026</w:t>
            </w:r>
          </w:p>
        </w:tc>
      </w:tr>
      <w:tr w:rsidR="00910A47" w14:paraId="1EEBC82E"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4619D2"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97357"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AAB994"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4F0A"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4AF83E"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22328D"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F9FE67"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16B37"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B06D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2CC49"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3E65C"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9291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A571B"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C9B66"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F263CE" w14:textId="77777777" w:rsidR="00910A47" w:rsidRDefault="00F579DF">
            <w:pPr>
              <w:spacing w:after="20"/>
              <w:jc w:val="center"/>
            </w:pPr>
            <w:r>
              <w:rPr>
                <w:sz w:val="17"/>
                <w:szCs w:val="17"/>
              </w:rPr>
              <w:t>09/12/2026</w:t>
            </w:r>
          </w:p>
        </w:tc>
      </w:tr>
      <w:tr w:rsidR="00910A47" w14:paraId="344EE47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6B473B"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9876F3"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84449"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06FAD"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C8FA71"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3C9C89"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4E2BA8"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D977B"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D94684"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7300F5"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88A06"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3EBE9"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E1A6B"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184D5D"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5CE877" w14:textId="77777777" w:rsidR="00910A47" w:rsidRDefault="00F579DF">
            <w:pPr>
              <w:spacing w:after="20"/>
              <w:jc w:val="center"/>
            </w:pPr>
            <w:r>
              <w:rPr>
                <w:sz w:val="17"/>
                <w:szCs w:val="17"/>
              </w:rPr>
              <w:t>01/12/2026</w:t>
            </w:r>
          </w:p>
        </w:tc>
      </w:tr>
      <w:tr w:rsidR="00910A47" w14:paraId="71CB39E2"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A05F48"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743F20"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66CAA"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A39EE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1317E0"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87A2B2"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797AF4"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6EB8E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BB79290"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7E7DD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AEB802"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61E2F"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50DBD9"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0EE787"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D4FBC2" w14:textId="77777777" w:rsidR="00910A47" w:rsidRDefault="00F579DF">
            <w:pPr>
              <w:spacing w:after="20"/>
              <w:jc w:val="center"/>
            </w:pPr>
            <w:r>
              <w:rPr>
                <w:sz w:val="17"/>
                <w:szCs w:val="17"/>
              </w:rPr>
              <w:t>18/11/2026</w:t>
            </w:r>
          </w:p>
        </w:tc>
      </w:tr>
      <w:tr w:rsidR="00910A47" w14:paraId="52A61828"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788F56"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1F9003"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E49EA7"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74528"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14FD39"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24370EA"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4F887E"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340830"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2AFF0A"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87082A"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50EB74"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65A3D3"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4A9199"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C05A0C"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4B526E" w14:textId="77777777" w:rsidR="00910A47" w:rsidRDefault="00F579DF">
            <w:pPr>
              <w:spacing w:after="20"/>
              <w:jc w:val="center"/>
            </w:pPr>
            <w:r>
              <w:rPr>
                <w:sz w:val="17"/>
                <w:szCs w:val="17"/>
              </w:rPr>
              <w:t>17/12/2026</w:t>
            </w:r>
          </w:p>
        </w:tc>
      </w:tr>
      <w:tr w:rsidR="00910A47" w14:paraId="01D179F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99A56"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2ACF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D30DEC"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C9F06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9495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F238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22611"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B2CF9"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191B48"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38764B"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1EEC9F"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84D46"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697B82"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B3CE1F"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F72EF7" w14:textId="77777777" w:rsidR="00910A47" w:rsidRDefault="00F579DF">
            <w:pPr>
              <w:spacing w:after="20"/>
              <w:jc w:val="center"/>
            </w:pPr>
            <w:r>
              <w:rPr>
                <w:sz w:val="17"/>
                <w:szCs w:val="17"/>
              </w:rPr>
              <w:t>16/12/2026</w:t>
            </w:r>
          </w:p>
        </w:tc>
      </w:tr>
      <w:tr w:rsidR="00910A47" w14:paraId="6769C80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01171"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E9FA0E"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2A9D4A"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E0EE2F"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E53CC"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180F7"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3D64FD"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80EE8"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40C1AF"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32388"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6BA6D"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AACE9"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81ACC"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E8C7C5"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44AB3A" w14:textId="77777777" w:rsidR="00910A47" w:rsidRDefault="00F579DF">
            <w:pPr>
              <w:spacing w:after="20"/>
              <w:jc w:val="center"/>
            </w:pPr>
            <w:r>
              <w:rPr>
                <w:sz w:val="17"/>
                <w:szCs w:val="17"/>
              </w:rPr>
              <w:t>03/11/2026</w:t>
            </w:r>
          </w:p>
        </w:tc>
      </w:tr>
      <w:tr w:rsidR="00910A47" w14:paraId="0D04767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2BAD53"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A541DE"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DC86AB"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326F743"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E86E1B"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D4AE1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27A69A"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2F2EF9"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29D5CF"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FC2764"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FDBDB"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2220B2"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4D391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93D476"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4A9A0C" w14:textId="77777777" w:rsidR="00910A47" w:rsidRDefault="00F579DF">
            <w:pPr>
              <w:spacing w:after="20"/>
              <w:jc w:val="center"/>
            </w:pPr>
            <w:r>
              <w:rPr>
                <w:sz w:val="17"/>
                <w:szCs w:val="17"/>
              </w:rPr>
              <w:t>04/01/2027</w:t>
            </w:r>
          </w:p>
        </w:tc>
      </w:tr>
      <w:tr w:rsidR="00910A47" w14:paraId="548062A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422864"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14911F"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10116D"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796128"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911E3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40DFED"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FDB4690"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2ED663"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E33FCC"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1358EA"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46E0BF"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28F421"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A497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C512BE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0E1675" w14:textId="77777777" w:rsidR="00910A47" w:rsidRDefault="00F579DF">
            <w:pPr>
              <w:spacing w:after="20"/>
              <w:jc w:val="center"/>
            </w:pPr>
            <w:r>
              <w:rPr>
                <w:sz w:val="17"/>
                <w:szCs w:val="17"/>
              </w:rPr>
              <w:t>11/01/2027</w:t>
            </w:r>
          </w:p>
        </w:tc>
      </w:tr>
      <w:tr w:rsidR="00910A47" w14:paraId="5EC802CF"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55FDA1"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9EFFC9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B9939B"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6072F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7E09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DF35A0"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192D3E"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E96F7F"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676261"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361E32"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33140DB"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1B920"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7B081"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BB3855"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36CC4D5" w14:textId="77777777" w:rsidR="00910A47" w:rsidRDefault="00F579DF">
            <w:pPr>
              <w:spacing w:after="20"/>
              <w:jc w:val="center"/>
            </w:pPr>
            <w:r>
              <w:rPr>
                <w:sz w:val="17"/>
                <w:szCs w:val="17"/>
              </w:rPr>
              <w:t>18/01/2027</w:t>
            </w:r>
          </w:p>
        </w:tc>
      </w:tr>
    </w:tbl>
    <w:p w14:paraId="3A20B177" w14:textId="77777777" w:rsidR="00910A47" w:rsidRDefault="00F579DF">
      <w:pPr>
        <w:spacing w:after="100" w:line="276" w:lineRule="auto"/>
      </w:pPr>
      <w:r>
        <w:rPr>
          <w:i/>
          <w:iCs/>
          <w:sz w:val="18"/>
          <w:szCs w:val="18"/>
        </w:rPr>
        <w:t>Hàng tô hồng: hoạt động găng (Slack = 0).</w:t>
      </w:r>
    </w:p>
    <w:p w14:paraId="1344FC26" w14:textId="77777777" w:rsidR="00910A47" w:rsidRDefault="00F579DF">
      <w:pPr>
        <w:pStyle w:val="Heading2"/>
        <w:keepNext/>
        <w:keepLines/>
      </w:pPr>
      <w:bookmarkStart w:id="17" w:name="_Toc242012439"/>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39968828"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89F015"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ECC2AE6" w14:textId="77777777" w:rsidR="00910A47" w:rsidRDefault="00F579DF">
            <w:pPr>
              <w:spacing w:after="20"/>
              <w:jc w:val="center"/>
            </w:pPr>
            <w:r>
              <w:rPr>
                <w:b/>
                <w:bCs/>
                <w:color w:val="FFFFFF"/>
                <w:sz w:val="19"/>
                <w:szCs w:val="19"/>
              </w:rPr>
              <w:t>Giá trị</w:t>
            </w:r>
          </w:p>
        </w:tc>
      </w:tr>
      <w:tr w:rsidR="00910A47" w14:paraId="62CD0628"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F22EC3"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F8CC94" w14:textId="77777777" w:rsidR="00910A47" w:rsidRDefault="00F579DF">
            <w:pPr>
              <w:spacing w:after="20"/>
            </w:pPr>
            <w:r>
              <w:rPr>
                <w:sz w:val="19"/>
                <w:szCs w:val="19"/>
              </w:rPr>
              <w:t>A → B → C → E → I → J → M → N → O</w:t>
            </w:r>
          </w:p>
        </w:tc>
      </w:tr>
      <w:tr w:rsidR="00910A47" w14:paraId="1499E5F1"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215CE"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B618B" w14:textId="77777777" w:rsidR="00910A47" w:rsidRDefault="00F579DF">
            <w:pPr>
              <w:spacing w:after="20"/>
            </w:pPr>
            <w:r>
              <w:rPr>
                <w:sz w:val="19"/>
                <w:szCs w:val="19"/>
              </w:rPr>
              <w:t>75,33 ngày làm việc (kết thúc dự kiến 18/01/2027)</w:t>
            </w:r>
          </w:p>
        </w:tc>
      </w:tr>
      <w:tr w:rsidR="00910A47" w14:paraId="0F7575C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171D39"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C90945" w14:textId="77777777" w:rsidR="00910A47" w:rsidRDefault="00F579DF">
            <w:pPr>
              <w:spacing w:after="20"/>
            </w:pPr>
            <w:r>
              <w:rPr>
                <w:sz w:val="19"/>
                <w:szCs w:val="19"/>
              </w:rPr>
              <w:t>13,06 / 3,61 ngày</w:t>
            </w:r>
          </w:p>
        </w:tc>
      </w:tr>
      <w:tr w:rsidR="00910A47" w14:paraId="6F3528B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335737"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5943F" w14:textId="77777777" w:rsidR="00910A47" w:rsidRDefault="00F579DF">
            <w:pPr>
              <w:spacing w:after="20"/>
            </w:pPr>
            <w:r>
              <w:rPr>
                <w:sz w:val="19"/>
                <w:szCs w:val="19"/>
              </w:rPr>
              <w:t>64 ngày</w:t>
            </w:r>
          </w:p>
        </w:tc>
      </w:tr>
      <w:tr w:rsidR="00910A47" w14:paraId="49796B7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683A5D"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3F70C" w14:textId="77777777" w:rsidR="00910A47" w:rsidRDefault="00F579DF">
            <w:pPr>
              <w:spacing w:after="20"/>
            </w:pPr>
            <w:r>
              <w:rPr>
                <w:sz w:val="19"/>
                <w:szCs w:val="19"/>
              </w:rPr>
              <w:t>Trễ 11,33 ngày làm việc (khoảng 2,3 tuần)</w:t>
            </w:r>
          </w:p>
        </w:tc>
      </w:tr>
      <w:tr w:rsidR="00910A47" w14:paraId="5E5BE56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C817B"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02FF0" w14:textId="77777777" w:rsidR="00910A47" w:rsidRDefault="00F579DF">
            <w:pPr>
              <w:spacing w:after="20"/>
            </w:pPr>
            <w:r>
              <w:rPr>
                <w:sz w:val="19"/>
                <w:szCs w:val="19"/>
              </w:rPr>
              <w:t>Z = -3,14 ; P ≈ 0,09% – gần như không thể kịp nếu giữ nguyên kế hoạch</w:t>
            </w:r>
          </w:p>
        </w:tc>
      </w:tr>
      <w:tr w:rsidR="00910A47" w14:paraId="7940CB6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6FE4"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03367"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45C76E0E" w14:textId="77777777" w:rsidR="00910A47" w:rsidRDefault="00F579DF">
      <w:pPr>
        <w:pStyle w:val="Heading2"/>
        <w:keepNext/>
        <w:keepLines/>
      </w:pPr>
      <w:bookmarkStart w:id="18" w:name="_Toc242012440"/>
      <w:r>
        <w:t>4.3 Biểu đồ Gantt</w:t>
      </w:r>
      <w:bookmarkEnd w:id="18"/>
    </w:p>
    <w:p w14:paraId="0ED5E7E1"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1724025"/>
                    </a:xfrm>
                    <a:prstGeom prst="rect">
                      <a:avLst/>
                    </a:prstGeom>
                  </pic:spPr>
                </pic:pic>
              </a:graphicData>
            </a:graphic>
          </wp:inline>
        </w:drawing>
      </w:r>
    </w:p>
    <w:p w14:paraId="3F2D5F95"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4AB89D7C" w14:textId="77777777" w:rsidR="00910A47" w:rsidRDefault="00F579DF">
      <w:pPr>
        <w:pStyle w:val="Heading2"/>
        <w:keepNext/>
        <w:keepLines/>
      </w:pPr>
      <w:bookmarkStart w:id="19" w:name="_Toc242012441"/>
      <w:r>
        <w:t>4.4 So sánh kết quả Excel với câu trả lời của AI (Claude Project)</w:t>
      </w:r>
      <w:bookmarkEnd w:id="19"/>
    </w:p>
    <w:p w14:paraId="277E8D64" w14:textId="77777777" w:rsidR="00910A47" w:rsidRDefault="00F579DF">
      <w:pPr>
        <w:spacing w:after="120"/>
      </w:pPr>
      <w:r>
        <w:rPr>
          <w:i/>
          <w:iCs/>
          <w:color w:val="7A5C00"/>
          <w:highlight w:val="yellow"/>
        </w:rPr>
        <w:t>[NHÓM ĐIỀN: Nhập TE mà Claude trả lời trong chat Bai3_Lich vào cột “TE theo AI” của sheet PERT, rồi ghi lại các chỗ khác biệt (sai số học, hiểu sai quan hệ phụ thuộc, sai đường găng...) vào bảng dưới]</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176AA84F"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030C05"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F0FBBA"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F5D53B"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501F6EC" w14:textId="77777777" w:rsidR="00910A47" w:rsidRDefault="00F579DF">
            <w:pPr>
              <w:spacing w:after="20"/>
              <w:jc w:val="center"/>
            </w:pPr>
            <w:r>
              <w:rPr>
                <w:b/>
                <w:bCs/>
                <w:color w:val="FFFFFF"/>
                <w:sz w:val="19"/>
                <w:szCs w:val="19"/>
              </w:rPr>
              <w:t>Nhận xét / nguyên nhân</w:t>
            </w:r>
          </w:p>
        </w:tc>
      </w:tr>
      <w:tr w:rsidR="00910A47" w14:paraId="6FEE22B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C799BD" w14:textId="77777777" w:rsidR="00910A47" w:rsidRDefault="00F579DF">
            <w:pPr>
              <w:spacing w:after="20"/>
            </w:pPr>
            <w:r>
              <w:rPr>
                <w:i/>
                <w:iCs/>
                <w:color w:val="7A5C00"/>
                <w:highlight w:val="yellow"/>
              </w:rPr>
              <w:t>[NHÓM ĐIỀN: …]</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61ECF6" w14:textId="77777777" w:rsidR="00910A47" w:rsidRDefault="00F579DF">
            <w:pPr>
              <w:spacing w:after="20"/>
            </w:pPr>
            <w:r>
              <w:rPr>
                <w:i/>
                <w:iCs/>
                <w:color w:val="7A5C00"/>
                <w:highlight w:val="yellow"/>
              </w:rPr>
              <w:t>[NHÓM ĐIỀN: …]</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CC523C" w14:textId="77777777" w:rsidR="00910A47" w:rsidRDefault="00F579DF">
            <w:pPr>
              <w:spacing w:after="20"/>
            </w:pPr>
            <w:r>
              <w:rPr>
                <w:i/>
                <w:iCs/>
                <w:color w:val="7A5C00"/>
                <w:highlight w:val="yellow"/>
              </w:rPr>
              <w:t>[NHÓM ĐIỀN: …]</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BC2D4" w14:textId="77777777" w:rsidR="00910A47" w:rsidRDefault="00F579DF">
            <w:pPr>
              <w:spacing w:after="20"/>
            </w:pPr>
            <w:r>
              <w:rPr>
                <w:i/>
                <w:iCs/>
                <w:color w:val="7A5C00"/>
                <w:highlight w:val="yellow"/>
              </w:rPr>
              <w:t>[NHÓM ĐIỀN: …]</w:t>
            </w:r>
          </w:p>
        </w:tc>
      </w:tr>
      <w:tr w:rsidR="00910A47" w14:paraId="3236EBE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7CA29" w14:textId="77777777" w:rsidR="00910A47" w:rsidRDefault="00F579DF">
            <w:pPr>
              <w:spacing w:after="20"/>
            </w:pPr>
            <w:r>
              <w:rPr>
                <w:i/>
                <w:iCs/>
                <w:color w:val="7A5C00"/>
                <w:highlight w:val="yellow"/>
              </w:rPr>
              <w:t>[NHÓM ĐIỀN: …]</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3598B" w14:textId="77777777" w:rsidR="00910A47" w:rsidRDefault="00F579DF">
            <w:pPr>
              <w:spacing w:after="20"/>
            </w:pPr>
            <w:r>
              <w:rPr>
                <w:i/>
                <w:iCs/>
                <w:color w:val="7A5C00"/>
                <w:highlight w:val="yellow"/>
              </w:rPr>
              <w:t>[NHÓM ĐIỀN: …]</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1EEA61" w14:textId="77777777" w:rsidR="00910A47" w:rsidRDefault="00F579DF">
            <w:pPr>
              <w:spacing w:after="20"/>
            </w:pPr>
            <w:r>
              <w:rPr>
                <w:i/>
                <w:iCs/>
                <w:color w:val="7A5C00"/>
                <w:highlight w:val="yellow"/>
              </w:rPr>
              <w:t>[NHÓM ĐIỀN: …]</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296FB" w14:textId="77777777" w:rsidR="00910A47" w:rsidRDefault="00F579DF">
            <w:pPr>
              <w:spacing w:after="20"/>
            </w:pPr>
            <w:r>
              <w:rPr>
                <w:i/>
                <w:iCs/>
                <w:color w:val="7A5C00"/>
                <w:highlight w:val="yellow"/>
              </w:rPr>
              <w:t>[NHÓM ĐIỀN: …]</w:t>
            </w:r>
          </w:p>
        </w:tc>
      </w:tr>
      <w:tr w:rsidR="00910A47" w14:paraId="4799190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0408A2" w14:textId="77777777" w:rsidR="00910A47" w:rsidRDefault="00F579DF">
            <w:pPr>
              <w:spacing w:after="20"/>
            </w:pPr>
            <w:r>
              <w:rPr>
                <w:i/>
                <w:iCs/>
                <w:color w:val="7A5C00"/>
                <w:highlight w:val="yellow"/>
              </w:rPr>
              <w:t>[NHÓM ĐIỀN: …]</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E5ED" w14:textId="77777777" w:rsidR="00910A47" w:rsidRDefault="00F579DF">
            <w:pPr>
              <w:spacing w:after="20"/>
            </w:pPr>
            <w:r>
              <w:rPr>
                <w:i/>
                <w:iCs/>
                <w:color w:val="7A5C00"/>
                <w:highlight w:val="yellow"/>
              </w:rPr>
              <w:t>[NHÓM ĐIỀN: …]</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407BFB" w14:textId="77777777" w:rsidR="00910A47" w:rsidRDefault="00F579DF">
            <w:pPr>
              <w:spacing w:after="20"/>
            </w:pPr>
            <w:r>
              <w:rPr>
                <w:i/>
                <w:iCs/>
                <w:color w:val="7A5C00"/>
                <w:highlight w:val="yellow"/>
              </w:rPr>
              <w:t>[NHÓM ĐIỀN: …]</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E12D71" w14:textId="77777777" w:rsidR="00910A47" w:rsidRDefault="00F579DF">
            <w:pPr>
              <w:spacing w:after="20"/>
            </w:pPr>
            <w:r>
              <w:rPr>
                <w:i/>
                <w:iCs/>
                <w:color w:val="7A5C00"/>
                <w:highlight w:val="yellow"/>
              </w:rPr>
              <w:t>[NHÓM ĐIỀN: …]</w:t>
            </w:r>
          </w:p>
        </w:tc>
      </w:tr>
    </w:tbl>
    <w:p w14:paraId="5762C8C2" w14:textId="77777777" w:rsidR="00910A47" w:rsidRDefault="00F579DF">
      <w:pPr>
        <w:pStyle w:val="Heading2"/>
        <w:keepNext/>
        <w:keepLines/>
      </w:pPr>
      <w:bookmarkStart w:id="20" w:name="_Toc242012442"/>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46020613"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BCADCC"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640D20"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58704C"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8D8EE33"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536E528" w14:textId="77777777" w:rsidR="00910A47" w:rsidRDefault="00F579DF">
            <w:pPr>
              <w:spacing w:after="20"/>
              <w:jc w:val="center"/>
            </w:pPr>
            <w:r>
              <w:rPr>
                <w:b/>
                <w:bCs/>
                <w:color w:val="FFFFFF"/>
                <w:sz w:val="18"/>
                <w:szCs w:val="18"/>
              </w:rPr>
              <w:t>Rủi ro / lưu ý</w:t>
            </w:r>
          </w:p>
        </w:tc>
      </w:tr>
      <w:tr w:rsidR="00910A47" w14:paraId="146D1B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FD8DF"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1FD847"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B8D988"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7E2A05"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EE612" w14:textId="77777777" w:rsidR="00910A47" w:rsidRDefault="00F579DF">
            <w:pPr>
              <w:spacing w:after="20"/>
            </w:pPr>
            <w:r>
              <w:rPr>
                <w:sz w:val="18"/>
                <w:szCs w:val="18"/>
              </w:rPr>
              <w:t>Phải sửa lại nếu component thay đổi; tăng phối hợp FE</w:t>
            </w:r>
          </w:p>
        </w:tc>
      </w:tr>
      <w:tr w:rsidR="00910A47" w14:paraId="77C6CE5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D8A95"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4A5211"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3B2B24"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F30388"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DB5133" w14:textId="77777777" w:rsidR="00910A47" w:rsidRDefault="00F579DF">
            <w:pPr>
              <w:spacing w:after="20"/>
            </w:pPr>
            <w:r>
              <w:rPr>
                <w:sz w:val="18"/>
                <w:szCs w:val="18"/>
              </w:rPr>
              <w:t>Nhiều vòng kiểm thử hồi quy hơn; QA phải sẵn sàng sớm</w:t>
            </w:r>
          </w:p>
        </w:tc>
      </w:tr>
      <w:tr w:rsidR="00910A47" w14:paraId="002473A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E7D8DF"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77AC10"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0E5D5"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E1EAE"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CE41" w14:textId="77777777" w:rsidR="00910A47" w:rsidRDefault="00F579DF">
            <w:pPr>
              <w:spacing w:after="20"/>
            </w:pPr>
            <w:r>
              <w:rPr>
                <w:sz w:val="18"/>
                <w:szCs w:val="18"/>
              </w:rPr>
              <w:t>SRS thay đổi thì mockup phải làm lại</w:t>
            </w:r>
          </w:p>
        </w:tc>
      </w:tr>
      <w:tr w:rsidR="00910A47" w14:paraId="55B7584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766215"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D75E2"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C00E11"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E8593A"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3FB2B" w14:textId="77777777" w:rsidR="00910A47" w:rsidRDefault="00F579DF">
            <w:pPr>
              <w:spacing w:after="20"/>
            </w:pPr>
            <w:r>
              <w:rPr>
                <w:sz w:val="18"/>
                <w:szCs w:val="18"/>
              </w:rPr>
              <w:t>Vượt phần “còn lại” 9 triệu, phải dùng quỹ dự phòng; mất thời gian làm quen dự án</w:t>
            </w:r>
          </w:p>
        </w:tc>
      </w:tr>
      <w:tr w:rsidR="00910A47" w14:paraId="0BE1E78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30D82"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EA3361"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C1F3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802A5"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A38CE" w14:textId="77777777" w:rsidR="00910A47" w:rsidRDefault="00F579DF">
            <w:pPr>
              <w:spacing w:after="20"/>
            </w:pPr>
            <w:r>
              <w:rPr>
                <w:sz w:val="18"/>
                <w:szCs w:val="18"/>
              </w:rPr>
              <w:t>Cần Sponsor đồng ý; ảnh hưởng mục tiêu người dùng</w:t>
            </w:r>
          </w:p>
        </w:tc>
      </w:tr>
    </w:tbl>
    <w:p w14:paraId="747C7584"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65B547BB"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1A7A5EE4"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8DB7A8"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5CBA95C"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2CF5AD"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D9E416"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0FEB99"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CE0AA0" w14:textId="77777777" w:rsidR="00910A47" w:rsidRDefault="00F579DF">
            <w:pPr>
              <w:spacing w:after="20"/>
              <w:jc w:val="center"/>
            </w:pPr>
            <w:r>
              <w:rPr>
                <w:b/>
                <w:bCs/>
                <w:color w:val="FFFFFF"/>
                <w:sz w:val="17"/>
                <w:szCs w:val="17"/>
              </w:rPr>
              <w:t>Thay đổi</w:t>
            </w:r>
          </w:p>
        </w:tc>
      </w:tr>
      <w:tr w:rsidR="00910A47" w14:paraId="0C0CC71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96FE3C"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4207C"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F02F9"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1E0B2"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360F7E"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D0DF2" w14:textId="77777777" w:rsidR="00910A47" w:rsidRDefault="00F579DF">
            <w:pPr>
              <w:spacing w:after="20"/>
            </w:pPr>
            <w:r>
              <w:rPr>
                <w:sz w:val="17"/>
                <w:szCs w:val="17"/>
              </w:rPr>
              <w:t>Fast-tracking: thiết kế kiến trúc bắt đầu khi SRS đã duyệt phần lõi (FR01–FR08)</w:t>
            </w:r>
          </w:p>
        </w:tc>
      </w:tr>
      <w:tr w:rsidR="00910A47" w14:paraId="2B84011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EB6D0"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83443"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9BAFD"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77526"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5E262"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AB08E" w14:textId="77777777" w:rsidR="00910A47" w:rsidRDefault="00F579DF">
            <w:pPr>
              <w:spacing w:after="20"/>
            </w:pPr>
            <w:r>
              <w:rPr>
                <w:sz w:val="17"/>
                <w:szCs w:val="17"/>
              </w:rPr>
              <w:t>Fast-tracking: thiết kế giao diện bắt đầu song song giai đoạn cuối SRS</w:t>
            </w:r>
          </w:p>
        </w:tc>
      </w:tr>
      <w:tr w:rsidR="00910A47" w14:paraId="61D12B5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AB077"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C0884B"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96E88"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144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FA19D"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47A6A8" w14:textId="77777777" w:rsidR="00910A47" w:rsidRDefault="00F579DF">
            <w:pPr>
              <w:spacing w:after="20"/>
            </w:pPr>
            <w:r>
              <w:rPr>
                <w:sz w:val="17"/>
                <w:szCs w:val="17"/>
              </w:rPr>
              <w:t>Giảm phạm vi: dời API khách hàng thân thiết, nhân viên/ca (FR09–FR10) sang giai đoạn 2</w:t>
            </w:r>
          </w:p>
        </w:tc>
      </w:tr>
      <w:tr w:rsidR="00910A47" w14:paraId="2FE0BD4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794855"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8AB8A"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398BA0"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3F55"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08149"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2CAC74"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2018F6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B00AC"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5AE30"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829E7"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4C3AD0"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92ABC"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93ACD" w14:textId="77777777" w:rsidR="00910A47" w:rsidRDefault="00F579DF">
            <w:pPr>
              <w:spacing w:after="20"/>
            </w:pPr>
            <w:r>
              <w:rPr>
                <w:sz w:val="17"/>
                <w:szCs w:val="17"/>
              </w:rPr>
              <w:t>Fast-tracking: xuất báo cáo làm khi API doanh thu, tồn kho đã xong (không chờ toàn bộ API)</w:t>
            </w:r>
          </w:p>
        </w:tc>
      </w:tr>
      <w:tr w:rsidR="00910A47" w14:paraId="4FB1E26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E766D1"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3831"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88897"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7CEC10"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8E82C"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FA8F7" w14:textId="77777777" w:rsidR="00910A47" w:rsidRDefault="00F579DF">
            <w:pPr>
              <w:spacing w:after="20"/>
            </w:pPr>
            <w:r>
              <w:rPr>
                <w:sz w:val="17"/>
                <w:szCs w:val="17"/>
              </w:rPr>
              <w:t>Fast-tracking: kiểm thử theo từng module xong trước, chồng 5 ngày cuối giai đoạn phát triển</w:t>
            </w:r>
          </w:p>
        </w:tc>
      </w:tr>
    </w:tbl>
    <w:p w14:paraId="76482924"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8CE0344"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5F3719"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D19F02" w14:textId="77777777" w:rsidR="00910A47" w:rsidRDefault="00F579DF">
            <w:pPr>
              <w:spacing w:after="20"/>
              <w:jc w:val="center"/>
            </w:pPr>
            <w:r>
              <w:rPr>
                <w:b/>
                <w:bCs/>
                <w:color w:val="FFFFFF"/>
                <w:sz w:val="19"/>
                <w:szCs w:val="19"/>
              </w:rPr>
              <w:t>Giá trị</w:t>
            </w:r>
          </w:p>
        </w:tc>
      </w:tr>
      <w:tr w:rsidR="00910A47" w14:paraId="2A6E88F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6024FC"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7DD37" w14:textId="77777777" w:rsidR="00910A47" w:rsidRDefault="00F579DF">
            <w:pPr>
              <w:spacing w:after="20"/>
            </w:pPr>
            <w:r>
              <w:rPr>
                <w:sz w:val="19"/>
                <w:szCs w:val="19"/>
              </w:rPr>
              <w:t>75,33 → 61,83 ngày làm việc (rút ngắn 13,50 ngày)</w:t>
            </w:r>
          </w:p>
        </w:tc>
      </w:tr>
      <w:tr w:rsidR="00910A47" w14:paraId="611D866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89E4B7"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83105" w14:textId="77777777" w:rsidR="00910A47" w:rsidRDefault="00F579DF">
            <w:pPr>
              <w:spacing w:after="20"/>
            </w:pPr>
            <w:r>
              <w:rPr>
                <w:sz w:val="19"/>
                <w:szCs w:val="19"/>
              </w:rPr>
              <w:t>A → B → C → D → F → G → K → M → N → O</w:t>
            </w:r>
          </w:p>
        </w:tc>
      </w:tr>
      <w:tr w:rsidR="00910A47" w14:paraId="26D052D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AD5DE"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B906C" w14:textId="77777777" w:rsidR="00910A47" w:rsidRDefault="00F579DF">
            <w:pPr>
              <w:spacing w:after="20"/>
            </w:pPr>
            <w:r>
              <w:rPr>
                <w:sz w:val="19"/>
                <w:szCs w:val="19"/>
              </w:rPr>
              <w:t>3,39 ngày / 2,17 ngày</w:t>
            </w:r>
          </w:p>
        </w:tc>
      </w:tr>
      <w:tr w:rsidR="00910A47" w14:paraId="1AC0D02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76A4F"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862EDE" w14:textId="77777777" w:rsidR="00910A47" w:rsidRDefault="00F579DF">
            <w:pPr>
              <w:spacing w:after="20"/>
            </w:pPr>
            <w:r>
              <w:rPr>
                <w:sz w:val="19"/>
                <w:szCs w:val="19"/>
              </w:rPr>
              <w:t>≈ 73,9% (lịch gốc: ≈ 0,09%)</w:t>
            </w:r>
          </w:p>
        </w:tc>
      </w:tr>
      <w:tr w:rsidR="00910A47" w14:paraId="41AFDE5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FDD895"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AAE5C" w14:textId="77777777" w:rsidR="00910A47" w:rsidRDefault="00F579DF">
            <w:pPr>
              <w:spacing w:after="20"/>
            </w:pPr>
            <w:r>
              <w:rPr>
                <w:sz w:val="19"/>
                <w:szCs w:val="19"/>
              </w:rPr>
              <w:t>29/12/2026</w:t>
            </w:r>
          </w:p>
        </w:tc>
      </w:tr>
      <w:tr w:rsidR="00910A47" w14:paraId="16D71FB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22838"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FDBA0B" w14:textId="77777777" w:rsidR="00910A47" w:rsidRDefault="00F579DF">
            <w:pPr>
              <w:spacing w:after="20"/>
            </w:pPr>
            <w:r>
              <w:rPr>
                <w:sz w:val="19"/>
                <w:szCs w:val="19"/>
              </w:rPr>
              <w:t>Không (không thuê thêm người)</w:t>
            </w:r>
          </w:p>
        </w:tc>
      </w:tr>
    </w:tbl>
    <w:p w14:paraId="55E7D87D" w14:textId="77777777" w:rsidR="00910A47" w:rsidRDefault="00F579DF">
      <w:pPr>
        <w:pStyle w:val="Heading3"/>
        <w:keepNext/>
        <w:keepLines/>
      </w:pPr>
      <w:r>
        <w:t>Lý do chọn</w:t>
      </w:r>
    </w:p>
    <w:p w14:paraId="3A6911AC"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BD7BA4A"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4E129BAC"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3AEAF9D0"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637E82B7" w14:textId="77777777" w:rsidR="00910A47" w:rsidRDefault="00F579DF">
      <w:pPr>
        <w:pStyle w:val="Heading3"/>
        <w:keepNext/>
        <w:keepLines/>
      </w:pPr>
      <w:r>
        <w:t>Rủi ro của phương án và cách kiểm soát</w:t>
      </w:r>
    </w:p>
    <w:p w14:paraId="0769A4B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AE19C9B"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3C41DE1F"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45F30FD2"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18B2CCD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1E696758" w14:textId="77777777" w:rsidR="00910A47" w:rsidRDefault="00F579DF">
      <w:pPr>
        <w:pStyle w:val="Heading1"/>
        <w:keepNext/>
        <w:keepLines/>
      </w:pPr>
      <w:bookmarkStart w:id="21" w:name="_Toc242012443"/>
      <w:r>
        <w:t>5. Ước lượng chi phí</w:t>
      </w:r>
      <w:bookmarkEnd w:id="21"/>
    </w:p>
    <w:p w14:paraId="4CAE4B86"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1A6225C"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942221"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EE2CA6"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339BEC"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F16861"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3E1B33" w14:textId="77777777" w:rsidR="00910A47" w:rsidRDefault="00F579DF">
            <w:pPr>
              <w:spacing w:after="20"/>
              <w:jc w:val="center"/>
            </w:pPr>
            <w:r>
              <w:rPr>
                <w:b/>
                <w:bCs/>
                <w:color w:val="FFFFFF"/>
                <w:sz w:val="19"/>
                <w:szCs w:val="19"/>
              </w:rPr>
              <w:t>Thành tiền</w:t>
            </w:r>
          </w:p>
        </w:tc>
      </w:tr>
      <w:tr w:rsidR="00910A47" w14:paraId="38886DF8"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0EB0D"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C6447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3C5A20"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5A4482"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03029F" w14:textId="77777777" w:rsidR="00910A47" w:rsidRDefault="00F579DF">
            <w:pPr>
              <w:spacing w:after="20"/>
              <w:jc w:val="right"/>
            </w:pPr>
            <w:r>
              <w:rPr>
                <w:sz w:val="19"/>
                <w:szCs w:val="19"/>
              </w:rPr>
              <w:t>28.080.000 đ</w:t>
            </w:r>
          </w:p>
        </w:tc>
      </w:tr>
      <w:tr w:rsidR="00910A47" w14:paraId="6E381369"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FA59F"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1BF7E"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0C32D8"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75BCB"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592D9F" w14:textId="77777777" w:rsidR="00910A47" w:rsidRDefault="00F579DF">
            <w:pPr>
              <w:spacing w:after="20"/>
              <w:jc w:val="right"/>
            </w:pPr>
            <w:r>
              <w:rPr>
                <w:sz w:val="19"/>
                <w:szCs w:val="19"/>
              </w:rPr>
              <w:t>21.600.000 đ</w:t>
            </w:r>
          </w:p>
        </w:tc>
      </w:tr>
      <w:tr w:rsidR="00910A47" w14:paraId="6C4694D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4D9DA6"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5E8E8"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4F301"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B6EB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2438E" w14:textId="77777777" w:rsidR="00910A47" w:rsidRDefault="00F579DF">
            <w:pPr>
              <w:spacing w:after="20"/>
              <w:jc w:val="right"/>
            </w:pPr>
            <w:r>
              <w:rPr>
                <w:sz w:val="19"/>
                <w:szCs w:val="19"/>
              </w:rPr>
              <w:t>73.600.000 đ</w:t>
            </w:r>
          </w:p>
        </w:tc>
      </w:tr>
      <w:tr w:rsidR="00910A47" w14:paraId="3FA082D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2E67"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A917D6"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042E4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13DB4"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8F44A" w14:textId="77777777" w:rsidR="00910A47" w:rsidRDefault="00F579DF">
            <w:pPr>
              <w:spacing w:after="20"/>
              <w:jc w:val="right"/>
            </w:pPr>
            <w:r>
              <w:rPr>
                <w:sz w:val="19"/>
                <w:szCs w:val="19"/>
              </w:rPr>
              <w:t>66.600.000 đ</w:t>
            </w:r>
          </w:p>
        </w:tc>
      </w:tr>
      <w:tr w:rsidR="00910A47" w14:paraId="115BE34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74DCB"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000B42"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BCCAC1"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BB179E"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85E982" w14:textId="77777777" w:rsidR="00910A47" w:rsidRDefault="00F579DF">
            <w:pPr>
              <w:spacing w:after="20"/>
              <w:jc w:val="right"/>
            </w:pPr>
            <w:r>
              <w:rPr>
                <w:sz w:val="19"/>
                <w:szCs w:val="19"/>
              </w:rPr>
              <w:t>19.200.000 đ</w:t>
            </w:r>
          </w:p>
        </w:tc>
      </w:tr>
      <w:tr w:rsidR="00910A47" w14:paraId="672D14F3"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572B"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BBB276"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BA284C"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8D67"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57F2F" w14:textId="77777777" w:rsidR="00910A47" w:rsidRDefault="00F579DF">
            <w:pPr>
              <w:spacing w:after="20"/>
              <w:jc w:val="right"/>
            </w:pPr>
            <w:r>
              <w:rPr>
                <w:b/>
                <w:bCs/>
                <w:sz w:val="19"/>
                <w:szCs w:val="19"/>
              </w:rPr>
              <w:t>209.080.000 đ</w:t>
            </w:r>
          </w:p>
        </w:tc>
      </w:tr>
      <w:tr w:rsidR="00910A47" w14:paraId="125388F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9972D"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97E94"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F9B674"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94CF1"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699A5B" w14:textId="77777777" w:rsidR="00910A47" w:rsidRDefault="00F579DF">
            <w:pPr>
              <w:spacing w:after="20"/>
              <w:jc w:val="right"/>
            </w:pPr>
            <w:r>
              <w:rPr>
                <w:sz w:val="19"/>
                <w:szCs w:val="19"/>
              </w:rPr>
              <w:t>6.000.000 đ</w:t>
            </w:r>
          </w:p>
        </w:tc>
      </w:tr>
      <w:tr w:rsidR="00910A47" w14:paraId="2C767F2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A924C"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B3F47"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07868B"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1772A"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0532B1" w14:textId="77777777" w:rsidR="00910A47" w:rsidRDefault="00F579DF">
            <w:pPr>
              <w:spacing w:after="20"/>
              <w:jc w:val="right"/>
            </w:pPr>
            <w:r>
              <w:rPr>
                <w:sz w:val="19"/>
                <w:szCs w:val="19"/>
              </w:rPr>
              <w:t>1.000.000 đ</w:t>
            </w:r>
          </w:p>
        </w:tc>
      </w:tr>
      <w:tr w:rsidR="00910A47" w14:paraId="1B6D6F0F"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F7CBC2"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50C937"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4007E"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D3E6DA"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4BDD17" w14:textId="77777777" w:rsidR="00910A47" w:rsidRDefault="00F579DF">
            <w:pPr>
              <w:spacing w:after="20"/>
              <w:jc w:val="right"/>
            </w:pPr>
            <w:r>
              <w:rPr>
                <w:sz w:val="19"/>
                <w:szCs w:val="19"/>
              </w:rPr>
              <w:t>3.000.000 đ</w:t>
            </w:r>
          </w:p>
        </w:tc>
      </w:tr>
      <w:tr w:rsidR="00910A47" w14:paraId="05772B83"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A52A9"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210C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5ABE5E"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603B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08C4EA" w14:textId="77777777" w:rsidR="00910A47" w:rsidRDefault="00F579DF">
            <w:pPr>
              <w:spacing w:after="20"/>
              <w:jc w:val="right"/>
            </w:pPr>
            <w:r>
              <w:rPr>
                <w:b/>
                <w:bCs/>
                <w:sz w:val="19"/>
                <w:szCs w:val="19"/>
              </w:rPr>
              <w:t>219.080.000 đ</w:t>
            </w:r>
          </w:p>
        </w:tc>
      </w:tr>
      <w:tr w:rsidR="00910A47" w14:paraId="30F5358B"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D06A6"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84E1C7"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6501B"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BFA3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B0B16" w14:textId="77777777" w:rsidR="00910A47" w:rsidRDefault="00F579DF">
            <w:pPr>
              <w:spacing w:after="20"/>
              <w:jc w:val="right"/>
            </w:pPr>
            <w:r>
              <w:rPr>
                <w:sz w:val="19"/>
                <w:szCs w:val="19"/>
              </w:rPr>
              <w:t>21.908.000 đ</w:t>
            </w:r>
          </w:p>
        </w:tc>
      </w:tr>
      <w:tr w:rsidR="00910A47" w14:paraId="25B37D8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13D436"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C0F6BA"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6C638FB"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D84AEF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638A233" w14:textId="77777777" w:rsidR="00910A47" w:rsidRDefault="00F579DF">
            <w:pPr>
              <w:spacing w:after="20"/>
              <w:jc w:val="right"/>
            </w:pPr>
            <w:r>
              <w:rPr>
                <w:b/>
                <w:bCs/>
                <w:sz w:val="19"/>
                <w:szCs w:val="19"/>
              </w:rPr>
              <w:t>240.988.000 đ</w:t>
            </w:r>
          </w:p>
        </w:tc>
      </w:tr>
      <w:tr w:rsidR="00910A47" w14:paraId="5E79A65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E39FAC"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17E73"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CCA15"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B16C54"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5D784" w14:textId="77777777" w:rsidR="00910A47" w:rsidRDefault="00F579DF">
            <w:pPr>
              <w:spacing w:after="20"/>
              <w:jc w:val="right"/>
            </w:pPr>
            <w:r>
              <w:rPr>
                <w:sz w:val="19"/>
                <w:szCs w:val="19"/>
              </w:rPr>
              <w:t>250.000.000 đ</w:t>
            </w:r>
          </w:p>
        </w:tc>
      </w:tr>
      <w:tr w:rsidR="00910A47" w14:paraId="5DD3F3D3"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E3036"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BC900F"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F86D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39AAC"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21B2C5" w14:textId="77777777" w:rsidR="00910A47" w:rsidRDefault="00F579DF">
            <w:pPr>
              <w:spacing w:after="20"/>
              <w:jc w:val="right"/>
            </w:pPr>
            <w:r>
              <w:rPr>
                <w:b/>
                <w:bCs/>
                <w:sz w:val="19"/>
                <w:szCs w:val="19"/>
              </w:rPr>
              <w:t>9.012.000 đ</w:t>
            </w:r>
          </w:p>
        </w:tc>
      </w:tr>
    </w:tbl>
    <w:p w14:paraId="273DD1B3"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09A29706"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3D88703C" w14:textId="77777777" w:rsidR="00910A47" w:rsidRDefault="00910A47">
      <w:pPr>
        <w:sectPr w:rsidR="00910A47">
          <w:footerReference w:type="default" r:id="rId16"/>
          <w:pgSz w:w="11906" w:h="16838"/>
          <w:pgMar w:top="1134" w:right="1134" w:bottom="1134" w:left="1134" w:header="708" w:footer="708" w:gutter="0"/>
          <w:cols w:space="720"/>
          <w:docGrid w:linePitch="360"/>
        </w:sectPr>
      </w:pPr>
    </w:p>
    <w:p w14:paraId="36468A56" w14:textId="77777777" w:rsidR="00910A47" w:rsidRDefault="00F579DF">
      <w:pPr>
        <w:pStyle w:val="Heading1"/>
        <w:keepNext/>
        <w:keepLines/>
      </w:pPr>
      <w:bookmarkStart w:id="22" w:name="_Toc242012444"/>
      <w:r>
        <w:t>6. Quản lý rủi ro</w:t>
      </w:r>
      <w:bookmarkEnd w:id="22"/>
    </w:p>
    <w:p w14:paraId="4B35C53B"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1984"/>
        <w:gridCol w:w="1747"/>
        <w:gridCol w:w="1839"/>
        <w:gridCol w:w="1138"/>
        <w:gridCol w:w="880"/>
        <w:gridCol w:w="880"/>
        <w:gridCol w:w="880"/>
        <w:gridCol w:w="977"/>
        <w:gridCol w:w="2637"/>
        <w:gridCol w:w="1065"/>
      </w:tblGrid>
      <w:tr w:rsidR="00910A47" w14:paraId="20B2D508"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DC46EA"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5998115"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F9E90E"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6EA38A"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184BCB9"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C48EC03"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92EAA8"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411861"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5129EA"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BC1C667"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E559CC" w14:textId="77777777" w:rsidR="00910A47" w:rsidRDefault="00F579DF">
            <w:pPr>
              <w:spacing w:after="20"/>
              <w:jc w:val="center"/>
            </w:pPr>
            <w:r>
              <w:rPr>
                <w:b/>
                <w:bCs/>
                <w:color w:val="FFFFFF"/>
                <w:sz w:val="16"/>
                <w:szCs w:val="16"/>
              </w:rPr>
              <w:t>Phụ trách</w:t>
            </w:r>
          </w:p>
        </w:tc>
      </w:tr>
      <w:tr w:rsidR="00910A47" w14:paraId="791856E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A3594B"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A54D5E"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5CEB1"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710F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314E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584DF"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741E2"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337353E" w14:textId="77777777" w:rsidR="00910A47" w:rsidRDefault="00F579DF">
            <w:pPr>
              <w:spacing w:after="20"/>
              <w:jc w:val="center"/>
            </w:pPr>
            <w:r>
              <w:rPr>
                <w:b/>
                <w:bCs/>
                <w:sz w:val="16"/>
                <w:szCs w:val="16"/>
              </w:rPr>
              <w:t>20</w:t>
            </w:r>
          </w:p>
          <w:p w14:paraId="280289EE"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233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2B8669"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02B42" w14:textId="77777777" w:rsidR="00910A47" w:rsidRDefault="00F579DF">
            <w:pPr>
              <w:spacing w:after="20"/>
            </w:pPr>
            <w:r>
              <w:rPr>
                <w:sz w:val="16"/>
                <w:szCs w:val="16"/>
              </w:rPr>
              <w:t>BE + BA</w:t>
            </w:r>
          </w:p>
        </w:tc>
      </w:tr>
      <w:tr w:rsidR="00910A47" w14:paraId="30A5BAA7"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A79D1"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B00CAF"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3738A"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42011"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F0917"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6C73D3"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42F8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2EC051FE" w14:textId="77777777" w:rsidR="00910A47" w:rsidRDefault="00F579DF">
            <w:pPr>
              <w:spacing w:after="20"/>
              <w:jc w:val="center"/>
            </w:pPr>
            <w:r>
              <w:rPr>
                <w:b/>
                <w:bCs/>
                <w:sz w:val="16"/>
                <w:szCs w:val="16"/>
              </w:rPr>
              <w:t>16</w:t>
            </w:r>
          </w:p>
          <w:p w14:paraId="23165218"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582DE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4A4F9"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999995" w14:textId="77777777" w:rsidR="00910A47" w:rsidRDefault="00F579DF">
            <w:pPr>
              <w:spacing w:after="20"/>
            </w:pPr>
            <w:r>
              <w:rPr>
                <w:sz w:val="16"/>
                <w:szCs w:val="16"/>
              </w:rPr>
              <w:t>PM</w:t>
            </w:r>
          </w:p>
        </w:tc>
      </w:tr>
      <w:tr w:rsidR="00910A47" w14:paraId="06AB18D6"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F6641E"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BCFBA"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D03F0"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5CE135"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3891FC"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454152"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7B949"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22BBFED6" w14:textId="77777777" w:rsidR="00910A47" w:rsidRDefault="00F579DF">
            <w:pPr>
              <w:spacing w:after="20"/>
              <w:jc w:val="center"/>
            </w:pPr>
            <w:r>
              <w:rPr>
                <w:b/>
                <w:bCs/>
                <w:sz w:val="16"/>
                <w:szCs w:val="16"/>
              </w:rPr>
              <w:t>16</w:t>
            </w:r>
          </w:p>
          <w:p w14:paraId="212C1F0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AE12E0"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16E6FB"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7E93A" w14:textId="77777777" w:rsidR="00910A47" w:rsidRDefault="00F579DF">
            <w:pPr>
              <w:spacing w:after="20"/>
            </w:pPr>
            <w:r>
              <w:rPr>
                <w:sz w:val="16"/>
                <w:szCs w:val="16"/>
              </w:rPr>
              <w:t>PM</w:t>
            </w:r>
          </w:p>
        </w:tc>
      </w:tr>
      <w:tr w:rsidR="00910A47" w14:paraId="59C36342"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47725"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BC97E"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2DB4C7"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7CED24"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2566B"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DA26A1"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8CD93"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7C34722" w14:textId="77777777" w:rsidR="00910A47" w:rsidRDefault="00F579DF">
            <w:pPr>
              <w:spacing w:after="20"/>
              <w:jc w:val="center"/>
            </w:pPr>
            <w:r>
              <w:rPr>
                <w:b/>
                <w:bCs/>
                <w:sz w:val="16"/>
                <w:szCs w:val="16"/>
              </w:rPr>
              <w:t>16</w:t>
            </w:r>
          </w:p>
          <w:p w14:paraId="498CCF2C"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F4B36F"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948B1A"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A96639" w14:textId="77777777" w:rsidR="00910A47" w:rsidRDefault="00F579DF">
            <w:pPr>
              <w:spacing w:after="20"/>
            </w:pPr>
            <w:r>
              <w:rPr>
                <w:sz w:val="16"/>
                <w:szCs w:val="16"/>
              </w:rPr>
              <w:t>BE + BA</w:t>
            </w:r>
          </w:p>
        </w:tc>
      </w:tr>
      <w:tr w:rsidR="00910A47" w14:paraId="5B648FF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C3D0EA"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27719"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FEEF9"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4F87B7"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167FB3"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2DD88F"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D9BA51"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3CDA380" w14:textId="77777777" w:rsidR="00910A47" w:rsidRDefault="00F579DF">
            <w:pPr>
              <w:spacing w:after="20"/>
              <w:jc w:val="center"/>
            </w:pPr>
            <w:r>
              <w:rPr>
                <w:b/>
                <w:bCs/>
                <w:sz w:val="16"/>
                <w:szCs w:val="16"/>
              </w:rPr>
              <w:t>15</w:t>
            </w:r>
          </w:p>
          <w:p w14:paraId="030612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EEBBF"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A6BEAE"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EDDDD8" w14:textId="77777777" w:rsidR="00910A47" w:rsidRDefault="00F579DF">
            <w:pPr>
              <w:spacing w:after="20"/>
            </w:pPr>
            <w:r>
              <w:rPr>
                <w:sz w:val="16"/>
                <w:szCs w:val="16"/>
              </w:rPr>
              <w:t>PM</w:t>
            </w:r>
          </w:p>
        </w:tc>
      </w:tr>
      <w:tr w:rsidR="00910A47" w14:paraId="6DA51501"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4EC06"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F7979"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B3E1E2"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D8D84"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AE8E1"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4D72F"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FD894"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3846993" w14:textId="77777777" w:rsidR="00910A47" w:rsidRDefault="00F579DF">
            <w:pPr>
              <w:spacing w:after="20"/>
              <w:jc w:val="center"/>
            </w:pPr>
            <w:r>
              <w:rPr>
                <w:b/>
                <w:bCs/>
                <w:sz w:val="16"/>
                <w:szCs w:val="16"/>
              </w:rPr>
              <w:t>10</w:t>
            </w:r>
          </w:p>
          <w:p w14:paraId="19D31501"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990B8"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91B604"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082C1" w14:textId="77777777" w:rsidR="00910A47" w:rsidRDefault="00F579DF">
            <w:pPr>
              <w:spacing w:after="20"/>
            </w:pPr>
            <w:r>
              <w:rPr>
                <w:sz w:val="16"/>
                <w:szCs w:val="16"/>
              </w:rPr>
              <w:t>BE + QA</w:t>
            </w:r>
          </w:p>
        </w:tc>
      </w:tr>
      <w:tr w:rsidR="00910A47" w14:paraId="6E666C8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23C0F8"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AEE2CF"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3FC449"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5A215A"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BE44B2"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E5A0B"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B16218"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0CDD35" w14:textId="77777777" w:rsidR="00910A47" w:rsidRDefault="00F579DF">
            <w:pPr>
              <w:spacing w:after="20"/>
              <w:jc w:val="center"/>
            </w:pPr>
            <w:r>
              <w:rPr>
                <w:b/>
                <w:bCs/>
                <w:sz w:val="16"/>
                <w:szCs w:val="16"/>
              </w:rPr>
              <w:t>9</w:t>
            </w:r>
          </w:p>
          <w:p w14:paraId="1C8EED5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3491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5323F"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55673D" w14:textId="77777777" w:rsidR="00910A47" w:rsidRDefault="00F579DF">
            <w:pPr>
              <w:spacing w:after="20"/>
            </w:pPr>
            <w:r>
              <w:rPr>
                <w:sz w:val="16"/>
                <w:szCs w:val="16"/>
              </w:rPr>
              <w:t>BA</w:t>
            </w:r>
          </w:p>
        </w:tc>
      </w:tr>
      <w:tr w:rsidR="00910A47" w14:paraId="5C41F252"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5E1097"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F6ED0"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3AE20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CFBEF"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9C2CF"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367E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04CCC7"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A309DF3" w14:textId="77777777" w:rsidR="00910A47" w:rsidRDefault="00F579DF">
            <w:pPr>
              <w:spacing w:after="20"/>
              <w:jc w:val="center"/>
            </w:pPr>
            <w:r>
              <w:rPr>
                <w:b/>
                <w:bCs/>
                <w:sz w:val="16"/>
                <w:szCs w:val="16"/>
              </w:rPr>
              <w:t>9</w:t>
            </w:r>
          </w:p>
          <w:p w14:paraId="76283AD5"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5E92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D5241"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397B73" w14:textId="77777777" w:rsidR="00910A47" w:rsidRDefault="00F579DF">
            <w:pPr>
              <w:spacing w:after="20"/>
            </w:pPr>
            <w:r>
              <w:rPr>
                <w:sz w:val="16"/>
                <w:szCs w:val="16"/>
              </w:rPr>
              <w:t>BE</w:t>
            </w:r>
          </w:p>
        </w:tc>
      </w:tr>
      <w:tr w:rsidR="00910A47" w14:paraId="761EB87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A2441"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4DC41A"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690844"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6EE4FA"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4793"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DBCC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DB9E"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6A5F964" w14:textId="77777777" w:rsidR="00910A47" w:rsidRDefault="00F579DF">
            <w:pPr>
              <w:spacing w:after="20"/>
              <w:jc w:val="center"/>
            </w:pPr>
            <w:r>
              <w:rPr>
                <w:b/>
                <w:bCs/>
                <w:sz w:val="16"/>
                <w:szCs w:val="16"/>
              </w:rPr>
              <w:t>8</w:t>
            </w:r>
          </w:p>
          <w:p w14:paraId="685D459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4CBD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DB4BA"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B1C6F" w14:textId="77777777" w:rsidR="00910A47" w:rsidRDefault="00F579DF">
            <w:pPr>
              <w:spacing w:after="20"/>
            </w:pPr>
            <w:r>
              <w:rPr>
                <w:sz w:val="16"/>
                <w:szCs w:val="16"/>
              </w:rPr>
              <w:t>BA</w:t>
            </w:r>
          </w:p>
        </w:tc>
      </w:tr>
      <w:tr w:rsidR="00910A47" w14:paraId="07EAEDB9"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98C8BD"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59C403"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C1A09F"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BE56E"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DD7591"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F415E4"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899FB"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6437F6F7" w14:textId="77777777" w:rsidR="00910A47" w:rsidRDefault="00F579DF">
            <w:pPr>
              <w:spacing w:after="20"/>
              <w:jc w:val="center"/>
            </w:pPr>
            <w:r>
              <w:rPr>
                <w:b/>
                <w:bCs/>
                <w:sz w:val="16"/>
                <w:szCs w:val="16"/>
              </w:rPr>
              <w:t>6</w:t>
            </w:r>
          </w:p>
          <w:p w14:paraId="520A5831"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E6304E"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D81EBE"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022FC" w14:textId="77777777" w:rsidR="00910A47" w:rsidRDefault="00F579DF">
            <w:pPr>
              <w:spacing w:after="20"/>
            </w:pPr>
            <w:r>
              <w:rPr>
                <w:sz w:val="16"/>
                <w:szCs w:val="16"/>
              </w:rPr>
              <w:t>BE</w:t>
            </w:r>
          </w:p>
        </w:tc>
      </w:tr>
      <w:tr w:rsidR="00910A47" w14:paraId="2B2B9601"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E9352" w14:textId="77777777" w:rsidR="00910A47" w:rsidRDefault="00F579DF">
            <w:pPr>
              <w:spacing w:after="20"/>
            </w:pPr>
            <w:r>
              <w:rPr>
                <w:b/>
                <w:bCs/>
                <w:sz w:val="16"/>
                <w:szCs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5684B5"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DFE60"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8494FF"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54D8AD"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916C0"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BA9C8B"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143D56"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1F8F8"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38E4C9"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DD0AE" w14:textId="77777777" w:rsidR="00910A47" w:rsidRDefault="00F579DF">
            <w:pPr>
              <w:spacing w:after="20"/>
            </w:pPr>
            <w:r>
              <w:rPr>
                <w:i/>
                <w:iCs/>
                <w:color w:val="7A5C00"/>
                <w:highlight w:val="yellow"/>
              </w:rPr>
              <w:t>[NHÓM ĐIỀN: …]</w:t>
            </w:r>
          </w:p>
        </w:tc>
      </w:tr>
      <w:tr w:rsidR="00910A47" w14:paraId="0C28FB2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266254" w14:textId="77777777" w:rsidR="00910A47" w:rsidRDefault="00F579DF">
            <w:pPr>
              <w:spacing w:after="20"/>
            </w:pPr>
            <w:r>
              <w:rPr>
                <w:b/>
                <w:bCs/>
                <w:sz w:val="16"/>
                <w:szCs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712AC"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B42861"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DC72F"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4F4DE3"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6BC1F4"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C61DE"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34C48"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21656"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FB337"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2AE2" w14:textId="77777777" w:rsidR="00910A47" w:rsidRDefault="00F579DF">
            <w:pPr>
              <w:spacing w:after="20"/>
            </w:pPr>
            <w:r>
              <w:rPr>
                <w:i/>
                <w:iCs/>
                <w:color w:val="7A5C00"/>
                <w:highlight w:val="yellow"/>
              </w:rPr>
              <w:t>[NHÓM ĐIỀN: …]</w:t>
            </w:r>
          </w:p>
        </w:tc>
      </w:tr>
    </w:tbl>
    <w:p w14:paraId="1B376228" w14:textId="77777777" w:rsidR="00910A47" w:rsidRDefault="00F579DF">
      <w:pPr>
        <w:spacing w:after="100" w:line="276" w:lineRule="auto"/>
      </w:pPr>
      <w:r>
        <w:rPr>
          <w:i/>
          <w:iCs/>
          <w:sz w:val="18"/>
          <w:szCs w:val="18"/>
        </w:rPr>
        <w:t>Theo yêu cầu bài lab, R11–R12 là rủi ro nhóm tự bổ sung từ kinh nghiệm làm đồ án (AI không nêu).</w:t>
      </w:r>
    </w:p>
    <w:p w14:paraId="36BD5659" w14:textId="77777777" w:rsidR="00910A47" w:rsidRDefault="00910A47">
      <w:pPr>
        <w:sectPr w:rsidR="00910A47">
          <w:footerReference w:type="default" r:id="rId17"/>
          <w:pgSz w:w="16838" w:h="11906" w:orient="landscape"/>
          <w:pgMar w:top="1134" w:right="1134" w:bottom="1134" w:left="1134" w:header="708" w:footer="708" w:gutter="0"/>
          <w:cols w:space="720"/>
          <w:docGrid w:linePitch="360"/>
        </w:sectPr>
      </w:pPr>
    </w:p>
    <w:p w14:paraId="18A6688E" w14:textId="77777777" w:rsidR="00910A47" w:rsidRDefault="00F579DF">
      <w:pPr>
        <w:pStyle w:val="Heading2"/>
        <w:keepNext/>
        <w:keepLines/>
      </w:pPr>
      <w:bookmarkStart w:id="23" w:name="_Toc242012445"/>
      <w:r>
        <w:t>6.1 Ma trận xác suất – tác động</w:t>
      </w:r>
      <w:bookmarkEnd w:id="23"/>
    </w:p>
    <w:p w14:paraId="4305C95B"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219325"/>
                    </a:xfrm>
                    <a:prstGeom prst="rect">
                      <a:avLst/>
                    </a:prstGeom>
                  </pic:spPr>
                </pic:pic>
              </a:graphicData>
            </a:graphic>
          </wp:inline>
        </w:drawing>
      </w:r>
    </w:p>
    <w:p w14:paraId="500A839F"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684341" w14:textId="77777777" w:rsidR="00910A47" w:rsidRDefault="00F579DF">
      <w:pPr>
        <w:pStyle w:val="Heading2"/>
        <w:keepNext/>
        <w:keepLines/>
      </w:pPr>
      <w:bookmarkStart w:id="24" w:name="_Toc242012446"/>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0B5F3EF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E8DBF2"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4AA9C2" w14:textId="77777777" w:rsidR="00910A47" w:rsidRDefault="00F579DF">
            <w:pPr>
              <w:spacing w:after="20"/>
              <w:jc w:val="center"/>
            </w:pPr>
            <w:r>
              <w:rPr>
                <w:b/>
                <w:bCs/>
                <w:color w:val="FFFFFF"/>
                <w:sz w:val="19"/>
                <w:szCs w:val="19"/>
              </w:rPr>
              <w:t>Nội dung</w:t>
            </w:r>
          </w:p>
        </w:tc>
      </w:tr>
      <w:tr w:rsidR="00910A47" w14:paraId="304B588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FF21C8"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FDB42" w14:textId="77777777" w:rsidR="00910A47" w:rsidRDefault="00F579DF">
            <w:pPr>
              <w:spacing w:after="20"/>
            </w:pPr>
            <w:r>
              <w:rPr>
                <w:sz w:val="19"/>
                <w:szCs w:val="19"/>
              </w:rPr>
              <w:t>R01 – Không đồng bộ được dữ liệu từ phần mềm bán hàng hiện tại (Điểm 20 – Cao)</w:t>
            </w:r>
          </w:p>
        </w:tc>
      </w:tr>
      <w:tr w:rsidR="00910A47" w14:paraId="3A6CE35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F2B6C"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1B0EA"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06D170E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959E3"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A53E6"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4BC3294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5194C"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8481D"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7C77CAA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141B42"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6673DE"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51D36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6AC62"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2FF02A" w14:textId="77777777" w:rsidR="00910A47" w:rsidRDefault="00F579DF">
            <w:pPr>
              <w:spacing w:after="20"/>
            </w:pPr>
            <w:r>
              <w:rPr>
                <w:sz w:val="19"/>
                <w:szCs w:val="19"/>
              </w:rPr>
              <w:t>Tối đa 40 giờ BE × 160.000 đ = 6,4 triệu đồng, lấy từ quỹ dự phòng</w:t>
            </w:r>
          </w:p>
        </w:tc>
      </w:tr>
      <w:tr w:rsidR="00910A47" w14:paraId="74EA4A2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BEC6A6"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7A539"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5B2BC130"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389F3491" w14:textId="77777777" w:rsidR="00910A47" w:rsidRDefault="00F579DF">
      <w:r>
        <w:br w:type="page"/>
      </w:r>
    </w:p>
    <w:p w14:paraId="4EB06841" w14:textId="77777777" w:rsidR="00910A47" w:rsidRDefault="00F579DF">
      <w:pPr>
        <w:pStyle w:val="Heading1"/>
        <w:keepNext/>
        <w:keepLines/>
      </w:pPr>
      <w:bookmarkStart w:id="25" w:name="_Toc242012447"/>
      <w:r>
        <w:t>7. Phản biện đầu ra AI</w:t>
      </w:r>
      <w:bookmarkEnd w:id="25"/>
    </w:p>
    <w:p w14:paraId="609C6DB0"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5E48A074"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28DE3D"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E2BA2D"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0D3F77" w14:textId="77777777" w:rsidR="00910A47" w:rsidRDefault="00F579DF">
            <w:pPr>
              <w:spacing w:after="20"/>
              <w:jc w:val="center"/>
            </w:pPr>
            <w:r>
              <w:rPr>
                <w:b/>
                <w:bCs/>
                <w:color w:val="FFFFFF"/>
                <w:sz w:val="19"/>
                <w:szCs w:val="19"/>
              </w:rPr>
              <w:t>Câu trả lời của nhóm (tự viết)</w:t>
            </w:r>
          </w:p>
        </w:tc>
      </w:tr>
      <w:tr w:rsidR="00910A47" w14:paraId="4386A48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407575"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6D1E2"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0EB6C7" w14:textId="77777777" w:rsidR="00910A47" w:rsidRDefault="00F579DF">
            <w:pPr>
              <w:spacing w:after="20"/>
            </w:pPr>
            <w:r>
              <w:rPr>
                <w:i/>
                <w:iCs/>
                <w:color w:val="7A5C00"/>
                <w:highlight w:val="yellow"/>
              </w:rPr>
              <w:t>[NHÓM ĐIỀN: câu trả lời có lập luận, dẫn số liệu từ kế hoạch]</w:t>
            </w:r>
          </w:p>
        </w:tc>
      </w:tr>
      <w:tr w:rsidR="00910A47" w14:paraId="028CAF3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624CF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EB675"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A787A" w14:textId="77777777" w:rsidR="00910A47" w:rsidRDefault="00F579DF">
            <w:pPr>
              <w:spacing w:after="20"/>
            </w:pPr>
            <w:r>
              <w:rPr>
                <w:i/>
                <w:iCs/>
                <w:color w:val="7A5C00"/>
                <w:highlight w:val="yellow"/>
              </w:rPr>
              <w:t>[NHÓM ĐIỀN: câu trả lời có lập luận, dẫn số liệu từ kế hoạch]</w:t>
            </w:r>
          </w:p>
        </w:tc>
      </w:tr>
      <w:tr w:rsidR="00910A47" w14:paraId="41766D9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ADB72"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319809"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23FCD" w14:textId="77777777" w:rsidR="00910A47" w:rsidRDefault="00F579DF">
            <w:pPr>
              <w:spacing w:after="20"/>
            </w:pPr>
            <w:r>
              <w:rPr>
                <w:i/>
                <w:iCs/>
                <w:color w:val="7A5C00"/>
                <w:highlight w:val="yellow"/>
              </w:rPr>
              <w:t>[NHÓM ĐIỀN: câu trả lời có lập luận, dẫn số liệu từ kế hoạch]</w:t>
            </w:r>
          </w:p>
        </w:tc>
      </w:tr>
      <w:tr w:rsidR="00910A47" w14:paraId="628C5DB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573D0D"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CE1DF2"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FC16D" w14:textId="77777777" w:rsidR="00910A47" w:rsidRDefault="00F579DF">
            <w:pPr>
              <w:spacing w:after="20"/>
            </w:pPr>
            <w:r>
              <w:rPr>
                <w:i/>
                <w:iCs/>
                <w:color w:val="7A5C00"/>
                <w:highlight w:val="yellow"/>
              </w:rPr>
              <w:t>[NHÓM ĐIỀN: câu trả lời có lập luận, dẫn số liệu từ kế hoạch]</w:t>
            </w:r>
          </w:p>
        </w:tc>
      </w:tr>
      <w:tr w:rsidR="00910A47" w14:paraId="48C21C6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5387C"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84CD8F"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CE98A1" w14:textId="77777777" w:rsidR="00910A47" w:rsidRDefault="00F579DF">
            <w:pPr>
              <w:spacing w:after="20"/>
            </w:pPr>
            <w:r>
              <w:rPr>
                <w:i/>
                <w:iCs/>
                <w:color w:val="7A5C00"/>
                <w:highlight w:val="yellow"/>
              </w:rPr>
              <w:t>[NHÓM ĐIỀN: câu trả lời có lập luận, dẫn số liệu từ kế hoạch]</w:t>
            </w:r>
          </w:p>
        </w:tc>
      </w:tr>
    </w:tbl>
    <w:p w14:paraId="59C75814" w14:textId="77777777" w:rsidR="00910A47" w:rsidRDefault="00F579DF">
      <w:pPr>
        <w:pStyle w:val="Heading2"/>
        <w:keepNext/>
        <w:keepLines/>
      </w:pPr>
      <w:bookmarkStart w:id="26" w:name="_Toc242012448"/>
      <w:r>
        <w:t>7.1 Phản tư</w:t>
      </w:r>
      <w:bookmarkEnd w:id="26"/>
    </w:p>
    <w:p w14:paraId="4F8AE2DD" w14:textId="77777777" w:rsidR="00910A47" w:rsidRDefault="00F579DF">
      <w:pPr>
        <w:spacing w:after="100" w:line="276" w:lineRule="auto"/>
      </w:pPr>
      <w:r>
        <w:rPr>
          <w:b/>
          <w:bCs/>
        </w:rPr>
        <w:t>AI đã giúp nhóm nhanh hơn ở bước nào? AI sai hoặc thiếu ở đâu?</w:t>
      </w:r>
    </w:p>
    <w:p w14:paraId="1E2E0BD5" w14:textId="77777777" w:rsidR="00910A47" w:rsidRDefault="00F579DF">
      <w:pPr>
        <w:spacing w:after="120"/>
      </w:pPr>
      <w:r>
        <w:rPr>
          <w:i/>
          <w:iCs/>
          <w:color w:val="7A5C00"/>
          <w:highlight w:val="yellow"/>
        </w:rPr>
        <w:t>[NHÓM ĐIỀN: trả lời]</w:t>
      </w:r>
    </w:p>
    <w:p w14:paraId="6788B228" w14:textId="77777777" w:rsidR="00910A47" w:rsidRDefault="00F579DF">
      <w:pPr>
        <w:spacing w:after="100" w:line="276" w:lineRule="auto"/>
      </w:pPr>
      <w:r>
        <w:rPr>
          <w:b/>
          <w:bCs/>
        </w:rPr>
        <w:t>Theo nhóm, những quyết định nào trong quản lý dự án không nên giao cho AI? Vì sao?</w:t>
      </w:r>
    </w:p>
    <w:p w14:paraId="0227A930" w14:textId="77777777" w:rsidR="00910A47" w:rsidRDefault="00F579DF">
      <w:pPr>
        <w:spacing w:after="120"/>
      </w:pPr>
      <w:r>
        <w:rPr>
          <w:i/>
          <w:iCs/>
          <w:color w:val="7A5C00"/>
          <w:highlight w:val="yellow"/>
        </w:rPr>
        <w:t>[NHÓM ĐIỀN: trả lời]</w:t>
      </w:r>
    </w:p>
    <w:p w14:paraId="46924531" w14:textId="77777777" w:rsidR="00910A47" w:rsidRDefault="00F579DF">
      <w:pPr>
        <w:pStyle w:val="Heading1"/>
        <w:keepNext/>
        <w:keepLines/>
      </w:pPr>
      <w:bookmarkStart w:id="27" w:name="_Toc242012449"/>
      <w:r>
        <w:t>8. Nhật ký sử dụng AI</w:t>
      </w:r>
      <w:bookmarkEnd w:id="27"/>
    </w:p>
    <w:p w14:paraId="74754FD4"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1826F918"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845F7E"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5038C5"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9EA8CB"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E5BAC"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ACD9" w14:textId="77777777" w:rsidR="00910A47" w:rsidRDefault="00F579DF">
            <w:pPr>
              <w:spacing w:after="20"/>
              <w:jc w:val="center"/>
            </w:pPr>
            <w:r>
              <w:rPr>
                <w:b/>
                <w:bCs/>
                <w:color w:val="FFFFFF"/>
                <w:sz w:val="18"/>
                <w:szCs w:val="18"/>
              </w:rPr>
              <w:t>Nhóm đã sửa / bổ sung gì</w:t>
            </w:r>
          </w:p>
        </w:tc>
      </w:tr>
      <w:tr w:rsidR="00910A47" w14:paraId="3FF524A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ED5BA"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CA0966"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D77D2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E9E922"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1A99F" w14:textId="77777777" w:rsidR="00910A47" w:rsidRDefault="00F579DF">
            <w:pPr>
              <w:spacing w:after="20"/>
            </w:pPr>
            <w:r>
              <w:rPr>
                <w:i/>
                <w:iCs/>
                <w:color w:val="7A5C00"/>
                <w:highlight w:val="yellow"/>
              </w:rPr>
              <w:t>[NHÓM ĐIỀN: …]</w:t>
            </w:r>
          </w:p>
        </w:tc>
      </w:tr>
      <w:tr w:rsidR="00910A47" w14:paraId="4A69DE82"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C3073"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2B8970"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44697A" w14:textId="77777777" w:rsidR="00910A47" w:rsidRDefault="00F579DF">
            <w:pPr>
              <w:spacing w:after="20"/>
            </w:pPr>
            <w:r>
              <w:rPr>
                <w:sz w:val="18"/>
                <w:szCs w:val="18"/>
              </w:rPr>
              <w:t>Claude Code: rà soát và viết lại mục tiêu SMART (1, 2, 4), đối chiếu phạm vi, chọn 3 câu hỏi ưu tiên, vẽ sơ đồ cây WBS, đề xuất phương án nén lịch và lập sheet NenLich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8F345A"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84206" w14:textId="77777777" w:rsidR="00910A47" w:rsidRDefault="00F579DF">
            <w:pPr>
              <w:spacing w:after="20"/>
            </w:pPr>
            <w:r>
              <w:rPr>
                <w:i/>
                <w:iCs/>
                <w:color w:val="7A5C00"/>
                <w:highlight w:val="yellow"/>
              </w:rPr>
              <w:t>[NHÓM ĐIỀN: …]</w:t>
            </w:r>
          </w:p>
        </w:tc>
      </w:tr>
      <w:tr w:rsidR="00910A47" w14:paraId="1B6FBDA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8A04A8"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17C4A"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6A2C3B"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F84F6"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0CADAD" w14:textId="77777777" w:rsidR="00910A47" w:rsidRDefault="00F579DF">
            <w:pPr>
              <w:spacing w:after="20"/>
            </w:pPr>
            <w:r>
              <w:rPr>
                <w:i/>
                <w:iCs/>
                <w:color w:val="7A5C00"/>
                <w:highlight w:val="yellow"/>
              </w:rPr>
              <w:t>[NHÓM ĐIỀN: …]</w:t>
            </w:r>
          </w:p>
        </w:tc>
      </w:tr>
      <w:tr w:rsidR="00910A47" w14:paraId="1254DE3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CBC0E1"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B35254"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A2B26"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0600FC"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609585" w14:textId="77777777" w:rsidR="00910A47" w:rsidRDefault="00F579DF">
            <w:pPr>
              <w:spacing w:after="20"/>
            </w:pPr>
            <w:r>
              <w:rPr>
                <w:i/>
                <w:iCs/>
                <w:color w:val="7A5C00"/>
                <w:highlight w:val="yellow"/>
              </w:rPr>
              <w:t>[NHÓM ĐIỀN: …]</w:t>
            </w:r>
          </w:p>
        </w:tc>
      </w:tr>
      <w:tr w:rsidR="00910A47" w14:paraId="4380B69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DDC815"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1C13E"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F4BC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BAEC7A"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0F06B3" w14:textId="77777777" w:rsidR="00910A47" w:rsidRDefault="00F579DF">
            <w:pPr>
              <w:spacing w:after="20"/>
            </w:pPr>
            <w:r>
              <w:rPr>
                <w:i/>
                <w:iCs/>
                <w:color w:val="7A5C00"/>
                <w:highlight w:val="yellow"/>
              </w:rPr>
              <w:t>[NHÓM ĐIỀN: …]</w:t>
            </w:r>
          </w:p>
        </w:tc>
      </w:tr>
      <w:tr w:rsidR="00910A47" w14:paraId="5F577D2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A06EA"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8181A"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614FCC" w14:textId="77777777" w:rsidR="00910A47" w:rsidRDefault="00F579DF">
            <w:pPr>
              <w:spacing w:after="20"/>
            </w:pPr>
            <w:r>
              <w:rPr>
                <w:sz w:val="18"/>
                <w:szCs w:val="18"/>
              </w:rPr>
              <w:t>Lập Risk Register ≥ 8 rủi ro, cấu trúc Nguyên nhân – Sự kiện – Hậu quả, sắp theo điểm</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F2159"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F1DD0" w14:textId="77777777" w:rsidR="00910A47" w:rsidRDefault="00F579DF">
            <w:pPr>
              <w:spacing w:after="20"/>
            </w:pPr>
            <w:r>
              <w:rPr>
                <w:i/>
                <w:iCs/>
                <w:color w:val="7A5C00"/>
                <w:highlight w:val="yellow"/>
              </w:rPr>
              <w:t>[NHÓM ĐIỀN: …]</w:t>
            </w:r>
          </w:p>
        </w:tc>
      </w:tr>
      <w:tr w:rsidR="00910A47" w14:paraId="19F1FCC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69B4D6"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B43E5"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786CF9"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F982EB"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051E1" w14:textId="77777777" w:rsidR="00910A47" w:rsidRDefault="00F579DF">
            <w:pPr>
              <w:spacing w:after="20"/>
            </w:pPr>
            <w:r>
              <w:rPr>
                <w:i/>
                <w:iCs/>
                <w:color w:val="7A5C00"/>
                <w:highlight w:val="yellow"/>
              </w:rPr>
              <w:t>[NHÓM ĐIỀN: …]</w:t>
            </w:r>
          </w:p>
        </w:tc>
      </w:tr>
      <w:tr w:rsidR="00910A47" w14:paraId="7F8B713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7B488A"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9AC5B3"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9F4FB3"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C1608B"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17828" w14:textId="77777777" w:rsidR="00910A47" w:rsidRDefault="00F579DF">
            <w:pPr>
              <w:spacing w:after="20"/>
            </w:pPr>
            <w:r>
              <w:rPr>
                <w:i/>
                <w:iCs/>
                <w:color w:val="7A5C00"/>
                <w:highlight w:val="yellow"/>
              </w:rPr>
              <w:t>[NHÓM ĐIỀN: …]</w:t>
            </w:r>
          </w:p>
        </w:tc>
      </w:tr>
    </w:tbl>
    <w:p w14:paraId="23825CC3" w14:textId="77777777" w:rsidR="00F579DF" w:rsidRDefault="00F579DF"/>
    <w:sectPr w:rsidR="00F579DF">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03541" w14:textId="77777777" w:rsidR="005161E1" w:rsidRDefault="005161E1">
      <w:r>
        <w:separator/>
      </w:r>
    </w:p>
  </w:endnote>
  <w:endnote w:type="continuationSeparator" w:id="0">
    <w:p w14:paraId="17850C42" w14:textId="77777777" w:rsidR="005161E1" w:rsidRDefault="005161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D6C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D3AF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059A7"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80E9F"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ACC3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4275C"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E53B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D56B5" w14:textId="77777777" w:rsidR="005161E1" w:rsidRDefault="005161E1">
      <w:r>
        <w:separator/>
      </w:r>
    </w:p>
  </w:footnote>
  <w:footnote w:type="continuationSeparator" w:id="0">
    <w:p w14:paraId="1B9F7D22" w14:textId="77777777" w:rsidR="005161E1" w:rsidRDefault="005161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203BE2"/>
    <w:rsid w:val="005161E1"/>
    <w:rsid w:val="006046BE"/>
    <w:rsid w:val="006D26F5"/>
    <w:rsid w:val="007F6CDD"/>
    <w:rsid w:val="00910A47"/>
    <w:rsid w:val="00BA0002"/>
    <w:rsid w:val="00C37542"/>
    <w:rsid w:val="00EF06D4"/>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FDE7"/>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5777</Words>
  <Characters>32931</Characters>
  <Application>Microsoft Office Word</Application>
  <DocSecurity>0</DocSecurity>
  <Lines>274</Lines>
  <Paragraphs>77</Paragraphs>
  <ScaleCrop>false</ScaleCrop>
  <Company/>
  <LinksUpToDate>false</LinksUpToDate>
  <CharactersWithSpaces>38631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4</cp:revision>
  <dcterms:created xsi:type="dcterms:W3CDTF">2026-10-04T03:06:00Z</dcterms:created>
  <dcterms:modified xsi:type="dcterms:W3CDTF">2026-10-04T06:20:00Z</dcterms:modified>
</cp:coreProperties>
</file>