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F1149" w:rsidTr="006F1149">
        <w:tc>
          <w:tcPr>
            <w:tcW w:w="1975" w:type="dxa"/>
          </w:tcPr>
          <w:p w:rsidR="006F1149" w:rsidRDefault="006F1149">
            <w:r>
              <w:t>Name:</w:t>
            </w:r>
          </w:p>
        </w:tc>
        <w:tc>
          <w:tcPr>
            <w:tcW w:w="7375" w:type="dxa"/>
          </w:tcPr>
          <w:p w:rsidR="006F1149" w:rsidRDefault="006F1149">
            <w:r>
              <w:t>Place Order</w:t>
            </w:r>
          </w:p>
        </w:tc>
      </w:tr>
      <w:tr w:rsidR="006F1149" w:rsidTr="006F1149">
        <w:tc>
          <w:tcPr>
            <w:tcW w:w="1975" w:type="dxa"/>
          </w:tcPr>
          <w:p w:rsidR="006F1149" w:rsidRDefault="006F1149">
            <w:r>
              <w:t>Participating Actor:</w:t>
            </w:r>
          </w:p>
        </w:tc>
        <w:tc>
          <w:tcPr>
            <w:tcW w:w="7375" w:type="dxa"/>
          </w:tcPr>
          <w:p w:rsidR="006F1149" w:rsidRDefault="006F1149">
            <w:r>
              <w:t>Customer, Wait staff, Kitchen staff</w:t>
            </w:r>
          </w:p>
        </w:tc>
      </w:tr>
      <w:tr w:rsidR="006F1149" w:rsidTr="006F1149">
        <w:tc>
          <w:tcPr>
            <w:tcW w:w="1975" w:type="dxa"/>
          </w:tcPr>
          <w:p w:rsidR="006F1149" w:rsidRDefault="006F1149">
            <w:r>
              <w:t>Entry Condition:</w:t>
            </w:r>
          </w:p>
        </w:tc>
        <w:tc>
          <w:tcPr>
            <w:tcW w:w="7375" w:type="dxa"/>
          </w:tcPr>
          <w:p w:rsidR="006F1149" w:rsidRDefault="006F1149">
            <w:r>
              <w:t>Customer is at the device</w:t>
            </w:r>
          </w:p>
          <w:p w:rsidR="006F1149" w:rsidRDefault="006F1149">
            <w:r>
              <w:t>Device is on and ready to receive order</w:t>
            </w:r>
          </w:p>
        </w:tc>
      </w:tr>
      <w:tr w:rsidR="006F1149" w:rsidTr="006F1149">
        <w:tc>
          <w:tcPr>
            <w:tcW w:w="1975" w:type="dxa"/>
          </w:tcPr>
          <w:p w:rsidR="006F1149" w:rsidRDefault="006F1149">
            <w:r>
              <w:t>Exit Condition:</w:t>
            </w:r>
          </w:p>
        </w:tc>
        <w:tc>
          <w:tcPr>
            <w:tcW w:w="7375" w:type="dxa"/>
          </w:tcPr>
          <w:p w:rsidR="006F1149" w:rsidRDefault="006F1149">
            <w:r>
              <w:t>Order has been sent to the kitchen</w:t>
            </w:r>
          </w:p>
        </w:tc>
      </w:tr>
    </w:tbl>
    <w:p w:rsidR="00697B40" w:rsidRDefault="00697B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149" w:rsidTr="006F1149">
        <w:tc>
          <w:tcPr>
            <w:tcW w:w="9350" w:type="dxa"/>
          </w:tcPr>
          <w:p w:rsidR="006F1149" w:rsidRDefault="006F1149">
            <w:r>
              <w:t>Event Flow:</w:t>
            </w:r>
          </w:p>
        </w:tc>
      </w:tr>
    </w:tbl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F1149" w:rsidTr="006F1149">
        <w:tc>
          <w:tcPr>
            <w:tcW w:w="1975" w:type="dxa"/>
          </w:tcPr>
          <w:p w:rsidR="006F1149" w:rsidRDefault="006F1149" w:rsidP="006F1149">
            <w:r>
              <w:t>1.</w:t>
            </w:r>
          </w:p>
        </w:tc>
        <w:tc>
          <w:tcPr>
            <w:tcW w:w="7375" w:type="dxa"/>
          </w:tcPr>
          <w:p w:rsidR="006F1149" w:rsidRDefault="001A7ACB" w:rsidP="006F1149">
            <w:r>
              <w:t>Customer chooses an order from the menu with any special changes needed</w:t>
            </w:r>
          </w:p>
        </w:tc>
      </w:tr>
      <w:tr w:rsidR="006F1149" w:rsidTr="006F1149">
        <w:tc>
          <w:tcPr>
            <w:tcW w:w="1975" w:type="dxa"/>
          </w:tcPr>
          <w:p w:rsidR="006F1149" w:rsidRDefault="006F1149" w:rsidP="006F1149">
            <w:r>
              <w:t>2.</w:t>
            </w:r>
          </w:p>
        </w:tc>
        <w:tc>
          <w:tcPr>
            <w:tcW w:w="7375" w:type="dxa"/>
          </w:tcPr>
          <w:p w:rsidR="006F1149" w:rsidRDefault="001A7ACB" w:rsidP="006F1149">
            <w:r>
              <w:t>Device displays all food ordered for confirmation</w:t>
            </w:r>
          </w:p>
        </w:tc>
      </w:tr>
      <w:tr w:rsidR="006F1149" w:rsidTr="006F1149">
        <w:tc>
          <w:tcPr>
            <w:tcW w:w="1975" w:type="dxa"/>
          </w:tcPr>
          <w:p w:rsidR="006F1149" w:rsidRDefault="006F1149" w:rsidP="006F1149">
            <w:r>
              <w:t>3.</w:t>
            </w:r>
          </w:p>
        </w:tc>
        <w:tc>
          <w:tcPr>
            <w:tcW w:w="7375" w:type="dxa"/>
          </w:tcPr>
          <w:p w:rsidR="006F1149" w:rsidRDefault="001A7ACB" w:rsidP="006F1149">
            <w:r>
              <w:t>Customer hits “OK/Enter/Send” to send order</w:t>
            </w:r>
          </w:p>
        </w:tc>
      </w:tr>
      <w:tr w:rsidR="006F1149" w:rsidTr="006F1149">
        <w:tc>
          <w:tcPr>
            <w:tcW w:w="1975" w:type="dxa"/>
          </w:tcPr>
          <w:p w:rsidR="006F1149" w:rsidRDefault="006F1149" w:rsidP="006F1149">
            <w:r>
              <w:t>4.</w:t>
            </w:r>
          </w:p>
        </w:tc>
        <w:tc>
          <w:tcPr>
            <w:tcW w:w="7375" w:type="dxa"/>
          </w:tcPr>
          <w:p w:rsidR="006F1149" w:rsidRDefault="001A7ACB" w:rsidP="006F1149">
            <w:r>
              <w:t>Order goes to the kitchen</w:t>
            </w:r>
          </w:p>
        </w:tc>
      </w:tr>
      <w:tr w:rsidR="006F1149" w:rsidTr="006F1149">
        <w:tc>
          <w:tcPr>
            <w:tcW w:w="1975" w:type="dxa"/>
          </w:tcPr>
          <w:p w:rsidR="006F1149" w:rsidRDefault="006F1149" w:rsidP="006F1149">
            <w:r>
              <w:t>5.</w:t>
            </w:r>
          </w:p>
        </w:tc>
        <w:tc>
          <w:tcPr>
            <w:tcW w:w="7375" w:type="dxa"/>
          </w:tcPr>
          <w:p w:rsidR="006F1149" w:rsidRDefault="001A7ACB" w:rsidP="006F1149">
            <w:r>
              <w:t>Wait staff and Kitchen staff receive order</w:t>
            </w:r>
          </w:p>
        </w:tc>
      </w:tr>
    </w:tbl>
    <w:p w:rsidR="006F1149" w:rsidRDefault="006F1149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7ACB" w:rsidTr="001A7ACB">
        <w:tc>
          <w:tcPr>
            <w:tcW w:w="9350" w:type="dxa"/>
          </w:tcPr>
          <w:p w:rsidR="001A7ACB" w:rsidRDefault="001A7ACB">
            <w:r>
              <w:t>Flow Image:</w:t>
            </w:r>
          </w:p>
        </w:tc>
      </w:tr>
    </w:tbl>
    <w:tbl>
      <w:tblPr>
        <w:tblW w:w="9360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1A7ACB" w:rsidTr="001A7ACB">
        <w:tblPrEx>
          <w:tblCellMar>
            <w:top w:w="0" w:type="dxa"/>
            <w:bottom w:w="0" w:type="dxa"/>
          </w:tblCellMar>
        </w:tblPrEx>
        <w:trPr>
          <w:trHeight w:val="3540"/>
        </w:trPr>
        <w:tc>
          <w:tcPr>
            <w:tcW w:w="9360" w:type="dxa"/>
          </w:tcPr>
          <w:p w:rsidR="001A7ACB" w:rsidRDefault="00B87519" w:rsidP="001A7ACB">
            <w:pPr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1234440</wp:posOffset>
                  </wp:positionH>
                  <wp:positionV relativeFrom="paragraph">
                    <wp:posOffset>35560</wp:posOffset>
                  </wp:positionV>
                  <wp:extent cx="3078480" cy="2146999"/>
                  <wp:effectExtent l="0" t="0" r="7620" b="571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lace Orde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480" cy="214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F1149" w:rsidRDefault="006F1149"/>
    <w:p w:rsidR="001A7ACB" w:rsidRDefault="001A7ACB"/>
    <w:p w:rsidR="001A7ACB" w:rsidRDefault="001A7ACB"/>
    <w:p w:rsidR="001A7ACB" w:rsidRDefault="001A7ACB"/>
    <w:p w:rsidR="001A7ACB" w:rsidRDefault="001A7ACB"/>
    <w:p w:rsidR="001A7ACB" w:rsidRDefault="001A7ACB"/>
    <w:p w:rsidR="001A7ACB" w:rsidRDefault="001A7ACB"/>
    <w:p w:rsidR="001A7ACB" w:rsidRDefault="001A7ACB"/>
    <w:p w:rsidR="001A7ACB" w:rsidRDefault="001A7ACB"/>
    <w:p w:rsidR="001A7ACB" w:rsidRDefault="001A7ACB"/>
    <w:p w:rsidR="001A7ACB" w:rsidRDefault="001A7A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87519" w:rsidTr="00B87519">
        <w:tc>
          <w:tcPr>
            <w:tcW w:w="2065" w:type="dxa"/>
          </w:tcPr>
          <w:p w:rsidR="00B87519" w:rsidRDefault="00B87519">
            <w:r>
              <w:lastRenderedPageBreak/>
              <w:t>Name:</w:t>
            </w:r>
          </w:p>
        </w:tc>
        <w:tc>
          <w:tcPr>
            <w:tcW w:w="7285" w:type="dxa"/>
          </w:tcPr>
          <w:p w:rsidR="00B87519" w:rsidRDefault="00B87519">
            <w:r>
              <w:t>Deliver Order</w:t>
            </w:r>
          </w:p>
        </w:tc>
      </w:tr>
      <w:tr w:rsidR="00B87519" w:rsidTr="00B87519">
        <w:tc>
          <w:tcPr>
            <w:tcW w:w="2065" w:type="dxa"/>
          </w:tcPr>
          <w:p w:rsidR="00B87519" w:rsidRDefault="00B87519">
            <w:r>
              <w:t>Participating Actors:</w:t>
            </w:r>
          </w:p>
        </w:tc>
        <w:tc>
          <w:tcPr>
            <w:tcW w:w="7285" w:type="dxa"/>
          </w:tcPr>
          <w:p w:rsidR="00B87519" w:rsidRDefault="00B87519">
            <w:r>
              <w:t>Customer, Wait Staff</w:t>
            </w:r>
            <w:r w:rsidR="00B10874">
              <w:t>, Kitchen staff</w:t>
            </w:r>
          </w:p>
        </w:tc>
      </w:tr>
      <w:tr w:rsidR="00B87519" w:rsidTr="00B87519">
        <w:tc>
          <w:tcPr>
            <w:tcW w:w="2065" w:type="dxa"/>
          </w:tcPr>
          <w:p w:rsidR="00B87519" w:rsidRDefault="00B87519">
            <w:r>
              <w:t>Entry Condition:</w:t>
            </w:r>
          </w:p>
        </w:tc>
        <w:tc>
          <w:tcPr>
            <w:tcW w:w="7285" w:type="dxa"/>
          </w:tcPr>
          <w:p w:rsidR="00B87519" w:rsidRDefault="00B87519">
            <w:r>
              <w:t>Food is ready to deliver to Customer</w:t>
            </w:r>
          </w:p>
        </w:tc>
      </w:tr>
      <w:tr w:rsidR="00B87519" w:rsidTr="00B87519">
        <w:tc>
          <w:tcPr>
            <w:tcW w:w="2065" w:type="dxa"/>
          </w:tcPr>
          <w:p w:rsidR="00B87519" w:rsidRDefault="00B87519">
            <w:r>
              <w:t>Exit Condition:</w:t>
            </w:r>
          </w:p>
        </w:tc>
        <w:tc>
          <w:tcPr>
            <w:tcW w:w="7285" w:type="dxa"/>
          </w:tcPr>
          <w:p w:rsidR="00B87519" w:rsidRDefault="00B87519">
            <w:r>
              <w:t>Customer receives food</w:t>
            </w:r>
          </w:p>
        </w:tc>
      </w:tr>
    </w:tbl>
    <w:p w:rsidR="001A7ACB" w:rsidRDefault="001A7ACB"/>
    <w:p w:rsidR="00B87519" w:rsidRDefault="00B87519" w:rsidP="00B875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7519" w:rsidTr="00AD7F62">
        <w:tc>
          <w:tcPr>
            <w:tcW w:w="9350" w:type="dxa"/>
          </w:tcPr>
          <w:p w:rsidR="00B87519" w:rsidRDefault="00B87519" w:rsidP="00AD7F62">
            <w:r>
              <w:t>Event Flow:</w:t>
            </w:r>
          </w:p>
        </w:tc>
      </w:tr>
    </w:tbl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87519" w:rsidTr="00AD7F62">
        <w:tc>
          <w:tcPr>
            <w:tcW w:w="1975" w:type="dxa"/>
          </w:tcPr>
          <w:p w:rsidR="00B87519" w:rsidRDefault="00B87519" w:rsidP="00AD7F62">
            <w:r>
              <w:t>1.</w:t>
            </w:r>
          </w:p>
        </w:tc>
        <w:tc>
          <w:tcPr>
            <w:tcW w:w="7375" w:type="dxa"/>
          </w:tcPr>
          <w:p w:rsidR="00B87519" w:rsidRDefault="00B10874" w:rsidP="00B10874">
            <w:r>
              <w:t>The Wait staff gets the update that the food is ready from kitchen staff</w:t>
            </w:r>
          </w:p>
        </w:tc>
      </w:tr>
      <w:tr w:rsidR="00B87519" w:rsidTr="00AD7F62">
        <w:tc>
          <w:tcPr>
            <w:tcW w:w="1975" w:type="dxa"/>
          </w:tcPr>
          <w:p w:rsidR="00B87519" w:rsidRDefault="00B87519" w:rsidP="00AD7F62">
            <w:r>
              <w:t>2.</w:t>
            </w:r>
          </w:p>
        </w:tc>
        <w:tc>
          <w:tcPr>
            <w:tcW w:w="7375" w:type="dxa"/>
          </w:tcPr>
          <w:p w:rsidR="00B87519" w:rsidRDefault="00B10874" w:rsidP="00AD7F62">
            <w:r>
              <w:t>The Wait staff picks up the food from the kitchen</w:t>
            </w:r>
          </w:p>
        </w:tc>
      </w:tr>
      <w:tr w:rsidR="00B87519" w:rsidTr="00AD7F62">
        <w:tc>
          <w:tcPr>
            <w:tcW w:w="1975" w:type="dxa"/>
          </w:tcPr>
          <w:p w:rsidR="00B87519" w:rsidRDefault="00B87519" w:rsidP="00AD7F62">
            <w:r>
              <w:t>3.</w:t>
            </w:r>
          </w:p>
        </w:tc>
        <w:tc>
          <w:tcPr>
            <w:tcW w:w="7375" w:type="dxa"/>
          </w:tcPr>
          <w:p w:rsidR="00B87519" w:rsidRDefault="00B10874" w:rsidP="00AD7F62">
            <w:r>
              <w:t>The Wait staff takes food to Customer</w:t>
            </w:r>
          </w:p>
        </w:tc>
      </w:tr>
      <w:tr w:rsidR="00B87519" w:rsidTr="00AD7F62">
        <w:tc>
          <w:tcPr>
            <w:tcW w:w="1975" w:type="dxa"/>
          </w:tcPr>
          <w:p w:rsidR="00B87519" w:rsidRDefault="00B87519" w:rsidP="00AD7F62">
            <w:r>
              <w:t>4.</w:t>
            </w:r>
          </w:p>
        </w:tc>
        <w:tc>
          <w:tcPr>
            <w:tcW w:w="7375" w:type="dxa"/>
          </w:tcPr>
          <w:p w:rsidR="00B87519" w:rsidRDefault="00B10874" w:rsidP="00AD7F62">
            <w:r>
              <w:t>Customer receives food</w:t>
            </w:r>
          </w:p>
        </w:tc>
      </w:tr>
    </w:tbl>
    <w:p w:rsidR="00B87519" w:rsidRDefault="00B87519"/>
    <w:p w:rsidR="00204386" w:rsidRDefault="00204386" w:rsidP="002043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4386" w:rsidTr="00AD7F62">
        <w:tc>
          <w:tcPr>
            <w:tcW w:w="9350" w:type="dxa"/>
          </w:tcPr>
          <w:p w:rsidR="00204386" w:rsidRDefault="00204386" w:rsidP="00AD7F62">
            <w:r>
              <w:t>Flow Image:</w:t>
            </w:r>
          </w:p>
        </w:tc>
      </w:tr>
    </w:tbl>
    <w:tbl>
      <w:tblPr>
        <w:tblW w:w="9360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204386" w:rsidTr="00AD7F62">
        <w:tblPrEx>
          <w:tblCellMar>
            <w:top w:w="0" w:type="dxa"/>
            <w:bottom w:w="0" w:type="dxa"/>
          </w:tblCellMar>
        </w:tblPrEx>
        <w:trPr>
          <w:trHeight w:val="3540"/>
        </w:trPr>
        <w:tc>
          <w:tcPr>
            <w:tcW w:w="9360" w:type="dxa"/>
          </w:tcPr>
          <w:p w:rsidR="00204386" w:rsidRDefault="00204386" w:rsidP="00AD7F62">
            <w:pPr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1287780</wp:posOffset>
                  </wp:positionH>
                  <wp:positionV relativeFrom="paragraph">
                    <wp:posOffset>108585</wp:posOffset>
                  </wp:positionV>
                  <wp:extent cx="2964180" cy="2067284"/>
                  <wp:effectExtent l="0" t="0" r="7620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eliver Orde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80" cy="2067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87519" w:rsidRDefault="00B87519" w:rsidP="00B87519"/>
    <w:p w:rsidR="00B87519" w:rsidRDefault="00B87519"/>
    <w:p w:rsidR="00B87519" w:rsidRDefault="00B87519"/>
    <w:p w:rsidR="00B87519" w:rsidRDefault="00B87519"/>
    <w:p w:rsidR="00B87519" w:rsidRDefault="00B87519"/>
    <w:p w:rsidR="00B87519" w:rsidRDefault="00B87519"/>
    <w:p w:rsidR="00B87519" w:rsidRDefault="00B87519"/>
    <w:p w:rsidR="00B87519" w:rsidRDefault="00B87519"/>
    <w:p w:rsidR="00B87519" w:rsidRDefault="00B87519"/>
    <w:tbl>
      <w:tblPr>
        <w:tblStyle w:val="TableGrid"/>
        <w:tblpPr w:leftFromText="180" w:rightFromText="180" w:vertAnchor="text" w:horzAnchor="margin" w:tblpY="800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87519" w:rsidTr="00B87519">
        <w:tc>
          <w:tcPr>
            <w:tcW w:w="2065" w:type="dxa"/>
          </w:tcPr>
          <w:p w:rsidR="00B87519" w:rsidRDefault="00B87519" w:rsidP="00B87519">
            <w:r>
              <w:lastRenderedPageBreak/>
              <w:t>Name:</w:t>
            </w:r>
          </w:p>
        </w:tc>
        <w:tc>
          <w:tcPr>
            <w:tcW w:w="7285" w:type="dxa"/>
          </w:tcPr>
          <w:p w:rsidR="00B87519" w:rsidRDefault="00B10874" w:rsidP="00B87519">
            <w:r>
              <w:t>Payment</w:t>
            </w:r>
          </w:p>
        </w:tc>
      </w:tr>
      <w:tr w:rsidR="00B87519" w:rsidTr="00B87519">
        <w:tc>
          <w:tcPr>
            <w:tcW w:w="2065" w:type="dxa"/>
          </w:tcPr>
          <w:p w:rsidR="00B87519" w:rsidRDefault="00B87519" w:rsidP="00B87519">
            <w:r>
              <w:t>Participating Actors:</w:t>
            </w:r>
          </w:p>
        </w:tc>
        <w:tc>
          <w:tcPr>
            <w:tcW w:w="7285" w:type="dxa"/>
          </w:tcPr>
          <w:p w:rsidR="00B87519" w:rsidRDefault="00B10874" w:rsidP="00B87519">
            <w:r>
              <w:t>Customer, Wait Staff</w:t>
            </w:r>
          </w:p>
        </w:tc>
      </w:tr>
      <w:tr w:rsidR="00B87519" w:rsidTr="00B87519">
        <w:tc>
          <w:tcPr>
            <w:tcW w:w="2065" w:type="dxa"/>
          </w:tcPr>
          <w:p w:rsidR="00B87519" w:rsidRDefault="00B87519" w:rsidP="00B87519">
            <w:r>
              <w:t>Entry Condition:</w:t>
            </w:r>
          </w:p>
        </w:tc>
        <w:tc>
          <w:tcPr>
            <w:tcW w:w="7285" w:type="dxa"/>
          </w:tcPr>
          <w:p w:rsidR="00B87519" w:rsidRDefault="00B10874" w:rsidP="00B87519">
            <w:r>
              <w:t>Customer is finished eating and ready to pay</w:t>
            </w:r>
          </w:p>
        </w:tc>
      </w:tr>
      <w:tr w:rsidR="00B87519" w:rsidTr="00B87519">
        <w:tc>
          <w:tcPr>
            <w:tcW w:w="2065" w:type="dxa"/>
          </w:tcPr>
          <w:p w:rsidR="00B87519" w:rsidRDefault="00B87519" w:rsidP="00B87519">
            <w:r>
              <w:t>Exit Condition:</w:t>
            </w:r>
          </w:p>
        </w:tc>
        <w:tc>
          <w:tcPr>
            <w:tcW w:w="7285" w:type="dxa"/>
          </w:tcPr>
          <w:p w:rsidR="00B87519" w:rsidRDefault="00B10874" w:rsidP="00B10874">
            <w:r>
              <w:t>Customer has paid for their food</w:t>
            </w:r>
          </w:p>
        </w:tc>
      </w:tr>
    </w:tbl>
    <w:p w:rsidR="00B87519" w:rsidRDefault="00B87519"/>
    <w:p w:rsidR="00B87519" w:rsidRDefault="00B87519"/>
    <w:p w:rsidR="00B10874" w:rsidRDefault="00B10874" w:rsidP="00B108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0874" w:rsidTr="00AD7F62">
        <w:tc>
          <w:tcPr>
            <w:tcW w:w="9350" w:type="dxa"/>
          </w:tcPr>
          <w:p w:rsidR="00B10874" w:rsidRDefault="00B10874" w:rsidP="00AD7F62">
            <w:r>
              <w:t>Event Flow:</w:t>
            </w:r>
          </w:p>
        </w:tc>
      </w:tr>
    </w:tbl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10874" w:rsidTr="00AD7F62">
        <w:tc>
          <w:tcPr>
            <w:tcW w:w="1975" w:type="dxa"/>
          </w:tcPr>
          <w:p w:rsidR="00B10874" w:rsidRDefault="00B10874" w:rsidP="00AD7F62">
            <w:r>
              <w:t>1.</w:t>
            </w:r>
          </w:p>
        </w:tc>
        <w:tc>
          <w:tcPr>
            <w:tcW w:w="7375" w:type="dxa"/>
          </w:tcPr>
          <w:p w:rsidR="00B10874" w:rsidRDefault="00B10874" w:rsidP="00AD7F62">
            <w:r>
              <w:t>Customer selects “PAY” on device</w:t>
            </w:r>
          </w:p>
        </w:tc>
      </w:tr>
      <w:tr w:rsidR="00B10874" w:rsidTr="00AD7F62">
        <w:tc>
          <w:tcPr>
            <w:tcW w:w="1975" w:type="dxa"/>
          </w:tcPr>
          <w:p w:rsidR="00B10874" w:rsidRDefault="00B10874" w:rsidP="00AD7F62">
            <w:r>
              <w:t>2.</w:t>
            </w:r>
          </w:p>
        </w:tc>
        <w:tc>
          <w:tcPr>
            <w:tcW w:w="7375" w:type="dxa"/>
          </w:tcPr>
          <w:p w:rsidR="00B10874" w:rsidRDefault="00B10874" w:rsidP="00AD7F62">
            <w:r>
              <w:t>Customer selects method of payment (cash, card, coupon)</w:t>
            </w:r>
          </w:p>
        </w:tc>
      </w:tr>
      <w:tr w:rsidR="00B10874" w:rsidTr="00AD7F62">
        <w:tc>
          <w:tcPr>
            <w:tcW w:w="1975" w:type="dxa"/>
          </w:tcPr>
          <w:p w:rsidR="00B10874" w:rsidRDefault="00B10874" w:rsidP="00AD7F62">
            <w:r>
              <w:t>3.</w:t>
            </w:r>
          </w:p>
        </w:tc>
        <w:tc>
          <w:tcPr>
            <w:tcW w:w="7375" w:type="dxa"/>
          </w:tcPr>
          <w:p w:rsidR="00B10874" w:rsidRDefault="00B10874" w:rsidP="00AD7F62">
            <w:r>
              <w:t>Customer selects TIP amount</w:t>
            </w:r>
          </w:p>
        </w:tc>
      </w:tr>
      <w:tr w:rsidR="00B10874" w:rsidTr="00AD7F62">
        <w:tc>
          <w:tcPr>
            <w:tcW w:w="1975" w:type="dxa"/>
          </w:tcPr>
          <w:p w:rsidR="00B10874" w:rsidRDefault="00B10874" w:rsidP="00AD7F62">
            <w:r>
              <w:t>4.</w:t>
            </w:r>
          </w:p>
        </w:tc>
        <w:tc>
          <w:tcPr>
            <w:tcW w:w="7375" w:type="dxa"/>
          </w:tcPr>
          <w:p w:rsidR="00B10874" w:rsidRDefault="00204386" w:rsidP="00AD7F62">
            <w:r>
              <w:t>Customer pays for food using device, or the wait staff if cash</w:t>
            </w:r>
          </w:p>
        </w:tc>
      </w:tr>
    </w:tbl>
    <w:p w:rsidR="00B87519" w:rsidRDefault="00B87519"/>
    <w:p w:rsidR="00204386" w:rsidRDefault="00204386" w:rsidP="002043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4386" w:rsidTr="00AD7F62">
        <w:tc>
          <w:tcPr>
            <w:tcW w:w="9350" w:type="dxa"/>
          </w:tcPr>
          <w:p w:rsidR="00204386" w:rsidRDefault="00204386" w:rsidP="00AD7F62">
            <w:r>
              <w:t>Flow Image:</w:t>
            </w:r>
          </w:p>
        </w:tc>
      </w:tr>
    </w:tbl>
    <w:tbl>
      <w:tblPr>
        <w:tblW w:w="9336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6"/>
      </w:tblGrid>
      <w:tr w:rsidR="00204386" w:rsidTr="00204386">
        <w:tblPrEx>
          <w:tblCellMar>
            <w:top w:w="0" w:type="dxa"/>
            <w:bottom w:w="0" w:type="dxa"/>
          </w:tblCellMar>
        </w:tblPrEx>
        <w:trPr>
          <w:trHeight w:val="2607"/>
        </w:trPr>
        <w:tc>
          <w:tcPr>
            <w:tcW w:w="9336" w:type="dxa"/>
          </w:tcPr>
          <w:p w:rsidR="00204386" w:rsidRDefault="00204386" w:rsidP="00AD7F62">
            <w:pPr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1234439</wp:posOffset>
                  </wp:positionH>
                  <wp:positionV relativeFrom="paragraph">
                    <wp:posOffset>15875</wp:posOffset>
                  </wp:positionV>
                  <wp:extent cx="3408899" cy="2377440"/>
                  <wp:effectExtent l="0" t="0" r="1270" b="381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aymen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554" cy="2398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04386" w:rsidRDefault="00204386"/>
    <w:p w:rsidR="00204386" w:rsidRDefault="00204386">
      <w:bookmarkStart w:id="0" w:name="_GoBack"/>
      <w:bookmarkEnd w:id="0"/>
    </w:p>
    <w:p w:rsidR="00204386" w:rsidRDefault="00204386"/>
    <w:p w:rsidR="00204386" w:rsidRDefault="00204386"/>
    <w:p w:rsidR="00204386" w:rsidRDefault="00204386"/>
    <w:p w:rsidR="00204386" w:rsidRDefault="00204386"/>
    <w:p w:rsidR="00204386" w:rsidRDefault="00204386"/>
    <w:p w:rsidR="00204386" w:rsidRDefault="00204386"/>
    <w:p w:rsidR="00204386" w:rsidRDefault="00204386"/>
    <w:p w:rsidR="00204386" w:rsidRDefault="00204386"/>
    <w:p w:rsidR="00204386" w:rsidRDefault="00204386"/>
    <w:p w:rsidR="00204386" w:rsidRDefault="00204386"/>
    <w:p w:rsidR="00204386" w:rsidRDefault="00204386"/>
    <w:p w:rsidR="00204386" w:rsidRDefault="00204386"/>
    <w:p w:rsidR="00204386" w:rsidRDefault="00204386"/>
    <w:p w:rsidR="00204386" w:rsidRDefault="00204386"/>
    <w:p w:rsidR="00204386" w:rsidRDefault="00204386"/>
    <w:tbl>
      <w:tblPr>
        <w:tblStyle w:val="TableGrid"/>
        <w:tblpPr w:leftFromText="180" w:rightFromText="180" w:vertAnchor="text" w:horzAnchor="margin" w:tblpY="800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204386" w:rsidTr="00AD7F62">
        <w:tc>
          <w:tcPr>
            <w:tcW w:w="2065" w:type="dxa"/>
          </w:tcPr>
          <w:p w:rsidR="00204386" w:rsidRDefault="00204386" w:rsidP="00AD7F62">
            <w:r>
              <w:t>Name:</w:t>
            </w:r>
          </w:p>
        </w:tc>
        <w:tc>
          <w:tcPr>
            <w:tcW w:w="7285" w:type="dxa"/>
          </w:tcPr>
          <w:p w:rsidR="00204386" w:rsidRDefault="00204386" w:rsidP="00AD7F62">
            <w:r>
              <w:t xml:space="preserve">Split </w:t>
            </w:r>
            <w:r>
              <w:t>Payment</w:t>
            </w:r>
          </w:p>
        </w:tc>
      </w:tr>
      <w:tr w:rsidR="00204386" w:rsidTr="00AD7F62">
        <w:tc>
          <w:tcPr>
            <w:tcW w:w="2065" w:type="dxa"/>
          </w:tcPr>
          <w:p w:rsidR="00204386" w:rsidRDefault="00204386" w:rsidP="00AD7F62">
            <w:r>
              <w:t>Participating Actors:</w:t>
            </w:r>
          </w:p>
        </w:tc>
        <w:tc>
          <w:tcPr>
            <w:tcW w:w="7285" w:type="dxa"/>
          </w:tcPr>
          <w:p w:rsidR="00204386" w:rsidRDefault="00204386" w:rsidP="00AD7F62">
            <w:r>
              <w:t>Customer</w:t>
            </w:r>
            <w:r>
              <w:t>s</w:t>
            </w:r>
            <w:r>
              <w:t>, Wait Staff</w:t>
            </w:r>
          </w:p>
        </w:tc>
      </w:tr>
      <w:tr w:rsidR="00204386" w:rsidTr="00AD7F62">
        <w:tc>
          <w:tcPr>
            <w:tcW w:w="2065" w:type="dxa"/>
          </w:tcPr>
          <w:p w:rsidR="00204386" w:rsidRDefault="00204386" w:rsidP="00AD7F62">
            <w:r>
              <w:t>Entry Condition:</w:t>
            </w:r>
          </w:p>
        </w:tc>
        <w:tc>
          <w:tcPr>
            <w:tcW w:w="7285" w:type="dxa"/>
          </w:tcPr>
          <w:p w:rsidR="00204386" w:rsidRDefault="00204386" w:rsidP="00AD7F62">
            <w:r>
              <w:t>Customer</w:t>
            </w:r>
            <w:r>
              <w:t>s are</w:t>
            </w:r>
            <w:r>
              <w:t xml:space="preserve"> finished eating and ready to pay</w:t>
            </w:r>
          </w:p>
        </w:tc>
      </w:tr>
      <w:tr w:rsidR="00204386" w:rsidTr="00AD7F62">
        <w:tc>
          <w:tcPr>
            <w:tcW w:w="2065" w:type="dxa"/>
          </w:tcPr>
          <w:p w:rsidR="00204386" w:rsidRDefault="00204386" w:rsidP="00AD7F62">
            <w:r>
              <w:t>Exit Condition:</w:t>
            </w:r>
          </w:p>
        </w:tc>
        <w:tc>
          <w:tcPr>
            <w:tcW w:w="7285" w:type="dxa"/>
          </w:tcPr>
          <w:p w:rsidR="00204386" w:rsidRDefault="00204386" w:rsidP="00204386">
            <w:r>
              <w:t>Custome</w:t>
            </w:r>
            <w:r>
              <w:t>rs have</w:t>
            </w:r>
            <w:r>
              <w:t xml:space="preserve"> paid for their food</w:t>
            </w:r>
          </w:p>
        </w:tc>
      </w:tr>
    </w:tbl>
    <w:p w:rsidR="00204386" w:rsidRDefault="00204386" w:rsidP="00204386"/>
    <w:p w:rsidR="00204386" w:rsidRDefault="00204386" w:rsidP="00204386"/>
    <w:p w:rsidR="00204386" w:rsidRDefault="00204386" w:rsidP="002043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4386" w:rsidTr="00AD7F62">
        <w:tc>
          <w:tcPr>
            <w:tcW w:w="9350" w:type="dxa"/>
          </w:tcPr>
          <w:p w:rsidR="00204386" w:rsidRDefault="00204386" w:rsidP="00AD7F62">
            <w:r>
              <w:t>Event Flow:</w:t>
            </w:r>
          </w:p>
        </w:tc>
      </w:tr>
    </w:tbl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04386" w:rsidTr="00AD7F62">
        <w:tc>
          <w:tcPr>
            <w:tcW w:w="1975" w:type="dxa"/>
          </w:tcPr>
          <w:p w:rsidR="00204386" w:rsidRDefault="00204386" w:rsidP="00AD7F62">
            <w:r>
              <w:t>1.</w:t>
            </w:r>
          </w:p>
        </w:tc>
        <w:tc>
          <w:tcPr>
            <w:tcW w:w="7375" w:type="dxa"/>
          </w:tcPr>
          <w:p w:rsidR="00204386" w:rsidRDefault="00204386" w:rsidP="00AD7F62">
            <w:r>
              <w:t>Customer</w:t>
            </w:r>
            <w:r>
              <w:t>s</w:t>
            </w:r>
            <w:r>
              <w:t xml:space="preserve"> selects “PAY” on device</w:t>
            </w:r>
          </w:p>
        </w:tc>
      </w:tr>
      <w:tr w:rsidR="00204386" w:rsidTr="00AD7F62">
        <w:tc>
          <w:tcPr>
            <w:tcW w:w="1975" w:type="dxa"/>
          </w:tcPr>
          <w:p w:rsidR="00204386" w:rsidRDefault="00204386" w:rsidP="00AD7F62">
            <w:r>
              <w:t>2.</w:t>
            </w:r>
          </w:p>
        </w:tc>
        <w:tc>
          <w:tcPr>
            <w:tcW w:w="7375" w:type="dxa"/>
          </w:tcPr>
          <w:p w:rsidR="00204386" w:rsidRDefault="00204386" w:rsidP="00AD7F62">
            <w:r>
              <w:t>Customers select “Split Bill” on device</w:t>
            </w:r>
          </w:p>
        </w:tc>
      </w:tr>
      <w:tr w:rsidR="00204386" w:rsidTr="00AD7F62">
        <w:tc>
          <w:tcPr>
            <w:tcW w:w="1975" w:type="dxa"/>
          </w:tcPr>
          <w:p w:rsidR="00204386" w:rsidRDefault="00204386" w:rsidP="00AD7F62">
            <w:r>
              <w:t>3.</w:t>
            </w:r>
          </w:p>
        </w:tc>
        <w:tc>
          <w:tcPr>
            <w:tcW w:w="7375" w:type="dxa"/>
          </w:tcPr>
          <w:p w:rsidR="00204386" w:rsidRDefault="00204386" w:rsidP="00AD7F62">
            <w:r>
              <w:t>Customers select how to split the payment</w:t>
            </w:r>
          </w:p>
        </w:tc>
      </w:tr>
      <w:tr w:rsidR="00204386" w:rsidTr="00AD7F62">
        <w:tc>
          <w:tcPr>
            <w:tcW w:w="1975" w:type="dxa"/>
          </w:tcPr>
          <w:p w:rsidR="00204386" w:rsidRDefault="00204386" w:rsidP="00AD7F62">
            <w:r>
              <w:t>4.</w:t>
            </w:r>
          </w:p>
        </w:tc>
        <w:tc>
          <w:tcPr>
            <w:tcW w:w="7375" w:type="dxa"/>
          </w:tcPr>
          <w:p w:rsidR="00204386" w:rsidRDefault="00204386" w:rsidP="00AD7F62">
            <w:r>
              <w:t>Customer</w:t>
            </w:r>
            <w:r>
              <w:t>s select</w:t>
            </w:r>
            <w:r>
              <w:t xml:space="preserve"> method of payment (cash, card, coupon)</w:t>
            </w:r>
          </w:p>
        </w:tc>
      </w:tr>
      <w:tr w:rsidR="00204386" w:rsidTr="00AD7F62">
        <w:tc>
          <w:tcPr>
            <w:tcW w:w="1975" w:type="dxa"/>
          </w:tcPr>
          <w:p w:rsidR="00204386" w:rsidRDefault="00204386" w:rsidP="00AD7F62">
            <w:r>
              <w:t>5.</w:t>
            </w:r>
          </w:p>
        </w:tc>
        <w:tc>
          <w:tcPr>
            <w:tcW w:w="7375" w:type="dxa"/>
          </w:tcPr>
          <w:p w:rsidR="00204386" w:rsidRDefault="00204386" w:rsidP="00AD7F62">
            <w:r>
              <w:t>Customer</w:t>
            </w:r>
            <w:r>
              <w:t>s select</w:t>
            </w:r>
            <w:r>
              <w:t xml:space="preserve"> TIP amount</w:t>
            </w:r>
          </w:p>
        </w:tc>
      </w:tr>
      <w:tr w:rsidR="00204386" w:rsidTr="00AD7F62">
        <w:tc>
          <w:tcPr>
            <w:tcW w:w="1975" w:type="dxa"/>
          </w:tcPr>
          <w:p w:rsidR="00204386" w:rsidRDefault="00204386" w:rsidP="00AD7F62">
            <w:r>
              <w:t>6.</w:t>
            </w:r>
          </w:p>
        </w:tc>
        <w:tc>
          <w:tcPr>
            <w:tcW w:w="7375" w:type="dxa"/>
          </w:tcPr>
          <w:p w:rsidR="00204386" w:rsidRDefault="00204386" w:rsidP="00AD7F62">
            <w:r>
              <w:t>Customer</w:t>
            </w:r>
            <w:r>
              <w:t>s</w:t>
            </w:r>
            <w:r>
              <w:t xml:space="preserve"> pays for food using device, or the wait staff if cash</w:t>
            </w:r>
          </w:p>
        </w:tc>
      </w:tr>
    </w:tbl>
    <w:p w:rsidR="00204386" w:rsidRDefault="00204386" w:rsidP="002043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4386" w:rsidTr="00AD7F62">
        <w:tc>
          <w:tcPr>
            <w:tcW w:w="9350" w:type="dxa"/>
          </w:tcPr>
          <w:p w:rsidR="00204386" w:rsidRDefault="00204386" w:rsidP="00AD7F62">
            <w:r>
              <w:t>Flow Image:</w:t>
            </w:r>
          </w:p>
        </w:tc>
      </w:tr>
    </w:tbl>
    <w:tbl>
      <w:tblPr>
        <w:tblW w:w="9336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6"/>
      </w:tblGrid>
      <w:tr w:rsidR="00204386" w:rsidTr="00AD7F62">
        <w:tblPrEx>
          <w:tblCellMar>
            <w:top w:w="0" w:type="dxa"/>
            <w:bottom w:w="0" w:type="dxa"/>
          </w:tblCellMar>
        </w:tblPrEx>
        <w:trPr>
          <w:trHeight w:val="2607"/>
        </w:trPr>
        <w:tc>
          <w:tcPr>
            <w:tcW w:w="9336" w:type="dxa"/>
          </w:tcPr>
          <w:p w:rsidR="00204386" w:rsidRDefault="00204386" w:rsidP="00AD7F62">
            <w:pPr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1295400</wp:posOffset>
                  </wp:positionH>
                  <wp:positionV relativeFrom="paragraph">
                    <wp:posOffset>120015</wp:posOffset>
                  </wp:positionV>
                  <wp:extent cx="3190380" cy="2225040"/>
                  <wp:effectExtent l="0" t="0" r="0" b="381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plitPaym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380" cy="222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04386" w:rsidRDefault="00204386"/>
    <w:sectPr w:rsidR="0020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D2FBE"/>
    <w:multiLevelType w:val="hybridMultilevel"/>
    <w:tmpl w:val="2BE41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49"/>
    <w:rsid w:val="001A7ACB"/>
    <w:rsid w:val="00204386"/>
    <w:rsid w:val="00697B40"/>
    <w:rsid w:val="006F1149"/>
    <w:rsid w:val="00B10874"/>
    <w:rsid w:val="00B87519"/>
    <w:rsid w:val="00CC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684B8-CF01-4F4A-81CB-EC790ABD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1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Cooper</dc:creator>
  <cp:keywords/>
  <dc:description/>
  <cp:lastModifiedBy>Chase Cooper</cp:lastModifiedBy>
  <cp:revision>2</cp:revision>
  <dcterms:created xsi:type="dcterms:W3CDTF">2018-10-10T15:38:00Z</dcterms:created>
  <dcterms:modified xsi:type="dcterms:W3CDTF">2018-10-10T15:38:00Z</dcterms:modified>
</cp:coreProperties>
</file>