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0F64" w14:textId="6AACAAFF" w:rsidR="004425A4" w:rsidRPr="004425A4" w:rsidRDefault="004425A4">
      <w:pPr>
        <w:rPr>
          <w:b/>
          <w:bCs/>
          <w:sz w:val="32"/>
          <w:szCs w:val="32"/>
        </w:rPr>
      </w:pPr>
      <w:r>
        <w:rPr>
          <w:b/>
          <w:bCs/>
          <w:sz w:val="32"/>
          <w:szCs w:val="32"/>
        </w:rPr>
        <w:t>Diagrama:</w:t>
      </w:r>
    </w:p>
    <w:p w14:paraId="3CF36AE5" w14:textId="77777777" w:rsidR="004425A4" w:rsidRDefault="004425A4"/>
    <w:p w14:paraId="6B68CE94" w14:textId="54182294" w:rsidR="004F7785" w:rsidRPr="00503CD3" w:rsidRDefault="005F6DAA">
      <w:r>
        <w:t xml:space="preserve">En la entidad Persona he creado el atributo id, al cual le he puesto la clave primaria quitándosela al atributo </w:t>
      </w:r>
      <w:proofErr w:type="spellStart"/>
      <w:r>
        <w:t>dni</w:t>
      </w:r>
      <w:proofErr w:type="spellEnd"/>
      <w:r>
        <w:t xml:space="preserve"> (además de ponerlo en minúscula).</w:t>
      </w:r>
      <w:r w:rsidR="00503CD3">
        <w:t xml:space="preserve"> También le cambio el nombre al atributo “</w:t>
      </w:r>
      <w:proofErr w:type="spellStart"/>
      <w:r w:rsidR="00503CD3">
        <w:t>poblacion</w:t>
      </w:r>
      <w:proofErr w:type="spellEnd"/>
      <w:r w:rsidR="00503CD3">
        <w:t>” por “ciudad” para que sea más fácil de ver que te estas refiriendo al lugar donde vive.</w:t>
      </w:r>
    </w:p>
    <w:p w14:paraId="6D23D8C9" w14:textId="4E67B408" w:rsidR="00074DB9" w:rsidRDefault="00074DB9">
      <w:r>
        <w:t>La relación entre Persona y vehículo la he dejado en 1:N, pudiendo tener una Persona varios Vehículos.</w:t>
      </w:r>
    </w:p>
    <w:p w14:paraId="3466E54E" w14:textId="7D24F71E" w:rsidR="002D7F84" w:rsidRDefault="00BF158B">
      <w:r>
        <w:t>En la entidad Vehículo he creado el atributo id</w:t>
      </w:r>
      <w:r w:rsidR="00A36C5C">
        <w:t>, al cual le he puesto la clave primaria quitándosela al atributo matricula</w:t>
      </w:r>
      <w:r w:rsidR="00690F43">
        <w:t>. También le e añadido una clave foránea que enlaza con el id de la entidad Persona</w:t>
      </w:r>
      <w:r w:rsidR="002D7F84">
        <w:t>, otra que qué enlaza con el “</w:t>
      </w:r>
      <w:proofErr w:type="spellStart"/>
      <w:r w:rsidR="002D7F84">
        <w:t>id_referencia</w:t>
      </w:r>
      <w:proofErr w:type="spellEnd"/>
      <w:r w:rsidR="002D7F84">
        <w:t>” de la entidad Infracciones</w:t>
      </w:r>
      <w:r w:rsidR="00690F43">
        <w:t>.</w:t>
      </w:r>
    </w:p>
    <w:p w14:paraId="0B1004A8" w14:textId="5E125CB6" w:rsidR="002D7F84" w:rsidRDefault="002D7F84">
      <w:r>
        <w:t>Mantengo la relación 1:1 entre la entidad Vehículo e Infracciones dado a que cada “</w:t>
      </w:r>
      <w:proofErr w:type="spellStart"/>
      <w:r>
        <w:t>id_referencia</w:t>
      </w:r>
      <w:proofErr w:type="spellEnd"/>
      <w:r>
        <w:t>” pertenece a una única matricula.</w:t>
      </w:r>
    </w:p>
    <w:p w14:paraId="292CB021" w14:textId="74DEAE1F" w:rsidR="002D7F84" w:rsidRDefault="002D7F84">
      <w:r>
        <w:t>En la entidad Infracciones lo mantenemos absolutamente todo, exceptuando el cambio del nombre de “id de referencia” a “</w:t>
      </w:r>
      <w:proofErr w:type="spellStart"/>
      <w:r>
        <w:t>id_referencia</w:t>
      </w:r>
      <w:proofErr w:type="spellEnd"/>
      <w:r w:rsidR="001A7627">
        <w:t>.</w:t>
      </w:r>
    </w:p>
    <w:p w14:paraId="30D5FD1D" w14:textId="73B21DDC" w:rsidR="000F73ED" w:rsidRDefault="000F73ED">
      <w:r>
        <w:t>Mantengo la relación 1:N entre Vehículo y Accidente ya que un único vehículo puede estar en un accidente a la vez y en un accidente pueden estar involucrados varios vehículos.</w:t>
      </w:r>
    </w:p>
    <w:p w14:paraId="42A36ABD" w14:textId="60C39B43" w:rsidR="000F73ED" w:rsidRDefault="000F73ED">
      <w:r>
        <w:t>En la entidad Accidente lo dejamos igual, haciéndole unos “id de referencia”</w:t>
      </w:r>
      <w:r w:rsidR="00A702C8">
        <w:t xml:space="preserve"> que se pasa</w:t>
      </w:r>
      <w:r>
        <w:t xml:space="preserve"> a </w:t>
      </w:r>
      <w:r w:rsidR="00A702C8">
        <w:t xml:space="preserve">llamar </w:t>
      </w:r>
      <w:r>
        <w:t>“</w:t>
      </w:r>
      <w:proofErr w:type="spellStart"/>
      <w:r>
        <w:t>id_referencia</w:t>
      </w:r>
      <w:proofErr w:type="spellEnd"/>
      <w:r>
        <w:t>”</w:t>
      </w:r>
      <w:r w:rsidR="00A702C8">
        <w:t xml:space="preserve"> y le añadimos una clave foránea que enlace con el id de Vehículo.</w:t>
      </w:r>
    </w:p>
    <w:p w14:paraId="0DE8E760" w14:textId="77777777" w:rsidR="00074DB9" w:rsidRDefault="00074DB9"/>
    <w:p w14:paraId="33F09C17" w14:textId="51E7F0AB" w:rsidR="00074DB9" w:rsidRDefault="00E40B7E">
      <w:pPr>
        <w:rPr>
          <w:b/>
          <w:bCs/>
          <w:sz w:val="32"/>
          <w:szCs w:val="32"/>
        </w:rPr>
      </w:pPr>
      <w:r>
        <w:rPr>
          <w:b/>
          <w:bCs/>
          <w:sz w:val="32"/>
          <w:szCs w:val="32"/>
        </w:rPr>
        <w:t>Base de Datos:</w:t>
      </w:r>
    </w:p>
    <w:p w14:paraId="4D60E684" w14:textId="77777777" w:rsidR="00E40B7E" w:rsidRDefault="00E40B7E">
      <w:pPr>
        <w:rPr>
          <w:b/>
          <w:bCs/>
          <w:sz w:val="32"/>
          <w:szCs w:val="32"/>
        </w:rPr>
      </w:pPr>
    </w:p>
    <w:p w14:paraId="33D104C8" w14:textId="49B00324" w:rsidR="00E40B7E" w:rsidRDefault="00E40B7E">
      <w:r>
        <w:t xml:space="preserve">En la base de datos lo más remarcable es que en la tabla </w:t>
      </w:r>
      <w:proofErr w:type="spellStart"/>
      <w:r>
        <w:t>Vehiculos</w:t>
      </w:r>
      <w:proofErr w:type="spellEnd"/>
      <w:r>
        <w:t xml:space="preserve">, al final del código le puse un “ALTER TBLE </w:t>
      </w:r>
      <w:proofErr w:type="spellStart"/>
      <w:r>
        <w:t>Vehiculos</w:t>
      </w:r>
      <w:proofErr w:type="spellEnd"/>
      <w:r>
        <w:t xml:space="preserve">” para decirle que voy a modificar algo en la tabla </w:t>
      </w:r>
      <w:proofErr w:type="spellStart"/>
      <w:r>
        <w:t>Vehiculos</w:t>
      </w:r>
      <w:proofErr w:type="spellEnd"/>
      <w:r>
        <w:t>, después de eso en las siguientes líneas pones lo que le quieres añadir a la tabla.</w:t>
      </w:r>
    </w:p>
    <w:p w14:paraId="313CE0BC" w14:textId="77777777" w:rsidR="00E40B7E" w:rsidRDefault="00E40B7E"/>
    <w:p w14:paraId="463CE0F7" w14:textId="4033850C" w:rsidR="008F111E" w:rsidRDefault="008F111E">
      <w:r>
        <w:t xml:space="preserve">En la tabla Infracciones hay tipo de dato “nuevo” que es TIME que lo que hace es mostrar la hora insertada el cual tienes que poner horas, minutos, segundo de dos cifras que cada uno, excepto los milisegundos que puedes poner hasta 7 dígitos. Un ejemplo sería: </w:t>
      </w:r>
      <w:r w:rsidRPr="008F111E">
        <w:t>23:59:59.9999999</w:t>
      </w:r>
      <w:r w:rsidR="00AB6CA1">
        <w:t>.</w:t>
      </w:r>
    </w:p>
    <w:p w14:paraId="63F77D12" w14:textId="77777777" w:rsidR="00AB6CA1" w:rsidRDefault="00AB6CA1"/>
    <w:p w14:paraId="36097D13" w14:textId="1CBAAAB4" w:rsidR="00AB6CA1" w:rsidRPr="008F111E" w:rsidRDefault="00AB6CA1">
      <w:r>
        <w:t xml:space="preserve">Otra cosa también </w:t>
      </w:r>
      <w:proofErr w:type="spellStart"/>
      <w:r>
        <w:t>seria</w:t>
      </w:r>
      <w:proofErr w:type="spellEnd"/>
      <w:r>
        <w:t xml:space="preserve"> que en la tabla </w:t>
      </w:r>
      <w:proofErr w:type="spellStart"/>
      <w:r>
        <w:t>Vehiculos</w:t>
      </w:r>
      <w:proofErr w:type="spellEnd"/>
      <w:r>
        <w:t xml:space="preserve"> en el atributo “matricula” le he puesto un UNIQUE que lo que hace es que no puede haber dos matriculas iguales.</w:t>
      </w:r>
    </w:p>
    <w:sectPr w:rsidR="00AB6CA1" w:rsidRPr="008F11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AA"/>
    <w:rsid w:val="00074DB9"/>
    <w:rsid w:val="000F73ED"/>
    <w:rsid w:val="001A7627"/>
    <w:rsid w:val="002D7F84"/>
    <w:rsid w:val="004425A4"/>
    <w:rsid w:val="004F7785"/>
    <w:rsid w:val="00503CD3"/>
    <w:rsid w:val="005F6DAA"/>
    <w:rsid w:val="0060644B"/>
    <w:rsid w:val="00690F43"/>
    <w:rsid w:val="008F111E"/>
    <w:rsid w:val="00A36C5C"/>
    <w:rsid w:val="00A702C8"/>
    <w:rsid w:val="00AB6CA1"/>
    <w:rsid w:val="00BF158B"/>
    <w:rsid w:val="00E40B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C17A"/>
  <w15:chartTrackingRefBased/>
  <w15:docId w15:val="{CFF604DA-9DF4-43B1-BDB1-9D7F046C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312</Words>
  <Characters>1717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Casado Rodríguez</dc:creator>
  <cp:keywords/>
  <dc:description/>
  <cp:lastModifiedBy>David Casado Rodríguez</cp:lastModifiedBy>
  <cp:revision>12</cp:revision>
  <dcterms:created xsi:type="dcterms:W3CDTF">2023-11-28T14:27:00Z</dcterms:created>
  <dcterms:modified xsi:type="dcterms:W3CDTF">2023-11-30T11:54:00Z</dcterms:modified>
</cp:coreProperties>
</file>