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4014CEFB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 xml:space="preserve">pregleda </w:t>
      </w:r>
      <w:r w:rsidR="00D45C2A">
        <w:rPr>
          <w:rFonts w:ascii="Arial" w:eastAsia="Arial" w:hAnsi="Arial" w:cs="Arial"/>
          <w:b/>
          <w:sz w:val="36"/>
        </w:rPr>
        <w:t>ideja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424656C3" w14:textId="77777777" w:rsidR="002A096F" w:rsidRPr="00897647" w:rsidRDefault="006F3EAB" w:rsidP="00EA644F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6242">
            <w:r w:rsidRPr="00897647">
              <w:rPr>
                <w:rFonts w:ascii="Arial" w:hAnsi="Arial" w:cs="Arial"/>
              </w:rPr>
              <w:t>1.</w:t>
            </w:r>
            <w:r w:rsidRPr="00897647">
              <w:rPr>
                <w:rFonts w:ascii="Arial" w:hAnsi="Arial" w:cs="Arial"/>
                <w:sz w:val="24"/>
              </w:rPr>
              <w:t xml:space="preserve">  </w:t>
            </w:r>
            <w:r w:rsidRPr="00897647">
              <w:rPr>
                <w:rFonts w:ascii="Arial" w:hAnsi="Arial" w:cs="Arial"/>
              </w:rPr>
              <w:t>Uvod</w:t>
            </w:r>
            <w:r w:rsidRPr="00897647">
              <w:rPr>
                <w:rFonts w:ascii="Arial" w:hAnsi="Arial" w:cs="Arial"/>
              </w:rPr>
              <w:tab/>
            </w:r>
            <w:r w:rsidRPr="00897647">
              <w:rPr>
                <w:rFonts w:ascii="Arial" w:hAnsi="Arial" w:cs="Arial"/>
              </w:rPr>
              <w:fldChar w:fldCharType="begin"/>
            </w:r>
            <w:r w:rsidRPr="00897647">
              <w:rPr>
                <w:rFonts w:ascii="Arial" w:hAnsi="Arial" w:cs="Arial"/>
              </w:rPr>
              <w:instrText>PAGEREF _Toc6242 \h</w:instrText>
            </w:r>
            <w:r w:rsidRPr="00897647">
              <w:rPr>
                <w:rFonts w:ascii="Arial" w:hAnsi="Arial" w:cs="Arial"/>
              </w:rPr>
            </w:r>
            <w:r w:rsidRPr="00897647">
              <w:rPr>
                <w:rFonts w:ascii="Arial" w:hAnsi="Arial" w:cs="Arial"/>
              </w:rPr>
              <w:fldChar w:fldCharType="separate"/>
            </w:r>
            <w:r w:rsidRPr="00897647">
              <w:rPr>
                <w:rFonts w:ascii="Arial" w:hAnsi="Arial" w:cs="Arial"/>
              </w:rPr>
              <w:t xml:space="preserve">4 </w:t>
            </w:r>
            <w:r w:rsidRPr="00897647">
              <w:rPr>
                <w:rFonts w:ascii="Arial" w:hAnsi="Arial" w:cs="Arial"/>
              </w:rPr>
              <w:fldChar w:fldCharType="end"/>
            </w:r>
          </w:hyperlink>
        </w:p>
        <w:p w14:paraId="1F7B569A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3">
            <w:r w:rsidR="006F3EAB" w:rsidRPr="00897647">
              <w:rPr>
                <w:rFonts w:ascii="Arial" w:hAnsi="Arial" w:cs="Arial"/>
              </w:rPr>
              <w:t>1.1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Rezime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_Toc6243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59B60AAA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4">
            <w:r w:rsidR="006F3EAB" w:rsidRPr="00897647">
              <w:rPr>
                <w:rFonts w:ascii="Arial" w:hAnsi="Arial" w:cs="Arial"/>
              </w:rPr>
              <w:t>1.2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Namena dokumenta i ciljne grupe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_Toc6244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7C408DB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5">
            <w:r w:rsidR="006F3EAB" w:rsidRPr="00897647">
              <w:rPr>
                <w:rFonts w:ascii="Arial" w:hAnsi="Arial" w:cs="Arial"/>
              </w:rPr>
              <w:t>1.3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Reference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_Toc6245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76947F04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6">
            <w:r w:rsidR="006F3EAB" w:rsidRPr="00897647">
              <w:rPr>
                <w:rFonts w:ascii="Arial" w:hAnsi="Arial" w:cs="Arial"/>
              </w:rPr>
              <w:t>1.4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Otvorena pitanja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_Toc6246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9D9A4E7" w14:textId="77777777" w:rsidR="002A096F" w:rsidRPr="00897647" w:rsidRDefault="003C68B1" w:rsidP="00EA644F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hyperlink w:anchor="_Toc6247">
            <w:r w:rsidR="006F3EAB" w:rsidRPr="00897647">
              <w:rPr>
                <w:rFonts w:ascii="Arial" w:hAnsi="Arial" w:cs="Arial"/>
              </w:rPr>
              <w:t>2.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Scenario popunjavanja ankete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_Toc6247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6D9813D9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8">
            <w:r w:rsidR="006F3EAB" w:rsidRPr="00897647">
              <w:rPr>
                <w:rFonts w:ascii="Arial" w:hAnsi="Arial" w:cs="Arial"/>
              </w:rPr>
              <w:t>2.1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Kratak opis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_Toc6248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7E3E552E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9">
            <w:r w:rsidR="006F3EAB" w:rsidRPr="00897647">
              <w:rPr>
                <w:rFonts w:ascii="Arial" w:hAnsi="Arial" w:cs="Arial"/>
              </w:rPr>
              <w:t>2.2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Tok dogadjaja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_Toc6249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856AE89" w14:textId="77777777" w:rsidR="002A096F" w:rsidRPr="00897647" w:rsidRDefault="003C68B1" w:rsidP="00EA644F">
          <w:pPr>
            <w:pStyle w:val="TOC3"/>
            <w:tabs>
              <w:tab w:val="right" w:pos="9904"/>
            </w:tabs>
            <w:jc w:val="left"/>
            <w:rPr>
              <w:rFonts w:ascii="Arial" w:hAnsi="Arial" w:cs="Arial"/>
            </w:rPr>
          </w:pPr>
          <w:hyperlink w:anchor="_Toc6250">
            <w:r w:rsidR="006F3EAB" w:rsidRPr="00897647">
              <w:rPr>
                <w:rFonts w:ascii="Arial" w:hAnsi="Arial" w:cs="Arial"/>
              </w:rPr>
              <w:t>2.2.1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Korisnik uspešno odgovara na pitanje sa jednim dozvoljenim odgovorom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_Toc6250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4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70729C1A" w14:textId="77777777" w:rsidR="002A096F" w:rsidRPr="00897647" w:rsidRDefault="003C68B1" w:rsidP="00EA644F">
          <w:pPr>
            <w:pStyle w:val="TOC3"/>
            <w:tabs>
              <w:tab w:val="right" w:pos="9904"/>
            </w:tabs>
            <w:jc w:val="left"/>
            <w:rPr>
              <w:rFonts w:ascii="Arial" w:hAnsi="Arial" w:cs="Arial"/>
            </w:rPr>
          </w:pPr>
          <w:hyperlink w:anchor="_Toc6251">
            <w:r w:rsidR="006F3EAB" w:rsidRPr="00897647">
              <w:rPr>
                <w:rFonts w:ascii="Arial" w:hAnsi="Arial" w:cs="Arial"/>
              </w:rPr>
              <w:t>2.2.2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Korisnik uspešno odgovara na pitanje sa više dozvoljenih odgovora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_Toc6251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77DB8595" w14:textId="77777777" w:rsidR="002A096F" w:rsidRPr="00897647" w:rsidRDefault="003C68B1" w:rsidP="00EA644F">
          <w:pPr>
            <w:pStyle w:val="TOC3"/>
            <w:tabs>
              <w:tab w:val="right" w:pos="9904"/>
            </w:tabs>
            <w:jc w:val="left"/>
            <w:rPr>
              <w:rFonts w:ascii="Arial" w:hAnsi="Arial" w:cs="Arial"/>
            </w:rPr>
          </w:pPr>
          <w:hyperlink w:anchor="_Toc6252">
            <w:r w:rsidR="006F3EAB" w:rsidRPr="00897647">
              <w:rPr>
                <w:rFonts w:ascii="Arial" w:hAnsi="Arial" w:cs="Arial"/>
              </w:rPr>
              <w:t>2.2.3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Korisnik uspešno odgovara na pitanje na koje se odgovara unosom teksta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_Toc6252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BA093F3" w14:textId="77777777" w:rsidR="002A096F" w:rsidRPr="00897647" w:rsidRDefault="003C68B1" w:rsidP="00EA644F">
          <w:pPr>
            <w:pStyle w:val="TOC3"/>
            <w:tabs>
              <w:tab w:val="right" w:pos="9904"/>
            </w:tabs>
            <w:jc w:val="left"/>
            <w:rPr>
              <w:rFonts w:ascii="Arial" w:hAnsi="Arial" w:cs="Arial"/>
            </w:rPr>
          </w:pPr>
          <w:hyperlink w:anchor="_Toc6253">
            <w:r w:rsidR="006F3EAB" w:rsidRPr="00897647">
              <w:rPr>
                <w:rFonts w:ascii="Arial" w:hAnsi="Arial" w:cs="Arial"/>
              </w:rPr>
              <w:t>2.2.4</w:t>
            </w:r>
            <w:r w:rsidR="006F3EAB" w:rsidRPr="00897647">
              <w:rPr>
                <w:rFonts w:ascii="Arial" w:hAnsi="Arial" w:cs="Arial"/>
                <w:sz w:val="24"/>
              </w:rPr>
              <w:t xml:space="preserve"> </w:t>
            </w:r>
            <w:r w:rsidR="006F3EAB" w:rsidRPr="00897647">
              <w:rPr>
                <w:rFonts w:ascii="Arial" w:hAnsi="Arial" w:cs="Arial"/>
              </w:rPr>
              <w:t>Korisnik ne odgovara na pitanje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_Toc6253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1A589DA2" w14:textId="77777777" w:rsidR="002A096F" w:rsidRPr="00897647" w:rsidRDefault="003C68B1" w:rsidP="00EA644F">
          <w:pPr>
            <w:pStyle w:val="TOC3"/>
            <w:tabs>
              <w:tab w:val="right" w:pos="9904"/>
            </w:tabs>
            <w:jc w:val="left"/>
            <w:rPr>
              <w:rFonts w:ascii="Arial" w:hAnsi="Arial" w:cs="Arial"/>
            </w:rPr>
          </w:pPr>
          <w:hyperlink w:anchor="_Toc6254">
            <w:r w:rsidR="006F3EAB" w:rsidRPr="00897647">
              <w:rPr>
                <w:rFonts w:ascii="Arial" w:hAnsi="Arial" w:cs="Arial"/>
              </w:rPr>
              <w:t>2.2.5</w:t>
            </w:r>
            <w:r w:rsidR="006F3EAB" w:rsidRPr="00897647">
              <w:rPr>
                <w:rFonts w:ascii="Arial" w:hAnsi="Arial" w:cs="Arial"/>
                <w:sz w:val="24"/>
              </w:rPr>
              <w:t xml:space="preserve"> </w:t>
            </w:r>
            <w:r w:rsidR="006F3EAB" w:rsidRPr="00897647">
              <w:rPr>
                <w:rFonts w:ascii="Arial" w:hAnsi="Arial" w:cs="Arial"/>
              </w:rPr>
              <w:t>Korisnik pogrešno odgovara na pitanje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_Toc6254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54A406D9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5">
            <w:r w:rsidR="006F3EAB" w:rsidRPr="00897647">
              <w:rPr>
                <w:rFonts w:ascii="Arial" w:hAnsi="Arial" w:cs="Arial"/>
              </w:rPr>
              <w:t>2.3</w:t>
            </w:r>
            <w:r w:rsidR="006F3EAB" w:rsidRPr="00897647">
              <w:rPr>
                <w:rFonts w:ascii="Arial" w:hAnsi="Arial" w:cs="Arial"/>
                <w:sz w:val="24"/>
              </w:rPr>
              <w:t xml:space="preserve"> </w:t>
            </w:r>
            <w:r w:rsidR="006F3EAB" w:rsidRPr="00897647">
              <w:rPr>
                <w:rFonts w:ascii="Arial" w:hAnsi="Arial" w:cs="Arial"/>
              </w:rPr>
              <w:t>Posebni zahtevi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_Toc6255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3A7991C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6">
            <w:r w:rsidR="006F3EAB" w:rsidRPr="00897647">
              <w:rPr>
                <w:rFonts w:ascii="Arial" w:hAnsi="Arial" w:cs="Arial"/>
              </w:rPr>
              <w:t>2.4</w:t>
            </w:r>
            <w:r w:rsidR="006F3EAB" w:rsidRPr="00897647">
              <w:rPr>
                <w:rFonts w:ascii="Arial" w:hAnsi="Arial" w:cs="Arial"/>
                <w:sz w:val="24"/>
              </w:rPr>
              <w:t xml:space="preserve"> </w:t>
            </w:r>
            <w:r w:rsidR="006F3EAB" w:rsidRPr="00897647">
              <w:rPr>
                <w:rFonts w:ascii="Arial" w:hAnsi="Arial" w:cs="Arial"/>
              </w:rPr>
              <w:t>Preduslovi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_Toc6256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3FA99EB0" w14:textId="77777777" w:rsidR="002A096F" w:rsidRPr="00897647" w:rsidRDefault="003C68B1" w:rsidP="00EA644F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6F3EAB" w:rsidRPr="00897647">
              <w:rPr>
                <w:rFonts w:ascii="Arial" w:hAnsi="Arial" w:cs="Arial"/>
              </w:rPr>
              <w:t>2.5</w:t>
            </w:r>
            <w:r w:rsidR="006F3EAB" w:rsidRPr="00897647">
              <w:rPr>
                <w:rFonts w:ascii="Arial" w:hAnsi="Arial" w:cs="Arial"/>
                <w:sz w:val="24"/>
              </w:rPr>
              <w:t xml:space="preserve">  </w:t>
            </w:r>
            <w:r w:rsidR="006F3EAB" w:rsidRPr="00897647">
              <w:rPr>
                <w:rFonts w:ascii="Arial" w:hAnsi="Arial" w:cs="Arial"/>
              </w:rPr>
              <w:t>Posledice</w:t>
            </w:r>
            <w:r w:rsidR="006F3EAB" w:rsidRPr="00897647">
              <w:rPr>
                <w:rFonts w:ascii="Arial" w:hAnsi="Arial" w:cs="Arial"/>
              </w:rPr>
              <w:tab/>
            </w:r>
            <w:r w:rsidR="006F3EAB" w:rsidRPr="00897647">
              <w:rPr>
                <w:rFonts w:ascii="Arial" w:hAnsi="Arial" w:cs="Arial"/>
              </w:rPr>
              <w:fldChar w:fldCharType="begin"/>
            </w:r>
            <w:r w:rsidR="006F3EAB" w:rsidRPr="00897647">
              <w:rPr>
                <w:rFonts w:ascii="Arial" w:hAnsi="Arial" w:cs="Arial"/>
              </w:rPr>
              <w:instrText>PAGEREF _Toc6257 \h</w:instrText>
            </w:r>
            <w:r w:rsidR="006F3EAB" w:rsidRPr="00897647">
              <w:rPr>
                <w:rFonts w:ascii="Arial" w:hAnsi="Arial" w:cs="Arial"/>
              </w:rPr>
            </w:r>
            <w:r w:rsidR="006F3EAB" w:rsidRPr="00897647">
              <w:rPr>
                <w:rFonts w:ascii="Arial" w:hAnsi="Arial" w:cs="Arial"/>
              </w:rPr>
              <w:fldChar w:fldCharType="separate"/>
            </w:r>
            <w:r w:rsidR="006F3EAB" w:rsidRPr="00897647">
              <w:rPr>
                <w:rFonts w:ascii="Arial" w:hAnsi="Arial" w:cs="Arial"/>
              </w:rPr>
              <w:t xml:space="preserve">5 </w:t>
            </w:r>
            <w:r w:rsidR="006F3EAB" w:rsidRPr="00897647">
              <w:rPr>
                <w:rFonts w:ascii="Arial" w:hAnsi="Arial" w:cs="Arial"/>
              </w:rPr>
              <w:fldChar w:fldCharType="end"/>
            </w:r>
          </w:hyperlink>
        </w:p>
        <w:p w14:paraId="6939A5C5" w14:textId="77777777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0" w:name="_Toc6242"/>
      <w:r w:rsidRPr="00897647">
        <w:t>Uvod</w:t>
      </w:r>
      <w:bookmarkEnd w:id="0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1" w:name="_Toc6243"/>
      <w:r w:rsidRPr="00897647">
        <w:t>Rezime</w:t>
      </w:r>
      <w:bookmarkEnd w:id="1"/>
    </w:p>
    <w:p w14:paraId="5941ECD3" w14:textId="66C2377A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2" w:name="_Toc6244"/>
      <w:r w:rsidRPr="00897647">
        <w:t>Namena dokumenta i ciljne grupe</w:t>
      </w:r>
      <w:bookmarkEnd w:id="2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3" w:name="_Toc6245"/>
      <w:r w:rsidRPr="00897647">
        <w:t>Reference</w:t>
      </w:r>
      <w:bookmarkEnd w:id="3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4" w:name="_Toc6246"/>
      <w:r w:rsidRPr="00897647"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4E7263DF" w:rsidR="002A096F" w:rsidRPr="00897647" w:rsidRDefault="006F3EAB" w:rsidP="00EA644F">
      <w:pPr>
        <w:pStyle w:val="Heading1"/>
        <w:ind w:left="705" w:hanging="720"/>
      </w:pPr>
      <w:bookmarkStart w:id="5" w:name="_Toc6247"/>
      <w:r w:rsidRPr="00897647">
        <w:t>Scenario p</w:t>
      </w:r>
      <w:bookmarkEnd w:id="5"/>
      <w:r w:rsidR="00C96847" w:rsidRPr="00897647">
        <w:t xml:space="preserve">regleda </w:t>
      </w:r>
      <w:r w:rsidR="0001257D">
        <w:t>ideja</w:t>
      </w:r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6" w:name="_Toc6248"/>
      <w:r w:rsidRPr="00897647">
        <w:rPr>
          <w:u w:color="000000"/>
        </w:rPr>
        <w:t>Kratak opis</w:t>
      </w:r>
      <w:bookmarkEnd w:id="6"/>
    </w:p>
    <w:p w14:paraId="5D80797C" w14:textId="72FBF016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6249"/>
      <w:r w:rsidRPr="00897647">
        <w:rPr>
          <w:u w:color="000000"/>
        </w:rPr>
        <w:t>Tok dogadjaja</w:t>
      </w:r>
      <w:bookmarkEnd w:id="7"/>
    </w:p>
    <w:p w14:paraId="2F299333" w14:textId="174EF7BC" w:rsidR="00EA644F" w:rsidRPr="00897647" w:rsidRDefault="00CF3325" w:rsidP="00EA644F">
      <w:pPr>
        <w:pStyle w:val="Heading3"/>
        <w:spacing w:after="56"/>
        <w:ind w:left="720" w:hanging="720"/>
      </w:pPr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popularnostu</w:t>
      </w:r>
    </w:p>
    <w:p w14:paraId="4BC812DB" w14:textId="46A686E6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14:paraId="702DED91" w14:textId="38C6604C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40C01555" w14:textId="76EE5429"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  <w:bookmarkStart w:id="8" w:name="_Toc6251"/>
    </w:p>
    <w:bookmarkEnd w:id="8"/>
    <w:p w14:paraId="3BAE62CE" w14:textId="20BEF125" w:rsidR="00897647" w:rsidRPr="00897647" w:rsidRDefault="00127A09" w:rsidP="00897647">
      <w:pPr>
        <w:pStyle w:val="Heading3"/>
        <w:ind w:left="705" w:hanging="720"/>
      </w:pPr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</w:p>
    <w:p w14:paraId="338F0994" w14:textId="0E6942FB"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14:paraId="09CAB0CF" w14:textId="77777777"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3FEDAC7F" w14:textId="77777777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14:paraId="5C8F8ABF" w14:textId="0DDF27F6"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“Najnovije”.</w:t>
      </w:r>
    </w:p>
    <w:p w14:paraId="450CCA14" w14:textId="1E480F7A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. Korisniku se na naslovnoj strani prikazuje pregled ideja uređen po popularnosti.</w:t>
      </w:r>
    </w:p>
    <w:p w14:paraId="7481B77F" w14:textId="62CB6129" w:rsidR="002A096F" w:rsidRPr="00897647" w:rsidRDefault="00380ABD" w:rsidP="00EA644F">
      <w:pPr>
        <w:pStyle w:val="Heading3"/>
        <w:ind w:left="705" w:hanging="720"/>
      </w:pPr>
      <w:bookmarkStart w:id="9" w:name="_Toc6252"/>
      <w:r>
        <w:t>Ideje</w:t>
      </w:r>
      <w:r w:rsidR="00897647" w:rsidRPr="00897647">
        <w:t xml:space="preserve"> sortiran</w:t>
      </w:r>
      <w:r>
        <w:t>e</w:t>
      </w:r>
      <w:r w:rsidR="00897647" w:rsidRPr="00897647">
        <w:t xml:space="preserve"> po težini</w:t>
      </w:r>
      <w:bookmarkEnd w:id="9"/>
    </w:p>
    <w:p w14:paraId="2F697EB2" w14:textId="795DFA27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525548">
        <w:rPr>
          <w:rFonts w:ascii="Arial" w:eastAsia="Times New Roman" w:hAnsi="Arial" w:cs="Arial"/>
          <w:sz w:val="20"/>
        </w:rPr>
        <w:t xml:space="preserve"> u koraku 4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 xml:space="preserve">“Najteže” i dobija pregled </w:t>
      </w:r>
      <w:r w:rsidR="00525548">
        <w:rPr>
          <w:rFonts w:ascii="Arial" w:eastAsia="Times New Roman" w:hAnsi="Arial" w:cs="Arial"/>
          <w:sz w:val="20"/>
        </w:rPr>
        <w:t>ideja</w:t>
      </w:r>
      <w:r w:rsidR="00897647" w:rsidRPr="00897647">
        <w:rPr>
          <w:rFonts w:ascii="Arial" w:eastAsia="Times New Roman" w:hAnsi="Arial" w:cs="Arial"/>
          <w:sz w:val="20"/>
        </w:rPr>
        <w:t xml:space="preserve">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56BB7794" w:rsidR="00897647" w:rsidRDefault="00897647" w:rsidP="00897647">
      <w:pPr>
        <w:pStyle w:val="Heading3"/>
        <w:spacing w:after="60"/>
        <w:ind w:left="720" w:hanging="720"/>
      </w:pPr>
      <w:bookmarkStart w:id="10" w:name="_Toc6253"/>
      <w:r>
        <w:t xml:space="preserve">Pregled </w:t>
      </w:r>
      <w:r w:rsidR="00C9360C">
        <w:t>ideja</w:t>
      </w:r>
      <w:r>
        <w:t xml:space="preserve"> po autoru</w:t>
      </w:r>
      <w:bookmarkEnd w:id="10"/>
      <w:r>
        <w:t xml:space="preserve"> predviđanja</w:t>
      </w:r>
    </w:p>
    <w:p w14:paraId="2E532BC2" w14:textId="73A6B9A9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2F012B4F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481ECB">
        <w:rPr>
          <w:rFonts w:ascii="Arial" w:hAnsi="Arial" w:cs="Arial"/>
          <w:sz w:val="20"/>
          <w:szCs w:val="20"/>
        </w:rPr>
        <w:t xml:space="preserve"> 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1" w:name="_Toc6255"/>
      <w:r w:rsidRPr="00897647">
        <w:t>Posebni zahtevi</w:t>
      </w:r>
      <w:bookmarkEnd w:id="11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2" w:name="_Toc6256"/>
      <w:r w:rsidRPr="00897647">
        <w:t>Preduslovi</w:t>
      </w:r>
      <w:bookmarkEnd w:id="12"/>
    </w:p>
    <w:p w14:paraId="20AFA7D2" w14:textId="1C23C591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bookmarkStart w:id="13" w:name="_GoBack"/>
      <w:bookmarkEnd w:id="13"/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4" w:name="_Toc6257"/>
      <w:r w:rsidRPr="00897647">
        <w:t>Posledice</w:t>
      </w:r>
      <w:bookmarkEnd w:id="14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A75E8" w14:textId="77777777" w:rsidR="003C68B1" w:rsidRDefault="003C68B1">
      <w:pPr>
        <w:spacing w:after="0" w:line="240" w:lineRule="auto"/>
      </w:pPr>
      <w:r>
        <w:separator/>
      </w:r>
    </w:p>
  </w:endnote>
  <w:endnote w:type="continuationSeparator" w:id="0">
    <w:p w14:paraId="0B63AE63" w14:textId="77777777" w:rsidR="003C68B1" w:rsidRDefault="003C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3DEF" w14:textId="77777777" w:rsidR="003C68B1" w:rsidRDefault="003C68B1">
      <w:pPr>
        <w:spacing w:after="0" w:line="240" w:lineRule="auto"/>
      </w:pPr>
      <w:r>
        <w:separator/>
      </w:r>
    </w:p>
  </w:footnote>
  <w:footnote w:type="continuationSeparator" w:id="0">
    <w:p w14:paraId="50C554C6" w14:textId="77777777" w:rsidR="003C68B1" w:rsidRDefault="003C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127A09"/>
    <w:rsid w:val="002A096F"/>
    <w:rsid w:val="00380ABD"/>
    <w:rsid w:val="003C68B1"/>
    <w:rsid w:val="00481ECB"/>
    <w:rsid w:val="00525548"/>
    <w:rsid w:val="005334A1"/>
    <w:rsid w:val="006527A7"/>
    <w:rsid w:val="00680132"/>
    <w:rsid w:val="006F3EAB"/>
    <w:rsid w:val="00897647"/>
    <w:rsid w:val="009E514D"/>
    <w:rsid w:val="00AE4B65"/>
    <w:rsid w:val="00C9360C"/>
    <w:rsid w:val="00C96847"/>
    <w:rsid w:val="00CF3325"/>
    <w:rsid w:val="00D45C2A"/>
    <w:rsid w:val="00D7390B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13</cp:revision>
  <dcterms:created xsi:type="dcterms:W3CDTF">2020-03-06T13:31:00Z</dcterms:created>
  <dcterms:modified xsi:type="dcterms:W3CDTF">2020-03-08T02:26:00Z</dcterms:modified>
</cp:coreProperties>
</file>