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381A" w14:textId="4B056621" w:rsidR="00E963A3" w:rsidRPr="00C53C8C" w:rsidRDefault="00E963A3" w:rsidP="00D80FFB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C53C8C">
        <w:rPr>
          <w:rFonts w:asciiTheme="minorBidi" w:hAnsiTheme="minorBidi"/>
          <w:b/>
          <w:bCs/>
          <w:sz w:val="32"/>
          <w:szCs w:val="32"/>
          <w:u w:val="single"/>
          <w:rtl/>
        </w:rPr>
        <w:t>מטלה מסכמת</w:t>
      </w:r>
      <w:r w:rsidR="00C53C8C" w:rsidRPr="00C53C8C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C53C8C" w:rsidRPr="00C53C8C">
        <w:rPr>
          <w:rFonts w:asciiTheme="minorBidi" w:hAnsiTheme="minorBidi"/>
          <w:b/>
          <w:bCs/>
          <w:sz w:val="32"/>
          <w:szCs w:val="32"/>
          <w:rtl/>
        </w:rPr>
        <w:t>–</w:t>
      </w:r>
      <w:r w:rsidR="00C53C8C" w:rsidRPr="00C53C8C">
        <w:rPr>
          <w:rFonts w:asciiTheme="minorBidi" w:hAnsiTheme="minorBidi" w:hint="cs"/>
          <w:b/>
          <w:bCs/>
          <w:sz w:val="32"/>
          <w:szCs w:val="32"/>
          <w:rtl/>
        </w:rPr>
        <w:t xml:space="preserve"> דף הסברים</w:t>
      </w:r>
    </w:p>
    <w:p w14:paraId="422F479C" w14:textId="12F519AF" w:rsidR="00E963A3" w:rsidRPr="00797BC9" w:rsidRDefault="00E963A3" w:rsidP="00D80FFB">
      <w:pPr>
        <w:spacing w:after="0" w:line="360" w:lineRule="auto"/>
        <w:jc w:val="center"/>
        <w:rPr>
          <w:rFonts w:asciiTheme="minorBidi" w:hAnsiTheme="minorBidi"/>
          <w:sz w:val="28"/>
          <w:szCs w:val="28"/>
          <w:rtl/>
        </w:rPr>
      </w:pPr>
      <w:r w:rsidRPr="00797BC9">
        <w:rPr>
          <w:rFonts w:asciiTheme="minorBidi" w:hAnsiTheme="minorBidi"/>
          <w:sz w:val="28"/>
          <w:szCs w:val="28"/>
          <w:rtl/>
        </w:rPr>
        <w:t>סמסטר ב' תשפ"א</w:t>
      </w:r>
    </w:p>
    <w:p w14:paraId="30B6F585" w14:textId="5FE717B4" w:rsidR="00E963A3" w:rsidRPr="00797BC9" w:rsidRDefault="00E963A3" w:rsidP="00D80FFB">
      <w:pPr>
        <w:spacing w:after="0" w:line="360" w:lineRule="auto"/>
        <w:jc w:val="center"/>
        <w:rPr>
          <w:rFonts w:asciiTheme="minorBidi" w:hAnsiTheme="minorBidi"/>
          <w:sz w:val="28"/>
          <w:szCs w:val="28"/>
          <w:rtl/>
        </w:rPr>
      </w:pPr>
      <w:r w:rsidRPr="00797BC9">
        <w:rPr>
          <w:rFonts w:asciiTheme="minorBidi" w:hAnsiTheme="minorBidi"/>
          <w:sz w:val="28"/>
          <w:szCs w:val="28"/>
          <w:rtl/>
        </w:rPr>
        <w:t>1242324801 – גילוי ידע ורשתות נוירונים</w:t>
      </w:r>
    </w:p>
    <w:p w14:paraId="548CE5F6" w14:textId="10FD1186" w:rsidR="000E5519" w:rsidRPr="00843EAC" w:rsidRDefault="00E963A3" w:rsidP="00D80FFB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797BC9">
        <w:rPr>
          <w:rFonts w:asciiTheme="minorBidi" w:hAnsiTheme="minorBidi"/>
          <w:sz w:val="28"/>
          <w:szCs w:val="28"/>
          <w:rtl/>
        </w:rPr>
        <w:t>ד"ר אילן ששון</w:t>
      </w:r>
    </w:p>
    <w:p w14:paraId="2CF8C139" w14:textId="0CABD0D3" w:rsidR="00FC11E8" w:rsidRDefault="005A2834" w:rsidP="00F40CB3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חברה המוכרת מוצרי אופנה באינטרנט מעוניינת לצאת בקמפיין שיווקי </w:t>
      </w:r>
      <w:r w:rsidR="001E3B20">
        <w:rPr>
          <w:rFonts w:hint="cs"/>
          <w:rtl/>
        </w:rPr>
        <w:t>ממוקד ל</w:t>
      </w:r>
      <w:r>
        <w:rPr>
          <w:rFonts w:hint="cs"/>
          <w:rtl/>
        </w:rPr>
        <w:t>משתמשים</w:t>
      </w:r>
      <w:r w:rsidR="00943807">
        <w:rPr>
          <w:rFonts w:hint="cs"/>
          <w:rtl/>
        </w:rPr>
        <w:t xml:space="preserve"> </w:t>
      </w:r>
      <w:r>
        <w:rPr>
          <w:rFonts w:hint="cs"/>
          <w:rtl/>
        </w:rPr>
        <w:t>שירכשו בעתיד מוצר פרמיום</w:t>
      </w:r>
      <w:r w:rsidR="00943807">
        <w:rPr>
          <w:rFonts w:hint="cs"/>
          <w:rtl/>
        </w:rPr>
        <w:t xml:space="preserve"> באתר</w:t>
      </w:r>
      <w:r w:rsidR="00CF6551">
        <w:rPr>
          <w:rFonts w:hint="cs"/>
          <w:rtl/>
        </w:rPr>
        <w:t xml:space="preserve"> של</w:t>
      </w:r>
      <w:r w:rsidR="00FC0CF1">
        <w:rPr>
          <w:rFonts w:hint="cs"/>
          <w:rtl/>
        </w:rPr>
        <w:t>ה</w:t>
      </w:r>
      <w:r>
        <w:rPr>
          <w:rFonts w:hint="cs"/>
          <w:rtl/>
        </w:rPr>
        <w:t>.</w:t>
      </w:r>
      <w:r w:rsidR="00C4391A">
        <w:rPr>
          <w:rFonts w:hint="cs"/>
          <w:rtl/>
        </w:rPr>
        <w:t xml:space="preserve"> לשם כך, העבירה החברה לרשותכם </w:t>
      </w:r>
      <w:r w:rsidR="001A3697">
        <w:rPr>
          <w:rFonts w:hint="cs"/>
          <w:rtl/>
        </w:rPr>
        <w:t xml:space="preserve">אוסף נתונים </w:t>
      </w:r>
      <w:r w:rsidR="00CF3F87">
        <w:rPr>
          <w:rFonts w:hint="cs"/>
          <w:rtl/>
        </w:rPr>
        <w:t>ה</w:t>
      </w:r>
      <w:r w:rsidR="001A3697">
        <w:rPr>
          <w:rFonts w:hint="cs"/>
          <w:rtl/>
        </w:rPr>
        <w:t>כולל מידע לגבי</w:t>
      </w:r>
      <w:r w:rsidR="00C03BBE" w:rsidRPr="00C4391A">
        <w:rPr>
          <w:lang w:val="en-US"/>
        </w:rPr>
        <w:t xml:space="preserve"> </w:t>
      </w:r>
      <w:r w:rsidR="00C03BBE" w:rsidRPr="00C4391A">
        <w:rPr>
          <w:rFonts w:hint="cs"/>
          <w:rtl/>
          <w:lang w:val="en-US"/>
        </w:rPr>
        <w:t>פעולות של</w:t>
      </w:r>
      <w:r w:rsidR="001A3697">
        <w:rPr>
          <w:rFonts w:hint="cs"/>
          <w:rtl/>
        </w:rPr>
        <w:t xml:space="preserve"> </w:t>
      </w:r>
      <w:r w:rsidR="007A472A">
        <w:rPr>
          <w:rFonts w:hint="cs"/>
          <w:rtl/>
        </w:rPr>
        <w:t xml:space="preserve">משתמשים </w:t>
      </w:r>
      <w:r w:rsidR="001A3697">
        <w:rPr>
          <w:rFonts w:hint="cs"/>
          <w:rtl/>
        </w:rPr>
        <w:t>ששהו באתר</w:t>
      </w:r>
      <w:r w:rsidR="0041707A">
        <w:rPr>
          <w:rFonts w:hint="cs"/>
          <w:rtl/>
        </w:rPr>
        <w:t xml:space="preserve"> שלה</w:t>
      </w:r>
      <w:r w:rsidR="006531B3">
        <w:rPr>
          <w:rFonts w:hint="cs"/>
          <w:rtl/>
        </w:rPr>
        <w:t>.</w:t>
      </w:r>
      <w:r w:rsidR="00B451EE">
        <w:rPr>
          <w:rFonts w:hint="cs"/>
          <w:rtl/>
        </w:rPr>
        <w:t xml:space="preserve"> </w:t>
      </w:r>
      <w:r w:rsidR="00E3517A">
        <w:rPr>
          <w:rFonts w:hint="cs"/>
          <w:rtl/>
        </w:rPr>
        <w:t>במהלך השהייה של</w:t>
      </w:r>
      <w:r w:rsidR="003F30B3">
        <w:rPr>
          <w:rFonts w:hint="cs"/>
          <w:rtl/>
        </w:rPr>
        <w:t xml:space="preserve"> </w:t>
      </w:r>
      <w:r w:rsidR="003F30B3" w:rsidRPr="00B451EE">
        <w:rPr>
          <w:rFonts w:hint="cs"/>
          <w:u w:val="single"/>
          <w:rtl/>
        </w:rPr>
        <w:t>כל</w:t>
      </w:r>
      <w:r w:rsidR="00E3517A">
        <w:rPr>
          <w:rFonts w:hint="cs"/>
          <w:rtl/>
        </w:rPr>
        <w:t xml:space="preserve"> משתמש באתר, </w:t>
      </w:r>
      <w:r w:rsidR="003C6C57">
        <w:rPr>
          <w:rFonts w:hint="cs"/>
          <w:rtl/>
        </w:rPr>
        <w:t>מופיעה פרסומת</w:t>
      </w:r>
      <w:r w:rsidR="00B33AD0">
        <w:rPr>
          <w:rFonts w:hint="cs"/>
          <w:rtl/>
        </w:rPr>
        <w:t xml:space="preserve"> אחת </w:t>
      </w:r>
      <w:r w:rsidR="003C6C57">
        <w:rPr>
          <w:rFonts w:hint="cs"/>
          <w:rtl/>
        </w:rPr>
        <w:t xml:space="preserve">לרכישת מוצר </w:t>
      </w:r>
      <w:r w:rsidR="00C57EC8">
        <w:rPr>
          <w:rFonts w:hint="cs"/>
          <w:rtl/>
        </w:rPr>
        <w:t>פרמיום</w:t>
      </w:r>
      <w:r w:rsidR="003C6C57">
        <w:rPr>
          <w:rFonts w:hint="cs"/>
          <w:rtl/>
        </w:rPr>
        <w:t>.</w:t>
      </w:r>
      <w:r w:rsidR="005F1734">
        <w:rPr>
          <w:rFonts w:hint="cs"/>
          <w:rtl/>
        </w:rPr>
        <w:t xml:space="preserve"> </w:t>
      </w:r>
      <w:r w:rsidR="007A472A">
        <w:rPr>
          <w:rFonts w:hint="cs"/>
          <w:rtl/>
        </w:rPr>
        <w:t xml:space="preserve">החברה מעוניינת לחזות </w:t>
      </w:r>
      <w:r w:rsidR="00821FDE">
        <w:rPr>
          <w:rFonts w:hint="cs"/>
          <w:rtl/>
        </w:rPr>
        <w:t xml:space="preserve">בצורה הטובה ביותר </w:t>
      </w:r>
      <w:r w:rsidR="007A472A">
        <w:rPr>
          <w:rFonts w:hint="cs"/>
          <w:rtl/>
        </w:rPr>
        <w:t xml:space="preserve">מי </w:t>
      </w:r>
      <w:r w:rsidR="00667B3A">
        <w:rPr>
          <w:rFonts w:hint="cs"/>
          <w:rtl/>
        </w:rPr>
        <w:t xml:space="preserve">מבין המשתמשים </w:t>
      </w:r>
      <w:r w:rsidR="007A472A">
        <w:rPr>
          <w:rFonts w:hint="cs"/>
          <w:rtl/>
        </w:rPr>
        <w:t>י</w:t>
      </w:r>
      <w:r w:rsidR="00667B3A">
        <w:rPr>
          <w:rFonts w:hint="cs"/>
          <w:rtl/>
        </w:rPr>
        <w:t xml:space="preserve">בצע רכישה של מוצר </w:t>
      </w:r>
      <w:r w:rsidR="00C57EC8">
        <w:rPr>
          <w:rFonts w:hint="cs"/>
          <w:rtl/>
        </w:rPr>
        <w:t>פרמיום</w:t>
      </w:r>
      <w:r w:rsidR="00667B3A">
        <w:rPr>
          <w:rFonts w:hint="cs"/>
          <w:rtl/>
        </w:rPr>
        <w:t>.</w:t>
      </w:r>
      <w:r w:rsidR="00821FDE">
        <w:rPr>
          <w:rFonts w:hint="cs"/>
          <w:rtl/>
        </w:rPr>
        <w:t xml:space="preserve"> ומי לא יבצע רכישה של מוצר פרמיום.</w:t>
      </w:r>
      <w:r w:rsidR="00667B3A">
        <w:rPr>
          <w:rFonts w:hint="cs"/>
          <w:rtl/>
        </w:rPr>
        <w:t xml:space="preserve"> </w:t>
      </w:r>
    </w:p>
    <w:p w14:paraId="3676EAF8" w14:textId="34735A73" w:rsidR="00BB76F9" w:rsidRPr="00BB76F9" w:rsidRDefault="00BB76F9" w:rsidP="00266F02">
      <w:pPr>
        <w:bidi/>
        <w:spacing w:after="0" w:line="240" w:lineRule="auto"/>
        <w:rPr>
          <w:rtl/>
        </w:rPr>
      </w:pPr>
      <w:r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B050F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לכל פנייה ממוקדת </w:t>
      </w:r>
      <w:r w:rsidR="00B050F8">
        <w:rPr>
          <w:rFonts w:hint="cs"/>
          <w:rtl/>
        </w:rPr>
        <w:t xml:space="preserve">(במסגרת קמפיין השיווק) </w:t>
      </w:r>
      <w:r>
        <w:rPr>
          <w:rFonts w:hint="cs"/>
          <w:rtl/>
        </w:rPr>
        <w:t>יש עלות מסוימת לחברה</w:t>
      </w:r>
      <w:r w:rsidR="00FD32D7">
        <w:rPr>
          <w:rFonts w:hint="cs"/>
          <w:rtl/>
        </w:rPr>
        <w:t>.</w:t>
      </w:r>
      <w:r w:rsidR="00B050F8">
        <w:rPr>
          <w:rFonts w:hint="cs"/>
          <w:rtl/>
        </w:rPr>
        <w:t xml:space="preserve"> </w:t>
      </w:r>
    </w:p>
    <w:tbl>
      <w:tblPr>
        <w:tblStyle w:val="TableGrid"/>
        <w:bidiVisual/>
        <w:tblW w:w="9451" w:type="dxa"/>
        <w:tblLook w:val="04A0" w:firstRow="1" w:lastRow="0" w:firstColumn="1" w:lastColumn="0" w:noHBand="0" w:noVBand="1"/>
      </w:tblPr>
      <w:tblGrid>
        <w:gridCol w:w="2690"/>
        <w:gridCol w:w="6761"/>
      </w:tblGrid>
      <w:tr w:rsidR="001A3697" w14:paraId="1E09143B" w14:textId="77777777" w:rsidTr="00F11628">
        <w:tc>
          <w:tcPr>
            <w:tcW w:w="2670" w:type="dxa"/>
          </w:tcPr>
          <w:p w14:paraId="6BBD4941" w14:textId="1548A23A" w:rsidR="001A3697" w:rsidRDefault="001A3697" w:rsidP="00351A16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המשתנה</w:t>
            </w:r>
          </w:p>
        </w:tc>
        <w:tc>
          <w:tcPr>
            <w:tcW w:w="6781" w:type="dxa"/>
          </w:tcPr>
          <w:p w14:paraId="57B035B4" w14:textId="00D6469A" w:rsidR="001A3697" w:rsidRDefault="001A3697" w:rsidP="00351A16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משמעות</w:t>
            </w:r>
          </w:p>
        </w:tc>
      </w:tr>
      <w:tr w:rsidR="001A3697" w14:paraId="74C9B8C0" w14:textId="77777777" w:rsidTr="00F11628">
        <w:tc>
          <w:tcPr>
            <w:tcW w:w="2670" w:type="dxa"/>
          </w:tcPr>
          <w:p w14:paraId="5D59ED1B" w14:textId="09DF98C7" w:rsidR="001A3697" w:rsidRDefault="001A3697" w:rsidP="001A3697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6781" w:type="dxa"/>
          </w:tcPr>
          <w:p w14:paraId="5DE9FE32" w14:textId="2A3E2D28" w:rsidR="001A3697" w:rsidRDefault="001A3697" w:rsidP="001A369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המזהה של </w:t>
            </w:r>
            <w:r w:rsidR="00DA3544">
              <w:rPr>
                <w:rFonts w:hint="cs"/>
                <w:rtl/>
                <w:lang w:val="en-US"/>
              </w:rPr>
              <w:t>המשתמש</w:t>
            </w:r>
            <w:r>
              <w:rPr>
                <w:rFonts w:hint="cs"/>
                <w:rtl/>
                <w:lang w:val="en-US"/>
              </w:rPr>
              <w:t xml:space="preserve"> </w:t>
            </w:r>
            <w:r w:rsidR="00851B88">
              <w:rPr>
                <w:rFonts w:hint="cs"/>
                <w:rtl/>
                <w:lang w:val="en-US"/>
              </w:rPr>
              <w:t xml:space="preserve">הינו ייחודי לכל משתמש </w:t>
            </w:r>
            <w:r>
              <w:rPr>
                <w:rFonts w:hint="cs"/>
                <w:rtl/>
                <w:lang w:val="en-US"/>
              </w:rPr>
              <w:t>(חד-חד ערכי)</w:t>
            </w:r>
            <w:r w:rsidR="00851B88"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1A3697" w14:paraId="01CFD1F5" w14:textId="77777777" w:rsidTr="00F11628">
        <w:tc>
          <w:tcPr>
            <w:tcW w:w="2670" w:type="dxa"/>
          </w:tcPr>
          <w:p w14:paraId="79C18FDD" w14:textId="7D1214BC" w:rsidR="001A3697" w:rsidRDefault="0033727D" w:rsidP="001A3697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Gender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11B903B4" w14:textId="3F8CF7D2" w:rsidR="001A3697" w:rsidRDefault="0033727D" w:rsidP="001A369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מגדר</w:t>
            </w:r>
          </w:p>
        </w:tc>
      </w:tr>
      <w:tr w:rsidR="001A3697" w14:paraId="74467C0E" w14:textId="77777777" w:rsidTr="00F11628">
        <w:tc>
          <w:tcPr>
            <w:tcW w:w="2670" w:type="dxa"/>
          </w:tcPr>
          <w:p w14:paraId="1CB65502" w14:textId="2F601A96" w:rsidR="001A3697" w:rsidRDefault="00D06CE3" w:rsidP="001A3697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Location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19E7FFA1" w14:textId="4396CFFA" w:rsidR="001A3697" w:rsidRDefault="00D06CE3" w:rsidP="001A369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העיר בה מתגורר המשתמש</w:t>
            </w:r>
          </w:p>
        </w:tc>
      </w:tr>
      <w:tr w:rsidR="001A3697" w14:paraId="2A5E93F5" w14:textId="77777777" w:rsidTr="00F11628">
        <w:tc>
          <w:tcPr>
            <w:tcW w:w="2670" w:type="dxa"/>
          </w:tcPr>
          <w:p w14:paraId="4F122A9C" w14:textId="2FC79C0A" w:rsidR="001A3697" w:rsidRDefault="00D865F4" w:rsidP="001A3697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781" w:type="dxa"/>
          </w:tcPr>
          <w:p w14:paraId="06F97087" w14:textId="12ACC4E0" w:rsidR="001A3697" w:rsidRDefault="000B6E4A" w:rsidP="001A369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התאריך בו נכנס המשתמש לאתר</w:t>
            </w:r>
          </w:p>
        </w:tc>
      </w:tr>
      <w:tr w:rsidR="000B6E4A" w14:paraId="7B088F3D" w14:textId="77777777" w:rsidTr="00F11628">
        <w:tc>
          <w:tcPr>
            <w:tcW w:w="2670" w:type="dxa"/>
          </w:tcPr>
          <w:p w14:paraId="337A2A62" w14:textId="6A94F624" w:rsidR="000B6E4A" w:rsidRDefault="000B6E4A" w:rsidP="001A3697">
            <w:pPr>
              <w:bidi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781" w:type="dxa"/>
          </w:tcPr>
          <w:p w14:paraId="70B8C272" w14:textId="170C2152" w:rsidR="000B6E4A" w:rsidRDefault="000B6E4A" w:rsidP="001A369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השעה ביום בו נכנס המשתמש לאתר</w:t>
            </w:r>
          </w:p>
        </w:tc>
      </w:tr>
      <w:tr w:rsidR="00D865F4" w14:paraId="5283A27A" w14:textId="77777777" w:rsidTr="00F11628">
        <w:tc>
          <w:tcPr>
            <w:tcW w:w="2670" w:type="dxa"/>
          </w:tcPr>
          <w:p w14:paraId="4CD4CA26" w14:textId="6936F248" w:rsidR="00D865F4" w:rsidRDefault="00D865F4" w:rsidP="00D865F4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Min_prod_time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1A5BE597" w14:textId="7BF996FC" w:rsidR="00D865F4" w:rsidRDefault="00D865F4" w:rsidP="00D865F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פרק הזמן המינימלי (בשניות)</w:t>
            </w:r>
            <w:r>
              <w:rPr>
                <w:rFonts w:hint="cs"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שמשתמש התעכב על מוצר באתר</w:t>
            </w:r>
          </w:p>
        </w:tc>
      </w:tr>
      <w:tr w:rsidR="00B47464" w14:paraId="28750F9C" w14:textId="77777777" w:rsidTr="00F11628">
        <w:tc>
          <w:tcPr>
            <w:tcW w:w="2670" w:type="dxa"/>
          </w:tcPr>
          <w:p w14:paraId="095ED83A" w14:textId="2FA810C0" w:rsidR="00B47464" w:rsidRDefault="00B47464" w:rsidP="00B47464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Max_prod_time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1699E1B8" w14:textId="6B2A041D" w:rsidR="00B47464" w:rsidRDefault="00B47464" w:rsidP="00B4746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פרק הזמן </w:t>
            </w:r>
            <w:r w:rsidR="00227BCA">
              <w:rPr>
                <w:rFonts w:hint="cs"/>
                <w:rtl/>
                <w:lang w:val="en-US"/>
              </w:rPr>
              <w:t>המקסימלי</w:t>
            </w:r>
            <w:r>
              <w:rPr>
                <w:rFonts w:hint="cs"/>
                <w:rtl/>
                <w:lang w:val="en-US"/>
              </w:rPr>
              <w:t xml:space="preserve"> (בשניות)</w:t>
            </w:r>
            <w:r>
              <w:rPr>
                <w:rFonts w:hint="cs"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שמשתמש התעכב על מוצר באתר</w:t>
            </w:r>
          </w:p>
        </w:tc>
      </w:tr>
      <w:tr w:rsidR="001A3697" w14:paraId="3C87BD75" w14:textId="77777777" w:rsidTr="00F11628">
        <w:tc>
          <w:tcPr>
            <w:tcW w:w="2670" w:type="dxa"/>
          </w:tcPr>
          <w:p w14:paraId="2DE49D41" w14:textId="4308B21F" w:rsidR="001A3697" w:rsidRDefault="00041E4B" w:rsidP="001A3697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Commercial_</w:t>
            </w:r>
            <w:r w:rsidR="0007405A">
              <w:rPr>
                <w:lang w:val="en-US"/>
              </w:rPr>
              <w:t>1</w:t>
            </w:r>
            <w:r>
              <w:rPr>
                <w:rFonts w:hint="cs"/>
                <w:rtl/>
                <w:lang w:val="en-US"/>
              </w:rPr>
              <w:t xml:space="preserve">  </w:t>
            </w:r>
          </w:p>
        </w:tc>
        <w:tc>
          <w:tcPr>
            <w:tcW w:w="6781" w:type="dxa"/>
          </w:tcPr>
          <w:p w14:paraId="36718854" w14:textId="1194E2EF" w:rsidR="001A3697" w:rsidRDefault="00041E4B" w:rsidP="001A369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פרק הזמן שבו נוגנה הפרסומת הראשונה באתר</w:t>
            </w:r>
            <w:r w:rsidR="00414166"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414166" w14:paraId="1CD81496" w14:textId="77777777" w:rsidTr="00F11628">
        <w:tc>
          <w:tcPr>
            <w:tcW w:w="2670" w:type="dxa"/>
          </w:tcPr>
          <w:p w14:paraId="3E7BFB29" w14:textId="16B6BB1E" w:rsidR="00414166" w:rsidRDefault="00414166" w:rsidP="0041416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Commercial_</w:t>
            </w:r>
            <w:r w:rsidR="0007405A">
              <w:rPr>
                <w:lang w:val="en-US"/>
              </w:rPr>
              <w:t>2</w:t>
            </w:r>
            <w:r>
              <w:rPr>
                <w:rFonts w:hint="cs"/>
                <w:rtl/>
                <w:lang w:val="en-US"/>
              </w:rPr>
              <w:t xml:space="preserve">  </w:t>
            </w:r>
          </w:p>
        </w:tc>
        <w:tc>
          <w:tcPr>
            <w:tcW w:w="6781" w:type="dxa"/>
          </w:tcPr>
          <w:p w14:paraId="355F1C93" w14:textId="4FE7FA59" w:rsidR="00414166" w:rsidRDefault="00414166" w:rsidP="004141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פרק הזמן שבו נוגנה הפרסומת </w:t>
            </w:r>
            <w:r w:rsidR="00143DAB">
              <w:rPr>
                <w:rFonts w:hint="cs"/>
                <w:rtl/>
                <w:lang w:val="en-US"/>
              </w:rPr>
              <w:t>השנייה</w:t>
            </w:r>
            <w:r>
              <w:rPr>
                <w:rFonts w:hint="cs"/>
                <w:rtl/>
                <w:lang w:val="en-US"/>
              </w:rPr>
              <w:t xml:space="preserve"> באתר </w:t>
            </w:r>
          </w:p>
        </w:tc>
      </w:tr>
      <w:tr w:rsidR="00367E96" w14:paraId="181F8FD0" w14:textId="77777777" w:rsidTr="00F11628">
        <w:tc>
          <w:tcPr>
            <w:tcW w:w="2670" w:type="dxa"/>
          </w:tcPr>
          <w:p w14:paraId="2D265A69" w14:textId="6F2C22C8" w:rsidR="00414166" w:rsidRDefault="00414166" w:rsidP="0041416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Commercial_</w:t>
            </w:r>
            <w:r w:rsidR="0007405A">
              <w:rPr>
                <w:lang w:val="en-US"/>
              </w:rPr>
              <w:t>3</w:t>
            </w:r>
            <w:r>
              <w:rPr>
                <w:rFonts w:hint="cs"/>
                <w:rtl/>
                <w:lang w:val="en-US"/>
              </w:rPr>
              <w:t xml:space="preserve">  </w:t>
            </w:r>
          </w:p>
        </w:tc>
        <w:tc>
          <w:tcPr>
            <w:tcW w:w="6781" w:type="dxa"/>
          </w:tcPr>
          <w:p w14:paraId="33672C69" w14:textId="3F9E003F" w:rsidR="00414166" w:rsidRDefault="00414166" w:rsidP="004141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פרק הזמן שבו נוגנה הפרסומת ה</w:t>
            </w:r>
            <w:r w:rsidR="00143DAB">
              <w:rPr>
                <w:rFonts w:hint="cs"/>
                <w:rtl/>
                <w:lang w:val="en-US"/>
              </w:rPr>
              <w:t xml:space="preserve">שלישית </w:t>
            </w:r>
            <w:r>
              <w:rPr>
                <w:rFonts w:hint="cs"/>
                <w:rtl/>
                <w:lang w:val="en-US"/>
              </w:rPr>
              <w:t xml:space="preserve">באתר </w:t>
            </w:r>
          </w:p>
        </w:tc>
      </w:tr>
      <w:tr w:rsidR="00F11628" w14:paraId="3BE6DFA4" w14:textId="77777777" w:rsidTr="00F11628">
        <w:tc>
          <w:tcPr>
            <w:tcW w:w="2670" w:type="dxa"/>
          </w:tcPr>
          <w:p w14:paraId="0DDCE5F9" w14:textId="2B5E9788" w:rsidR="001A3697" w:rsidRDefault="000C5A2A" w:rsidP="009A4B73">
            <w:pPr>
              <w:bidi/>
              <w:rPr>
                <w:lang w:val="en-US"/>
              </w:rPr>
            </w:pPr>
            <w:r>
              <w:rPr>
                <w:lang w:val="en-US"/>
              </w:rPr>
              <w:t>Mouse_activity_1</w:t>
            </w:r>
          </w:p>
        </w:tc>
        <w:tc>
          <w:tcPr>
            <w:tcW w:w="6781" w:type="dxa"/>
          </w:tcPr>
          <w:p w14:paraId="6E6F38E7" w14:textId="7EE398C1" w:rsidR="001A3697" w:rsidRDefault="005337FD" w:rsidP="009A4B7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סדר הפעולות שביצע המשתמש עם העכבר בזמן הצפייה בפרסומת הראשונה</w:t>
            </w:r>
          </w:p>
        </w:tc>
      </w:tr>
      <w:tr w:rsidR="00367E96" w14:paraId="525DAF44" w14:textId="77777777" w:rsidTr="00F11628">
        <w:tc>
          <w:tcPr>
            <w:tcW w:w="2670" w:type="dxa"/>
          </w:tcPr>
          <w:p w14:paraId="231E7BCF" w14:textId="200F3EC6" w:rsidR="000C5A2A" w:rsidRDefault="000C5A2A" w:rsidP="000C5A2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Mouse_activity_</w:t>
            </w:r>
            <w:r w:rsidR="005337FD">
              <w:rPr>
                <w:lang w:val="en-US"/>
              </w:rPr>
              <w:t>2</w:t>
            </w:r>
          </w:p>
        </w:tc>
        <w:tc>
          <w:tcPr>
            <w:tcW w:w="6781" w:type="dxa"/>
          </w:tcPr>
          <w:p w14:paraId="638076E2" w14:textId="4F320A4D" w:rsidR="000C5A2A" w:rsidRDefault="005337FD" w:rsidP="000C5A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סדר הפעולות שביצע המשתמש עם העכבר בזמן הצפייה בפרסומת </w:t>
            </w:r>
            <w:r w:rsidR="00124E6A">
              <w:rPr>
                <w:rFonts w:hint="cs"/>
                <w:rtl/>
                <w:lang w:val="en-US"/>
              </w:rPr>
              <w:t>השניי</w:t>
            </w:r>
            <w:r w:rsidR="009A4149">
              <w:rPr>
                <w:rFonts w:hint="cs"/>
                <w:rtl/>
                <w:lang w:val="en-US"/>
              </w:rPr>
              <w:t>ה</w:t>
            </w:r>
          </w:p>
        </w:tc>
      </w:tr>
      <w:tr w:rsidR="00367E96" w14:paraId="4B8A55EB" w14:textId="77777777" w:rsidTr="00F11628">
        <w:tc>
          <w:tcPr>
            <w:tcW w:w="2670" w:type="dxa"/>
          </w:tcPr>
          <w:p w14:paraId="6F19A482" w14:textId="27B84B04" w:rsidR="005337FD" w:rsidRDefault="005337FD" w:rsidP="005337F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Mouse_activity_3</w:t>
            </w:r>
          </w:p>
        </w:tc>
        <w:tc>
          <w:tcPr>
            <w:tcW w:w="6781" w:type="dxa"/>
          </w:tcPr>
          <w:p w14:paraId="45C90324" w14:textId="1D002B35" w:rsidR="005337FD" w:rsidRDefault="005337FD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סדר הפעולות שביצע המשתמש עם העכבר בזמן הצפייה בפרסומת </w:t>
            </w:r>
            <w:r w:rsidR="002762AB">
              <w:rPr>
                <w:rFonts w:hint="cs"/>
                <w:rtl/>
                <w:lang w:val="en-US"/>
              </w:rPr>
              <w:t>השלישית</w:t>
            </w:r>
          </w:p>
        </w:tc>
      </w:tr>
      <w:tr w:rsidR="00367E96" w14:paraId="37B18131" w14:textId="77777777" w:rsidTr="00F11628">
        <w:tc>
          <w:tcPr>
            <w:tcW w:w="2670" w:type="dxa"/>
          </w:tcPr>
          <w:p w14:paraId="150EEA0C" w14:textId="31003F13" w:rsidR="005337FD" w:rsidRDefault="002349E9" w:rsidP="005337FD">
            <w:pPr>
              <w:bidi/>
              <w:rPr>
                <w:lang w:val="en-US"/>
              </w:rPr>
            </w:pPr>
            <w:r>
              <w:rPr>
                <w:lang w:val="en-US"/>
              </w:rPr>
              <w:t>Jewelry</w:t>
            </w:r>
          </w:p>
        </w:tc>
        <w:tc>
          <w:tcPr>
            <w:tcW w:w="6781" w:type="dxa"/>
          </w:tcPr>
          <w:p w14:paraId="78358162" w14:textId="3219012B" w:rsidR="005337FD" w:rsidRDefault="000034D8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התכשיטים שחזרו מחיפוש שביצע המשתמש באתר (0 משמעו שהמשתמש לא חיפש אחר</w:t>
            </w:r>
            <w:r w:rsidR="00634ECC">
              <w:rPr>
                <w:rFonts w:hint="cs"/>
                <w:rtl/>
                <w:lang w:val="en-US"/>
              </w:rPr>
              <w:t xml:space="preserve"> תכשיטים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367E96" w14:paraId="593B5C32" w14:textId="77777777" w:rsidTr="00F11628">
        <w:tc>
          <w:tcPr>
            <w:tcW w:w="2670" w:type="dxa"/>
          </w:tcPr>
          <w:p w14:paraId="2FB6008E" w14:textId="6D525827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Shoes</w:t>
            </w:r>
          </w:p>
        </w:tc>
        <w:tc>
          <w:tcPr>
            <w:tcW w:w="6781" w:type="dxa"/>
          </w:tcPr>
          <w:p w14:paraId="7440138F" w14:textId="148AC767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</w:t>
            </w:r>
            <w:r w:rsidR="009365AE">
              <w:rPr>
                <w:rFonts w:hint="cs"/>
                <w:rtl/>
                <w:lang w:val="en-US"/>
              </w:rPr>
              <w:t>הנעליים</w:t>
            </w:r>
            <w:r>
              <w:rPr>
                <w:rFonts w:hint="cs"/>
                <w:rtl/>
                <w:lang w:val="en-US"/>
              </w:rPr>
              <w:t xml:space="preserve"> שחזרו מחיפוש שביצע המשתמש באתר (0 משמעו שהמשתמש לא חיפש אחר </w:t>
            </w:r>
            <w:r w:rsidR="009365AE">
              <w:rPr>
                <w:rFonts w:hint="cs"/>
                <w:rtl/>
                <w:lang w:val="en-US"/>
              </w:rPr>
              <w:t>נעליים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367E96" w14:paraId="164D3A51" w14:textId="77777777" w:rsidTr="00F11628">
        <w:tc>
          <w:tcPr>
            <w:tcW w:w="2670" w:type="dxa"/>
          </w:tcPr>
          <w:p w14:paraId="554CBEC2" w14:textId="7F86CA81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Clothing</w:t>
            </w:r>
          </w:p>
        </w:tc>
        <w:tc>
          <w:tcPr>
            <w:tcW w:w="6781" w:type="dxa"/>
          </w:tcPr>
          <w:p w14:paraId="7C3EF516" w14:textId="4F0557FD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</w:t>
            </w:r>
            <w:r w:rsidR="00133D15">
              <w:rPr>
                <w:rFonts w:hint="cs"/>
                <w:rtl/>
                <w:lang w:val="en-US"/>
              </w:rPr>
              <w:t>הבגדים</w:t>
            </w:r>
            <w:r>
              <w:rPr>
                <w:rFonts w:hint="cs"/>
                <w:rtl/>
                <w:lang w:val="en-US"/>
              </w:rPr>
              <w:t xml:space="preserve"> שחזרו מחיפוש שביצע המשתמש באתר (0 משמעו שהמשתמש לא חיפש אחר </w:t>
            </w:r>
            <w:r w:rsidR="00253011">
              <w:rPr>
                <w:rFonts w:hint="cs"/>
                <w:rtl/>
                <w:lang w:val="en-US"/>
              </w:rPr>
              <w:t>בגדים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C501EA" w14:paraId="5AA24E6D" w14:textId="77777777" w:rsidTr="00F11628">
        <w:tc>
          <w:tcPr>
            <w:tcW w:w="2670" w:type="dxa"/>
          </w:tcPr>
          <w:p w14:paraId="0080556E" w14:textId="1EE6AC7F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6781" w:type="dxa"/>
          </w:tcPr>
          <w:p w14:paraId="565A209F" w14:textId="6E7D6F69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</w:t>
            </w:r>
            <w:r w:rsidR="007402B8">
              <w:rPr>
                <w:rFonts w:hint="cs"/>
                <w:rtl/>
                <w:lang w:val="en-US"/>
              </w:rPr>
              <w:t>הפריטים לבית</w:t>
            </w:r>
            <w:r>
              <w:rPr>
                <w:rFonts w:hint="cs"/>
                <w:rtl/>
                <w:lang w:val="en-US"/>
              </w:rPr>
              <w:t xml:space="preserve"> שחזרו מחיפוש שביצע המשתמש באתר (0 משמעו שהמשתמש לא חיפש אחר </w:t>
            </w:r>
            <w:r w:rsidR="007402B8">
              <w:rPr>
                <w:rFonts w:hint="cs"/>
                <w:rtl/>
                <w:lang w:val="en-US"/>
              </w:rPr>
              <w:t>פריטים לבית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C501EA" w14:paraId="2243CB1D" w14:textId="77777777" w:rsidTr="00F11628">
        <w:tc>
          <w:tcPr>
            <w:tcW w:w="2670" w:type="dxa"/>
          </w:tcPr>
          <w:p w14:paraId="1FA788A9" w14:textId="55C316EB" w:rsidR="00C501EA" w:rsidRDefault="00C501EA" w:rsidP="00C501EA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</w:t>
            </w:r>
            <w:r w:rsidR="00CB39EE">
              <w:rPr>
                <w:lang w:val="en-US"/>
              </w:rPr>
              <w:t>e</w:t>
            </w:r>
            <w:r>
              <w:rPr>
                <w:lang w:val="en-US"/>
              </w:rPr>
              <w:t>mium</w:t>
            </w:r>
          </w:p>
        </w:tc>
        <w:tc>
          <w:tcPr>
            <w:tcW w:w="6781" w:type="dxa"/>
          </w:tcPr>
          <w:p w14:paraId="793285CC" w14:textId="0250F4FF" w:rsidR="00BA68BC" w:rsidRDefault="00C501EA" w:rsidP="00BA68B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</w:t>
            </w:r>
            <w:r w:rsidR="009F7FCE">
              <w:rPr>
                <w:rFonts w:hint="cs"/>
                <w:rtl/>
                <w:lang w:val="en-US"/>
              </w:rPr>
              <w:t>מוצרי ה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  <w:r>
              <w:rPr>
                <w:rFonts w:hint="cs"/>
                <w:rtl/>
                <w:lang w:val="en-US"/>
              </w:rPr>
              <w:t xml:space="preserve"> שחזרו מחיפוש שביצע המשתמש באתר (0 משמעו שהמשתמש לא חיפש אחר </w:t>
            </w:r>
            <w:r w:rsidR="009F7FCE">
              <w:rPr>
                <w:rFonts w:hint="cs"/>
                <w:rtl/>
                <w:lang w:val="en-US"/>
              </w:rPr>
              <w:t xml:space="preserve">מוצרי 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5C3B43" w14:paraId="7CBDFAAA" w14:textId="77777777" w:rsidTr="00F11628">
        <w:tc>
          <w:tcPr>
            <w:tcW w:w="2670" w:type="dxa"/>
          </w:tcPr>
          <w:p w14:paraId="1DD3CF82" w14:textId="4794BF45" w:rsidR="005C3B43" w:rsidRDefault="00613BA0" w:rsidP="005337FD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Premium_commercial</w:t>
            </w:r>
            <w:r w:rsidR="004E2341">
              <w:rPr>
                <w:lang w:val="en-US"/>
              </w:rPr>
              <w:t>_play</w:t>
            </w:r>
            <w:proofErr w:type="spellEnd"/>
          </w:p>
        </w:tc>
        <w:tc>
          <w:tcPr>
            <w:tcW w:w="6781" w:type="dxa"/>
          </w:tcPr>
          <w:p w14:paraId="61CC7C00" w14:textId="2DE895BC" w:rsidR="005C3B43" w:rsidRDefault="004E2341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פרק הזמן</w:t>
            </w:r>
            <w:r w:rsidR="00367E96">
              <w:rPr>
                <w:rFonts w:hint="cs"/>
                <w:rtl/>
                <w:lang w:val="en-US"/>
              </w:rPr>
              <w:t xml:space="preserve"> (בשניות)</w:t>
            </w:r>
            <w:r>
              <w:rPr>
                <w:rFonts w:hint="cs"/>
                <w:rtl/>
                <w:lang w:val="en-US"/>
              </w:rPr>
              <w:t xml:space="preserve"> שבו נוגנה הפרסומת המציעה מוצר 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  <w:r>
              <w:rPr>
                <w:rFonts w:hint="cs"/>
                <w:rtl/>
                <w:lang w:val="en-US"/>
              </w:rPr>
              <w:t xml:space="preserve"> למשתמש</w:t>
            </w:r>
          </w:p>
        </w:tc>
      </w:tr>
      <w:tr w:rsidR="004E2341" w14:paraId="01064471" w14:textId="77777777" w:rsidTr="00F11628">
        <w:tc>
          <w:tcPr>
            <w:tcW w:w="2670" w:type="dxa"/>
          </w:tcPr>
          <w:p w14:paraId="0A58D52F" w14:textId="41E20B61" w:rsidR="004E2341" w:rsidRDefault="004E2341" w:rsidP="004E2341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Premium_price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0CF729AB" w14:textId="7BD482E2" w:rsidR="004E2341" w:rsidRDefault="004E2341" w:rsidP="004E234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המחיר (בשקלים) של מוצר ה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  <w:r>
              <w:rPr>
                <w:rFonts w:hint="cs"/>
                <w:rtl/>
                <w:lang w:val="en-US"/>
              </w:rPr>
              <w:t xml:space="preserve"> שהוצע ללקוח</w:t>
            </w:r>
          </w:p>
        </w:tc>
      </w:tr>
      <w:tr w:rsidR="005C3B43" w14:paraId="12B86A18" w14:textId="77777777" w:rsidTr="00F11628">
        <w:tc>
          <w:tcPr>
            <w:tcW w:w="2670" w:type="dxa"/>
          </w:tcPr>
          <w:p w14:paraId="687C42D1" w14:textId="2701D685" w:rsidR="005C3B43" w:rsidRDefault="00367E96" w:rsidP="005337F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Idle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021C4CBC" w14:textId="3F30195B" w:rsidR="005C3B43" w:rsidRDefault="00367E96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פרק הזמן (בשניות)</w:t>
            </w:r>
            <w:r>
              <w:rPr>
                <w:rFonts w:hint="cs"/>
                <w:lang w:val="en-US"/>
              </w:rPr>
              <w:t xml:space="preserve"> </w:t>
            </w:r>
            <w:r w:rsidR="00366CB9">
              <w:rPr>
                <w:rFonts w:hint="cs"/>
                <w:rtl/>
                <w:lang w:val="en-US"/>
              </w:rPr>
              <w:t>בו</w:t>
            </w:r>
            <w:r w:rsidR="00FA5A7C">
              <w:rPr>
                <w:rFonts w:hint="cs"/>
                <w:rtl/>
                <w:lang w:val="en-US"/>
              </w:rPr>
              <w:t xml:space="preserve"> המשתמש</w:t>
            </w:r>
            <w:r>
              <w:rPr>
                <w:rFonts w:hint="cs"/>
                <w:rtl/>
                <w:lang w:val="en-US"/>
              </w:rPr>
              <w:t xml:space="preserve"> לא השתמש בעכבר לאחר הצפייה בפרסומת בה הוצע מוצר ה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</w:p>
        </w:tc>
      </w:tr>
      <w:tr w:rsidR="00A1510F" w14:paraId="64EC94CB" w14:textId="77777777" w:rsidTr="00F11628">
        <w:tc>
          <w:tcPr>
            <w:tcW w:w="2670" w:type="dxa"/>
          </w:tcPr>
          <w:p w14:paraId="73E96C32" w14:textId="1283950C" w:rsidR="00A1510F" w:rsidRDefault="00587C3D" w:rsidP="005337FD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rFonts w:hint="cs"/>
                <w:lang w:val="en-US"/>
              </w:rPr>
              <w:t>P</w:t>
            </w:r>
            <w:r>
              <w:rPr>
                <w:lang w:val="en-US"/>
              </w:rPr>
              <w:t>ost_permium_commercial</w:t>
            </w:r>
            <w:proofErr w:type="spellEnd"/>
          </w:p>
        </w:tc>
        <w:tc>
          <w:tcPr>
            <w:tcW w:w="6781" w:type="dxa"/>
          </w:tcPr>
          <w:p w14:paraId="5CE8AAC8" w14:textId="044D7D4C" w:rsidR="00A1510F" w:rsidRDefault="00587C3D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פרק הזמן </w:t>
            </w:r>
            <w:r w:rsidR="00366CB9">
              <w:rPr>
                <w:rFonts w:hint="cs"/>
                <w:rtl/>
                <w:lang w:val="en-US"/>
              </w:rPr>
              <w:t>(בשניות)</w:t>
            </w:r>
            <w:r w:rsidR="00366CB9">
              <w:rPr>
                <w:rFonts w:hint="cs"/>
                <w:lang w:val="en-US"/>
              </w:rPr>
              <w:t xml:space="preserve"> </w:t>
            </w:r>
            <w:r w:rsidR="00366CB9">
              <w:rPr>
                <w:rFonts w:hint="cs"/>
                <w:rtl/>
                <w:lang w:val="en-US"/>
              </w:rPr>
              <w:t xml:space="preserve">ששהה </w:t>
            </w:r>
            <w:r>
              <w:rPr>
                <w:rFonts w:hint="cs"/>
                <w:rtl/>
                <w:lang w:val="en-US"/>
              </w:rPr>
              <w:t>המשתמש באתר לאחר הופעת סרטון הפרמיום</w:t>
            </w:r>
          </w:p>
        </w:tc>
      </w:tr>
      <w:tr w:rsidR="00A1510F" w14:paraId="5859BE34" w14:textId="77777777" w:rsidTr="00F11628">
        <w:tc>
          <w:tcPr>
            <w:tcW w:w="2670" w:type="dxa"/>
          </w:tcPr>
          <w:p w14:paraId="08AD9AE5" w14:textId="1EC90EC0" w:rsidR="00A1510F" w:rsidRDefault="00234102" w:rsidP="005337FD">
            <w:pPr>
              <w:bidi/>
              <w:rPr>
                <w:lang w:val="en-US"/>
              </w:rPr>
            </w:pPr>
            <w:proofErr w:type="spellStart"/>
            <w:r w:rsidRPr="00234102">
              <w:rPr>
                <w:lang w:val="en-US"/>
              </w:rPr>
              <w:t>Size_variations</w:t>
            </w:r>
            <w:proofErr w:type="spellEnd"/>
          </w:p>
        </w:tc>
        <w:tc>
          <w:tcPr>
            <w:tcW w:w="6781" w:type="dxa"/>
          </w:tcPr>
          <w:p w14:paraId="071C00DC" w14:textId="3E8D94B6" w:rsidR="00A1510F" w:rsidRPr="00234102" w:rsidRDefault="00234102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הגדלים הזמינים עבור פריט הפרמיום שהוצע למשתמש</w:t>
            </w:r>
          </w:p>
        </w:tc>
      </w:tr>
      <w:tr w:rsidR="00A1510F" w14:paraId="66B9E77C" w14:textId="77777777" w:rsidTr="00F11628">
        <w:tc>
          <w:tcPr>
            <w:tcW w:w="2670" w:type="dxa"/>
          </w:tcPr>
          <w:p w14:paraId="05E2B945" w14:textId="61C7F651" w:rsidR="00A1510F" w:rsidRDefault="00234102" w:rsidP="005337FD">
            <w:pPr>
              <w:bidi/>
              <w:rPr>
                <w:lang w:val="en-US"/>
              </w:rPr>
            </w:pPr>
            <w:proofErr w:type="spellStart"/>
            <w:r w:rsidRPr="00234102">
              <w:rPr>
                <w:lang w:val="en-US"/>
              </w:rPr>
              <w:t>Color_variations</w:t>
            </w:r>
            <w:proofErr w:type="spellEnd"/>
          </w:p>
        </w:tc>
        <w:tc>
          <w:tcPr>
            <w:tcW w:w="6781" w:type="dxa"/>
          </w:tcPr>
          <w:p w14:paraId="65EA4084" w14:textId="055C76C7" w:rsidR="00A1510F" w:rsidRDefault="00DF3FB4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הצבעים הזמינים עבור פריט הפרמיום שהוצע למשתמש</w:t>
            </w:r>
          </w:p>
        </w:tc>
      </w:tr>
      <w:tr w:rsidR="003C0487" w14:paraId="19C4DEEA" w14:textId="77777777" w:rsidTr="00F11628">
        <w:tc>
          <w:tcPr>
            <w:tcW w:w="2670" w:type="dxa"/>
          </w:tcPr>
          <w:p w14:paraId="47CACB20" w14:textId="73437B06" w:rsidR="003C0487" w:rsidRDefault="003C0487" w:rsidP="003C0487">
            <w:pPr>
              <w:bidi/>
              <w:rPr>
                <w:rtl/>
                <w:lang w:val="en-US"/>
              </w:rPr>
            </w:pPr>
            <w:proofErr w:type="spellStart"/>
            <w:r w:rsidRPr="000370BD">
              <w:rPr>
                <w:lang w:val="en-US"/>
              </w:rPr>
              <w:t>Dispatch_loc</w:t>
            </w:r>
            <w:proofErr w:type="spellEnd"/>
          </w:p>
        </w:tc>
        <w:tc>
          <w:tcPr>
            <w:tcW w:w="6781" w:type="dxa"/>
          </w:tcPr>
          <w:p w14:paraId="49DF6224" w14:textId="0FDE2862" w:rsidR="003C0487" w:rsidRDefault="003C0487" w:rsidP="003C048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אזור המשלוח שהוקצה למשלוח מוצר הפרמיום</w:t>
            </w:r>
            <w:r w:rsidR="00C57EC8"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5C3B43" w14:paraId="76072069" w14:textId="77777777" w:rsidTr="00F11628">
        <w:tc>
          <w:tcPr>
            <w:tcW w:w="2670" w:type="dxa"/>
          </w:tcPr>
          <w:p w14:paraId="30A876B3" w14:textId="41F267F0" w:rsidR="005C3B43" w:rsidRDefault="00F11628" w:rsidP="005337FD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Bought_premium</w:t>
            </w:r>
            <w:proofErr w:type="spellEnd"/>
          </w:p>
        </w:tc>
        <w:tc>
          <w:tcPr>
            <w:tcW w:w="6781" w:type="dxa"/>
          </w:tcPr>
          <w:p w14:paraId="49DE73A3" w14:textId="36CA7250" w:rsidR="005C3B43" w:rsidRDefault="00A1445C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האם </w:t>
            </w:r>
            <w:r w:rsidR="00CE1B4F">
              <w:rPr>
                <w:rFonts w:hint="cs"/>
                <w:rtl/>
                <w:lang w:val="en-US"/>
              </w:rPr>
              <w:t>המשתמש</w:t>
            </w:r>
            <w:r>
              <w:rPr>
                <w:rFonts w:hint="cs"/>
                <w:rtl/>
                <w:lang w:val="en-US"/>
              </w:rPr>
              <w:t xml:space="preserve"> קנה בביקור </w:t>
            </w:r>
            <w:r w:rsidRPr="00A1445C">
              <w:rPr>
                <w:rFonts w:hint="cs"/>
                <w:b/>
                <w:bCs/>
                <w:rtl/>
                <w:lang w:val="en-US"/>
              </w:rPr>
              <w:t>הנוכחי</w:t>
            </w:r>
            <w:r>
              <w:rPr>
                <w:rFonts w:hint="cs"/>
                <w:rtl/>
                <w:lang w:val="en-US"/>
              </w:rPr>
              <w:t xml:space="preserve"> </w:t>
            </w:r>
            <w:r w:rsidRPr="00A1445C">
              <w:rPr>
                <w:rFonts w:hint="cs"/>
                <w:rtl/>
                <w:lang w:val="en-US"/>
              </w:rPr>
              <w:t>באתר</w:t>
            </w:r>
            <w:r>
              <w:rPr>
                <w:rFonts w:hint="cs"/>
                <w:rtl/>
                <w:lang w:val="en-US"/>
              </w:rPr>
              <w:t xml:space="preserve"> מוצר 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  <w:r>
              <w:rPr>
                <w:rFonts w:hint="cs"/>
                <w:rtl/>
                <w:lang w:val="en-US"/>
              </w:rPr>
              <w:t>?</w:t>
            </w:r>
          </w:p>
        </w:tc>
      </w:tr>
      <w:tr w:rsidR="005C3B43" w14:paraId="0CE1136D" w14:textId="77777777" w:rsidTr="00F11628">
        <w:tc>
          <w:tcPr>
            <w:tcW w:w="2670" w:type="dxa"/>
          </w:tcPr>
          <w:p w14:paraId="0A734114" w14:textId="34F299FE" w:rsidR="005C3B43" w:rsidRDefault="00F11628" w:rsidP="005337FD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Buy_premium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6781" w:type="dxa"/>
          </w:tcPr>
          <w:p w14:paraId="02944328" w14:textId="7AEDD8F6" w:rsidR="005C3B43" w:rsidRDefault="00F11628" w:rsidP="005337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זהו משתנה המטרה </w:t>
            </w:r>
            <w:r w:rsidR="00AA33CE">
              <w:rPr>
                <w:rFonts w:hint="cs"/>
                <w:rtl/>
                <w:lang w:val="en-US"/>
              </w:rPr>
              <w:t>שאת ערכו</w:t>
            </w:r>
            <w:r>
              <w:rPr>
                <w:rFonts w:hint="cs"/>
                <w:rtl/>
                <w:lang w:val="en-US"/>
              </w:rPr>
              <w:t xml:space="preserve"> יש לחזות; האם </w:t>
            </w:r>
            <w:r w:rsidR="00480A1F">
              <w:rPr>
                <w:rFonts w:hint="cs"/>
                <w:rtl/>
                <w:lang w:val="en-US"/>
              </w:rPr>
              <w:t>המשתמש</w:t>
            </w:r>
            <w:r>
              <w:rPr>
                <w:rFonts w:hint="cs"/>
                <w:rtl/>
                <w:lang w:val="en-US"/>
              </w:rPr>
              <w:t xml:space="preserve"> ייקנה </w:t>
            </w:r>
            <w:r w:rsidRPr="0051235D">
              <w:rPr>
                <w:rFonts w:hint="cs"/>
                <w:u w:val="single"/>
                <w:rtl/>
                <w:lang w:val="en-US"/>
              </w:rPr>
              <w:t>בעתיד</w:t>
            </w:r>
            <w:r>
              <w:rPr>
                <w:rFonts w:hint="cs"/>
                <w:rtl/>
                <w:lang w:val="en-US"/>
              </w:rPr>
              <w:t xml:space="preserve"> מוצר </w:t>
            </w:r>
            <w:r w:rsidR="00C57EC8">
              <w:rPr>
                <w:rFonts w:hint="cs"/>
                <w:rtl/>
                <w:lang w:val="en-US"/>
              </w:rPr>
              <w:t>פרמיום</w:t>
            </w:r>
            <w:r>
              <w:rPr>
                <w:rFonts w:hint="cs"/>
                <w:rtl/>
                <w:lang w:val="en-US"/>
              </w:rPr>
              <w:t>?</w:t>
            </w:r>
          </w:p>
        </w:tc>
      </w:tr>
    </w:tbl>
    <w:p w14:paraId="1C119E02" w14:textId="77777777" w:rsidR="001A3697" w:rsidRPr="001A3697" w:rsidRDefault="001A3697" w:rsidP="00C93BF0">
      <w:pPr>
        <w:bidi/>
        <w:rPr>
          <w:rtl/>
          <w:lang w:val="en-US"/>
        </w:rPr>
      </w:pPr>
    </w:p>
    <w:sectPr w:rsidR="001A3697" w:rsidRPr="001A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F7F7" w14:textId="77777777" w:rsidR="00B20713" w:rsidRDefault="00B20713" w:rsidP="00C93BF0">
      <w:pPr>
        <w:spacing w:after="0" w:line="240" w:lineRule="auto"/>
      </w:pPr>
      <w:r>
        <w:separator/>
      </w:r>
    </w:p>
  </w:endnote>
  <w:endnote w:type="continuationSeparator" w:id="0">
    <w:p w14:paraId="473CD3D6" w14:textId="77777777" w:rsidR="00B20713" w:rsidRDefault="00B20713" w:rsidP="00C9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FFF7" w14:textId="77777777" w:rsidR="00B20713" w:rsidRDefault="00B20713" w:rsidP="00C93BF0">
      <w:pPr>
        <w:spacing w:after="0" w:line="240" w:lineRule="auto"/>
      </w:pPr>
      <w:r>
        <w:separator/>
      </w:r>
    </w:p>
  </w:footnote>
  <w:footnote w:type="continuationSeparator" w:id="0">
    <w:p w14:paraId="560EBF96" w14:textId="77777777" w:rsidR="00B20713" w:rsidRDefault="00B20713" w:rsidP="00C9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52EFA"/>
    <w:multiLevelType w:val="hybridMultilevel"/>
    <w:tmpl w:val="04302754"/>
    <w:lvl w:ilvl="0" w:tplc="9606E23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7"/>
    <w:rsid w:val="000034D8"/>
    <w:rsid w:val="00026C00"/>
    <w:rsid w:val="000321DB"/>
    <w:rsid w:val="000370BD"/>
    <w:rsid w:val="00041E4B"/>
    <w:rsid w:val="0007405A"/>
    <w:rsid w:val="000B6E4A"/>
    <w:rsid w:val="000C0C71"/>
    <w:rsid w:val="000C1A8D"/>
    <w:rsid w:val="000C5A2A"/>
    <w:rsid w:val="000E5519"/>
    <w:rsid w:val="00124E6A"/>
    <w:rsid w:val="00133D15"/>
    <w:rsid w:val="00143DAB"/>
    <w:rsid w:val="001A3697"/>
    <w:rsid w:val="001D0E56"/>
    <w:rsid w:val="001E3B20"/>
    <w:rsid w:val="00227BCA"/>
    <w:rsid w:val="00234102"/>
    <w:rsid w:val="002349E9"/>
    <w:rsid w:val="00234C08"/>
    <w:rsid w:val="00253011"/>
    <w:rsid w:val="00261CFE"/>
    <w:rsid w:val="00266F02"/>
    <w:rsid w:val="002762AB"/>
    <w:rsid w:val="0029203C"/>
    <w:rsid w:val="002B26F1"/>
    <w:rsid w:val="002D6815"/>
    <w:rsid w:val="002E3B48"/>
    <w:rsid w:val="0033727D"/>
    <w:rsid w:val="00351A16"/>
    <w:rsid w:val="00366CB9"/>
    <w:rsid w:val="00367E96"/>
    <w:rsid w:val="003B3032"/>
    <w:rsid w:val="003C0487"/>
    <w:rsid w:val="003C6C57"/>
    <w:rsid w:val="003E1470"/>
    <w:rsid w:val="003F30B3"/>
    <w:rsid w:val="00414166"/>
    <w:rsid w:val="0041707A"/>
    <w:rsid w:val="004523A7"/>
    <w:rsid w:val="00480A1F"/>
    <w:rsid w:val="00483705"/>
    <w:rsid w:val="004E2341"/>
    <w:rsid w:val="0051235D"/>
    <w:rsid w:val="005337FD"/>
    <w:rsid w:val="00587C3D"/>
    <w:rsid w:val="00594DFD"/>
    <w:rsid w:val="005A2834"/>
    <w:rsid w:val="005C3B43"/>
    <w:rsid w:val="005F1734"/>
    <w:rsid w:val="005F7948"/>
    <w:rsid w:val="00613BA0"/>
    <w:rsid w:val="00626298"/>
    <w:rsid w:val="00634ECC"/>
    <w:rsid w:val="006531B3"/>
    <w:rsid w:val="0065569B"/>
    <w:rsid w:val="00667B3A"/>
    <w:rsid w:val="006F4354"/>
    <w:rsid w:val="007402B8"/>
    <w:rsid w:val="007A472A"/>
    <w:rsid w:val="007C4B30"/>
    <w:rsid w:val="007F281D"/>
    <w:rsid w:val="00821FDE"/>
    <w:rsid w:val="00843EAC"/>
    <w:rsid w:val="00851B88"/>
    <w:rsid w:val="008A435D"/>
    <w:rsid w:val="009365AE"/>
    <w:rsid w:val="00937EB6"/>
    <w:rsid w:val="00943807"/>
    <w:rsid w:val="009A4149"/>
    <w:rsid w:val="009B04F5"/>
    <w:rsid w:val="009F4502"/>
    <w:rsid w:val="009F7FCE"/>
    <w:rsid w:val="00A03C79"/>
    <w:rsid w:val="00A1445C"/>
    <w:rsid w:val="00A1510F"/>
    <w:rsid w:val="00A45BA4"/>
    <w:rsid w:val="00A758C6"/>
    <w:rsid w:val="00AA33CE"/>
    <w:rsid w:val="00AB244D"/>
    <w:rsid w:val="00AC3AF8"/>
    <w:rsid w:val="00AF7D67"/>
    <w:rsid w:val="00B050F8"/>
    <w:rsid w:val="00B20713"/>
    <w:rsid w:val="00B33AD0"/>
    <w:rsid w:val="00B451EE"/>
    <w:rsid w:val="00B47464"/>
    <w:rsid w:val="00B61989"/>
    <w:rsid w:val="00BA68BC"/>
    <w:rsid w:val="00BB76F9"/>
    <w:rsid w:val="00C03BBE"/>
    <w:rsid w:val="00C23941"/>
    <w:rsid w:val="00C36D71"/>
    <w:rsid w:val="00C4391A"/>
    <w:rsid w:val="00C501EA"/>
    <w:rsid w:val="00C53C8C"/>
    <w:rsid w:val="00C57EC8"/>
    <w:rsid w:val="00C93BF0"/>
    <w:rsid w:val="00CB39EE"/>
    <w:rsid w:val="00CE1B4F"/>
    <w:rsid w:val="00CF3F87"/>
    <w:rsid w:val="00CF6551"/>
    <w:rsid w:val="00D04926"/>
    <w:rsid w:val="00D06CE3"/>
    <w:rsid w:val="00D80FFB"/>
    <w:rsid w:val="00D865F4"/>
    <w:rsid w:val="00DA3544"/>
    <w:rsid w:val="00DF3FB4"/>
    <w:rsid w:val="00E3517A"/>
    <w:rsid w:val="00E500F2"/>
    <w:rsid w:val="00E82A38"/>
    <w:rsid w:val="00E963A3"/>
    <w:rsid w:val="00F11628"/>
    <w:rsid w:val="00F40CB3"/>
    <w:rsid w:val="00F43D43"/>
    <w:rsid w:val="00FA5A7C"/>
    <w:rsid w:val="00FC0CF1"/>
    <w:rsid w:val="00FC11E8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D591"/>
  <w15:chartTrackingRefBased/>
  <w15:docId w15:val="{42BE6CF7-2583-42AC-8048-16185DF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F0"/>
  </w:style>
  <w:style w:type="paragraph" w:styleId="Footer">
    <w:name w:val="footer"/>
    <w:basedOn w:val="Normal"/>
    <w:link w:val="FooterChar"/>
    <w:uiPriority w:val="99"/>
    <w:unhideWhenUsed/>
    <w:rsid w:val="00C93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119</cp:revision>
  <dcterms:created xsi:type="dcterms:W3CDTF">2021-06-14T05:39:00Z</dcterms:created>
  <dcterms:modified xsi:type="dcterms:W3CDTF">2021-06-17T18:17:00Z</dcterms:modified>
</cp:coreProperties>
</file>