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5D87" w14:textId="77777777" w:rsidR="00F04368" w:rsidRDefault="00F04368"/>
    <w:p w14:paraId="143F109F" w14:textId="2B24F187" w:rsidR="00A945E7" w:rsidRPr="00A945E7" w:rsidRDefault="00A945E7">
      <w:pPr>
        <w:rPr>
          <w:b/>
          <w:bCs/>
        </w:rPr>
      </w:pPr>
      <w:r w:rsidRPr="00A945E7">
        <w:rPr>
          <w:b/>
          <w:bCs/>
        </w:rPr>
        <w:t>Morning Session:</w:t>
      </w:r>
    </w:p>
    <w:p w14:paraId="4FA9BFDB" w14:textId="77777777" w:rsidR="00A945E7" w:rsidRDefault="00A945E7"/>
    <w:p w14:paraId="5382FCAE" w14:textId="77777777" w:rsidR="00A945E7" w:rsidRDefault="00A945E7" w:rsidP="00A945E7">
      <w:r>
        <w:t xml:space="preserve">10:58:10 From Mario </w:t>
      </w:r>
      <w:proofErr w:type="spellStart"/>
      <w:r>
        <w:t>Inchiosa</w:t>
      </w:r>
      <w:proofErr w:type="spellEnd"/>
      <w:r>
        <w:t xml:space="preserve"> To Everyone:</w:t>
      </w:r>
    </w:p>
    <w:p w14:paraId="632493A6" w14:textId="77777777" w:rsidR="00A945E7" w:rsidRDefault="00A945E7" w:rsidP="00A945E7">
      <w:r>
        <w:tab/>
        <w:t>INTRODUCTIONS – Name, Affiliation, and “Color” of your background</w:t>
      </w:r>
    </w:p>
    <w:p w14:paraId="0D412B7D" w14:textId="77777777" w:rsidR="00A945E7" w:rsidRDefault="00A945E7" w:rsidP="00A945E7">
      <w:r>
        <w:t xml:space="preserve">11:01:57 From Mario </w:t>
      </w:r>
      <w:proofErr w:type="spellStart"/>
      <w:r>
        <w:t>Inchiosa</w:t>
      </w:r>
      <w:proofErr w:type="spellEnd"/>
      <w:r>
        <w:t xml:space="preserve"> To Everyone:</w:t>
      </w:r>
    </w:p>
    <w:p w14:paraId="182E0845" w14:textId="77777777" w:rsidR="00A945E7" w:rsidRDefault="00A945E7" w:rsidP="00A945E7">
      <w:r>
        <w:tab/>
        <w:t xml:space="preserve">Mario </w:t>
      </w:r>
      <w:proofErr w:type="spellStart"/>
      <w:r>
        <w:t>Inchiosa</w:t>
      </w:r>
      <w:proofErr w:type="spellEnd"/>
      <w:r>
        <w:t>, Microsoft - 100% B, 10% G, 5% R</w:t>
      </w:r>
    </w:p>
    <w:p w14:paraId="38FFF8D6" w14:textId="77777777" w:rsidR="00A945E7" w:rsidRDefault="00A945E7" w:rsidP="00A945E7">
      <w:r>
        <w:t>11:02:00 From Neal, Jack /C To Everyone:</w:t>
      </w:r>
    </w:p>
    <w:p w14:paraId="4EFA054E" w14:textId="77777777" w:rsidR="00A945E7" w:rsidRDefault="00A945E7" w:rsidP="00A945E7">
      <w:r>
        <w:tab/>
        <w:t>Yellow for me - Decision Science and Business</w:t>
      </w:r>
    </w:p>
    <w:p w14:paraId="68AA59D3" w14:textId="77777777" w:rsidR="00A945E7" w:rsidRDefault="00A945E7" w:rsidP="00A945E7">
      <w:r>
        <w:t xml:space="preserve">11:02:01 From </w:t>
      </w:r>
      <w:proofErr w:type="spellStart"/>
      <w:r>
        <w:t>Gopesh</w:t>
      </w:r>
      <w:proofErr w:type="spellEnd"/>
      <w:r>
        <w:t xml:space="preserve"> Rana To Everyone:</w:t>
      </w:r>
    </w:p>
    <w:p w14:paraId="6A44E158" w14:textId="77777777" w:rsidR="00A945E7" w:rsidRDefault="00A945E7" w:rsidP="00A945E7">
      <w:r>
        <w:tab/>
      </w:r>
      <w:proofErr w:type="spellStart"/>
      <w:r>
        <w:t>Gopesh</w:t>
      </w:r>
      <w:proofErr w:type="spellEnd"/>
      <w:r>
        <w:t xml:space="preserve"> Rana in Houston, TX. leaning toward 60% Blue with 50% Red and 40% Green</w:t>
      </w:r>
    </w:p>
    <w:p w14:paraId="6F85EA2C" w14:textId="77777777" w:rsidR="00A945E7" w:rsidRDefault="00A945E7" w:rsidP="00A945E7">
      <w:r>
        <w:t>11:02:09 From John Mount, Win Vector LLC To Everyone:</w:t>
      </w:r>
    </w:p>
    <w:p w14:paraId="7F7587D3" w14:textId="77777777" w:rsidR="00A945E7" w:rsidRDefault="00A945E7" w:rsidP="00A945E7">
      <w:r>
        <w:tab/>
        <w:t>Hi, I am John Mount. I am a PhD computer scientist- so my color is blue. I am one of the authors of the book Practical Data Science with R. I work as a consultant and trainer in the data science field. My blog can be found here: https://win-vector.com</w:t>
      </w:r>
    </w:p>
    <w:p w14:paraId="5AE8B4CB" w14:textId="77777777" w:rsidR="00A945E7" w:rsidRDefault="00A945E7" w:rsidP="00A945E7">
      <w:r>
        <w:t xml:space="preserve">11:02:15 From </w:t>
      </w:r>
      <w:proofErr w:type="spellStart"/>
      <w:r>
        <w:t>Iwan</w:t>
      </w:r>
      <w:proofErr w:type="spellEnd"/>
      <w:r>
        <w:t xml:space="preserve"> van </w:t>
      </w:r>
      <w:proofErr w:type="spellStart"/>
      <w:r>
        <w:t>Vijfeijken</w:t>
      </w:r>
      <w:proofErr w:type="spellEnd"/>
      <w:r>
        <w:t xml:space="preserve"> To Everyone:</w:t>
      </w:r>
    </w:p>
    <w:p w14:paraId="2C6CB56D" w14:textId="77777777" w:rsidR="00A945E7" w:rsidRDefault="00A945E7" w:rsidP="00A945E7">
      <w:r>
        <w:tab/>
        <w:t>50% re, 50% green</w:t>
      </w:r>
    </w:p>
    <w:p w14:paraId="6178DCBB" w14:textId="77777777" w:rsidR="00A945E7" w:rsidRDefault="00A945E7" w:rsidP="00A945E7">
      <w:r>
        <w:t>11:02:18 From Neal, Jack /C To Everyone:</w:t>
      </w:r>
    </w:p>
    <w:p w14:paraId="74B8CC5F" w14:textId="77777777" w:rsidR="00A945E7" w:rsidRDefault="00A945E7" w:rsidP="00A945E7">
      <w:r>
        <w:tab/>
        <w:t>Jack</w:t>
      </w:r>
    </w:p>
    <w:p w14:paraId="70853B90" w14:textId="77777777" w:rsidR="00A945E7" w:rsidRDefault="00A945E7" w:rsidP="00A945E7">
      <w:r>
        <w:t>11:02:53 From Katrina To Everyone:</w:t>
      </w:r>
    </w:p>
    <w:p w14:paraId="424B0876" w14:textId="77777777" w:rsidR="00A945E7" w:rsidRDefault="00A945E7" w:rsidP="00A945E7">
      <w:r>
        <w:tab/>
        <w:t>Katrina Alger, USGS, 60% Red, 5% Blue, 35% Green (social science)</w:t>
      </w:r>
    </w:p>
    <w:p w14:paraId="5390682A" w14:textId="77777777" w:rsidR="00A945E7" w:rsidRDefault="00A945E7" w:rsidP="00A945E7">
      <w:r>
        <w:t>11:02:55 From Robert Abramov To Everyone:</w:t>
      </w:r>
    </w:p>
    <w:p w14:paraId="65F8F02B" w14:textId="77777777" w:rsidR="00A945E7" w:rsidRDefault="00A945E7" w:rsidP="00A945E7">
      <w:r>
        <w:tab/>
        <w:t>Robert Abramov, in NYC at Pfizer. Professionally, Red. Personally, likely more Blue with a M. Stat and MS CS</w:t>
      </w:r>
    </w:p>
    <w:p w14:paraId="1A228474" w14:textId="77777777" w:rsidR="00A945E7" w:rsidRDefault="00A945E7" w:rsidP="00A945E7">
      <w:r>
        <w:t>11:02:55 From Brad Powley To Everyone:</w:t>
      </w:r>
    </w:p>
    <w:p w14:paraId="39402005" w14:textId="77777777" w:rsidR="00A945E7" w:rsidRDefault="00A945E7" w:rsidP="00A945E7">
      <w:r>
        <w:tab/>
        <w:t>Purple for me. Have been a decision consultant and an ML Engineer at different points in my career.</w:t>
      </w:r>
    </w:p>
    <w:p w14:paraId="6C193D66" w14:textId="77777777" w:rsidR="00A945E7" w:rsidRDefault="00A945E7" w:rsidP="00A945E7">
      <w:r>
        <w:t xml:space="preserve">11:03:01 From </w:t>
      </w:r>
      <w:proofErr w:type="spellStart"/>
      <w:r>
        <w:t>Gopesh</w:t>
      </w:r>
      <w:proofErr w:type="spellEnd"/>
      <w:r>
        <w:t xml:space="preserve"> Rana To Everyone:</w:t>
      </w:r>
    </w:p>
    <w:p w14:paraId="1F556D3D" w14:textId="77777777" w:rsidR="00A945E7" w:rsidRDefault="00A945E7" w:rsidP="00A945E7">
      <w:r>
        <w:tab/>
        <w:t>doing both classical Decision Analysis as well as Machine Learning</w:t>
      </w:r>
    </w:p>
    <w:p w14:paraId="2B4C8851" w14:textId="77777777" w:rsidR="00A945E7" w:rsidRDefault="00A945E7" w:rsidP="00A945E7">
      <w:r>
        <w:t xml:space="preserve">11:03:25 From </w:t>
      </w:r>
      <w:proofErr w:type="spellStart"/>
      <w:r>
        <w:t>Paul.Rudenko</w:t>
      </w:r>
      <w:proofErr w:type="spellEnd"/>
      <w:r>
        <w:t xml:space="preserve"> To Everyone:</w:t>
      </w:r>
    </w:p>
    <w:p w14:paraId="32164605" w14:textId="77777777" w:rsidR="00A945E7" w:rsidRDefault="00A945E7" w:rsidP="00A945E7">
      <w:r>
        <w:tab/>
        <w:t>33 33 33</w:t>
      </w:r>
    </w:p>
    <w:p w14:paraId="1B89094E" w14:textId="77777777" w:rsidR="00A945E7" w:rsidRDefault="00A945E7" w:rsidP="00A945E7">
      <w:r>
        <w:t>11:03:30 From Steve Glickman To Everyone:</w:t>
      </w:r>
    </w:p>
    <w:p w14:paraId="7336C6DB" w14:textId="77777777" w:rsidR="00A945E7" w:rsidRDefault="00A945E7" w:rsidP="00A945E7">
      <w:r>
        <w:tab/>
        <w:t>100 percent red</w:t>
      </w:r>
    </w:p>
    <w:p w14:paraId="1777B161" w14:textId="77777777" w:rsidR="00A945E7" w:rsidRDefault="00A945E7" w:rsidP="00A945E7">
      <w:r>
        <w:t>11:03:54 From John Mount, Win Vector LLC To Everyone:</w:t>
      </w:r>
    </w:p>
    <w:p w14:paraId="65DC866A" w14:textId="77777777" w:rsidR="00A945E7" w:rsidRDefault="00A945E7" w:rsidP="00A945E7">
      <w:r>
        <w:tab/>
        <w:t>"defining the problem" is such a decision quality way of working. We (unfortunately) rarely do that in data science!</w:t>
      </w:r>
    </w:p>
    <w:p w14:paraId="581D88D7" w14:textId="77777777" w:rsidR="00A945E7" w:rsidRDefault="00A945E7" w:rsidP="00A945E7">
      <w:r>
        <w:t xml:space="preserve">11:07:58 From Mario </w:t>
      </w:r>
      <w:proofErr w:type="spellStart"/>
      <w:r>
        <w:t>Inchiosa</w:t>
      </w:r>
      <w:proofErr w:type="spellEnd"/>
      <w:r>
        <w:t xml:space="preserve"> To Everyone:</w:t>
      </w:r>
    </w:p>
    <w:p w14:paraId="0017955F" w14:textId="77777777" w:rsidR="00A945E7" w:rsidRDefault="00A945E7" w:rsidP="00A945E7">
      <w:r>
        <w:tab/>
        <w:t>WHAT DO YOU SEE AS PROBLEMATIC IN THIS AREA?</w:t>
      </w:r>
    </w:p>
    <w:p w14:paraId="23CA1B41" w14:textId="77777777" w:rsidR="00A945E7" w:rsidRDefault="00A945E7" w:rsidP="00A945E7">
      <w:r>
        <w:t>11:09:14 From Katrina To Everyone:</w:t>
      </w:r>
    </w:p>
    <w:p w14:paraId="1B8459DE" w14:textId="77777777" w:rsidR="00A945E7" w:rsidRDefault="00A945E7" w:rsidP="00A945E7">
      <w:r>
        <w:tab/>
      </w:r>
      <w:proofErr w:type="spellStart"/>
      <w:r>
        <w:t>HAha</w:t>
      </w:r>
      <w:proofErr w:type="spellEnd"/>
      <w:r>
        <w:t>! I was literally just typing the word "siloes"!</w:t>
      </w:r>
    </w:p>
    <w:p w14:paraId="3F78652D" w14:textId="77777777" w:rsidR="00A945E7" w:rsidRDefault="00A945E7" w:rsidP="00A945E7">
      <w:r>
        <w:t>11:09:22 From Robert Abramov To Everyone:</w:t>
      </w:r>
    </w:p>
    <w:p w14:paraId="08CE4CC9" w14:textId="77777777" w:rsidR="00A945E7" w:rsidRDefault="00A945E7" w:rsidP="00A945E7">
      <w:r>
        <w:tab/>
        <w:t>Replying to "WHAT DO YOU SEE AS P..."</w:t>
      </w:r>
    </w:p>
    <w:p w14:paraId="6D6481E6" w14:textId="77777777" w:rsidR="00A945E7" w:rsidRDefault="00A945E7" w:rsidP="00A945E7">
      <w:r>
        <w:tab/>
      </w:r>
    </w:p>
    <w:p w14:paraId="43D84E50" w14:textId="77777777" w:rsidR="00A945E7" w:rsidRDefault="00A945E7" w:rsidP="00A945E7">
      <w:r>
        <w:lastRenderedPageBreak/>
        <w:tab/>
        <w:t>One challenge I've seen in my work is that predictions are done in "one-offs" with associated values, while the true outcome is likely a combination of predications</w:t>
      </w:r>
    </w:p>
    <w:p w14:paraId="5C413358" w14:textId="77777777" w:rsidR="00A945E7" w:rsidRDefault="00A945E7" w:rsidP="00A945E7">
      <w:r>
        <w:t xml:space="preserve">11:09:45 From </w:t>
      </w:r>
      <w:proofErr w:type="spellStart"/>
      <w:r>
        <w:t>Gopesh</w:t>
      </w:r>
      <w:proofErr w:type="spellEnd"/>
      <w:r>
        <w:t xml:space="preserve"> Rana To Everyone:</w:t>
      </w:r>
    </w:p>
    <w:p w14:paraId="4C5BA078" w14:textId="77777777" w:rsidR="00A945E7" w:rsidRDefault="00A945E7" w:rsidP="00A945E7">
      <w:r>
        <w:tab/>
        <w:t>Value is often perceived to be an "exact number" - often times, real value could be in range of predicted values in the future.</w:t>
      </w:r>
    </w:p>
    <w:p w14:paraId="7227EBD7" w14:textId="77777777" w:rsidR="00A945E7" w:rsidRDefault="00A945E7" w:rsidP="00A945E7">
      <w:r>
        <w:t>11:14:16 From Steven Glickman To Everyone:</w:t>
      </w:r>
    </w:p>
    <w:p w14:paraId="008F858E" w14:textId="77777777" w:rsidR="00A945E7" w:rsidRDefault="00A945E7" w:rsidP="00A945E7">
      <w:r>
        <w:tab/>
        <w:t>In value modeling, we are interested in understanding the relative value of different alternatives so we can choose among those alternatives. We want to be relatively right, not precisely wrong.</w:t>
      </w:r>
    </w:p>
    <w:p w14:paraId="1D034206" w14:textId="77777777" w:rsidR="00A945E7" w:rsidRDefault="00A945E7" w:rsidP="00A945E7">
      <w:r>
        <w:t xml:space="preserve">11:15:12 From Mario </w:t>
      </w:r>
      <w:proofErr w:type="spellStart"/>
      <w:r>
        <w:t>Inchiosa</w:t>
      </w:r>
      <w:proofErr w:type="spellEnd"/>
      <w:r>
        <w:t xml:space="preserve"> To Everyone:</w:t>
      </w:r>
    </w:p>
    <w:p w14:paraId="2108A4D1" w14:textId="77777777" w:rsidR="00A945E7" w:rsidRDefault="00A945E7" w:rsidP="00A945E7">
      <w:r>
        <w:tab/>
        <w:t>WHAT IN THE PREVIOUS PRESENTATIONS SPEAKS TO THE ISSUES IN THIS AREA?</w:t>
      </w:r>
    </w:p>
    <w:p w14:paraId="63A7B396" w14:textId="77777777" w:rsidR="00A945E7" w:rsidRDefault="00A945E7" w:rsidP="00A945E7">
      <w:r>
        <w:t xml:space="preserve">11:20:08 From </w:t>
      </w:r>
      <w:proofErr w:type="spellStart"/>
      <w:r>
        <w:t>sigvfb</w:t>
      </w:r>
      <w:proofErr w:type="spellEnd"/>
      <w:r>
        <w:t xml:space="preserve"> To Everyone:</w:t>
      </w:r>
    </w:p>
    <w:p w14:paraId="33A178E4" w14:textId="77777777" w:rsidR="00A945E7" w:rsidRDefault="00A945E7" w:rsidP="00A945E7">
      <w:r>
        <w:tab/>
        <w:t>There is also the other end of the problem, when you have so many value metrics - and it becomes difficult to integrate and communicate the right value because different stakeholders have different "value" of what matters. So there is a value model starting from stakeholders in the framing</w:t>
      </w:r>
    </w:p>
    <w:p w14:paraId="36FA3933" w14:textId="77777777" w:rsidR="00A945E7" w:rsidRDefault="00A945E7" w:rsidP="00A945E7">
      <w:r>
        <w:t>11:22:32 From Katrina To Everyone:</w:t>
      </w:r>
    </w:p>
    <w:p w14:paraId="38711D43" w14:textId="77777777" w:rsidR="00A945E7" w:rsidRDefault="00A945E7" w:rsidP="00A945E7">
      <w:r>
        <w:tab/>
        <w:t>Is part of the problem that we are treating deep learning models as if they are deterministic models in terms of what we expect them to deliver (i.e., answers), rather than thinking about the outputs as a starting point - maybe for asking better questions?</w:t>
      </w:r>
    </w:p>
    <w:p w14:paraId="667C74F8" w14:textId="77777777" w:rsidR="00A945E7" w:rsidRDefault="00A945E7" w:rsidP="00A945E7">
      <w:r>
        <w:t xml:space="preserve">11:26:20 From Mario </w:t>
      </w:r>
      <w:proofErr w:type="spellStart"/>
      <w:r>
        <w:t>Inchiosa</w:t>
      </w:r>
      <w:proofErr w:type="spellEnd"/>
      <w:r>
        <w:t xml:space="preserve"> To Everyone:</w:t>
      </w:r>
    </w:p>
    <w:p w14:paraId="4FA041EF" w14:textId="77777777" w:rsidR="00A945E7" w:rsidRDefault="00A945E7" w:rsidP="00A945E7">
      <w:r>
        <w:tab/>
        <w:t>WHAT IS THE UPSIDE IF WE COULD ADDRESS THESE ISSUES?</w:t>
      </w:r>
    </w:p>
    <w:p w14:paraId="520E409F" w14:textId="77777777" w:rsidR="00A945E7" w:rsidRDefault="00A945E7" w:rsidP="00A945E7">
      <w:r>
        <w:t xml:space="preserve">11:28:12 From </w:t>
      </w:r>
      <w:proofErr w:type="spellStart"/>
      <w:r>
        <w:t>sigvfb</w:t>
      </w:r>
      <w:proofErr w:type="spellEnd"/>
      <w:r>
        <w:t xml:space="preserve"> To Everyone:</w:t>
      </w:r>
    </w:p>
    <w:p w14:paraId="07D1E297" w14:textId="77777777" w:rsidR="00A945E7" w:rsidRDefault="00A945E7" w:rsidP="00A945E7">
      <w:r>
        <w:tab/>
        <w:t xml:space="preserve">Another issue to add is how to keep these models current. We build these models, but we need to connect them with actual data as part of work processes and activities so we do not </w:t>
      </w:r>
      <w:proofErr w:type="spellStart"/>
      <w:r>
        <w:t>loose</w:t>
      </w:r>
      <w:proofErr w:type="spellEnd"/>
      <w:r>
        <w:t xml:space="preserve"> the confidence in these models and keep the learning loop</w:t>
      </w:r>
    </w:p>
    <w:p w14:paraId="19EE71A1" w14:textId="77777777" w:rsidR="00A945E7" w:rsidRDefault="00A945E7" w:rsidP="00A945E7">
      <w:r>
        <w:t xml:space="preserve">11:28:51 From Eyas </w:t>
      </w:r>
      <w:proofErr w:type="spellStart"/>
      <w:r>
        <w:t>Raddad</w:t>
      </w:r>
      <w:proofErr w:type="spellEnd"/>
      <w:r>
        <w:t xml:space="preserve"> To Everyone:</w:t>
      </w:r>
    </w:p>
    <w:p w14:paraId="6B89FEDC" w14:textId="77777777" w:rsidR="00A945E7" w:rsidRDefault="00A945E7" w:rsidP="00A945E7">
      <w:r>
        <w:tab/>
        <w:t>Please return to the main conference link at 11:35 PM CT.</w:t>
      </w:r>
    </w:p>
    <w:p w14:paraId="4B287933" w14:textId="77777777" w:rsidR="00A945E7" w:rsidRDefault="00A945E7" w:rsidP="00A945E7">
      <w:r>
        <w:t>11:31:50 From Brad Powley To Everyone:</w:t>
      </w:r>
    </w:p>
    <w:p w14:paraId="6ABE6F78" w14:textId="77777777" w:rsidR="00A945E7" w:rsidRDefault="00A945E7" w:rsidP="00A945E7">
      <w:r>
        <w:tab/>
        <w:t>My experience is the more parameters in the model, the more opinionated it becomes.</w:t>
      </w:r>
    </w:p>
    <w:p w14:paraId="1F8433E5" w14:textId="77777777" w:rsidR="00A945E7" w:rsidRDefault="00A945E7" w:rsidP="00A945E7">
      <w:r>
        <w:t>11:32:57 From Steven Glickman To Everyone:</w:t>
      </w:r>
    </w:p>
    <w:p w14:paraId="2DC7A465" w14:textId="77777777" w:rsidR="00A945E7" w:rsidRDefault="00A945E7" w:rsidP="00A945E7">
      <w:r>
        <w:tab/>
        <w:t>The upside, if you had good predictive models, is reducing the cost and flow time to do a decision analysis and increase the quality of the analysis.</w:t>
      </w:r>
    </w:p>
    <w:p w14:paraId="5EFA861D" w14:textId="77777777" w:rsidR="00A945E7" w:rsidRDefault="00A945E7" w:rsidP="00A945E7">
      <w:r>
        <w:t xml:space="preserve">11:33:04 From Eyas </w:t>
      </w:r>
      <w:proofErr w:type="spellStart"/>
      <w:r>
        <w:t>Raddad</w:t>
      </w:r>
      <w:proofErr w:type="spellEnd"/>
      <w:r>
        <w:t xml:space="preserve"> To Everyone:</w:t>
      </w:r>
    </w:p>
    <w:p w14:paraId="4BF7F50E" w14:textId="77777777" w:rsidR="00A945E7" w:rsidRDefault="00A945E7" w:rsidP="00A945E7">
      <w:r>
        <w:tab/>
        <w:t>Please return to the main conference link at 11:35 PM CT.</w:t>
      </w:r>
    </w:p>
    <w:p w14:paraId="76B61570" w14:textId="77777777" w:rsidR="00A945E7" w:rsidRDefault="00A945E7" w:rsidP="00A945E7">
      <w:r>
        <w:t>11:33:50 From Steven Glickman To Everyone:</w:t>
      </w:r>
    </w:p>
    <w:p w14:paraId="426165EB" w14:textId="77777777" w:rsidR="00A945E7" w:rsidRDefault="00A945E7" w:rsidP="00A945E7">
      <w:r>
        <w:tab/>
        <w:t>But the danger is the predictive models are outside their learning data, you don't know it, and the predictive model gives you faulty predictions.</w:t>
      </w:r>
    </w:p>
    <w:p w14:paraId="2D8FC85B" w14:textId="77777777" w:rsidR="00A945E7" w:rsidRDefault="00A945E7" w:rsidP="00A945E7">
      <w:r>
        <w:t>11:34:13 From John Mount, Win Vector LLC To Everyone:</w:t>
      </w:r>
    </w:p>
    <w:p w14:paraId="23C934EC" w14:textId="000618B0" w:rsidR="00A945E7" w:rsidRDefault="00A945E7" w:rsidP="00A945E7">
      <w:r>
        <w:tab/>
        <w:t>Very interesting listening to the good points raised. Thank you!</w:t>
      </w:r>
    </w:p>
    <w:p w14:paraId="0793B7C7" w14:textId="77777777" w:rsidR="00A945E7" w:rsidRDefault="00A945E7" w:rsidP="00A945E7"/>
    <w:p w14:paraId="54564CE4" w14:textId="77777777" w:rsidR="00A945E7" w:rsidRDefault="00A945E7" w:rsidP="00A945E7"/>
    <w:p w14:paraId="23EE3FE7" w14:textId="1D69126B" w:rsidR="00A945E7" w:rsidRDefault="00A945E7" w:rsidP="00A945E7"/>
    <w:p w14:paraId="508092E6" w14:textId="77777777" w:rsidR="00A945E7" w:rsidRDefault="00A945E7" w:rsidP="00A945E7"/>
    <w:p w14:paraId="49E9179D" w14:textId="2FC8045E" w:rsidR="00A945E7" w:rsidRPr="00A945E7" w:rsidRDefault="00A945E7">
      <w:pPr>
        <w:rPr>
          <w:b/>
          <w:bCs/>
        </w:rPr>
      </w:pPr>
      <w:r w:rsidRPr="00A945E7">
        <w:rPr>
          <w:b/>
          <w:bCs/>
        </w:rPr>
        <w:lastRenderedPageBreak/>
        <w:t>Afternoon Session:</w:t>
      </w:r>
    </w:p>
    <w:p w14:paraId="1DDC5970" w14:textId="77777777" w:rsidR="00A945E7" w:rsidRDefault="00A945E7"/>
    <w:p w14:paraId="21E64D49" w14:textId="77777777" w:rsidR="00A945E7" w:rsidRDefault="00A945E7" w:rsidP="00A945E7">
      <w:r>
        <w:t xml:space="preserve">15:28:59 From Mario </w:t>
      </w:r>
      <w:proofErr w:type="spellStart"/>
      <w:r>
        <w:t>Inchiosa</w:t>
      </w:r>
      <w:proofErr w:type="spellEnd"/>
      <w:r>
        <w:t xml:space="preserve"> To Everyone:</w:t>
      </w:r>
    </w:p>
    <w:p w14:paraId="1B2FB2BA" w14:textId="77777777" w:rsidR="00A945E7" w:rsidRDefault="00A945E7" w:rsidP="00A945E7">
      <w:r>
        <w:tab/>
        <w:t>WHAT IN THE PREVIOUS PRESENTATIONS SHOWS PROGRESS?</w:t>
      </w:r>
    </w:p>
    <w:p w14:paraId="0FE84ECF" w14:textId="77777777" w:rsidR="00A945E7" w:rsidRDefault="00A945E7" w:rsidP="00A945E7">
      <w:r>
        <w:t xml:space="preserve">15:31:30 From </w:t>
      </w:r>
      <w:proofErr w:type="spellStart"/>
      <w:r>
        <w:t>markr</w:t>
      </w:r>
      <w:proofErr w:type="spellEnd"/>
      <w:r>
        <w:t xml:space="preserve"> To Everyone:</w:t>
      </w:r>
    </w:p>
    <w:p w14:paraId="5E240861" w14:textId="77777777" w:rsidR="00A945E7" w:rsidRDefault="00A945E7" w:rsidP="00A945E7">
      <w:r>
        <w:tab/>
        <w:t>might want to repost for those who joined after you posted...</w:t>
      </w:r>
    </w:p>
    <w:p w14:paraId="27625F62" w14:textId="77777777" w:rsidR="00A945E7" w:rsidRDefault="00A945E7" w:rsidP="00A945E7">
      <w:r>
        <w:t xml:space="preserve">15:31:41 From Mario </w:t>
      </w:r>
      <w:proofErr w:type="spellStart"/>
      <w:r>
        <w:t>Inchiosa</w:t>
      </w:r>
      <w:proofErr w:type="spellEnd"/>
      <w:r>
        <w:t xml:space="preserve"> To Everyone:</w:t>
      </w:r>
    </w:p>
    <w:p w14:paraId="03F20CE5" w14:textId="77777777" w:rsidR="00A945E7" w:rsidRDefault="00A945E7" w:rsidP="00A945E7">
      <w:r>
        <w:tab/>
        <w:t>WHAT IN THE PREVIOUS PRESENTATIONS SHOWS PROGRESS?</w:t>
      </w:r>
    </w:p>
    <w:p w14:paraId="77E55BF2" w14:textId="77777777" w:rsidR="00A945E7" w:rsidRDefault="00A945E7" w:rsidP="00A945E7">
      <w:r>
        <w:t xml:space="preserve">15:33:12 From </w:t>
      </w:r>
      <w:proofErr w:type="spellStart"/>
      <w:r>
        <w:t>markr</w:t>
      </w:r>
      <w:proofErr w:type="spellEnd"/>
      <w:r>
        <w:t xml:space="preserve"> To Everyone:</w:t>
      </w:r>
    </w:p>
    <w:p w14:paraId="350539F1" w14:textId="77777777" w:rsidR="00A945E7" w:rsidRDefault="00A945E7" w:rsidP="00A945E7">
      <w:r>
        <w:tab/>
        <w:t>I liked the integration of value contours into the ROC. That is definitely the type of integration that's intuitive and useful, but not commonly seen.</w:t>
      </w:r>
    </w:p>
    <w:p w14:paraId="248CA31A" w14:textId="77777777" w:rsidR="00A945E7" w:rsidRDefault="00A945E7" w:rsidP="00A945E7">
      <w:r>
        <w:t>15:34:33 From Marcy Conn To Everyone:</w:t>
      </w:r>
    </w:p>
    <w:p w14:paraId="4259DA09" w14:textId="77777777" w:rsidR="00A945E7" w:rsidRDefault="00A945E7" w:rsidP="00A945E7">
      <w:r>
        <w:tab/>
        <w:t>I think John Mark's example was an excellent intro to path forward on this topic even if it was positioned in the ID revitalization space</w:t>
      </w:r>
    </w:p>
    <w:p w14:paraId="2B880ADC" w14:textId="77777777" w:rsidR="00A945E7" w:rsidRDefault="00A945E7" w:rsidP="00A945E7">
      <w:r>
        <w:t xml:space="preserve">15:38:08 From </w:t>
      </w:r>
      <w:proofErr w:type="spellStart"/>
      <w:r>
        <w:t>Rhandeev</w:t>
      </w:r>
      <w:proofErr w:type="spellEnd"/>
      <w:r>
        <w:t xml:space="preserve"> Singh To Everyone:</w:t>
      </w:r>
    </w:p>
    <w:p w14:paraId="1D156B26" w14:textId="77777777" w:rsidR="00A945E7" w:rsidRDefault="00A945E7" w:rsidP="00A945E7">
      <w:r>
        <w:tab/>
        <w:t>I'm curious if anyone has done work on valuing emotions, or whether maybe the Putting Humans At The Center room might be a better fit for that sort of thing?</w:t>
      </w:r>
    </w:p>
    <w:p w14:paraId="59BC4BE2" w14:textId="77777777" w:rsidR="00A945E7" w:rsidRDefault="00A945E7" w:rsidP="00A945E7">
      <w:r>
        <w:t xml:space="preserve">15:38:56 From Sam </w:t>
      </w:r>
      <w:proofErr w:type="spellStart"/>
      <w:r>
        <w:t>Denard</w:t>
      </w:r>
      <w:proofErr w:type="spellEnd"/>
      <w:r>
        <w:t xml:space="preserve"> To Everyone:</w:t>
      </w:r>
    </w:p>
    <w:p w14:paraId="27B812B4" w14:textId="77777777" w:rsidR="00A945E7" w:rsidRDefault="00A945E7" w:rsidP="00A945E7">
      <w:r>
        <w:tab/>
        <w:t>At least two tools were presented today.  Does SDP maintain a list of tools useful to decision analysts?</w:t>
      </w:r>
    </w:p>
    <w:p w14:paraId="5BB24D58" w14:textId="77777777" w:rsidR="00A945E7" w:rsidRDefault="00A945E7" w:rsidP="00A945E7">
      <w:r>
        <w:t>15:39:27 From Eric Johnson To Everyone:</w:t>
      </w:r>
    </w:p>
    <w:p w14:paraId="624E0D85" w14:textId="77777777" w:rsidR="00A945E7" w:rsidRDefault="00A945E7" w:rsidP="00A945E7">
      <w:r>
        <w:tab/>
        <w:t xml:space="preserve">@Sam </w:t>
      </w:r>
      <w:proofErr w:type="spellStart"/>
      <w:r>
        <w:t>Denard</w:t>
      </w:r>
      <w:proofErr w:type="spellEnd"/>
      <w:r>
        <w:t>, David Matheson had a slide that summarized many of the "usual" tools</w:t>
      </w:r>
    </w:p>
    <w:p w14:paraId="67699E60" w14:textId="77777777" w:rsidR="00A945E7" w:rsidRDefault="00A945E7" w:rsidP="00A945E7">
      <w:r>
        <w:t xml:space="preserve">15:53:10 From Sam </w:t>
      </w:r>
      <w:proofErr w:type="spellStart"/>
      <w:r>
        <w:t>Denard</w:t>
      </w:r>
      <w:proofErr w:type="spellEnd"/>
      <w:r>
        <w:t xml:space="preserve"> To Everyone:</w:t>
      </w:r>
    </w:p>
    <w:p w14:paraId="59EDBAC4" w14:textId="77777777" w:rsidR="00A945E7" w:rsidRDefault="00A945E7" w:rsidP="00A945E7">
      <w:r>
        <w:tab/>
        <w:t>Does SDP have a framework or official recommendation that measures or helps analysts assess decision quality?</w:t>
      </w:r>
    </w:p>
    <w:p w14:paraId="1022CEA4" w14:textId="77777777" w:rsidR="00A945E7" w:rsidRDefault="00A945E7" w:rsidP="00A945E7">
      <w:r>
        <w:t>15:53:36 From David Matheson To Everyone:</w:t>
      </w:r>
    </w:p>
    <w:p w14:paraId="225E3076" w14:textId="77777777" w:rsidR="00A945E7" w:rsidRDefault="00A945E7" w:rsidP="00A945E7">
      <w:r>
        <w:tab/>
        <w:t>Or recruit people as Decision Professionals.  We are about 800 people now, 200 participating companies with 13 chapters around the globe.  How to get to 2000 members, then 5000, then 10,000?</w:t>
      </w:r>
    </w:p>
    <w:p w14:paraId="7975E163" w14:textId="77777777" w:rsidR="00A945E7" w:rsidRDefault="00A945E7" w:rsidP="00A945E7">
      <w:r>
        <w:t>15:54:51 From Marcy Conn To Everyone:</w:t>
      </w:r>
    </w:p>
    <w:p w14:paraId="3A548DB3" w14:textId="77777777" w:rsidR="00A945E7" w:rsidRDefault="00A945E7" w:rsidP="00A945E7">
      <w:r>
        <w:tab/>
        <w:t>Yes - but primarily a list of questions by area (Frame, Values, Alternatives, Information, Reasoning, Commitment) - similar to graphic David Matheson showed this am but with check questions</w:t>
      </w:r>
    </w:p>
    <w:p w14:paraId="58CCD3BC" w14:textId="77777777" w:rsidR="00A945E7" w:rsidRDefault="00A945E7" w:rsidP="00A945E7">
      <w:r>
        <w:t>15:54:55 From David Matheson To Everyone:</w:t>
      </w:r>
    </w:p>
    <w:p w14:paraId="44E3A69E" w14:textId="77777777" w:rsidR="00A945E7" w:rsidRDefault="00A945E7" w:rsidP="00A945E7">
      <w:r>
        <w:tab/>
        <w:t xml:space="preserve">@Sam </w:t>
      </w:r>
      <w:proofErr w:type="spellStart"/>
      <w:r>
        <w:t>Denard</w:t>
      </w:r>
      <w:proofErr w:type="spellEnd"/>
      <w:r>
        <w:t xml:space="preserve"> Yes, Decision Quality is a </w:t>
      </w:r>
      <w:proofErr w:type="spellStart"/>
      <w:r>
        <w:t>well known</w:t>
      </w:r>
      <w:proofErr w:type="spellEnd"/>
      <w:r>
        <w:t xml:space="preserve"> framework.  I shared the head-heart version today.  There are a couple of others tuned for different purposes, but the core concepts are the same.  </w:t>
      </w:r>
    </w:p>
    <w:p w14:paraId="6C7BD4A3" w14:textId="77777777" w:rsidR="00A945E7" w:rsidRDefault="00A945E7" w:rsidP="00A945E7">
      <w:r>
        <w:tab/>
      </w:r>
    </w:p>
    <w:p w14:paraId="659957DD" w14:textId="77777777" w:rsidR="00A945E7" w:rsidRDefault="00A945E7" w:rsidP="00A945E7">
      <w:r>
        <w:tab/>
        <w:t>You can access the one I presented here:  https://smartorg.com/gbs-decision-quality-2-worksheet/</w:t>
      </w:r>
    </w:p>
    <w:p w14:paraId="659957DD" w14:textId="77777777" w:rsidR="00A945E7" w:rsidRDefault="00A945E7" w:rsidP="00A945E7">
      <w:r>
        <w:t xml:space="preserve">15:57:02 From Sam </w:t>
      </w:r>
      <w:proofErr w:type="spellStart"/>
      <w:r>
        <w:t>Denard</w:t>
      </w:r>
      <w:proofErr w:type="spellEnd"/>
      <w:r>
        <w:t xml:space="preserve"> To Everyone:</w:t>
      </w:r>
    </w:p>
    <w:p w14:paraId="46CCB3A5" w14:textId="77777777" w:rsidR="00A945E7" w:rsidRDefault="00A945E7" w:rsidP="00A945E7">
      <w:r>
        <w:tab/>
        <w:t>Thanks.  I did see that in your presentation.</w:t>
      </w:r>
    </w:p>
    <w:p w14:paraId="36148C2C" w14:textId="77777777" w:rsidR="00A945E7" w:rsidRDefault="00A945E7" w:rsidP="00A945E7">
      <w:r>
        <w:t xml:space="preserve">15:57:46 From Eyas </w:t>
      </w:r>
      <w:proofErr w:type="spellStart"/>
      <w:r>
        <w:t>Raddad</w:t>
      </w:r>
      <w:proofErr w:type="spellEnd"/>
      <w:r>
        <w:t xml:space="preserve"> To Everyone:</w:t>
      </w:r>
    </w:p>
    <w:p w14:paraId="4D52358C" w14:textId="77777777" w:rsidR="00A945E7" w:rsidRDefault="00A945E7" w:rsidP="00A945E7">
      <w:r>
        <w:tab/>
        <w:t>We reconvene in the main conference link at 4 pm CT (~2 min)</w:t>
      </w:r>
    </w:p>
    <w:p w14:paraId="65DD1339" w14:textId="77777777" w:rsidR="00A945E7" w:rsidRDefault="00A945E7" w:rsidP="00A945E7">
      <w:r>
        <w:lastRenderedPageBreak/>
        <w:t xml:space="preserve">15:57:47 From eric </w:t>
      </w:r>
      <w:proofErr w:type="spellStart"/>
      <w:r>
        <w:t>moore</w:t>
      </w:r>
      <w:proofErr w:type="spellEnd"/>
      <w:r>
        <w:t xml:space="preserve"> To Everyone:</w:t>
      </w:r>
    </w:p>
    <w:p w14:paraId="6D3769F7" w14:textId="77777777" w:rsidR="00A945E7" w:rsidRDefault="00A945E7" w:rsidP="00A945E7">
      <w:r>
        <w:tab/>
        <w:t>@Brad, I wonder how to budget for additional AX refinement --- what is the benefit of improved precision, against the cost of data and engineering time</w:t>
      </w:r>
    </w:p>
    <w:p w14:paraId="01E91707" w14:textId="77777777" w:rsidR="00A945E7" w:rsidRDefault="00A945E7" w:rsidP="00A945E7">
      <w:r>
        <w:t xml:space="preserve">15:59:42 From </w:t>
      </w:r>
      <w:proofErr w:type="spellStart"/>
      <w:r>
        <w:t>Rhandeev</w:t>
      </w:r>
      <w:proofErr w:type="spellEnd"/>
      <w:r>
        <w:t xml:space="preserve"> Singh To Everyone:</w:t>
      </w:r>
    </w:p>
    <w:p w14:paraId="66252967" w14:textId="77777777" w:rsidR="00A945E7" w:rsidRDefault="00A945E7" w:rsidP="00A945E7">
      <w:r>
        <w:tab/>
        <w:t xml:space="preserve">Would anyone be interested in a community project to develop sort of a wrapper library or framework for integrating value into predictive systems? Or at least some guidelines we could disseminate to others in the space how to get that "righter" going forward. I suspect the vast majority of data </w:t>
      </w:r>
      <w:proofErr w:type="spellStart"/>
      <w:r>
        <w:t>sciency</w:t>
      </w:r>
      <w:proofErr w:type="spellEnd"/>
      <w:r>
        <w:t xml:space="preserve"> roles aren't actually trained to pay attention to value at all.</w:t>
      </w:r>
    </w:p>
    <w:p w14:paraId="3AB247A9" w14:textId="77777777" w:rsidR="00A945E7" w:rsidRDefault="00A945E7" w:rsidP="00A945E7">
      <w:r>
        <w:t xml:space="preserve">16:00:37 From Sam </w:t>
      </w:r>
      <w:proofErr w:type="spellStart"/>
      <w:r>
        <w:t>Denard</w:t>
      </w:r>
      <w:proofErr w:type="spellEnd"/>
      <w:r>
        <w:t xml:space="preserve"> To Everyone:</w:t>
      </w:r>
    </w:p>
    <w:p w14:paraId="6473F6CF" w14:textId="77777777" w:rsidR="00A945E7" w:rsidRDefault="00A945E7" w:rsidP="00A945E7">
      <w:r>
        <w:tab/>
        <w:t xml:space="preserve">Yes, </w:t>
      </w:r>
      <w:proofErr w:type="spellStart"/>
      <w:r>
        <w:t>Rhandeev</w:t>
      </w:r>
      <w:proofErr w:type="spellEnd"/>
      <w:r>
        <w:t>!</w:t>
      </w:r>
    </w:p>
    <w:p w14:paraId="4FD049ED" w14:textId="77777777" w:rsidR="00A945E7" w:rsidRDefault="00A945E7" w:rsidP="00A945E7">
      <w:r>
        <w:t>16:00:43 From Marcy Conn To Everyone:</w:t>
      </w:r>
    </w:p>
    <w:p w14:paraId="04B0E411" w14:textId="77777777" w:rsidR="00A945E7" w:rsidRDefault="00A945E7" w:rsidP="00A945E7">
      <w:r>
        <w:tab/>
        <w:t>Eric Horvitz</w:t>
      </w:r>
    </w:p>
    <w:p w14:paraId="112A00EC" w14:textId="77777777" w:rsidR="00A945E7" w:rsidRDefault="00A945E7" w:rsidP="00A945E7">
      <w:r>
        <w:t>16:00:48 From Eric Johnson To Everyone:</w:t>
      </w:r>
    </w:p>
    <w:p w14:paraId="13721FAD" w14:textId="77777777" w:rsidR="00A945E7" w:rsidRDefault="00A945E7" w:rsidP="00A945E7">
      <w:r>
        <w:tab/>
        <w:t>Eric Horvitz</w:t>
      </w:r>
    </w:p>
    <w:p w14:paraId="1C35DD55" w14:textId="77777777" w:rsidR="00A945E7" w:rsidRDefault="00A945E7" w:rsidP="00A945E7">
      <w:r>
        <w:t>16:01:06 From Robert Horton To Everyone:</w:t>
      </w:r>
    </w:p>
    <w:p w14:paraId="5978C32B" w14:textId="77777777" w:rsidR="00A945E7" w:rsidRDefault="00A945E7" w:rsidP="00A945E7">
      <w:r>
        <w:tab/>
        <w:t xml:space="preserve">Count me in </w:t>
      </w:r>
      <w:proofErr w:type="spellStart"/>
      <w:r>
        <w:t>Rhandeev</w:t>
      </w:r>
      <w:proofErr w:type="spellEnd"/>
      <w:r>
        <w:t>: rhorton@win-vector.com</w:t>
      </w:r>
    </w:p>
    <w:p w14:paraId="08E438CB" w14:textId="77777777" w:rsidR="00A945E7" w:rsidRDefault="00A945E7" w:rsidP="00A945E7">
      <w:r>
        <w:t>16:01:15 From Marcy Conn To Everyone:</w:t>
      </w:r>
    </w:p>
    <w:p w14:paraId="5FD33CCB" w14:textId="36637400" w:rsidR="00A945E7" w:rsidRDefault="00A945E7" w:rsidP="00A945E7">
      <w:r>
        <w:tab/>
        <w:t>Chief Scientific Officer at Microsoft</w:t>
      </w:r>
    </w:p>
    <w:sectPr w:rsidR="00A94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E7"/>
    <w:rsid w:val="0001108C"/>
    <w:rsid w:val="00A945E7"/>
    <w:rsid w:val="00F043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8DDCE5B"/>
  <w15:chartTrackingRefBased/>
  <w15:docId w15:val="{038C1329-C0A0-7949-8693-A58CE1EC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 Balderama</dc:creator>
  <cp:keywords/>
  <dc:description/>
  <cp:lastModifiedBy>Ney Balderama</cp:lastModifiedBy>
  <cp:revision>1</cp:revision>
  <dcterms:created xsi:type="dcterms:W3CDTF">2023-11-16T22:25:00Z</dcterms:created>
  <dcterms:modified xsi:type="dcterms:W3CDTF">2023-11-16T22:27:00Z</dcterms:modified>
</cp:coreProperties>
</file>