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FB33" w14:textId="77777777" w:rsidR="00752844" w:rsidRPr="00147AEA" w:rsidRDefault="00752844" w:rsidP="007528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AEA">
        <w:rPr>
          <w:rFonts w:ascii="Times New Roman" w:hAnsi="Times New Roman" w:cs="Times New Roman"/>
          <w:b/>
          <w:bCs/>
          <w:sz w:val="28"/>
          <w:szCs w:val="28"/>
        </w:rPr>
        <w:t xml:space="preserve">Develop an application </w:t>
      </w:r>
      <w:r>
        <w:rPr>
          <w:rFonts w:ascii="Times New Roman" w:hAnsi="Times New Roman" w:cs="Times New Roman"/>
          <w:b/>
          <w:bCs/>
          <w:sz w:val="28"/>
          <w:szCs w:val="28"/>
        </w:rPr>
        <w:t>Using</w:t>
      </w:r>
      <w:r w:rsidRPr="00147AEA">
        <w:rPr>
          <w:rFonts w:ascii="Times New Roman" w:hAnsi="Times New Roman" w:cs="Times New Roman"/>
          <w:b/>
          <w:bCs/>
          <w:sz w:val="28"/>
          <w:szCs w:val="28"/>
        </w:rPr>
        <w:t xml:space="preserve"> Typescript</w:t>
      </w:r>
    </w:p>
    <w:p w14:paraId="0EE9B3D0" w14:textId="77777777" w:rsidR="00752844" w:rsidRDefault="00752844" w:rsidP="00752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A3F5B3" w14:textId="5B81A138" w:rsidR="00752844" w:rsidRPr="009D2C82" w:rsidRDefault="00752844" w:rsidP="00752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2C8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A4042D" wp14:editId="4D40F6FB">
                <wp:simplePos x="0" y="0"/>
                <wp:positionH relativeFrom="column">
                  <wp:posOffset>-323850</wp:posOffset>
                </wp:positionH>
                <wp:positionV relativeFrom="paragraph">
                  <wp:posOffset>-171450</wp:posOffset>
                </wp:positionV>
                <wp:extent cx="627697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6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71D67C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pt,-13.5pt" to="468.75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(B)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R.B. Dwaraka Dharshini</w:t>
      </w:r>
    </w:p>
    <w:p w14:paraId="65B6DF14" w14:textId="1712C1C7" w:rsidR="00752844" w:rsidRDefault="00752844" w:rsidP="00752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2C8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FE3B5" wp14:editId="23DF7F81">
                <wp:simplePos x="0" y="0"/>
                <wp:positionH relativeFrom="column">
                  <wp:posOffset>-295275</wp:posOffset>
                </wp:positionH>
                <wp:positionV relativeFrom="paragraph">
                  <wp:posOffset>333375</wp:posOffset>
                </wp:positionV>
                <wp:extent cx="627697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6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64F72" id="Straight Connector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25pt,26.25pt" to="471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NO:25MCA0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03</w:t>
      </w:r>
    </w:p>
    <w:p w14:paraId="43009E28" w14:textId="77777777" w:rsidR="00752844" w:rsidRPr="00752844" w:rsidRDefault="00752844" w:rsidP="00752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3ED126" w14:textId="16B2D58A" w:rsidR="00EB7D1A" w:rsidRPr="00EB7D1A" w:rsidRDefault="00EB7D1A" w:rsidP="00316889">
      <w:pPr>
        <w:pStyle w:val="NoSpacing"/>
        <w:spacing w:after="240" w:line="360" w:lineRule="auto"/>
        <w:rPr>
          <w:rFonts w:ascii="Times New Roman" w:hAnsi="Times New Roman"/>
          <w:b/>
          <w:bCs/>
          <w:sz w:val="28"/>
          <w:szCs w:val="28"/>
        </w:rPr>
      </w:pPr>
      <w:r w:rsidRPr="00EB7D1A">
        <w:rPr>
          <w:rFonts w:ascii="Times New Roman" w:hAnsi="Times New Roman"/>
          <w:b/>
          <w:bCs/>
          <w:sz w:val="28"/>
          <w:szCs w:val="28"/>
        </w:rPr>
        <w:t>Aim</w:t>
      </w:r>
    </w:p>
    <w:p w14:paraId="327CC04D" w14:textId="2914AB29" w:rsidR="00316889" w:rsidRPr="00316889" w:rsidRDefault="00316889" w:rsidP="00316889">
      <w:pPr>
        <w:pStyle w:val="NoSpacing"/>
        <w:spacing w:line="360" w:lineRule="auto"/>
        <w:ind w:left="-227" w:firstLine="720"/>
        <w:jc w:val="both"/>
        <w:rPr>
          <w:rFonts w:ascii="Times New Roman" w:hAnsi="Times New Roman"/>
          <w:sz w:val="24"/>
          <w:szCs w:val="24"/>
        </w:rPr>
      </w:pPr>
      <w:r w:rsidRPr="003D5186">
        <w:rPr>
          <w:rFonts w:ascii="Times New Roman" w:hAnsi="Times New Roman"/>
          <w:sz w:val="24"/>
          <w:szCs w:val="24"/>
        </w:rPr>
        <w:t>To create a web-based </w:t>
      </w:r>
      <w:r w:rsidR="00752844">
        <w:rPr>
          <w:rFonts w:ascii="Times New Roman" w:hAnsi="Times New Roman"/>
          <w:sz w:val="24"/>
          <w:szCs w:val="24"/>
        </w:rPr>
        <w:t xml:space="preserve">Pet Care Hub system </w:t>
      </w:r>
      <w:r w:rsidRPr="003D5186">
        <w:rPr>
          <w:rFonts w:ascii="Times New Roman" w:hAnsi="Times New Roman"/>
          <w:sz w:val="24"/>
          <w:szCs w:val="24"/>
        </w:rPr>
        <w:t xml:space="preserve">using TypeScript, HTML, and CSS. The goal is to demonstrate core TypeScript concepts like Union Types, Intersection Types, Tuples, and Array Slicing to manage and display </w:t>
      </w:r>
      <w:r w:rsidR="00752844">
        <w:rPr>
          <w:rFonts w:ascii="Times New Roman" w:hAnsi="Times New Roman"/>
          <w:sz w:val="24"/>
          <w:szCs w:val="24"/>
        </w:rPr>
        <w:t xml:space="preserve">pets </w:t>
      </w:r>
      <w:r w:rsidRPr="003D5186">
        <w:rPr>
          <w:rFonts w:ascii="Times New Roman" w:hAnsi="Times New Roman"/>
          <w:sz w:val="24"/>
          <w:szCs w:val="24"/>
        </w:rPr>
        <w:t xml:space="preserve">data (name, </w:t>
      </w:r>
      <w:r w:rsidR="00752844">
        <w:rPr>
          <w:rFonts w:ascii="Times New Roman" w:hAnsi="Times New Roman"/>
          <w:sz w:val="24"/>
          <w:szCs w:val="24"/>
        </w:rPr>
        <w:t>weight</w:t>
      </w:r>
      <w:r w:rsidRPr="003D5186">
        <w:rPr>
          <w:rFonts w:ascii="Times New Roman" w:hAnsi="Times New Roman"/>
          <w:sz w:val="24"/>
          <w:szCs w:val="24"/>
        </w:rPr>
        <w:t>, and status) dynamically</w:t>
      </w:r>
      <w:r w:rsidRPr="00316889">
        <w:rPr>
          <w:rFonts w:ascii="Times New Roman" w:hAnsi="Times New Roman"/>
          <w:sz w:val="24"/>
          <w:szCs w:val="24"/>
        </w:rPr>
        <w:t>.</w:t>
      </w:r>
    </w:p>
    <w:p w14:paraId="76EA10ED" w14:textId="5FA4FA89" w:rsidR="00316889" w:rsidRPr="00316889" w:rsidRDefault="00316889" w:rsidP="00316889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FAC8535" w14:textId="124EB4E9" w:rsidR="00EB7D1A" w:rsidRPr="00EB7D1A" w:rsidRDefault="00EB7D1A" w:rsidP="00316889">
      <w:pPr>
        <w:pStyle w:val="NoSpacing"/>
        <w:spacing w:line="360" w:lineRule="auto"/>
        <w:ind w:right="-170"/>
        <w:jc w:val="both"/>
        <w:rPr>
          <w:rFonts w:ascii="Times New Roman" w:hAnsi="Times New Roman"/>
          <w:b/>
          <w:bCs/>
          <w:sz w:val="28"/>
          <w:szCs w:val="28"/>
        </w:rPr>
      </w:pPr>
      <w:r w:rsidRPr="00EB7D1A">
        <w:rPr>
          <w:rFonts w:ascii="Times New Roman" w:hAnsi="Times New Roman"/>
          <w:b/>
          <w:bCs/>
          <w:sz w:val="28"/>
          <w:szCs w:val="28"/>
        </w:rPr>
        <w:t>Procedure</w:t>
      </w:r>
    </w:p>
    <w:p w14:paraId="235ACEF9" w14:textId="77777777" w:rsidR="00316889" w:rsidRPr="003D5186" w:rsidRDefault="00316889" w:rsidP="00316889">
      <w:pPr>
        <w:pStyle w:val="NoSpacing"/>
        <w:numPr>
          <w:ilvl w:val="0"/>
          <w:numId w:val="24"/>
        </w:numPr>
        <w:spacing w:line="360" w:lineRule="auto"/>
        <w:ind w:left="283" w:right="-17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8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Setup: Create an HTML file for the structure, a CSS section for styling, and a TypeScript file for the logic.</w:t>
      </w:r>
    </w:p>
    <w:p w14:paraId="6DC2FB0C" w14:textId="77777777" w:rsidR="00316889" w:rsidRPr="003D5186" w:rsidRDefault="00316889" w:rsidP="00316889">
      <w:pPr>
        <w:pStyle w:val="NoSpacing"/>
        <w:numPr>
          <w:ilvl w:val="0"/>
          <w:numId w:val="24"/>
        </w:numPr>
        <w:spacing w:line="360" w:lineRule="auto"/>
        <w:ind w:left="283" w:right="-17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86">
        <w:rPr>
          <w:rFonts w:ascii="Times New Roman" w:eastAsia="Times New Roman" w:hAnsi="Times New Roman" w:cs="Times New Roman"/>
          <w:sz w:val="24"/>
          <w:szCs w:val="24"/>
          <w:lang w:eastAsia="en-IN"/>
        </w:rPr>
        <w:t>UI Creation: Design a user-friendly card using HTML &lt;input&gt; tags for fruit details and a &lt;select&gt; tag for stock status.</w:t>
      </w:r>
    </w:p>
    <w:p w14:paraId="6C25FE55" w14:textId="77777777" w:rsidR="00316889" w:rsidRPr="003D5186" w:rsidRDefault="00316889" w:rsidP="00316889">
      <w:pPr>
        <w:pStyle w:val="NoSpacing"/>
        <w:numPr>
          <w:ilvl w:val="0"/>
          <w:numId w:val="24"/>
        </w:numPr>
        <w:spacing w:line="360" w:lineRule="auto"/>
        <w:ind w:left="283" w:right="-17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86">
        <w:rPr>
          <w:rFonts w:ascii="Times New Roman" w:eastAsia="Times New Roman" w:hAnsi="Times New Roman" w:cs="Times New Roman"/>
          <w:sz w:val="24"/>
          <w:szCs w:val="24"/>
          <w:lang w:eastAsia="en-IN"/>
        </w:rPr>
        <w:t>Type Definition: In TypeScript, define a Union Type (Status) to strictly allow only "Available" or "Out of Stock" values.</w:t>
      </w:r>
    </w:p>
    <w:p w14:paraId="089AF034" w14:textId="77777777" w:rsidR="00316889" w:rsidRPr="003D5186" w:rsidRDefault="00316889" w:rsidP="00316889">
      <w:pPr>
        <w:pStyle w:val="NoSpacing"/>
        <w:numPr>
          <w:ilvl w:val="0"/>
          <w:numId w:val="24"/>
        </w:numPr>
        <w:spacing w:line="360" w:lineRule="auto"/>
        <w:ind w:left="283" w:right="-17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8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Intersection Type: Create two interfaces for Name and Price, then combine them using an Intersection Type (FullFruit) to form a complete object.</w:t>
      </w:r>
    </w:p>
    <w:p w14:paraId="3AFDAEF7" w14:textId="77777777" w:rsidR="00316889" w:rsidRPr="003D5186" w:rsidRDefault="00316889" w:rsidP="00316889">
      <w:pPr>
        <w:pStyle w:val="NoSpacing"/>
        <w:numPr>
          <w:ilvl w:val="0"/>
          <w:numId w:val="24"/>
        </w:numPr>
        <w:spacing w:line="360" w:lineRule="auto"/>
        <w:ind w:left="283" w:right="-17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8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Handling: Create a displayAll() function and link it to the "Add to List" button using the onclick attribute.</w:t>
      </w:r>
    </w:p>
    <w:p w14:paraId="312E1CC9" w14:textId="77777777" w:rsidR="00316889" w:rsidRPr="003D5186" w:rsidRDefault="00316889" w:rsidP="00316889">
      <w:pPr>
        <w:pStyle w:val="NoSpacing"/>
        <w:numPr>
          <w:ilvl w:val="0"/>
          <w:numId w:val="24"/>
        </w:numPr>
        <w:spacing w:line="360" w:lineRule="auto"/>
        <w:ind w:left="283" w:right="-17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8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Extraction: Use Type Assertions (like as HTMLInputElement) to read values from the text boxes and dropdown.</w:t>
      </w:r>
    </w:p>
    <w:p w14:paraId="511329CE" w14:textId="77777777" w:rsidR="00316889" w:rsidRPr="003D5186" w:rsidRDefault="00316889" w:rsidP="00316889">
      <w:pPr>
        <w:pStyle w:val="NoSpacing"/>
        <w:numPr>
          <w:ilvl w:val="0"/>
          <w:numId w:val="24"/>
        </w:numPr>
        <w:spacing w:line="360" w:lineRule="auto"/>
        <w:ind w:left="283" w:right="-17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86">
        <w:rPr>
          <w:rFonts w:ascii="Times New Roman" w:eastAsia="Times New Roman" w:hAnsi="Times New Roman" w:cs="Times New Roman"/>
          <w:sz w:val="24"/>
          <w:szCs w:val="24"/>
          <w:lang w:eastAsia="en-IN"/>
        </w:rPr>
        <w:t>Tuple Conversion: Split the input string and store the name and price into Tuples (fixed-length arrays).</w:t>
      </w:r>
    </w:p>
    <w:p w14:paraId="6B598147" w14:textId="53EFD3AD" w:rsidR="00316889" w:rsidRPr="00752844" w:rsidRDefault="00316889" w:rsidP="00752844">
      <w:pPr>
        <w:pStyle w:val="NoSpacing"/>
        <w:numPr>
          <w:ilvl w:val="0"/>
          <w:numId w:val="24"/>
        </w:numPr>
        <w:spacing w:line="360" w:lineRule="auto"/>
        <w:ind w:left="283" w:right="-17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86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Slicing: Use the .slice() method on the tuples to extract only the fruit names for separate display</w:t>
      </w:r>
      <w:r w:rsidRPr="007528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C170A9" w14:textId="77777777" w:rsidR="00316889" w:rsidRPr="003D5186" w:rsidRDefault="00316889" w:rsidP="00316889">
      <w:pPr>
        <w:pStyle w:val="NoSpacing"/>
        <w:numPr>
          <w:ilvl w:val="0"/>
          <w:numId w:val="24"/>
        </w:numPr>
        <w:spacing w:line="360" w:lineRule="auto"/>
        <w:ind w:left="283" w:right="-17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8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Execution: Compile the TypeScript file into JavaScript and open the HTML file in a browser to test the functionality.</w:t>
      </w:r>
    </w:p>
    <w:p w14:paraId="2B0B84F9" w14:textId="77777777" w:rsidR="00341129" w:rsidRPr="003D5186" w:rsidRDefault="00341129" w:rsidP="00316889">
      <w:pPr>
        <w:pStyle w:val="NoSpacing"/>
        <w:spacing w:line="360" w:lineRule="auto"/>
        <w:ind w:left="-113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606870D" w14:textId="77777777" w:rsidR="00341129" w:rsidRDefault="00341129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FCC8DD" w14:textId="77777777" w:rsidR="003D5186" w:rsidRDefault="003D5186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9F4788" w14:textId="1E5E3779" w:rsidR="00345254" w:rsidRDefault="001A735E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index.html</w:t>
      </w:r>
      <w:r w:rsidR="0075284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</w:t>
      </w:r>
    </w:p>
    <w:p w14:paraId="79073E0B" w14:textId="77777777" w:rsidR="00752844" w:rsidRDefault="00752844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A01C128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05BE110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6FD6123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&lt;head&gt;</w:t>
      </w:r>
    </w:p>
    <w:p w14:paraId="02863F19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732F57A7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7A429D00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&lt;title&gt;Pet Care Hub | Health Records&lt;/title&gt;</w:t>
      </w:r>
    </w:p>
    <w:p w14:paraId="688DF92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&lt;style&gt;</w:t>
      </w:r>
    </w:p>
    <w:p w14:paraId="299CBD51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/* 1. MODERN PET-FRIENDLY STYLES */</w:t>
      </w:r>
    </w:p>
    <w:p w14:paraId="7D1785F8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body { </w:t>
      </w:r>
    </w:p>
    <w:p w14:paraId="0A7B681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font-family: 'Segoe UI', Roboto, Helvetica, Arial, sans-serif; </w:t>
      </w:r>
    </w:p>
    <w:p w14:paraId="3B560577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display: flex; </w:t>
      </w:r>
    </w:p>
    <w:p w14:paraId="6E1C7367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justify-content: center; </w:t>
      </w:r>
    </w:p>
    <w:p w14:paraId="54843A11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align-items: center;</w:t>
      </w:r>
    </w:p>
    <w:p w14:paraId="6FB47D8F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min-height: 100vh;</w:t>
      </w:r>
    </w:p>
    <w:p w14:paraId="7A41B98D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/* Minty Fresh Gradient */</w:t>
      </w:r>
    </w:p>
    <w:p w14:paraId="467857EC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background: linear-gradient(135deg, #a8e6cf 0%, #dcedc1 100%); </w:t>
      </w:r>
    </w:p>
    <w:p w14:paraId="11D1E2C3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3BF5072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421FC1AD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55DC45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.card { </w:t>
      </w:r>
    </w:p>
    <w:p w14:paraId="13F0156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background: #ffffff; </w:t>
      </w:r>
    </w:p>
    <w:p w14:paraId="7C724EE2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padding: 40px; </w:t>
      </w:r>
    </w:p>
    <w:p w14:paraId="484929F7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border-radius: 30px; </w:t>
      </w:r>
    </w:p>
    <w:p w14:paraId="39DBB7E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width: 400px; </w:t>
      </w:r>
    </w:p>
    <w:p w14:paraId="3D2BFF13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box-shadow: 0 20px 40px rgba(0,0,0,0.1); </w:t>
      </w:r>
    </w:p>
    <w:p w14:paraId="5BE55F08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border-bottom: 8px solid #3498db; </w:t>
      </w:r>
    </w:p>
    <w:p w14:paraId="097B9BA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transition: transform 0.3s ease;</w:t>
      </w:r>
    </w:p>
    <w:p w14:paraId="660F6F7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79353173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B71293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.card:hover {</w:t>
      </w:r>
    </w:p>
    <w:p w14:paraId="72504660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transform: translateY(-5px);</w:t>
      </w:r>
    </w:p>
    <w:p w14:paraId="0CA8BAD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4014047F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FD5FC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h3 { </w:t>
      </w:r>
    </w:p>
    <w:p w14:paraId="4550B88D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color: #2c3e50; </w:t>
      </w:r>
    </w:p>
    <w:p w14:paraId="44C4CFD7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text-align: center; </w:t>
      </w:r>
    </w:p>
    <w:p w14:paraId="4D66440B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margin-bottom: 30px;</w:t>
      </w:r>
    </w:p>
    <w:p w14:paraId="674D4B23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font-size: 26px;</w:t>
      </w:r>
    </w:p>
    <w:p w14:paraId="1B486232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font-weight: 700;</w:t>
      </w:r>
    </w:p>
    <w:p w14:paraId="42EBE1E5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border-bottom: 2px solid #f1f2f6;</w:t>
      </w:r>
    </w:p>
    <w:p w14:paraId="6E45DDD6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padding-bottom: 15px;</w:t>
      </w:r>
    </w:p>
    <w:p w14:paraId="095C5E2C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3795622D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78E427EB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label { </w:t>
      </w:r>
    </w:p>
    <w:p w14:paraId="63DC5ED3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display: block; </w:t>
      </w:r>
    </w:p>
    <w:p w14:paraId="182EB99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font-weight: 600; </w:t>
      </w:r>
    </w:p>
    <w:p w14:paraId="5393AAA1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margin-bottom: 8px; </w:t>
      </w:r>
    </w:p>
    <w:p w14:paraId="6305C039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color: #576574; </w:t>
      </w:r>
    </w:p>
    <w:p w14:paraId="6EAC2D76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font-size: 13px; </w:t>
      </w:r>
    </w:p>
    <w:p w14:paraId="5E58F12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text-transform: uppercase;</w:t>
      </w:r>
    </w:p>
    <w:p w14:paraId="1527D3DD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33F77A56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1CFFCC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input, select { </w:t>
      </w:r>
    </w:p>
    <w:p w14:paraId="4B8E04AF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width: 100%; </w:t>
      </w:r>
    </w:p>
    <w:p w14:paraId="225683AB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padding: 14px; </w:t>
      </w:r>
    </w:p>
    <w:p w14:paraId="6C0605A5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margin-bottom: 20px; </w:t>
      </w:r>
    </w:p>
    <w:p w14:paraId="3E137291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border-radius: 12px; </w:t>
      </w:r>
    </w:p>
    <w:p w14:paraId="0B1F069C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border: 2px solid #f1f2f6; </w:t>
      </w:r>
    </w:p>
    <w:p w14:paraId="404D51A8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background: #f8f9fa;</w:t>
      </w:r>
    </w:p>
    <w:p w14:paraId="714282B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box-sizing: border-box; </w:t>
      </w:r>
    </w:p>
    <w:p w14:paraId="1F9D2A1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transition: all 0.3s ease;</w:t>
      </w:r>
    </w:p>
    <w:p w14:paraId="6B641050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outline: none;</w:t>
      </w:r>
    </w:p>
    <w:p w14:paraId="78D2BF1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47FA33F8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A87DB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input:focus, select:focus {</w:t>
      </w:r>
    </w:p>
    <w:p w14:paraId="2EECDB42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border-color: #3498db;</w:t>
      </w:r>
    </w:p>
    <w:p w14:paraId="4FA448C5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background: #fff;</w:t>
      </w:r>
    </w:p>
    <w:p w14:paraId="6C88869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box-shadow: 0 0 10px rgba(52, 152, 219, 0.2);</w:t>
      </w:r>
    </w:p>
    <w:p w14:paraId="4C9FD3E0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2A9018CF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148E45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button { </w:t>
      </w:r>
    </w:p>
    <w:p w14:paraId="30A2DB70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background: #3498db; </w:t>
      </w:r>
    </w:p>
    <w:p w14:paraId="72C92097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color: white; </w:t>
      </w:r>
    </w:p>
    <w:p w14:paraId="28F436F2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border: none; </w:t>
      </w:r>
    </w:p>
    <w:p w14:paraId="3BEC9F95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padding: 16px;</w:t>
      </w:r>
    </w:p>
    <w:p w14:paraId="7FB2DD68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font-weight: bold; </w:t>
      </w:r>
    </w:p>
    <w:p w14:paraId="0BE4ED86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cursor: pointer; </w:t>
      </w:r>
    </w:p>
    <w:p w14:paraId="6878E23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width: 100%;</w:t>
      </w:r>
    </w:p>
    <w:p w14:paraId="008ACB66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border-radius: 12px;</w:t>
      </w:r>
    </w:p>
    <w:p w14:paraId="67A9A7BF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font-size: 16px;</w:t>
      </w:r>
    </w:p>
    <w:p w14:paraId="72954438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text-transform: uppercase;</w:t>
      </w:r>
    </w:p>
    <w:p w14:paraId="63670AFB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transition: all 0.3s ease;</w:t>
      </w:r>
    </w:p>
    <w:p w14:paraId="031D3C18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box-shadow: 0 6px 15px rgba(52, 152, 219, 0.3);</w:t>
      </w:r>
    </w:p>
    <w:p w14:paraId="1397105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255A356B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C01E9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button:hover { </w:t>
      </w:r>
    </w:p>
    <w:p w14:paraId="35635796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background: #2980b9; </w:t>
      </w:r>
    </w:p>
    <w:p w14:paraId="3F23D435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transform: scale(1.02);</w:t>
      </w:r>
    </w:p>
    <w:p w14:paraId="5C90D05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3A967B31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00E6DC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.result-box { </w:t>
      </w:r>
    </w:p>
    <w:p w14:paraId="4FA55A8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margin-top: 30px; </w:t>
      </w:r>
    </w:p>
    <w:p w14:paraId="158E5691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padding: 25px; </w:t>
      </w:r>
    </w:p>
    <w:p w14:paraId="109BBFA3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border: 2px dashed #bdc3c7;</w:t>
      </w:r>
    </w:p>
    <w:p w14:paraId="42138437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background: #fffdf9; </w:t>
      </w:r>
    </w:p>
    <w:p w14:paraId="01C40E12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border-radius: 15px; </w:t>
      </w:r>
    </w:p>
    <w:p w14:paraId="595C851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position: relative; </w:t>
      </w:r>
    </w:p>
    <w:p w14:paraId="4D6A477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color: #2c3e50;</w:t>
      </w:r>
    </w:p>
    <w:p w14:paraId="014503CB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lastRenderedPageBreak/>
        <w:t>            line-height: 1.8;</w:t>
      </w:r>
    </w:p>
    <w:p w14:paraId="4FAF2882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font-size: 14px;</w:t>
      </w:r>
    </w:p>
    <w:p w14:paraId="0DB1F20D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animation: fadeIn 0.5s ease-in;</w:t>
      </w:r>
    </w:p>
    <w:p w14:paraId="7E9F8E19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4A1B49D2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EBD722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@keyframes fadeIn {</w:t>
      </w:r>
    </w:p>
    <w:p w14:paraId="59A8DEA9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from { opacity: 0; } to { opacity: 1; }</w:t>
      </w:r>
    </w:p>
    <w:p w14:paraId="3E72D2C9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560D373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0D37A3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.box-title { </w:t>
      </w:r>
    </w:p>
    <w:p w14:paraId="1A1C5A8F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position: absolute; </w:t>
      </w:r>
    </w:p>
    <w:p w14:paraId="4CCADA78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top: -12px; </w:t>
      </w:r>
    </w:p>
    <w:p w14:paraId="1D2C021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left: 20px; </w:t>
      </w:r>
    </w:p>
    <w:p w14:paraId="3C59E82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background: #3498db; </w:t>
      </w:r>
    </w:p>
    <w:p w14:paraId="602CF7C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color: white;</w:t>
      </w:r>
    </w:p>
    <w:p w14:paraId="382ADA5F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padding: 2px 12px; </w:t>
      </w:r>
    </w:p>
    <w:p w14:paraId="5F084E1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    font-weight: bold; </w:t>
      </w:r>
    </w:p>
    <w:p w14:paraId="5CA9CC68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font-size: 11px;</w:t>
      </w:r>
    </w:p>
    <w:p w14:paraId="7913A71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border-radius: 20px;</w:t>
      </w:r>
    </w:p>
    <w:p w14:paraId="01FF14F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}</w:t>
      </w:r>
    </w:p>
    <w:p w14:paraId="31D45DA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1A07FF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.highlight { color: #e67e22; font-weight: bold; }</w:t>
      </w:r>
    </w:p>
    <w:p w14:paraId="70B185D2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.success { color: #27ae60; font-weight: bold; }</w:t>
      </w:r>
    </w:p>
    <w:p w14:paraId="6567AE5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&lt;/style&gt;</w:t>
      </w:r>
    </w:p>
    <w:p w14:paraId="55992756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&lt;/head&gt;</w:t>
      </w:r>
    </w:p>
    <w:p w14:paraId="6F86EA40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&lt;body&gt;</w:t>
      </w:r>
    </w:p>
    <w:p w14:paraId="25D59B8D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BD4545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&lt;div class="card"&gt;</w:t>
      </w:r>
    </w:p>
    <w:p w14:paraId="0E1721C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&lt;h3&gt;</w:t>
      </w:r>
      <w:r w:rsidRPr="00752844">
        <w:rPr>
          <w:rFonts w:ascii="Segoe UI Emoji" w:hAnsi="Segoe UI Emoji" w:cs="Segoe UI Emoji"/>
          <w:sz w:val="24"/>
          <w:szCs w:val="24"/>
        </w:rPr>
        <w:t>🐾</w:t>
      </w:r>
      <w:r w:rsidRPr="00752844">
        <w:rPr>
          <w:rFonts w:ascii="Times New Roman" w:hAnsi="Times New Roman" w:cs="Times New Roman"/>
          <w:sz w:val="24"/>
          <w:szCs w:val="24"/>
        </w:rPr>
        <w:t xml:space="preserve"> Pet Care Hub&lt;/h3&gt;</w:t>
      </w:r>
    </w:p>
    <w:p w14:paraId="28770A70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79D820EF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&lt;label&gt;Pet 1 (Name Weight):&lt;/label&gt;</w:t>
      </w:r>
    </w:p>
    <w:p w14:paraId="73745E2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&lt;input type="text" id="in1" placeholder="e.g. Buddy 25"&gt;</w:t>
      </w:r>
    </w:p>
    <w:p w14:paraId="524C8BE1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5D9F19DE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&lt;label&gt;Pet 2 (Name Weight):&lt;/label&gt;</w:t>
      </w:r>
    </w:p>
    <w:p w14:paraId="3BB03F67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&lt;input type="text" id="in2" placeholder="e.g. Luna 12"&gt;</w:t>
      </w:r>
    </w:p>
    <w:p w14:paraId="737D1F8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2F07A3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&lt;label&gt;Pet 3 (Name Weight):&lt;/label&gt;</w:t>
      </w:r>
    </w:p>
    <w:p w14:paraId="0144B549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&lt;input type="text" id="in3" placeholder="e.g. Alford 12"&gt;</w:t>
      </w:r>
    </w:p>
    <w:p w14:paraId="43EB666B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C4F9D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77B20379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&lt;label&gt;Vaccination Status (Union):&lt;/label&gt;</w:t>
      </w:r>
    </w:p>
    <w:p w14:paraId="033C2CA6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&lt;select id="uStat"&gt;</w:t>
      </w:r>
    </w:p>
    <w:p w14:paraId="3689A12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&lt;option value="Vaccinated"&gt;Vaccinated&lt;/option&gt;</w:t>
      </w:r>
    </w:p>
    <w:p w14:paraId="58F89F53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&lt;option value="Pending"&gt;Pending&lt;/option&gt;</w:t>
      </w:r>
    </w:p>
    <w:p w14:paraId="5505268A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&lt;/select&gt;</w:t>
      </w:r>
    </w:p>
    <w:p w14:paraId="41A471D8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B05305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&lt;button onclick="displayAll()"&gt;Update Records&lt;/button&gt;</w:t>
      </w:r>
    </w:p>
    <w:p w14:paraId="736DC1B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ACFCE4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&lt;div class="result-box" id="outBox" style="display:none;"&gt;</w:t>
      </w:r>
    </w:p>
    <w:p w14:paraId="0B6EA341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    &lt;span class="box-title"&gt;HEALTH CERTIFICATE&lt;/span&gt;</w:t>
      </w:r>
    </w:p>
    <w:p w14:paraId="2E79A1B9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lastRenderedPageBreak/>
        <w:t>            &lt;div id="outContent"&gt;&lt;/div&gt;</w:t>
      </w:r>
    </w:p>
    <w:p w14:paraId="0B3DF706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33A5939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&lt;/div&gt;</w:t>
      </w:r>
    </w:p>
    <w:p w14:paraId="507DDAD0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      &lt;script src="script.js"&gt;&lt;/script&gt;</w:t>
      </w:r>
    </w:p>
    <w:p w14:paraId="0740481D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&lt;/body&gt;</w:t>
      </w:r>
    </w:p>
    <w:p w14:paraId="481B3F40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2844">
        <w:rPr>
          <w:rFonts w:ascii="Times New Roman" w:hAnsi="Times New Roman" w:cs="Times New Roman"/>
          <w:sz w:val="24"/>
          <w:szCs w:val="24"/>
        </w:rPr>
        <w:t>&lt;/html&gt;</w:t>
      </w:r>
    </w:p>
    <w:p w14:paraId="5856555D" w14:textId="77777777" w:rsidR="00752844" w:rsidRPr="00752844" w:rsidRDefault="00752844" w:rsidP="007528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C56F2C" w14:textId="433497DE" w:rsidR="00752844" w:rsidRDefault="002F06A8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Script.js :</w:t>
      </w:r>
    </w:p>
    <w:p w14:paraId="331F1F69" w14:textId="77777777" w:rsidR="002F06A8" w:rsidRDefault="002F06A8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16577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// 1. Union Type (Simple Choice)</w:t>
      </w:r>
    </w:p>
    <w:p w14:paraId="5A3E65FD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type Status = "Vaccinated" | "Pending";</w:t>
      </w:r>
    </w:p>
    <w:p w14:paraId="26DB79FF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E3F25E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// 2. Intersection (Combining two simple parts)</w:t>
      </w:r>
    </w:p>
    <w:p w14:paraId="5FD5EBF8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interface NamePart { pName: string; }</w:t>
      </w:r>
    </w:p>
    <w:p w14:paraId="2CCA718C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interface WeightPart { pWeight: number; }</w:t>
      </w:r>
    </w:p>
    <w:p w14:paraId="6D72C346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type PetRecord = NamePart &amp; WeightPart;</w:t>
      </w:r>
    </w:p>
    <w:p w14:paraId="66BA5634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89F9CF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function displayAll(): void {</w:t>
      </w:r>
    </w:p>
    <w:p w14:paraId="694149C5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// Get values simply</w:t>
      </w:r>
    </w:p>
    <w:p w14:paraId="08B80707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const input1 = (document.getElementById("in1") as any).value.split(" ");</w:t>
      </w:r>
    </w:p>
    <w:p w14:paraId="16F23FB5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const input2 = (document.getElementById("in2") as any).value.split(" ");</w:t>
      </w:r>
    </w:p>
    <w:p w14:paraId="6682C404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const input3 = (document.getElementById("in3") as any).value.split(" ");</w:t>
      </w:r>
    </w:p>
    <w:p w14:paraId="41A6AF4F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A04C15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const uStatus = (document.getElementById("uStat") as any).value;</w:t>
      </w:r>
    </w:p>
    <w:p w14:paraId="4A938810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D79DC4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// --- 3. TUPLES (Pairs in Brackets) ---</w:t>
      </w:r>
    </w:p>
    <w:p w14:paraId="22CC146A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// Rule: [String, Number]</w:t>
      </w:r>
    </w:p>
    <w:p w14:paraId="0A37E06E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const tuple1: [string, number] = [input1[0], parseInt(input1[1])];</w:t>
      </w:r>
    </w:p>
    <w:p w14:paraId="1CA99F19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const tuple2: [string, number] = [input2[0], parseInt(input2[1])];</w:t>
      </w:r>
    </w:p>
    <w:p w14:paraId="32495255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const tuple3: [string, number] = [input3[0], parseInt(input3[1])];</w:t>
      </w:r>
    </w:p>
    <w:p w14:paraId="41E84EF6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2A032B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EC84D41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489F23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// --- 4. SLICE (Take only the Name) ---</w:t>
      </w:r>
    </w:p>
    <w:p w14:paraId="7E0DEA76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const sliceName = tuple1.slice(0, 1);</w:t>
      </w:r>
    </w:p>
    <w:p w14:paraId="76E8AEAB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81D56C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// --- 5. INTERSECTION OBJECT (Merge) ---</w:t>
      </w:r>
    </w:p>
    <w:p w14:paraId="2AE58174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 xml:space="preserve">    const myPet: PetRecord = { </w:t>
      </w:r>
    </w:p>
    <w:p w14:paraId="41A4043A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 xml:space="preserve">        pName: tuple1[0], </w:t>
      </w:r>
    </w:p>
    <w:p w14:paraId="4C42EAAE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 xml:space="preserve">        pWeight: tuple1[1] </w:t>
      </w:r>
    </w:p>
    <w:p w14:paraId="3E31E53C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};</w:t>
      </w:r>
    </w:p>
    <w:p w14:paraId="1B340857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30A768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// Output Logic</w:t>
      </w:r>
    </w:p>
    <w:p w14:paraId="0393044C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const box = document.getElementById("outBox")!;</w:t>
      </w:r>
    </w:p>
    <w:p w14:paraId="3A187DF9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const content = document.getElementById("outContent")!;</w:t>
      </w:r>
    </w:p>
    <w:p w14:paraId="58A5934B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109C48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box.style.display = "block";</w:t>
      </w:r>
    </w:p>
    <w:p w14:paraId="0F484F8D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content.innerHTML = `</w:t>
      </w:r>
    </w:p>
    <w:p w14:paraId="64207C15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    &lt;b&gt;Tuples:&lt;/b&gt; (${tuple1[0]}, ${tuple1[1]}) &amp; (${tuple2[0]}, ${tuple2[1]}) &amp; (${tuple3[0]}, ${tuple3[1]}) &lt;br&gt;</w:t>
      </w:r>
    </w:p>
    <w:p w14:paraId="4D4523BF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lastRenderedPageBreak/>
        <w:t>        &lt;b&gt;Slice Name:&lt;/b&gt; ${sliceName} &lt;br&gt;</w:t>
      </w:r>
    </w:p>
    <w:p w14:paraId="7079225D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    &lt;b&gt;Object:&lt;/b&gt; { name: "${myPet.pName}", weight: ${myPet.pWeight} } &lt;br&gt;</w:t>
      </w:r>
    </w:p>
    <w:p w14:paraId="72282AAA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    &lt;b&gt;Status:&lt;/b&gt; ${uStatus}</w:t>
      </w:r>
    </w:p>
    <w:p w14:paraId="09F9B6B8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    `;</w:t>
      </w:r>
    </w:p>
    <w:p w14:paraId="4BE3672B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F06A8">
        <w:rPr>
          <w:rFonts w:ascii="Times New Roman" w:hAnsi="Times New Roman" w:cs="Times New Roman"/>
          <w:sz w:val="24"/>
          <w:szCs w:val="24"/>
        </w:rPr>
        <w:t>}</w:t>
      </w:r>
    </w:p>
    <w:p w14:paraId="6DF9AA8B" w14:textId="77777777" w:rsidR="002F06A8" w:rsidRPr="002F06A8" w:rsidRDefault="002F06A8" w:rsidP="002F06A8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27934D6" w14:textId="77777777" w:rsidR="002F06A8" w:rsidRPr="00752844" w:rsidRDefault="002F06A8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CA0B3" w14:textId="77777777" w:rsidR="00D87EB6" w:rsidRPr="00D87EB6" w:rsidRDefault="00D87EB6" w:rsidP="00D87E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DF3D1" w14:textId="609EE81A" w:rsidR="007854CF" w:rsidRPr="00CF6E9D" w:rsidRDefault="004845CF" w:rsidP="00D607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854CF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7854CF" w:rsidRPr="007854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E424C0" w14:textId="77777777" w:rsidR="00341129" w:rsidRDefault="00341129" w:rsidP="0034112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DE4E2" w14:textId="249263D7" w:rsidR="004D5753" w:rsidRDefault="00CF6E9D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434A4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9F52CB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5434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B22F9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</w:t>
      </w:r>
      <w:r w:rsidR="00B22F9D" w:rsidRPr="00B22F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0CE641" wp14:editId="0967F3AC">
            <wp:extent cx="3086100" cy="5549185"/>
            <wp:effectExtent l="0" t="0" r="0" b="0"/>
            <wp:docPr id="12060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71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7464" cy="55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D4CA" w14:textId="77777777" w:rsidR="00CF6E9D" w:rsidRDefault="00CF6E9D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59B32" w14:textId="15C8EEC5" w:rsidR="00CF6E9D" w:rsidRPr="00341129" w:rsidRDefault="005434A4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r w:rsidR="009F52CB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CF6E9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B22F9D" w:rsidRPr="00B22F9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87CB988" wp14:editId="2E0F72FD">
            <wp:extent cx="3251154" cy="5229225"/>
            <wp:effectExtent l="0" t="0" r="6985" b="0"/>
            <wp:docPr id="159571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16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139" cy="523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E0F5" w14:textId="56B2A171" w:rsidR="005434A4" w:rsidRPr="009F52CB" w:rsidRDefault="007854CF" w:rsidP="009F52C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CDD4179" w14:textId="77777777" w:rsidR="00B22F9D" w:rsidRDefault="00B22F9D" w:rsidP="0054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5AA54C" w14:textId="77777777" w:rsidR="00B22F9D" w:rsidRDefault="00B22F9D" w:rsidP="0054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F271EB8" w14:textId="77777777" w:rsidR="00B22F9D" w:rsidRDefault="00B22F9D" w:rsidP="0054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7DF56E" w14:textId="77777777" w:rsidR="00B22F9D" w:rsidRDefault="00B22F9D" w:rsidP="0054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273A2E7" w14:textId="77777777" w:rsidR="00B22F9D" w:rsidRDefault="00B22F9D" w:rsidP="0054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015001" w14:textId="77777777" w:rsidR="00B22F9D" w:rsidRDefault="00B22F9D" w:rsidP="0054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B79A24" w14:textId="77777777" w:rsidR="00B22F9D" w:rsidRDefault="00B22F9D" w:rsidP="0054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D2A09B" w14:textId="6C670855" w:rsidR="005434A4" w:rsidRDefault="00E977C6" w:rsidP="0054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77C6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12B1E7FC" w14:textId="63F7A454" w:rsidR="00E977C6" w:rsidRPr="005434A4" w:rsidRDefault="005434A4" w:rsidP="005434A4">
      <w:pPr>
        <w:spacing w:line="276" w:lineRule="auto"/>
        <w:ind w:firstLine="720"/>
        <w:rPr>
          <w:rFonts w:cstheme="minorHAnsi"/>
          <w:sz w:val="24"/>
          <w:szCs w:val="24"/>
        </w:rPr>
      </w:pPr>
      <w:r w:rsidRPr="005434A4">
        <w:rPr>
          <w:rFonts w:cstheme="minorHAnsi"/>
          <w:sz w:val="24"/>
          <w:szCs w:val="24"/>
        </w:rPr>
        <w:t>The program successfully implements </w:t>
      </w:r>
      <w:r w:rsidRPr="005434A4">
        <w:rPr>
          <w:rFonts w:cstheme="minorHAnsi"/>
          <w:b/>
          <w:bCs/>
          <w:sz w:val="24"/>
          <w:szCs w:val="24"/>
        </w:rPr>
        <w:t>Branching (Switch)</w:t>
      </w:r>
      <w:r w:rsidRPr="005434A4">
        <w:rPr>
          <w:rFonts w:cstheme="minorHAnsi"/>
          <w:sz w:val="24"/>
          <w:szCs w:val="24"/>
        </w:rPr>
        <w:t> and </w:t>
      </w:r>
      <w:r w:rsidRPr="005434A4">
        <w:rPr>
          <w:rFonts w:cstheme="minorHAnsi"/>
          <w:b/>
          <w:bCs/>
          <w:sz w:val="24"/>
          <w:szCs w:val="24"/>
        </w:rPr>
        <w:t>Looping (for, while, do-while)</w:t>
      </w:r>
      <w:r w:rsidRPr="005434A4">
        <w:rPr>
          <w:rFonts w:cstheme="minorHAnsi"/>
          <w:sz w:val="24"/>
          <w:szCs w:val="24"/>
        </w:rPr>
        <w:t> to display  user input. demonstrates </w:t>
      </w:r>
      <w:r w:rsidRPr="005434A4">
        <w:rPr>
          <w:rFonts w:cstheme="minorHAnsi"/>
          <w:b/>
          <w:bCs/>
          <w:sz w:val="24"/>
          <w:szCs w:val="24"/>
        </w:rPr>
        <w:t>Tuples</w:t>
      </w:r>
      <w:r w:rsidRPr="005434A4">
        <w:rPr>
          <w:rFonts w:cstheme="minorHAnsi"/>
          <w:sz w:val="24"/>
          <w:szCs w:val="24"/>
        </w:rPr>
        <w:t>, </w:t>
      </w:r>
      <w:r w:rsidRPr="005434A4">
        <w:rPr>
          <w:rFonts w:cstheme="minorHAnsi"/>
          <w:b/>
          <w:bCs/>
          <w:sz w:val="24"/>
          <w:szCs w:val="24"/>
        </w:rPr>
        <w:t>Object Types</w:t>
      </w:r>
      <w:r w:rsidRPr="005434A4">
        <w:rPr>
          <w:rFonts w:cstheme="minorHAnsi"/>
          <w:sz w:val="24"/>
          <w:szCs w:val="24"/>
        </w:rPr>
        <w:t>, and </w:t>
      </w:r>
      <w:r w:rsidRPr="005434A4">
        <w:rPr>
          <w:rFonts w:cstheme="minorHAnsi"/>
          <w:b/>
          <w:bCs/>
          <w:sz w:val="24"/>
          <w:szCs w:val="24"/>
        </w:rPr>
        <w:t>Unions</w:t>
      </w:r>
      <w:r w:rsidRPr="005434A4">
        <w:rPr>
          <w:rFonts w:cstheme="minorHAnsi"/>
          <w:sz w:val="24"/>
          <w:szCs w:val="24"/>
        </w:rPr>
        <w:t> to ensure strict data safety and structured output within the HTML DOM.</w:t>
      </w:r>
    </w:p>
    <w:sectPr w:rsidR="00E977C6" w:rsidRPr="005434A4" w:rsidSect="00D0042F">
      <w:pgSz w:w="11906" w:h="16838"/>
      <w:pgMar w:top="1440" w:right="1440" w:bottom="1440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D28"/>
    <w:multiLevelType w:val="multilevel"/>
    <w:tmpl w:val="71D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3DC0"/>
    <w:multiLevelType w:val="multilevel"/>
    <w:tmpl w:val="511E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94094"/>
    <w:multiLevelType w:val="hybridMultilevel"/>
    <w:tmpl w:val="3FEE1BB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E83F4D"/>
    <w:multiLevelType w:val="multilevel"/>
    <w:tmpl w:val="3E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8C9"/>
    <w:multiLevelType w:val="multilevel"/>
    <w:tmpl w:val="6E1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353FF"/>
    <w:multiLevelType w:val="multilevel"/>
    <w:tmpl w:val="399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C421F"/>
    <w:multiLevelType w:val="multilevel"/>
    <w:tmpl w:val="BE5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05C8"/>
    <w:multiLevelType w:val="multilevel"/>
    <w:tmpl w:val="D6E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53AB5"/>
    <w:multiLevelType w:val="multilevel"/>
    <w:tmpl w:val="FD1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C785D"/>
    <w:multiLevelType w:val="hybridMultilevel"/>
    <w:tmpl w:val="3A4825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121810"/>
    <w:multiLevelType w:val="multilevel"/>
    <w:tmpl w:val="A7BE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730586"/>
    <w:multiLevelType w:val="hybridMultilevel"/>
    <w:tmpl w:val="190AD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A7AAE"/>
    <w:multiLevelType w:val="multilevel"/>
    <w:tmpl w:val="7AF6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2A2343"/>
    <w:multiLevelType w:val="hybridMultilevel"/>
    <w:tmpl w:val="D0A84D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97B8E"/>
    <w:multiLevelType w:val="multilevel"/>
    <w:tmpl w:val="AE54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D61F6"/>
    <w:multiLevelType w:val="multilevel"/>
    <w:tmpl w:val="A65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5078B"/>
    <w:multiLevelType w:val="multilevel"/>
    <w:tmpl w:val="1E54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57E36"/>
    <w:multiLevelType w:val="multilevel"/>
    <w:tmpl w:val="862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73D0A"/>
    <w:multiLevelType w:val="multilevel"/>
    <w:tmpl w:val="E53A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DF305E"/>
    <w:multiLevelType w:val="multilevel"/>
    <w:tmpl w:val="6E0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199322">
    <w:abstractNumId w:val="7"/>
  </w:num>
  <w:num w:numId="2" w16cid:durableId="4745325">
    <w:abstractNumId w:val="3"/>
  </w:num>
  <w:num w:numId="3" w16cid:durableId="1087768633">
    <w:abstractNumId w:val="17"/>
  </w:num>
  <w:num w:numId="4" w16cid:durableId="1559514100">
    <w:abstractNumId w:val="5"/>
  </w:num>
  <w:num w:numId="5" w16cid:durableId="981420892">
    <w:abstractNumId w:val="4"/>
  </w:num>
  <w:num w:numId="6" w16cid:durableId="1194030204">
    <w:abstractNumId w:val="16"/>
  </w:num>
  <w:num w:numId="7" w16cid:durableId="1507672922">
    <w:abstractNumId w:val="2"/>
  </w:num>
  <w:num w:numId="8" w16cid:durableId="881753077">
    <w:abstractNumId w:val="8"/>
  </w:num>
  <w:num w:numId="9" w16cid:durableId="1788501620">
    <w:abstractNumId w:val="19"/>
  </w:num>
  <w:num w:numId="10" w16cid:durableId="964509693">
    <w:abstractNumId w:val="1"/>
  </w:num>
  <w:num w:numId="11" w16cid:durableId="1887134737">
    <w:abstractNumId w:val="10"/>
  </w:num>
  <w:num w:numId="12" w16cid:durableId="1242980870">
    <w:abstractNumId w:val="0"/>
  </w:num>
  <w:num w:numId="13" w16cid:durableId="1999455133">
    <w:abstractNumId w:val="14"/>
  </w:num>
  <w:num w:numId="14" w16cid:durableId="1027415617">
    <w:abstractNumId w:val="18"/>
  </w:num>
  <w:num w:numId="15" w16cid:durableId="1618102623">
    <w:abstractNumId w:val="18"/>
    <w:lvlOverride w:ilvl="1">
      <w:lvl w:ilvl="1">
        <w:numFmt w:val="decimal"/>
        <w:lvlText w:val="%2."/>
        <w:lvlJc w:val="left"/>
      </w:lvl>
    </w:lvlOverride>
  </w:num>
  <w:num w:numId="16" w16cid:durableId="1700816635">
    <w:abstractNumId w:val="18"/>
    <w:lvlOverride w:ilvl="1">
      <w:lvl w:ilvl="1">
        <w:numFmt w:val="decimal"/>
        <w:lvlText w:val="%2."/>
        <w:lvlJc w:val="left"/>
      </w:lvl>
    </w:lvlOverride>
  </w:num>
  <w:num w:numId="17" w16cid:durableId="1847011493">
    <w:abstractNumId w:val="18"/>
    <w:lvlOverride w:ilvl="1">
      <w:lvl w:ilvl="1">
        <w:numFmt w:val="decimal"/>
        <w:lvlText w:val="%2."/>
        <w:lvlJc w:val="left"/>
      </w:lvl>
    </w:lvlOverride>
  </w:num>
  <w:num w:numId="18" w16cid:durableId="878974038">
    <w:abstractNumId w:val="18"/>
    <w:lvlOverride w:ilvl="1">
      <w:lvl w:ilvl="1">
        <w:numFmt w:val="decimal"/>
        <w:lvlText w:val="%2."/>
        <w:lvlJc w:val="left"/>
      </w:lvl>
    </w:lvlOverride>
  </w:num>
  <w:num w:numId="19" w16cid:durableId="1746684719">
    <w:abstractNumId w:val="18"/>
    <w:lvlOverride w:ilvl="1">
      <w:lvl w:ilvl="1">
        <w:numFmt w:val="decimal"/>
        <w:lvlText w:val="%2."/>
        <w:lvlJc w:val="left"/>
      </w:lvl>
    </w:lvlOverride>
  </w:num>
  <w:num w:numId="20" w16cid:durableId="747456611">
    <w:abstractNumId w:val="13"/>
  </w:num>
  <w:num w:numId="21" w16cid:durableId="171646748">
    <w:abstractNumId w:val="9"/>
  </w:num>
  <w:num w:numId="22" w16cid:durableId="182477494">
    <w:abstractNumId w:val="15"/>
  </w:num>
  <w:num w:numId="23" w16cid:durableId="1341615444">
    <w:abstractNumId w:val="6"/>
  </w:num>
  <w:num w:numId="24" w16cid:durableId="1418944104">
    <w:abstractNumId w:val="12"/>
  </w:num>
  <w:num w:numId="25" w16cid:durableId="2554863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42F"/>
    <w:rsid w:val="00027E62"/>
    <w:rsid w:val="00057369"/>
    <w:rsid w:val="000B6105"/>
    <w:rsid w:val="001A735E"/>
    <w:rsid w:val="00284A1A"/>
    <w:rsid w:val="002931CB"/>
    <w:rsid w:val="002F06A8"/>
    <w:rsid w:val="00304F9F"/>
    <w:rsid w:val="00316889"/>
    <w:rsid w:val="00317EB1"/>
    <w:rsid w:val="00341129"/>
    <w:rsid w:val="00345254"/>
    <w:rsid w:val="003C4867"/>
    <w:rsid w:val="003D5186"/>
    <w:rsid w:val="003D769E"/>
    <w:rsid w:val="003F25EB"/>
    <w:rsid w:val="004845CF"/>
    <w:rsid w:val="004A4980"/>
    <w:rsid w:val="004D5753"/>
    <w:rsid w:val="00506F02"/>
    <w:rsid w:val="005434A4"/>
    <w:rsid w:val="006D0550"/>
    <w:rsid w:val="006F4D82"/>
    <w:rsid w:val="00752844"/>
    <w:rsid w:val="00766AFA"/>
    <w:rsid w:val="007854CF"/>
    <w:rsid w:val="00801C64"/>
    <w:rsid w:val="008B7119"/>
    <w:rsid w:val="008C5EEA"/>
    <w:rsid w:val="008D520D"/>
    <w:rsid w:val="008E6C5B"/>
    <w:rsid w:val="00984D45"/>
    <w:rsid w:val="00987EBF"/>
    <w:rsid w:val="009F52CB"/>
    <w:rsid w:val="00A46B81"/>
    <w:rsid w:val="00A81DF2"/>
    <w:rsid w:val="00AA2D86"/>
    <w:rsid w:val="00B22F9D"/>
    <w:rsid w:val="00BC1C5E"/>
    <w:rsid w:val="00BE3264"/>
    <w:rsid w:val="00C232E3"/>
    <w:rsid w:val="00C552F5"/>
    <w:rsid w:val="00C6566A"/>
    <w:rsid w:val="00CF6E9D"/>
    <w:rsid w:val="00D0042F"/>
    <w:rsid w:val="00D25838"/>
    <w:rsid w:val="00D5689C"/>
    <w:rsid w:val="00D607D9"/>
    <w:rsid w:val="00D87EB6"/>
    <w:rsid w:val="00DC36CA"/>
    <w:rsid w:val="00E00540"/>
    <w:rsid w:val="00E56286"/>
    <w:rsid w:val="00E977C6"/>
    <w:rsid w:val="00EB1817"/>
    <w:rsid w:val="00EB7D1A"/>
    <w:rsid w:val="00F04760"/>
    <w:rsid w:val="00F157F8"/>
    <w:rsid w:val="00F92645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CC86"/>
  <w15:chartTrackingRefBased/>
  <w15:docId w15:val="{D8AADA45-AC43-4ECD-995E-38B5AF81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42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550"/>
    <w:pPr>
      <w:ind w:left="720"/>
      <w:contextualSpacing/>
    </w:pPr>
  </w:style>
  <w:style w:type="paragraph" w:styleId="NoSpacing">
    <w:name w:val="No Spacing"/>
    <w:uiPriority w:val="1"/>
    <w:qFormat/>
    <w:rsid w:val="00BE3264"/>
    <w:pPr>
      <w:spacing w:after="0" w:line="240" w:lineRule="auto"/>
    </w:pPr>
  </w:style>
  <w:style w:type="paragraph" w:customStyle="1" w:styleId="df3vjf">
    <w:name w:val="df3vjf"/>
    <w:basedOn w:val="Normal"/>
    <w:rsid w:val="0030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304F9F"/>
  </w:style>
  <w:style w:type="character" w:styleId="Strong">
    <w:name w:val="Strong"/>
    <w:basedOn w:val="DefaultParagraphFont"/>
    <w:uiPriority w:val="22"/>
    <w:qFormat/>
    <w:rsid w:val="00304F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4F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3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2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Year A</dc:creator>
  <cp:keywords/>
  <dc:description/>
  <cp:lastModifiedBy>R B Dwaraka Dharshini </cp:lastModifiedBy>
  <cp:revision>44</cp:revision>
  <dcterms:created xsi:type="dcterms:W3CDTF">2026-02-10T10:19:00Z</dcterms:created>
  <dcterms:modified xsi:type="dcterms:W3CDTF">2026-04-28T11:05:00Z</dcterms:modified>
</cp:coreProperties>
</file>