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42" w:rsidRPr="00262FDC" w:rsidRDefault="002775C2" w:rsidP="00262FDC">
      <w:pPr>
        <w:jc w:val="center"/>
        <w:rPr>
          <w:b/>
        </w:rPr>
      </w:pPr>
      <w:r>
        <w:rPr>
          <w:b/>
        </w:rPr>
        <w:t>Cover Page for Assignment Eight</w:t>
      </w:r>
    </w:p>
    <w:p w:rsidR="008D66AC" w:rsidRDefault="008D66AC" w:rsidP="00262FDC">
      <w:pPr>
        <w:pStyle w:val="NoSpacing"/>
      </w:pPr>
      <w:r>
        <w:t xml:space="preserve">Donald </w:t>
      </w:r>
      <w:r w:rsidR="00262FDC">
        <w:t>W. Waters</w:t>
      </w:r>
    </w:p>
    <w:p w:rsidR="00262FDC" w:rsidRDefault="00F663D7" w:rsidP="00262FDC">
      <w:pPr>
        <w:pStyle w:val="NoSpacing"/>
      </w:pPr>
      <w:r>
        <w:t>April 8</w:t>
      </w:r>
      <w:r w:rsidR="00262FDC">
        <w:t>, 2019</w:t>
      </w:r>
    </w:p>
    <w:p w:rsidR="00262FDC" w:rsidRDefault="001714DC" w:rsidP="00262FDC">
      <w:pPr>
        <w:pStyle w:val="NoSpacing"/>
      </w:pPr>
      <w:r>
        <w:t>I</w:t>
      </w:r>
      <w:r w:rsidR="00262FDC">
        <w:t>D</w:t>
      </w:r>
      <w:r>
        <w:t>T</w:t>
      </w:r>
      <w:r w:rsidR="00262FDC">
        <w:t>_210</w:t>
      </w:r>
    </w:p>
    <w:p w:rsidR="00262FDC" w:rsidRDefault="00262FDC"/>
    <w:p w:rsidR="00153A42" w:rsidRDefault="00153A42">
      <w:r>
        <w:t xml:space="preserve">1. </w:t>
      </w:r>
      <w:r w:rsidR="006C0BA9">
        <w:t xml:space="preserve">Revised </w:t>
      </w:r>
      <w:r>
        <w:t xml:space="preserve">Storyboard </w:t>
      </w:r>
      <w:r w:rsidR="008828C2">
        <w:t>Home page</w:t>
      </w:r>
      <w:r w:rsidR="00CB0145">
        <w:t>.</w:t>
      </w:r>
      <w:r w:rsidR="003C7455">
        <w:t xml:space="preserve"> </w:t>
      </w:r>
    </w:p>
    <w:p w:rsidR="00153A42" w:rsidRDefault="00153A42">
      <w:r>
        <w:t>2. GitHub Link:</w:t>
      </w:r>
      <w:r w:rsidR="003C7455">
        <w:t xml:space="preserve"> </w:t>
      </w:r>
      <w:hyperlink r:id="rId4" w:history="1">
        <w:r w:rsidR="003C7455" w:rsidRPr="003D2EE5">
          <w:rPr>
            <w:rStyle w:val="Hyperlink"/>
          </w:rPr>
          <w:t>https://github.com/dwaters6919/7-Cities-Appliances-</w:t>
        </w:r>
      </w:hyperlink>
      <w:r w:rsidR="003C7455">
        <w:t xml:space="preserve"> </w:t>
      </w:r>
    </w:p>
    <w:p w:rsidR="00153A42" w:rsidRDefault="00153A42">
      <w:r>
        <w:t xml:space="preserve">3. </w:t>
      </w:r>
      <w:r w:rsidR="004D08C1">
        <w:t xml:space="preserve">Trello Link: </w:t>
      </w:r>
      <w:r w:rsidR="003C7455">
        <w:t xml:space="preserve"> Group link: </w:t>
      </w:r>
      <w:hyperlink r:id="rId5" w:history="1">
        <w:r w:rsidR="003C7455" w:rsidRPr="003D2EE5">
          <w:rPr>
            <w:rStyle w:val="Hyperlink"/>
          </w:rPr>
          <w:t>https://trello.com/b/sHaepvQN/7-cities-appliance</w:t>
        </w:r>
      </w:hyperlink>
      <w:r w:rsidR="003C7455">
        <w:t xml:space="preserve"> </w:t>
      </w:r>
    </w:p>
    <w:p w:rsidR="00D528F0" w:rsidRDefault="00343ED0">
      <w:r>
        <w:t xml:space="preserve">4. </w:t>
      </w:r>
      <w:r w:rsidR="00D528F0">
        <w:t>The main page is appliances.html; assignment links will connect to proper pag</w:t>
      </w:r>
      <w:r w:rsidR="00C52F96">
        <w:t>e</w:t>
      </w:r>
    </w:p>
    <w:p w:rsidR="00F663D7" w:rsidRDefault="00F663D7">
      <w:r>
        <w:t xml:space="preserve">5. Social media is integrated to the Footer of each page: Instagram, Facebook, Twitter and YouTube are the four links.  The links are inactive at this time.  </w:t>
      </w:r>
      <w:bookmarkStart w:id="0" w:name="_GoBack"/>
      <w:bookmarkEnd w:id="0"/>
      <w:r>
        <w:t xml:space="preserve">   </w:t>
      </w:r>
    </w:p>
    <w:p w:rsidR="00D528F0" w:rsidRDefault="00D528F0"/>
    <w:p w:rsidR="008D66AC" w:rsidRDefault="008D66AC">
      <w:r>
        <w:t xml:space="preserve">  </w:t>
      </w:r>
    </w:p>
    <w:p w:rsidR="002E04D4" w:rsidRDefault="002E04D4"/>
    <w:p w:rsidR="008D66AC" w:rsidRDefault="008D66AC"/>
    <w:p w:rsidR="008D66AC" w:rsidRDefault="008D66AC"/>
    <w:sectPr w:rsidR="008D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42"/>
    <w:rsid w:val="00153A42"/>
    <w:rsid w:val="001714DC"/>
    <w:rsid w:val="00262FDC"/>
    <w:rsid w:val="002775C2"/>
    <w:rsid w:val="002B5221"/>
    <w:rsid w:val="002E04D4"/>
    <w:rsid w:val="002F1542"/>
    <w:rsid w:val="00343ED0"/>
    <w:rsid w:val="003C7455"/>
    <w:rsid w:val="004D08C1"/>
    <w:rsid w:val="005F3BC9"/>
    <w:rsid w:val="006C0BA9"/>
    <w:rsid w:val="008828C2"/>
    <w:rsid w:val="008D66AC"/>
    <w:rsid w:val="008F65BD"/>
    <w:rsid w:val="00C52F96"/>
    <w:rsid w:val="00CB0145"/>
    <w:rsid w:val="00D528F0"/>
    <w:rsid w:val="00F6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4758"/>
  <w15:chartTrackingRefBased/>
  <w15:docId w15:val="{515C8DF3-7294-437B-97FF-4146F58D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4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74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2F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sHaepvQN/7-cities-appliance" TargetMode="External"/><Relationship Id="rId4" Type="http://schemas.openxmlformats.org/officeDocument/2006/relationships/hyperlink" Target="https://github.com/dwaters6919/7-Cities-Appliance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BusDiv-VBeach Printing (Equitrac) - 1</dc:creator>
  <cp:keywords/>
  <dc:description/>
  <cp:lastModifiedBy>BusDiv-VBeach Printing (Equitrac) - 1</cp:lastModifiedBy>
  <cp:revision>4</cp:revision>
  <dcterms:created xsi:type="dcterms:W3CDTF">2019-04-02T22:00:00Z</dcterms:created>
  <dcterms:modified xsi:type="dcterms:W3CDTF">2019-04-08T21:17:00Z</dcterms:modified>
</cp:coreProperties>
</file>